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DC3" w:rsidRDefault="0005728B" w:rsidP="0005728B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Руководителю отдела по </w:t>
      </w:r>
    </w:p>
    <w:p w:rsidR="0005728B" w:rsidRDefault="0005728B" w:rsidP="0005728B">
      <w:pPr>
        <w:ind w:left="4956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Управлению персоналом </w:t>
      </w:r>
    </w:p>
    <w:p w:rsidR="0005728B" w:rsidRPr="00965A7C" w:rsidRDefault="0005728B" w:rsidP="0005728B">
      <w:pPr>
        <w:ind w:left="4248"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Нуртаевой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Н.</w:t>
      </w:r>
    </w:p>
    <w:p w:rsidR="00BE243A" w:rsidRPr="00965A7C" w:rsidRDefault="00674390" w:rsidP="0027453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65A7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</w:t>
      </w:r>
      <w:r w:rsidR="006B3D4B" w:rsidRPr="00965A7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E243A" w:rsidRPr="00965A7C" w:rsidRDefault="00BE243A" w:rsidP="0027453F">
      <w:pPr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BE243A" w:rsidRPr="00965A7C" w:rsidRDefault="00A1559A" w:rsidP="0027453F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7B6A95" w:rsidRPr="00965A7C" w:rsidRDefault="000E607A" w:rsidP="00437A26">
      <w:pPr>
        <w:tabs>
          <w:tab w:val="left" w:pos="3689"/>
        </w:tabs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65A7C">
        <w:rPr>
          <w:rFonts w:ascii="Times New Roman" w:hAnsi="Times New Roman" w:cs="Times New Roman"/>
          <w:b/>
          <w:sz w:val="28"/>
          <w:szCs w:val="28"/>
        </w:rPr>
        <w:tab/>
      </w:r>
    </w:p>
    <w:p w:rsidR="00401392" w:rsidRDefault="007B6A95" w:rsidP="00437A26">
      <w:pPr>
        <w:tabs>
          <w:tab w:val="left" w:pos="3689"/>
        </w:tabs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65A7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</w:t>
      </w:r>
      <w:proofErr w:type="spellStart"/>
      <w:r w:rsidR="00401392">
        <w:rPr>
          <w:rFonts w:ascii="Times New Roman" w:hAnsi="Times New Roman" w:cs="Times New Roman"/>
          <w:b/>
          <w:sz w:val="28"/>
          <w:szCs w:val="28"/>
        </w:rPr>
        <w:t>Сужебная</w:t>
      </w:r>
      <w:proofErr w:type="spellEnd"/>
      <w:r w:rsidR="00401392">
        <w:rPr>
          <w:rFonts w:ascii="Times New Roman" w:hAnsi="Times New Roman" w:cs="Times New Roman"/>
          <w:b/>
          <w:sz w:val="28"/>
          <w:szCs w:val="28"/>
        </w:rPr>
        <w:t xml:space="preserve"> записка</w:t>
      </w:r>
    </w:p>
    <w:p w:rsidR="000F3286" w:rsidRPr="00965A7C" w:rsidRDefault="000F3286" w:rsidP="00437A2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5A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</w:t>
      </w:r>
      <w:r w:rsidR="00700C30" w:rsidRPr="00965A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330A2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</w:t>
      </w:r>
      <w:r w:rsidR="0027453F" w:rsidRPr="00965A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40139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10</w:t>
      </w:r>
      <w:r w:rsidR="00700C30" w:rsidRPr="00965A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  <w:r w:rsidR="00191FC8" w:rsidRPr="00965A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40139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июля 2020г.</w:t>
      </w:r>
      <w:r w:rsidRPr="00965A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г. Алматы</w:t>
      </w:r>
    </w:p>
    <w:p w:rsidR="000E607A" w:rsidRPr="00965A7C" w:rsidRDefault="000E607A" w:rsidP="00437A26">
      <w:pPr>
        <w:tabs>
          <w:tab w:val="left" w:pos="3689"/>
        </w:tabs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857D7D" w:rsidRDefault="00761CE0" w:rsidP="00437A26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5A7C">
        <w:rPr>
          <w:rFonts w:ascii="Times New Roman" w:hAnsi="Times New Roman" w:cs="Times New Roman"/>
          <w:sz w:val="28"/>
          <w:szCs w:val="28"/>
        </w:rPr>
        <w:t xml:space="preserve">        </w:t>
      </w:r>
      <w:r w:rsidR="001D424A" w:rsidRPr="00965A7C">
        <w:rPr>
          <w:rFonts w:ascii="Times New Roman" w:hAnsi="Times New Roman" w:cs="Times New Roman"/>
          <w:sz w:val="28"/>
          <w:szCs w:val="28"/>
        </w:rPr>
        <w:t>Служб</w:t>
      </w:r>
      <w:r w:rsidR="00401392">
        <w:rPr>
          <w:rFonts w:ascii="Times New Roman" w:hAnsi="Times New Roman" w:cs="Times New Roman"/>
          <w:sz w:val="28"/>
          <w:szCs w:val="28"/>
        </w:rPr>
        <w:t>ой</w:t>
      </w:r>
      <w:r w:rsidR="001D424A" w:rsidRPr="00965A7C">
        <w:rPr>
          <w:rFonts w:ascii="Times New Roman" w:hAnsi="Times New Roman" w:cs="Times New Roman"/>
          <w:sz w:val="28"/>
          <w:szCs w:val="28"/>
        </w:rPr>
        <w:t xml:space="preserve"> безопасности (</w:t>
      </w:r>
      <w:r w:rsidR="000E607A" w:rsidRPr="00965A7C">
        <w:rPr>
          <w:rFonts w:ascii="Times New Roman" w:hAnsi="Times New Roman" w:cs="Times New Roman"/>
          <w:sz w:val="28"/>
          <w:szCs w:val="28"/>
        </w:rPr>
        <w:t xml:space="preserve">далее </w:t>
      </w:r>
      <w:r w:rsidRPr="00965A7C">
        <w:rPr>
          <w:rFonts w:ascii="Times New Roman" w:hAnsi="Times New Roman" w:cs="Times New Roman"/>
          <w:sz w:val="28"/>
          <w:szCs w:val="28"/>
        </w:rPr>
        <w:t>–</w:t>
      </w:r>
      <w:r w:rsidR="000E607A" w:rsidRPr="00965A7C">
        <w:rPr>
          <w:rFonts w:ascii="Times New Roman" w:hAnsi="Times New Roman" w:cs="Times New Roman"/>
          <w:sz w:val="28"/>
          <w:szCs w:val="28"/>
        </w:rPr>
        <w:t xml:space="preserve"> </w:t>
      </w:r>
      <w:r w:rsidR="001D424A" w:rsidRPr="00965A7C">
        <w:rPr>
          <w:rFonts w:ascii="Times New Roman" w:hAnsi="Times New Roman" w:cs="Times New Roman"/>
          <w:sz w:val="28"/>
          <w:szCs w:val="28"/>
        </w:rPr>
        <w:t>СБ</w:t>
      </w:r>
      <w:r w:rsidRPr="00965A7C">
        <w:rPr>
          <w:rFonts w:ascii="Times New Roman" w:hAnsi="Times New Roman" w:cs="Times New Roman"/>
          <w:sz w:val="28"/>
          <w:szCs w:val="28"/>
        </w:rPr>
        <w:t>)</w:t>
      </w:r>
      <w:r w:rsidR="00925052" w:rsidRPr="00965A7C">
        <w:rPr>
          <w:rFonts w:ascii="Times New Roman" w:hAnsi="Times New Roman" w:cs="Times New Roman"/>
          <w:sz w:val="28"/>
          <w:szCs w:val="28"/>
        </w:rPr>
        <w:t xml:space="preserve"> ТОО</w:t>
      </w:r>
      <w:r w:rsidR="00401392">
        <w:rPr>
          <w:rFonts w:ascii="Times New Roman" w:hAnsi="Times New Roman" w:cs="Times New Roman"/>
          <w:sz w:val="28"/>
          <w:szCs w:val="28"/>
        </w:rPr>
        <w:t xml:space="preserve"> МФО</w:t>
      </w:r>
      <w:r w:rsidR="00925052" w:rsidRPr="00965A7C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401392">
        <w:rPr>
          <w:rFonts w:ascii="Times New Roman" w:hAnsi="Times New Roman" w:cs="Times New Roman"/>
          <w:sz w:val="28"/>
          <w:szCs w:val="28"/>
        </w:rPr>
        <w:t>ОнлаинКазФинанс</w:t>
      </w:r>
      <w:proofErr w:type="spellEnd"/>
      <w:r w:rsidR="00401392">
        <w:rPr>
          <w:rFonts w:ascii="Times New Roman" w:hAnsi="Times New Roman" w:cs="Times New Roman"/>
          <w:sz w:val="28"/>
          <w:szCs w:val="28"/>
        </w:rPr>
        <w:t xml:space="preserve">» </w:t>
      </w:r>
      <w:r w:rsidR="00925052" w:rsidRPr="00965A7C">
        <w:rPr>
          <w:rFonts w:ascii="Times New Roman" w:hAnsi="Times New Roman" w:cs="Times New Roman"/>
          <w:sz w:val="28"/>
          <w:szCs w:val="28"/>
        </w:rPr>
        <w:t xml:space="preserve"> (далее- </w:t>
      </w:r>
      <w:r w:rsidR="00700C30" w:rsidRPr="00965A7C">
        <w:rPr>
          <w:rFonts w:ascii="Times New Roman" w:hAnsi="Times New Roman" w:cs="Times New Roman"/>
          <w:sz w:val="28"/>
          <w:szCs w:val="28"/>
        </w:rPr>
        <w:t>Компания</w:t>
      </w:r>
      <w:r w:rsidR="00925052" w:rsidRPr="00965A7C">
        <w:rPr>
          <w:rFonts w:ascii="Times New Roman" w:hAnsi="Times New Roman" w:cs="Times New Roman"/>
          <w:sz w:val="28"/>
          <w:szCs w:val="28"/>
        </w:rPr>
        <w:t>)</w:t>
      </w:r>
      <w:r w:rsidRPr="00965A7C">
        <w:rPr>
          <w:rFonts w:ascii="Times New Roman" w:hAnsi="Times New Roman" w:cs="Times New Roman"/>
          <w:sz w:val="28"/>
          <w:szCs w:val="28"/>
        </w:rPr>
        <w:t xml:space="preserve"> </w:t>
      </w:r>
      <w:r w:rsidR="00725191">
        <w:rPr>
          <w:rFonts w:ascii="Times New Roman" w:hAnsi="Times New Roman" w:cs="Times New Roman"/>
          <w:sz w:val="28"/>
          <w:szCs w:val="28"/>
        </w:rPr>
        <w:t xml:space="preserve">с целью проверки качества обслуживания и минимизации риска мошенничества и </w:t>
      </w:r>
      <w:proofErr w:type="spellStart"/>
      <w:r w:rsidR="00725191">
        <w:rPr>
          <w:rFonts w:ascii="Times New Roman" w:hAnsi="Times New Roman" w:cs="Times New Roman"/>
          <w:sz w:val="28"/>
          <w:szCs w:val="28"/>
        </w:rPr>
        <w:t>д.р</w:t>
      </w:r>
      <w:proofErr w:type="spellEnd"/>
      <w:r w:rsidR="00725191">
        <w:rPr>
          <w:rFonts w:ascii="Times New Roman" w:hAnsi="Times New Roman" w:cs="Times New Roman"/>
          <w:sz w:val="28"/>
          <w:szCs w:val="28"/>
        </w:rPr>
        <w:t>. в период времени с 30.06.2020г.с по 10.07.2020г. проводилась проверка</w:t>
      </w:r>
      <w:r w:rsidR="00401392">
        <w:rPr>
          <w:rFonts w:ascii="Times New Roman" w:hAnsi="Times New Roman" w:cs="Times New Roman"/>
          <w:sz w:val="28"/>
          <w:szCs w:val="28"/>
        </w:rPr>
        <w:t xml:space="preserve"> офлайн точки </w:t>
      </w:r>
      <w:proofErr w:type="spellStart"/>
      <w:r w:rsidR="00725191" w:rsidRPr="00725191">
        <w:rPr>
          <w:rFonts w:ascii="Times New Roman" w:hAnsi="Times New Roman" w:cs="Times New Roman"/>
          <w:sz w:val="28"/>
          <w:szCs w:val="28"/>
        </w:rPr>
        <w:t>Offline_Akhmetov_Merey_Almaty</w:t>
      </w:r>
      <w:proofErr w:type="spellEnd"/>
      <w:r w:rsidR="00725191">
        <w:rPr>
          <w:rFonts w:ascii="Times New Roman" w:hAnsi="Times New Roman" w:cs="Times New Roman"/>
          <w:sz w:val="28"/>
          <w:szCs w:val="28"/>
        </w:rPr>
        <w:t xml:space="preserve">  расположенной по адресу: г. Алматы ТЦ «Мерей», в результате которой было установлено, что </w:t>
      </w:r>
      <w:r w:rsidR="00645C30">
        <w:rPr>
          <w:rFonts w:ascii="Times New Roman" w:hAnsi="Times New Roman" w:cs="Times New Roman"/>
          <w:sz w:val="28"/>
          <w:szCs w:val="28"/>
        </w:rPr>
        <w:t xml:space="preserve">с точек ИП «Ахметов С.Т.» </w:t>
      </w:r>
      <w:r w:rsidR="00725191">
        <w:rPr>
          <w:rFonts w:ascii="Times New Roman" w:hAnsi="Times New Roman" w:cs="Times New Roman"/>
          <w:sz w:val="28"/>
          <w:szCs w:val="28"/>
        </w:rPr>
        <w:t>руководител</w:t>
      </w:r>
      <w:r w:rsidR="00645C30">
        <w:rPr>
          <w:rFonts w:ascii="Times New Roman" w:hAnsi="Times New Roman" w:cs="Times New Roman"/>
          <w:sz w:val="28"/>
          <w:szCs w:val="28"/>
        </w:rPr>
        <w:t>ем</w:t>
      </w:r>
      <w:r w:rsidR="00725191">
        <w:rPr>
          <w:rFonts w:ascii="Times New Roman" w:hAnsi="Times New Roman" w:cs="Times New Roman"/>
          <w:sz w:val="28"/>
          <w:szCs w:val="28"/>
        </w:rPr>
        <w:t xml:space="preserve"> </w:t>
      </w:r>
      <w:r w:rsidR="00645C30">
        <w:rPr>
          <w:rFonts w:ascii="Times New Roman" w:hAnsi="Times New Roman" w:cs="Times New Roman"/>
          <w:sz w:val="28"/>
          <w:szCs w:val="28"/>
        </w:rPr>
        <w:t>которого является</w:t>
      </w:r>
      <w:r w:rsidR="00725191">
        <w:rPr>
          <w:rFonts w:ascii="Times New Roman" w:hAnsi="Times New Roman" w:cs="Times New Roman"/>
          <w:sz w:val="28"/>
          <w:szCs w:val="28"/>
        </w:rPr>
        <w:t xml:space="preserve"> Ахметов С.Р.</w:t>
      </w:r>
      <w:r w:rsidR="00645C30">
        <w:rPr>
          <w:rFonts w:ascii="Times New Roman" w:hAnsi="Times New Roman" w:cs="Times New Roman"/>
          <w:sz w:val="28"/>
          <w:szCs w:val="28"/>
        </w:rPr>
        <w:t xml:space="preserve">, принимались онлайн заявки без </w:t>
      </w:r>
      <w:r w:rsidR="00857D7D">
        <w:rPr>
          <w:rFonts w:ascii="Times New Roman" w:hAnsi="Times New Roman" w:cs="Times New Roman"/>
          <w:sz w:val="28"/>
          <w:szCs w:val="28"/>
        </w:rPr>
        <w:t xml:space="preserve">соответствующего </w:t>
      </w:r>
      <w:r w:rsidR="00645C30">
        <w:rPr>
          <w:rFonts w:ascii="Times New Roman" w:hAnsi="Times New Roman" w:cs="Times New Roman"/>
          <w:sz w:val="28"/>
          <w:szCs w:val="28"/>
        </w:rPr>
        <w:t xml:space="preserve">согласования с Управлением </w:t>
      </w:r>
      <w:proofErr w:type="spellStart"/>
      <w:r w:rsidR="00645C30">
        <w:rPr>
          <w:rFonts w:ascii="Times New Roman" w:hAnsi="Times New Roman" w:cs="Times New Roman"/>
          <w:sz w:val="28"/>
          <w:szCs w:val="28"/>
        </w:rPr>
        <w:t>оф</w:t>
      </w:r>
      <w:r w:rsidR="00857D7D">
        <w:rPr>
          <w:rFonts w:ascii="Times New Roman" w:hAnsi="Times New Roman" w:cs="Times New Roman"/>
          <w:sz w:val="28"/>
          <w:szCs w:val="28"/>
        </w:rPr>
        <w:t>ф</w:t>
      </w:r>
      <w:r w:rsidR="00645C30">
        <w:rPr>
          <w:rFonts w:ascii="Times New Roman" w:hAnsi="Times New Roman" w:cs="Times New Roman"/>
          <w:sz w:val="28"/>
          <w:szCs w:val="28"/>
        </w:rPr>
        <w:t>лаин</w:t>
      </w:r>
      <w:proofErr w:type="spellEnd"/>
      <w:r w:rsidR="00645C30">
        <w:rPr>
          <w:rFonts w:ascii="Times New Roman" w:hAnsi="Times New Roman" w:cs="Times New Roman"/>
          <w:sz w:val="28"/>
          <w:szCs w:val="28"/>
        </w:rPr>
        <w:t xml:space="preserve"> продаж Компании, тем самым Ахметов С.Р., нарушил условия </w:t>
      </w:r>
      <w:r w:rsidR="00857D7D">
        <w:rPr>
          <w:rFonts w:ascii="Times New Roman" w:hAnsi="Times New Roman" w:cs="Times New Roman"/>
          <w:sz w:val="28"/>
          <w:szCs w:val="28"/>
        </w:rPr>
        <w:t>Соглашения оказания услуг, в результате чего с последним было расторгнуто вышеуказанное соглашение.</w:t>
      </w:r>
    </w:p>
    <w:p w:rsidR="00A2117B" w:rsidRDefault="00857D7D" w:rsidP="00437A26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В ходе проверки дополнительно было выявлено, что работник Компании Специалист отдела верификации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Еминиязов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А.Е., проявля</w:t>
      </w:r>
      <w:r w:rsidR="004C1292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повышенный интерес к вышеуказанной точке ежедневно </w:t>
      </w:r>
      <w:r w:rsidR="00A2117B">
        <w:rPr>
          <w:rFonts w:ascii="Times New Roman" w:hAnsi="Times New Roman" w:cs="Times New Roman"/>
          <w:sz w:val="28"/>
          <w:szCs w:val="28"/>
        </w:rPr>
        <w:t xml:space="preserve">в том числе и в нерабочее время </w:t>
      </w:r>
      <w:r>
        <w:rPr>
          <w:rFonts w:ascii="Times New Roman" w:hAnsi="Times New Roman" w:cs="Times New Roman"/>
          <w:sz w:val="28"/>
          <w:szCs w:val="28"/>
        </w:rPr>
        <w:t>заходи</w:t>
      </w:r>
      <w:r w:rsidR="004C1292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в систему выдачи займов (далее –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A2117B">
        <w:rPr>
          <w:rFonts w:ascii="Times New Roman" w:hAnsi="Times New Roman" w:cs="Times New Roman"/>
          <w:sz w:val="28"/>
          <w:szCs w:val="28"/>
        </w:rPr>
        <w:t xml:space="preserve">, проверяя количество одобренных займов, </w:t>
      </w:r>
      <w:r w:rsidR="004C1292">
        <w:rPr>
          <w:rFonts w:ascii="Times New Roman" w:hAnsi="Times New Roman" w:cs="Times New Roman"/>
          <w:sz w:val="28"/>
          <w:szCs w:val="28"/>
        </w:rPr>
        <w:t>используя</w:t>
      </w:r>
      <w:r w:rsidR="00A2117B">
        <w:rPr>
          <w:rFonts w:ascii="Times New Roman" w:hAnsi="Times New Roman" w:cs="Times New Roman"/>
          <w:sz w:val="28"/>
          <w:szCs w:val="28"/>
        </w:rPr>
        <w:t xml:space="preserve"> свое служебное положение</w:t>
      </w:r>
      <w:r w:rsidR="004C1292">
        <w:rPr>
          <w:rFonts w:ascii="Times New Roman" w:hAnsi="Times New Roman" w:cs="Times New Roman"/>
          <w:sz w:val="28"/>
          <w:szCs w:val="28"/>
        </w:rPr>
        <w:t xml:space="preserve"> и имеющиеся доступы в </w:t>
      </w:r>
      <w:proofErr w:type="spellStart"/>
      <w:r w:rsidR="004C1292">
        <w:rPr>
          <w:rFonts w:ascii="Times New Roman" w:hAnsi="Times New Roman" w:cs="Times New Roman"/>
          <w:sz w:val="28"/>
          <w:szCs w:val="28"/>
        </w:rPr>
        <w:t>Админку</w:t>
      </w:r>
      <w:proofErr w:type="spellEnd"/>
      <w:r w:rsidR="004C1292">
        <w:rPr>
          <w:rFonts w:ascii="Times New Roman" w:hAnsi="Times New Roman" w:cs="Times New Roman"/>
          <w:sz w:val="28"/>
          <w:szCs w:val="28"/>
        </w:rPr>
        <w:t xml:space="preserve"> переводил к себе в работу заявки на получение займов и одобрял их, что категорически запрещено делать, заявки на проверку распределяются на работников верификации в </w:t>
      </w:r>
      <w:proofErr w:type="spellStart"/>
      <w:r w:rsidR="004C1292">
        <w:rPr>
          <w:rFonts w:ascii="Times New Roman" w:hAnsi="Times New Roman" w:cs="Times New Roman"/>
          <w:sz w:val="28"/>
          <w:szCs w:val="28"/>
        </w:rPr>
        <w:t>рандомном</w:t>
      </w:r>
      <w:proofErr w:type="spellEnd"/>
      <w:r w:rsidR="004C1292">
        <w:rPr>
          <w:rFonts w:ascii="Times New Roman" w:hAnsi="Times New Roman" w:cs="Times New Roman"/>
          <w:sz w:val="28"/>
          <w:szCs w:val="28"/>
        </w:rPr>
        <w:t xml:space="preserve"> порядке. </w:t>
      </w:r>
      <w:r w:rsidR="00A2117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1292" w:rsidRDefault="00A2117B" w:rsidP="00437A26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В результате чего появилось подозрение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афилировнаность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5191">
        <w:rPr>
          <w:rFonts w:ascii="Times New Roman" w:hAnsi="Times New Roman" w:cs="Times New Roman"/>
          <w:sz w:val="28"/>
          <w:szCs w:val="28"/>
        </w:rPr>
        <w:t>Offline_Akhmetov_Merey_Almaty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Еминиязовым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А.Е., либо лоббирование интересов работником Компании вышеуказанной точки. </w:t>
      </w:r>
    </w:p>
    <w:p w:rsidR="00BD7333" w:rsidRDefault="00A2117B" w:rsidP="00BE243A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857D7D">
        <w:rPr>
          <w:rFonts w:ascii="Times New Roman" w:hAnsi="Times New Roman" w:cs="Times New Roman"/>
          <w:sz w:val="28"/>
          <w:szCs w:val="28"/>
        </w:rPr>
        <w:t xml:space="preserve">   </w:t>
      </w:r>
      <w:r w:rsidR="005F2859" w:rsidRPr="00965A7C">
        <w:rPr>
          <w:rFonts w:ascii="Times New Roman" w:hAnsi="Times New Roman" w:cs="Times New Roman"/>
          <w:sz w:val="28"/>
          <w:szCs w:val="28"/>
        </w:rPr>
        <w:t xml:space="preserve">В соответствии со ст.65,66 Трудового Кодекса Республики Казахстан от </w:t>
      </w:r>
      <w:proofErr w:type="spellStart"/>
      <w:r w:rsidR="004C1292">
        <w:rPr>
          <w:rFonts w:ascii="Times New Roman" w:hAnsi="Times New Roman" w:cs="Times New Roman"/>
          <w:sz w:val="28"/>
          <w:szCs w:val="28"/>
        </w:rPr>
        <w:t>Еминиязова</w:t>
      </w:r>
      <w:proofErr w:type="spellEnd"/>
      <w:r w:rsidR="004C1292">
        <w:rPr>
          <w:rFonts w:ascii="Times New Roman" w:hAnsi="Times New Roman" w:cs="Times New Roman"/>
          <w:sz w:val="28"/>
          <w:szCs w:val="28"/>
        </w:rPr>
        <w:t xml:space="preserve"> А.Е.,  </w:t>
      </w:r>
      <w:r w:rsidR="005F2859" w:rsidRPr="00965A7C">
        <w:rPr>
          <w:rFonts w:ascii="Times New Roman" w:hAnsi="Times New Roman" w:cs="Times New Roman"/>
          <w:sz w:val="28"/>
          <w:szCs w:val="28"/>
        </w:rPr>
        <w:t>отобран</w:t>
      </w:r>
      <w:r w:rsidR="004C1292">
        <w:rPr>
          <w:rFonts w:ascii="Times New Roman" w:hAnsi="Times New Roman" w:cs="Times New Roman"/>
          <w:sz w:val="28"/>
          <w:szCs w:val="28"/>
        </w:rPr>
        <w:t>о</w:t>
      </w:r>
      <w:r w:rsidR="005F2859" w:rsidRPr="00965A7C">
        <w:rPr>
          <w:rFonts w:ascii="Times New Roman" w:hAnsi="Times New Roman" w:cs="Times New Roman"/>
          <w:sz w:val="28"/>
          <w:szCs w:val="28"/>
        </w:rPr>
        <w:t xml:space="preserve"> письменн</w:t>
      </w:r>
      <w:r w:rsidR="004C1292">
        <w:rPr>
          <w:rFonts w:ascii="Times New Roman" w:hAnsi="Times New Roman" w:cs="Times New Roman"/>
          <w:sz w:val="28"/>
          <w:szCs w:val="28"/>
        </w:rPr>
        <w:t>о</w:t>
      </w:r>
      <w:r w:rsidR="005F2859" w:rsidRPr="00965A7C">
        <w:rPr>
          <w:rFonts w:ascii="Times New Roman" w:hAnsi="Times New Roman" w:cs="Times New Roman"/>
          <w:sz w:val="28"/>
          <w:szCs w:val="28"/>
        </w:rPr>
        <w:t>е объяснени</w:t>
      </w:r>
      <w:r w:rsidR="004C1292">
        <w:rPr>
          <w:rFonts w:ascii="Times New Roman" w:hAnsi="Times New Roman" w:cs="Times New Roman"/>
          <w:sz w:val="28"/>
          <w:szCs w:val="28"/>
        </w:rPr>
        <w:t xml:space="preserve">е из которого следует, что последний работает в Компании с 2016г. на различных должностях Отдела верификации, повышенный интерес проявлял к точке </w:t>
      </w:r>
      <w:proofErr w:type="spellStart"/>
      <w:r w:rsidR="004C1292" w:rsidRPr="00725191">
        <w:rPr>
          <w:rFonts w:ascii="Times New Roman" w:hAnsi="Times New Roman" w:cs="Times New Roman"/>
          <w:sz w:val="28"/>
          <w:szCs w:val="28"/>
        </w:rPr>
        <w:t>Offline_Akhmetov_Merey_Almaty</w:t>
      </w:r>
      <w:proofErr w:type="spellEnd"/>
      <w:r w:rsidR="004C1292">
        <w:rPr>
          <w:rFonts w:ascii="Times New Roman" w:hAnsi="Times New Roman" w:cs="Times New Roman"/>
          <w:sz w:val="28"/>
          <w:szCs w:val="28"/>
        </w:rPr>
        <w:t xml:space="preserve">  так как ему знакомая сообщила, что на данной точке за оформление займа с нее потребовали 10% от выданной суммы о данном факте </w:t>
      </w:r>
      <w:r w:rsidR="00BD7333">
        <w:rPr>
          <w:rFonts w:ascii="Times New Roman" w:hAnsi="Times New Roman" w:cs="Times New Roman"/>
          <w:sz w:val="28"/>
          <w:szCs w:val="28"/>
        </w:rPr>
        <w:t xml:space="preserve">мошенничества </w:t>
      </w:r>
      <w:r w:rsidR="004C1292">
        <w:rPr>
          <w:rFonts w:ascii="Times New Roman" w:hAnsi="Times New Roman" w:cs="Times New Roman"/>
          <w:sz w:val="28"/>
          <w:szCs w:val="28"/>
        </w:rPr>
        <w:t>он не доложил непосредственному руководству</w:t>
      </w:r>
      <w:r w:rsidR="00BD7333">
        <w:rPr>
          <w:rFonts w:ascii="Times New Roman" w:hAnsi="Times New Roman" w:cs="Times New Roman"/>
          <w:sz w:val="28"/>
          <w:szCs w:val="28"/>
        </w:rPr>
        <w:t>, признает, что допустил ошибку.</w:t>
      </w:r>
    </w:p>
    <w:p w:rsidR="00BD7333" w:rsidRDefault="00BD7333" w:rsidP="00BE243A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Заявки переводил к себе в работу,  так как к нему обращались его знакомые с просьбами о помощи, о чем искренне раскаивается.</w:t>
      </w:r>
    </w:p>
    <w:p w:rsidR="00DA7726" w:rsidRDefault="00DA7726" w:rsidP="00DA7726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r w:rsidRPr="00B378DF">
        <w:rPr>
          <w:rFonts w:ascii="Times New Roman" w:hAnsi="Times New Roman" w:cs="Times New Roman"/>
          <w:b/>
          <w:sz w:val="28"/>
          <w:szCs w:val="28"/>
        </w:rPr>
        <w:t>Согласно, требований п.2, ст. 22 Трудового кодекса Республики Казахстан от 23 ноября 2015 года № 414-V, работник обязан:</w:t>
      </w:r>
    </w:p>
    <w:p w:rsidR="00DA7726" w:rsidRPr="008E01CA" w:rsidRDefault="00DA7726" w:rsidP="00DA7726">
      <w:pPr>
        <w:tabs>
          <w:tab w:val="left" w:pos="3689"/>
        </w:tabs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E01CA">
        <w:rPr>
          <w:rFonts w:ascii="Times New Roman" w:hAnsi="Times New Roman" w:cs="Times New Roman"/>
          <w:sz w:val="28"/>
          <w:szCs w:val="28"/>
        </w:rPr>
        <w:t>выполнять трудовые обязанности в соответствии с соглашениями, трудовым, коллективным договорами, актами работодателя;</w:t>
      </w:r>
    </w:p>
    <w:p w:rsidR="00DA7726" w:rsidRPr="008E01CA" w:rsidRDefault="00DA7726" w:rsidP="00DA7726">
      <w:pPr>
        <w:tabs>
          <w:tab w:val="left" w:pos="3689"/>
        </w:tabs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E01CA">
        <w:rPr>
          <w:rFonts w:ascii="Times New Roman" w:hAnsi="Times New Roman" w:cs="Times New Roman"/>
          <w:sz w:val="28"/>
          <w:szCs w:val="28"/>
        </w:rPr>
        <w:t>соблюдать трудовую дисциплину;</w:t>
      </w:r>
    </w:p>
    <w:p w:rsidR="00DA7726" w:rsidRPr="008E01CA" w:rsidRDefault="00DA7726" w:rsidP="00DA7726">
      <w:pPr>
        <w:tabs>
          <w:tab w:val="left" w:pos="3689"/>
        </w:tabs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E01CA">
        <w:rPr>
          <w:rFonts w:ascii="Times New Roman" w:hAnsi="Times New Roman" w:cs="Times New Roman"/>
          <w:sz w:val="28"/>
          <w:szCs w:val="28"/>
        </w:rPr>
        <w:t>бережно относиться к имуществу работодателя и работников;</w:t>
      </w:r>
    </w:p>
    <w:p w:rsidR="00DA7726" w:rsidRPr="008E01CA" w:rsidRDefault="00DA7726" w:rsidP="00DA7726">
      <w:pPr>
        <w:tabs>
          <w:tab w:val="left" w:pos="3689"/>
        </w:tabs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E01CA">
        <w:rPr>
          <w:rFonts w:ascii="Times New Roman" w:hAnsi="Times New Roman" w:cs="Times New Roman"/>
          <w:sz w:val="28"/>
          <w:szCs w:val="28"/>
        </w:rPr>
        <w:t>сообщать работодателю о возникшей ситуации, представляющей угрозу жизни и здоровью людей, сохранности имущества работодателя и работников, а также о возникновении простоя;</w:t>
      </w:r>
    </w:p>
    <w:p w:rsidR="00DA7726" w:rsidRPr="008E01CA" w:rsidRDefault="00DA7726" w:rsidP="00DA7726">
      <w:pPr>
        <w:tabs>
          <w:tab w:val="left" w:pos="3689"/>
        </w:tabs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E01CA">
        <w:rPr>
          <w:rFonts w:ascii="Times New Roman" w:hAnsi="Times New Roman" w:cs="Times New Roman"/>
          <w:sz w:val="28"/>
          <w:szCs w:val="28"/>
        </w:rPr>
        <w:t>не разглашать сведений, составляющих государственные секреты, служебную, коммерческую или иную охраняемую законом тайну, ставших ему известными в связи с выполнением трудовых обязанностей;</w:t>
      </w:r>
    </w:p>
    <w:p w:rsidR="00DA7726" w:rsidRPr="008E01CA" w:rsidRDefault="00DA7726" w:rsidP="00DA7726">
      <w:pPr>
        <w:tabs>
          <w:tab w:val="left" w:pos="3689"/>
        </w:tabs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E01CA">
        <w:rPr>
          <w:rFonts w:ascii="Times New Roman" w:hAnsi="Times New Roman" w:cs="Times New Roman"/>
          <w:sz w:val="28"/>
          <w:szCs w:val="28"/>
        </w:rPr>
        <w:t>возмещать работодателю причиненный ущерб в пределах, установленных настоящим Кодексом и иными законами Республики Казахстан.</w:t>
      </w:r>
    </w:p>
    <w:p w:rsidR="00DA7726" w:rsidRDefault="00DA7726" w:rsidP="00DA7726">
      <w:pPr>
        <w:tabs>
          <w:tab w:val="left" w:pos="3689"/>
        </w:tabs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В соответствии с п.13, ст.</w:t>
      </w:r>
      <w:r w:rsidRPr="00BA2956">
        <w:rPr>
          <w:rFonts w:ascii="Times New Roman" w:hAnsi="Times New Roman" w:cs="Times New Roman"/>
          <w:sz w:val="28"/>
          <w:szCs w:val="28"/>
        </w:rPr>
        <w:t xml:space="preserve"> 52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A2956">
        <w:rPr>
          <w:rFonts w:ascii="Times New Roman" w:hAnsi="Times New Roman" w:cs="Times New Roman"/>
          <w:sz w:val="28"/>
          <w:szCs w:val="28"/>
        </w:rPr>
        <w:t>Основания расторжения трудового договора по инициативе работодателя</w:t>
      </w:r>
      <w:r>
        <w:rPr>
          <w:rFonts w:ascii="Times New Roman" w:hAnsi="Times New Roman" w:cs="Times New Roman"/>
          <w:sz w:val="28"/>
          <w:szCs w:val="28"/>
        </w:rPr>
        <w:t>», Трудового</w:t>
      </w:r>
      <w:r w:rsidRPr="00BA2956">
        <w:rPr>
          <w:rFonts w:ascii="Times New Roman" w:hAnsi="Times New Roman" w:cs="Times New Roman"/>
          <w:sz w:val="28"/>
          <w:szCs w:val="28"/>
        </w:rPr>
        <w:t xml:space="preserve"> кодекс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A2956">
        <w:rPr>
          <w:rFonts w:ascii="Times New Roman" w:hAnsi="Times New Roman" w:cs="Times New Roman"/>
          <w:sz w:val="28"/>
          <w:szCs w:val="28"/>
        </w:rPr>
        <w:t xml:space="preserve"> Республики Казахстан </w:t>
      </w:r>
      <w:r>
        <w:rPr>
          <w:rFonts w:ascii="Times New Roman" w:hAnsi="Times New Roman" w:cs="Times New Roman"/>
          <w:sz w:val="28"/>
          <w:szCs w:val="28"/>
        </w:rPr>
        <w:t xml:space="preserve">является - </w:t>
      </w:r>
      <w:r w:rsidRPr="00BA2956">
        <w:rPr>
          <w:rFonts w:ascii="Times New Roman" w:hAnsi="Times New Roman" w:cs="Times New Roman"/>
          <w:sz w:val="28"/>
          <w:szCs w:val="28"/>
        </w:rPr>
        <w:t>совершения виновных действий или бездействия работника, обслуживающего денежные или товарные ценности, если эти действия или бездействие дают основания для утраты доверия к нему со стороны работодателя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A7726" w:rsidRDefault="00DA7726" w:rsidP="00DA7726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Pr="00B378DF">
        <w:rPr>
          <w:rFonts w:ascii="Times New Roman" w:hAnsi="Times New Roman" w:cs="Times New Roman"/>
          <w:b/>
          <w:sz w:val="28"/>
          <w:szCs w:val="28"/>
        </w:rPr>
        <w:t>Согласно, Нормативного постановления Верховного Суда Республики Казахстан от 6 октября 2017 года № 9</w:t>
      </w:r>
      <w:r>
        <w:rPr>
          <w:rFonts w:ascii="Times New Roman" w:hAnsi="Times New Roman" w:cs="Times New Roman"/>
          <w:sz w:val="28"/>
          <w:szCs w:val="28"/>
        </w:rPr>
        <w:t>, «</w:t>
      </w:r>
      <w:r w:rsidRPr="00584AD1">
        <w:rPr>
          <w:rFonts w:ascii="Times New Roman" w:hAnsi="Times New Roman" w:cs="Times New Roman"/>
          <w:sz w:val="28"/>
          <w:szCs w:val="28"/>
        </w:rPr>
        <w:t>О некоторых вопросах применения судами законодательства при разрешении трудовых споров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584AD1">
        <w:rPr>
          <w:rFonts w:ascii="Times New Roman" w:hAnsi="Times New Roman" w:cs="Times New Roman"/>
          <w:sz w:val="28"/>
          <w:szCs w:val="28"/>
        </w:rPr>
        <w:t>(с изменениями от 20.04.2018 г.)</w:t>
      </w:r>
      <w:r>
        <w:rPr>
          <w:rFonts w:ascii="Times New Roman" w:hAnsi="Times New Roman" w:cs="Times New Roman"/>
          <w:sz w:val="28"/>
          <w:szCs w:val="28"/>
        </w:rPr>
        <w:t xml:space="preserve"> следует, что п</w:t>
      </w:r>
      <w:r w:rsidRPr="00457865">
        <w:rPr>
          <w:rFonts w:ascii="Times New Roman" w:hAnsi="Times New Roman" w:cs="Times New Roman"/>
          <w:sz w:val="28"/>
          <w:szCs w:val="28"/>
        </w:rPr>
        <w:t xml:space="preserve">ри рассмотрении спора в связи с совершением работником дисциплинарного проступка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Pr="00457865">
        <w:rPr>
          <w:rFonts w:ascii="Times New Roman" w:hAnsi="Times New Roman" w:cs="Times New Roman"/>
          <w:sz w:val="28"/>
          <w:szCs w:val="28"/>
        </w:rPr>
        <w:t xml:space="preserve"> учитывать, что избрание вида дисциплинарного взыскания (замечание, выговор, строгий выговор, расторжение трудового договора) является правом работодателя в зависимости от совершенного работником дисциплинарного проступка и относится к компетенции работодателя, с которым работник состоит в трудовых отношениях.</w:t>
      </w:r>
    </w:p>
    <w:p w:rsidR="0088512A" w:rsidRDefault="004C1292" w:rsidP="00BE243A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0251" w:rsidRDefault="00BA2956" w:rsidP="00437A26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5A7C">
        <w:rPr>
          <w:rFonts w:ascii="Times New Roman" w:hAnsi="Times New Roman" w:cs="Times New Roman"/>
          <w:sz w:val="28"/>
          <w:szCs w:val="28"/>
        </w:rPr>
        <w:t xml:space="preserve"> </w:t>
      </w:r>
      <w:r w:rsidR="00D00D3D" w:rsidRPr="00965A7C">
        <w:rPr>
          <w:rFonts w:ascii="Times New Roman" w:hAnsi="Times New Roman" w:cs="Times New Roman"/>
          <w:sz w:val="28"/>
          <w:szCs w:val="28"/>
        </w:rPr>
        <w:t xml:space="preserve"> </w:t>
      </w:r>
      <w:r w:rsidRPr="00965A7C">
        <w:rPr>
          <w:rFonts w:ascii="Times New Roman" w:hAnsi="Times New Roman" w:cs="Times New Roman"/>
          <w:sz w:val="28"/>
          <w:szCs w:val="28"/>
        </w:rPr>
        <w:t xml:space="preserve"> </w:t>
      </w:r>
      <w:r w:rsidR="00D00D3D" w:rsidRPr="00965A7C">
        <w:rPr>
          <w:rFonts w:ascii="Times New Roman" w:hAnsi="Times New Roman" w:cs="Times New Roman"/>
          <w:sz w:val="28"/>
          <w:szCs w:val="28"/>
        </w:rPr>
        <w:t xml:space="preserve"> </w:t>
      </w:r>
      <w:r w:rsidR="00E44656">
        <w:rPr>
          <w:rFonts w:ascii="Times New Roman" w:hAnsi="Times New Roman" w:cs="Times New Roman"/>
          <w:sz w:val="28"/>
          <w:szCs w:val="28"/>
        </w:rPr>
        <w:t xml:space="preserve">         </w:t>
      </w:r>
      <w:r w:rsidR="00EE1BF3" w:rsidRPr="00965A7C">
        <w:rPr>
          <w:rFonts w:ascii="Times New Roman" w:hAnsi="Times New Roman" w:cs="Times New Roman"/>
          <w:sz w:val="28"/>
          <w:szCs w:val="28"/>
        </w:rPr>
        <w:t>На основании вышеизложенного,</w:t>
      </w:r>
      <w:r w:rsidR="00BA16D3" w:rsidRPr="00965A7C">
        <w:rPr>
          <w:rFonts w:ascii="Times New Roman" w:hAnsi="Times New Roman" w:cs="Times New Roman"/>
          <w:sz w:val="28"/>
          <w:szCs w:val="28"/>
        </w:rPr>
        <w:t xml:space="preserve"> </w:t>
      </w:r>
      <w:r w:rsidR="00BD7333">
        <w:rPr>
          <w:rFonts w:ascii="Times New Roman" w:hAnsi="Times New Roman" w:cs="Times New Roman"/>
          <w:sz w:val="28"/>
          <w:szCs w:val="28"/>
        </w:rPr>
        <w:t xml:space="preserve"> Специалист отдела верификации </w:t>
      </w:r>
      <w:proofErr w:type="spellStart"/>
      <w:r w:rsidR="00BD7333">
        <w:rPr>
          <w:rFonts w:ascii="Times New Roman" w:hAnsi="Times New Roman" w:cs="Times New Roman"/>
          <w:sz w:val="28"/>
          <w:szCs w:val="28"/>
        </w:rPr>
        <w:t>Еминиязов</w:t>
      </w:r>
      <w:proofErr w:type="spellEnd"/>
      <w:r w:rsidR="00BD7333">
        <w:rPr>
          <w:rFonts w:ascii="Times New Roman" w:hAnsi="Times New Roman" w:cs="Times New Roman"/>
          <w:sz w:val="28"/>
          <w:szCs w:val="28"/>
        </w:rPr>
        <w:t xml:space="preserve"> А.Е., превысил свои должностные обязанности</w:t>
      </w:r>
      <w:r w:rsidR="00F70251">
        <w:rPr>
          <w:rFonts w:ascii="Times New Roman" w:hAnsi="Times New Roman" w:cs="Times New Roman"/>
          <w:sz w:val="28"/>
          <w:szCs w:val="28"/>
        </w:rPr>
        <w:t xml:space="preserve"> и регламенты Компании, а именно:</w:t>
      </w:r>
    </w:p>
    <w:p w:rsidR="00F70251" w:rsidRDefault="00F70251" w:rsidP="00437A26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D7333">
        <w:rPr>
          <w:rFonts w:ascii="Times New Roman" w:hAnsi="Times New Roman" w:cs="Times New Roman"/>
          <w:sz w:val="28"/>
          <w:szCs w:val="28"/>
        </w:rPr>
        <w:t xml:space="preserve"> узнав </w:t>
      </w:r>
      <w:r w:rsidR="00BD7333" w:rsidRPr="00BD7333">
        <w:rPr>
          <w:rFonts w:ascii="Times New Roman" w:hAnsi="Times New Roman" w:cs="Times New Roman"/>
          <w:sz w:val="28"/>
          <w:szCs w:val="28"/>
        </w:rPr>
        <w:t>о преступлени</w:t>
      </w:r>
      <w:r w:rsidR="00BD733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,</w:t>
      </w:r>
      <w:r w:rsidR="00BD7333" w:rsidRPr="00BD7333">
        <w:rPr>
          <w:rFonts w:ascii="Times New Roman" w:hAnsi="Times New Roman" w:cs="Times New Roman"/>
          <w:sz w:val="28"/>
          <w:szCs w:val="28"/>
        </w:rPr>
        <w:t xml:space="preserve"> факте мошенничества совершённого на точке  </w:t>
      </w:r>
      <w:proofErr w:type="spellStart"/>
      <w:r w:rsidR="00BD7333" w:rsidRPr="00BD7333">
        <w:rPr>
          <w:rFonts w:ascii="Times New Roman" w:hAnsi="Times New Roman" w:cs="Times New Roman"/>
          <w:sz w:val="28"/>
          <w:szCs w:val="28"/>
        </w:rPr>
        <w:t>Offline_Akhmetov_Merey_Almaty</w:t>
      </w:r>
      <w:proofErr w:type="spellEnd"/>
      <w:r w:rsidR="00BD7333" w:rsidRPr="00BD7333">
        <w:rPr>
          <w:rFonts w:ascii="Times New Roman" w:hAnsi="Times New Roman" w:cs="Times New Roman"/>
          <w:sz w:val="28"/>
          <w:szCs w:val="28"/>
        </w:rPr>
        <w:t xml:space="preserve">      </w:t>
      </w:r>
      <w:r w:rsidR="00BD7333">
        <w:rPr>
          <w:rFonts w:ascii="Times New Roman" w:hAnsi="Times New Roman" w:cs="Times New Roman"/>
          <w:sz w:val="28"/>
          <w:szCs w:val="28"/>
        </w:rPr>
        <w:t>не заблокировал  точку до выяснения обстоятельств</w:t>
      </w:r>
      <w:r>
        <w:rPr>
          <w:rFonts w:ascii="Times New Roman" w:hAnsi="Times New Roman" w:cs="Times New Roman"/>
          <w:sz w:val="28"/>
          <w:szCs w:val="28"/>
        </w:rPr>
        <w:t>,</w:t>
      </w:r>
      <w:r w:rsidR="00BD733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r w:rsidR="00BD7333">
        <w:rPr>
          <w:rFonts w:ascii="Times New Roman" w:hAnsi="Times New Roman" w:cs="Times New Roman"/>
          <w:sz w:val="28"/>
          <w:szCs w:val="28"/>
        </w:rPr>
        <w:t>доложил об этом руководству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D7333" w:rsidRDefault="00F70251" w:rsidP="00437A26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D73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самостоятельно переводил к себе в работу заявки на получение займов с точки </w:t>
      </w:r>
      <w:proofErr w:type="spellStart"/>
      <w:r w:rsidRPr="00725191">
        <w:rPr>
          <w:rFonts w:ascii="Times New Roman" w:hAnsi="Times New Roman" w:cs="Times New Roman"/>
          <w:sz w:val="28"/>
          <w:szCs w:val="28"/>
        </w:rPr>
        <w:t>Offline_Akhmetov_Merey_Almaty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по которым к нему обращались его знакомые и одобрял их (список прилагается).</w:t>
      </w:r>
    </w:p>
    <w:p w:rsidR="00DA7726" w:rsidRDefault="00DA7726" w:rsidP="00DF33A7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7726">
        <w:rPr>
          <w:rFonts w:ascii="Times New Roman" w:hAnsi="Times New Roman" w:cs="Times New Roman"/>
          <w:sz w:val="28"/>
          <w:szCs w:val="28"/>
        </w:rPr>
        <w:t xml:space="preserve">  За ненадлежащие исполнение должностных обязанностей, условий трудового договора, а также законодательства РК примен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DA7726">
        <w:rPr>
          <w:rFonts w:ascii="Times New Roman" w:hAnsi="Times New Roman" w:cs="Times New Roman"/>
          <w:sz w:val="28"/>
          <w:szCs w:val="28"/>
        </w:rPr>
        <w:t xml:space="preserve"> мер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DA7726">
        <w:rPr>
          <w:rFonts w:ascii="Times New Roman" w:hAnsi="Times New Roman" w:cs="Times New Roman"/>
          <w:sz w:val="28"/>
          <w:szCs w:val="28"/>
        </w:rPr>
        <w:t xml:space="preserve"> дисциплинарно взыскания в отношении, Специалист отдела верификации </w:t>
      </w:r>
      <w:proofErr w:type="spellStart"/>
      <w:r w:rsidRPr="00DA7726">
        <w:rPr>
          <w:rFonts w:ascii="Times New Roman" w:hAnsi="Times New Roman" w:cs="Times New Roman"/>
          <w:sz w:val="28"/>
          <w:szCs w:val="28"/>
        </w:rPr>
        <w:lastRenderedPageBreak/>
        <w:t>Еминиязов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DA7726">
        <w:rPr>
          <w:rFonts w:ascii="Times New Roman" w:hAnsi="Times New Roman" w:cs="Times New Roman"/>
          <w:sz w:val="28"/>
          <w:szCs w:val="28"/>
        </w:rPr>
        <w:t xml:space="preserve"> А.Е.,  в виде – </w:t>
      </w:r>
      <w:r>
        <w:rPr>
          <w:rFonts w:ascii="Times New Roman" w:hAnsi="Times New Roman" w:cs="Times New Roman"/>
          <w:sz w:val="28"/>
          <w:szCs w:val="28"/>
        </w:rPr>
        <w:t xml:space="preserve"> расторжения трудового договора по инициативе работодателя</w:t>
      </w:r>
      <w:r w:rsidRPr="00DA7726">
        <w:rPr>
          <w:rFonts w:ascii="Times New Roman" w:hAnsi="Times New Roman" w:cs="Times New Roman"/>
          <w:sz w:val="28"/>
          <w:szCs w:val="28"/>
        </w:rPr>
        <w:t>.</w:t>
      </w:r>
    </w:p>
    <w:p w:rsidR="008B21E8" w:rsidRDefault="009B19BC" w:rsidP="00DF33A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5A7C">
        <w:rPr>
          <w:rFonts w:ascii="Times New Roman" w:hAnsi="Times New Roman" w:cs="Times New Roman"/>
          <w:bCs/>
          <w:sz w:val="28"/>
          <w:szCs w:val="28"/>
        </w:rPr>
        <w:t>С целью минимизации вышеуказанных рисков</w:t>
      </w:r>
      <w:r w:rsidR="00DA7726">
        <w:rPr>
          <w:rFonts w:ascii="Times New Roman" w:hAnsi="Times New Roman" w:cs="Times New Roman"/>
          <w:bCs/>
          <w:sz w:val="28"/>
          <w:szCs w:val="28"/>
        </w:rPr>
        <w:t xml:space="preserve"> Руководителю отдела верификации </w:t>
      </w:r>
      <w:proofErr w:type="spellStart"/>
      <w:r w:rsidR="00DA7726">
        <w:rPr>
          <w:rFonts w:ascii="Times New Roman" w:hAnsi="Times New Roman" w:cs="Times New Roman"/>
          <w:bCs/>
          <w:sz w:val="28"/>
          <w:szCs w:val="28"/>
        </w:rPr>
        <w:t>Коша</w:t>
      </w:r>
      <w:r w:rsidR="007372EC">
        <w:rPr>
          <w:rFonts w:ascii="Times New Roman" w:hAnsi="Times New Roman" w:cs="Times New Roman"/>
          <w:bCs/>
          <w:sz w:val="28"/>
          <w:szCs w:val="28"/>
        </w:rPr>
        <w:t>но</w:t>
      </w:r>
      <w:bookmarkStart w:id="0" w:name="_GoBack"/>
      <w:bookmarkEnd w:id="0"/>
      <w:r w:rsidR="00DA7726">
        <w:rPr>
          <w:rFonts w:ascii="Times New Roman" w:hAnsi="Times New Roman" w:cs="Times New Roman"/>
          <w:bCs/>
          <w:sz w:val="28"/>
          <w:szCs w:val="28"/>
        </w:rPr>
        <w:t>вой</w:t>
      </w:r>
      <w:proofErr w:type="spellEnd"/>
      <w:r w:rsidR="00DA7726">
        <w:rPr>
          <w:rFonts w:ascii="Times New Roman" w:hAnsi="Times New Roman" w:cs="Times New Roman"/>
          <w:bCs/>
          <w:sz w:val="28"/>
          <w:szCs w:val="28"/>
        </w:rPr>
        <w:t xml:space="preserve"> Д., усилить контроль за деятельностью подчинённых и провести разъяснительную беседу с подчинёнными о строгом соблюдении законодательства РК и действующих регламентов Компании.</w:t>
      </w:r>
      <w:r w:rsidR="00417D1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417D17" w:rsidRDefault="008B21E8" w:rsidP="00DF33A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Ознакомить всех заинтересованных лиц с заключением настоящего служебного расследования.</w:t>
      </w:r>
      <w:r w:rsidR="00417D17">
        <w:rPr>
          <w:rFonts w:ascii="Times New Roman" w:hAnsi="Times New Roman" w:cs="Times New Roman"/>
          <w:bCs/>
          <w:sz w:val="28"/>
          <w:szCs w:val="28"/>
        </w:rPr>
        <w:t xml:space="preserve">   </w:t>
      </w:r>
    </w:p>
    <w:p w:rsidR="00A8135E" w:rsidRPr="00965A7C" w:rsidRDefault="00D90E67" w:rsidP="00437A26">
      <w:pPr>
        <w:spacing w:after="0" w:line="240" w:lineRule="auto"/>
        <w:ind w:left="567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5A7C">
        <w:rPr>
          <w:rFonts w:ascii="Times New Roman" w:hAnsi="Times New Roman" w:cs="Times New Roman"/>
          <w:sz w:val="28"/>
          <w:szCs w:val="28"/>
        </w:rPr>
        <w:t xml:space="preserve">  </w:t>
      </w:r>
      <w:r w:rsidR="00D77A44" w:rsidRPr="00965A7C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E6AF6" w:rsidRDefault="00AE6AF6" w:rsidP="00437A2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5728B" w:rsidRDefault="0005728B" w:rsidP="00437A2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5728B" w:rsidRPr="00965A7C" w:rsidRDefault="0005728B" w:rsidP="00437A2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Специалист службы безопасности                                 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Абишева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М.</w:t>
      </w:r>
    </w:p>
    <w:tbl>
      <w:tblPr>
        <w:tblW w:w="0" w:type="auto"/>
        <w:tblInd w:w="-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53"/>
      </w:tblGrid>
      <w:tr w:rsidR="00C57C0C" w:rsidRPr="00965A7C" w:rsidTr="00C57C0C">
        <w:trPr>
          <w:trHeight w:val="14874"/>
        </w:trPr>
        <w:tc>
          <w:tcPr>
            <w:tcW w:w="9553" w:type="dxa"/>
          </w:tcPr>
          <w:p w:rsidR="00526923" w:rsidRPr="00965A7C" w:rsidRDefault="00526923" w:rsidP="00437A26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26923" w:rsidRPr="00965A7C" w:rsidRDefault="00526923" w:rsidP="00437A26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57C0C" w:rsidRPr="00C9267B" w:rsidRDefault="00C57C0C" w:rsidP="00437A26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67B">
              <w:rPr>
                <w:rFonts w:ascii="Times New Roman" w:hAnsi="Times New Roman" w:cs="Times New Roman"/>
                <w:b/>
                <w:sz w:val="28"/>
                <w:szCs w:val="28"/>
              </w:rPr>
              <w:t>«</w:t>
            </w:r>
            <w:r w:rsidRPr="00965A7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Facility</w:t>
            </w:r>
            <w:r w:rsidRPr="00C926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65A7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ManagementGroup</w:t>
            </w:r>
            <w:proofErr w:type="spellEnd"/>
            <w:r w:rsidRPr="00C9267B">
              <w:rPr>
                <w:rFonts w:ascii="Times New Roman" w:hAnsi="Times New Roman" w:cs="Times New Roman"/>
                <w:b/>
                <w:sz w:val="28"/>
                <w:szCs w:val="28"/>
              </w:rPr>
              <w:t>»</w:t>
            </w:r>
          </w:p>
          <w:p w:rsidR="00C57C0C" w:rsidRPr="00C9267B" w:rsidRDefault="00C57C0C" w:rsidP="00437A26">
            <w:pPr>
              <w:spacing w:after="0"/>
              <w:ind w:left="401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57C0C" w:rsidRPr="00C9267B" w:rsidRDefault="00C57C0C" w:rsidP="00437A26">
            <w:pPr>
              <w:spacing w:after="0"/>
              <w:ind w:left="401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57C0C" w:rsidRPr="00C9267B" w:rsidRDefault="00C57C0C" w:rsidP="00437A26">
            <w:pPr>
              <w:spacing w:after="0"/>
              <w:ind w:left="401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57C0C" w:rsidRPr="00C9267B" w:rsidRDefault="00C57C0C" w:rsidP="00437A26">
            <w:pPr>
              <w:spacing w:after="0"/>
              <w:ind w:left="401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57C0C" w:rsidRPr="00C9267B" w:rsidRDefault="00C57C0C" w:rsidP="00437A26">
            <w:pPr>
              <w:spacing w:after="0"/>
              <w:ind w:left="401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57C0C" w:rsidRPr="00C9267B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C9267B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267B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</w:t>
            </w:r>
            <w:r w:rsidRPr="00C9267B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C57C0C" w:rsidRPr="00C9267B" w:rsidRDefault="00C57C0C" w:rsidP="00437A26">
            <w:pPr>
              <w:tabs>
                <w:tab w:val="left" w:pos="3689"/>
              </w:tabs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926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                  </w:t>
            </w:r>
            <w:r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>З</w:t>
            </w:r>
            <w:r w:rsidR="00F775DF" w:rsidRPr="00C926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775DF"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  <w:r w:rsidR="00F775DF" w:rsidRPr="00C926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775DF"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>К</w:t>
            </w:r>
            <w:r w:rsidR="00F775DF" w:rsidRPr="00C926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775DF"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>Л</w:t>
            </w:r>
            <w:r w:rsidR="00F775DF" w:rsidRPr="00C926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775DF"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>Ю</w:t>
            </w:r>
            <w:r w:rsidR="00F775DF" w:rsidRPr="00C926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775DF"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>Ч</w:t>
            </w:r>
            <w:r w:rsidR="00F775DF" w:rsidRPr="00C926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775DF"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>Е</w:t>
            </w:r>
            <w:r w:rsidR="00F775DF" w:rsidRPr="00C926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775DF"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>Н</w:t>
            </w:r>
            <w:r w:rsidR="00F775DF" w:rsidRPr="00C926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775DF"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>И</w:t>
            </w:r>
            <w:r w:rsidR="00F775DF" w:rsidRPr="00C926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F775DF"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>Е</w:t>
            </w:r>
          </w:p>
          <w:p w:rsidR="00417D17" w:rsidRDefault="00542887" w:rsidP="00417D17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>с</w:t>
            </w:r>
            <w:r w:rsidR="00F775DF"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лужебной проверки </w:t>
            </w:r>
            <w:r w:rsidR="0006412E"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по </w:t>
            </w:r>
            <w:r w:rsidR="00417D1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факту </w:t>
            </w:r>
            <w:r w:rsidR="00417D17" w:rsidRPr="00417D1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радиаторов отопления </w:t>
            </w:r>
          </w:p>
          <w:p w:rsidR="00C57C0C" w:rsidRPr="00965A7C" w:rsidRDefault="00417D17" w:rsidP="00417D17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7D17">
              <w:rPr>
                <w:rFonts w:ascii="Times New Roman" w:hAnsi="Times New Roman" w:cs="Times New Roman"/>
                <w:b/>
                <w:sz w:val="28"/>
                <w:szCs w:val="28"/>
              </w:rPr>
              <w:t>на ЖК «</w:t>
            </w:r>
            <w:proofErr w:type="spellStart"/>
            <w:r w:rsidRPr="00417D17">
              <w:rPr>
                <w:rFonts w:ascii="Times New Roman" w:hAnsi="Times New Roman" w:cs="Times New Roman"/>
                <w:b/>
                <w:sz w:val="28"/>
                <w:szCs w:val="28"/>
              </w:rPr>
              <w:t>Dostyk</w:t>
            </w:r>
            <w:proofErr w:type="spellEnd"/>
            <w:r w:rsidRPr="00417D1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17D17">
              <w:rPr>
                <w:rFonts w:ascii="Times New Roman" w:hAnsi="Times New Roman" w:cs="Times New Roman"/>
                <w:b/>
                <w:sz w:val="28"/>
                <w:szCs w:val="28"/>
              </w:rPr>
              <w:t>Residence</w:t>
            </w:r>
            <w:proofErr w:type="spellEnd"/>
            <w:r w:rsidRPr="00417D17">
              <w:rPr>
                <w:rFonts w:ascii="Times New Roman" w:hAnsi="Times New Roman" w:cs="Times New Roman"/>
                <w:b/>
                <w:sz w:val="28"/>
                <w:szCs w:val="28"/>
              </w:rPr>
              <w:t>»</w:t>
            </w: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6412E" w:rsidRPr="00965A7C" w:rsidRDefault="0006412E" w:rsidP="00437A26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6412E" w:rsidRPr="00965A7C" w:rsidRDefault="0006412E" w:rsidP="00437A26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6412E" w:rsidRPr="00965A7C" w:rsidRDefault="0006412E" w:rsidP="00437A26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6412E" w:rsidRPr="00965A7C" w:rsidRDefault="0006412E" w:rsidP="00437A26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2745A" w:rsidRPr="00965A7C" w:rsidRDefault="00B2745A" w:rsidP="00437A26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2745A" w:rsidRPr="00965A7C" w:rsidRDefault="00B2745A" w:rsidP="00437A26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2745A" w:rsidRPr="00965A7C" w:rsidRDefault="00B2745A" w:rsidP="00437A26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6412E" w:rsidRPr="00965A7C" w:rsidRDefault="0006412E" w:rsidP="00437A26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7C0C" w:rsidRPr="00965A7C" w:rsidRDefault="00C57C0C" w:rsidP="00437A26">
            <w:pPr>
              <w:tabs>
                <w:tab w:val="left" w:pos="3689"/>
              </w:tabs>
              <w:ind w:left="401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>г. Алматы 201</w:t>
            </w:r>
            <w:r w:rsidR="00E876E2"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  <w:r w:rsidRPr="00965A7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год</w:t>
            </w:r>
          </w:p>
        </w:tc>
      </w:tr>
    </w:tbl>
    <w:p w:rsidR="00F775DF" w:rsidRPr="00965A7C" w:rsidRDefault="00F775DF" w:rsidP="00D274E2">
      <w:pPr>
        <w:contextualSpacing/>
        <w:rPr>
          <w:rFonts w:ascii="Times New Roman" w:hAnsi="Times New Roman" w:cs="Times New Roman"/>
          <w:sz w:val="28"/>
          <w:szCs w:val="28"/>
        </w:rPr>
      </w:pPr>
    </w:p>
    <w:sectPr w:rsidR="00F775DF" w:rsidRPr="00965A7C" w:rsidSect="00B378DF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193DA4"/>
    <w:multiLevelType w:val="multilevel"/>
    <w:tmpl w:val="DB6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4A3"/>
    <w:rsid w:val="00002858"/>
    <w:rsid w:val="00002CF0"/>
    <w:rsid w:val="000344DE"/>
    <w:rsid w:val="00036092"/>
    <w:rsid w:val="0005728B"/>
    <w:rsid w:val="0006083A"/>
    <w:rsid w:val="0006412E"/>
    <w:rsid w:val="00064A66"/>
    <w:rsid w:val="0009765D"/>
    <w:rsid w:val="000B031B"/>
    <w:rsid w:val="000B112B"/>
    <w:rsid w:val="000B36C7"/>
    <w:rsid w:val="000B392D"/>
    <w:rsid w:val="000B56B9"/>
    <w:rsid w:val="000B6440"/>
    <w:rsid w:val="000C4110"/>
    <w:rsid w:val="000D61AD"/>
    <w:rsid w:val="000D6623"/>
    <w:rsid w:val="000E607A"/>
    <w:rsid w:val="000F04D6"/>
    <w:rsid w:val="000F3286"/>
    <w:rsid w:val="00102211"/>
    <w:rsid w:val="00106768"/>
    <w:rsid w:val="0010777B"/>
    <w:rsid w:val="00122F1E"/>
    <w:rsid w:val="00124B26"/>
    <w:rsid w:val="00131183"/>
    <w:rsid w:val="00134783"/>
    <w:rsid w:val="0015199C"/>
    <w:rsid w:val="00156343"/>
    <w:rsid w:val="00177809"/>
    <w:rsid w:val="001779FE"/>
    <w:rsid w:val="00183CF7"/>
    <w:rsid w:val="00183F7E"/>
    <w:rsid w:val="00191FC8"/>
    <w:rsid w:val="00194C82"/>
    <w:rsid w:val="001B4AD2"/>
    <w:rsid w:val="001B5E45"/>
    <w:rsid w:val="001D3964"/>
    <w:rsid w:val="001D424A"/>
    <w:rsid w:val="001F4F1B"/>
    <w:rsid w:val="001F5DE3"/>
    <w:rsid w:val="00200DEB"/>
    <w:rsid w:val="00201947"/>
    <w:rsid w:val="002036E6"/>
    <w:rsid w:val="00205C7A"/>
    <w:rsid w:val="002257EE"/>
    <w:rsid w:val="002318AD"/>
    <w:rsid w:val="00234A19"/>
    <w:rsid w:val="002355DF"/>
    <w:rsid w:val="00235EEC"/>
    <w:rsid w:val="00236297"/>
    <w:rsid w:val="00251CDE"/>
    <w:rsid w:val="0025773E"/>
    <w:rsid w:val="002579D5"/>
    <w:rsid w:val="00260399"/>
    <w:rsid w:val="002717B6"/>
    <w:rsid w:val="0027453F"/>
    <w:rsid w:val="002773A6"/>
    <w:rsid w:val="00285A2D"/>
    <w:rsid w:val="0028776A"/>
    <w:rsid w:val="00292826"/>
    <w:rsid w:val="002A0E66"/>
    <w:rsid w:val="002A4F0C"/>
    <w:rsid w:val="002A6BB2"/>
    <w:rsid w:val="002B1E95"/>
    <w:rsid w:val="002C025E"/>
    <w:rsid w:val="002C0F4F"/>
    <w:rsid w:val="002C181D"/>
    <w:rsid w:val="002D7F81"/>
    <w:rsid w:val="002F0251"/>
    <w:rsid w:val="002F20C7"/>
    <w:rsid w:val="002F332C"/>
    <w:rsid w:val="00300E17"/>
    <w:rsid w:val="00300F99"/>
    <w:rsid w:val="00316B5F"/>
    <w:rsid w:val="003276F2"/>
    <w:rsid w:val="00330A23"/>
    <w:rsid w:val="003408D8"/>
    <w:rsid w:val="00357F92"/>
    <w:rsid w:val="00360159"/>
    <w:rsid w:val="00367AEC"/>
    <w:rsid w:val="00382559"/>
    <w:rsid w:val="0038358F"/>
    <w:rsid w:val="0038613A"/>
    <w:rsid w:val="0038718E"/>
    <w:rsid w:val="00396A4A"/>
    <w:rsid w:val="003B226B"/>
    <w:rsid w:val="003B3550"/>
    <w:rsid w:val="003C7A26"/>
    <w:rsid w:val="003D4975"/>
    <w:rsid w:val="003E1509"/>
    <w:rsid w:val="003E209B"/>
    <w:rsid w:val="003E4002"/>
    <w:rsid w:val="003F4BC7"/>
    <w:rsid w:val="00401392"/>
    <w:rsid w:val="00406E82"/>
    <w:rsid w:val="00417D17"/>
    <w:rsid w:val="00431544"/>
    <w:rsid w:val="00437A26"/>
    <w:rsid w:val="004411A6"/>
    <w:rsid w:val="004508E4"/>
    <w:rsid w:val="00452E24"/>
    <w:rsid w:val="00453234"/>
    <w:rsid w:val="00455D82"/>
    <w:rsid w:val="00457865"/>
    <w:rsid w:val="00482044"/>
    <w:rsid w:val="00494D70"/>
    <w:rsid w:val="00496039"/>
    <w:rsid w:val="004B300E"/>
    <w:rsid w:val="004B50D6"/>
    <w:rsid w:val="004C1292"/>
    <w:rsid w:val="004C16E5"/>
    <w:rsid w:val="004C48BC"/>
    <w:rsid w:val="004C5562"/>
    <w:rsid w:val="004D083C"/>
    <w:rsid w:val="004D1644"/>
    <w:rsid w:val="004D6E21"/>
    <w:rsid w:val="004D7198"/>
    <w:rsid w:val="004E4801"/>
    <w:rsid w:val="004F26C5"/>
    <w:rsid w:val="00506D80"/>
    <w:rsid w:val="00517A9C"/>
    <w:rsid w:val="00526923"/>
    <w:rsid w:val="00542887"/>
    <w:rsid w:val="00545E51"/>
    <w:rsid w:val="00551A8B"/>
    <w:rsid w:val="00577AB4"/>
    <w:rsid w:val="00577D1E"/>
    <w:rsid w:val="005802EB"/>
    <w:rsid w:val="005848B9"/>
    <w:rsid w:val="00584AD1"/>
    <w:rsid w:val="00590550"/>
    <w:rsid w:val="005A1613"/>
    <w:rsid w:val="005A1930"/>
    <w:rsid w:val="005B6085"/>
    <w:rsid w:val="005B60D4"/>
    <w:rsid w:val="005C3D14"/>
    <w:rsid w:val="005C75A5"/>
    <w:rsid w:val="005D268E"/>
    <w:rsid w:val="005D4183"/>
    <w:rsid w:val="005E5FF8"/>
    <w:rsid w:val="005F0343"/>
    <w:rsid w:val="005F2859"/>
    <w:rsid w:val="005F4D10"/>
    <w:rsid w:val="00617DA6"/>
    <w:rsid w:val="0062100D"/>
    <w:rsid w:val="0062764D"/>
    <w:rsid w:val="00633E86"/>
    <w:rsid w:val="00636662"/>
    <w:rsid w:val="00645C30"/>
    <w:rsid w:val="00655CF1"/>
    <w:rsid w:val="00662F69"/>
    <w:rsid w:val="00667D56"/>
    <w:rsid w:val="00673D3F"/>
    <w:rsid w:val="00674390"/>
    <w:rsid w:val="006B3D4B"/>
    <w:rsid w:val="006B4366"/>
    <w:rsid w:val="006B753F"/>
    <w:rsid w:val="006B7F49"/>
    <w:rsid w:val="006C1DC3"/>
    <w:rsid w:val="006D7A1E"/>
    <w:rsid w:val="006E02E7"/>
    <w:rsid w:val="006E0BDB"/>
    <w:rsid w:val="006E19A3"/>
    <w:rsid w:val="006E35E5"/>
    <w:rsid w:val="006F15CE"/>
    <w:rsid w:val="006F1CEA"/>
    <w:rsid w:val="006F3FEE"/>
    <w:rsid w:val="006F5551"/>
    <w:rsid w:val="00700C30"/>
    <w:rsid w:val="0070210A"/>
    <w:rsid w:val="00707ECB"/>
    <w:rsid w:val="0071395A"/>
    <w:rsid w:val="00720EAB"/>
    <w:rsid w:val="00725191"/>
    <w:rsid w:val="007303E2"/>
    <w:rsid w:val="007306A4"/>
    <w:rsid w:val="007372EC"/>
    <w:rsid w:val="00740124"/>
    <w:rsid w:val="00740C96"/>
    <w:rsid w:val="00743447"/>
    <w:rsid w:val="007474C9"/>
    <w:rsid w:val="00761BA8"/>
    <w:rsid w:val="00761CE0"/>
    <w:rsid w:val="007650D3"/>
    <w:rsid w:val="00770D2A"/>
    <w:rsid w:val="0077513D"/>
    <w:rsid w:val="00784233"/>
    <w:rsid w:val="007916A2"/>
    <w:rsid w:val="007A5B65"/>
    <w:rsid w:val="007A64A8"/>
    <w:rsid w:val="007B177C"/>
    <w:rsid w:val="007B4F86"/>
    <w:rsid w:val="007B6A95"/>
    <w:rsid w:val="007C0891"/>
    <w:rsid w:val="007C0A27"/>
    <w:rsid w:val="007D610F"/>
    <w:rsid w:val="007F0A63"/>
    <w:rsid w:val="007F587D"/>
    <w:rsid w:val="00823D6F"/>
    <w:rsid w:val="00857D7D"/>
    <w:rsid w:val="00866D82"/>
    <w:rsid w:val="00873C4E"/>
    <w:rsid w:val="0088512A"/>
    <w:rsid w:val="0089113F"/>
    <w:rsid w:val="008914A3"/>
    <w:rsid w:val="00895EFB"/>
    <w:rsid w:val="008B0500"/>
    <w:rsid w:val="008B21E8"/>
    <w:rsid w:val="008C42DB"/>
    <w:rsid w:val="008C74A5"/>
    <w:rsid w:val="008D482E"/>
    <w:rsid w:val="008D4E54"/>
    <w:rsid w:val="008D53A7"/>
    <w:rsid w:val="008E01CA"/>
    <w:rsid w:val="008E6430"/>
    <w:rsid w:val="008F0533"/>
    <w:rsid w:val="00922CB6"/>
    <w:rsid w:val="00925052"/>
    <w:rsid w:val="00927956"/>
    <w:rsid w:val="00927DD7"/>
    <w:rsid w:val="00934FCE"/>
    <w:rsid w:val="00946161"/>
    <w:rsid w:val="00957CA9"/>
    <w:rsid w:val="0096237F"/>
    <w:rsid w:val="00962B07"/>
    <w:rsid w:val="00964974"/>
    <w:rsid w:val="00965A7C"/>
    <w:rsid w:val="00965D65"/>
    <w:rsid w:val="00981AD5"/>
    <w:rsid w:val="00985FC0"/>
    <w:rsid w:val="009A17FD"/>
    <w:rsid w:val="009A5917"/>
    <w:rsid w:val="009A7D9D"/>
    <w:rsid w:val="009B19BC"/>
    <w:rsid w:val="009C2B8F"/>
    <w:rsid w:val="009C3AAD"/>
    <w:rsid w:val="009D26B6"/>
    <w:rsid w:val="009F3EF3"/>
    <w:rsid w:val="009F41BE"/>
    <w:rsid w:val="00A00477"/>
    <w:rsid w:val="00A02528"/>
    <w:rsid w:val="00A10FE7"/>
    <w:rsid w:val="00A117C8"/>
    <w:rsid w:val="00A1559A"/>
    <w:rsid w:val="00A2117B"/>
    <w:rsid w:val="00A2279B"/>
    <w:rsid w:val="00A4337B"/>
    <w:rsid w:val="00A50F32"/>
    <w:rsid w:val="00A55304"/>
    <w:rsid w:val="00A55A3D"/>
    <w:rsid w:val="00A64123"/>
    <w:rsid w:val="00A8135E"/>
    <w:rsid w:val="00A83747"/>
    <w:rsid w:val="00AB1458"/>
    <w:rsid w:val="00AB2B22"/>
    <w:rsid w:val="00AB4074"/>
    <w:rsid w:val="00AC08BC"/>
    <w:rsid w:val="00AC22BB"/>
    <w:rsid w:val="00AC7A59"/>
    <w:rsid w:val="00AE6AF6"/>
    <w:rsid w:val="00AF60AA"/>
    <w:rsid w:val="00B0570D"/>
    <w:rsid w:val="00B21016"/>
    <w:rsid w:val="00B26261"/>
    <w:rsid w:val="00B2745A"/>
    <w:rsid w:val="00B378DF"/>
    <w:rsid w:val="00B7088D"/>
    <w:rsid w:val="00B81CA6"/>
    <w:rsid w:val="00B85CEF"/>
    <w:rsid w:val="00B85D2E"/>
    <w:rsid w:val="00B8685D"/>
    <w:rsid w:val="00B87663"/>
    <w:rsid w:val="00B8780E"/>
    <w:rsid w:val="00B969CA"/>
    <w:rsid w:val="00BA16D3"/>
    <w:rsid w:val="00BA2956"/>
    <w:rsid w:val="00BB4441"/>
    <w:rsid w:val="00BB649F"/>
    <w:rsid w:val="00BC6381"/>
    <w:rsid w:val="00BD2631"/>
    <w:rsid w:val="00BD6FD5"/>
    <w:rsid w:val="00BD7333"/>
    <w:rsid w:val="00BE188C"/>
    <w:rsid w:val="00BE243A"/>
    <w:rsid w:val="00BF7CAC"/>
    <w:rsid w:val="00C050D2"/>
    <w:rsid w:val="00C20898"/>
    <w:rsid w:val="00C22837"/>
    <w:rsid w:val="00C24D74"/>
    <w:rsid w:val="00C4140F"/>
    <w:rsid w:val="00C42A23"/>
    <w:rsid w:val="00C47A6C"/>
    <w:rsid w:val="00C51A71"/>
    <w:rsid w:val="00C525E2"/>
    <w:rsid w:val="00C55923"/>
    <w:rsid w:val="00C57C0C"/>
    <w:rsid w:val="00C60979"/>
    <w:rsid w:val="00C72274"/>
    <w:rsid w:val="00C9267B"/>
    <w:rsid w:val="00CA4019"/>
    <w:rsid w:val="00CB4CB4"/>
    <w:rsid w:val="00CB4CEC"/>
    <w:rsid w:val="00CC258A"/>
    <w:rsid w:val="00CD0A09"/>
    <w:rsid w:val="00CD16A7"/>
    <w:rsid w:val="00CD1DBF"/>
    <w:rsid w:val="00CD3A99"/>
    <w:rsid w:val="00CD6A2C"/>
    <w:rsid w:val="00CD7D9A"/>
    <w:rsid w:val="00D0019C"/>
    <w:rsid w:val="00D00D3D"/>
    <w:rsid w:val="00D240F3"/>
    <w:rsid w:val="00D247CD"/>
    <w:rsid w:val="00D24C48"/>
    <w:rsid w:val="00D274E2"/>
    <w:rsid w:val="00D32FD1"/>
    <w:rsid w:val="00D37022"/>
    <w:rsid w:val="00D460B4"/>
    <w:rsid w:val="00D50E03"/>
    <w:rsid w:val="00D53E08"/>
    <w:rsid w:val="00D652EB"/>
    <w:rsid w:val="00D7720A"/>
    <w:rsid w:val="00D77A44"/>
    <w:rsid w:val="00D90E67"/>
    <w:rsid w:val="00D92415"/>
    <w:rsid w:val="00D94F29"/>
    <w:rsid w:val="00DA7726"/>
    <w:rsid w:val="00DB0531"/>
    <w:rsid w:val="00DB6FB6"/>
    <w:rsid w:val="00DC421D"/>
    <w:rsid w:val="00DE03A4"/>
    <w:rsid w:val="00DE3D22"/>
    <w:rsid w:val="00DF094F"/>
    <w:rsid w:val="00DF33A7"/>
    <w:rsid w:val="00DF4423"/>
    <w:rsid w:val="00E1495F"/>
    <w:rsid w:val="00E1679C"/>
    <w:rsid w:val="00E32277"/>
    <w:rsid w:val="00E43301"/>
    <w:rsid w:val="00E44656"/>
    <w:rsid w:val="00E53550"/>
    <w:rsid w:val="00E64B47"/>
    <w:rsid w:val="00E65441"/>
    <w:rsid w:val="00E74440"/>
    <w:rsid w:val="00E763A4"/>
    <w:rsid w:val="00E808C4"/>
    <w:rsid w:val="00E85938"/>
    <w:rsid w:val="00E876E2"/>
    <w:rsid w:val="00EA41EE"/>
    <w:rsid w:val="00EB171D"/>
    <w:rsid w:val="00EB1CF1"/>
    <w:rsid w:val="00EC652C"/>
    <w:rsid w:val="00ED210C"/>
    <w:rsid w:val="00EE1BF3"/>
    <w:rsid w:val="00EF2A6D"/>
    <w:rsid w:val="00EF37AD"/>
    <w:rsid w:val="00F00DE8"/>
    <w:rsid w:val="00F268B1"/>
    <w:rsid w:val="00F41D93"/>
    <w:rsid w:val="00F45B2B"/>
    <w:rsid w:val="00F46513"/>
    <w:rsid w:val="00F627C9"/>
    <w:rsid w:val="00F635EB"/>
    <w:rsid w:val="00F67048"/>
    <w:rsid w:val="00F67513"/>
    <w:rsid w:val="00F70251"/>
    <w:rsid w:val="00F73DDC"/>
    <w:rsid w:val="00F775DF"/>
    <w:rsid w:val="00F90867"/>
    <w:rsid w:val="00F92AC1"/>
    <w:rsid w:val="00FE039D"/>
    <w:rsid w:val="00FE3FCA"/>
    <w:rsid w:val="00FF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4B2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81CA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B40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B4074"/>
    <w:rPr>
      <w:rFonts w:ascii="Segoe UI" w:hAnsi="Segoe UI" w:cs="Segoe UI"/>
      <w:sz w:val="18"/>
      <w:szCs w:val="18"/>
    </w:rPr>
  </w:style>
  <w:style w:type="table" w:styleId="a7">
    <w:name w:val="Table Grid"/>
    <w:basedOn w:val="a1"/>
    <w:uiPriority w:val="39"/>
    <w:rsid w:val="00205C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4B2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81CA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B40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B4074"/>
    <w:rPr>
      <w:rFonts w:ascii="Segoe UI" w:hAnsi="Segoe UI" w:cs="Segoe UI"/>
      <w:sz w:val="18"/>
      <w:szCs w:val="18"/>
    </w:rPr>
  </w:style>
  <w:style w:type="table" w:styleId="a7">
    <w:name w:val="Table Grid"/>
    <w:basedOn w:val="a1"/>
    <w:uiPriority w:val="39"/>
    <w:rsid w:val="00205C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8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0543D-129E-4074-A5D8-5968FE132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9260</TotalTime>
  <Pages>5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82</cp:revision>
  <cp:lastPrinted>2019-11-21T03:04:00Z</cp:lastPrinted>
  <dcterms:created xsi:type="dcterms:W3CDTF">2018-08-06T04:53:00Z</dcterms:created>
  <dcterms:modified xsi:type="dcterms:W3CDTF">2020-07-13T05:58:00Z</dcterms:modified>
</cp:coreProperties>
</file>