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0062394"/>
    <w:bookmarkEnd w:id="0"/>
    <w:p w14:paraId="70459451" w14:textId="77777777" w:rsidR="00A974DD" w:rsidRPr="006A14EF" w:rsidRDefault="00A974DD" w:rsidP="006A14EF">
      <w:pPr>
        <w:rPr>
          <w:rFonts w:cs="Times New Roman"/>
          <w:b/>
          <w:szCs w:val="28"/>
          <w:lang w:val="en-US"/>
        </w:rPr>
      </w:pPr>
      <w:r w:rsidRPr="008942DE">
        <w:rPr>
          <w:rFonts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3E6DD5" wp14:editId="01084486">
                <wp:simplePos x="0" y="0"/>
                <wp:positionH relativeFrom="column">
                  <wp:posOffset>-383540</wp:posOffset>
                </wp:positionH>
                <wp:positionV relativeFrom="paragraph">
                  <wp:posOffset>-26670</wp:posOffset>
                </wp:positionV>
                <wp:extent cx="6492875" cy="9354820"/>
                <wp:effectExtent l="0" t="0" r="22225" b="17780"/>
                <wp:wrapNone/>
                <wp:docPr id="1485021700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2875" cy="93548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7D95ED" id="Прямоугольник 2" o:spid="_x0000_s1026" style="position:absolute;margin-left:-30.2pt;margin-top:-2.1pt;width:511.25pt;height:73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" filled="f" strokeweight="2pt"/>
            </w:pict>
          </mc:Fallback>
        </mc:AlternateContent>
      </w:r>
    </w:p>
    <w:p w14:paraId="3857EBC0" w14:textId="77777777" w:rsidR="00A974DD" w:rsidRPr="008942DE" w:rsidRDefault="00A974DD" w:rsidP="00A974DD">
      <w:pPr>
        <w:jc w:val="center"/>
        <w:rPr>
          <w:rFonts w:cs="Times New Roman"/>
          <w:b/>
          <w:szCs w:val="28"/>
        </w:rPr>
      </w:pPr>
      <w:r w:rsidRPr="008942DE">
        <w:rPr>
          <w:rFonts w:cs="Times New Roman"/>
          <w:b/>
          <w:szCs w:val="28"/>
        </w:rPr>
        <w:t>«НАЦИОНАЛЬНЫЙ ИССЛЕДОВАТЕЛЬСКИЙ УНИВЕРСИТЕТ «МОСКОВСКИЙ ЭНЕРГЕТИЧЕСКИЙ ИНСТИТУТ»</w:t>
      </w:r>
    </w:p>
    <w:p w14:paraId="1FFBF633" w14:textId="77777777" w:rsidR="00A974DD" w:rsidRPr="008942DE" w:rsidRDefault="00A974DD" w:rsidP="00A974DD">
      <w:pPr>
        <w:jc w:val="center"/>
        <w:rPr>
          <w:rFonts w:cs="Times New Roman"/>
          <w:szCs w:val="28"/>
        </w:rPr>
      </w:pPr>
      <w:r w:rsidRPr="00B42B7B">
        <w:rPr>
          <w:rFonts w:cs="Times New Roman"/>
          <w:b/>
          <w:szCs w:val="28"/>
        </w:rPr>
        <w:t>Кафедра радиоэлектронных комплексов и систем</w:t>
      </w:r>
    </w:p>
    <w:p w14:paraId="2020C704" w14:textId="77777777" w:rsidR="00A974DD" w:rsidRPr="00C8682E" w:rsidRDefault="00A974DD" w:rsidP="00A974DD">
      <w:pPr>
        <w:rPr>
          <w:rFonts w:cs="Times New Roman"/>
          <w:szCs w:val="28"/>
        </w:rPr>
      </w:pPr>
    </w:p>
    <w:p w14:paraId="247F98AE" w14:textId="77777777" w:rsidR="00A974DD" w:rsidRDefault="00A974DD" w:rsidP="00A974DD">
      <w:pPr>
        <w:jc w:val="center"/>
        <w:rPr>
          <w:rFonts w:cs="Times New Roman"/>
          <w:szCs w:val="28"/>
        </w:rPr>
      </w:pPr>
    </w:p>
    <w:p w14:paraId="23407A10" w14:textId="77777777" w:rsidR="00AF3FD4" w:rsidRPr="008942DE" w:rsidRDefault="00AF3FD4" w:rsidP="00A974DD">
      <w:pPr>
        <w:jc w:val="center"/>
        <w:rPr>
          <w:rFonts w:cs="Times New Roman"/>
          <w:szCs w:val="28"/>
        </w:rPr>
      </w:pPr>
    </w:p>
    <w:p w14:paraId="4E1115D7" w14:textId="363AA2DF" w:rsidR="00A974DD" w:rsidRPr="00F079C5" w:rsidRDefault="00F079C5" w:rsidP="00A974DD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Задание к контрольному мероприятию №2</w:t>
      </w:r>
    </w:p>
    <w:p w14:paraId="49A883B2" w14:textId="77777777" w:rsidR="00A974DD" w:rsidRPr="008942DE" w:rsidRDefault="00A974DD" w:rsidP="00A974DD">
      <w:pPr>
        <w:jc w:val="center"/>
        <w:rPr>
          <w:rFonts w:cs="Times New Roman"/>
          <w:b/>
          <w:szCs w:val="28"/>
        </w:rPr>
      </w:pPr>
      <w:r w:rsidRPr="008942DE">
        <w:rPr>
          <w:rFonts w:cs="Times New Roman"/>
          <w:b/>
          <w:szCs w:val="28"/>
        </w:rPr>
        <w:t>по курсу</w:t>
      </w:r>
    </w:p>
    <w:p w14:paraId="5D2F3328" w14:textId="77777777" w:rsidR="00647DC7" w:rsidRDefault="00A974DD" w:rsidP="00A974DD">
      <w:pPr>
        <w:jc w:val="center"/>
        <w:rPr>
          <w:rFonts w:cs="Times New Roman"/>
          <w:b/>
          <w:bCs/>
          <w:szCs w:val="28"/>
        </w:rPr>
      </w:pPr>
      <w:r w:rsidRPr="008942DE">
        <w:rPr>
          <w:rFonts w:cs="Times New Roman"/>
          <w:b/>
          <w:szCs w:val="28"/>
        </w:rPr>
        <w:t>«</w:t>
      </w:r>
      <w:r w:rsidR="00ED18E8" w:rsidRPr="00ED18E8">
        <w:rPr>
          <w:rFonts w:cs="Times New Roman"/>
          <w:b/>
          <w:bCs/>
          <w:szCs w:val="28"/>
        </w:rPr>
        <w:t xml:space="preserve">Методы оптимального приема сигналов в аппаратуре </w:t>
      </w:r>
    </w:p>
    <w:p w14:paraId="60D10CDE" w14:textId="1FD583D5" w:rsidR="00A974DD" w:rsidRPr="008942DE" w:rsidRDefault="00ED18E8" w:rsidP="00A974DD">
      <w:pPr>
        <w:jc w:val="center"/>
        <w:rPr>
          <w:rFonts w:cs="Times New Roman"/>
          <w:b/>
          <w:szCs w:val="28"/>
        </w:rPr>
      </w:pPr>
      <w:r w:rsidRPr="00ED18E8">
        <w:rPr>
          <w:rFonts w:cs="Times New Roman"/>
          <w:b/>
          <w:bCs/>
          <w:szCs w:val="28"/>
        </w:rPr>
        <w:t>потребителей СРНС</w:t>
      </w:r>
      <w:r w:rsidR="00A974DD" w:rsidRPr="008942DE">
        <w:rPr>
          <w:rFonts w:cs="Times New Roman"/>
          <w:b/>
          <w:szCs w:val="28"/>
        </w:rPr>
        <w:t>»</w:t>
      </w:r>
    </w:p>
    <w:p w14:paraId="4EE78C3F" w14:textId="77777777" w:rsidR="00A974DD" w:rsidRPr="00C8682E" w:rsidRDefault="00A974DD" w:rsidP="00A974DD">
      <w:pPr>
        <w:rPr>
          <w:rFonts w:cs="Times New Roman"/>
          <w:b/>
          <w:szCs w:val="28"/>
        </w:rPr>
      </w:pPr>
    </w:p>
    <w:p w14:paraId="23FC206F" w14:textId="77777777" w:rsidR="00A974DD" w:rsidRPr="008942DE" w:rsidRDefault="00A974DD" w:rsidP="00A974DD">
      <w:pPr>
        <w:rPr>
          <w:rFonts w:cs="Times New Roman"/>
          <w:b/>
          <w:szCs w:val="28"/>
        </w:rPr>
      </w:pPr>
    </w:p>
    <w:p w14:paraId="1A750A1C" w14:textId="77777777" w:rsidR="00A974DD" w:rsidRDefault="00A974DD" w:rsidP="00AF3FD4">
      <w:pPr>
        <w:ind w:left="5387"/>
        <w:rPr>
          <w:rFonts w:cs="Times New Roman"/>
          <w:szCs w:val="28"/>
        </w:rPr>
      </w:pPr>
      <w:r w:rsidRPr="008942DE">
        <w:rPr>
          <w:rFonts w:cs="Times New Roman"/>
          <w:b/>
          <w:szCs w:val="28"/>
        </w:rPr>
        <w:t>Студент:</w:t>
      </w:r>
      <w:r w:rsidRPr="008942DE">
        <w:rPr>
          <w:rFonts w:cs="Times New Roman"/>
          <w:szCs w:val="28"/>
        </w:rPr>
        <w:t xml:space="preserve"> </w:t>
      </w:r>
      <w:proofErr w:type="spellStart"/>
      <w:r w:rsidRPr="008942DE">
        <w:rPr>
          <w:rFonts w:cs="Times New Roman"/>
          <w:szCs w:val="28"/>
        </w:rPr>
        <w:t>Евсинейкин</w:t>
      </w:r>
      <w:proofErr w:type="spellEnd"/>
      <w:r w:rsidRPr="008942DE">
        <w:rPr>
          <w:rFonts w:cs="Times New Roman"/>
          <w:szCs w:val="28"/>
        </w:rPr>
        <w:t xml:space="preserve"> С.И.</w:t>
      </w:r>
    </w:p>
    <w:p w14:paraId="1041A7BF" w14:textId="70161108" w:rsidR="00F3250C" w:rsidRDefault="00F3250C" w:rsidP="00AF3FD4">
      <w:pPr>
        <w:ind w:left="5387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Вариант №5</w:t>
      </w:r>
    </w:p>
    <w:p w14:paraId="169EFC34" w14:textId="77777777" w:rsidR="00A974DD" w:rsidRDefault="00A974DD" w:rsidP="00AF3FD4">
      <w:pPr>
        <w:ind w:left="5387"/>
        <w:rPr>
          <w:rFonts w:cs="Times New Roman"/>
          <w:szCs w:val="28"/>
        </w:rPr>
      </w:pPr>
      <w:r w:rsidRPr="008942DE">
        <w:rPr>
          <w:rFonts w:cs="Times New Roman"/>
          <w:b/>
          <w:szCs w:val="28"/>
        </w:rPr>
        <w:t>Группа:</w:t>
      </w:r>
      <w:r w:rsidRPr="008942DE">
        <w:rPr>
          <w:rFonts w:cs="Times New Roman"/>
          <w:szCs w:val="28"/>
        </w:rPr>
        <w:t xml:space="preserve"> ЭР-21-22</w:t>
      </w:r>
    </w:p>
    <w:p w14:paraId="6C3E178D" w14:textId="1701B709" w:rsidR="00A974DD" w:rsidRPr="008942DE" w:rsidRDefault="00A974DD" w:rsidP="00AF3FD4">
      <w:pPr>
        <w:ind w:left="5387"/>
        <w:rPr>
          <w:rFonts w:cs="Times New Roman"/>
          <w:szCs w:val="28"/>
        </w:rPr>
      </w:pPr>
      <w:r w:rsidRPr="008942DE">
        <w:rPr>
          <w:rFonts w:cs="Times New Roman"/>
          <w:b/>
          <w:szCs w:val="28"/>
        </w:rPr>
        <w:t>Преподаватель:</w:t>
      </w:r>
      <w:r w:rsidRPr="008942DE">
        <w:rPr>
          <w:rFonts w:cs="Times New Roman"/>
          <w:szCs w:val="28"/>
        </w:rPr>
        <w:t xml:space="preserve"> </w:t>
      </w:r>
      <w:r w:rsidR="00647DC7">
        <w:rPr>
          <w:rFonts w:cs="Times New Roman"/>
          <w:szCs w:val="28"/>
        </w:rPr>
        <w:t>Шатилов</w:t>
      </w:r>
      <w:r w:rsidR="00AF3FD4">
        <w:rPr>
          <w:rFonts w:cs="Times New Roman"/>
          <w:szCs w:val="28"/>
        </w:rPr>
        <w:t xml:space="preserve"> А.Ю.</w:t>
      </w:r>
    </w:p>
    <w:p w14:paraId="251A7310" w14:textId="77777777" w:rsidR="00A974DD" w:rsidRDefault="00A974DD" w:rsidP="00A974DD">
      <w:pPr>
        <w:rPr>
          <w:rFonts w:cs="Times New Roman"/>
          <w:szCs w:val="28"/>
        </w:rPr>
      </w:pPr>
    </w:p>
    <w:p w14:paraId="02BCE397" w14:textId="77777777" w:rsidR="00A974DD" w:rsidRDefault="00A974DD" w:rsidP="00A974DD">
      <w:pPr>
        <w:rPr>
          <w:rFonts w:cs="Times New Roman"/>
          <w:szCs w:val="28"/>
        </w:rPr>
      </w:pPr>
    </w:p>
    <w:p w14:paraId="2373C2DE" w14:textId="77777777" w:rsidR="00A974DD" w:rsidRPr="00C8682E" w:rsidRDefault="00A974DD" w:rsidP="00A974DD">
      <w:pPr>
        <w:rPr>
          <w:rFonts w:cs="Times New Roman"/>
          <w:szCs w:val="28"/>
        </w:rPr>
      </w:pPr>
    </w:p>
    <w:p w14:paraId="2B077C2B" w14:textId="77777777" w:rsidR="00A974DD" w:rsidRDefault="00A974DD" w:rsidP="00A974DD">
      <w:pPr>
        <w:rPr>
          <w:rFonts w:cs="Times New Roman"/>
          <w:szCs w:val="28"/>
        </w:rPr>
      </w:pPr>
    </w:p>
    <w:p w14:paraId="71EFF2B8" w14:textId="77777777" w:rsidR="00AF3FD4" w:rsidRPr="008942DE" w:rsidRDefault="00AF3FD4" w:rsidP="00A974DD">
      <w:pPr>
        <w:spacing w:line="240" w:lineRule="auto"/>
        <w:rPr>
          <w:rFonts w:cs="Times New Roman"/>
          <w:szCs w:val="28"/>
        </w:rPr>
      </w:pPr>
    </w:p>
    <w:p w14:paraId="201CADA6" w14:textId="77777777" w:rsidR="00A974DD" w:rsidRPr="004447AD" w:rsidRDefault="00A974DD" w:rsidP="00A974DD">
      <w:pPr>
        <w:jc w:val="center"/>
        <w:rPr>
          <w:rFonts w:cs="Times New Roman"/>
          <w:b/>
          <w:szCs w:val="28"/>
        </w:rPr>
      </w:pPr>
      <w:r w:rsidRPr="008942DE">
        <w:rPr>
          <w:rFonts w:cs="Times New Roman"/>
          <w:b/>
          <w:szCs w:val="28"/>
        </w:rPr>
        <w:t xml:space="preserve">Москва </w:t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  <w:t>202</w:t>
      </w:r>
      <w:r>
        <w:rPr>
          <w:rFonts w:cs="Times New Roman"/>
          <w:b/>
          <w:szCs w:val="28"/>
        </w:rPr>
        <w:t>6</w:t>
      </w:r>
    </w:p>
    <w:p w14:paraId="0089D45F" w14:textId="799CC3F1" w:rsidR="00525091" w:rsidRDefault="008A7203" w:rsidP="008A7203">
      <w:pPr>
        <w:pStyle w:val="1"/>
      </w:pPr>
      <w:r>
        <w:lastRenderedPageBreak/>
        <w:t>Цель работы</w:t>
      </w:r>
    </w:p>
    <w:p w14:paraId="7CA8D2DB" w14:textId="549AAAF7" w:rsidR="008A7203" w:rsidRPr="00F956B7" w:rsidRDefault="008D7024" w:rsidP="008D7024">
      <w:pPr>
        <w:ind w:firstLine="708"/>
        <w:jc w:val="both"/>
      </w:pPr>
      <w:r w:rsidRPr="008D7024">
        <w:t xml:space="preserve">Требуется выполнить поиск заданного сигнала с неизвестной начальной фазой, разбив область возможных значений задержки сигнала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i/>
              </w:rPr>
              <w:sym w:font="Symbol" w:char="F074"/>
            </m:r>
          </m:e>
          <m:sub>
            <m:r>
              <w:rPr>
                <w:rFonts w:ascii="Cambria Math" w:hAnsi="Cambria Math"/>
              </w:rPr>
              <m:t>з</m:t>
            </m:r>
          </m:sub>
        </m:sSub>
      </m:oMath>
      <w:r w:rsidRPr="008D7024">
        <w:t xml:space="preserve"> на 1022 дискретных значения в диапазоне от 0 до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ДК</m:t>
            </m:r>
          </m:sub>
        </m:sSub>
      </m:oMath>
      <w:r w:rsidRPr="008D7024">
        <w:t xml:space="preserve"> , и область возможных значений доплеровской частоты – на 9 дискретных значений в интервале от - 2 кГц до +2 кГц. Поиск выполняется для каждого возможного значения частоты и задержки сигнала. Для каждой ячейки поиска найти величину отклика на выходе коррелятора</w:t>
      </w:r>
      <w:r w:rsidR="00134DB8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Q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8D7024">
        <w:t>, выбрать максимум по всем ячейкам поиска, сравнить его с порогом.</w:t>
      </w:r>
    </w:p>
    <w:p w14:paraId="79DF9385" w14:textId="0847E409" w:rsidR="00AE5124" w:rsidRDefault="00AE5124" w:rsidP="00AE5124">
      <w:pPr>
        <w:pStyle w:val="1"/>
      </w:pPr>
      <w:r>
        <w:t>Ход работы</w:t>
      </w:r>
    </w:p>
    <w:p w14:paraId="37C8AEEB" w14:textId="4D95CE99" w:rsidR="00AE5124" w:rsidRPr="00AE5124" w:rsidRDefault="00B270C3" w:rsidP="00B270C3">
      <w:pPr>
        <w:pStyle w:val="a9"/>
        <w:numPr>
          <w:ilvl w:val="0"/>
          <w:numId w:val="1"/>
        </w:numPr>
        <w:ind w:left="0" w:firstLine="709"/>
        <w:jc w:val="both"/>
      </w:pPr>
      <w:r w:rsidRPr="00B270C3">
        <w:t>Построить на 3D-графике зависимость отклика на выходе коррелятора от доплеровской частоты и задержки опорного сигнала как функцию 2-х аргументов. Записать величину максимума и рассчитанную величину порога обнаружения.</w:t>
      </w:r>
    </w:p>
    <w:p w14:paraId="4574A295" w14:textId="02438337" w:rsidR="005A6801" w:rsidRDefault="00804110" w:rsidP="005A6801">
      <w:pPr>
        <w:pStyle w:val="a3"/>
        <w:keepNext/>
      </w:pPr>
      <w:r w:rsidRPr="00804110">
        <w:rPr>
          <w:noProof/>
        </w:rPr>
        <w:drawing>
          <wp:inline distT="0" distB="0" distL="0" distR="0" wp14:anchorId="730D87C7" wp14:editId="52307B6D">
            <wp:extent cx="5326380" cy="4167729"/>
            <wp:effectExtent l="0" t="0" r="7620" b="4445"/>
            <wp:docPr id="1222866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66093" name=""/>
                    <pic:cNvPicPr/>
                  </pic:nvPicPr>
                  <pic:blipFill rotWithShape="1">
                    <a:blip r:embed="rId7"/>
                    <a:srcRect t="9059" b="3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101" cy="4175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5DF04A" w14:textId="3DEB09E1" w:rsidR="005A6801" w:rsidRPr="009D3A40" w:rsidRDefault="005A6801" w:rsidP="009D3A40">
      <w:pPr>
        <w:pStyle w:val="a3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 w:rsidRPr="005A6801">
        <w:t xml:space="preserve"> - Трёхмерное поле корреляционного поиска </w:t>
      </w:r>
      <w:r>
        <w:t xml:space="preserve">сигнала </w:t>
      </w:r>
      <w:r>
        <w:rPr>
          <w:lang w:val="en-US"/>
        </w:rPr>
        <w:t>L</w:t>
      </w:r>
      <w:r w:rsidRPr="005A6801">
        <w:t>1</w:t>
      </w:r>
      <w:r>
        <w:rPr>
          <w:lang w:val="en-US"/>
        </w:rPr>
        <w:t>OF</w:t>
      </w:r>
    </w:p>
    <w:p w14:paraId="590940C0" w14:textId="49B56116" w:rsidR="008041C6" w:rsidRDefault="008041C6" w:rsidP="00B2406B">
      <w:pPr>
        <w:jc w:val="both"/>
      </w:pPr>
      <w:r>
        <w:lastRenderedPageBreak/>
        <w:tab/>
        <w:t>В результате выполнения программы (</w:t>
      </w:r>
      <w:r w:rsidR="00F71EA4">
        <w:t>приложение А)</w:t>
      </w:r>
      <w:r w:rsidR="00AA1534">
        <w:t xml:space="preserve"> построили трёхмерное поле корреляционного поиска сигнала </w:t>
      </w:r>
      <w:r w:rsidR="00AA1534">
        <w:rPr>
          <w:lang w:val="en-US"/>
        </w:rPr>
        <w:t>L</w:t>
      </w:r>
      <w:r w:rsidR="00AA1534" w:rsidRPr="00AA1534">
        <w:t>1</w:t>
      </w:r>
      <w:r w:rsidR="00AA1534">
        <w:rPr>
          <w:lang w:val="en-US"/>
        </w:rPr>
        <w:t>OF</w:t>
      </w:r>
      <w:r w:rsidR="00AA1534" w:rsidRPr="00AA1534">
        <w:t xml:space="preserve"> </w:t>
      </w:r>
      <w:r w:rsidR="00AA1534">
        <w:t xml:space="preserve">(рисунок 1), максимальное значение </w:t>
      </w:r>
      <w:r w:rsidR="00C15E93">
        <w:t>отклика составило:</w:t>
      </w:r>
    </w:p>
    <w:p w14:paraId="7B85E2F2" w14:textId="2E13CD9D" w:rsidR="00C15E93" w:rsidRPr="00B2406B" w:rsidRDefault="00000000" w:rsidP="008041C6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max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=336574.31</m:t>
          </m:r>
        </m:oMath>
      </m:oMathPara>
    </w:p>
    <w:p w14:paraId="580D6259" w14:textId="4BFE4A63" w:rsidR="00B2406B" w:rsidRDefault="00B2406B" w:rsidP="002B009E">
      <w:pPr>
        <w:jc w:val="both"/>
        <w:rPr>
          <w:rFonts w:eastAsiaTheme="minorEastAsia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</w:rPr>
        <w:t>Порог обнаружения</w:t>
      </w:r>
      <w:r w:rsidR="009A2D71">
        <w:rPr>
          <w:rFonts w:eastAsiaTheme="minorEastAsia"/>
        </w:rPr>
        <w:t>:</w:t>
      </w:r>
    </w:p>
    <w:p w14:paraId="4B61ACBD" w14:textId="3740CCD1" w:rsidR="009A2D71" w:rsidRPr="00F56D54" w:rsidRDefault="009A2D71" w:rsidP="008041C6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  <w:lang w:val="en-US"/>
            </w:rPr>
            <m:t>=137610.97</m:t>
          </m:r>
        </m:oMath>
      </m:oMathPara>
    </w:p>
    <w:p w14:paraId="23C9D0BF" w14:textId="145F924F" w:rsidR="008041C6" w:rsidRDefault="00F56D54" w:rsidP="0004043A">
      <w:pPr>
        <w:jc w:val="both"/>
      </w:pPr>
      <w:r>
        <w:rPr>
          <w:rFonts w:eastAsiaTheme="minorEastAsia"/>
          <w:lang w:val="en-US"/>
        </w:rPr>
        <w:tab/>
      </w:r>
      <w:r>
        <w:rPr>
          <w:rFonts w:eastAsiaTheme="minorEastAsia"/>
        </w:rPr>
        <w:t>Соответственно, исходя из полученных результато</w:t>
      </w:r>
      <w:r w:rsidR="00321381">
        <w:rPr>
          <w:rFonts w:eastAsiaTheme="minorEastAsia"/>
        </w:rPr>
        <w:t xml:space="preserve">в, можно сделать вывод об обнаружении сигнала, так как максимальное значение </w:t>
      </w:r>
      <w:r w:rsidR="0004043A">
        <w:rPr>
          <w:rFonts w:eastAsiaTheme="minorEastAsia"/>
        </w:rPr>
        <w:t>больше порога обнаружения.</w:t>
      </w:r>
    </w:p>
    <w:p w14:paraId="2FAFA517" w14:textId="10CA767D" w:rsidR="00866803" w:rsidRDefault="00AC77B2" w:rsidP="008041C6">
      <w:pPr>
        <w:pStyle w:val="a9"/>
        <w:numPr>
          <w:ilvl w:val="0"/>
          <w:numId w:val="1"/>
        </w:numPr>
        <w:ind w:left="0" w:firstLine="709"/>
        <w:jc w:val="both"/>
      </w:pPr>
      <w:r w:rsidRPr="00AC77B2">
        <w:t xml:space="preserve">Определить приближенные значения задержки входного сигнала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i/>
              </w:rPr>
              <w:sym w:font="Symbol" w:char="F074"/>
            </m:r>
          </m:e>
          <m:sub>
            <m:r>
              <w:rPr>
                <w:rFonts w:ascii="Cambria Math" w:hAnsi="Cambria Math"/>
              </w:rPr>
              <m:t>з</m:t>
            </m:r>
          </m:sub>
        </m:sSub>
      </m:oMath>
      <w:r w:rsidRPr="00AC77B2">
        <w:t xml:space="preserve"> в мс и доплеровской частоты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  <w:r w:rsidRPr="00AC77B2">
        <w:t xml:space="preserve"> в Гц, соответствующие максимальному корреляционному отклику.</w:t>
      </w:r>
    </w:p>
    <w:p w14:paraId="7DF0B152" w14:textId="615BD589" w:rsidR="00445516" w:rsidRDefault="00445516" w:rsidP="00445516">
      <w:pPr>
        <w:ind w:firstLine="709"/>
        <w:jc w:val="both"/>
      </w:pPr>
      <w:r w:rsidRPr="00445516">
        <w:t>Максимальный корреляционный отклик получен в ячейке поиска (n=904, m=2). Соответствующий сдвиг опорного дальномерного кода составляет:</w:t>
      </w:r>
    </w:p>
    <w:p w14:paraId="5B33EF95" w14:textId="23A7F863" w:rsidR="00923FCE" w:rsidRPr="00EC0DF4" w:rsidRDefault="00000000" w:rsidP="000F04FA">
      <w:pPr>
        <w:ind w:firstLine="709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оп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0.88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>6 мс</m:t>
          </m:r>
        </m:oMath>
      </m:oMathPara>
    </w:p>
    <w:p w14:paraId="7BE42395" w14:textId="5F37E726" w:rsidR="00EC0DF4" w:rsidRDefault="00EC0DF4" w:rsidP="000F04FA">
      <w:pPr>
        <w:ind w:firstLine="709"/>
        <w:rPr>
          <w:rFonts w:eastAsiaTheme="minorEastAsia"/>
          <w:iCs/>
        </w:rPr>
      </w:pPr>
      <w:r>
        <w:rPr>
          <w:rFonts w:eastAsiaTheme="minorEastAsia"/>
          <w:iCs/>
        </w:rPr>
        <w:t>Соответственно оценка задержки входного сигнала:</w:t>
      </w:r>
    </w:p>
    <w:p w14:paraId="4A886727" w14:textId="7219634B" w:rsidR="00EC0DF4" w:rsidRPr="00EC0DF4" w:rsidRDefault="00000000" w:rsidP="00EC0DF4">
      <w:pPr>
        <w:ind w:firstLine="709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з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ДК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оп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0.1164 мс</m:t>
          </m:r>
        </m:oMath>
      </m:oMathPara>
    </w:p>
    <w:p w14:paraId="6B9F722B" w14:textId="5768A734" w:rsidR="00923FCE" w:rsidRDefault="00923FCE" w:rsidP="000F04FA">
      <w:pPr>
        <w:ind w:firstLine="709"/>
        <w:rPr>
          <w:rFonts w:eastAsiaTheme="minorEastAsia"/>
          <w:iCs/>
        </w:rPr>
      </w:pPr>
      <w:r>
        <w:rPr>
          <w:rFonts w:eastAsiaTheme="minorEastAsia"/>
          <w:iCs/>
        </w:rPr>
        <w:t>Значение доплеровской частоты:</w:t>
      </w:r>
    </w:p>
    <w:p w14:paraId="5D38396F" w14:textId="4EA012A7" w:rsidR="008041C6" w:rsidRPr="00167BE6" w:rsidRDefault="00000000" w:rsidP="00167BE6">
      <w:pPr>
        <w:ind w:firstLine="709"/>
        <w:rPr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д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-1500 Гц</m:t>
          </m:r>
        </m:oMath>
      </m:oMathPara>
    </w:p>
    <w:p w14:paraId="57B2E448" w14:textId="18E70381" w:rsidR="00AC77B2" w:rsidRPr="00E61C14" w:rsidRDefault="00167BE6" w:rsidP="00E61C14">
      <w:pPr>
        <w:ind w:firstLine="708"/>
        <w:jc w:val="both"/>
      </w:pPr>
      <w:r>
        <w:rPr>
          <w:b/>
          <w:bCs/>
        </w:rPr>
        <w:t>Вывод:</w:t>
      </w:r>
      <w:r w:rsidR="00B82A90">
        <w:rPr>
          <w:b/>
          <w:bCs/>
        </w:rPr>
        <w:t xml:space="preserve"> </w:t>
      </w:r>
      <w:r w:rsidR="00B82A90">
        <w:t xml:space="preserve">в ходе работы реализован двумерный поиск сигнала ГЛОНАСС </w:t>
      </w:r>
      <w:r w:rsidR="00B82A90">
        <w:rPr>
          <w:lang w:val="en-US"/>
        </w:rPr>
        <w:t>L</w:t>
      </w:r>
      <w:r w:rsidR="00B82A90" w:rsidRPr="00B82A90">
        <w:t>1</w:t>
      </w:r>
      <w:r w:rsidR="00B82A90">
        <w:rPr>
          <w:lang w:val="en-US"/>
        </w:rPr>
        <w:t>OF</w:t>
      </w:r>
      <w:r w:rsidR="00B82A90">
        <w:t xml:space="preserve"> в 919</w:t>
      </w:r>
      <w:r w:rsidR="00EC0DF4">
        <w:t>8</w:t>
      </w:r>
      <w:r w:rsidR="00B82A90">
        <w:t xml:space="preserve"> ячейках.</w:t>
      </w:r>
      <w:r w:rsidR="00917F46">
        <w:t xml:space="preserve"> Построено трехмерное поле поиска сигнала. </w:t>
      </w:r>
      <w:r w:rsidR="001B0897">
        <w:t>По результатам обработки м</w:t>
      </w:r>
      <w:r w:rsidR="00917F46">
        <w:t xml:space="preserve">аксимальное </w:t>
      </w:r>
      <w:r w:rsidR="001B0897">
        <w:t>значение</w:t>
      </w:r>
      <w:r w:rsidR="00917F46">
        <w:t xml:space="preserve"> корреляционного отклика составило</w:t>
      </w:r>
      <w:r w:rsidR="00E61C14">
        <w:t xml:space="preserve"> </w:t>
      </w:r>
      <w:r w:rsidR="00E61C14" w:rsidRPr="00E61C14">
        <w:t>33</w:t>
      </w:r>
      <w:r w:rsidR="00EC0DF4">
        <w:t>6574</w:t>
      </w:r>
      <w:r w:rsidR="00E61C14" w:rsidRPr="00E61C14">
        <w:t>.</w:t>
      </w:r>
      <w:r w:rsidR="00EC0DF4">
        <w:t>31</w:t>
      </w:r>
      <w:r w:rsidR="00917F46">
        <w:rPr>
          <w:rFonts w:eastAsiaTheme="minorEastAsia"/>
        </w:rPr>
        <w:t>, по</w:t>
      </w:r>
      <w:r w:rsidR="008568C1">
        <w:rPr>
          <w:rFonts w:eastAsiaTheme="minorEastAsia"/>
        </w:rPr>
        <w:t xml:space="preserve">рог в свою очередь </w:t>
      </w:r>
      <w:r w:rsidR="00A31BB7">
        <w:rPr>
          <w:rFonts w:eastAsiaTheme="minorEastAsia"/>
        </w:rPr>
        <w:t xml:space="preserve">в рамках принятых допущений </w:t>
      </w:r>
      <w:r w:rsidR="008568C1">
        <w:rPr>
          <w:rFonts w:eastAsiaTheme="minorEastAsia"/>
        </w:rPr>
        <w:t>составляет</w:t>
      </w:r>
      <w:r w:rsidR="00E61C14">
        <w:rPr>
          <w:rFonts w:eastAsiaTheme="minorEastAsia"/>
        </w:rPr>
        <w:t xml:space="preserve"> </w:t>
      </w:r>
      <w:r w:rsidR="00EC0DF4">
        <w:rPr>
          <w:rFonts w:eastAsiaTheme="minorEastAsia"/>
        </w:rPr>
        <w:t>137610</w:t>
      </w:r>
      <w:r w:rsidR="00E61C14" w:rsidRPr="00E61C14">
        <w:rPr>
          <w:rFonts w:eastAsiaTheme="minorEastAsia"/>
        </w:rPr>
        <w:t>.97</w:t>
      </w:r>
      <w:r w:rsidR="008568C1">
        <w:rPr>
          <w:rFonts w:eastAsiaTheme="minorEastAsia"/>
        </w:rPr>
        <w:t>.</w:t>
      </w:r>
    </w:p>
    <w:p w14:paraId="0E8DBDE5" w14:textId="3731A09F" w:rsidR="00EC0DF4" w:rsidRPr="006F56FA" w:rsidRDefault="00EC0DF4" w:rsidP="00EC0DF4">
      <w:pPr>
        <w:ind w:firstLine="708"/>
        <w:jc w:val="both"/>
      </w:pPr>
      <w:r>
        <w:rPr>
          <w:rFonts w:eastAsiaTheme="minorEastAsia"/>
        </w:rPr>
        <w:lastRenderedPageBreak/>
        <w:t xml:space="preserve">Положение максимума соответствует сдвигу опорного кода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τ</m:t>
            </m:r>
          </m:e>
          <m:sub>
            <m:r>
              <w:rPr>
                <w:rFonts w:ascii="Cambria Math" w:eastAsiaTheme="minorEastAsia" w:hAnsi="Cambria Math"/>
              </w:rPr>
              <m:t>оп</m:t>
            </m:r>
          </m:sub>
        </m:sSub>
      </m:oMath>
      <w:r>
        <w:rPr>
          <w:rFonts w:eastAsiaTheme="minorEastAsia"/>
        </w:rPr>
        <w:t xml:space="preserve"> = 0.8836 мс (ячейка n = 904, m = 2) и доплеровской частоте -1500 Гц. Здесь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τ</m:t>
            </m:r>
          </m:e>
          <m:sub>
            <m:r>
              <w:rPr>
                <w:rFonts w:ascii="Cambria Math" w:eastAsiaTheme="minorEastAsia" w:hAnsi="Cambria Math"/>
              </w:rPr>
              <m:t>оп</m:t>
            </m:r>
          </m:sub>
        </m:sSub>
      </m:oMath>
      <w:r>
        <w:rPr>
          <w:rFonts w:eastAsiaTheme="minorEastAsia"/>
        </w:rPr>
        <w:t xml:space="preserve"> – координата поиска для опорного кода </w:t>
      </w:r>
      <w:proofErr w:type="gramStart"/>
      <w:r>
        <w:rPr>
          <w:rFonts w:eastAsiaTheme="minorEastAsia"/>
        </w:rPr>
        <w:t>G(</w:t>
      </w:r>
      <w:proofErr w:type="gramEnd"/>
      <w:r>
        <w:rPr>
          <w:rFonts w:eastAsiaTheme="minorEastAsia"/>
        </w:rPr>
        <w:t xml:space="preserve">t +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τ</m:t>
            </m:r>
          </m:e>
          <m:sub>
            <m:r>
              <w:rPr>
                <w:rFonts w:ascii="Cambria Math" w:eastAsiaTheme="minorEastAsia" w:hAnsi="Cambria Math"/>
              </w:rPr>
              <m:t>оп</m:t>
            </m:r>
          </m:sub>
        </m:sSub>
      </m:oMath>
      <w:r>
        <w:rPr>
          <w:rFonts w:eastAsiaTheme="minorEastAsia"/>
        </w:rPr>
        <w:t>).</w:t>
      </w:r>
    </w:p>
    <w:p w14:paraId="198F90A9" w14:textId="4C2677F0" w:rsidR="00102F03" w:rsidRPr="00445516" w:rsidRDefault="001611D4" w:rsidP="00AD3F1B">
      <w:pPr>
        <w:pStyle w:val="1"/>
        <w:rPr>
          <w:lang w:val="en-US"/>
        </w:rPr>
      </w:pPr>
      <w:r>
        <w:t>Приложение</w:t>
      </w:r>
      <w:r w:rsidRPr="00F956B7">
        <w:rPr>
          <w:lang w:val="en-US"/>
        </w:rPr>
        <w:t xml:space="preserve"> </w:t>
      </w:r>
      <w:r>
        <w:t>А</w:t>
      </w:r>
    </w:p>
    <w:p w14:paraId="3BAEF63A" w14:textId="77777777" w:rsidR="00AD3F1B" w:rsidRP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 w:rsidRPr="00AD3F1B"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  <w:lang w:val="en-US"/>
        </w:rPr>
        <w:t>import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proofErr w:type="spell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numpy</w:t>
      </w:r>
      <w:proofErr w:type="spellEnd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D3F1B"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  <w:lang w:val="en-US"/>
        </w:rPr>
        <w:t>as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np</w:t>
      </w:r>
    </w:p>
    <w:p w14:paraId="4228EEFB" w14:textId="77777777" w:rsidR="00AD3F1B" w:rsidRP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 w:rsidRPr="00AD3F1B"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  <w:lang w:val="en-US"/>
        </w:rPr>
        <w:t>import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matplotlib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.</w:t>
      </w:r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pyplot</w:t>
      </w:r>
      <w:proofErr w:type="spellEnd"/>
      <w:proofErr w:type="gramEnd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D3F1B"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  <w:lang w:val="en-US"/>
        </w:rPr>
        <w:t>as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proofErr w:type="spell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plt</w:t>
      </w:r>
      <w:proofErr w:type="spellEnd"/>
    </w:p>
    <w:p w14:paraId="3764D9D8" w14:textId="77777777" w:rsidR="00AD3F1B" w:rsidRP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 w:rsidRPr="00AD3F1B"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  <w:lang w:val="en-US"/>
        </w:rPr>
        <w:t>from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matplotlib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.</w:t>
      </w:r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ticker</w:t>
      </w:r>
      <w:proofErr w:type="spellEnd"/>
      <w:proofErr w:type="gramEnd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D3F1B"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  <w:lang w:val="en-US"/>
        </w:rPr>
        <w:t>import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proofErr w:type="spell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ScalarFormatter</w:t>
      </w:r>
      <w:proofErr w:type="spellEnd"/>
    </w:p>
    <w:p w14:paraId="3305F1F6" w14:textId="77777777" w:rsidR="00AD3F1B" w:rsidRP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proofErr w:type="spellStart"/>
      <w:proofErr w:type="gram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plt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.</w:t>
      </w:r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rcParams</w:t>
      </w:r>
      <w:proofErr w:type="spellEnd"/>
      <w:proofErr w:type="gramEnd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[</w:t>
      </w:r>
      <w:r w:rsidRPr="00AD3F1B">
        <w:rPr>
          <w:rFonts w:ascii="Courier New" w:hAnsi="Courier New" w:cs="Courier New"/>
          <w:color w:val="808080"/>
          <w:kern w:val="0"/>
          <w:sz w:val="20"/>
          <w:szCs w:val="20"/>
          <w:highlight w:val="white"/>
          <w:lang w:val="en-US"/>
        </w:rPr>
        <w:t>'</w:t>
      </w:r>
      <w:proofErr w:type="spellStart"/>
      <w:proofErr w:type="gramStart"/>
      <w:r w:rsidRPr="00AD3F1B">
        <w:rPr>
          <w:rFonts w:ascii="Courier New" w:hAnsi="Courier New" w:cs="Courier New"/>
          <w:color w:val="808080"/>
          <w:kern w:val="0"/>
          <w:sz w:val="20"/>
          <w:szCs w:val="20"/>
          <w:highlight w:val="white"/>
          <w:lang w:val="en-US"/>
        </w:rPr>
        <w:t>font.family</w:t>
      </w:r>
      <w:proofErr w:type="spellEnd"/>
      <w:proofErr w:type="gramEnd"/>
      <w:r w:rsidRPr="00AD3F1B">
        <w:rPr>
          <w:rFonts w:ascii="Courier New" w:hAnsi="Courier New" w:cs="Courier New"/>
          <w:color w:val="808080"/>
          <w:kern w:val="0"/>
          <w:sz w:val="20"/>
          <w:szCs w:val="20"/>
          <w:highlight w:val="white"/>
          <w:lang w:val="en-US"/>
        </w:rPr>
        <w:t>'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]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=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D3F1B">
        <w:rPr>
          <w:rFonts w:ascii="Courier New" w:hAnsi="Courier New" w:cs="Courier New"/>
          <w:color w:val="808080"/>
          <w:kern w:val="0"/>
          <w:sz w:val="20"/>
          <w:szCs w:val="20"/>
          <w:highlight w:val="white"/>
          <w:lang w:val="en-US"/>
        </w:rPr>
        <w:t>'Times New Roman'</w:t>
      </w:r>
    </w:p>
    <w:p w14:paraId="06203094" w14:textId="77777777" w:rsidR="00AD3F1B" w:rsidRP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</w:p>
    <w:p w14:paraId="1BF458D0" w14:textId="55F99204" w:rsidR="00AD3F1B" w:rsidRP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 w:rsidRPr="00AD3F1B">
        <w:rPr>
          <w:rFonts w:ascii="Courier New" w:hAnsi="Courier New" w:cs="Courier New"/>
          <w:color w:val="008000"/>
          <w:kern w:val="0"/>
          <w:sz w:val="20"/>
          <w:szCs w:val="20"/>
          <w:highlight w:val="white"/>
          <w:lang w:val="en-US"/>
        </w:rPr>
        <w:t xml:space="preserve"># 1. </w:t>
      </w:r>
      <w:r w:rsidRPr="00AD3F1B">
        <w:rPr>
          <w:rFonts w:ascii="Courier New" w:hAnsi="Courier New" w:cs="Courier New"/>
          <w:color w:val="008000"/>
          <w:kern w:val="0"/>
          <w:sz w:val="20"/>
          <w:szCs w:val="20"/>
        </w:rPr>
        <w:t>Объявление переменных из файлов</w:t>
      </w:r>
    </w:p>
    <w:p w14:paraId="07FFDC23" w14:textId="77777777" w:rsidR="00AD3F1B" w:rsidRP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Y 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=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np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.</w:t>
      </w:r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loadtxt</w:t>
      </w:r>
      <w:proofErr w:type="spellEnd"/>
      <w:proofErr w:type="gramEnd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(</w:t>
      </w:r>
      <w:r w:rsidRPr="00AD3F1B">
        <w:rPr>
          <w:rFonts w:ascii="Courier New" w:hAnsi="Courier New" w:cs="Courier New"/>
          <w:color w:val="808080"/>
          <w:kern w:val="0"/>
          <w:sz w:val="20"/>
          <w:szCs w:val="20"/>
          <w:highlight w:val="white"/>
          <w:lang w:val="en-US"/>
        </w:rPr>
        <w:t>'Yvar5.txt'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)</w:t>
      </w:r>
    </w:p>
    <w:p w14:paraId="7DACE382" w14:textId="77777777" w:rsidR="00AD3F1B" w:rsidRP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dk 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=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np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.</w:t>
      </w:r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loadtxt</w:t>
      </w:r>
      <w:proofErr w:type="spellEnd"/>
      <w:proofErr w:type="gramEnd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(</w:t>
      </w:r>
      <w:r w:rsidRPr="00AD3F1B">
        <w:rPr>
          <w:rFonts w:ascii="Courier New" w:hAnsi="Courier New" w:cs="Courier New"/>
          <w:color w:val="808080"/>
          <w:kern w:val="0"/>
          <w:sz w:val="20"/>
          <w:szCs w:val="20"/>
          <w:highlight w:val="white"/>
          <w:lang w:val="en-US"/>
        </w:rPr>
        <w:t>'DK_LxOF.txt'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)</w:t>
      </w:r>
    </w:p>
    <w:p w14:paraId="6CA0E64A" w14:textId="5B6E995F" w:rsid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 xml:space="preserve"># 2. </w:t>
      </w:r>
      <w:r w:rsidRPr="00AD3F1B">
        <w:rPr>
          <w:rFonts w:ascii="Courier New" w:hAnsi="Courier New" w:cs="Courier New"/>
          <w:color w:val="008000"/>
          <w:kern w:val="0"/>
          <w:sz w:val="20"/>
          <w:szCs w:val="20"/>
        </w:rPr>
        <w:t>Исходные данные</w:t>
      </w:r>
    </w:p>
    <w:p w14:paraId="73AF8CA8" w14:textId="77777777" w:rsid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Fd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33e6</w:t>
      </w:r>
    </w:p>
    <w:p w14:paraId="30B3F8E7" w14:textId="77777777" w:rsid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f0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8e6</w:t>
      </w:r>
    </w:p>
    <w:p w14:paraId="036070BE" w14:textId="77777777" w:rsidR="00AD3F1B" w:rsidRPr="00445516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proofErr w:type="spell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Tdk</w:t>
      </w:r>
      <w:proofErr w:type="spellEnd"/>
      <w:r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 w:rsidRPr="00445516"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0.001</w:t>
      </w:r>
    </w:p>
    <w:p w14:paraId="25D1CCB1" w14:textId="77777777" w:rsidR="00AD3F1B" w:rsidRPr="00445516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N</w:t>
      </w:r>
      <w:r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AD3F1B">
        <w:rPr>
          <w:rFonts w:ascii="Courier New" w:hAnsi="Courier New" w:cs="Courier New"/>
          <w:b/>
          <w:bCs/>
          <w:color w:val="880088"/>
          <w:kern w:val="0"/>
          <w:sz w:val="20"/>
          <w:szCs w:val="20"/>
          <w:highlight w:val="white"/>
          <w:lang w:val="en-US"/>
        </w:rPr>
        <w:t>len</w:t>
      </w:r>
      <w:proofErr w:type="spellEnd"/>
      <w:r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Y</w:t>
      </w:r>
      <w:r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7CA66775" w14:textId="77777777" w:rsidR="00AD3F1B" w:rsidRPr="00445516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t</w:t>
      </w:r>
      <w:r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gram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np</w:t>
      </w:r>
      <w:r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proofErr w:type="spellStart"/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arange</w:t>
      </w:r>
      <w:proofErr w:type="spellEnd"/>
      <w:proofErr w:type="gramEnd"/>
      <w:r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N</w:t>
      </w:r>
      <w:r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/</w:t>
      </w:r>
      <w:r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Fd</w:t>
      </w:r>
      <w:proofErr w:type="spellEnd"/>
    </w:p>
    <w:p w14:paraId="16DBE672" w14:textId="77777777" w:rsid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3. Сетка поиска</w:t>
      </w:r>
    </w:p>
    <w:p w14:paraId="0D246F78" w14:textId="77777777" w:rsidR="00AD3F1B" w:rsidRPr="00445516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proofErr w:type="spellStart"/>
      <w:r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freq</w:t>
      </w:r>
      <w:proofErr w:type="spellEnd"/>
      <w:r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=</w:t>
      </w:r>
      <w:r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np</w:t>
      </w:r>
      <w:r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.</w:t>
      </w:r>
      <w:r w:rsidRPr="00445516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linspace</w:t>
      </w:r>
      <w:proofErr w:type="spellEnd"/>
      <w:proofErr w:type="gramEnd"/>
      <w:r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(-</w:t>
      </w:r>
      <w:r w:rsidRPr="00445516"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val="en-US"/>
        </w:rPr>
        <w:t>2000</w:t>
      </w:r>
      <w:r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,</w:t>
      </w:r>
      <w:r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445516"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val="en-US"/>
        </w:rPr>
        <w:t>2000</w:t>
      </w:r>
      <w:r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,</w:t>
      </w:r>
      <w:r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445516"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val="en-US"/>
        </w:rPr>
        <w:t>9</w:t>
      </w:r>
      <w:r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)</w:t>
      </w:r>
    </w:p>
    <w:p w14:paraId="49D51015" w14:textId="77777777" w:rsidR="00AD3F1B" w:rsidRPr="00445516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tau </w:t>
      </w:r>
      <w:r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=</w:t>
      </w:r>
      <w:r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np</w:t>
      </w:r>
      <w:r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.</w:t>
      </w:r>
      <w:r w:rsidRPr="00445516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arange</w:t>
      </w:r>
      <w:proofErr w:type="spellEnd"/>
      <w:proofErr w:type="gramEnd"/>
      <w:r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(</w:t>
      </w:r>
      <w:r w:rsidRPr="00445516"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val="en-US"/>
        </w:rPr>
        <w:t>1022</w:t>
      </w:r>
      <w:r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)</w:t>
      </w:r>
      <w:r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*</w:t>
      </w:r>
      <w:r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proofErr w:type="spellStart"/>
      <w:r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Tdk</w:t>
      </w:r>
      <w:proofErr w:type="spellEnd"/>
      <w:r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/</w:t>
      </w:r>
      <w:r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445516"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val="en-US"/>
        </w:rPr>
        <w:t>1022</w:t>
      </w:r>
    </w:p>
    <w:p w14:paraId="0DD6C608" w14:textId="77777777" w:rsid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4. Порог обнаружения</w:t>
      </w:r>
    </w:p>
    <w:p w14:paraId="0377D091" w14:textId="77777777" w:rsidR="00AD3F1B" w:rsidRPr="00445516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proofErr w:type="spell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sa</w:t>
      </w:r>
      <w:proofErr w:type="spellEnd"/>
      <w:r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 w:rsidRPr="00445516"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0.06</w:t>
      </w:r>
    </w:p>
    <w:p w14:paraId="2688EBDF" w14:textId="77777777" w:rsidR="00AD3F1B" w:rsidRPr="00445516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proofErr w:type="spell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sn</w:t>
      </w:r>
      <w:proofErr w:type="spellEnd"/>
      <w:r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 w:rsidRPr="00445516"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</w:p>
    <w:p w14:paraId="6DCD8F65" w14:textId="77777777" w:rsidR="00AD3F1B" w:rsidRPr="00445516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q</w:t>
      </w:r>
      <w:r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N</w:t>
      </w:r>
      <w:r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sa</w:t>
      </w:r>
      <w:proofErr w:type="spellEnd"/>
      <w:r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**</w:t>
      </w:r>
      <w:r w:rsidRPr="00445516"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/</w:t>
      </w:r>
      <w:r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 w:rsidRPr="00445516"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sn</w:t>
      </w:r>
      <w:proofErr w:type="spellEnd"/>
      <w:r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**</w:t>
      </w:r>
      <w:r w:rsidRPr="00445516"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0202F72D" w14:textId="77777777" w:rsidR="00AD3F1B" w:rsidRP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h 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=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N 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*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proofErr w:type="spell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sn</w:t>
      </w:r>
      <w:proofErr w:type="spellEnd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**</w:t>
      </w:r>
      <w:r w:rsidRPr="00AD3F1B"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val="en-US"/>
        </w:rPr>
        <w:t>2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*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(</w:t>
      </w:r>
      <w:r w:rsidRPr="00AD3F1B"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val="en-US"/>
        </w:rPr>
        <w:t>1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+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q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)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/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q 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*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proofErr w:type="gram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np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.</w:t>
      </w:r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log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(</w:t>
      </w:r>
      <w:proofErr w:type="gramEnd"/>
      <w:r w:rsidRPr="00AD3F1B"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val="en-US"/>
        </w:rPr>
        <w:t>1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+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q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)</w:t>
      </w:r>
    </w:p>
    <w:p w14:paraId="46D138F6" w14:textId="77777777" w:rsidR="00AD3F1B" w:rsidRP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 w:rsidRPr="00AD3F1B">
        <w:rPr>
          <w:rFonts w:ascii="Courier New" w:hAnsi="Courier New" w:cs="Courier New"/>
          <w:color w:val="008000"/>
          <w:kern w:val="0"/>
          <w:sz w:val="20"/>
          <w:szCs w:val="20"/>
          <w:highlight w:val="white"/>
          <w:lang w:val="en-US"/>
        </w:rPr>
        <w:t xml:space="preserve"># 5.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Синфазная</w:t>
      </w:r>
      <w:r w:rsidRPr="00AD3F1B">
        <w:rPr>
          <w:rFonts w:ascii="Courier New" w:hAnsi="Courier New" w:cs="Courier New"/>
          <w:color w:val="008000"/>
          <w:kern w:val="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и</w:t>
      </w:r>
      <w:r w:rsidRPr="00AD3F1B">
        <w:rPr>
          <w:rFonts w:ascii="Courier New" w:hAnsi="Courier New" w:cs="Courier New"/>
          <w:color w:val="008000"/>
          <w:kern w:val="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квадратурная</w:t>
      </w:r>
      <w:r w:rsidRPr="00AD3F1B">
        <w:rPr>
          <w:rFonts w:ascii="Courier New" w:hAnsi="Courier New" w:cs="Courier New"/>
          <w:color w:val="008000"/>
          <w:kern w:val="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составляющие</w:t>
      </w:r>
    </w:p>
    <w:p w14:paraId="63831760" w14:textId="77777777" w:rsidR="00AD3F1B" w:rsidRP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proofErr w:type="spell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Yc</w:t>
      </w:r>
      <w:proofErr w:type="spellEnd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=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Y</w:t>
      </w:r>
      <w:proofErr w:type="gramStart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[:,</w:t>
      </w:r>
      <w:proofErr w:type="gramEnd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D3F1B">
        <w:rPr>
          <w:rFonts w:ascii="Courier New" w:hAnsi="Courier New" w:cs="Courier New"/>
          <w:b/>
          <w:bCs/>
          <w:color w:val="880088"/>
          <w:kern w:val="0"/>
          <w:sz w:val="20"/>
          <w:szCs w:val="20"/>
          <w:highlight w:val="white"/>
          <w:lang w:val="en-US"/>
        </w:rPr>
        <w:t>None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]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*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np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.</w:t>
      </w:r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cos</w:t>
      </w:r>
      <w:proofErr w:type="spellEnd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(</w:t>
      </w:r>
      <w:proofErr w:type="gramEnd"/>
      <w:r w:rsidRPr="00AD3F1B"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val="en-US"/>
        </w:rPr>
        <w:t>2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*</w:t>
      </w:r>
      <w:proofErr w:type="spell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np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.</w:t>
      </w:r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pi</w:t>
      </w:r>
      <w:proofErr w:type="spellEnd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*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t</w:t>
      </w:r>
      <w:proofErr w:type="gramStart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[:,</w:t>
      </w:r>
      <w:proofErr w:type="gramEnd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proofErr w:type="gramStart"/>
      <w:r w:rsidRPr="00AD3F1B">
        <w:rPr>
          <w:rFonts w:ascii="Courier New" w:hAnsi="Courier New" w:cs="Courier New"/>
          <w:b/>
          <w:bCs/>
          <w:color w:val="880088"/>
          <w:kern w:val="0"/>
          <w:sz w:val="20"/>
          <w:szCs w:val="20"/>
          <w:highlight w:val="white"/>
          <w:lang w:val="en-US"/>
        </w:rPr>
        <w:t>None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]*</w:t>
      </w:r>
      <w:proofErr w:type="gramEnd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(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f0 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+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proofErr w:type="spell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freq</w:t>
      </w:r>
      <w:proofErr w:type="spellEnd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))</w:t>
      </w:r>
    </w:p>
    <w:p w14:paraId="37249ED5" w14:textId="77777777" w:rsidR="00AD3F1B" w:rsidRP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Ys 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=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Y</w:t>
      </w:r>
      <w:proofErr w:type="gramStart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[:,</w:t>
      </w:r>
      <w:proofErr w:type="gramEnd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D3F1B">
        <w:rPr>
          <w:rFonts w:ascii="Courier New" w:hAnsi="Courier New" w:cs="Courier New"/>
          <w:b/>
          <w:bCs/>
          <w:color w:val="880088"/>
          <w:kern w:val="0"/>
          <w:sz w:val="20"/>
          <w:szCs w:val="20"/>
          <w:highlight w:val="white"/>
          <w:lang w:val="en-US"/>
        </w:rPr>
        <w:t>None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]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*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np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.</w:t>
      </w:r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sin</w:t>
      </w:r>
      <w:proofErr w:type="spellEnd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(</w:t>
      </w:r>
      <w:proofErr w:type="gramEnd"/>
      <w:r w:rsidRPr="00AD3F1B"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val="en-US"/>
        </w:rPr>
        <w:t>2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*</w:t>
      </w:r>
      <w:proofErr w:type="spell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np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.</w:t>
      </w:r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pi</w:t>
      </w:r>
      <w:proofErr w:type="spellEnd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*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t</w:t>
      </w:r>
      <w:proofErr w:type="gramStart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[:,</w:t>
      </w:r>
      <w:proofErr w:type="gramEnd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proofErr w:type="gramStart"/>
      <w:r w:rsidRPr="00AD3F1B">
        <w:rPr>
          <w:rFonts w:ascii="Courier New" w:hAnsi="Courier New" w:cs="Courier New"/>
          <w:b/>
          <w:bCs/>
          <w:color w:val="880088"/>
          <w:kern w:val="0"/>
          <w:sz w:val="20"/>
          <w:szCs w:val="20"/>
          <w:highlight w:val="white"/>
          <w:lang w:val="en-US"/>
        </w:rPr>
        <w:t>None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]*</w:t>
      </w:r>
      <w:proofErr w:type="gramEnd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(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f0 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+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proofErr w:type="spell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freq</w:t>
      </w:r>
      <w:proofErr w:type="spellEnd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))</w:t>
      </w:r>
    </w:p>
    <w:p w14:paraId="12EE2CDF" w14:textId="77777777" w:rsid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6. Поиск корреляционного максимума</w:t>
      </w:r>
    </w:p>
    <w:p w14:paraId="563C122B" w14:textId="77777777" w:rsidR="00AD3F1B" w:rsidRPr="00445516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X2 </w:t>
      </w:r>
      <w:r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=</w:t>
      </w:r>
      <w:r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np</w:t>
      </w:r>
      <w:r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.</w:t>
      </w:r>
      <w:r w:rsidRPr="00445516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zeros</w:t>
      </w:r>
      <w:proofErr w:type="spellEnd"/>
      <w:proofErr w:type="gramEnd"/>
      <w:r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((</w:t>
      </w:r>
      <w:r w:rsidRPr="00445516"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val="en-US"/>
        </w:rPr>
        <w:t>1022</w:t>
      </w:r>
      <w:r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,</w:t>
      </w:r>
      <w:r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445516"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val="en-US"/>
        </w:rPr>
        <w:t>9</w:t>
      </w:r>
      <w:r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))</w:t>
      </w:r>
    </w:p>
    <w:p w14:paraId="5991ED70" w14:textId="77777777" w:rsidR="00AD3F1B" w:rsidRP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 w:rsidRPr="00AD3F1B"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  <w:lang w:val="en-US"/>
        </w:rPr>
        <w:t>for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n </w:t>
      </w:r>
      <w:r w:rsidRPr="00AD3F1B"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  <w:lang w:val="en-US"/>
        </w:rPr>
        <w:t>in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proofErr w:type="gramStart"/>
      <w:r w:rsidRPr="00AD3F1B">
        <w:rPr>
          <w:rFonts w:ascii="Courier New" w:hAnsi="Courier New" w:cs="Courier New"/>
          <w:b/>
          <w:bCs/>
          <w:color w:val="880088"/>
          <w:kern w:val="0"/>
          <w:sz w:val="20"/>
          <w:szCs w:val="20"/>
          <w:highlight w:val="white"/>
          <w:lang w:val="en-US"/>
        </w:rPr>
        <w:t>range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(</w:t>
      </w:r>
      <w:proofErr w:type="gramEnd"/>
      <w:r w:rsidRPr="00AD3F1B"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val="en-US"/>
        </w:rPr>
        <w:t>1022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):</w:t>
      </w:r>
    </w:p>
    <w:p w14:paraId="4E4EB827" w14:textId="77777777" w:rsidR="00AD3F1B" w:rsidRP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   phase 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=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(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t 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/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proofErr w:type="spell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Tdk</w:t>
      </w:r>
      <w:proofErr w:type="spellEnd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+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tau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[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n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]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/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proofErr w:type="spell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Tdk</w:t>
      </w:r>
      <w:proofErr w:type="spellEnd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)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%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D3F1B"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val="en-US"/>
        </w:rPr>
        <w:t>1</w:t>
      </w:r>
    </w:p>
    <w:p w14:paraId="3CFBA189" w14:textId="77777777" w:rsidR="00AD3F1B" w:rsidRP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   G 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=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proofErr w:type="gram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dk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[</w:t>
      </w:r>
      <w:proofErr w:type="gramEnd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(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phase 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*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D3F1B"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val="en-US"/>
        </w:rPr>
        <w:t>511</w:t>
      </w:r>
      <w:proofErr w:type="gramStart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).</w:t>
      </w:r>
      <w:proofErr w:type="spellStart"/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astype</w:t>
      </w:r>
      <w:proofErr w:type="spellEnd"/>
      <w:proofErr w:type="gramEnd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(</w:t>
      </w:r>
      <w:r w:rsidRPr="00AD3F1B">
        <w:rPr>
          <w:rFonts w:ascii="Courier New" w:hAnsi="Courier New" w:cs="Courier New"/>
          <w:b/>
          <w:bCs/>
          <w:color w:val="880088"/>
          <w:kern w:val="0"/>
          <w:sz w:val="20"/>
          <w:szCs w:val="20"/>
          <w:highlight w:val="white"/>
          <w:lang w:val="en-US"/>
        </w:rPr>
        <w:t>int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)]</w:t>
      </w:r>
    </w:p>
    <w:p w14:paraId="796971D1" w14:textId="1FD1E473" w:rsidR="00AD3F1B" w:rsidRP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AD3F1B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I = </w:t>
      </w:r>
      <w:proofErr w:type="spellStart"/>
      <w:proofErr w:type="gram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np.sum</w:t>
      </w:r>
      <w:proofErr w:type="spellEnd"/>
      <w:r w:rsidRPr="00AD3F1B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(</w:t>
      </w:r>
      <w:proofErr w:type="spellStart"/>
      <w:proofErr w:type="gramEnd"/>
      <w:r w:rsidRPr="00AD3F1B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Yc</w:t>
      </w:r>
      <w:proofErr w:type="spellEnd"/>
      <w:r w:rsidRPr="00AD3F1B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* G</w:t>
      </w:r>
      <w:proofErr w:type="gram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[:,</w:t>
      </w:r>
      <w:proofErr w:type="gramEnd"/>
      <w:r w:rsidRPr="00AD3F1B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None], axis=0)</w:t>
      </w:r>
    </w:p>
    <w:p w14:paraId="0D6E9214" w14:textId="77777777" w:rsidR="00445516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 w:rsidRPr="00AD3F1B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Q = </w:t>
      </w:r>
      <w:proofErr w:type="spellStart"/>
      <w:proofErr w:type="gram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np.sum</w:t>
      </w:r>
      <w:proofErr w:type="spellEnd"/>
      <w:r w:rsidRPr="00AD3F1B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(</w:t>
      </w:r>
      <w:proofErr w:type="gramEnd"/>
      <w:r w:rsidRPr="00AD3F1B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Ys * G</w:t>
      </w:r>
      <w:proofErr w:type="gram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[:,</w:t>
      </w:r>
      <w:proofErr w:type="gramEnd"/>
      <w:r w:rsidRPr="00AD3F1B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None], axis=0)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   </w:t>
      </w:r>
    </w:p>
    <w:p w14:paraId="6E28DD4E" w14:textId="72D9FA0E" w:rsidR="00AD3F1B" w:rsidRPr="00445516" w:rsidRDefault="00445516" w:rsidP="004455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 w:rsidR="00AD3F1B"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X</w:t>
      </w:r>
      <w:r w:rsidR="00AD3F1B"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2</w:t>
      </w:r>
      <w:r w:rsidR="00AD3F1B"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 w:rsidR="00AD3F1B"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n</w:t>
      </w:r>
      <w:r w:rsidR="00AD3F1B"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 w:rsidR="00AD3F1B"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 w:rsidR="00AD3F1B"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 w:rsidR="00AD3F1B"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 w:rsidR="00AD3F1B"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I</w:t>
      </w:r>
      <w:r w:rsidR="00AD3F1B"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**</w:t>
      </w:r>
      <w:r w:rsidR="00AD3F1B" w:rsidRPr="00445516"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 w:rsidR="00AD3F1B"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 w:rsidR="00AD3F1B"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 w:rsidR="00AD3F1B"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 w:rsidR="00AD3F1B"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Q</w:t>
      </w:r>
      <w:r w:rsidR="00AD3F1B"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**</w:t>
      </w:r>
      <w:r w:rsidR="00AD3F1B" w:rsidRPr="00445516"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</w:p>
    <w:p w14:paraId="30BEF232" w14:textId="77777777" w:rsidR="00AD3F1B" w:rsidRPr="00445516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 w:rsidRPr="00445516"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 xml:space="preserve"># 7.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Результаты</w:t>
      </w:r>
      <w:r w:rsidRPr="00445516"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поиска</w:t>
      </w:r>
    </w:p>
    <w:p w14:paraId="285E418E" w14:textId="77777777" w:rsidR="00AD3F1B" w:rsidRP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n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,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m 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=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np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.</w:t>
      </w:r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unravel</w:t>
      </w:r>
      <w:proofErr w:type="gramEnd"/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_index</w:t>
      </w:r>
      <w:proofErr w:type="spellEnd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(</w:t>
      </w:r>
      <w:proofErr w:type="spellStart"/>
      <w:proofErr w:type="gram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np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.</w:t>
      </w:r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argmax</w:t>
      </w:r>
      <w:proofErr w:type="spellEnd"/>
      <w:proofErr w:type="gramEnd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(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X2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),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X</w:t>
      </w:r>
      <w:proofErr w:type="gram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2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.</w:t>
      </w:r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shape</w:t>
      </w:r>
      <w:proofErr w:type="gramEnd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)</w:t>
      </w:r>
    </w:p>
    <w:p w14:paraId="4305B2D0" w14:textId="77777777" w:rsidR="00AD3F1B" w:rsidRP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proofErr w:type="spell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Xmax</w:t>
      </w:r>
      <w:proofErr w:type="spellEnd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=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X2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[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n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,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m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]</w:t>
      </w:r>
    </w:p>
    <w:p w14:paraId="4CA9A151" w14:textId="77777777" w:rsidR="00AD3F1B" w:rsidRPr="00445516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proofErr w:type="gramStart"/>
      <w:r w:rsidRPr="00AD3F1B">
        <w:rPr>
          <w:rFonts w:ascii="Courier New" w:hAnsi="Courier New" w:cs="Courier New"/>
          <w:b/>
          <w:bCs/>
          <w:color w:val="880088"/>
          <w:kern w:val="0"/>
          <w:sz w:val="20"/>
          <w:szCs w:val="20"/>
          <w:highlight w:val="white"/>
          <w:lang w:val="en-US"/>
        </w:rPr>
        <w:t>print</w:t>
      </w:r>
      <w:r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proofErr w:type="gramEnd"/>
      <w:r w:rsidRPr="00445516"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Максимум</w:t>
      </w:r>
      <w:r w:rsidRPr="00445516"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отклика</w:t>
      </w:r>
      <w:r w:rsidRPr="00445516"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 xml:space="preserve"> </w:t>
      </w:r>
      <w:r w:rsidRPr="00AD3F1B">
        <w:rPr>
          <w:rFonts w:ascii="Courier New" w:hAnsi="Courier New" w:cs="Courier New"/>
          <w:color w:val="808080"/>
          <w:kern w:val="0"/>
          <w:sz w:val="20"/>
          <w:szCs w:val="20"/>
          <w:highlight w:val="white"/>
          <w:lang w:val="en-US"/>
        </w:rPr>
        <w:t>X</w:t>
      </w:r>
      <w:r w:rsidRPr="00445516"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2</w:t>
      </w:r>
      <w:r w:rsidRPr="00AD3F1B">
        <w:rPr>
          <w:rFonts w:ascii="Courier New" w:hAnsi="Courier New" w:cs="Courier New"/>
          <w:color w:val="808080"/>
          <w:kern w:val="0"/>
          <w:sz w:val="20"/>
          <w:szCs w:val="20"/>
          <w:highlight w:val="white"/>
          <w:lang w:val="en-US"/>
        </w:rPr>
        <w:t>max</w:t>
      </w:r>
      <w:r w:rsidRPr="00445516"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:'</w:t>
      </w:r>
      <w:r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 w:rsidRPr="00445516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Xmax</w:t>
      </w:r>
      <w:proofErr w:type="spellEnd"/>
      <w:r w:rsidRPr="00445516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229E6C68" w14:textId="77777777" w:rsid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880088"/>
          <w:kern w:val="0"/>
          <w:sz w:val="20"/>
          <w:szCs w:val="20"/>
          <w:highlight w:val="white"/>
        </w:rPr>
        <w:t>print</w:t>
      </w:r>
      <w:proofErr w:type="spell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'Порог обнаружения h:'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32B18C4D" w14:textId="77777777" w:rsid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880088"/>
          <w:kern w:val="0"/>
          <w:sz w:val="20"/>
          <w:szCs w:val="20"/>
          <w:highlight w:val="white"/>
        </w:rPr>
        <w:t>print</w:t>
      </w:r>
      <w:proofErr w:type="spell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f'Сдвиг</w:t>
      </w:r>
      <w:proofErr w:type="spellEnd"/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 xml:space="preserve"> кода </w:t>
      </w:r>
      <w:proofErr w:type="spellStart"/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tau</w:t>
      </w:r>
      <w:proofErr w:type="spellEnd"/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 xml:space="preserve"> = {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tau</w:t>
      </w:r>
      <w:proofErr w:type="spell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]*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1000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:.4f} мс'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60603A7D" w14:textId="77777777" w:rsid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880088"/>
          <w:kern w:val="0"/>
          <w:sz w:val="20"/>
          <w:szCs w:val="20"/>
          <w:highlight w:val="white"/>
        </w:rPr>
        <w:t>print</w:t>
      </w:r>
      <w:proofErr w:type="spell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f'Частота</w:t>
      </w:r>
      <w:proofErr w:type="spellEnd"/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 xml:space="preserve"> Доплера </w:t>
      </w:r>
      <w:proofErr w:type="spellStart"/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fd</w:t>
      </w:r>
      <w:proofErr w:type="spellEnd"/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 xml:space="preserve"> = {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freq</w:t>
      </w:r>
      <w:proofErr w:type="spell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:.0f} Гц'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3ED0F264" w14:textId="77777777" w:rsidR="00445516" w:rsidRDefault="00445516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880088"/>
          <w:kern w:val="0"/>
          <w:sz w:val="20"/>
          <w:szCs w:val="20"/>
          <w:highlight w:val="white"/>
        </w:rPr>
        <w:t>print</w:t>
      </w:r>
      <w:proofErr w:type="spell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f'Ячейка</w:t>
      </w:r>
      <w:proofErr w:type="spellEnd"/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 xml:space="preserve"> максимума: n = {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}, m = {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}'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66B0C96A" w14:textId="2FB145D6" w:rsid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Xmax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&gt;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272BD8F3" w14:textId="77777777" w:rsid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b/>
          <w:bCs/>
          <w:color w:val="880088"/>
          <w:kern w:val="0"/>
          <w:sz w:val="20"/>
          <w:szCs w:val="20"/>
          <w:highlight w:val="white"/>
        </w:rPr>
        <w:t>print</w:t>
      </w:r>
      <w:proofErr w:type="spell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'Сигнал обнаружен'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582EBC44" w14:textId="77777777" w:rsid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proofErr w:type="spell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60573A35" w14:textId="60955C37" w:rsid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b/>
          <w:bCs/>
          <w:color w:val="880088"/>
          <w:kern w:val="0"/>
          <w:sz w:val="20"/>
          <w:szCs w:val="20"/>
          <w:highlight w:val="white"/>
        </w:rPr>
        <w:t>print</w:t>
      </w:r>
      <w:proofErr w:type="spell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'Сигнал не обнаружен'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5C2DA3ED" w14:textId="54E90089" w:rsid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8. Построение 3D-графика</w:t>
      </w:r>
    </w:p>
    <w:p w14:paraId="5AFB477C" w14:textId="09C676E4" w:rsidR="00AD3F1B" w:rsidRPr="00445516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TAU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,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FREQ 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=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np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.</w:t>
      </w:r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meshgrid</w:t>
      </w:r>
      <w:proofErr w:type="spellEnd"/>
      <w:proofErr w:type="gramEnd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(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tau 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*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D3F1B"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val="en-US"/>
        </w:rPr>
        <w:t>1000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,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proofErr w:type="spell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freq</w:t>
      </w:r>
      <w:proofErr w:type="spellEnd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)</w:t>
      </w:r>
    </w:p>
    <w:p w14:paraId="74F237B6" w14:textId="77777777" w:rsidR="00AD3F1B" w:rsidRP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fig 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=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plt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.</w:t>
      </w:r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figure</w:t>
      </w:r>
      <w:proofErr w:type="spellEnd"/>
      <w:proofErr w:type="gramEnd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(</w:t>
      </w:r>
      <w:proofErr w:type="spell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figsize</w:t>
      </w:r>
      <w:proofErr w:type="spellEnd"/>
      <w:proofErr w:type="gramStart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=(</w:t>
      </w:r>
      <w:proofErr w:type="gramEnd"/>
      <w:r w:rsidRPr="00AD3F1B"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val="en-US"/>
        </w:rPr>
        <w:t>11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,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D3F1B"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val="en-US"/>
        </w:rPr>
        <w:t>8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))</w:t>
      </w:r>
    </w:p>
    <w:p w14:paraId="1E23985A" w14:textId="1DCBCA9E" w:rsidR="00AD3F1B" w:rsidRPr="00445516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ax 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=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proofErr w:type="spell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fig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.</w:t>
      </w:r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add_</w:t>
      </w:r>
      <w:proofErr w:type="gramStart"/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subplot</w:t>
      </w:r>
      <w:proofErr w:type="spellEnd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(</w:t>
      </w:r>
      <w:proofErr w:type="gramEnd"/>
      <w:r w:rsidRPr="00AD3F1B"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val="en-US"/>
        </w:rPr>
        <w:t>111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,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projection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=</w:t>
      </w:r>
      <w:r w:rsidRPr="00AD3F1B">
        <w:rPr>
          <w:rFonts w:ascii="Courier New" w:hAnsi="Courier New" w:cs="Courier New"/>
          <w:color w:val="808080"/>
          <w:kern w:val="0"/>
          <w:sz w:val="20"/>
          <w:szCs w:val="20"/>
          <w:highlight w:val="white"/>
          <w:lang w:val="en-US"/>
        </w:rPr>
        <w:t>'3d'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)</w:t>
      </w:r>
    </w:p>
    <w:p w14:paraId="56987F06" w14:textId="77777777" w:rsidR="00AD3F1B" w:rsidRP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proofErr w:type="spellStart"/>
      <w:proofErr w:type="gram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ax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.</w:t>
      </w:r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plot</w:t>
      </w:r>
      <w:proofErr w:type="gramEnd"/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_</w:t>
      </w:r>
      <w:proofErr w:type="gramStart"/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trisurf</w:t>
      </w:r>
      <w:proofErr w:type="spellEnd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TAU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.</w:t>
      </w:r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ravel</w:t>
      </w:r>
      <w:proofErr w:type="spellEnd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(),</w:t>
      </w:r>
    </w:p>
    <w:p w14:paraId="334DEA37" w14:textId="77777777" w:rsidR="00AD3F1B" w:rsidRP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FREQ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.</w:t>
      </w:r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ravel</w:t>
      </w:r>
      <w:proofErr w:type="spellEnd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(),</w:t>
      </w:r>
    </w:p>
    <w:p w14:paraId="4F1EFC13" w14:textId="77777777" w:rsidR="00AD3F1B" w:rsidRP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               X2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.</w:t>
      </w:r>
      <w:proofErr w:type="gramStart"/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T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.</w:t>
      </w:r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ravel</w:t>
      </w:r>
      <w:proofErr w:type="gramEnd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(),</w:t>
      </w:r>
    </w:p>
    <w:p w14:paraId="72B9324D" w14:textId="77777777" w:rsidR="00AD3F1B" w:rsidRP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cmap</w:t>
      </w:r>
      <w:proofErr w:type="spellEnd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=</w:t>
      </w:r>
      <w:r w:rsidRPr="00AD3F1B">
        <w:rPr>
          <w:rFonts w:ascii="Courier New" w:hAnsi="Courier New" w:cs="Courier New"/>
          <w:color w:val="808080"/>
          <w:kern w:val="0"/>
          <w:sz w:val="20"/>
          <w:szCs w:val="20"/>
          <w:highlight w:val="white"/>
          <w:lang w:val="en-US"/>
        </w:rPr>
        <w:t>'jet'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,</w:t>
      </w:r>
    </w:p>
    <w:p w14:paraId="45CBA62A" w14:textId="77777777" w:rsidR="00AD3F1B" w:rsidRP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lastRenderedPageBreak/>
        <w:t xml:space="preserve">                </w:t>
      </w:r>
      <w:proofErr w:type="spell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edgecolor</w:t>
      </w:r>
      <w:proofErr w:type="spellEnd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=</w:t>
      </w:r>
      <w:r w:rsidRPr="00AD3F1B">
        <w:rPr>
          <w:rFonts w:ascii="Courier New" w:hAnsi="Courier New" w:cs="Courier New"/>
          <w:color w:val="808080"/>
          <w:kern w:val="0"/>
          <w:sz w:val="20"/>
          <w:szCs w:val="20"/>
          <w:highlight w:val="white"/>
          <w:lang w:val="en-US"/>
        </w:rPr>
        <w:t>'black'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,</w:t>
      </w:r>
    </w:p>
    <w:p w14:paraId="47EDE3A7" w14:textId="2E28D54F" w:rsidR="00AD3F1B" w:rsidRP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               linewidth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=</w:t>
      </w:r>
      <w:r w:rsidRPr="00AD3F1B"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val="en-US"/>
        </w:rPr>
        <w:t>0.15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)</w:t>
      </w:r>
    </w:p>
    <w:p w14:paraId="0C435291" w14:textId="77777777" w:rsidR="00AD3F1B" w:rsidRP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proofErr w:type="spell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ax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.</w:t>
      </w:r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set_</w:t>
      </w:r>
      <w:proofErr w:type="gramStart"/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xlabel</w:t>
      </w:r>
      <w:proofErr w:type="spellEnd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(</w:t>
      </w:r>
      <w:proofErr w:type="gramEnd"/>
      <w:r w:rsidRPr="00AD3F1B">
        <w:rPr>
          <w:rFonts w:ascii="Courier New" w:hAnsi="Courier New" w:cs="Courier New"/>
          <w:color w:val="808080"/>
          <w:kern w:val="0"/>
          <w:sz w:val="20"/>
          <w:szCs w:val="20"/>
          <w:highlight w:val="white"/>
          <w:lang w:val="en-US"/>
        </w:rPr>
        <w:t xml:space="preserve">r'$\tau$,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мс</w:t>
      </w:r>
      <w:r w:rsidRPr="00AD3F1B">
        <w:rPr>
          <w:rFonts w:ascii="Courier New" w:hAnsi="Courier New" w:cs="Courier New"/>
          <w:color w:val="808080"/>
          <w:kern w:val="0"/>
          <w:sz w:val="20"/>
          <w:szCs w:val="20"/>
          <w:highlight w:val="white"/>
          <w:lang w:val="en-US"/>
        </w:rPr>
        <w:t>'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)</w:t>
      </w:r>
    </w:p>
    <w:p w14:paraId="0DC33070" w14:textId="77777777" w:rsidR="00AD3F1B" w:rsidRP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proofErr w:type="spell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ax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.</w:t>
      </w:r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set_ylabel</w:t>
      </w:r>
      <w:proofErr w:type="spellEnd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(</w:t>
      </w:r>
      <w:proofErr w:type="spellStart"/>
      <w:r w:rsidRPr="00AD3F1B">
        <w:rPr>
          <w:rFonts w:ascii="Courier New" w:hAnsi="Courier New" w:cs="Courier New"/>
          <w:color w:val="808080"/>
          <w:kern w:val="0"/>
          <w:sz w:val="20"/>
          <w:szCs w:val="20"/>
          <w:highlight w:val="white"/>
          <w:lang w:val="en-US"/>
        </w:rPr>
        <w:t>r'$f</w:t>
      </w:r>
      <w:proofErr w:type="spellEnd"/>
      <w:r w:rsidRPr="00AD3F1B">
        <w:rPr>
          <w:rFonts w:ascii="Courier New" w:hAnsi="Courier New" w:cs="Courier New"/>
          <w:color w:val="808080"/>
          <w:kern w:val="0"/>
          <w:sz w:val="20"/>
          <w:szCs w:val="20"/>
          <w:highlight w:val="white"/>
          <w:lang w:val="en-US"/>
        </w:rPr>
        <w:t>_{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д</w:t>
      </w:r>
      <w:r w:rsidRPr="00AD3F1B">
        <w:rPr>
          <w:rFonts w:ascii="Courier New" w:hAnsi="Courier New" w:cs="Courier New"/>
          <w:color w:val="808080"/>
          <w:kern w:val="0"/>
          <w:sz w:val="20"/>
          <w:szCs w:val="20"/>
          <w:highlight w:val="white"/>
          <w:lang w:val="en-US"/>
        </w:rPr>
        <w:t xml:space="preserve">}$,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Гц</w:t>
      </w:r>
      <w:r w:rsidRPr="00AD3F1B">
        <w:rPr>
          <w:rFonts w:ascii="Courier New" w:hAnsi="Courier New" w:cs="Courier New"/>
          <w:color w:val="808080"/>
          <w:kern w:val="0"/>
          <w:sz w:val="20"/>
          <w:szCs w:val="20"/>
          <w:highlight w:val="white"/>
          <w:lang w:val="en-US"/>
        </w:rPr>
        <w:t>'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)</w:t>
      </w:r>
    </w:p>
    <w:p w14:paraId="0E54D3C3" w14:textId="6F8BFD3B" w:rsidR="00AD3F1B" w:rsidRPr="00445516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proofErr w:type="spell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ax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.</w:t>
      </w:r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set_zlabel</w:t>
      </w:r>
      <w:proofErr w:type="spellEnd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(</w:t>
      </w:r>
      <w:r w:rsidRPr="00AD3F1B">
        <w:rPr>
          <w:rFonts w:ascii="Courier New" w:hAnsi="Courier New" w:cs="Courier New"/>
          <w:color w:val="808080"/>
          <w:kern w:val="0"/>
          <w:sz w:val="20"/>
          <w:szCs w:val="20"/>
          <w:highlight w:val="white"/>
          <w:lang w:val="en-US"/>
        </w:rPr>
        <w:t>'X²'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)</w:t>
      </w:r>
    </w:p>
    <w:p w14:paraId="674C877A" w14:textId="77777777" w:rsidR="00AD3F1B" w:rsidRP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proofErr w:type="spell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ax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.</w:t>
      </w:r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zaxis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.</w:t>
      </w:r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set_major_</w:t>
      </w:r>
      <w:proofErr w:type="gramStart"/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formatter</w:t>
      </w:r>
      <w:proofErr w:type="spellEnd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ScalarFormatter</w:t>
      </w:r>
      <w:proofErr w:type="spellEnd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(</w:t>
      </w:r>
      <w:proofErr w:type="spell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useMathText</w:t>
      </w:r>
      <w:proofErr w:type="spellEnd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=</w:t>
      </w:r>
      <w:r w:rsidRPr="00AD3F1B">
        <w:rPr>
          <w:rFonts w:ascii="Courier New" w:hAnsi="Courier New" w:cs="Courier New"/>
          <w:b/>
          <w:bCs/>
          <w:color w:val="880088"/>
          <w:kern w:val="0"/>
          <w:sz w:val="20"/>
          <w:szCs w:val="20"/>
          <w:highlight w:val="white"/>
          <w:lang w:val="en-US"/>
        </w:rPr>
        <w:t>True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))</w:t>
      </w:r>
    </w:p>
    <w:p w14:paraId="68B0A9BF" w14:textId="687EAFDA" w:rsidR="00AD3F1B" w:rsidRPr="00445516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proofErr w:type="spellStart"/>
      <w:proofErr w:type="gram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ax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.</w:t>
      </w:r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ticklabel</w:t>
      </w:r>
      <w:proofErr w:type="gramEnd"/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_</w:t>
      </w:r>
      <w:proofErr w:type="gramStart"/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format</w:t>
      </w:r>
      <w:proofErr w:type="spellEnd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(</w:t>
      </w:r>
      <w:proofErr w:type="gramEnd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axis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=</w:t>
      </w:r>
      <w:r w:rsidRPr="00AD3F1B">
        <w:rPr>
          <w:rFonts w:ascii="Courier New" w:hAnsi="Courier New" w:cs="Courier New"/>
          <w:color w:val="808080"/>
          <w:kern w:val="0"/>
          <w:sz w:val="20"/>
          <w:szCs w:val="20"/>
          <w:highlight w:val="white"/>
          <w:lang w:val="en-US"/>
        </w:rPr>
        <w:t>'z'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,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style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=</w:t>
      </w:r>
      <w:r w:rsidRPr="00AD3F1B">
        <w:rPr>
          <w:rFonts w:ascii="Courier New" w:hAnsi="Courier New" w:cs="Courier New"/>
          <w:color w:val="808080"/>
          <w:kern w:val="0"/>
          <w:sz w:val="20"/>
          <w:szCs w:val="20"/>
          <w:highlight w:val="white"/>
          <w:lang w:val="en-US"/>
        </w:rPr>
        <w:t>'sci'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,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proofErr w:type="spell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scilimits</w:t>
      </w:r>
      <w:proofErr w:type="spellEnd"/>
      <w:proofErr w:type="gramStart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=(</w:t>
      </w:r>
      <w:proofErr w:type="gramEnd"/>
      <w:r w:rsidRPr="00AD3F1B"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val="en-US"/>
        </w:rPr>
        <w:t>5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,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D3F1B"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val="en-US"/>
        </w:rPr>
        <w:t>5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))</w:t>
      </w:r>
    </w:p>
    <w:p w14:paraId="5C6CE438" w14:textId="77777777" w:rsidR="00AD3F1B" w:rsidRP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proofErr w:type="spell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ax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.</w:t>
      </w:r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set_</w:t>
      </w:r>
      <w:proofErr w:type="gramStart"/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xlim</w:t>
      </w:r>
      <w:proofErr w:type="spellEnd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(</w:t>
      </w:r>
      <w:proofErr w:type="gramEnd"/>
      <w:r w:rsidRPr="00AD3F1B"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val="en-US"/>
        </w:rPr>
        <w:t>1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,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D3F1B"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val="en-US"/>
        </w:rPr>
        <w:t>0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)</w:t>
      </w:r>
    </w:p>
    <w:p w14:paraId="587C1E65" w14:textId="77777777" w:rsidR="00AD3F1B" w:rsidRPr="00AD3F1B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proofErr w:type="spell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ax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.</w:t>
      </w:r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set_</w:t>
      </w:r>
      <w:proofErr w:type="gramStart"/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ylim</w:t>
      </w:r>
      <w:proofErr w:type="spellEnd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(</w:t>
      </w:r>
      <w:proofErr w:type="gramEnd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-</w:t>
      </w:r>
      <w:r w:rsidRPr="00AD3F1B"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val="en-US"/>
        </w:rPr>
        <w:t>2000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,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D3F1B"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val="en-US"/>
        </w:rPr>
        <w:t>2000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)</w:t>
      </w:r>
    </w:p>
    <w:p w14:paraId="1B91F2F5" w14:textId="5F2D1BEE" w:rsidR="00AD3F1B" w:rsidRPr="00445516" w:rsidRDefault="00AD3F1B" w:rsidP="00AD3F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proofErr w:type="spell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ax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.</w:t>
      </w:r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set_</w:t>
      </w:r>
      <w:proofErr w:type="gramStart"/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zlim</w:t>
      </w:r>
      <w:proofErr w:type="spellEnd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(</w:t>
      </w:r>
      <w:proofErr w:type="gramEnd"/>
      <w:r w:rsidRPr="00AD3F1B"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val="en-US"/>
        </w:rPr>
        <w:t>0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,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proofErr w:type="spell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Xmax</w:t>
      </w:r>
      <w:proofErr w:type="spellEnd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*</w:t>
      </w:r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D3F1B"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val="en-US"/>
        </w:rPr>
        <w:t>1.1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)</w:t>
      </w:r>
    </w:p>
    <w:p w14:paraId="364B1E48" w14:textId="49225F92" w:rsidR="00AD3F1B" w:rsidRPr="00AD3F1B" w:rsidRDefault="00AD3F1B" w:rsidP="00AD3F1B">
      <w:pPr>
        <w:rPr>
          <w:lang w:val="en-US"/>
        </w:rPr>
      </w:pPr>
      <w:proofErr w:type="spellStart"/>
      <w:proofErr w:type="gramStart"/>
      <w:r w:rsidRPr="00AD3F1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plt</w:t>
      </w:r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.</w:t>
      </w:r>
      <w:r w:rsidRPr="00AD3F1B">
        <w:rPr>
          <w:rFonts w:ascii="Courier New" w:hAnsi="Courier New" w:cs="Courier New"/>
          <w:color w:val="FF8000"/>
          <w:kern w:val="0"/>
          <w:sz w:val="20"/>
          <w:szCs w:val="20"/>
          <w:highlight w:val="white"/>
          <w:lang w:val="en-US"/>
        </w:rPr>
        <w:t>show</w:t>
      </w:r>
      <w:proofErr w:type="spellEnd"/>
      <w:proofErr w:type="gramEnd"/>
      <w:r w:rsidRPr="00AD3F1B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en-US"/>
        </w:rPr>
        <w:t>()</w:t>
      </w:r>
    </w:p>
    <w:sectPr w:rsidR="00AD3F1B" w:rsidRPr="00AD3F1B" w:rsidSect="00167BE6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467B0" w14:textId="77777777" w:rsidR="00CD2ACB" w:rsidRDefault="00CD2ACB" w:rsidP="00167BE6">
      <w:pPr>
        <w:spacing w:after="0" w:line="240" w:lineRule="auto"/>
      </w:pPr>
      <w:r>
        <w:separator/>
      </w:r>
    </w:p>
  </w:endnote>
  <w:endnote w:type="continuationSeparator" w:id="0">
    <w:p w14:paraId="3749498E" w14:textId="77777777" w:rsidR="00CD2ACB" w:rsidRDefault="00CD2ACB" w:rsidP="00167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427752"/>
      <w:docPartObj>
        <w:docPartGallery w:val="Page Numbers (Bottom of Page)"/>
        <w:docPartUnique/>
      </w:docPartObj>
    </w:sdtPr>
    <w:sdtEndPr>
      <w:rPr>
        <w:sz w:val="24"/>
      </w:rPr>
    </w:sdtEndPr>
    <w:sdtContent>
      <w:p w14:paraId="58D4E7D2" w14:textId="25030FC4" w:rsidR="00167BE6" w:rsidRPr="00167BE6" w:rsidRDefault="00167BE6">
        <w:pPr>
          <w:pStyle w:val="af2"/>
          <w:jc w:val="center"/>
          <w:rPr>
            <w:sz w:val="24"/>
          </w:rPr>
        </w:pPr>
        <w:r w:rsidRPr="00167BE6">
          <w:rPr>
            <w:sz w:val="24"/>
          </w:rPr>
          <w:fldChar w:fldCharType="begin"/>
        </w:r>
        <w:r w:rsidRPr="00167BE6">
          <w:rPr>
            <w:sz w:val="24"/>
          </w:rPr>
          <w:instrText>PAGE   \* MERGEFORMAT</w:instrText>
        </w:r>
        <w:r w:rsidRPr="00167BE6">
          <w:rPr>
            <w:sz w:val="24"/>
          </w:rPr>
          <w:fldChar w:fldCharType="separate"/>
        </w:r>
        <w:r w:rsidRPr="00167BE6">
          <w:rPr>
            <w:sz w:val="24"/>
          </w:rPr>
          <w:t>2</w:t>
        </w:r>
        <w:r w:rsidRPr="00167BE6">
          <w:rPr>
            <w:sz w:val="24"/>
          </w:rPr>
          <w:fldChar w:fldCharType="end"/>
        </w:r>
      </w:p>
    </w:sdtContent>
  </w:sdt>
  <w:p w14:paraId="0DAA145A" w14:textId="77777777" w:rsidR="00167BE6" w:rsidRDefault="00167BE6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FE344" w14:textId="77777777" w:rsidR="00CD2ACB" w:rsidRDefault="00CD2ACB" w:rsidP="00167BE6">
      <w:pPr>
        <w:spacing w:after="0" w:line="240" w:lineRule="auto"/>
      </w:pPr>
      <w:r>
        <w:separator/>
      </w:r>
    </w:p>
  </w:footnote>
  <w:footnote w:type="continuationSeparator" w:id="0">
    <w:p w14:paraId="6E923CC1" w14:textId="77777777" w:rsidR="00CD2ACB" w:rsidRDefault="00CD2ACB" w:rsidP="00167B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51FB"/>
    <w:multiLevelType w:val="hybridMultilevel"/>
    <w:tmpl w:val="1D861854"/>
    <w:lvl w:ilvl="0" w:tplc="A34ADD58">
      <w:start w:val="1"/>
      <w:numFmt w:val="decimal"/>
      <w:lvlText w:val="%1."/>
      <w:lvlJc w:val="left"/>
      <w:pPr>
        <w:ind w:left="107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410882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8CA"/>
    <w:rsid w:val="00027736"/>
    <w:rsid w:val="00032DA5"/>
    <w:rsid w:val="0004043A"/>
    <w:rsid w:val="00097E2A"/>
    <w:rsid w:val="000F04FA"/>
    <w:rsid w:val="00102F03"/>
    <w:rsid w:val="0011003B"/>
    <w:rsid w:val="00134DB8"/>
    <w:rsid w:val="001611D4"/>
    <w:rsid w:val="00167BE6"/>
    <w:rsid w:val="001B0897"/>
    <w:rsid w:val="001B2BCE"/>
    <w:rsid w:val="002B009E"/>
    <w:rsid w:val="002D28FC"/>
    <w:rsid w:val="002F2880"/>
    <w:rsid w:val="00321381"/>
    <w:rsid w:val="003B09C4"/>
    <w:rsid w:val="00423109"/>
    <w:rsid w:val="00445516"/>
    <w:rsid w:val="00461F69"/>
    <w:rsid w:val="0052185F"/>
    <w:rsid w:val="00525091"/>
    <w:rsid w:val="0053117D"/>
    <w:rsid w:val="00547B8B"/>
    <w:rsid w:val="005603AB"/>
    <w:rsid w:val="0059145F"/>
    <w:rsid w:val="005A6801"/>
    <w:rsid w:val="005C0DAF"/>
    <w:rsid w:val="005E13C6"/>
    <w:rsid w:val="00647DC7"/>
    <w:rsid w:val="006528CA"/>
    <w:rsid w:val="00697998"/>
    <w:rsid w:val="006A14EF"/>
    <w:rsid w:val="006F56FA"/>
    <w:rsid w:val="0071074E"/>
    <w:rsid w:val="00732262"/>
    <w:rsid w:val="00733440"/>
    <w:rsid w:val="007608D6"/>
    <w:rsid w:val="007B4BF9"/>
    <w:rsid w:val="00804110"/>
    <w:rsid w:val="008041C6"/>
    <w:rsid w:val="00821B4F"/>
    <w:rsid w:val="00824264"/>
    <w:rsid w:val="008568C1"/>
    <w:rsid w:val="00866803"/>
    <w:rsid w:val="008A7203"/>
    <w:rsid w:val="008D7024"/>
    <w:rsid w:val="00917F46"/>
    <w:rsid w:val="00923FCE"/>
    <w:rsid w:val="0098378D"/>
    <w:rsid w:val="009942F4"/>
    <w:rsid w:val="0099508A"/>
    <w:rsid w:val="009A2D71"/>
    <w:rsid w:val="009D3A40"/>
    <w:rsid w:val="00A31BB7"/>
    <w:rsid w:val="00A6488E"/>
    <w:rsid w:val="00A74B2F"/>
    <w:rsid w:val="00A974DD"/>
    <w:rsid w:val="00AA1534"/>
    <w:rsid w:val="00AC77B2"/>
    <w:rsid w:val="00AD3F1B"/>
    <w:rsid w:val="00AE1C53"/>
    <w:rsid w:val="00AE5124"/>
    <w:rsid w:val="00AF3FD4"/>
    <w:rsid w:val="00AF56AA"/>
    <w:rsid w:val="00B2406B"/>
    <w:rsid w:val="00B270C3"/>
    <w:rsid w:val="00B53AD8"/>
    <w:rsid w:val="00B82A90"/>
    <w:rsid w:val="00BE0681"/>
    <w:rsid w:val="00C06EC4"/>
    <w:rsid w:val="00C15E93"/>
    <w:rsid w:val="00CB5620"/>
    <w:rsid w:val="00CD2ACB"/>
    <w:rsid w:val="00D421E6"/>
    <w:rsid w:val="00E0440D"/>
    <w:rsid w:val="00E36028"/>
    <w:rsid w:val="00E61C14"/>
    <w:rsid w:val="00EB1256"/>
    <w:rsid w:val="00EC0DF4"/>
    <w:rsid w:val="00ED18E8"/>
    <w:rsid w:val="00F079C5"/>
    <w:rsid w:val="00F3250C"/>
    <w:rsid w:val="00F56D54"/>
    <w:rsid w:val="00F71EA4"/>
    <w:rsid w:val="00F956B7"/>
    <w:rsid w:val="00FD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EEEB6"/>
  <w15:chartTrackingRefBased/>
  <w15:docId w15:val="{BA4813B0-05A1-4A0A-8BED-4E3E3C18E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1F69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9508A"/>
    <w:pPr>
      <w:keepNext/>
      <w:keepLines/>
      <w:spacing w:after="12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2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28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28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28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28C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28C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28C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28C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link w:val="a4"/>
    <w:qFormat/>
    <w:rsid w:val="0052185F"/>
    <w:pPr>
      <w:spacing w:line="240" w:lineRule="auto"/>
      <w:jc w:val="center"/>
    </w:pPr>
    <w:rPr>
      <w:sz w:val="24"/>
    </w:rPr>
  </w:style>
  <w:style w:type="character" w:customStyle="1" w:styleId="a4">
    <w:name w:val="Рисунок Знак"/>
    <w:basedOn w:val="a0"/>
    <w:link w:val="a3"/>
    <w:rsid w:val="0052185F"/>
    <w:rPr>
      <w:rFonts w:ascii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99508A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2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2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28CA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528CA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528C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528C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528C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528CA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652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652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6528C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652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2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28CA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6528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28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2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6528CA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d">
    <w:name w:val="Intense Reference"/>
    <w:basedOn w:val="a0"/>
    <w:uiPriority w:val="32"/>
    <w:qFormat/>
    <w:rsid w:val="006528CA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134DB8"/>
    <w:rPr>
      <w:color w:val="666666"/>
    </w:rPr>
  </w:style>
  <w:style w:type="paragraph" w:styleId="af">
    <w:name w:val="caption"/>
    <w:basedOn w:val="a"/>
    <w:next w:val="a"/>
    <w:uiPriority w:val="35"/>
    <w:unhideWhenUsed/>
    <w:qFormat/>
    <w:rsid w:val="005A680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0">
    <w:name w:val="header"/>
    <w:basedOn w:val="a"/>
    <w:link w:val="af1"/>
    <w:uiPriority w:val="99"/>
    <w:unhideWhenUsed/>
    <w:rsid w:val="00167B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167BE6"/>
    <w:rPr>
      <w:rFonts w:ascii="Times New Roman" w:hAnsi="Times New Roman"/>
      <w:sz w:val="28"/>
    </w:rPr>
  </w:style>
  <w:style w:type="paragraph" w:styleId="af2">
    <w:name w:val="footer"/>
    <w:basedOn w:val="a"/>
    <w:link w:val="af3"/>
    <w:uiPriority w:val="99"/>
    <w:unhideWhenUsed/>
    <w:rsid w:val="00167B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167BE6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672</Words>
  <Characters>3835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the.shaman.sergey@mail.ru</dc:creator>
  <cp:keywords/>
  <dc:description/>
  <cp:lastModifiedBy>evsiq meow</cp:lastModifiedBy>
  <cp:revision>58</cp:revision>
  <dcterms:created xsi:type="dcterms:W3CDTF">2026-10-18T12:54:00Z</dcterms:created>
  <dcterms:modified xsi:type="dcterms:W3CDTF">2026-10-25T22:47:00Z</dcterms:modified>
</cp:coreProperties>
</file>