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2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6"/>
        <w:gridCol w:w="593"/>
        <w:gridCol w:w="1392"/>
        <w:gridCol w:w="933"/>
        <w:gridCol w:w="621"/>
        <w:gridCol w:w="3582"/>
        <w:gridCol w:w="297"/>
        <w:gridCol w:w="355"/>
        <w:gridCol w:w="286"/>
        <w:gridCol w:w="846"/>
        <w:gridCol w:w="1073"/>
      </w:tblGrid>
      <w:tr w:rsidR="001E5922" w:rsidRPr="001E5922" w:rsidTr="00025C34">
        <w:trPr>
          <w:trHeight w:val="14303"/>
        </w:trPr>
        <w:tc>
          <w:tcPr>
            <w:tcW w:w="1052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E430A" w:rsidRPr="00D2777B" w:rsidRDefault="001E5922" w:rsidP="00712C66">
            <w:pPr>
              <w:spacing w:after="0" w:line="240" w:lineRule="auto"/>
              <w:ind w:right="-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</w:p>
          <w:p w:rsidR="00712C66" w:rsidRPr="00051F82" w:rsidRDefault="00712C66" w:rsidP="00712C66">
            <w:pPr>
              <w:spacing w:line="30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Выводы по проекту</w:t>
            </w:r>
          </w:p>
          <w:p w:rsidR="007D7742" w:rsidRPr="00712C66" w:rsidRDefault="007D7742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12C66" w:rsidRPr="007F1624" w:rsidRDefault="00712C66" w:rsidP="00712C66">
            <w:pPr>
              <w:tabs>
                <w:tab w:val="left" w:pos="900"/>
              </w:tabs>
              <w:spacing w:after="0" w:line="300" w:lineRule="auto"/>
              <w:ind w:firstLine="85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1624">
              <w:rPr>
                <w:rFonts w:ascii="Times New Roman" w:hAnsi="Times New Roman" w:cs="Times New Roman"/>
                <w:sz w:val="26"/>
                <w:szCs w:val="26"/>
              </w:rPr>
              <w:t xml:space="preserve">В ходе выполнения дипломного проекта была спроектирована и разработана серверная часть программного обеспечение для реализации </w:t>
            </w:r>
            <w:proofErr w:type="gramStart"/>
            <w:r w:rsidRPr="007F1624">
              <w:rPr>
                <w:rFonts w:ascii="Times New Roman" w:hAnsi="Times New Roman" w:cs="Times New Roman"/>
                <w:sz w:val="26"/>
                <w:szCs w:val="26"/>
              </w:rPr>
              <w:t>Интернет-сервиса</w:t>
            </w:r>
            <w:proofErr w:type="gramEnd"/>
            <w:r w:rsidRPr="007F1624">
              <w:rPr>
                <w:rFonts w:ascii="Times New Roman" w:hAnsi="Times New Roman" w:cs="Times New Roman"/>
                <w:sz w:val="26"/>
                <w:szCs w:val="26"/>
              </w:rPr>
              <w:t xml:space="preserve"> «Наша память».</w:t>
            </w:r>
          </w:p>
          <w:p w:rsidR="00712C66" w:rsidRPr="007F1624" w:rsidRDefault="00712C66" w:rsidP="00712C66">
            <w:pPr>
              <w:pStyle w:val="ab"/>
              <w:spacing w:line="300" w:lineRule="auto"/>
              <w:rPr>
                <w:sz w:val="26"/>
                <w:szCs w:val="26"/>
              </w:rPr>
            </w:pPr>
            <w:r w:rsidRPr="007F1624">
              <w:rPr>
                <w:sz w:val="26"/>
                <w:szCs w:val="26"/>
                <w:lang w:eastAsia="ru-RU"/>
              </w:rPr>
              <w:t>В процессе разработки и проектирования</w:t>
            </w:r>
            <w:r w:rsidRPr="007F1624">
              <w:rPr>
                <w:sz w:val="26"/>
                <w:szCs w:val="26"/>
              </w:rPr>
              <w:t xml:space="preserve"> решены следующие задачи:</w:t>
            </w:r>
          </w:p>
          <w:p w:rsidR="00712C66" w:rsidRPr="007F1624" w:rsidRDefault="00712C66" w:rsidP="00712C66">
            <w:pPr>
              <w:pStyle w:val="a8"/>
              <w:numPr>
                <w:ilvl w:val="0"/>
                <w:numId w:val="1"/>
              </w:numPr>
              <w:spacing w:line="300" w:lineRule="auto"/>
              <w:ind w:left="0" w:firstLine="851"/>
              <w:rPr>
                <w:sz w:val="26"/>
                <w:szCs w:val="26"/>
              </w:rPr>
            </w:pPr>
            <w:r w:rsidRPr="007F1624">
              <w:rPr>
                <w:sz w:val="26"/>
                <w:szCs w:val="26"/>
              </w:rPr>
              <w:t>построены модели AS-IS и TO-BE;</w:t>
            </w:r>
          </w:p>
          <w:p w:rsidR="00712C66" w:rsidRPr="007F1624" w:rsidRDefault="00712C66" w:rsidP="00712C66">
            <w:pPr>
              <w:pStyle w:val="a8"/>
              <w:numPr>
                <w:ilvl w:val="0"/>
                <w:numId w:val="1"/>
              </w:numPr>
              <w:spacing w:line="300" w:lineRule="auto"/>
              <w:rPr>
                <w:sz w:val="26"/>
                <w:szCs w:val="26"/>
              </w:rPr>
            </w:pPr>
            <w:r w:rsidRPr="007F1624">
              <w:rPr>
                <w:sz w:val="26"/>
                <w:szCs w:val="26"/>
              </w:rPr>
              <w:t>построена модель вариантов использования;</w:t>
            </w:r>
          </w:p>
          <w:p w:rsidR="00712C66" w:rsidRPr="007F1624" w:rsidRDefault="00712C66" w:rsidP="00712C66">
            <w:pPr>
              <w:pStyle w:val="a8"/>
              <w:numPr>
                <w:ilvl w:val="0"/>
                <w:numId w:val="1"/>
              </w:numPr>
              <w:spacing w:line="300" w:lineRule="auto"/>
              <w:rPr>
                <w:sz w:val="26"/>
                <w:szCs w:val="26"/>
              </w:rPr>
            </w:pPr>
            <w:r w:rsidRPr="007F1624">
              <w:rPr>
                <w:sz w:val="26"/>
                <w:szCs w:val="26"/>
              </w:rPr>
              <w:t>построены логическая и физическая модели программного обеспечения;</w:t>
            </w:r>
          </w:p>
          <w:p w:rsidR="00712C66" w:rsidRPr="007F1624" w:rsidRDefault="00712C66" w:rsidP="00712C66">
            <w:pPr>
              <w:pStyle w:val="a8"/>
              <w:numPr>
                <w:ilvl w:val="0"/>
                <w:numId w:val="1"/>
              </w:numPr>
              <w:spacing w:line="300" w:lineRule="auto"/>
              <w:rPr>
                <w:sz w:val="26"/>
                <w:szCs w:val="26"/>
              </w:rPr>
            </w:pPr>
            <w:r w:rsidRPr="007F1624">
              <w:rPr>
                <w:sz w:val="26"/>
                <w:szCs w:val="26"/>
              </w:rPr>
              <w:t>разработано и протестировано приложение;</w:t>
            </w:r>
          </w:p>
          <w:p w:rsidR="00712C66" w:rsidRPr="007F1624" w:rsidRDefault="00712C66" w:rsidP="00712C66">
            <w:pPr>
              <w:pStyle w:val="a8"/>
              <w:numPr>
                <w:ilvl w:val="0"/>
                <w:numId w:val="1"/>
              </w:numPr>
              <w:spacing w:line="300" w:lineRule="auto"/>
              <w:rPr>
                <w:sz w:val="26"/>
                <w:szCs w:val="26"/>
              </w:rPr>
            </w:pPr>
            <w:r w:rsidRPr="007F1624">
              <w:rPr>
                <w:sz w:val="26"/>
                <w:szCs w:val="26"/>
              </w:rPr>
              <w:t>написано руководство по эксплуатации.</w:t>
            </w:r>
          </w:p>
          <w:p w:rsidR="00712C66" w:rsidRPr="007F1624" w:rsidRDefault="00712C66" w:rsidP="00712C66">
            <w:pPr>
              <w:spacing w:after="0" w:line="300" w:lineRule="auto"/>
              <w:ind w:firstLine="85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1624">
              <w:rPr>
                <w:rFonts w:ascii="Times New Roman" w:hAnsi="Times New Roman" w:cs="Times New Roman"/>
                <w:sz w:val="26"/>
                <w:szCs w:val="26"/>
              </w:rPr>
              <w:t xml:space="preserve">Цель данного дипломного проекта заключается в том, чтобы связать вместе тех, кто ищет информацию о ветеранах и возможность добавлять информацию </w:t>
            </w:r>
            <w:proofErr w:type="gramStart"/>
            <w:r w:rsidRPr="007F1624">
              <w:rPr>
                <w:rFonts w:ascii="Times New Roman" w:hAnsi="Times New Roman" w:cs="Times New Roman"/>
                <w:sz w:val="26"/>
                <w:szCs w:val="26"/>
              </w:rPr>
              <w:t>об</w:t>
            </w:r>
            <w:proofErr w:type="gramEnd"/>
            <w:r w:rsidRPr="007F162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7F1624">
              <w:rPr>
                <w:rFonts w:ascii="Times New Roman" w:hAnsi="Times New Roman" w:cs="Times New Roman"/>
                <w:sz w:val="26"/>
                <w:szCs w:val="26"/>
              </w:rPr>
              <w:t>их</w:t>
            </w:r>
            <w:proofErr w:type="gramEnd"/>
            <w:r w:rsidRPr="007F1624">
              <w:rPr>
                <w:rFonts w:ascii="Times New Roman" w:hAnsi="Times New Roman" w:cs="Times New Roman"/>
                <w:sz w:val="26"/>
                <w:szCs w:val="26"/>
              </w:rPr>
              <w:t xml:space="preserve"> в систему. </w:t>
            </w:r>
          </w:p>
          <w:p w:rsidR="00712C66" w:rsidRPr="007F1624" w:rsidRDefault="00712C66" w:rsidP="00712C66">
            <w:pPr>
              <w:spacing w:after="0" w:line="300" w:lineRule="auto"/>
              <w:ind w:firstLine="85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1624">
              <w:rPr>
                <w:rFonts w:ascii="Times New Roman" w:hAnsi="Times New Roman" w:cs="Times New Roman"/>
                <w:sz w:val="26"/>
                <w:szCs w:val="26"/>
              </w:rPr>
              <w:t>Основное назначение дипломного проекта – это, с одной стороны освобождение одних людей от ненужных хлопот, а с другой – предоставление другим людям возможности добавлять информацию о ветеранах.</w:t>
            </w:r>
          </w:p>
          <w:p w:rsidR="00712C66" w:rsidRPr="007F1624" w:rsidRDefault="00712C66" w:rsidP="00712C66">
            <w:pPr>
              <w:tabs>
                <w:tab w:val="left" w:pos="900"/>
              </w:tabs>
              <w:spacing w:after="0" w:line="300" w:lineRule="auto"/>
              <w:ind w:firstLine="85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F1624">
              <w:rPr>
                <w:rFonts w:ascii="Times New Roman" w:hAnsi="Times New Roman" w:cs="Times New Roman"/>
                <w:sz w:val="26"/>
                <w:szCs w:val="26"/>
              </w:rPr>
              <w:t xml:space="preserve">Для реализации программного обеспечения была изучена соответствующая предметная область и бизнес процессы, проведен обзор литературы по данной тематике, проанализированы программные продукты компаний-конкурентов, изучены соответствующие </w:t>
            </w:r>
            <w:r w:rsidRPr="007F162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Web</w:t>
            </w:r>
            <w:r w:rsidRPr="007F1624">
              <w:rPr>
                <w:rFonts w:ascii="Times New Roman" w:hAnsi="Times New Roman" w:cs="Times New Roman"/>
                <w:sz w:val="26"/>
                <w:szCs w:val="26"/>
              </w:rPr>
              <w:t>-технологии и инструментальные средства для моделирования, проектирования и разработки программных продуктов, построены логическая и физическая модели данных, спроектирована и реализована база данных, а также непосредственно серверная часть проекта «Наша память».</w:t>
            </w:r>
            <w:proofErr w:type="gramEnd"/>
          </w:p>
          <w:p w:rsidR="00712C66" w:rsidRPr="007F1624" w:rsidRDefault="00712C66" w:rsidP="00712C66">
            <w:pPr>
              <w:spacing w:after="0" w:line="300" w:lineRule="auto"/>
              <w:ind w:firstLine="85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1624">
              <w:rPr>
                <w:rFonts w:ascii="Times New Roman" w:hAnsi="Times New Roman" w:cs="Times New Roman"/>
                <w:sz w:val="26"/>
                <w:szCs w:val="26"/>
              </w:rPr>
              <w:t>Разработанное приложение способно стать популярной площадкой для поиска ветеранов и добавление информации об них в систему.</w:t>
            </w:r>
          </w:p>
          <w:p w:rsidR="00712C66" w:rsidRPr="007F1624" w:rsidRDefault="00712C66" w:rsidP="00712C66">
            <w:pPr>
              <w:spacing w:after="0" w:line="300" w:lineRule="auto"/>
              <w:ind w:firstLine="851"/>
              <w:rPr>
                <w:rFonts w:ascii="Times New Roman" w:hAnsi="Times New Roman" w:cs="Times New Roman"/>
                <w:sz w:val="26"/>
                <w:szCs w:val="26"/>
              </w:rPr>
            </w:pPr>
            <w:r w:rsidRPr="007F1624">
              <w:rPr>
                <w:rFonts w:ascii="Times New Roman" w:hAnsi="Times New Roman" w:cs="Times New Roman"/>
                <w:sz w:val="26"/>
                <w:szCs w:val="26"/>
              </w:rPr>
              <w:t>Также определим пути дальнейшего развития приложения (по сути  – план дальнейшей работы над программой), которые значительно улучшат комфорт при работе, доступность новых функций для загрузки документов, ввести новую роль модератора в систему, возможность регистрироваться через социальные сети.</w:t>
            </w:r>
          </w:p>
          <w:p w:rsidR="00712C66" w:rsidRPr="007F1624" w:rsidRDefault="00712C66" w:rsidP="00712C66">
            <w:pPr>
              <w:spacing w:after="0" w:line="300" w:lineRule="auto"/>
              <w:ind w:firstLine="85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1624">
              <w:rPr>
                <w:rFonts w:ascii="Times New Roman" w:hAnsi="Times New Roman" w:cs="Times New Roman"/>
                <w:sz w:val="26"/>
                <w:szCs w:val="26"/>
              </w:rPr>
              <w:t>В ходе тестирования приложение показало стабильные результаты работы, как в стандартном режиме эксплуатации, так и при различных несанкционированных действиях пользователя. Таким образом, поставленная задача выполнена в полном объеме.</w:t>
            </w:r>
          </w:p>
          <w:p w:rsidR="00712C66" w:rsidRPr="007F1624" w:rsidRDefault="00712C66" w:rsidP="00712C66">
            <w:pPr>
              <w:pStyle w:val="aa"/>
              <w:spacing w:line="300" w:lineRule="auto"/>
              <w:rPr>
                <w:sz w:val="26"/>
                <w:szCs w:val="26"/>
              </w:rPr>
            </w:pPr>
            <w:r w:rsidRPr="007F1624">
              <w:rPr>
                <w:sz w:val="26"/>
                <w:szCs w:val="26"/>
              </w:rPr>
              <w:t>Разработанное приложение обеспечивает получение годового экономического эффекта в сумме 1</w:t>
            </w:r>
            <w:r w:rsidRPr="007F1624">
              <w:rPr>
                <w:sz w:val="26"/>
                <w:szCs w:val="26"/>
                <w:lang w:val="en-US"/>
              </w:rPr>
              <w:t> </w:t>
            </w:r>
            <w:r w:rsidRPr="007F1624">
              <w:rPr>
                <w:sz w:val="26"/>
                <w:szCs w:val="26"/>
              </w:rPr>
              <w:t>489 065 руб. при отпускной цене программы 47</w:t>
            </w:r>
            <w:r w:rsidRPr="007F1624">
              <w:rPr>
                <w:sz w:val="26"/>
                <w:szCs w:val="26"/>
                <w:lang w:val="en-US"/>
              </w:rPr>
              <w:t> </w:t>
            </w:r>
            <w:r w:rsidRPr="007F1624">
              <w:rPr>
                <w:sz w:val="26"/>
                <w:szCs w:val="26"/>
              </w:rPr>
              <w:t xml:space="preserve">152 792 руб. Данный проект обеспечивает возврат инвестиций за 2,3 года. </w:t>
            </w:r>
            <w:bookmarkStart w:id="0" w:name="_GoBack"/>
            <w:bookmarkEnd w:id="0"/>
          </w:p>
          <w:p w:rsidR="00FE430A" w:rsidRPr="00FE430A" w:rsidRDefault="00FE430A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eastAsia="zh-CN"/>
              </w:rPr>
            </w:pPr>
          </w:p>
        </w:tc>
      </w:tr>
      <w:tr w:rsidR="001E5922" w:rsidRPr="001E5922" w:rsidTr="00E14FB9">
        <w:trPr>
          <w:trHeight w:val="207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 w:val="restart"/>
            <w:shd w:val="clear" w:color="auto" w:fill="auto"/>
            <w:vAlign w:val="center"/>
          </w:tcPr>
          <w:p w:rsidR="001E5922" w:rsidRPr="001E5922" w:rsidRDefault="001E5922" w:rsidP="00452BA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ДП–107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FE4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="00FD4F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  <w:r w:rsidR="00FE4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–2016</w:t>
            </w:r>
            <w:r w:rsidR="00712C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1D25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1D25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</w:t>
            </w:r>
          </w:p>
        </w:tc>
      </w:tr>
      <w:tr w:rsidR="001E5922" w:rsidRPr="001E5922" w:rsidTr="00E14FB9">
        <w:trPr>
          <w:trHeight w:val="234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E14FB9">
        <w:trPr>
          <w:trHeight w:val="133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spacing w:after="0" w:line="240" w:lineRule="auto"/>
              <w:ind w:right="-179"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Изм.</w:t>
            </w: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-108"/>
              </w:tabs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 документа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</w:t>
            </w: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E14FB9">
        <w:trPr>
          <w:trHeight w:val="138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Разраб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Шенец</w:t>
            </w:r>
            <w:proofErr w:type="spellEnd"/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 w:val="restart"/>
            <w:shd w:val="clear" w:color="auto" w:fill="auto"/>
            <w:vAlign w:val="center"/>
          </w:tcPr>
          <w:p w:rsidR="001E5922" w:rsidRPr="00FE430A" w:rsidRDefault="00FE430A" w:rsidP="00FE430A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30A">
              <w:rPr>
                <w:rFonts w:ascii="Times New Roman" w:hAnsi="Times New Roman" w:cs="Times New Roman"/>
              </w:rPr>
              <w:t>Настраиваемая библиотека для организации хранения и обработки данных патриотического проекта «Наша память»</w:t>
            </w:r>
          </w:p>
        </w:tc>
        <w:tc>
          <w:tcPr>
            <w:tcW w:w="938" w:type="dxa"/>
            <w:gridSpan w:val="3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ind w:right="-13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Лист 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Листов</w:t>
            </w:r>
          </w:p>
        </w:tc>
      </w:tr>
      <w:tr w:rsidR="001E5922" w:rsidRPr="001E5922" w:rsidTr="00E14FB9">
        <w:trPr>
          <w:trHeight w:val="237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Руковод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5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У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1E5922" w:rsidRPr="00FD4FDC" w:rsidRDefault="009957CD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="00FD4F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1E5922" w:rsidRPr="00FD4FDC" w:rsidRDefault="00D2777B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="00FD4F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</w:tr>
      <w:tr w:rsidR="001E5922" w:rsidRPr="001E5922" w:rsidTr="00E14FB9">
        <w:trPr>
          <w:trHeight w:val="124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Консульт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7" w:type="dxa"/>
            <w:gridSpan w:val="5"/>
            <w:vMerge w:val="restart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40 01 0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БНТУ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Start"/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.М</w:t>
            </w:r>
            <w:proofErr w:type="gramEnd"/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инск</w:t>
            </w:r>
            <w:proofErr w:type="spellEnd"/>
          </w:p>
        </w:tc>
      </w:tr>
      <w:tr w:rsidR="001E5922" w:rsidRPr="001E5922" w:rsidTr="00E14FB9">
        <w:trPr>
          <w:trHeight w:val="203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Н.контр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Живалковская</w:t>
            </w:r>
            <w:proofErr w:type="spellEnd"/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E5922" w:rsidRPr="001E5922" w:rsidTr="00E14FB9">
        <w:trPr>
          <w:trHeight w:val="102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Зав</w:t>
            </w:r>
            <w:proofErr w:type="gram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.к</w:t>
            </w:r>
            <w:proofErr w:type="gram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аф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Гурский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6648F" w:rsidRPr="000677E4" w:rsidRDefault="00F6648F" w:rsidP="000677E4">
      <w:pPr>
        <w:tabs>
          <w:tab w:val="left" w:pos="4103"/>
        </w:tabs>
      </w:pPr>
    </w:p>
    <w:sectPr w:rsidR="00F6648F" w:rsidRPr="000677E4" w:rsidSect="00F87760">
      <w:pgSz w:w="11906" w:h="16838"/>
      <w:pgMar w:top="284" w:right="851" w:bottom="28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E39A0"/>
    <w:multiLevelType w:val="hybridMultilevel"/>
    <w:tmpl w:val="83561102"/>
    <w:lvl w:ilvl="0" w:tplc="F9FCCB0E">
      <w:start w:val="1"/>
      <w:numFmt w:val="decimal"/>
      <w:suff w:val="space"/>
      <w:lvlText w:val="%1)"/>
      <w:lvlJc w:val="left"/>
      <w:pPr>
        <w:ind w:left="1211" w:hanging="360"/>
      </w:pPr>
      <w:rPr>
        <w:rFonts w:hint="default"/>
        <w:sz w:val="26"/>
        <w:szCs w:val="26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141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761"/>
    <w:rsid w:val="00025C34"/>
    <w:rsid w:val="00051F82"/>
    <w:rsid w:val="000677E4"/>
    <w:rsid w:val="000709FE"/>
    <w:rsid w:val="00084761"/>
    <w:rsid w:val="001D25F5"/>
    <w:rsid w:val="001E5922"/>
    <w:rsid w:val="00452BA5"/>
    <w:rsid w:val="00497D6C"/>
    <w:rsid w:val="00507C82"/>
    <w:rsid w:val="005E0584"/>
    <w:rsid w:val="00665488"/>
    <w:rsid w:val="00712C66"/>
    <w:rsid w:val="00714D0E"/>
    <w:rsid w:val="007D7742"/>
    <w:rsid w:val="007F1624"/>
    <w:rsid w:val="009957CD"/>
    <w:rsid w:val="00A40779"/>
    <w:rsid w:val="00AF041D"/>
    <w:rsid w:val="00D2777B"/>
    <w:rsid w:val="00E14FB9"/>
    <w:rsid w:val="00F51B1F"/>
    <w:rsid w:val="00F6648F"/>
    <w:rsid w:val="00F87760"/>
    <w:rsid w:val="00FA7F80"/>
    <w:rsid w:val="00FD4FDC"/>
    <w:rsid w:val="00FE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7760"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unhideWhenUsed/>
    <w:rsid w:val="00507C82"/>
    <w:pPr>
      <w:spacing w:after="0" w:line="360" w:lineRule="auto"/>
      <w:contextualSpacing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rsid w:val="00507C82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59"/>
    <w:rsid w:val="00507C82"/>
    <w:pPr>
      <w:spacing w:after="0" w:line="240" w:lineRule="auto"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!Список"/>
    <w:basedOn w:val="a9"/>
    <w:qFormat/>
    <w:rsid w:val="00712C66"/>
    <w:pPr>
      <w:tabs>
        <w:tab w:val="left" w:pos="1134"/>
      </w:tabs>
      <w:spacing w:after="0" w:line="360" w:lineRule="auto"/>
      <w:ind w:left="0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a">
    <w:name w:val="!Основной текст"/>
    <w:basedOn w:val="a"/>
    <w:qFormat/>
    <w:rsid w:val="00712C66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b">
    <w:name w:val="Диплом"/>
    <w:next w:val="a"/>
    <w:qFormat/>
    <w:rsid w:val="00712C66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712C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7760"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unhideWhenUsed/>
    <w:rsid w:val="00507C82"/>
    <w:pPr>
      <w:spacing w:after="0" w:line="360" w:lineRule="auto"/>
      <w:contextualSpacing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rsid w:val="00507C82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59"/>
    <w:rsid w:val="00507C82"/>
    <w:pPr>
      <w:spacing w:after="0" w:line="240" w:lineRule="auto"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!Список"/>
    <w:basedOn w:val="a9"/>
    <w:qFormat/>
    <w:rsid w:val="00712C66"/>
    <w:pPr>
      <w:tabs>
        <w:tab w:val="left" w:pos="1134"/>
      </w:tabs>
      <w:spacing w:after="0" w:line="360" w:lineRule="auto"/>
      <w:ind w:left="0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a">
    <w:name w:val="!Основной текст"/>
    <w:basedOn w:val="a"/>
    <w:qFormat/>
    <w:rsid w:val="00712C66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b">
    <w:name w:val="Диплом"/>
    <w:next w:val="a"/>
    <w:qFormat/>
    <w:rsid w:val="00712C66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712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357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ibook</dc:creator>
  <cp:keywords/>
  <dc:description/>
  <cp:lastModifiedBy>Sony</cp:lastModifiedBy>
  <cp:revision>30</cp:revision>
  <cp:lastPrinted>2015-06-09T00:18:00Z</cp:lastPrinted>
  <dcterms:created xsi:type="dcterms:W3CDTF">2015-06-08T20:25:00Z</dcterms:created>
  <dcterms:modified xsi:type="dcterms:W3CDTF">2016-06-02T05:15:00Z</dcterms:modified>
</cp:coreProperties>
</file>