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D8B8" w14:textId="77777777" w:rsidR="0092693B" w:rsidRDefault="0092693B" w:rsidP="0092693B">
      <w:pPr>
        <w:pStyle w:val="a3"/>
        <w:widowControl w:val="0"/>
        <w:spacing w:before="0" w:beforeAutospacing="0" w:after="0" w:afterAutospacing="0" w:line="276" w:lineRule="auto"/>
        <w:jc w:val="right"/>
        <w:rPr>
          <w:bCs/>
        </w:rPr>
      </w:pPr>
      <w:r>
        <w:rPr>
          <w:bCs/>
        </w:rPr>
        <w:t>В редакционно-издательский</w:t>
      </w:r>
    </w:p>
    <w:p w14:paraId="5D6722BD" w14:textId="0C3DE895" w:rsidR="00CB64A8" w:rsidRPr="00A77C4F" w:rsidRDefault="0092693B" w:rsidP="0092693B">
      <w:pPr>
        <w:widowControl w:val="0"/>
        <w:spacing w:line="276" w:lineRule="auto"/>
        <w:jc w:val="right"/>
      </w:pPr>
      <w:r>
        <w:rPr>
          <w:bCs/>
        </w:rPr>
        <w:t>отдел (РИО) МФТИ</w:t>
      </w:r>
    </w:p>
    <w:p w14:paraId="1A571019" w14:textId="77777777" w:rsidR="00CB64A8" w:rsidRDefault="00CB64A8" w:rsidP="0092693B">
      <w:pPr>
        <w:widowControl w:val="0"/>
        <w:spacing w:line="276" w:lineRule="auto"/>
      </w:pPr>
    </w:p>
    <w:p w14:paraId="19114243" w14:textId="41E5B04F" w:rsidR="00CB64A8" w:rsidRPr="00EA459B" w:rsidRDefault="00CB64A8" w:rsidP="0092693B">
      <w:pPr>
        <w:pStyle w:val="a4"/>
        <w:spacing w:line="276" w:lineRule="auto"/>
        <w:ind w:firstLine="0"/>
        <w:jc w:val="center"/>
        <w:rPr>
          <w:b/>
          <w:sz w:val="24"/>
          <w:szCs w:val="24"/>
        </w:rPr>
      </w:pPr>
      <w:r w:rsidRPr="00EA459B">
        <w:rPr>
          <w:b/>
          <w:sz w:val="24"/>
          <w:szCs w:val="24"/>
        </w:rPr>
        <w:t xml:space="preserve">СОГЛАСИЕ НА ПУБЛИКАЦИЮ </w:t>
      </w:r>
      <w:r w:rsidR="004835A1">
        <w:rPr>
          <w:b/>
          <w:sz w:val="24"/>
          <w:szCs w:val="24"/>
        </w:rPr>
        <w:t xml:space="preserve">ТЕЗИСОВ </w:t>
      </w:r>
      <w:r w:rsidRPr="00EA459B">
        <w:rPr>
          <w:b/>
          <w:sz w:val="24"/>
          <w:szCs w:val="24"/>
        </w:rPr>
        <w:t>СТАТЬИ</w:t>
      </w:r>
    </w:p>
    <w:p w14:paraId="23FA41E3" w14:textId="77777777" w:rsidR="00643D90" w:rsidRDefault="00643D90" w:rsidP="0092693B">
      <w:pPr>
        <w:pStyle w:val="a4"/>
        <w:spacing w:line="276" w:lineRule="auto"/>
        <w:ind w:firstLine="0"/>
        <w:jc w:val="left"/>
        <w:rPr>
          <w:sz w:val="24"/>
          <w:szCs w:val="24"/>
        </w:rPr>
      </w:pPr>
    </w:p>
    <w:p w14:paraId="23EA9B7C" w14:textId="2AB6CAB0" w:rsidR="0092693B" w:rsidRPr="001F0EB5" w:rsidRDefault="0092693B" w:rsidP="0092693B">
      <w:pPr>
        <w:pStyle w:val="a4"/>
        <w:spacing w:line="276" w:lineRule="auto"/>
        <w:ind w:firstLine="0"/>
        <w:jc w:val="left"/>
        <w:rPr>
          <w:sz w:val="24"/>
          <w:szCs w:val="24"/>
          <w:u w:val="single"/>
        </w:rPr>
      </w:pPr>
      <w:r w:rsidRPr="009F6C7D">
        <w:rPr>
          <w:sz w:val="24"/>
          <w:szCs w:val="24"/>
        </w:rPr>
        <w:t>Я</w:t>
      </w:r>
      <w:r w:rsidR="001F0EB5" w:rsidRPr="001F0EB5">
        <w:rPr>
          <w:sz w:val="24"/>
          <w:szCs w:val="24"/>
        </w:rPr>
        <w:t>/</w:t>
      </w:r>
      <w:r w:rsidR="001F0EB5">
        <w:rPr>
          <w:sz w:val="24"/>
          <w:szCs w:val="24"/>
        </w:rPr>
        <w:t>Мы</w:t>
      </w:r>
      <w:r w:rsidRPr="009F6C7D">
        <w:rPr>
          <w:sz w:val="24"/>
          <w:szCs w:val="24"/>
        </w:rPr>
        <w:t xml:space="preserve">, </w:t>
      </w:r>
      <w:r w:rsidR="00F27060" w:rsidRPr="001F0EB5">
        <w:rPr>
          <w:sz w:val="24"/>
          <w:szCs w:val="24"/>
          <w:u w:val="single"/>
        </w:rPr>
        <w:t>Колокольчиков С</w:t>
      </w:r>
      <w:r w:rsidR="00F27A45">
        <w:rPr>
          <w:sz w:val="24"/>
          <w:szCs w:val="24"/>
          <w:u w:val="single"/>
        </w:rPr>
        <w:t>. Д</w:t>
      </w:r>
      <w:r w:rsidR="001F0EB5" w:rsidRPr="001F0EB5">
        <w:rPr>
          <w:sz w:val="24"/>
          <w:szCs w:val="24"/>
          <w:u w:val="single"/>
        </w:rPr>
        <w:t>, Сеничев Ю</w:t>
      </w:r>
      <w:r w:rsidR="00F27A45">
        <w:rPr>
          <w:sz w:val="24"/>
          <w:szCs w:val="24"/>
          <w:u w:val="single"/>
        </w:rPr>
        <w:t>.</w:t>
      </w:r>
      <w:r w:rsidR="001F0EB5" w:rsidRPr="001F0EB5">
        <w:rPr>
          <w:sz w:val="24"/>
          <w:szCs w:val="24"/>
          <w:u w:val="single"/>
        </w:rPr>
        <w:t xml:space="preserve"> В</w:t>
      </w:r>
      <w:r w:rsidR="00F27A45">
        <w:rPr>
          <w:sz w:val="24"/>
          <w:szCs w:val="24"/>
          <w:u w:val="single"/>
        </w:rPr>
        <w:t>.</w:t>
      </w:r>
      <w:r w:rsidR="00F27A45" w:rsidRPr="00F27A45">
        <w:rPr>
          <w:sz w:val="24"/>
          <w:szCs w:val="24"/>
          <w:u w:val="single"/>
        </w:rPr>
        <w:t xml:space="preserve">, </w:t>
      </w:r>
      <w:r w:rsidR="009C5D5E">
        <w:rPr>
          <w:sz w:val="24"/>
          <w:szCs w:val="24"/>
          <w:u w:val="single"/>
        </w:rPr>
        <w:t>Аксентьев</w:t>
      </w:r>
      <w:r w:rsidR="00F27A45">
        <w:rPr>
          <w:sz w:val="24"/>
          <w:szCs w:val="24"/>
          <w:u w:val="single"/>
        </w:rPr>
        <w:t xml:space="preserve"> А</w:t>
      </w:r>
      <w:r w:rsidR="00F27A45" w:rsidRPr="00F27A45">
        <w:rPr>
          <w:sz w:val="24"/>
          <w:szCs w:val="24"/>
          <w:u w:val="single"/>
        </w:rPr>
        <w:t>.</w:t>
      </w:r>
      <w:r w:rsidR="00F27A45">
        <w:rPr>
          <w:sz w:val="24"/>
          <w:szCs w:val="24"/>
          <w:u w:val="single"/>
        </w:rPr>
        <w:t xml:space="preserve"> Е</w:t>
      </w:r>
      <w:r w:rsidR="00F27A45" w:rsidRPr="00F27A45">
        <w:rPr>
          <w:sz w:val="24"/>
          <w:szCs w:val="24"/>
          <w:u w:val="single"/>
        </w:rPr>
        <w:t xml:space="preserve">., </w:t>
      </w:r>
      <w:r w:rsidR="00F27A45">
        <w:rPr>
          <w:sz w:val="24"/>
          <w:szCs w:val="24"/>
          <w:u w:val="single"/>
        </w:rPr>
        <w:t>Мельников А</w:t>
      </w:r>
      <w:r w:rsidR="00F27A45" w:rsidRPr="00F27A45">
        <w:rPr>
          <w:sz w:val="24"/>
          <w:szCs w:val="24"/>
          <w:u w:val="single"/>
        </w:rPr>
        <w:t>.</w:t>
      </w:r>
      <w:r w:rsidR="00F27A45">
        <w:rPr>
          <w:sz w:val="24"/>
          <w:szCs w:val="24"/>
          <w:u w:val="single"/>
        </w:rPr>
        <w:t>А.</w:t>
      </w:r>
      <w:r w:rsidR="001F0EB5" w:rsidRPr="001F0EB5">
        <w:rPr>
          <w:sz w:val="24"/>
          <w:szCs w:val="24"/>
        </w:rPr>
        <w:t>_</w:t>
      </w:r>
      <w:r w:rsidR="00F27A45">
        <w:rPr>
          <w:sz w:val="24"/>
          <w:szCs w:val="24"/>
        </w:rPr>
        <w:t>_________</w:t>
      </w:r>
    </w:p>
    <w:p w14:paraId="7A5B99B1" w14:textId="67D0C1C2" w:rsidR="0092693B" w:rsidRPr="009F6C7D" w:rsidRDefault="0092693B" w:rsidP="0092693B">
      <w:pPr>
        <w:pStyle w:val="a4"/>
        <w:spacing w:line="240" w:lineRule="auto"/>
        <w:ind w:firstLine="0"/>
        <w:jc w:val="center"/>
        <w:rPr>
          <w:color w:val="767171" w:themeColor="background2" w:themeShade="80"/>
          <w:sz w:val="24"/>
          <w:szCs w:val="24"/>
        </w:rPr>
      </w:pPr>
      <w:r w:rsidRPr="009F6C7D">
        <w:rPr>
          <w:bCs/>
          <w:color w:val="767171" w:themeColor="background2" w:themeShade="80"/>
          <w:sz w:val="24"/>
          <w:szCs w:val="24"/>
        </w:rPr>
        <w:t>ФИО автора(</w:t>
      </w:r>
      <w:proofErr w:type="spellStart"/>
      <w:r w:rsidRPr="009F6C7D">
        <w:rPr>
          <w:bCs/>
          <w:color w:val="767171" w:themeColor="background2" w:themeShade="80"/>
          <w:sz w:val="24"/>
          <w:szCs w:val="24"/>
        </w:rPr>
        <w:t>ов</w:t>
      </w:r>
      <w:proofErr w:type="spellEnd"/>
      <w:r w:rsidRPr="009F6C7D">
        <w:rPr>
          <w:bCs/>
          <w:color w:val="767171" w:themeColor="background2" w:themeShade="80"/>
          <w:sz w:val="24"/>
          <w:szCs w:val="24"/>
        </w:rPr>
        <w:t>)</w:t>
      </w:r>
    </w:p>
    <w:p w14:paraId="6A7BBB98" w14:textId="3FB19E95" w:rsidR="00F27060" w:rsidRPr="00F27060" w:rsidRDefault="0092693B" w:rsidP="00F27060">
      <w:pPr>
        <w:pStyle w:val="a4"/>
        <w:spacing w:before="240" w:line="276" w:lineRule="auto"/>
        <w:ind w:firstLine="0"/>
        <w:rPr>
          <w:sz w:val="24"/>
          <w:szCs w:val="24"/>
        </w:rPr>
      </w:pPr>
      <w:r w:rsidRPr="009F6C7D">
        <w:rPr>
          <w:sz w:val="24"/>
          <w:szCs w:val="24"/>
        </w:rPr>
        <w:t>н</w:t>
      </w:r>
      <w:r w:rsidR="00CB64A8" w:rsidRPr="009F6C7D">
        <w:rPr>
          <w:sz w:val="24"/>
          <w:szCs w:val="24"/>
        </w:rPr>
        <w:t>астоящим подтвержда</w:t>
      </w:r>
      <w:r w:rsidR="005F6225" w:rsidRPr="009F6C7D">
        <w:rPr>
          <w:sz w:val="24"/>
          <w:szCs w:val="24"/>
        </w:rPr>
        <w:t>ю(</w:t>
      </w:r>
      <w:r w:rsidR="00CB64A8" w:rsidRPr="009F6C7D">
        <w:rPr>
          <w:sz w:val="24"/>
          <w:szCs w:val="24"/>
        </w:rPr>
        <w:t>ем</w:t>
      </w:r>
      <w:r w:rsidR="005F6225" w:rsidRPr="009F6C7D">
        <w:rPr>
          <w:sz w:val="24"/>
          <w:szCs w:val="24"/>
        </w:rPr>
        <w:t>)</w:t>
      </w:r>
      <w:r w:rsidR="00CB64A8" w:rsidRPr="009F6C7D">
        <w:rPr>
          <w:sz w:val="24"/>
          <w:szCs w:val="24"/>
        </w:rPr>
        <w:t xml:space="preserve"> свое согласие на публикацию </w:t>
      </w:r>
      <w:r w:rsidR="00D32DB7" w:rsidRPr="009F6C7D">
        <w:rPr>
          <w:sz w:val="24"/>
          <w:szCs w:val="24"/>
        </w:rPr>
        <w:t xml:space="preserve">в бумажном и электронном виде </w:t>
      </w:r>
      <w:r w:rsidR="00CB64A8" w:rsidRPr="009F6C7D">
        <w:rPr>
          <w:sz w:val="24"/>
          <w:szCs w:val="24"/>
        </w:rPr>
        <w:t>отредактированного варианта</w:t>
      </w:r>
      <w:r w:rsidR="004835A1" w:rsidRPr="009F6C7D">
        <w:rPr>
          <w:sz w:val="24"/>
          <w:szCs w:val="24"/>
        </w:rPr>
        <w:t xml:space="preserve"> </w:t>
      </w:r>
      <w:r w:rsidRPr="009F6C7D">
        <w:rPr>
          <w:sz w:val="24"/>
          <w:szCs w:val="24"/>
        </w:rPr>
        <w:t>статьи</w:t>
      </w:r>
    </w:p>
    <w:p w14:paraId="7AC2DA2B" w14:textId="416E388A" w:rsidR="00F27060" w:rsidRPr="00F27060" w:rsidRDefault="00F27A45" w:rsidP="00F27A45">
      <w:pPr>
        <w:pStyle w:val="a4"/>
        <w:rPr>
          <w:bCs/>
          <w:sz w:val="24"/>
          <w:szCs w:val="24"/>
          <w:u w:val="single"/>
        </w:rPr>
      </w:pPr>
      <w:r w:rsidRPr="00F27A45">
        <w:rPr>
          <w:bCs/>
          <w:sz w:val="24"/>
          <w:szCs w:val="24"/>
          <w:u w:val="single"/>
        </w:rPr>
        <w:t>Возможные способы преодоления критической энергии</w:t>
      </w:r>
      <w:r>
        <w:rPr>
          <w:bCs/>
          <w:sz w:val="24"/>
          <w:szCs w:val="24"/>
          <w:u w:val="single"/>
        </w:rPr>
        <w:t xml:space="preserve"> </w:t>
      </w:r>
      <w:r w:rsidRPr="00F27A45">
        <w:rPr>
          <w:bCs/>
          <w:sz w:val="24"/>
          <w:szCs w:val="24"/>
          <w:u w:val="single"/>
        </w:rPr>
        <w:t>поляризованным протонным пучком в комплексе NICA</w:t>
      </w:r>
    </w:p>
    <w:p w14:paraId="5FA586E6" w14:textId="0188DE3F" w:rsidR="0092693B" w:rsidRPr="009F6C7D" w:rsidRDefault="0092693B" w:rsidP="0092693B">
      <w:pPr>
        <w:pStyle w:val="a4"/>
        <w:spacing w:line="240" w:lineRule="auto"/>
        <w:ind w:firstLine="0"/>
        <w:jc w:val="center"/>
        <w:rPr>
          <w:bCs/>
          <w:sz w:val="24"/>
          <w:szCs w:val="24"/>
        </w:rPr>
      </w:pPr>
      <w:r w:rsidRPr="009F6C7D">
        <w:rPr>
          <w:bCs/>
          <w:color w:val="767171" w:themeColor="background2" w:themeShade="80"/>
          <w:sz w:val="24"/>
          <w:szCs w:val="24"/>
        </w:rPr>
        <w:t>«Название статьи»</w:t>
      </w:r>
    </w:p>
    <w:p w14:paraId="3E2BD030" w14:textId="0C16187A" w:rsidR="006A0EC7" w:rsidRPr="00BA0306" w:rsidRDefault="006A0EC7" w:rsidP="00981154">
      <w:pPr>
        <w:spacing w:line="360" w:lineRule="auto"/>
      </w:pPr>
      <w:r w:rsidRPr="00BA0306">
        <w:t>в сборнике</w:t>
      </w:r>
      <w:r w:rsidR="00A61A1B" w:rsidRPr="00BA0306">
        <w:t xml:space="preserve"> докладов</w:t>
      </w:r>
      <w:r w:rsidRPr="00BA0306">
        <w:t xml:space="preserve">: </w:t>
      </w:r>
      <w:r w:rsidR="00643D90" w:rsidRPr="00BA0306">
        <w:t>«</w:t>
      </w:r>
      <w:r w:rsidRPr="00BA0306">
        <w:t>Т</w:t>
      </w:r>
      <w:r w:rsidR="009E6BC9" w:rsidRPr="00BA0306">
        <w:t>руд</w:t>
      </w:r>
      <w:r w:rsidRPr="00BA0306">
        <w:t>ы</w:t>
      </w:r>
      <w:r w:rsidR="009E6BC9" w:rsidRPr="00BA0306">
        <w:t xml:space="preserve"> </w:t>
      </w:r>
      <w:r w:rsidR="0092693B" w:rsidRPr="00BA0306">
        <w:t>6</w:t>
      </w:r>
      <w:r w:rsidR="00F27A45">
        <w:t>6</w:t>
      </w:r>
      <w:r w:rsidRPr="00BA0306">
        <w:t xml:space="preserve">-й </w:t>
      </w:r>
      <w:r w:rsidR="0092693B" w:rsidRPr="00BA0306">
        <w:t xml:space="preserve">Всероссийской </w:t>
      </w:r>
      <w:r w:rsidRPr="00BA0306">
        <w:t>научной конференции МФТИ</w:t>
      </w:r>
      <w:r w:rsidR="00643D90" w:rsidRPr="00BA0306">
        <w:t>»</w:t>
      </w:r>
      <w:r w:rsidR="0092693B" w:rsidRPr="00BA0306">
        <w:t>.</w:t>
      </w:r>
    </w:p>
    <w:p w14:paraId="4989416D" w14:textId="386DF51E" w:rsidR="009F6C7D" w:rsidRPr="00BA0306" w:rsidRDefault="00D32DB7" w:rsidP="00981154">
      <w:pPr>
        <w:spacing w:line="360" w:lineRule="auto"/>
        <w:ind w:firstLine="680"/>
        <w:jc w:val="both"/>
      </w:pPr>
      <w:r w:rsidRPr="00BA0306">
        <w:t>В момент принятия оригинальной версии статьи к печати автор</w:t>
      </w:r>
      <w:r w:rsidR="0092693B" w:rsidRPr="00BA0306">
        <w:t>(ы)</w:t>
      </w:r>
      <w:r w:rsidRPr="00BA0306">
        <w:t xml:space="preserve"> передает</w:t>
      </w:r>
      <w:r w:rsidR="0092693B" w:rsidRPr="00BA0306">
        <w:t>(ют) издателю –</w:t>
      </w:r>
      <w:r w:rsidRPr="00BA0306">
        <w:t xml:space="preserve"> МФТИ </w:t>
      </w:r>
      <w:r w:rsidR="0092693B" w:rsidRPr="00BA0306">
        <w:t xml:space="preserve">– </w:t>
      </w:r>
      <w:r w:rsidRPr="00BA0306">
        <w:t xml:space="preserve">право на распространение оригинальной версии, включая электронные формы, микрофильмирование и иные подобные формы воспроизведения. </w:t>
      </w:r>
    </w:p>
    <w:p w14:paraId="003999F7" w14:textId="319FDE0C" w:rsidR="00BE0052" w:rsidRPr="00BA0306" w:rsidRDefault="00D32DB7" w:rsidP="00981154">
      <w:pPr>
        <w:spacing w:line="360" w:lineRule="auto"/>
        <w:ind w:firstLine="680"/>
        <w:jc w:val="both"/>
      </w:pPr>
      <w:r w:rsidRPr="00BA0306">
        <w:t xml:space="preserve">Автор(ы) гарантирует(ют), что </w:t>
      </w:r>
      <w:r w:rsidR="0092693B" w:rsidRPr="00BA0306">
        <w:t xml:space="preserve">данная </w:t>
      </w:r>
      <w:r w:rsidRPr="00BA0306">
        <w:t xml:space="preserve">статья является подлинной и что </w:t>
      </w:r>
      <w:r w:rsidR="0092693B" w:rsidRPr="00BA0306">
        <w:t xml:space="preserve">автор(ы) </w:t>
      </w:r>
      <w:r w:rsidRPr="00BA0306">
        <w:t>имеет</w:t>
      </w:r>
      <w:r w:rsidR="0092693B" w:rsidRPr="00BA0306">
        <w:t>(ют)</w:t>
      </w:r>
      <w:r w:rsidRPr="00BA0306">
        <w:t xml:space="preserve"> право осуществить такую передачу. </w:t>
      </w:r>
      <w:r w:rsidR="00BE0052" w:rsidRPr="00BA0306">
        <w:t>Представленная статья не публиковалась ранее в других изданиях в их нынешней или близкой по содержанию форме и не находится на рассмотрении в редакциях других издательств.</w:t>
      </w:r>
      <w:r w:rsidR="008A200E" w:rsidRPr="00BA0306">
        <w:t xml:space="preserve"> </w:t>
      </w:r>
      <w:r w:rsidR="00BE0052" w:rsidRPr="00BA0306">
        <w:t xml:space="preserve">Публикация статьи не нарушает ни одно из существующих авторских прав и гарантирует издателю возмещение убытков в случае выявления подобных нарушений. </w:t>
      </w:r>
    </w:p>
    <w:p w14:paraId="409F2B01" w14:textId="5D1637F7" w:rsidR="00C04231" w:rsidRPr="00BA0306" w:rsidRDefault="00CB64A8" w:rsidP="00981154">
      <w:pPr>
        <w:spacing w:line="360" w:lineRule="auto"/>
        <w:ind w:firstLine="567"/>
        <w:jc w:val="both"/>
      </w:pPr>
      <w:r w:rsidRPr="00BA0306">
        <w:t xml:space="preserve">Одновременно </w:t>
      </w:r>
      <w:r w:rsidR="00643D90" w:rsidRPr="00BA0306">
        <w:t>заявляю(ем)</w:t>
      </w:r>
      <w:r w:rsidR="00867410" w:rsidRPr="00BA0306">
        <w:t>,</w:t>
      </w:r>
      <w:r w:rsidR="00643D90" w:rsidRPr="00BA0306">
        <w:t xml:space="preserve"> что передаю(ем)</w:t>
      </w:r>
      <w:r w:rsidRPr="00BA0306">
        <w:t xml:space="preserve"> </w:t>
      </w:r>
      <w:r w:rsidR="00A77C4F" w:rsidRPr="00BA0306">
        <w:t>МФТИ</w:t>
      </w:r>
      <w:r w:rsidRPr="00BA0306">
        <w:t xml:space="preserve"> свое право на издание и распространение</w:t>
      </w:r>
      <w:r w:rsidR="00011894" w:rsidRPr="00BA0306">
        <w:t xml:space="preserve"> статьи вместе с приведенными </w:t>
      </w:r>
      <w:r w:rsidR="00643D90" w:rsidRPr="00BA0306">
        <w:t>персональными данными об авторе(ах)</w:t>
      </w:r>
      <w:r w:rsidRPr="00BA0306">
        <w:t xml:space="preserve"> в электронной и бумажной версиях, в том числе предоставление этой информации</w:t>
      </w:r>
      <w:r w:rsidR="006E4180" w:rsidRPr="00BA0306">
        <w:t>:</w:t>
      </w:r>
      <w:r w:rsidRPr="00BA0306">
        <w:t xml:space="preserve"> </w:t>
      </w:r>
      <w:r w:rsidR="00867410" w:rsidRPr="00BA0306">
        <w:t xml:space="preserve"> </w:t>
      </w:r>
    </w:p>
    <w:p w14:paraId="737BE385" w14:textId="21E4BFEB" w:rsidR="009F6C7D" w:rsidRPr="00BA0306" w:rsidRDefault="00011894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Российскую государственную библиотеку РГБ </w:t>
      </w:r>
      <w:r w:rsidR="009F6C7D" w:rsidRPr="00BA0306">
        <w:rPr>
          <w:color w:val="000000"/>
        </w:rPr>
        <w:t xml:space="preserve">и </w:t>
      </w:r>
      <w:r w:rsidR="009F6C7D" w:rsidRPr="00BA0306">
        <w:t xml:space="preserve">в РКП (филиал ИТАР ТАСС) </w:t>
      </w:r>
      <w:r w:rsidR="009F6C7D" w:rsidRPr="00BA0306">
        <w:rPr>
          <w:color w:val="000000"/>
        </w:rPr>
        <w:t>для государственной регистрации обязательного экземпляра печатного издания</w:t>
      </w:r>
      <w:r w:rsidR="009F6C7D" w:rsidRPr="00BA0306">
        <w:t xml:space="preserve"> и </w:t>
      </w:r>
      <w:r w:rsidR="009F6C7D" w:rsidRPr="00BA0306">
        <w:rPr>
          <w:color w:val="000000"/>
        </w:rPr>
        <w:t>в электронной форме;</w:t>
      </w:r>
    </w:p>
    <w:p w14:paraId="64AFF0B3" w14:textId="63BE7699" w:rsidR="00011894" w:rsidRPr="00BA0306" w:rsidRDefault="00E36C3A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</w:t>
      </w:r>
      <w:r w:rsidR="006E4180" w:rsidRPr="00BA0306">
        <w:t>Б</w:t>
      </w:r>
      <w:r w:rsidRPr="00BA0306">
        <w:t>иблиотеку</w:t>
      </w:r>
      <w:r w:rsidR="006E4180" w:rsidRPr="00BA0306">
        <w:t xml:space="preserve"> МФТИ</w:t>
      </w:r>
      <w:r w:rsidR="009F6C7D" w:rsidRPr="00BA0306">
        <w:t>;</w:t>
      </w:r>
    </w:p>
    <w:p w14:paraId="34BEFE7C" w14:textId="77DA6C12" w:rsidR="00BE0052" w:rsidRPr="00BA0306" w:rsidRDefault="00BE0052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>в иные базы данных научной информации, электронно-библиотечные системы, научные информационные ресурсы в сети Интернет; использование на безвозмездной основе метаданных (название, имя автора (правообладателя), аннотации, библиографических материалов и пр.) с целью их включения в базу данных Российского индекса научного цитирования (РИНЦ) и доведения до всеобщего сведения, обработки и систематизации в других базах цитирования.</w:t>
      </w:r>
    </w:p>
    <w:p w14:paraId="55E87EEA" w14:textId="721EC4AF" w:rsidR="00BE0052" w:rsidRPr="009F6C7D" w:rsidRDefault="00BE0052" w:rsidP="00981154">
      <w:pPr>
        <w:pStyle w:val="a4"/>
        <w:rPr>
          <w:bCs/>
          <w:sz w:val="24"/>
          <w:szCs w:val="24"/>
        </w:rPr>
      </w:pPr>
      <w:r w:rsidRPr="009F6C7D">
        <w:rPr>
          <w:sz w:val="24"/>
          <w:szCs w:val="24"/>
        </w:rPr>
        <w:t xml:space="preserve">Предоставляю свои персональные данные без ограничения по сроку (фамилия, имя, отчество; дату рождения; сведения об образовании; сведения о месте работы и занимаемой </w:t>
      </w:r>
      <w:r w:rsidRPr="009F6C7D">
        <w:rPr>
          <w:sz w:val="24"/>
          <w:szCs w:val="24"/>
        </w:rPr>
        <w:lastRenderedPageBreak/>
        <w:t>должности, электр</w:t>
      </w:r>
      <w:r w:rsidR="009F6C7D">
        <w:rPr>
          <w:sz w:val="24"/>
          <w:szCs w:val="24"/>
        </w:rPr>
        <w:t>онную почту, контактный телефон</w:t>
      </w:r>
      <w:r w:rsidRPr="009F6C7D">
        <w:rPr>
          <w:sz w:val="24"/>
          <w:szCs w:val="24"/>
        </w:rPr>
        <w:t>) для их хранения и обработки в различных базах данных и информационных системах, включения в аналитические и статистические отчетности и т.п. Издатель имеет право передать указанные данные для обработки и хранения третьим лицам</w:t>
      </w:r>
      <w:r w:rsidR="009F6C7D" w:rsidRPr="009F6C7D">
        <w:rPr>
          <w:sz w:val="24"/>
          <w:szCs w:val="24"/>
        </w:rPr>
        <w:t>.</w:t>
      </w:r>
    </w:p>
    <w:p w14:paraId="5359BA23" w14:textId="77777777" w:rsidR="00BE0052" w:rsidRPr="009F6C7D" w:rsidRDefault="00BE0052" w:rsidP="00981154">
      <w:pPr>
        <w:pStyle w:val="a4"/>
        <w:rPr>
          <w:bCs/>
          <w:sz w:val="24"/>
          <w:szCs w:val="24"/>
        </w:rPr>
      </w:pPr>
    </w:p>
    <w:p w14:paraId="10E910FC" w14:textId="77777777" w:rsidR="00BE0052" w:rsidRPr="00D32DB7" w:rsidRDefault="00BE0052" w:rsidP="00CB64A8">
      <w:pPr>
        <w:pStyle w:val="a4"/>
        <w:rPr>
          <w:bCs/>
          <w:sz w:val="24"/>
          <w:szCs w:val="24"/>
        </w:rPr>
      </w:pPr>
    </w:p>
    <w:p w14:paraId="455E8825" w14:textId="15B4A2BD" w:rsidR="00C04231" w:rsidRPr="00D32DB7" w:rsidRDefault="009C5D5E" w:rsidP="00643D90">
      <w:pPr>
        <w:pStyle w:val="a4"/>
        <w:ind w:firstLine="567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4B59F" wp14:editId="418A9ED9">
            <wp:simplePos x="0" y="0"/>
            <wp:positionH relativeFrom="column">
              <wp:posOffset>2976245</wp:posOffset>
            </wp:positionH>
            <wp:positionV relativeFrom="paragraph">
              <wp:posOffset>76835</wp:posOffset>
            </wp:positionV>
            <wp:extent cx="945515" cy="331470"/>
            <wp:effectExtent l="0" t="0" r="6985" b="0"/>
            <wp:wrapNone/>
            <wp:docPr id="1383665124" name="Рисунок 1383665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9" b="9369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331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DB7">
        <w:rPr>
          <w:bCs/>
          <w:sz w:val="24"/>
          <w:szCs w:val="24"/>
        </w:rPr>
        <w:t>Авторы:</w:t>
      </w:r>
    </w:p>
    <w:p w14:paraId="66266233" w14:textId="24217054" w:rsidR="00643D90" w:rsidRPr="001F0EB5" w:rsidRDefault="00F27060" w:rsidP="009C5D5E">
      <w:pPr>
        <w:pStyle w:val="a4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Стажер-исследователь</w:t>
      </w:r>
      <w:r w:rsidR="00D32DB7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аспирант</w:t>
      </w:r>
      <w:r w:rsidR="00643D90">
        <w:rPr>
          <w:bCs/>
          <w:sz w:val="24"/>
          <w:szCs w:val="24"/>
        </w:rPr>
        <w:tab/>
        <w:t xml:space="preserve">___________________ / </w:t>
      </w:r>
      <w:r w:rsidR="001F0EB5" w:rsidRPr="001F0EB5">
        <w:rPr>
          <w:bCs/>
          <w:sz w:val="24"/>
          <w:szCs w:val="24"/>
        </w:rPr>
        <w:t>__</w:t>
      </w:r>
      <w:r w:rsidR="001F0EB5" w:rsidRPr="001F0EB5">
        <w:rPr>
          <w:bCs/>
          <w:sz w:val="24"/>
          <w:szCs w:val="24"/>
          <w:u w:val="single"/>
        </w:rPr>
        <w:t>Колокольчиков С.Д.</w:t>
      </w:r>
      <w:r w:rsidR="001F0EB5" w:rsidRPr="001F0EB5">
        <w:rPr>
          <w:bCs/>
          <w:sz w:val="24"/>
          <w:szCs w:val="24"/>
        </w:rPr>
        <w:t>__</w:t>
      </w:r>
    </w:p>
    <w:p w14:paraId="5699D453" w14:textId="60073CCF" w:rsidR="00CB64A8" w:rsidRPr="00643D90" w:rsidRDefault="009C5D5E" w:rsidP="009C5D5E">
      <w:pPr>
        <w:pStyle w:val="a4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F36A15" wp14:editId="00E9AF97">
            <wp:simplePos x="0" y="0"/>
            <wp:positionH relativeFrom="column">
              <wp:posOffset>3024937</wp:posOffset>
            </wp:positionH>
            <wp:positionV relativeFrom="paragraph">
              <wp:posOffset>75714</wp:posOffset>
            </wp:positionV>
            <wp:extent cx="839470" cy="358775"/>
            <wp:effectExtent l="0" t="0" r="0" b="0"/>
            <wp:wrapNone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35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43D90"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 w:rsidR="00643D90">
        <w:rPr>
          <w:bCs/>
          <w:color w:val="767171" w:themeColor="background2" w:themeShade="80"/>
          <w:sz w:val="18"/>
          <w:szCs w:val="24"/>
        </w:rPr>
        <w:t xml:space="preserve"> </w:t>
      </w:r>
      <w:r w:rsidR="00643D90"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 w:rsidR="00643D90">
        <w:rPr>
          <w:bCs/>
          <w:color w:val="767171" w:themeColor="background2" w:themeShade="80"/>
          <w:sz w:val="18"/>
          <w:szCs w:val="24"/>
        </w:rPr>
        <w:t xml:space="preserve">           </w:t>
      </w:r>
      <w:r w:rsidR="00643D90"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 w:rsidR="00643D90">
        <w:rPr>
          <w:bCs/>
          <w:color w:val="767171" w:themeColor="background2" w:themeShade="80"/>
          <w:sz w:val="18"/>
          <w:szCs w:val="24"/>
        </w:rPr>
        <w:t xml:space="preserve">            </w:t>
      </w:r>
      <w:r w:rsidR="00643D90"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 w:rsidR="00C04231" w:rsidRPr="00643D90">
        <w:rPr>
          <w:bCs/>
          <w:color w:val="767171" w:themeColor="background2" w:themeShade="80"/>
          <w:sz w:val="18"/>
          <w:szCs w:val="24"/>
        </w:rPr>
        <w:t>ФИО</w:t>
      </w:r>
    </w:p>
    <w:p w14:paraId="6B2429CF" w14:textId="5CC8BDAA" w:rsidR="00643D90" w:rsidRDefault="009C5D5E" w:rsidP="009C5D5E">
      <w:pPr>
        <w:pStyle w:val="a4"/>
        <w:ind w:left="567" w:firstLine="0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E70BE6" wp14:editId="534345D6">
            <wp:simplePos x="0" y="0"/>
            <wp:positionH relativeFrom="column">
              <wp:posOffset>3249511</wp:posOffset>
            </wp:positionH>
            <wp:positionV relativeFrom="paragraph">
              <wp:posOffset>234437</wp:posOffset>
            </wp:positionV>
            <wp:extent cx="895655" cy="610348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55" cy="610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EB5">
        <w:rPr>
          <w:bCs/>
          <w:sz w:val="24"/>
          <w:szCs w:val="24"/>
        </w:rPr>
        <w:t>Проф</w:t>
      </w:r>
      <w:r w:rsidR="001F0EB5" w:rsidRPr="001F0EB5">
        <w:rPr>
          <w:bCs/>
          <w:sz w:val="24"/>
          <w:szCs w:val="24"/>
        </w:rPr>
        <w:t xml:space="preserve">. </w:t>
      </w:r>
      <w:r w:rsidR="001F0EB5">
        <w:rPr>
          <w:bCs/>
          <w:sz w:val="24"/>
          <w:szCs w:val="24"/>
        </w:rPr>
        <w:t>доктор ф.-м. наук</w:t>
      </w:r>
      <w:r w:rsidR="00643D90">
        <w:rPr>
          <w:bCs/>
          <w:sz w:val="24"/>
          <w:szCs w:val="24"/>
        </w:rPr>
        <w:t>,</w:t>
      </w:r>
      <w:r w:rsidR="00643D90">
        <w:rPr>
          <w:bCs/>
          <w:sz w:val="24"/>
          <w:szCs w:val="24"/>
        </w:rPr>
        <w:tab/>
      </w:r>
      <w:r w:rsidR="00643D90">
        <w:rPr>
          <w:bCs/>
          <w:sz w:val="24"/>
          <w:szCs w:val="24"/>
        </w:rPr>
        <w:tab/>
        <w:t>___________________ / __</w:t>
      </w:r>
      <w:r w:rsidR="001F0EB5">
        <w:rPr>
          <w:bCs/>
          <w:sz w:val="24"/>
          <w:szCs w:val="24"/>
        </w:rPr>
        <w:t>___</w:t>
      </w:r>
      <w:r w:rsidR="001F0EB5" w:rsidRPr="001F0EB5">
        <w:rPr>
          <w:bCs/>
          <w:sz w:val="24"/>
          <w:szCs w:val="24"/>
          <w:u w:val="single"/>
        </w:rPr>
        <w:t>Сеничев Ю.В</w:t>
      </w:r>
      <w:r w:rsidR="00F27A45">
        <w:rPr>
          <w:bCs/>
          <w:sz w:val="24"/>
          <w:szCs w:val="24"/>
        </w:rPr>
        <w:t>.</w:t>
      </w:r>
      <w:r w:rsidR="00643D90">
        <w:rPr>
          <w:bCs/>
          <w:sz w:val="24"/>
          <w:szCs w:val="24"/>
        </w:rPr>
        <w:t>__</w:t>
      </w:r>
      <w:r w:rsidR="001F0EB5">
        <w:rPr>
          <w:bCs/>
          <w:sz w:val="24"/>
          <w:szCs w:val="24"/>
        </w:rPr>
        <w:t>__</w:t>
      </w:r>
    </w:p>
    <w:p w14:paraId="50FA4905" w14:textId="09A0116A" w:rsidR="00F27A45" w:rsidRDefault="00643D90" w:rsidP="009C5D5E">
      <w:pPr>
        <w:pStyle w:val="a4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ФИО</w:t>
      </w:r>
    </w:p>
    <w:p w14:paraId="4AAC763E" w14:textId="618C314A" w:rsidR="00F27A45" w:rsidRDefault="00F27A45" w:rsidP="009C5D5E">
      <w:pPr>
        <w:pStyle w:val="a4"/>
        <w:ind w:left="567" w:firstLine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нс</w:t>
      </w:r>
      <w:proofErr w:type="spellEnd"/>
      <w:r w:rsidRPr="001F0EB5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кандидат ф.-м. наук,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___________________ / ____</w:t>
      </w:r>
      <w:r>
        <w:rPr>
          <w:bCs/>
          <w:sz w:val="24"/>
          <w:szCs w:val="24"/>
          <w:u w:val="single"/>
        </w:rPr>
        <w:t>Аксентьев</w:t>
      </w:r>
      <w:r w:rsidRPr="001F0EB5"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>А</w:t>
      </w:r>
      <w:r w:rsidRPr="001F0EB5">
        <w:rPr>
          <w:bCs/>
          <w:sz w:val="24"/>
          <w:szCs w:val="24"/>
          <w:u w:val="single"/>
        </w:rPr>
        <w:t>.</w:t>
      </w:r>
      <w:r>
        <w:rPr>
          <w:bCs/>
          <w:sz w:val="24"/>
          <w:szCs w:val="24"/>
          <w:u w:val="single"/>
        </w:rPr>
        <w:t xml:space="preserve"> Е</w:t>
      </w:r>
      <w:r>
        <w:rPr>
          <w:bCs/>
          <w:sz w:val="24"/>
          <w:szCs w:val="24"/>
        </w:rPr>
        <w:t>.____</w:t>
      </w:r>
    </w:p>
    <w:p w14:paraId="554117A4" w14:textId="328694CF" w:rsidR="00F27A45" w:rsidRDefault="009C5D5E" w:rsidP="009C5D5E">
      <w:pPr>
        <w:pStyle w:val="a4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4EE3A2" wp14:editId="70078C08">
            <wp:simplePos x="0" y="0"/>
            <wp:positionH relativeFrom="column">
              <wp:posOffset>3073576</wp:posOffset>
            </wp:positionH>
            <wp:positionV relativeFrom="paragraph">
              <wp:posOffset>133512</wp:posOffset>
            </wp:positionV>
            <wp:extent cx="908685" cy="225425"/>
            <wp:effectExtent l="0" t="0" r="5715" b="3175"/>
            <wp:wrapNone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27A45"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 w:rsidR="00F27A45">
        <w:rPr>
          <w:bCs/>
          <w:color w:val="767171" w:themeColor="background2" w:themeShade="80"/>
          <w:sz w:val="18"/>
          <w:szCs w:val="24"/>
        </w:rPr>
        <w:t xml:space="preserve"> </w:t>
      </w:r>
      <w:r w:rsidR="00F27A45"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 w:rsidR="00F27A45">
        <w:rPr>
          <w:bCs/>
          <w:color w:val="767171" w:themeColor="background2" w:themeShade="80"/>
          <w:sz w:val="18"/>
          <w:szCs w:val="24"/>
        </w:rPr>
        <w:t xml:space="preserve">           </w:t>
      </w:r>
      <w:r w:rsidR="00F27A45"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 w:rsidR="00F27A45">
        <w:rPr>
          <w:bCs/>
          <w:color w:val="767171" w:themeColor="background2" w:themeShade="80"/>
          <w:sz w:val="18"/>
          <w:szCs w:val="24"/>
        </w:rPr>
        <w:t xml:space="preserve">            </w:t>
      </w:r>
      <w:r w:rsidR="00F27A45" w:rsidRPr="00643D90">
        <w:rPr>
          <w:bCs/>
          <w:color w:val="767171" w:themeColor="background2" w:themeShade="80"/>
          <w:sz w:val="18"/>
          <w:szCs w:val="24"/>
        </w:rPr>
        <w:t xml:space="preserve">   ФИО</w:t>
      </w:r>
    </w:p>
    <w:p w14:paraId="3D34D6BB" w14:textId="176FAE83" w:rsidR="00F27A45" w:rsidRDefault="00F27A45" w:rsidP="009C5D5E">
      <w:pPr>
        <w:pStyle w:val="a4"/>
        <w:ind w:left="567" w:firstLine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мнс</w:t>
      </w:r>
      <w:proofErr w:type="spellEnd"/>
      <w:r w:rsidRPr="001F0EB5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аспирант,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___________________ / ____</w:t>
      </w:r>
      <w:r>
        <w:rPr>
          <w:bCs/>
          <w:sz w:val="24"/>
          <w:szCs w:val="24"/>
          <w:u w:val="single"/>
        </w:rPr>
        <w:t>Мельников А</w:t>
      </w:r>
      <w:r w:rsidRPr="001F0EB5">
        <w:rPr>
          <w:bCs/>
          <w:sz w:val="24"/>
          <w:szCs w:val="24"/>
          <w:u w:val="single"/>
        </w:rPr>
        <w:t>.</w:t>
      </w:r>
      <w:r w:rsidRPr="00F27A45"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>А</w:t>
      </w:r>
      <w:r>
        <w:rPr>
          <w:bCs/>
          <w:sz w:val="24"/>
          <w:szCs w:val="24"/>
        </w:rPr>
        <w:t>.___</w:t>
      </w:r>
    </w:p>
    <w:p w14:paraId="2F1E89D8" w14:textId="77777777" w:rsidR="00F27A45" w:rsidRDefault="00F27A45" w:rsidP="009C5D5E">
      <w:pPr>
        <w:pStyle w:val="a4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ФИО</w:t>
      </w:r>
    </w:p>
    <w:p w14:paraId="6FB7C420" w14:textId="4B853976" w:rsidR="008C2A5C" w:rsidRPr="00643D90" w:rsidRDefault="00643D90" w:rsidP="001F0EB5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>
        <w:rPr>
          <w:bCs/>
          <w:color w:val="767171" w:themeColor="background2" w:themeShade="80"/>
          <w:sz w:val="18"/>
          <w:szCs w:val="24"/>
        </w:rPr>
        <w:br/>
      </w:r>
    </w:p>
    <w:p w14:paraId="77EBF110" w14:textId="1573C812" w:rsidR="00CB64A8" w:rsidRPr="00DB005A" w:rsidRDefault="00643D90" w:rsidP="00643D90">
      <w:pPr>
        <w:pStyle w:val="a3"/>
        <w:widowControl w:val="0"/>
        <w:spacing w:before="0" w:beforeAutospacing="0" w:after="0" w:afterAutospacing="0" w:line="360" w:lineRule="auto"/>
        <w:ind w:firstLine="709"/>
        <w:jc w:val="right"/>
      </w:pPr>
      <w:r>
        <w:t>«_</w:t>
      </w:r>
      <w:r w:rsidR="00F27A45">
        <w:rPr>
          <w:u w:val="single"/>
        </w:rPr>
        <w:t>29</w:t>
      </w:r>
      <w:r>
        <w:t>_» _</w:t>
      </w:r>
      <w:r w:rsidR="00F27A45">
        <w:rPr>
          <w:u w:val="single"/>
        </w:rPr>
        <w:t>февраля</w:t>
      </w:r>
      <w:r>
        <w:t>_ 202</w:t>
      </w:r>
      <w:r w:rsidR="00F27A45">
        <w:t>4</w:t>
      </w:r>
    </w:p>
    <w:p w14:paraId="318BF351" w14:textId="77777777" w:rsidR="00B77149" w:rsidRDefault="00B77149"/>
    <w:p w14:paraId="2C38D673" w14:textId="4F560FC7" w:rsidR="006E4180" w:rsidRPr="00643D90" w:rsidRDefault="006F1A67" w:rsidP="00643D90">
      <w:pPr>
        <w:jc w:val="both"/>
        <w:rPr>
          <w:color w:val="000000"/>
          <w:sz w:val="20"/>
          <w:szCs w:val="20"/>
        </w:rPr>
      </w:pPr>
      <w:r w:rsidRPr="002651C0">
        <w:rPr>
          <w:b/>
          <w:bCs/>
          <w:color w:val="000000"/>
          <w:sz w:val="20"/>
          <w:szCs w:val="20"/>
        </w:rPr>
        <w:t>Примечание!</w:t>
      </w:r>
      <w:r w:rsidRPr="002651C0">
        <w:rPr>
          <w:color w:val="000000"/>
          <w:sz w:val="20"/>
          <w:szCs w:val="20"/>
        </w:rPr>
        <w:t xml:space="preserve"> Наличие собственноручных (или электронных) подписей всех авторов статьи является обязательным.</w:t>
      </w:r>
    </w:p>
    <w:sectPr w:rsidR="006E4180" w:rsidRPr="0064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FD6"/>
    <w:multiLevelType w:val="hybridMultilevel"/>
    <w:tmpl w:val="06CC26FE"/>
    <w:lvl w:ilvl="0" w:tplc="57B2A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4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A2"/>
    <w:rsid w:val="00011894"/>
    <w:rsid w:val="00120E26"/>
    <w:rsid w:val="001F0EB5"/>
    <w:rsid w:val="001F3CA2"/>
    <w:rsid w:val="002651C0"/>
    <w:rsid w:val="003E26BA"/>
    <w:rsid w:val="004835A1"/>
    <w:rsid w:val="005F6225"/>
    <w:rsid w:val="00643D90"/>
    <w:rsid w:val="006A0EC7"/>
    <w:rsid w:val="006E4180"/>
    <w:rsid w:val="006F1A67"/>
    <w:rsid w:val="00867410"/>
    <w:rsid w:val="008A200E"/>
    <w:rsid w:val="008C2A5C"/>
    <w:rsid w:val="0092693B"/>
    <w:rsid w:val="00981154"/>
    <w:rsid w:val="009C5D5E"/>
    <w:rsid w:val="009E6BC9"/>
    <w:rsid w:val="009F6C7D"/>
    <w:rsid w:val="00A61A1B"/>
    <w:rsid w:val="00A77C4F"/>
    <w:rsid w:val="00AA3FDA"/>
    <w:rsid w:val="00B77149"/>
    <w:rsid w:val="00BA0306"/>
    <w:rsid w:val="00BE0052"/>
    <w:rsid w:val="00C04231"/>
    <w:rsid w:val="00C92788"/>
    <w:rsid w:val="00CB64A8"/>
    <w:rsid w:val="00D32DB7"/>
    <w:rsid w:val="00D63DA8"/>
    <w:rsid w:val="00DB005A"/>
    <w:rsid w:val="00E35C51"/>
    <w:rsid w:val="00E36C3A"/>
    <w:rsid w:val="00EA459B"/>
    <w:rsid w:val="00F27060"/>
    <w:rsid w:val="00F2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FEA4"/>
  <w15:chartTrackingRefBased/>
  <w15:docId w15:val="{4F79231C-D7E8-44BE-94A1-569A2BA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B64A8"/>
    <w:pPr>
      <w:spacing w:before="100" w:beforeAutospacing="1" w:after="100" w:afterAutospacing="1"/>
    </w:pPr>
    <w:rPr>
      <w:color w:val="000000"/>
    </w:rPr>
  </w:style>
  <w:style w:type="paragraph" w:styleId="a4">
    <w:name w:val="Body Text Indent"/>
    <w:basedOn w:val="a"/>
    <w:link w:val="a5"/>
    <w:unhideWhenUsed/>
    <w:rsid w:val="00CB64A8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CB64A8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B64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2693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3D9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3D9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">
    <w:name w:val="Стиль1"/>
    <w:basedOn w:val="a"/>
    <w:qFormat/>
    <w:rsid w:val="00BE0052"/>
    <w:pPr>
      <w:spacing w:line="288" w:lineRule="auto"/>
      <w:ind w:firstLine="709"/>
      <w:jc w:val="both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Дружинина Валентина Александровна</dc:creator>
  <cp:keywords/>
  <dc:description/>
  <cp:lastModifiedBy>Microsoft Office User</cp:lastModifiedBy>
  <cp:revision>4</cp:revision>
  <cp:lastPrinted>2020-09-01T08:04:00Z</cp:lastPrinted>
  <dcterms:created xsi:type="dcterms:W3CDTF">2023-03-05T09:50:00Z</dcterms:created>
  <dcterms:modified xsi:type="dcterms:W3CDTF">2024-02-29T09:10:00Z</dcterms:modified>
</cp:coreProperties>
</file>