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DC2B0F" w:rsidRDefault="00DC2B0F" w:rsidP="00DF3636">
      <w:pPr>
        <w:jc w:val="center"/>
      </w:pPr>
    </w:p>
    <w:p w14:paraId="0A37501D" w14:textId="77777777" w:rsidR="00DF3636" w:rsidRDefault="00DF3636" w:rsidP="00DF3636">
      <w:pPr>
        <w:jc w:val="center"/>
      </w:pPr>
    </w:p>
    <w:p w14:paraId="5DAB6C7B" w14:textId="77777777" w:rsidR="00DF3636" w:rsidRPr="0014001F" w:rsidRDefault="00DF3636" w:rsidP="00DF3636">
      <w:pPr>
        <w:jc w:val="center"/>
        <w:rPr>
          <w:rFonts w:ascii="Times New Roman" w:hAnsi="Times New Roman" w:cs="Times New Roman"/>
        </w:rPr>
      </w:pPr>
    </w:p>
    <w:p w14:paraId="02EB378F" w14:textId="77777777" w:rsidR="00DF3636" w:rsidRPr="0014001F" w:rsidRDefault="00DF3636" w:rsidP="00DF3636">
      <w:pPr>
        <w:jc w:val="center"/>
        <w:rPr>
          <w:rFonts w:ascii="Times New Roman" w:hAnsi="Times New Roman" w:cs="Times New Roman"/>
        </w:rPr>
      </w:pPr>
    </w:p>
    <w:p w14:paraId="6A05A809" w14:textId="77777777" w:rsidR="00DF3636" w:rsidRPr="0014001F" w:rsidRDefault="00DF3636" w:rsidP="00DF3636">
      <w:pPr>
        <w:jc w:val="center"/>
        <w:rPr>
          <w:rFonts w:ascii="Times New Roman" w:hAnsi="Times New Roman" w:cs="Times New Roman"/>
        </w:rPr>
      </w:pPr>
    </w:p>
    <w:p w14:paraId="5A39BBE3" w14:textId="77777777" w:rsidR="00DF3636" w:rsidRPr="0014001F" w:rsidRDefault="00DF3636" w:rsidP="00DF3636">
      <w:pPr>
        <w:jc w:val="center"/>
        <w:rPr>
          <w:rFonts w:ascii="Times New Roman" w:hAnsi="Times New Roman" w:cs="Times New Roman"/>
        </w:rPr>
      </w:pPr>
    </w:p>
    <w:p w14:paraId="41C8F396" w14:textId="77777777" w:rsidR="00DF3636" w:rsidRPr="0014001F" w:rsidRDefault="00DF3636" w:rsidP="00DF3636">
      <w:pPr>
        <w:jc w:val="center"/>
        <w:rPr>
          <w:rFonts w:ascii="Times New Roman" w:hAnsi="Times New Roman" w:cs="Times New Roman"/>
        </w:rPr>
      </w:pPr>
    </w:p>
    <w:p w14:paraId="72A3D3EC" w14:textId="77777777" w:rsidR="00DF3636" w:rsidRPr="0014001F" w:rsidRDefault="00DF3636" w:rsidP="00DF3636">
      <w:pPr>
        <w:jc w:val="center"/>
        <w:rPr>
          <w:rFonts w:ascii="Times New Roman" w:hAnsi="Times New Roman" w:cs="Times New Roman"/>
        </w:rPr>
      </w:pPr>
    </w:p>
    <w:p w14:paraId="0D0B940D" w14:textId="77777777" w:rsidR="00DF3636" w:rsidRPr="0014001F" w:rsidRDefault="00DF3636" w:rsidP="00DF3636">
      <w:pPr>
        <w:jc w:val="center"/>
        <w:rPr>
          <w:rFonts w:ascii="Times New Roman" w:hAnsi="Times New Roman" w:cs="Times New Roman"/>
        </w:rPr>
      </w:pPr>
    </w:p>
    <w:p w14:paraId="17B9AE10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4001F">
        <w:rPr>
          <w:rFonts w:ascii="Times New Roman" w:hAnsi="Times New Roman" w:cs="Times New Roman"/>
          <w:b/>
          <w:sz w:val="48"/>
          <w:szCs w:val="48"/>
        </w:rPr>
        <w:t>СПРАВОЧНИК</w:t>
      </w:r>
    </w:p>
    <w:p w14:paraId="6DE4BC43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4001F">
        <w:rPr>
          <w:rFonts w:ascii="Times New Roman" w:hAnsi="Times New Roman" w:cs="Times New Roman"/>
          <w:b/>
          <w:sz w:val="48"/>
          <w:szCs w:val="48"/>
        </w:rPr>
        <w:t>ПО</w:t>
      </w:r>
    </w:p>
    <w:p w14:paraId="08B8E556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4001F">
        <w:rPr>
          <w:rFonts w:ascii="Times New Roman" w:hAnsi="Times New Roman" w:cs="Times New Roman"/>
          <w:b/>
          <w:sz w:val="48"/>
          <w:szCs w:val="48"/>
          <w:lang w:val="en-US"/>
        </w:rPr>
        <w:t>WEB</w:t>
      </w:r>
      <w:r w:rsidRPr="0014001F">
        <w:rPr>
          <w:rFonts w:ascii="Times New Roman" w:hAnsi="Times New Roman" w:cs="Times New Roman"/>
          <w:b/>
          <w:sz w:val="48"/>
          <w:szCs w:val="48"/>
        </w:rPr>
        <w:t>-РАЗРАБОТКЕ</w:t>
      </w:r>
    </w:p>
    <w:p w14:paraId="41465CD7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4001F">
        <w:rPr>
          <w:rFonts w:ascii="Times New Roman" w:hAnsi="Times New Roman" w:cs="Times New Roman"/>
          <w:b/>
          <w:sz w:val="48"/>
          <w:szCs w:val="48"/>
        </w:rPr>
        <w:t>(</w:t>
      </w:r>
      <w:r w:rsidRPr="0014001F">
        <w:rPr>
          <w:rFonts w:ascii="Times New Roman" w:hAnsi="Times New Roman" w:cs="Times New Roman"/>
          <w:b/>
          <w:sz w:val="48"/>
          <w:szCs w:val="48"/>
          <w:lang w:val="en-US"/>
        </w:rPr>
        <w:t>JS</w:t>
      </w:r>
      <w:r w:rsidRPr="0014001F">
        <w:rPr>
          <w:rFonts w:ascii="Times New Roman" w:hAnsi="Times New Roman" w:cs="Times New Roman"/>
          <w:b/>
          <w:sz w:val="48"/>
          <w:szCs w:val="48"/>
        </w:rPr>
        <w:t xml:space="preserve">, </w:t>
      </w:r>
      <w:r w:rsidRPr="0014001F">
        <w:rPr>
          <w:rFonts w:ascii="Times New Roman" w:hAnsi="Times New Roman" w:cs="Times New Roman"/>
          <w:b/>
          <w:sz w:val="48"/>
          <w:szCs w:val="48"/>
          <w:lang w:val="en-US"/>
        </w:rPr>
        <w:t>PHP</w:t>
      </w:r>
      <w:r w:rsidRPr="0014001F">
        <w:rPr>
          <w:rFonts w:ascii="Times New Roman" w:hAnsi="Times New Roman" w:cs="Times New Roman"/>
          <w:b/>
          <w:sz w:val="48"/>
          <w:szCs w:val="48"/>
        </w:rPr>
        <w:t>)</w:t>
      </w:r>
    </w:p>
    <w:p w14:paraId="0E27B00A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60061E4C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44EAFD9C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4B94D5A5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3DEEC669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3656B9AB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45FB0818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049F31CB" w14:textId="77777777" w:rsidR="00DF3636" w:rsidRPr="0014001F" w:rsidRDefault="00DF3636" w:rsidP="00DF363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53128261" w14:textId="77777777" w:rsidR="0014001F" w:rsidRDefault="0014001F" w:rsidP="0014001F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79A2CCB4" w14:textId="77777777" w:rsidR="00DF3636" w:rsidRPr="0014001F" w:rsidRDefault="00DF3636" w:rsidP="0014001F">
      <w:pPr>
        <w:jc w:val="right"/>
        <w:rPr>
          <w:rFonts w:ascii="Times New Roman" w:hAnsi="Times New Roman" w:cs="Times New Roman"/>
          <w:b/>
          <w:sz w:val="32"/>
          <w:szCs w:val="32"/>
        </w:rPr>
      </w:pPr>
      <w:r w:rsidRPr="0014001F">
        <w:rPr>
          <w:rFonts w:ascii="Times New Roman" w:hAnsi="Times New Roman" w:cs="Times New Roman"/>
          <w:b/>
          <w:sz w:val="32"/>
          <w:szCs w:val="32"/>
        </w:rPr>
        <w:t>Терехин Сергей Олегович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303707782"/>
        <w:docPartObj>
          <w:docPartGallery w:val="Table of Contents"/>
          <w:docPartUnique/>
        </w:docPartObj>
      </w:sdtPr>
      <w:sdtContent>
        <w:p w14:paraId="36A22B6A" w14:textId="77777777" w:rsidR="00DF3636" w:rsidRPr="0014001F" w:rsidRDefault="00DF3636" w:rsidP="00DF3636">
          <w:pPr>
            <w:pStyle w:val="a3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4001F">
            <w:rPr>
              <w:rFonts w:ascii="Times New Roman" w:hAnsi="Times New Roman" w:cs="Times New Roman"/>
              <w:color w:val="000000" w:themeColor="text1"/>
            </w:rPr>
            <w:t>Навигация</w:t>
          </w:r>
        </w:p>
        <w:p w14:paraId="491FE2E5" w14:textId="77777777" w:rsidR="00DF3636" w:rsidRPr="00577649" w:rsidRDefault="00DF3636">
          <w:pPr>
            <w:pStyle w:val="11"/>
            <w:rPr>
              <w:rFonts w:ascii="Times New Roman" w:hAnsi="Times New Roman"/>
            </w:rPr>
          </w:pPr>
          <w:r w:rsidRPr="0014001F">
            <w:rPr>
              <w:rFonts w:ascii="Times New Roman" w:hAnsi="Times New Roman"/>
              <w:b/>
              <w:bCs/>
            </w:rPr>
            <w:t xml:space="preserve">ООП В </w:t>
          </w:r>
          <w:r w:rsidRPr="0014001F">
            <w:rPr>
              <w:rFonts w:ascii="Times New Roman" w:hAnsi="Times New Roman"/>
              <w:b/>
              <w:bCs/>
              <w:lang w:val="en-US"/>
            </w:rPr>
            <w:t>JS</w:t>
          </w:r>
          <w:r w:rsidRPr="0014001F">
            <w:rPr>
              <w:rFonts w:ascii="Times New Roman" w:hAnsi="Times New Roman"/>
            </w:rPr>
            <w:ptab w:relativeTo="margin" w:alignment="right" w:leader="dot"/>
          </w:r>
          <w:r w:rsidR="00577649" w:rsidRPr="00577649">
            <w:rPr>
              <w:rFonts w:ascii="Times New Roman" w:hAnsi="Times New Roman"/>
              <w:b/>
              <w:bCs/>
            </w:rPr>
            <w:t>3</w:t>
          </w:r>
        </w:p>
        <w:p w14:paraId="06B37FBD" w14:textId="77777777" w:rsidR="00DF3636" w:rsidRPr="00577649" w:rsidRDefault="0047741C" w:rsidP="009600D3">
          <w:pPr>
            <w:pStyle w:val="21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Классы, объекты, наследование, полиморфизм</w:t>
          </w:r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="00577649" w:rsidRPr="00577649">
            <w:rPr>
              <w:rFonts w:ascii="Times New Roman" w:hAnsi="Times New Roman"/>
            </w:rPr>
            <w:t>3</w:t>
          </w:r>
        </w:p>
        <w:p w14:paraId="4B26E126" w14:textId="77777777" w:rsidR="009600D3" w:rsidRPr="008F1CAA" w:rsidRDefault="00577649" w:rsidP="009600D3">
          <w:pPr>
            <w:pStyle w:val="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Волшебные</w:t>
          </w:r>
          <w:r w:rsidRPr="008F1CAA">
            <w:rPr>
              <w:rFonts w:ascii="Times New Roman" w:hAnsi="Times New Roman"/>
            </w:rPr>
            <w:t xml:space="preserve"> </w:t>
          </w:r>
          <w:r>
            <w:rPr>
              <w:rFonts w:ascii="Times New Roman" w:hAnsi="Times New Roman"/>
            </w:rPr>
            <w:t>методы</w:t>
          </w:r>
          <w:r w:rsidRPr="008F1CAA">
            <w:rPr>
              <w:rFonts w:ascii="Times New Roman" w:hAnsi="Times New Roman"/>
            </w:rPr>
            <w:t xml:space="preserve"> (</w:t>
          </w:r>
          <w:r>
            <w:rPr>
              <w:rFonts w:ascii="Times New Roman" w:hAnsi="Times New Roman"/>
              <w:lang w:val="en-US"/>
            </w:rPr>
            <w:t>getter</w:t>
          </w:r>
          <w:r w:rsidRPr="008F1CAA">
            <w:rPr>
              <w:rFonts w:ascii="Times New Roman" w:hAnsi="Times New Roman"/>
            </w:rPr>
            <w:t xml:space="preserve">, </w:t>
          </w:r>
          <w:r>
            <w:rPr>
              <w:rFonts w:ascii="Times New Roman" w:hAnsi="Times New Roman"/>
              <w:lang w:val="en-US"/>
            </w:rPr>
            <w:t>setter</w:t>
          </w:r>
          <w:r w:rsidRPr="008F1CAA">
            <w:rPr>
              <w:rFonts w:ascii="Times New Roman" w:hAnsi="Times New Roman"/>
            </w:rPr>
            <w:t xml:space="preserve">, </w:t>
          </w:r>
          <w:r>
            <w:rPr>
              <w:rFonts w:ascii="Times New Roman" w:hAnsi="Times New Roman"/>
              <w:lang w:val="en-US"/>
            </w:rPr>
            <w:t>constructor</w:t>
          </w:r>
          <w:r w:rsidRPr="008F1CAA">
            <w:rPr>
              <w:rFonts w:ascii="Times New Roman" w:hAnsi="Times New Roman"/>
            </w:rPr>
            <w:t>)</w:t>
          </w:r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Pr="008F1CAA">
            <w:rPr>
              <w:rFonts w:ascii="Times New Roman" w:hAnsi="Times New Roman"/>
            </w:rPr>
            <w:t>5</w:t>
          </w:r>
        </w:p>
        <w:p w14:paraId="39BB0E02" w14:textId="77777777" w:rsidR="00F216B0" w:rsidRPr="008F1CAA" w:rsidRDefault="00F216B0" w:rsidP="009600D3">
          <w:pPr>
            <w:pStyle w:val="3"/>
            <w:ind w:left="0"/>
            <w:rPr>
              <w:rFonts w:ascii="Times New Roman" w:hAnsi="Times New Roman"/>
              <w:lang w:val="en-US"/>
            </w:rPr>
          </w:pPr>
          <w:r>
            <w:rPr>
              <w:rFonts w:ascii="Times New Roman" w:hAnsi="Times New Roman"/>
              <w:lang w:val="en-US"/>
            </w:rPr>
            <w:t>This</w:t>
          </w:r>
          <w:r w:rsidRPr="00085508">
            <w:rPr>
              <w:rFonts w:ascii="Times New Roman" w:hAnsi="Times New Roman"/>
              <w:lang w:val="en-US"/>
            </w:rPr>
            <w:t xml:space="preserve"> </w:t>
          </w:r>
          <w:r>
            <w:rPr>
              <w:rFonts w:ascii="Times New Roman" w:hAnsi="Times New Roman"/>
            </w:rPr>
            <w:t>и</w:t>
          </w:r>
          <w:r w:rsidRPr="00085508">
            <w:rPr>
              <w:rFonts w:ascii="Times New Roman" w:hAnsi="Times New Roman"/>
              <w:lang w:val="en-US"/>
            </w:rPr>
            <w:t xml:space="preserve"> </w:t>
          </w:r>
          <w:r>
            <w:rPr>
              <w:rFonts w:ascii="Times New Roman" w:hAnsi="Times New Roman"/>
              <w:lang w:val="en-US"/>
            </w:rPr>
            <w:t>Super</w:t>
          </w:r>
          <w:r w:rsidRPr="0014001F">
            <w:rPr>
              <w:rFonts w:ascii="Times New Roman" w:hAnsi="Times New Roman"/>
            </w:rPr>
            <w:ptab w:relativeTo="margin" w:alignment="right" w:leader="dot"/>
          </w:r>
          <w:r w:rsidRPr="00085508">
            <w:rPr>
              <w:rFonts w:ascii="Times New Roman" w:hAnsi="Times New Roman"/>
              <w:lang w:val="en-US"/>
            </w:rPr>
            <w:t>7</w:t>
          </w:r>
        </w:p>
        <w:p w14:paraId="55678A38" w14:textId="77777777" w:rsidR="006E7718" w:rsidRPr="000664B2" w:rsidRDefault="006E7718" w:rsidP="009600D3">
          <w:pPr>
            <w:rPr>
              <w:lang w:val="en-US" w:eastAsia="ru-RU"/>
            </w:rPr>
          </w:pPr>
          <w:r>
            <w:rPr>
              <w:rFonts w:ascii="Times New Roman" w:hAnsi="Times New Roman"/>
              <w:lang w:val="en-US"/>
            </w:rPr>
            <w:t>Call, Bind, Apply</w:t>
          </w:r>
          <w:r w:rsidRPr="0014001F">
            <w:rPr>
              <w:rFonts w:ascii="Times New Roman" w:hAnsi="Times New Roman"/>
            </w:rPr>
            <w:ptab w:relativeTo="margin" w:alignment="right" w:leader="dot"/>
          </w:r>
          <w:r w:rsidR="000664B2">
            <w:rPr>
              <w:rFonts w:ascii="Times New Roman" w:hAnsi="Times New Roman"/>
              <w:lang w:val="en-US"/>
            </w:rPr>
            <w:t>8</w:t>
          </w:r>
        </w:p>
        <w:p w14:paraId="3DF7FCF1" w14:textId="77777777" w:rsidR="00DF3636" w:rsidRPr="00305396" w:rsidRDefault="00305396">
          <w:pPr>
            <w:pStyle w:val="11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База </w:t>
          </w:r>
          <w:r>
            <w:rPr>
              <w:rFonts w:ascii="Times New Roman" w:hAnsi="Times New Roman"/>
              <w:b/>
              <w:bCs/>
              <w:lang w:val="en-US"/>
            </w:rPr>
            <w:t>JS</w:t>
          </w:r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Pr="00305396">
            <w:rPr>
              <w:rFonts w:ascii="Times New Roman" w:hAnsi="Times New Roman"/>
              <w:b/>
              <w:bCs/>
            </w:rPr>
            <w:t>10</w:t>
          </w:r>
        </w:p>
        <w:p w14:paraId="103C4E84" w14:textId="77777777" w:rsidR="00DF3636" w:rsidRPr="00305396" w:rsidRDefault="00305396" w:rsidP="009600D3">
          <w:pPr>
            <w:pStyle w:val="21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Вывод данных в </w:t>
          </w:r>
          <w:r>
            <w:rPr>
              <w:rFonts w:ascii="Times New Roman" w:hAnsi="Times New Roman"/>
              <w:lang w:val="en-US"/>
            </w:rPr>
            <w:t>JS</w:t>
          </w:r>
          <w:r>
            <w:rPr>
              <w:rFonts w:ascii="Times New Roman" w:hAnsi="Times New Roman"/>
            </w:rPr>
            <w:t xml:space="preserve"> и операции над числами</w:t>
          </w:r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Pr="00305396">
            <w:rPr>
              <w:rFonts w:ascii="Times New Roman" w:hAnsi="Times New Roman"/>
            </w:rPr>
            <w:t>10</w:t>
          </w:r>
        </w:p>
        <w:p w14:paraId="7BBAF623" w14:textId="77777777" w:rsidR="00DF3636" w:rsidRDefault="00C77B88" w:rsidP="009600D3">
          <w:pPr>
            <w:pStyle w:val="3"/>
            <w:ind w:left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Операции над строками</w:t>
          </w:r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11</w:t>
          </w:r>
        </w:p>
        <w:p w14:paraId="33F62449" w14:textId="77777777" w:rsidR="00C77B88" w:rsidRDefault="00C77B88" w:rsidP="009600D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Как отличить строку от числа</w:t>
          </w:r>
          <w:r w:rsidRPr="0014001F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13</w:t>
          </w:r>
        </w:p>
        <w:p w14:paraId="167D0856" w14:textId="77777777" w:rsidR="009600D3" w:rsidRDefault="009600D3" w:rsidP="009600D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Способы сокращения операторов</w:t>
          </w:r>
          <w:r w:rsidRPr="0014001F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14</w:t>
          </w:r>
        </w:p>
        <w:p w14:paraId="299024D1" w14:textId="77777777" w:rsidR="009600D3" w:rsidRDefault="009600D3" w:rsidP="009600D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Массивы</w:t>
          </w:r>
          <w:r w:rsidR="00C47D3F">
            <w:rPr>
              <w:rFonts w:ascii="Times New Roman" w:hAnsi="Times New Roman"/>
            </w:rPr>
            <w:t xml:space="preserve"> и объекты</w:t>
          </w:r>
          <w:r w:rsidRPr="0014001F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1</w:t>
          </w:r>
          <w:r w:rsidR="00C47D3F">
            <w:rPr>
              <w:rFonts w:ascii="Times New Roman" w:hAnsi="Times New Roman"/>
            </w:rPr>
            <w:t>5</w:t>
          </w:r>
        </w:p>
        <w:p w14:paraId="45D14247" w14:textId="77777777" w:rsidR="00C47D3F" w:rsidRPr="009600D3" w:rsidRDefault="00C47D3F" w:rsidP="009600D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Циклы</w:t>
          </w:r>
          <w:r w:rsidRPr="0014001F">
            <w:rPr>
              <w:rFonts w:ascii="Times New Roman" w:hAnsi="Times New Roman"/>
            </w:rPr>
            <w:ptab w:relativeTo="margin" w:alignment="right" w:leader="dot"/>
          </w:r>
          <w:r>
            <w:rPr>
              <w:rFonts w:ascii="Times New Roman" w:hAnsi="Times New Roman"/>
            </w:rPr>
            <w:t>15</w:t>
          </w:r>
        </w:p>
        <w:p w14:paraId="5A8B8947" w14:textId="77777777" w:rsidR="00DF3636" w:rsidRPr="0014001F" w:rsidRDefault="001445A2" w:rsidP="00DF3636">
          <w:pPr>
            <w:pStyle w:val="11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  <w:b/>
                <w:bCs/>
              </w:rPr>
              <w:id w:val="1215628295"/>
              <w:placeholder>
                <w:docPart w:val="25A514E43C324537B2BE5EDAEBADA45A"/>
              </w:placeholder>
              <w:temporary/>
              <w:showingPlcHdr/>
            </w:sdtPr>
            <w:sdtContent>
              <w:r w:rsidR="00DF3636" w:rsidRPr="0014001F">
                <w:rPr>
                  <w:rFonts w:ascii="Times New Roman" w:hAnsi="Times New Roman"/>
                  <w:b/>
                  <w:bCs/>
                </w:rPr>
                <w:t>Введите название главы (уровень 1)</w:t>
              </w:r>
            </w:sdtContent>
          </w:sdt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="00DF3636" w:rsidRPr="0014001F">
            <w:rPr>
              <w:rFonts w:ascii="Times New Roman" w:hAnsi="Times New Roman"/>
              <w:b/>
              <w:bCs/>
            </w:rPr>
            <w:t>1</w:t>
          </w:r>
        </w:p>
        <w:p w14:paraId="549284BC" w14:textId="77777777" w:rsidR="00DF3636" w:rsidRPr="0014001F" w:rsidRDefault="001445A2" w:rsidP="00DF3636">
          <w:pPr>
            <w:pStyle w:val="21"/>
            <w:ind w:left="21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-974607439"/>
              <w:placeholder>
                <w:docPart w:val="A189A19C84894758880067C88B7D8D25"/>
              </w:placeholder>
              <w:temporary/>
              <w:showingPlcHdr/>
            </w:sdtPr>
            <w:sdtContent>
              <w:r w:rsidR="00DF3636" w:rsidRPr="0014001F">
                <w:rPr>
                  <w:rFonts w:ascii="Times New Roman" w:hAnsi="Times New Roman"/>
                </w:rPr>
                <w:t>Введите название главы (уровень 2)</w:t>
              </w:r>
            </w:sdtContent>
          </w:sdt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="00DF3636" w:rsidRPr="0014001F">
            <w:rPr>
              <w:rFonts w:ascii="Times New Roman" w:hAnsi="Times New Roman"/>
            </w:rPr>
            <w:t>2</w:t>
          </w:r>
        </w:p>
        <w:p w14:paraId="2BE602EC" w14:textId="77777777" w:rsidR="00DF3636" w:rsidRPr="0014001F" w:rsidRDefault="001445A2" w:rsidP="00DF3636">
          <w:pPr>
            <w:pStyle w:val="3"/>
            <w:ind w:left="44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67160969"/>
              <w:placeholder>
                <w:docPart w:val="8D25AD727CB94012BEEB536667C41514"/>
              </w:placeholder>
              <w:temporary/>
              <w:showingPlcHdr/>
            </w:sdtPr>
            <w:sdtContent>
              <w:r w:rsidR="00DF3636" w:rsidRPr="0014001F">
                <w:rPr>
                  <w:rFonts w:ascii="Times New Roman" w:hAnsi="Times New Roman"/>
                </w:rPr>
                <w:t>Введите название главы (уровень 3)</w:t>
              </w:r>
            </w:sdtContent>
          </w:sdt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="00DF3636" w:rsidRPr="0014001F">
            <w:rPr>
              <w:rFonts w:ascii="Times New Roman" w:hAnsi="Times New Roman"/>
            </w:rPr>
            <w:t>3</w:t>
          </w:r>
        </w:p>
        <w:p w14:paraId="3C87F7D4" w14:textId="77777777" w:rsidR="00DF3636" w:rsidRPr="0014001F" w:rsidRDefault="001445A2" w:rsidP="00DF3636">
          <w:pPr>
            <w:pStyle w:val="11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  <w:b/>
                <w:bCs/>
              </w:rPr>
              <w:id w:val="-1587221901"/>
              <w:placeholder>
                <w:docPart w:val="25A514E43C324537B2BE5EDAEBADA45A"/>
              </w:placeholder>
              <w:temporary/>
              <w:showingPlcHdr/>
            </w:sdtPr>
            <w:sdtContent>
              <w:r w:rsidR="00DF3636" w:rsidRPr="0014001F">
                <w:rPr>
                  <w:rFonts w:ascii="Times New Roman" w:hAnsi="Times New Roman"/>
                  <w:b/>
                  <w:bCs/>
                </w:rPr>
                <w:t>Введите название главы (уровень 1)</w:t>
              </w:r>
            </w:sdtContent>
          </w:sdt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="00DF3636" w:rsidRPr="0014001F">
            <w:rPr>
              <w:rFonts w:ascii="Times New Roman" w:hAnsi="Times New Roman"/>
              <w:b/>
              <w:bCs/>
            </w:rPr>
            <w:t>4</w:t>
          </w:r>
        </w:p>
        <w:p w14:paraId="25809513" w14:textId="77777777" w:rsidR="00DF3636" w:rsidRPr="0014001F" w:rsidRDefault="001445A2" w:rsidP="00DF3636">
          <w:pPr>
            <w:pStyle w:val="21"/>
            <w:ind w:left="216"/>
            <w:rPr>
              <w:rFonts w:ascii="Times New Roman" w:hAnsi="Times New Roman"/>
            </w:rPr>
          </w:pPr>
          <w:sdt>
            <w:sdtPr>
              <w:rPr>
                <w:rFonts w:ascii="Times New Roman" w:hAnsi="Times New Roman"/>
              </w:rPr>
              <w:id w:val="-1437126604"/>
              <w:placeholder>
                <w:docPart w:val="A189A19C84894758880067C88B7D8D25"/>
              </w:placeholder>
              <w:temporary/>
              <w:showingPlcHdr/>
            </w:sdtPr>
            <w:sdtContent>
              <w:r w:rsidR="00DF3636" w:rsidRPr="0014001F">
                <w:rPr>
                  <w:rFonts w:ascii="Times New Roman" w:hAnsi="Times New Roman"/>
                </w:rPr>
                <w:t>Введите название главы (уровень 2)</w:t>
              </w:r>
            </w:sdtContent>
          </w:sdt>
          <w:r w:rsidR="00DF3636" w:rsidRPr="0014001F">
            <w:rPr>
              <w:rFonts w:ascii="Times New Roman" w:hAnsi="Times New Roman"/>
            </w:rPr>
            <w:ptab w:relativeTo="margin" w:alignment="right" w:leader="dot"/>
          </w:r>
          <w:r w:rsidR="00DF3636" w:rsidRPr="0014001F">
            <w:rPr>
              <w:rFonts w:ascii="Times New Roman" w:hAnsi="Times New Roman"/>
            </w:rPr>
            <w:t>5</w:t>
          </w:r>
        </w:p>
        <w:p w14:paraId="400D1F07" w14:textId="77777777" w:rsidR="00DF3636" w:rsidRPr="0014001F" w:rsidRDefault="00DF3636" w:rsidP="00DF3636">
          <w:pPr>
            <w:ind w:firstLine="216"/>
            <w:rPr>
              <w:rFonts w:ascii="Times New Roman" w:hAnsi="Times New Roman" w:cs="Times New Roman"/>
              <w:lang w:eastAsia="ru-RU"/>
            </w:rPr>
          </w:pPr>
          <w:r w:rsidRPr="0014001F">
            <w:rPr>
              <w:rFonts w:ascii="Times New Roman" w:hAnsi="Times New Roman" w:cs="Times New Roman"/>
            </w:rPr>
            <w:t xml:space="preserve">    </w:t>
          </w:r>
          <w:sdt>
            <w:sdtPr>
              <w:rPr>
                <w:rFonts w:ascii="Times New Roman" w:hAnsi="Times New Roman" w:cs="Times New Roman"/>
              </w:rPr>
              <w:id w:val="-1718969611"/>
              <w:placeholder>
                <w:docPart w:val="8D25AD727CB94012BEEB536667C41514"/>
              </w:placeholder>
              <w:temporary/>
              <w:showingPlcHdr/>
            </w:sdtPr>
            <w:sdtContent>
              <w:r w:rsidRPr="0014001F">
                <w:rPr>
                  <w:rFonts w:ascii="Times New Roman" w:hAnsi="Times New Roman" w:cs="Times New Roman"/>
                </w:rPr>
                <w:t>Введите название главы (уровень 3)</w:t>
              </w:r>
            </w:sdtContent>
          </w:sdt>
          <w:r w:rsidRPr="0014001F">
            <w:rPr>
              <w:rFonts w:ascii="Times New Roman" w:hAnsi="Times New Roman" w:cs="Times New Roman"/>
            </w:rPr>
            <w:ptab w:relativeTo="margin" w:alignment="right" w:leader="dot"/>
          </w:r>
          <w:r w:rsidRPr="0014001F">
            <w:rPr>
              <w:rFonts w:ascii="Times New Roman" w:hAnsi="Times New Roman" w:cs="Times New Roman"/>
            </w:rPr>
            <w:t>6</w:t>
          </w:r>
        </w:p>
      </w:sdtContent>
    </w:sdt>
    <w:p w14:paraId="62486C05" w14:textId="77777777" w:rsidR="00DF3636" w:rsidRPr="0014001F" w:rsidRDefault="00DF3636" w:rsidP="00DF3636">
      <w:pPr>
        <w:rPr>
          <w:rFonts w:ascii="Times New Roman" w:hAnsi="Times New Roman" w:cs="Times New Roman"/>
          <w:b/>
          <w:sz w:val="32"/>
          <w:szCs w:val="32"/>
        </w:rPr>
      </w:pPr>
    </w:p>
    <w:p w14:paraId="4101652C" w14:textId="77777777" w:rsidR="00DF3636" w:rsidRPr="0014001F" w:rsidRDefault="00DF3636">
      <w:pPr>
        <w:rPr>
          <w:rFonts w:ascii="Times New Roman" w:hAnsi="Times New Roman" w:cs="Times New Roman"/>
          <w:b/>
          <w:sz w:val="32"/>
          <w:szCs w:val="32"/>
        </w:rPr>
      </w:pPr>
      <w:r w:rsidRPr="0014001F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514CD6D5" w14:textId="77777777" w:rsidR="00DF3636" w:rsidRPr="0047741C" w:rsidRDefault="0014001F" w:rsidP="00DF3636">
      <w:pPr>
        <w:rPr>
          <w:rFonts w:ascii="Times New Roman" w:hAnsi="Times New Roman" w:cs="Times New Roman"/>
          <w:b/>
          <w:sz w:val="48"/>
          <w:szCs w:val="48"/>
        </w:rPr>
      </w:pPr>
      <w:r w:rsidRPr="0047741C">
        <w:rPr>
          <w:rFonts w:ascii="Times New Roman" w:hAnsi="Times New Roman" w:cs="Times New Roman"/>
          <w:b/>
          <w:sz w:val="48"/>
          <w:szCs w:val="48"/>
        </w:rPr>
        <w:lastRenderedPageBreak/>
        <w:t xml:space="preserve">ООП В </w:t>
      </w:r>
      <w:r w:rsidRPr="0047741C">
        <w:rPr>
          <w:rFonts w:ascii="Times New Roman" w:hAnsi="Times New Roman" w:cs="Times New Roman"/>
          <w:b/>
          <w:sz w:val="48"/>
          <w:szCs w:val="48"/>
          <w:lang w:val="en-US"/>
        </w:rPr>
        <w:t>JS</w:t>
      </w:r>
      <w:r w:rsidRPr="0047741C">
        <w:rPr>
          <w:rFonts w:ascii="Times New Roman" w:hAnsi="Times New Roman" w:cs="Times New Roman"/>
          <w:b/>
          <w:sz w:val="48"/>
          <w:szCs w:val="48"/>
        </w:rPr>
        <w:t>.</w:t>
      </w:r>
    </w:p>
    <w:p w14:paraId="20DF85BD" w14:textId="77777777" w:rsidR="0047741C" w:rsidRPr="0014001F" w:rsidRDefault="0047741C" w:rsidP="00DF363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Классы, объекты, наследование, полиморфизм</w:t>
      </w:r>
    </w:p>
    <w:p w14:paraId="154AABA5" w14:textId="77777777" w:rsidR="0014001F" w:rsidRDefault="0014001F" w:rsidP="00DF3636">
      <w:pPr>
        <w:rPr>
          <w:rFonts w:ascii="Times New Roman" w:hAnsi="Times New Roman" w:cs="Times New Roman"/>
          <w:sz w:val="24"/>
          <w:szCs w:val="24"/>
        </w:rPr>
      </w:pPr>
      <w:r w:rsidRPr="0014001F">
        <w:rPr>
          <w:rFonts w:ascii="Times New Roman" w:hAnsi="Times New Roman" w:cs="Times New Roman"/>
          <w:b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– шаблон, по которому строится объект.</w:t>
      </w:r>
    </w:p>
    <w:p w14:paraId="73B703EE" w14:textId="77777777" w:rsidR="0014001F" w:rsidRDefault="0014001F" w:rsidP="00DF3636">
      <w:pPr>
        <w:rPr>
          <w:rFonts w:ascii="Times New Roman" w:hAnsi="Times New Roman" w:cs="Times New Roman"/>
          <w:sz w:val="24"/>
          <w:szCs w:val="24"/>
        </w:rPr>
      </w:pPr>
      <w:r w:rsidRPr="0014001F">
        <w:rPr>
          <w:rFonts w:ascii="Times New Roman" w:hAnsi="Times New Roman" w:cs="Times New Roman"/>
          <w:b/>
          <w:sz w:val="24"/>
          <w:szCs w:val="24"/>
        </w:rPr>
        <w:t>Объект</w:t>
      </w:r>
      <w:r>
        <w:rPr>
          <w:rFonts w:ascii="Times New Roman" w:hAnsi="Times New Roman" w:cs="Times New Roman"/>
          <w:sz w:val="24"/>
          <w:szCs w:val="24"/>
        </w:rPr>
        <w:t xml:space="preserve"> – структура данных, которая создается по типу класса, он может хранить в себе различные свойства и методы.</w:t>
      </w:r>
    </w:p>
    <w:p w14:paraId="4B99056E" w14:textId="77777777" w:rsidR="0014001F" w:rsidRDefault="0014001F" w:rsidP="00DF3636">
      <w:pPr>
        <w:rPr>
          <w:rFonts w:ascii="Times New Roman" w:hAnsi="Times New Roman" w:cs="Times New Roman"/>
          <w:sz w:val="24"/>
          <w:szCs w:val="24"/>
        </w:rPr>
      </w:pPr>
    </w:p>
    <w:p w14:paraId="0183816E" w14:textId="77777777" w:rsidR="0014001F" w:rsidRPr="0014001F" w:rsidRDefault="0014001F" w:rsidP="00DF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создается так</w:t>
      </w:r>
      <w:r w:rsidRPr="0014001F">
        <w:rPr>
          <w:rFonts w:ascii="Times New Roman" w:hAnsi="Times New Roman" w:cs="Times New Roman"/>
          <w:sz w:val="24"/>
          <w:szCs w:val="24"/>
        </w:rPr>
        <w:t>:</w:t>
      </w:r>
    </w:p>
    <w:p w14:paraId="03FA7A97" w14:textId="77777777" w:rsidR="0014001F" w:rsidRPr="00F433AA" w:rsidRDefault="0014001F" w:rsidP="00140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Class</w:t>
      </w:r>
      <w:r w:rsidRPr="00F433AA">
        <w:rPr>
          <w:rFonts w:ascii="Arial" w:hAnsi="Arial" w:cs="Arial"/>
          <w:sz w:val="24"/>
          <w:szCs w:val="24"/>
        </w:rPr>
        <w:t xml:space="preserve"> </w:t>
      </w:r>
      <w:r w:rsidRPr="0047741C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F433AA">
        <w:rPr>
          <w:rFonts w:ascii="Arial" w:hAnsi="Arial" w:cs="Arial"/>
          <w:sz w:val="24"/>
          <w:szCs w:val="24"/>
        </w:rPr>
        <w:t xml:space="preserve"> {</w:t>
      </w:r>
    </w:p>
    <w:p w14:paraId="18116DB8" w14:textId="77777777" w:rsidR="0014001F" w:rsidRPr="00F433AA" w:rsidRDefault="0014001F" w:rsidP="00140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sz w:val="24"/>
          <w:szCs w:val="24"/>
        </w:rPr>
        <w:t>….</w:t>
      </w:r>
    </w:p>
    <w:p w14:paraId="2239F6FF" w14:textId="77777777" w:rsidR="0014001F" w:rsidRPr="00F433AA" w:rsidRDefault="0014001F" w:rsidP="00140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sz w:val="24"/>
          <w:szCs w:val="24"/>
        </w:rPr>
        <w:t>}</w:t>
      </w:r>
    </w:p>
    <w:p w14:paraId="1299C43A" w14:textId="77777777" w:rsidR="0014001F" w:rsidRDefault="0014001F" w:rsidP="00DF3636">
      <w:pPr>
        <w:rPr>
          <w:rFonts w:ascii="Times New Roman" w:hAnsi="Times New Roman" w:cs="Times New Roman"/>
          <w:sz w:val="24"/>
          <w:szCs w:val="24"/>
        </w:rPr>
      </w:pPr>
    </w:p>
    <w:p w14:paraId="546831CD" w14:textId="77777777" w:rsidR="0014001F" w:rsidRDefault="0014001F" w:rsidP="00DF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объявить объект данного класса, следует его объявить</w:t>
      </w:r>
      <w:r w:rsidRPr="0014001F">
        <w:rPr>
          <w:rFonts w:ascii="Times New Roman" w:hAnsi="Times New Roman" w:cs="Times New Roman"/>
          <w:sz w:val="24"/>
          <w:szCs w:val="24"/>
        </w:rPr>
        <w:t>:</w:t>
      </w:r>
    </w:p>
    <w:p w14:paraId="311B7B32" w14:textId="77777777" w:rsidR="0014001F" w:rsidRPr="000E1B11" w:rsidRDefault="0014001F" w:rsidP="00140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  <w:szCs w:val="24"/>
        </w:rPr>
      </w:pPr>
      <w:r w:rsidRPr="00F433AA">
        <w:rPr>
          <w:rFonts w:ascii="Arial" w:hAnsi="Arial" w:cs="Arial"/>
          <w:sz w:val="24"/>
          <w:szCs w:val="24"/>
          <w:lang w:val="en-US"/>
        </w:rPr>
        <w:t>var</w:t>
      </w:r>
      <w:r w:rsidRPr="000E1B11">
        <w:rPr>
          <w:rFonts w:ascii="Arial" w:hAnsi="Arial" w:cs="Arial"/>
          <w:sz w:val="24"/>
          <w:szCs w:val="24"/>
        </w:rPr>
        <w:t xml:space="preserve">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human</w:t>
      </w:r>
      <w:r w:rsidRPr="000E1B11">
        <w:rPr>
          <w:rFonts w:ascii="Arial" w:hAnsi="Arial" w:cs="Arial"/>
          <w:sz w:val="24"/>
          <w:szCs w:val="24"/>
        </w:rPr>
        <w:t xml:space="preserve"> = </w:t>
      </w:r>
      <w:r w:rsidRPr="00F433AA">
        <w:rPr>
          <w:rFonts w:ascii="Arial" w:hAnsi="Arial" w:cs="Arial"/>
          <w:sz w:val="24"/>
          <w:szCs w:val="24"/>
          <w:lang w:val="en-US"/>
        </w:rPr>
        <w:t>new</w:t>
      </w:r>
      <w:r w:rsidRPr="000E1B11">
        <w:rPr>
          <w:rFonts w:ascii="Arial" w:hAnsi="Arial" w:cs="Arial"/>
          <w:sz w:val="24"/>
          <w:szCs w:val="24"/>
        </w:rPr>
        <w:t xml:space="preserve">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0E1B11">
        <w:rPr>
          <w:rFonts w:ascii="Arial" w:hAnsi="Arial" w:cs="Arial"/>
          <w:b/>
          <w:color w:val="FF0000"/>
          <w:sz w:val="24"/>
          <w:szCs w:val="24"/>
        </w:rPr>
        <w:t>()</w:t>
      </w:r>
      <w:r w:rsidRPr="000E1B11">
        <w:rPr>
          <w:rFonts w:ascii="Arial" w:hAnsi="Arial" w:cs="Arial"/>
          <w:b/>
          <w:sz w:val="24"/>
          <w:szCs w:val="24"/>
        </w:rPr>
        <w:t>;</w:t>
      </w:r>
    </w:p>
    <w:p w14:paraId="70B015F0" w14:textId="77777777" w:rsidR="0014001F" w:rsidRPr="000E1B11" w:rsidRDefault="0014001F" w:rsidP="00DF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примере мы создали объект </w:t>
      </w:r>
      <w:r>
        <w:rPr>
          <w:rFonts w:ascii="Times New Roman" w:hAnsi="Times New Roman" w:cs="Times New Roman"/>
          <w:sz w:val="24"/>
          <w:szCs w:val="24"/>
          <w:lang w:val="en-US"/>
        </w:rPr>
        <w:t>human</w:t>
      </w:r>
      <w:r w:rsidRPr="001400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</w:p>
    <w:p w14:paraId="4DDBEF00" w14:textId="77777777" w:rsidR="003B3E2B" w:rsidRDefault="003B3E2B" w:rsidP="00DF3636">
      <w:pPr>
        <w:rPr>
          <w:rFonts w:ascii="Times New Roman" w:hAnsi="Times New Roman" w:cs="Times New Roman"/>
          <w:sz w:val="24"/>
          <w:szCs w:val="24"/>
        </w:rPr>
      </w:pPr>
    </w:p>
    <w:p w14:paraId="0079DBD1" w14:textId="77777777" w:rsidR="003B3E2B" w:rsidRPr="000E1B11" w:rsidRDefault="003B3E2B" w:rsidP="00DF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 может иметь наследников, т.е. можно создать класс по подобию класса, он передаст наследнику все свои методы и свойства.</w:t>
      </w:r>
    </w:p>
    <w:p w14:paraId="2333858A" w14:textId="77777777" w:rsidR="0075791B" w:rsidRPr="000E1B11" w:rsidRDefault="0075791B" w:rsidP="0075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color w:val="0070C0"/>
          <w:sz w:val="24"/>
          <w:szCs w:val="24"/>
          <w:lang w:val="en-US"/>
        </w:rPr>
        <w:t>Class</w:t>
      </w:r>
      <w:r w:rsidRPr="000E1B11">
        <w:rPr>
          <w:rFonts w:ascii="Arial" w:hAnsi="Arial" w:cs="Arial"/>
          <w:sz w:val="24"/>
          <w:szCs w:val="24"/>
        </w:rPr>
        <w:t xml:space="preserve">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Admin</w:t>
      </w:r>
      <w:r w:rsidRPr="000E1B11">
        <w:rPr>
          <w:rFonts w:ascii="Arial" w:hAnsi="Arial" w:cs="Arial"/>
          <w:sz w:val="24"/>
          <w:szCs w:val="24"/>
        </w:rPr>
        <w:t xml:space="preserve">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extends</w:t>
      </w:r>
      <w:r w:rsidRPr="000E1B11">
        <w:rPr>
          <w:rFonts w:ascii="Arial" w:hAnsi="Arial" w:cs="Arial"/>
          <w:sz w:val="24"/>
          <w:szCs w:val="24"/>
        </w:rPr>
        <w:t xml:space="preserve">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0E1B11">
        <w:rPr>
          <w:rFonts w:ascii="Arial" w:hAnsi="Arial" w:cs="Arial"/>
          <w:sz w:val="24"/>
          <w:szCs w:val="24"/>
        </w:rPr>
        <w:t xml:space="preserve"> {</w:t>
      </w:r>
    </w:p>
    <w:p w14:paraId="497A5225" w14:textId="77777777" w:rsidR="0075791B" w:rsidRPr="000E1B11" w:rsidRDefault="0075791B" w:rsidP="0075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….</w:t>
      </w:r>
    </w:p>
    <w:p w14:paraId="46AE40AA" w14:textId="77777777" w:rsidR="0075791B" w:rsidRPr="000E1B11" w:rsidRDefault="0075791B" w:rsidP="0075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}</w:t>
      </w:r>
      <w:r w:rsidRPr="000E1B11">
        <w:rPr>
          <w:rFonts w:ascii="Times New Roman" w:hAnsi="Times New Roman" w:cs="Times New Roman"/>
          <w:sz w:val="24"/>
          <w:szCs w:val="24"/>
        </w:rPr>
        <w:tab/>
      </w:r>
    </w:p>
    <w:p w14:paraId="5696FD48" w14:textId="77777777" w:rsidR="0075791B" w:rsidRDefault="0075791B" w:rsidP="0075791B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создали класс </w:t>
      </w:r>
      <w:r w:rsidRPr="0075791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, который наследует класс </w:t>
      </w:r>
      <w:r w:rsidRPr="0075791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, используя </w:t>
      </w:r>
      <w:r w:rsidRPr="0075791B">
        <w:rPr>
          <w:rFonts w:ascii="Times New Roman" w:hAnsi="Times New Roman" w:cs="Times New Roman"/>
          <w:b/>
          <w:color w:val="0070C0"/>
          <w:sz w:val="24"/>
          <w:szCs w:val="24"/>
          <w:lang w:val="en-US"/>
        </w:rPr>
        <w:t>extends</w:t>
      </w:r>
      <w:r w:rsidRPr="0075791B">
        <w:rPr>
          <w:rFonts w:ascii="Times New Roman" w:hAnsi="Times New Roman" w:cs="Times New Roman"/>
          <w:sz w:val="24"/>
          <w:szCs w:val="24"/>
        </w:rPr>
        <w:t>.</w:t>
      </w:r>
    </w:p>
    <w:p w14:paraId="3F786A23" w14:textId="77777777" w:rsidR="0047741C" w:rsidRDefault="0047741C" w:rsidP="0075791B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Этот принцип называется </w:t>
      </w:r>
      <w:r w:rsidRPr="0047741C">
        <w:rPr>
          <w:rFonts w:ascii="Times New Roman" w:hAnsi="Times New Roman" w:cs="Times New Roman"/>
          <w:b/>
          <w:color w:val="FFC000"/>
          <w:sz w:val="24"/>
          <w:szCs w:val="24"/>
          <w:u w:val="single"/>
        </w:rPr>
        <w:t>наследование</w:t>
      </w:r>
    </w:p>
    <w:p w14:paraId="3461D779" w14:textId="77777777" w:rsidR="0075791B" w:rsidRDefault="0075791B" w:rsidP="0075791B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</w:p>
    <w:p w14:paraId="4B04A3FB" w14:textId="77777777" w:rsidR="0075791B" w:rsidRDefault="0075791B" w:rsidP="0075791B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Наследники класса могут использовать все методы своего родителя, т.е.</w:t>
      </w:r>
      <w:r w:rsidRPr="007579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если переписать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7579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</w:p>
    <w:p w14:paraId="231BF886" w14:textId="77777777" w:rsidR="0075791B" w:rsidRPr="000E1B11" w:rsidRDefault="0075791B" w:rsidP="0075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Class</w:t>
      </w:r>
      <w:r w:rsidRPr="000E1B11">
        <w:rPr>
          <w:rFonts w:ascii="Arial" w:hAnsi="Arial" w:cs="Arial"/>
          <w:sz w:val="24"/>
          <w:szCs w:val="24"/>
        </w:rPr>
        <w:t xml:space="preserve"> </w:t>
      </w:r>
      <w:r w:rsidRPr="0047741C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0E1B11">
        <w:rPr>
          <w:rFonts w:ascii="Arial" w:hAnsi="Arial" w:cs="Arial"/>
          <w:sz w:val="24"/>
          <w:szCs w:val="24"/>
        </w:rPr>
        <w:t xml:space="preserve"> {</w:t>
      </w:r>
    </w:p>
    <w:p w14:paraId="0725E35E" w14:textId="77777777" w:rsidR="0075791B" w:rsidRPr="000E1B11" w:rsidRDefault="0075791B" w:rsidP="0075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color w:val="70AD47" w:themeColor="accent6"/>
          <w:sz w:val="24"/>
          <w:szCs w:val="24"/>
          <w:lang w:val="en-US"/>
        </w:rPr>
        <w:t>Logout</w:t>
      </w:r>
      <w:r w:rsidRPr="000E1B11">
        <w:rPr>
          <w:rFonts w:ascii="Arial" w:hAnsi="Arial" w:cs="Arial"/>
          <w:color w:val="70AD47" w:themeColor="accent6"/>
          <w:sz w:val="24"/>
          <w:szCs w:val="24"/>
        </w:rPr>
        <w:t>()</w:t>
      </w:r>
      <w:r w:rsidRPr="00F433AA">
        <w:rPr>
          <w:rFonts w:ascii="Arial" w:hAnsi="Arial" w:cs="Arial"/>
          <w:color w:val="70AD47" w:themeColor="accent6"/>
          <w:sz w:val="24"/>
          <w:szCs w:val="24"/>
        </w:rPr>
        <w:t xml:space="preserve"> </w:t>
      </w:r>
      <w:r w:rsidRPr="000E1B11">
        <w:rPr>
          <w:rFonts w:ascii="Arial" w:hAnsi="Arial" w:cs="Arial"/>
          <w:sz w:val="24"/>
          <w:szCs w:val="24"/>
        </w:rPr>
        <w:t>{</w:t>
      </w:r>
    </w:p>
    <w:p w14:paraId="7D85EDBB" w14:textId="77777777" w:rsidR="0075791B" w:rsidRPr="000E1B11" w:rsidRDefault="0075791B" w:rsidP="0075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color w:val="00B0F0"/>
          <w:sz w:val="24"/>
          <w:szCs w:val="24"/>
          <w:lang w:val="en-US"/>
        </w:rPr>
        <w:t>Console</w:t>
      </w:r>
      <w:r w:rsidRPr="000E1B11">
        <w:rPr>
          <w:rFonts w:ascii="Arial" w:hAnsi="Arial" w:cs="Arial"/>
          <w:color w:val="00B0F0"/>
          <w:sz w:val="24"/>
          <w:szCs w:val="24"/>
        </w:rPr>
        <w:t>.</w:t>
      </w:r>
      <w:r w:rsidRPr="00F433AA">
        <w:rPr>
          <w:rFonts w:ascii="Arial" w:hAnsi="Arial" w:cs="Arial"/>
          <w:color w:val="00B0F0"/>
          <w:sz w:val="24"/>
          <w:szCs w:val="24"/>
          <w:lang w:val="en-US"/>
        </w:rPr>
        <w:t>log</w:t>
      </w:r>
      <w:r w:rsidRPr="000E1B11">
        <w:rPr>
          <w:rFonts w:ascii="Arial" w:hAnsi="Arial" w:cs="Arial"/>
          <w:sz w:val="24"/>
          <w:szCs w:val="24"/>
        </w:rPr>
        <w:t>(‘</w:t>
      </w:r>
      <w:r w:rsidRPr="00F433AA">
        <w:rPr>
          <w:rFonts w:ascii="Arial" w:hAnsi="Arial" w:cs="Arial"/>
          <w:sz w:val="24"/>
          <w:szCs w:val="24"/>
        </w:rPr>
        <w:t>Вы пользователь</w:t>
      </w:r>
      <w:r w:rsidRPr="000E1B11">
        <w:rPr>
          <w:rFonts w:ascii="Arial" w:hAnsi="Arial" w:cs="Arial"/>
          <w:sz w:val="24"/>
          <w:szCs w:val="24"/>
        </w:rPr>
        <w:t>’);</w:t>
      </w:r>
    </w:p>
    <w:p w14:paraId="7AE58401" w14:textId="77777777" w:rsidR="0075791B" w:rsidRPr="000E1B11" w:rsidRDefault="0075791B" w:rsidP="00757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}</w:t>
      </w:r>
    </w:p>
    <w:p w14:paraId="4286D95D" w14:textId="77777777" w:rsidR="00F433AA" w:rsidRPr="000E1B11" w:rsidRDefault="0075791B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}</w:t>
      </w:r>
    </w:p>
    <w:p w14:paraId="3CF2D8B6" w14:textId="77777777" w:rsidR="00F433AA" w:rsidRDefault="00F433AA" w:rsidP="0075791B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</w:p>
    <w:p w14:paraId="378EF777" w14:textId="77777777" w:rsidR="00F433AA" w:rsidRDefault="0075791B" w:rsidP="0075791B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 п</w:t>
      </w:r>
      <w:r w:rsidR="00F433AA">
        <w:rPr>
          <w:rFonts w:ascii="Times New Roman" w:hAnsi="Times New Roman" w:cs="Times New Roman"/>
          <w:sz w:val="24"/>
          <w:szCs w:val="24"/>
        </w:rPr>
        <w:t xml:space="preserve">опробовать вызвать метод </w:t>
      </w:r>
      <w:r w:rsidR="00F433AA">
        <w:rPr>
          <w:rFonts w:ascii="Times New Roman" w:hAnsi="Times New Roman" w:cs="Times New Roman"/>
          <w:color w:val="92D050"/>
          <w:sz w:val="24"/>
          <w:szCs w:val="24"/>
          <w:lang w:val="en-US"/>
        </w:rPr>
        <w:t>L</w:t>
      </w:r>
      <w:r w:rsidR="00F433AA" w:rsidRPr="00F433AA">
        <w:rPr>
          <w:rFonts w:ascii="Times New Roman" w:hAnsi="Times New Roman" w:cs="Times New Roman"/>
          <w:color w:val="92D050"/>
          <w:sz w:val="24"/>
          <w:szCs w:val="24"/>
          <w:lang w:val="en-US"/>
        </w:rPr>
        <w:t>ogout</w:t>
      </w:r>
      <w:r w:rsidR="00F433AA" w:rsidRPr="00F433AA">
        <w:rPr>
          <w:rFonts w:ascii="Times New Roman" w:hAnsi="Times New Roman" w:cs="Times New Roman"/>
          <w:color w:val="92D050"/>
          <w:sz w:val="24"/>
          <w:szCs w:val="24"/>
        </w:rPr>
        <w:t>()</w:t>
      </w:r>
      <w:r w:rsidR="00F433AA" w:rsidRPr="00F433AA">
        <w:rPr>
          <w:rFonts w:ascii="Times New Roman" w:hAnsi="Times New Roman" w:cs="Times New Roman"/>
          <w:sz w:val="24"/>
          <w:szCs w:val="24"/>
        </w:rPr>
        <w:t xml:space="preserve"> </w:t>
      </w:r>
      <w:r w:rsidR="00F433AA">
        <w:rPr>
          <w:rFonts w:ascii="Times New Roman" w:hAnsi="Times New Roman" w:cs="Times New Roman"/>
          <w:sz w:val="24"/>
          <w:szCs w:val="24"/>
        </w:rPr>
        <w:t xml:space="preserve">у объекта </w:t>
      </w:r>
      <w:r w:rsidR="00F433AA" w:rsidRPr="00F433AA">
        <w:rPr>
          <w:rFonts w:ascii="Times New Roman" w:hAnsi="Times New Roman" w:cs="Times New Roman"/>
          <w:color w:val="FF0000"/>
          <w:sz w:val="24"/>
          <w:szCs w:val="24"/>
          <w:lang w:val="en-US"/>
        </w:rPr>
        <w:t>Admin</w:t>
      </w:r>
      <w:r w:rsidR="00F433AA" w:rsidRPr="00F433AA">
        <w:rPr>
          <w:rFonts w:ascii="Times New Roman" w:hAnsi="Times New Roman" w:cs="Times New Roman"/>
          <w:sz w:val="24"/>
          <w:szCs w:val="24"/>
        </w:rPr>
        <w:t>.</w:t>
      </w:r>
    </w:p>
    <w:p w14:paraId="61F3D0B4" w14:textId="77777777" w:rsidR="00F433AA" w:rsidRPr="00F433AA" w:rsidRDefault="00F433AA" w:rsidP="00F43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 xml:space="preserve">var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Vadmin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= new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admin();</w:t>
      </w:r>
    </w:p>
    <w:p w14:paraId="12ADB69D" w14:textId="77777777" w:rsidR="00F433AA" w:rsidRDefault="00F433AA" w:rsidP="00F433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Vadmin</w:t>
      </w:r>
      <w:r w:rsidRPr="00F433AA">
        <w:rPr>
          <w:rFonts w:ascii="Arial" w:hAnsi="Arial" w:cs="Arial"/>
          <w:sz w:val="24"/>
          <w:szCs w:val="24"/>
          <w:lang w:val="en-US"/>
        </w:rPr>
        <w:t>.</w:t>
      </w:r>
      <w:r w:rsidRPr="00F433AA">
        <w:rPr>
          <w:rFonts w:ascii="Arial" w:hAnsi="Arial" w:cs="Arial"/>
          <w:color w:val="92D050"/>
          <w:sz w:val="24"/>
          <w:szCs w:val="24"/>
          <w:lang w:val="en-US"/>
        </w:rPr>
        <w:t>Logout()</w:t>
      </w:r>
      <w:r w:rsidRPr="00F433AA">
        <w:rPr>
          <w:rFonts w:ascii="Arial" w:hAnsi="Arial" w:cs="Arial"/>
          <w:sz w:val="24"/>
          <w:szCs w:val="24"/>
          <w:lang w:val="en-US"/>
        </w:rPr>
        <w:t>;</w:t>
      </w:r>
    </w:p>
    <w:p w14:paraId="672B66D8" w14:textId="77777777" w:rsidR="00F433AA" w:rsidRDefault="00F433AA" w:rsidP="00F433AA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 он выведет в консоль </w:t>
      </w:r>
      <w:r w:rsidRPr="00F433AA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Вы пользователь</w:t>
      </w:r>
      <w:r w:rsidRPr="00F433AA">
        <w:rPr>
          <w:rFonts w:ascii="Times New Roman" w:hAnsi="Times New Roman" w:cs="Times New Roman"/>
          <w:sz w:val="24"/>
          <w:szCs w:val="24"/>
        </w:rPr>
        <w:t>’</w:t>
      </w:r>
    </w:p>
    <w:p w14:paraId="50FD5D76" w14:textId="77777777" w:rsidR="00F433AA" w:rsidRDefault="0047741C" w:rsidP="00F433AA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 можно переписать и у наследника</w:t>
      </w:r>
    </w:p>
    <w:p w14:paraId="026D809D" w14:textId="77777777" w:rsidR="0047741C" w:rsidRDefault="0047741C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color w:val="0070C0"/>
          <w:sz w:val="24"/>
          <w:szCs w:val="24"/>
          <w:lang w:val="en-US"/>
        </w:rPr>
        <w:t>Class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Admin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extends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{</w:t>
      </w:r>
    </w:p>
    <w:p w14:paraId="36C37828" w14:textId="77777777" w:rsidR="0047741C" w:rsidRPr="000E1B11" w:rsidRDefault="0047741C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color w:val="70AD47" w:themeColor="accent6"/>
          <w:sz w:val="24"/>
          <w:szCs w:val="24"/>
          <w:lang w:val="en-US"/>
        </w:rPr>
        <w:t>Logout</w:t>
      </w:r>
      <w:r w:rsidRPr="000E1B11">
        <w:rPr>
          <w:rFonts w:ascii="Arial" w:hAnsi="Arial" w:cs="Arial"/>
          <w:color w:val="70AD47" w:themeColor="accent6"/>
          <w:sz w:val="24"/>
          <w:szCs w:val="24"/>
          <w:lang w:val="en-US"/>
        </w:rPr>
        <w:t xml:space="preserve">() </w:t>
      </w:r>
      <w:r w:rsidRPr="000E1B11">
        <w:rPr>
          <w:rFonts w:ascii="Arial" w:hAnsi="Arial" w:cs="Arial"/>
          <w:sz w:val="24"/>
          <w:szCs w:val="24"/>
          <w:lang w:val="en-US"/>
        </w:rPr>
        <w:t>{</w:t>
      </w:r>
    </w:p>
    <w:p w14:paraId="7BA0F775" w14:textId="77777777" w:rsidR="0047741C" w:rsidRPr="0047741C" w:rsidRDefault="0047741C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F433AA">
        <w:rPr>
          <w:rFonts w:ascii="Arial" w:hAnsi="Arial" w:cs="Arial"/>
          <w:color w:val="00B0F0"/>
          <w:sz w:val="24"/>
          <w:szCs w:val="24"/>
          <w:lang w:val="en-US"/>
        </w:rPr>
        <w:t>Console</w:t>
      </w:r>
      <w:r w:rsidRPr="0047741C">
        <w:rPr>
          <w:rFonts w:ascii="Arial" w:hAnsi="Arial" w:cs="Arial"/>
          <w:color w:val="00B0F0"/>
          <w:sz w:val="24"/>
          <w:szCs w:val="24"/>
        </w:rPr>
        <w:t>.</w:t>
      </w:r>
      <w:r w:rsidRPr="00F433AA">
        <w:rPr>
          <w:rFonts w:ascii="Arial" w:hAnsi="Arial" w:cs="Arial"/>
          <w:color w:val="00B0F0"/>
          <w:sz w:val="24"/>
          <w:szCs w:val="24"/>
          <w:lang w:val="en-US"/>
        </w:rPr>
        <w:t>log</w:t>
      </w:r>
      <w:r w:rsidRPr="0047741C">
        <w:rPr>
          <w:rFonts w:ascii="Arial" w:hAnsi="Arial" w:cs="Arial"/>
          <w:sz w:val="24"/>
          <w:szCs w:val="24"/>
        </w:rPr>
        <w:t>(‘</w:t>
      </w:r>
      <w:r w:rsidRPr="00F433AA">
        <w:rPr>
          <w:rFonts w:ascii="Arial" w:hAnsi="Arial" w:cs="Arial"/>
          <w:sz w:val="24"/>
          <w:szCs w:val="24"/>
        </w:rPr>
        <w:t xml:space="preserve">Вы </w:t>
      </w:r>
      <w:r>
        <w:rPr>
          <w:rFonts w:ascii="Arial" w:hAnsi="Arial" w:cs="Arial"/>
          <w:sz w:val="24"/>
          <w:szCs w:val="24"/>
        </w:rPr>
        <w:t>админ</w:t>
      </w:r>
      <w:r w:rsidRPr="0047741C">
        <w:rPr>
          <w:rFonts w:ascii="Arial" w:hAnsi="Arial" w:cs="Arial"/>
          <w:sz w:val="24"/>
          <w:szCs w:val="24"/>
        </w:rPr>
        <w:t>’);</w:t>
      </w:r>
    </w:p>
    <w:p w14:paraId="202DEC99" w14:textId="77777777" w:rsidR="0047741C" w:rsidRPr="000E1B11" w:rsidRDefault="0047741C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}</w:t>
      </w:r>
    </w:p>
    <w:p w14:paraId="50CBB65B" w14:textId="77777777" w:rsidR="0047741C" w:rsidRPr="000E1B11" w:rsidRDefault="0047741C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}</w:t>
      </w:r>
    </w:p>
    <w:p w14:paraId="6906F764" w14:textId="77777777" w:rsidR="0047741C" w:rsidRDefault="0047741C" w:rsidP="0047741C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попробовать вызвать метод </w:t>
      </w:r>
      <w:r>
        <w:rPr>
          <w:rFonts w:ascii="Times New Roman" w:hAnsi="Times New Roman" w:cs="Times New Roman"/>
          <w:color w:val="92D050"/>
          <w:sz w:val="24"/>
          <w:szCs w:val="24"/>
          <w:lang w:val="en-US"/>
        </w:rPr>
        <w:t>L</w:t>
      </w:r>
      <w:r w:rsidRPr="00F433AA">
        <w:rPr>
          <w:rFonts w:ascii="Times New Roman" w:hAnsi="Times New Roman" w:cs="Times New Roman"/>
          <w:color w:val="92D050"/>
          <w:sz w:val="24"/>
          <w:szCs w:val="24"/>
          <w:lang w:val="en-US"/>
        </w:rPr>
        <w:t>ogout</w:t>
      </w:r>
      <w:r w:rsidRPr="00F433AA">
        <w:rPr>
          <w:rFonts w:ascii="Times New Roman" w:hAnsi="Times New Roman" w:cs="Times New Roman"/>
          <w:color w:val="92D050"/>
          <w:sz w:val="24"/>
          <w:szCs w:val="24"/>
        </w:rPr>
        <w:t>()</w:t>
      </w:r>
      <w:r w:rsidRPr="00F433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 объекта </w:t>
      </w:r>
      <w:r w:rsidRPr="00F433AA">
        <w:rPr>
          <w:rFonts w:ascii="Times New Roman" w:hAnsi="Times New Roman" w:cs="Times New Roman"/>
          <w:color w:val="FF0000"/>
          <w:sz w:val="24"/>
          <w:szCs w:val="24"/>
          <w:lang w:val="en-US"/>
        </w:rPr>
        <w:t>Admin</w:t>
      </w:r>
      <w:r w:rsidRPr="00F433AA">
        <w:rPr>
          <w:rFonts w:ascii="Times New Roman" w:hAnsi="Times New Roman" w:cs="Times New Roman"/>
          <w:sz w:val="24"/>
          <w:szCs w:val="24"/>
        </w:rPr>
        <w:t>.</w:t>
      </w:r>
    </w:p>
    <w:p w14:paraId="55878DAC" w14:textId="77777777" w:rsidR="0047741C" w:rsidRPr="00F433AA" w:rsidRDefault="0047741C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 xml:space="preserve">var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Vadmin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= new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admin();</w:t>
      </w:r>
    </w:p>
    <w:p w14:paraId="226016E7" w14:textId="77777777" w:rsidR="0047741C" w:rsidRDefault="0047741C" w:rsidP="00477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Vadmin</w:t>
      </w:r>
      <w:r w:rsidRPr="00F433AA">
        <w:rPr>
          <w:rFonts w:ascii="Arial" w:hAnsi="Arial" w:cs="Arial"/>
          <w:sz w:val="24"/>
          <w:szCs w:val="24"/>
          <w:lang w:val="en-US"/>
        </w:rPr>
        <w:t>.</w:t>
      </w:r>
      <w:r w:rsidRPr="00F433AA">
        <w:rPr>
          <w:rFonts w:ascii="Arial" w:hAnsi="Arial" w:cs="Arial"/>
          <w:color w:val="92D050"/>
          <w:sz w:val="24"/>
          <w:szCs w:val="24"/>
          <w:lang w:val="en-US"/>
        </w:rPr>
        <w:t>Logout()</w:t>
      </w:r>
      <w:r w:rsidRPr="00F433AA">
        <w:rPr>
          <w:rFonts w:ascii="Arial" w:hAnsi="Arial" w:cs="Arial"/>
          <w:sz w:val="24"/>
          <w:szCs w:val="24"/>
          <w:lang w:val="en-US"/>
        </w:rPr>
        <w:t>;</w:t>
      </w:r>
    </w:p>
    <w:p w14:paraId="3A4EDB43" w14:textId="77777777" w:rsidR="0047741C" w:rsidRDefault="0047741C" w:rsidP="0047741C">
      <w:pPr>
        <w:tabs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 он выведет в консоль </w:t>
      </w:r>
      <w:r w:rsidRPr="00F433AA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Вы админ</w:t>
      </w:r>
      <w:r w:rsidRPr="00F433AA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A7B944" w14:textId="77777777" w:rsidR="0047741C" w:rsidRDefault="0047741C" w:rsidP="0047741C">
      <w:pPr>
        <w:tabs>
          <w:tab w:val="right" w:pos="935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Этот принцип называется </w:t>
      </w:r>
      <w:r w:rsidRPr="0047741C">
        <w:rPr>
          <w:rFonts w:ascii="Times New Roman" w:hAnsi="Times New Roman" w:cs="Times New Roman"/>
          <w:b/>
          <w:color w:val="FFC000"/>
          <w:sz w:val="24"/>
          <w:szCs w:val="24"/>
          <w:u w:val="single"/>
        </w:rPr>
        <w:t>полиморфизм</w:t>
      </w:r>
      <w:r>
        <w:rPr>
          <w:rFonts w:ascii="Times New Roman" w:hAnsi="Times New Roman" w:cs="Times New Roman"/>
          <w:b/>
          <w:color w:val="FFC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это когда мы создали уникальный метод, который будет работать у различных классов по разному.</w:t>
      </w:r>
    </w:p>
    <w:p w14:paraId="59D7384D" w14:textId="77777777" w:rsidR="0047741C" w:rsidRPr="0047741C" w:rsidRDefault="0047741C" w:rsidP="0047741C">
      <w:pPr>
        <w:tabs>
          <w:tab w:val="right" w:pos="9355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47741C">
        <w:rPr>
          <w:rFonts w:ascii="Times New Roman" w:hAnsi="Times New Roman" w:cs="Times New Roman"/>
          <w:color w:val="92D050"/>
          <w:sz w:val="24"/>
          <w:szCs w:val="24"/>
          <w:lang w:val="en-US"/>
        </w:rPr>
        <w:t>Logout</w:t>
      </w:r>
      <w:r w:rsidRPr="0047741C">
        <w:rPr>
          <w:rFonts w:ascii="Times New Roman" w:hAnsi="Times New Roman" w:cs="Times New Roman"/>
          <w:color w:val="92D050"/>
          <w:sz w:val="24"/>
          <w:szCs w:val="24"/>
        </w:rPr>
        <w:t xml:space="preserve">() 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admin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будет выводить 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>‘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вы админ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для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будет выводить 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>‘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вы пользователь</w:t>
      </w:r>
      <w:r w:rsidRPr="0047741C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B78278" w14:textId="77777777" w:rsidR="0047741C" w:rsidRDefault="0047741C" w:rsidP="0047741C">
      <w:pPr>
        <w:rPr>
          <w:rFonts w:ascii="Arial" w:hAnsi="Arial" w:cs="Arial"/>
          <w:sz w:val="24"/>
          <w:szCs w:val="24"/>
        </w:rPr>
      </w:pPr>
    </w:p>
    <w:p w14:paraId="1FC39945" w14:textId="77777777" w:rsidR="0047741C" w:rsidRDefault="004774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2842F7" w14:textId="77777777" w:rsidR="0047741C" w:rsidRPr="000E1B11" w:rsidRDefault="0047741C" w:rsidP="0047741C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92469D">
        <w:rPr>
          <w:rFonts w:ascii="Times New Roman" w:hAnsi="Times New Roman" w:cs="Times New Roman"/>
          <w:b/>
          <w:sz w:val="32"/>
          <w:szCs w:val="32"/>
        </w:rPr>
        <w:lastRenderedPageBreak/>
        <w:t>Волшебные</w:t>
      </w:r>
      <w:r w:rsidRPr="009246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92469D">
        <w:rPr>
          <w:rFonts w:ascii="Times New Roman" w:hAnsi="Times New Roman" w:cs="Times New Roman"/>
          <w:b/>
          <w:sz w:val="32"/>
          <w:szCs w:val="32"/>
        </w:rPr>
        <w:t>методы</w:t>
      </w:r>
      <w:r w:rsidRPr="0092469D">
        <w:rPr>
          <w:rFonts w:ascii="Times New Roman" w:hAnsi="Times New Roman" w:cs="Times New Roman"/>
          <w:b/>
          <w:sz w:val="32"/>
          <w:szCs w:val="32"/>
          <w:lang w:val="en-US"/>
        </w:rPr>
        <w:t xml:space="preserve"> (getter, setter, constructor)</w:t>
      </w:r>
    </w:p>
    <w:p w14:paraId="74A3B04C" w14:textId="77777777" w:rsidR="0092469D" w:rsidRPr="0092469D" w:rsidRDefault="0047741C" w:rsidP="0047741C">
      <w:pPr>
        <w:rPr>
          <w:rFonts w:ascii="Times New Roman" w:hAnsi="Times New Roman" w:cs="Times New Roman"/>
          <w:sz w:val="24"/>
          <w:szCs w:val="24"/>
        </w:rPr>
      </w:pPr>
      <w:r w:rsidRPr="0092469D">
        <w:rPr>
          <w:rFonts w:ascii="Times New Roman" w:hAnsi="Times New Roman" w:cs="Times New Roman"/>
          <w:sz w:val="24"/>
          <w:szCs w:val="24"/>
        </w:rPr>
        <w:t xml:space="preserve">В </w:t>
      </w:r>
      <w:r w:rsidRPr="0092469D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92469D">
        <w:rPr>
          <w:rFonts w:ascii="Times New Roman" w:hAnsi="Times New Roman" w:cs="Times New Roman"/>
          <w:sz w:val="24"/>
          <w:szCs w:val="24"/>
        </w:rPr>
        <w:t xml:space="preserve"> есть зарезервированные методы, которые будут работать </w:t>
      </w:r>
      <w:r w:rsidR="0092469D" w:rsidRPr="0092469D">
        <w:rPr>
          <w:rFonts w:ascii="Times New Roman" w:hAnsi="Times New Roman" w:cs="Times New Roman"/>
          <w:sz w:val="24"/>
          <w:szCs w:val="24"/>
        </w:rPr>
        <w:t>при создании, вызове шаблона.</w:t>
      </w:r>
    </w:p>
    <w:p w14:paraId="0562CB0E" w14:textId="77777777" w:rsidR="0092469D" w:rsidRDefault="0092469D" w:rsidP="0047741C">
      <w:pPr>
        <w:rPr>
          <w:rFonts w:ascii="Arial" w:hAnsi="Arial" w:cs="Arial"/>
          <w:sz w:val="24"/>
          <w:szCs w:val="24"/>
        </w:rPr>
      </w:pPr>
    </w:p>
    <w:p w14:paraId="2969E6FA" w14:textId="77777777" w:rsidR="0092469D" w:rsidRPr="000E1B11" w:rsidRDefault="0092469D" w:rsidP="0047741C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Конструктор</w:t>
      </w:r>
    </w:p>
    <w:p w14:paraId="0F22B33D" w14:textId="77777777" w:rsidR="0092469D" w:rsidRPr="000E1B11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0E1B11">
        <w:rPr>
          <w:rFonts w:ascii="Arial" w:hAnsi="Arial" w:cs="Arial"/>
          <w:sz w:val="24"/>
          <w:szCs w:val="24"/>
          <w:lang w:val="en-US"/>
        </w:rPr>
        <w:t xml:space="preserve"> </w:t>
      </w:r>
      <w:r w:rsidRPr="00F433AA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Class</w:t>
      </w:r>
      <w:r w:rsidRPr="000E1B11">
        <w:rPr>
          <w:rFonts w:ascii="Arial" w:hAnsi="Arial" w:cs="Arial"/>
          <w:sz w:val="24"/>
          <w:szCs w:val="24"/>
          <w:lang w:val="en-US"/>
        </w:rPr>
        <w:t xml:space="preserve"> </w:t>
      </w:r>
      <w:r w:rsidRPr="0047741C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0E1B11">
        <w:rPr>
          <w:rFonts w:ascii="Arial" w:hAnsi="Arial" w:cs="Arial"/>
          <w:sz w:val="24"/>
          <w:szCs w:val="24"/>
          <w:lang w:val="en-US"/>
        </w:rPr>
        <w:t xml:space="preserve"> {</w:t>
      </w:r>
    </w:p>
    <w:p w14:paraId="0A2A9E1D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92469D">
        <w:rPr>
          <w:rFonts w:ascii="Arial" w:hAnsi="Arial" w:cs="Arial"/>
          <w:color w:val="00B050"/>
          <w:sz w:val="24"/>
          <w:szCs w:val="24"/>
          <w:lang w:val="en-US"/>
        </w:rPr>
        <w:t>Constructor(</w:t>
      </w:r>
      <w:r w:rsidRPr="0092469D">
        <w:rPr>
          <w:rFonts w:ascii="Arial" w:hAnsi="Arial" w:cs="Arial"/>
          <w:color w:val="00B0F0"/>
          <w:sz w:val="24"/>
          <w:szCs w:val="24"/>
          <w:lang w:val="en-US"/>
        </w:rPr>
        <w:t>name, surname, middlename</w:t>
      </w:r>
      <w:r w:rsidRPr="0092469D">
        <w:rPr>
          <w:rFonts w:ascii="Arial" w:hAnsi="Arial" w:cs="Arial"/>
          <w:color w:val="00B050"/>
          <w:sz w:val="24"/>
          <w:szCs w:val="24"/>
          <w:lang w:val="en-US"/>
        </w:rPr>
        <w:t>)</w:t>
      </w:r>
      <w:r w:rsidRPr="0092469D">
        <w:rPr>
          <w:rFonts w:ascii="Arial" w:hAnsi="Arial" w:cs="Arial"/>
          <w:color w:val="70AD47" w:themeColor="accent6"/>
          <w:sz w:val="24"/>
          <w:szCs w:val="24"/>
          <w:lang w:val="en-US"/>
        </w:rPr>
        <w:t xml:space="preserve"> </w:t>
      </w:r>
      <w:r w:rsidRPr="0092469D">
        <w:rPr>
          <w:rFonts w:ascii="Arial" w:hAnsi="Arial" w:cs="Arial"/>
          <w:sz w:val="24"/>
          <w:szCs w:val="24"/>
          <w:lang w:val="en-US"/>
        </w:rPr>
        <w:t>{</w:t>
      </w:r>
    </w:p>
    <w:p w14:paraId="3677B482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this.name=name;</w:t>
      </w:r>
    </w:p>
    <w:p w14:paraId="67EA37B8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this.surname=surname;</w:t>
      </w:r>
    </w:p>
    <w:p w14:paraId="55A92E8B" w14:textId="77777777" w:rsidR="0092469D" w:rsidRPr="000E1B11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</w:t>
      </w:r>
      <w:r w:rsidRPr="000E1B11">
        <w:rPr>
          <w:rFonts w:ascii="Arial" w:hAnsi="Arial" w:cs="Arial"/>
          <w:color w:val="00B0F0"/>
          <w:sz w:val="24"/>
          <w:szCs w:val="24"/>
        </w:rPr>
        <w:t>.</w:t>
      </w:r>
      <w:r w:rsidRPr="0092469D">
        <w:rPr>
          <w:rFonts w:ascii="Arial" w:hAnsi="Arial" w:cs="Arial"/>
          <w:color w:val="00B0F0"/>
          <w:sz w:val="24"/>
          <w:szCs w:val="24"/>
          <w:lang w:val="en-US"/>
        </w:rPr>
        <w:t>middlename</w:t>
      </w:r>
      <w:r w:rsidRPr="000E1B11">
        <w:rPr>
          <w:rFonts w:ascii="Arial" w:hAnsi="Arial" w:cs="Arial"/>
          <w:color w:val="00B0F0"/>
          <w:sz w:val="24"/>
          <w:szCs w:val="24"/>
        </w:rPr>
        <w:t>=</w:t>
      </w:r>
      <w:r w:rsidRPr="0092469D">
        <w:rPr>
          <w:rFonts w:ascii="Arial" w:hAnsi="Arial" w:cs="Arial"/>
          <w:color w:val="00B0F0"/>
          <w:sz w:val="24"/>
          <w:szCs w:val="24"/>
          <w:lang w:val="en-US"/>
        </w:rPr>
        <w:t>middlename</w:t>
      </w:r>
      <w:r w:rsidRPr="000E1B11">
        <w:rPr>
          <w:rFonts w:ascii="Arial" w:hAnsi="Arial" w:cs="Arial"/>
          <w:color w:val="00B0F0"/>
          <w:sz w:val="24"/>
          <w:szCs w:val="24"/>
        </w:rPr>
        <w:t>;</w:t>
      </w:r>
    </w:p>
    <w:p w14:paraId="6677DC93" w14:textId="77777777" w:rsidR="0092469D" w:rsidRPr="000E1B11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}</w:t>
      </w:r>
    </w:p>
    <w:p w14:paraId="1301A7DE" w14:textId="77777777" w:rsidR="0092469D" w:rsidRPr="000E1B11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</w:rPr>
      </w:pPr>
      <w:r w:rsidRPr="000E1B11">
        <w:rPr>
          <w:rFonts w:ascii="Arial" w:hAnsi="Arial" w:cs="Arial"/>
          <w:sz w:val="24"/>
          <w:szCs w:val="24"/>
        </w:rPr>
        <w:t>}</w:t>
      </w:r>
    </w:p>
    <w:p w14:paraId="6DEB743E" w14:textId="77777777" w:rsidR="0047741C" w:rsidRDefault="0092469D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69D">
        <w:rPr>
          <w:rFonts w:ascii="Times New Roman" w:hAnsi="Times New Roman" w:cs="Times New Roman"/>
          <w:sz w:val="24"/>
          <w:szCs w:val="24"/>
        </w:rPr>
        <w:t xml:space="preserve">Теперь, когда </w:t>
      </w:r>
      <w:r>
        <w:rPr>
          <w:rFonts w:ascii="Times New Roman" w:hAnsi="Times New Roman" w:cs="Times New Roman"/>
          <w:sz w:val="24"/>
          <w:szCs w:val="24"/>
        </w:rPr>
        <w:t xml:space="preserve">мы создаем объект </w:t>
      </w:r>
      <w:r w:rsidRPr="0092469D">
        <w:rPr>
          <w:rFonts w:ascii="Times New Roman" w:hAnsi="Times New Roman" w:cs="Times New Roman"/>
          <w:color w:val="FF0000"/>
          <w:sz w:val="24"/>
          <w:szCs w:val="24"/>
          <w:lang w:val="en-US"/>
        </w:rPr>
        <w:t>user</w:t>
      </w:r>
      <w:r w:rsidRPr="0092469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мы должны будем передать ему значения, чтобы у объекта были свойства.</w:t>
      </w:r>
    </w:p>
    <w:p w14:paraId="628C2388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 xml:space="preserve">var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human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= new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User(</w:t>
      </w:r>
      <w:r>
        <w:rPr>
          <w:rFonts w:ascii="Arial" w:hAnsi="Arial" w:cs="Arial"/>
          <w:b/>
          <w:color w:val="FF0000"/>
          <w:sz w:val="24"/>
          <w:szCs w:val="24"/>
          <w:lang w:val="en-US"/>
        </w:rPr>
        <w:t>‘sergey’, ’terekhin’, ’olegovich’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)</w:t>
      </w:r>
      <w:r w:rsidRPr="00F433AA">
        <w:rPr>
          <w:rFonts w:ascii="Arial" w:hAnsi="Arial" w:cs="Arial"/>
          <w:b/>
          <w:sz w:val="24"/>
          <w:szCs w:val="24"/>
          <w:lang w:val="en-US"/>
        </w:rPr>
        <w:t>;</w:t>
      </w:r>
    </w:p>
    <w:p w14:paraId="2E983084" w14:textId="77777777" w:rsidR="0092469D" w:rsidRDefault="0092469D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Теперь можно написать метод, который будет использовать данные свойства внутри класса</w:t>
      </w:r>
    </w:p>
    <w:p w14:paraId="6D3EEFCC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Class</w:t>
      </w:r>
      <w:r w:rsidRPr="0092469D">
        <w:rPr>
          <w:rFonts w:ascii="Arial" w:hAnsi="Arial" w:cs="Arial"/>
          <w:sz w:val="24"/>
          <w:szCs w:val="24"/>
          <w:lang w:val="en-US"/>
        </w:rPr>
        <w:t xml:space="preserve"> </w:t>
      </w:r>
      <w:r w:rsidRPr="0047741C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92469D">
        <w:rPr>
          <w:rFonts w:ascii="Arial" w:hAnsi="Arial" w:cs="Arial"/>
          <w:sz w:val="24"/>
          <w:szCs w:val="24"/>
          <w:lang w:val="en-US"/>
        </w:rPr>
        <w:t xml:space="preserve"> {</w:t>
      </w:r>
    </w:p>
    <w:p w14:paraId="55E9C5FA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92469D">
        <w:rPr>
          <w:rFonts w:ascii="Arial" w:hAnsi="Arial" w:cs="Arial"/>
          <w:color w:val="00B050"/>
          <w:sz w:val="24"/>
          <w:szCs w:val="24"/>
          <w:lang w:val="en-US"/>
        </w:rPr>
        <w:t>constructor(</w:t>
      </w:r>
      <w:r w:rsidRPr="0092469D">
        <w:rPr>
          <w:rFonts w:ascii="Arial" w:hAnsi="Arial" w:cs="Arial"/>
          <w:color w:val="00B0F0"/>
          <w:sz w:val="24"/>
          <w:szCs w:val="24"/>
          <w:lang w:val="en-US"/>
        </w:rPr>
        <w:t>name, surname, middlename</w:t>
      </w:r>
      <w:r w:rsidRPr="0092469D">
        <w:rPr>
          <w:rFonts w:ascii="Arial" w:hAnsi="Arial" w:cs="Arial"/>
          <w:color w:val="00B050"/>
          <w:sz w:val="24"/>
          <w:szCs w:val="24"/>
          <w:lang w:val="en-US"/>
        </w:rPr>
        <w:t>)</w:t>
      </w:r>
      <w:r w:rsidRPr="0092469D">
        <w:rPr>
          <w:rFonts w:ascii="Arial" w:hAnsi="Arial" w:cs="Arial"/>
          <w:color w:val="70AD47" w:themeColor="accent6"/>
          <w:sz w:val="24"/>
          <w:szCs w:val="24"/>
          <w:lang w:val="en-US"/>
        </w:rPr>
        <w:t xml:space="preserve"> </w:t>
      </w:r>
      <w:r w:rsidRPr="0092469D">
        <w:rPr>
          <w:rFonts w:ascii="Arial" w:hAnsi="Arial" w:cs="Arial"/>
          <w:sz w:val="24"/>
          <w:szCs w:val="24"/>
          <w:lang w:val="en-US"/>
        </w:rPr>
        <w:t>{</w:t>
      </w:r>
    </w:p>
    <w:p w14:paraId="2523712A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this.name=name;</w:t>
      </w:r>
    </w:p>
    <w:p w14:paraId="63681F77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this.surname=surname;</w:t>
      </w:r>
    </w:p>
    <w:p w14:paraId="7F3EA7A6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this.middlename=middlename;</w:t>
      </w:r>
    </w:p>
    <w:p w14:paraId="0E418489" w14:textId="77777777" w:rsid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>}</w:t>
      </w:r>
    </w:p>
    <w:p w14:paraId="4DF0F152" w14:textId="77777777" w:rsid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92469D">
        <w:rPr>
          <w:rFonts w:ascii="Arial" w:hAnsi="Arial" w:cs="Arial"/>
          <w:color w:val="00B050"/>
          <w:sz w:val="24"/>
          <w:szCs w:val="24"/>
          <w:lang w:val="en-US"/>
        </w:rPr>
        <w:t>greetings()</w:t>
      </w:r>
      <w:r>
        <w:rPr>
          <w:rFonts w:ascii="Arial" w:hAnsi="Arial" w:cs="Arial"/>
          <w:sz w:val="24"/>
          <w:szCs w:val="24"/>
          <w:lang w:val="en-US"/>
        </w:rPr>
        <w:t>{</w:t>
      </w:r>
    </w:p>
    <w:p w14:paraId="7873D21C" w14:textId="77777777" w:rsidR="0092469D" w:rsidRPr="00577649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577649">
        <w:rPr>
          <w:rFonts w:ascii="Arial" w:hAnsi="Arial" w:cs="Arial"/>
          <w:color w:val="00B0F0"/>
          <w:sz w:val="24"/>
          <w:szCs w:val="24"/>
          <w:lang w:val="en-US"/>
        </w:rPr>
        <w:t>alert(‘</w:t>
      </w:r>
      <w:r w:rsidRPr="00577649">
        <w:rPr>
          <w:rFonts w:ascii="Arial" w:hAnsi="Arial" w:cs="Arial"/>
          <w:color w:val="00B0F0"/>
          <w:sz w:val="24"/>
          <w:szCs w:val="24"/>
        </w:rPr>
        <w:t>привет</w:t>
      </w:r>
      <w:r w:rsidRPr="00577649">
        <w:rPr>
          <w:rFonts w:ascii="Arial" w:hAnsi="Arial" w:cs="Arial"/>
          <w:color w:val="00B0F0"/>
          <w:sz w:val="24"/>
          <w:szCs w:val="24"/>
          <w:lang w:val="en-US"/>
        </w:rPr>
        <w:t xml:space="preserve"> ’</w:t>
      </w:r>
      <w:r w:rsidR="00577649" w:rsidRPr="00577649">
        <w:rPr>
          <w:rFonts w:ascii="Arial" w:hAnsi="Arial" w:cs="Arial"/>
          <w:color w:val="00B0F0"/>
          <w:sz w:val="24"/>
          <w:szCs w:val="24"/>
          <w:lang w:val="en-US"/>
        </w:rPr>
        <w:t xml:space="preserve"> + this.name + this.surname</w:t>
      </w:r>
      <w:r w:rsidRPr="00577649">
        <w:rPr>
          <w:rFonts w:ascii="Arial" w:hAnsi="Arial" w:cs="Arial"/>
          <w:color w:val="00B0F0"/>
          <w:sz w:val="24"/>
          <w:szCs w:val="24"/>
          <w:lang w:val="en-US"/>
        </w:rPr>
        <w:t>);</w:t>
      </w:r>
    </w:p>
    <w:p w14:paraId="7A8AD0BE" w14:textId="77777777" w:rsidR="0092469D" w:rsidRP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}</w:t>
      </w:r>
    </w:p>
    <w:p w14:paraId="35E1A295" w14:textId="77777777" w:rsidR="0092469D" w:rsidRDefault="0092469D" w:rsidP="0092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>}</w:t>
      </w:r>
    </w:p>
    <w:p w14:paraId="34CE0A41" w14:textId="77777777" w:rsidR="00577649" w:rsidRDefault="00577649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04E2A6E" w14:textId="77777777" w:rsidR="00577649" w:rsidRDefault="00577649" w:rsidP="00577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 xml:space="preserve">var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human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= new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User(</w:t>
      </w:r>
      <w:r>
        <w:rPr>
          <w:rFonts w:ascii="Arial" w:hAnsi="Arial" w:cs="Arial"/>
          <w:b/>
          <w:color w:val="FF0000"/>
          <w:sz w:val="24"/>
          <w:szCs w:val="24"/>
          <w:lang w:val="en-US"/>
        </w:rPr>
        <w:t>‘sergey’, ’terekhin’, ’olegovich’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)</w:t>
      </w:r>
      <w:r w:rsidRPr="00F433AA">
        <w:rPr>
          <w:rFonts w:ascii="Arial" w:hAnsi="Arial" w:cs="Arial"/>
          <w:b/>
          <w:sz w:val="24"/>
          <w:szCs w:val="24"/>
          <w:lang w:val="en-US"/>
        </w:rPr>
        <w:t>;</w:t>
      </w:r>
    </w:p>
    <w:p w14:paraId="15318A35" w14:textId="77777777" w:rsidR="00577649" w:rsidRPr="00577649" w:rsidRDefault="00577649" w:rsidP="005776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  <w:lang w:val="en-US"/>
        </w:rPr>
      </w:pPr>
      <w:r w:rsidRPr="00577649">
        <w:rPr>
          <w:rFonts w:ascii="Arial" w:hAnsi="Arial" w:cs="Arial"/>
          <w:b/>
          <w:color w:val="0070C0"/>
          <w:sz w:val="24"/>
          <w:szCs w:val="24"/>
          <w:lang w:val="en-US"/>
        </w:rPr>
        <w:t>human</w:t>
      </w:r>
      <w:r>
        <w:rPr>
          <w:rFonts w:ascii="Arial" w:hAnsi="Arial" w:cs="Arial"/>
          <w:b/>
          <w:sz w:val="24"/>
          <w:szCs w:val="24"/>
          <w:lang w:val="en-US"/>
        </w:rPr>
        <w:t>.</w:t>
      </w:r>
      <w:r w:rsidRPr="00577649">
        <w:rPr>
          <w:rFonts w:ascii="Arial" w:hAnsi="Arial" w:cs="Arial"/>
          <w:color w:val="00B050"/>
          <w:sz w:val="24"/>
          <w:szCs w:val="24"/>
          <w:lang w:val="en-US"/>
        </w:rPr>
        <w:t>greetings</w:t>
      </w:r>
      <w:r>
        <w:rPr>
          <w:rFonts w:ascii="Arial" w:hAnsi="Arial" w:cs="Arial"/>
          <w:sz w:val="24"/>
          <w:szCs w:val="24"/>
          <w:lang w:val="en-US"/>
        </w:rPr>
        <w:t>();</w:t>
      </w:r>
    </w:p>
    <w:p w14:paraId="62EBF3C5" w14:textId="77777777" w:rsidR="00577649" w:rsidRPr="00577649" w:rsidRDefault="00577649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D111629" w14:textId="77777777" w:rsidR="0092469D" w:rsidRPr="000E1B11" w:rsidRDefault="00577649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Теперь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вызове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577649">
        <w:rPr>
          <w:rFonts w:ascii="Times New Roman" w:hAnsi="Times New Roman" w:cs="Times New Roman"/>
          <w:color w:val="00B050"/>
          <w:sz w:val="24"/>
          <w:szCs w:val="24"/>
          <w:lang w:val="en-US"/>
        </w:rPr>
        <w:t>greetings</w:t>
      </w:r>
      <w:r w:rsidRPr="000E1B11">
        <w:rPr>
          <w:rFonts w:ascii="Times New Roman" w:hAnsi="Times New Roman" w:cs="Times New Roman"/>
          <w:color w:val="00B050"/>
          <w:sz w:val="24"/>
          <w:szCs w:val="24"/>
          <w:lang w:val="en-US"/>
        </w:rPr>
        <w:t>()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нам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выведет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‘</w:t>
      </w:r>
      <w:r w:rsidRPr="0057764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привет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7764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sergey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r w:rsidRPr="00577649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terekhin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US"/>
        </w:rPr>
        <w:t>’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6A97AC07" w14:textId="77777777" w:rsidR="00577649" w:rsidRDefault="00577649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Теперь про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setter</w:t>
      </w:r>
      <w:r w:rsidRPr="005776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getter</w:t>
      </w:r>
      <w:r w:rsidRPr="005776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они отвечают за вызов и присваивание.</w:t>
      </w:r>
    </w:p>
    <w:p w14:paraId="48B5C465" w14:textId="77777777" w:rsidR="00577649" w:rsidRPr="000E1B11" w:rsidRDefault="00577649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Допустим, мы создали класс </w:t>
      </w:r>
      <w:r w:rsidRPr="00577649">
        <w:rPr>
          <w:rFonts w:ascii="Times New Roman" w:hAnsi="Times New Roman" w:cs="Times New Roman"/>
          <w:color w:val="FF0000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теперь, когда мы</w:t>
      </w:r>
      <w:r w:rsidR="003944FA" w:rsidRPr="003944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944FA">
        <w:rPr>
          <w:rFonts w:ascii="Times New Roman" w:hAnsi="Times New Roman" w:cs="Times New Roman"/>
          <w:color w:val="000000" w:themeColor="text1"/>
          <w:sz w:val="24"/>
          <w:szCs w:val="24"/>
        </w:rPr>
        <w:t>добавляем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3944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вызываем возраст надо кое-что сделать.</w:t>
      </w:r>
    </w:p>
    <w:p w14:paraId="124F0B74" w14:textId="77777777" w:rsidR="00D84AD3" w:rsidRPr="00D84AD3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b/>
          <w:color w:val="4472C4" w:themeColor="accent1"/>
          <w:sz w:val="24"/>
          <w:szCs w:val="24"/>
          <w:lang w:val="en-US"/>
        </w:rPr>
        <w:t>Class</w:t>
      </w:r>
      <w:r w:rsidRPr="00D84AD3">
        <w:rPr>
          <w:rFonts w:ascii="Arial" w:hAnsi="Arial" w:cs="Arial"/>
          <w:sz w:val="24"/>
          <w:szCs w:val="24"/>
          <w:lang w:val="en-US"/>
        </w:rPr>
        <w:t xml:space="preserve"> </w:t>
      </w:r>
      <w:r w:rsidRPr="0047741C">
        <w:rPr>
          <w:rFonts w:ascii="Arial" w:hAnsi="Arial" w:cs="Arial"/>
          <w:b/>
          <w:color w:val="FF0000"/>
          <w:sz w:val="24"/>
          <w:szCs w:val="24"/>
          <w:lang w:val="en-US"/>
        </w:rPr>
        <w:t>User</w:t>
      </w:r>
      <w:r w:rsidRPr="00D84AD3">
        <w:rPr>
          <w:rFonts w:ascii="Arial" w:hAnsi="Arial" w:cs="Arial"/>
          <w:sz w:val="24"/>
          <w:szCs w:val="24"/>
          <w:lang w:val="en-US"/>
        </w:rPr>
        <w:t xml:space="preserve"> {</w:t>
      </w:r>
    </w:p>
    <w:p w14:paraId="37E3771B" w14:textId="77777777" w:rsidR="00D84AD3" w:rsidRPr="0092469D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92469D">
        <w:rPr>
          <w:rFonts w:ascii="Arial" w:hAnsi="Arial" w:cs="Arial"/>
          <w:color w:val="00B050"/>
          <w:sz w:val="24"/>
          <w:szCs w:val="24"/>
          <w:lang w:val="en-US"/>
        </w:rPr>
        <w:t>Constructor(</w:t>
      </w:r>
      <w:r w:rsidRPr="0092469D">
        <w:rPr>
          <w:rFonts w:ascii="Arial" w:hAnsi="Arial" w:cs="Arial"/>
          <w:color w:val="00B0F0"/>
          <w:sz w:val="24"/>
          <w:szCs w:val="24"/>
          <w:lang w:val="en-US"/>
        </w:rPr>
        <w:t>name, surname, middlename</w:t>
      </w:r>
      <w:r w:rsidRPr="0092469D">
        <w:rPr>
          <w:rFonts w:ascii="Arial" w:hAnsi="Arial" w:cs="Arial"/>
          <w:color w:val="00B050"/>
          <w:sz w:val="24"/>
          <w:szCs w:val="24"/>
          <w:lang w:val="en-US"/>
        </w:rPr>
        <w:t>)</w:t>
      </w:r>
      <w:r w:rsidRPr="0092469D">
        <w:rPr>
          <w:rFonts w:ascii="Arial" w:hAnsi="Arial" w:cs="Arial"/>
          <w:color w:val="70AD47" w:themeColor="accent6"/>
          <w:sz w:val="24"/>
          <w:szCs w:val="24"/>
          <w:lang w:val="en-US"/>
        </w:rPr>
        <w:t xml:space="preserve"> </w:t>
      </w:r>
      <w:r w:rsidRPr="0092469D">
        <w:rPr>
          <w:rFonts w:ascii="Arial" w:hAnsi="Arial" w:cs="Arial"/>
          <w:sz w:val="24"/>
          <w:szCs w:val="24"/>
          <w:lang w:val="en-US"/>
        </w:rPr>
        <w:t>{</w:t>
      </w:r>
    </w:p>
    <w:p w14:paraId="6EACF308" w14:textId="77777777" w:rsidR="00D84AD3" w:rsidRPr="0092469D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this.name=name;</w:t>
      </w:r>
    </w:p>
    <w:p w14:paraId="44829020" w14:textId="77777777" w:rsidR="00D84AD3" w:rsidRPr="0092469D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this.surname=surname;</w:t>
      </w:r>
    </w:p>
    <w:p w14:paraId="15D41350" w14:textId="77777777" w:rsidR="00D84AD3" w:rsidRPr="0092469D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 w:rsidRPr="0092469D">
        <w:rPr>
          <w:rFonts w:ascii="Arial" w:hAnsi="Arial" w:cs="Arial"/>
          <w:color w:val="00B0F0"/>
          <w:sz w:val="24"/>
          <w:szCs w:val="24"/>
          <w:lang w:val="en-US"/>
        </w:rPr>
        <w:t>this.middlename=middlename;</w:t>
      </w:r>
    </w:p>
    <w:p w14:paraId="20A4BC7C" w14:textId="77777777" w:rsidR="00D84AD3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>}</w:t>
      </w:r>
    </w:p>
    <w:p w14:paraId="6CEDCDBB" w14:textId="77777777" w:rsidR="00D84AD3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D84AD3">
        <w:rPr>
          <w:rFonts w:ascii="Arial" w:hAnsi="Arial" w:cs="Arial"/>
          <w:color w:val="00B050"/>
          <w:sz w:val="24"/>
          <w:szCs w:val="24"/>
          <w:lang w:val="en-US"/>
        </w:rPr>
        <w:t>set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D84AD3">
        <w:rPr>
          <w:rFonts w:ascii="Arial" w:hAnsi="Arial" w:cs="Arial"/>
          <w:b/>
          <w:color w:val="FFC000"/>
          <w:sz w:val="24"/>
          <w:szCs w:val="24"/>
          <w:lang w:val="en-US"/>
        </w:rPr>
        <w:t>old</w:t>
      </w:r>
      <w:r>
        <w:rPr>
          <w:rFonts w:ascii="Arial" w:hAnsi="Arial" w:cs="Arial"/>
          <w:sz w:val="24"/>
          <w:szCs w:val="24"/>
          <w:lang w:val="en-US"/>
        </w:rPr>
        <w:t>(old){</w:t>
      </w:r>
    </w:p>
    <w:p w14:paraId="059F9F84" w14:textId="77777777" w:rsidR="00D84AD3" w:rsidRPr="00DC7979" w:rsidRDefault="00DC7979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>
        <w:rPr>
          <w:rFonts w:ascii="Arial" w:hAnsi="Arial" w:cs="Arial"/>
          <w:color w:val="00B0F0"/>
          <w:sz w:val="24"/>
          <w:szCs w:val="24"/>
          <w:lang w:val="en-US"/>
        </w:rPr>
        <w:t>if</w:t>
      </w:r>
      <w:r w:rsidRPr="00DC7979">
        <w:rPr>
          <w:rFonts w:ascii="Arial" w:hAnsi="Arial" w:cs="Arial"/>
          <w:color w:val="00B0F0"/>
          <w:sz w:val="24"/>
          <w:szCs w:val="24"/>
          <w:lang w:val="en-US"/>
        </w:rPr>
        <w:t xml:space="preserve"> (</w:t>
      </w:r>
      <w:r>
        <w:rPr>
          <w:rFonts w:ascii="Arial" w:hAnsi="Arial" w:cs="Arial"/>
          <w:color w:val="00B0F0"/>
          <w:sz w:val="24"/>
          <w:szCs w:val="24"/>
          <w:lang w:val="en-US"/>
        </w:rPr>
        <w:t>old</w:t>
      </w:r>
      <w:r w:rsidRPr="00DC7979">
        <w:rPr>
          <w:rFonts w:ascii="Arial" w:hAnsi="Arial" w:cs="Arial"/>
          <w:color w:val="00B0F0"/>
          <w:sz w:val="24"/>
          <w:szCs w:val="24"/>
          <w:lang w:val="en-US"/>
        </w:rPr>
        <w:t xml:space="preserve">&lt;18) </w:t>
      </w:r>
      <w:r>
        <w:rPr>
          <w:rFonts w:ascii="Arial" w:hAnsi="Arial" w:cs="Arial"/>
          <w:color w:val="00B0F0"/>
          <w:sz w:val="24"/>
          <w:szCs w:val="24"/>
          <w:lang w:val="en-US"/>
        </w:rPr>
        <w:t>alert</w:t>
      </w:r>
      <w:r w:rsidRPr="00DC7979">
        <w:rPr>
          <w:rFonts w:ascii="Arial" w:hAnsi="Arial" w:cs="Arial"/>
          <w:color w:val="00B0F0"/>
          <w:sz w:val="24"/>
          <w:szCs w:val="24"/>
          <w:lang w:val="en-US"/>
        </w:rPr>
        <w:t>(‘</w:t>
      </w:r>
      <w:r>
        <w:rPr>
          <w:rFonts w:ascii="Arial" w:hAnsi="Arial" w:cs="Arial"/>
          <w:color w:val="00B0F0"/>
          <w:sz w:val="24"/>
          <w:szCs w:val="24"/>
        </w:rPr>
        <w:t>вы</w:t>
      </w:r>
      <w:r w:rsidRPr="00DC7979">
        <w:rPr>
          <w:rFonts w:ascii="Arial" w:hAnsi="Arial" w:cs="Arial"/>
          <w:color w:val="00B0F0"/>
          <w:sz w:val="24"/>
          <w:szCs w:val="24"/>
          <w:lang w:val="en-US"/>
        </w:rPr>
        <w:t xml:space="preserve"> </w:t>
      </w:r>
      <w:r>
        <w:rPr>
          <w:rFonts w:ascii="Arial" w:hAnsi="Arial" w:cs="Arial"/>
          <w:color w:val="00B0F0"/>
          <w:sz w:val="24"/>
          <w:szCs w:val="24"/>
        </w:rPr>
        <w:t>слишком</w:t>
      </w:r>
      <w:r w:rsidRPr="00DC7979">
        <w:rPr>
          <w:rFonts w:ascii="Arial" w:hAnsi="Arial" w:cs="Arial"/>
          <w:color w:val="00B0F0"/>
          <w:sz w:val="24"/>
          <w:szCs w:val="24"/>
          <w:lang w:val="en-US"/>
        </w:rPr>
        <w:t xml:space="preserve"> </w:t>
      </w:r>
      <w:r>
        <w:rPr>
          <w:rFonts w:ascii="Arial" w:hAnsi="Arial" w:cs="Arial"/>
          <w:color w:val="00B0F0"/>
          <w:sz w:val="24"/>
          <w:szCs w:val="24"/>
        </w:rPr>
        <w:t>маленький</w:t>
      </w:r>
      <w:r w:rsidRPr="00DC7979">
        <w:rPr>
          <w:rFonts w:ascii="Arial" w:hAnsi="Arial" w:cs="Arial"/>
          <w:color w:val="00B0F0"/>
          <w:sz w:val="24"/>
          <w:szCs w:val="24"/>
          <w:lang w:val="en-US"/>
        </w:rPr>
        <w:t xml:space="preserve">’); </w:t>
      </w:r>
      <w:r>
        <w:rPr>
          <w:rFonts w:ascii="Arial" w:hAnsi="Arial" w:cs="Arial"/>
          <w:color w:val="00B0F0"/>
          <w:sz w:val="24"/>
          <w:szCs w:val="24"/>
          <w:lang w:val="en-US"/>
        </w:rPr>
        <w:t>else</w:t>
      </w:r>
      <w:r w:rsidRPr="00DC7979">
        <w:rPr>
          <w:rFonts w:ascii="Arial" w:hAnsi="Arial" w:cs="Arial"/>
          <w:color w:val="00B0F0"/>
          <w:sz w:val="24"/>
          <w:szCs w:val="24"/>
          <w:lang w:val="en-US"/>
        </w:rPr>
        <w:t xml:space="preserve"> </w:t>
      </w:r>
      <w:r>
        <w:rPr>
          <w:rFonts w:ascii="Arial" w:hAnsi="Arial" w:cs="Arial"/>
          <w:color w:val="00B0F0"/>
          <w:sz w:val="24"/>
          <w:szCs w:val="24"/>
          <w:lang w:val="en-US"/>
        </w:rPr>
        <w:t>this.</w:t>
      </w:r>
      <w:r w:rsidR="00FF6BB6">
        <w:rPr>
          <w:rFonts w:ascii="Arial" w:hAnsi="Arial" w:cs="Arial"/>
          <w:color w:val="00B0F0"/>
          <w:sz w:val="24"/>
          <w:szCs w:val="24"/>
          <w:lang w:val="en-US"/>
        </w:rPr>
        <w:t>years</w:t>
      </w:r>
      <w:r>
        <w:rPr>
          <w:rFonts w:ascii="Arial" w:hAnsi="Arial" w:cs="Arial"/>
          <w:color w:val="00B0F0"/>
          <w:sz w:val="24"/>
          <w:szCs w:val="24"/>
          <w:lang w:val="en-US"/>
        </w:rPr>
        <w:t>=old;</w:t>
      </w:r>
    </w:p>
    <w:p w14:paraId="3092FD62" w14:textId="77777777" w:rsidR="00D84AD3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}</w:t>
      </w:r>
    </w:p>
    <w:p w14:paraId="6E4B39E0" w14:textId="77777777" w:rsidR="00DC7979" w:rsidRDefault="00DC7979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DC7979">
        <w:rPr>
          <w:rFonts w:ascii="Arial" w:hAnsi="Arial" w:cs="Arial"/>
          <w:color w:val="00B050"/>
          <w:sz w:val="24"/>
          <w:szCs w:val="24"/>
          <w:lang w:val="en-US"/>
        </w:rPr>
        <w:t>get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DC7979">
        <w:rPr>
          <w:rFonts w:ascii="Arial" w:hAnsi="Arial" w:cs="Arial"/>
          <w:b/>
          <w:color w:val="FFC000"/>
          <w:sz w:val="24"/>
          <w:szCs w:val="24"/>
          <w:lang w:val="en-US"/>
        </w:rPr>
        <w:t>old</w:t>
      </w:r>
      <w:r w:rsidRPr="000E1B11">
        <w:rPr>
          <w:rFonts w:ascii="Arial" w:hAnsi="Arial" w:cs="Arial"/>
          <w:sz w:val="24"/>
          <w:szCs w:val="24"/>
          <w:lang w:val="en-US"/>
        </w:rPr>
        <w:t>()</w:t>
      </w:r>
      <w:r>
        <w:rPr>
          <w:rFonts w:ascii="Arial" w:hAnsi="Arial" w:cs="Arial"/>
          <w:sz w:val="24"/>
          <w:szCs w:val="24"/>
          <w:lang w:val="en-US"/>
        </w:rPr>
        <w:t>{</w:t>
      </w:r>
    </w:p>
    <w:p w14:paraId="263799E3" w14:textId="77777777" w:rsidR="00DC7979" w:rsidRPr="000E1B11" w:rsidRDefault="00FF6BB6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color w:val="00B0F0"/>
          <w:sz w:val="24"/>
          <w:szCs w:val="24"/>
          <w:lang w:val="en-US"/>
        </w:rPr>
      </w:pPr>
      <w:r>
        <w:rPr>
          <w:rFonts w:ascii="Arial" w:hAnsi="Arial" w:cs="Arial"/>
          <w:color w:val="00B0F0"/>
          <w:sz w:val="24"/>
          <w:szCs w:val="24"/>
          <w:lang w:val="en-US"/>
        </w:rPr>
        <w:t xml:space="preserve">return(this.years + ‘ </w:t>
      </w:r>
      <w:r>
        <w:rPr>
          <w:rFonts w:ascii="Arial" w:hAnsi="Arial" w:cs="Arial"/>
          <w:color w:val="00B0F0"/>
          <w:sz w:val="24"/>
          <w:szCs w:val="24"/>
        </w:rPr>
        <w:t>лет</w:t>
      </w:r>
      <w:r>
        <w:rPr>
          <w:rFonts w:ascii="Arial" w:hAnsi="Arial" w:cs="Arial"/>
          <w:color w:val="00B0F0"/>
          <w:sz w:val="24"/>
          <w:szCs w:val="24"/>
          <w:lang w:val="en-US"/>
        </w:rPr>
        <w:t>’);</w:t>
      </w:r>
    </w:p>
    <w:p w14:paraId="00D5DDC9" w14:textId="77777777" w:rsidR="00DC7979" w:rsidRPr="000E1B11" w:rsidRDefault="00DC7979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0E1B11">
        <w:rPr>
          <w:rFonts w:ascii="Arial" w:hAnsi="Arial" w:cs="Arial"/>
          <w:sz w:val="24"/>
          <w:szCs w:val="24"/>
          <w:lang w:val="en-US"/>
        </w:rPr>
        <w:t>}</w:t>
      </w:r>
    </w:p>
    <w:p w14:paraId="2596F37E" w14:textId="77777777" w:rsidR="00D84AD3" w:rsidRPr="000E1B11" w:rsidRDefault="00D84AD3" w:rsidP="00D84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rPr>
          <w:rFonts w:ascii="Arial" w:hAnsi="Arial" w:cs="Arial"/>
          <w:sz w:val="24"/>
          <w:szCs w:val="24"/>
          <w:lang w:val="en-US"/>
        </w:rPr>
      </w:pPr>
      <w:r w:rsidRPr="000E1B11">
        <w:rPr>
          <w:rFonts w:ascii="Arial" w:hAnsi="Arial" w:cs="Arial"/>
          <w:sz w:val="24"/>
          <w:szCs w:val="24"/>
          <w:lang w:val="en-US"/>
        </w:rPr>
        <w:t>}</w:t>
      </w:r>
    </w:p>
    <w:p w14:paraId="428E24C9" w14:textId="77777777" w:rsidR="00577649" w:rsidRPr="000E1B11" w:rsidRDefault="003944FA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Попробуем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это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коде</w:t>
      </w:r>
    </w:p>
    <w:p w14:paraId="305D2460" w14:textId="77777777" w:rsidR="003944FA" w:rsidRDefault="003944FA" w:rsidP="00394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  <w:szCs w:val="24"/>
          <w:lang w:val="en-US"/>
        </w:rPr>
      </w:pPr>
      <w:r w:rsidRPr="00F433AA">
        <w:rPr>
          <w:rFonts w:ascii="Arial" w:hAnsi="Arial" w:cs="Arial"/>
          <w:sz w:val="24"/>
          <w:szCs w:val="24"/>
          <w:lang w:val="en-US"/>
        </w:rPr>
        <w:t xml:space="preserve">var </w:t>
      </w:r>
      <w:r w:rsidRPr="00F433AA">
        <w:rPr>
          <w:rFonts w:ascii="Arial" w:hAnsi="Arial" w:cs="Arial"/>
          <w:b/>
          <w:color w:val="0070C0"/>
          <w:sz w:val="24"/>
          <w:szCs w:val="24"/>
          <w:lang w:val="en-US"/>
        </w:rPr>
        <w:t>human</w:t>
      </w:r>
      <w:r w:rsidRPr="00F433AA">
        <w:rPr>
          <w:rFonts w:ascii="Arial" w:hAnsi="Arial" w:cs="Arial"/>
          <w:sz w:val="24"/>
          <w:szCs w:val="24"/>
          <w:lang w:val="en-US"/>
        </w:rPr>
        <w:t xml:space="preserve"> = new 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User(</w:t>
      </w:r>
      <w:r>
        <w:rPr>
          <w:rFonts w:ascii="Arial" w:hAnsi="Arial" w:cs="Arial"/>
          <w:b/>
          <w:color w:val="FF0000"/>
          <w:sz w:val="24"/>
          <w:szCs w:val="24"/>
          <w:lang w:val="en-US"/>
        </w:rPr>
        <w:t>‘sergey’, ’terekhin’, ’olegovich’</w:t>
      </w:r>
      <w:r w:rsidRPr="00F433AA">
        <w:rPr>
          <w:rFonts w:ascii="Arial" w:hAnsi="Arial" w:cs="Arial"/>
          <w:b/>
          <w:color w:val="FF0000"/>
          <w:sz w:val="24"/>
          <w:szCs w:val="24"/>
          <w:lang w:val="en-US"/>
        </w:rPr>
        <w:t>)</w:t>
      </w:r>
      <w:r w:rsidRPr="00F433AA">
        <w:rPr>
          <w:rFonts w:ascii="Arial" w:hAnsi="Arial" w:cs="Arial"/>
          <w:b/>
          <w:sz w:val="24"/>
          <w:szCs w:val="24"/>
          <w:lang w:val="en-US"/>
        </w:rPr>
        <w:t>;</w:t>
      </w:r>
    </w:p>
    <w:p w14:paraId="79E56A66" w14:textId="77777777" w:rsidR="003944FA" w:rsidRPr="00FF6BB6" w:rsidRDefault="003944FA" w:rsidP="00394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human</w:t>
      </w:r>
      <w:r>
        <w:rPr>
          <w:rFonts w:ascii="Arial" w:hAnsi="Arial" w:cs="Arial"/>
          <w:sz w:val="24"/>
          <w:szCs w:val="24"/>
          <w:lang w:val="en-US"/>
        </w:rPr>
        <w:t>.old=17;</w:t>
      </w:r>
      <w:r w:rsidR="00FF6BB6">
        <w:rPr>
          <w:rFonts w:ascii="Arial" w:hAnsi="Arial" w:cs="Arial"/>
          <w:sz w:val="24"/>
          <w:szCs w:val="24"/>
          <w:lang w:val="en-US"/>
        </w:rPr>
        <w:t xml:space="preserve"> </w:t>
      </w:r>
      <w:r w:rsidR="00FF6BB6"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  <w:t>1</w:t>
      </w:r>
    </w:p>
    <w:p w14:paraId="20ACBCB3" w14:textId="77777777" w:rsidR="003944FA" w:rsidRPr="00FF6BB6" w:rsidRDefault="003944FA" w:rsidP="00394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console.log(human.old);</w:t>
      </w:r>
      <w:r w:rsidR="00FF6BB6">
        <w:rPr>
          <w:rFonts w:ascii="Arial" w:hAnsi="Arial" w:cs="Arial"/>
          <w:sz w:val="24"/>
          <w:szCs w:val="24"/>
          <w:lang w:val="en-US"/>
        </w:rPr>
        <w:t xml:space="preserve"> </w:t>
      </w:r>
      <w:r w:rsidR="00FF6BB6"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  <w:t>2</w:t>
      </w:r>
    </w:p>
    <w:p w14:paraId="637A5599" w14:textId="77777777" w:rsidR="00FF6BB6" w:rsidRPr="00FF6BB6" w:rsidRDefault="00FF6BB6" w:rsidP="00FF6B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human</w:t>
      </w:r>
      <w:r>
        <w:rPr>
          <w:rFonts w:ascii="Arial" w:hAnsi="Arial" w:cs="Arial"/>
          <w:sz w:val="24"/>
          <w:szCs w:val="24"/>
          <w:lang w:val="en-US"/>
        </w:rPr>
        <w:t xml:space="preserve">.old=18; </w:t>
      </w:r>
      <w:r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  <w:t>3</w:t>
      </w:r>
    </w:p>
    <w:p w14:paraId="71CCB865" w14:textId="77777777" w:rsidR="00FF6BB6" w:rsidRPr="000E1B11" w:rsidRDefault="00FF6BB6" w:rsidP="00394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console</w:t>
      </w:r>
      <w:r w:rsidRPr="000E1B11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>log</w:t>
      </w:r>
      <w:r w:rsidRPr="000E1B11"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  <w:lang w:val="en-US"/>
        </w:rPr>
        <w:t>human</w:t>
      </w:r>
      <w:r w:rsidRPr="000E1B11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>old</w:t>
      </w:r>
      <w:r w:rsidRPr="000E1B11">
        <w:rPr>
          <w:rFonts w:ascii="Arial" w:hAnsi="Arial" w:cs="Arial"/>
          <w:sz w:val="24"/>
          <w:szCs w:val="24"/>
          <w:lang w:val="en-US"/>
        </w:rPr>
        <w:t xml:space="preserve">); </w:t>
      </w:r>
      <w:r w:rsidRPr="000E1B11">
        <w:rPr>
          <w:rFonts w:ascii="Arial" w:hAnsi="Arial" w:cs="Arial"/>
          <w:b/>
          <w:color w:val="C00000"/>
          <w:sz w:val="24"/>
          <w:szCs w:val="24"/>
          <w:vertAlign w:val="superscript"/>
          <w:lang w:val="en-US"/>
        </w:rPr>
        <w:t xml:space="preserve"> 4</w:t>
      </w:r>
    </w:p>
    <w:p w14:paraId="338E286E" w14:textId="77777777" w:rsidR="003944FA" w:rsidRDefault="00FF6BB6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– нам вылезла ошибка, что возраст не подходит, поэтому возраст не присвоился </w:t>
      </w:r>
    </w:p>
    <w:p w14:paraId="307D4CEB" w14:textId="77777777" w:rsidR="00FF6BB6" w:rsidRPr="00FF6BB6" w:rsidRDefault="00FF6BB6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 – если посмотреть в консоль, то будет видно, что будет написано </w:t>
      </w:r>
      <w:r w:rsidRPr="00FF6BB6">
        <w:rPr>
          <w:rFonts w:ascii="Times New Roman" w:hAnsi="Times New Roman" w:cs="Times New Roman"/>
          <w:color w:val="000000" w:themeColor="text1"/>
          <w:sz w:val="24"/>
          <w:szCs w:val="24"/>
        </w:rPr>
        <w:t>‘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undefined</w:t>
      </w:r>
      <w:r w:rsidRPr="00FF6B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лет</w:t>
      </w:r>
      <w:r w:rsidRPr="00FF6BB6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undefined</w:t>
      </w:r>
      <w:r w:rsidRPr="00FF6B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означает, что переменная не содержит данных.</w:t>
      </w:r>
    </w:p>
    <w:p w14:paraId="0A5FF433" w14:textId="77777777" w:rsidR="00FF6BB6" w:rsidRDefault="00FF6BB6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3 – никаких ошибок не появилось, данные присвоились</w:t>
      </w:r>
    </w:p>
    <w:p w14:paraId="4CEB335F" w14:textId="77777777" w:rsidR="00FF6BB6" w:rsidRDefault="00FF6BB6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– в коносли вывелось 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‘18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лет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</w:p>
    <w:p w14:paraId="6D98A12B" w14:textId="77777777" w:rsidR="00FF6BB6" w:rsidRDefault="00FF6BB6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C97753" w14:textId="77777777" w:rsidR="00FF6BB6" w:rsidRDefault="00FF6BB6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 стало ясно,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отвечает за вывод, т.е. когда вы вызываем переменную, а</w:t>
      </w:r>
      <w:r w:rsidRPr="00FF6B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set</w:t>
      </w:r>
      <w:r w:rsidRPr="00FF6B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за присваивание, когда мы присваиваем.</w:t>
      </w:r>
    </w:p>
    <w:p w14:paraId="2946DB82" w14:textId="77777777" w:rsidR="00FF6BB6" w:rsidRDefault="00FF6B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C942B88" w14:textId="77777777" w:rsidR="00FF6BB6" w:rsidRPr="000E1B11" w:rsidRDefault="00FF6BB6" w:rsidP="0047741C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FF6BB6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lastRenderedPageBreak/>
        <w:t>This</w:t>
      </w:r>
      <w:r w:rsidRPr="000E1B11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 w:rsidRPr="00FF6BB6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и</w:t>
      </w:r>
      <w:r w:rsidRPr="000E1B11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 w:rsidRPr="00FF6BB6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>Super</w:t>
      </w:r>
    </w:p>
    <w:p w14:paraId="70A28331" w14:textId="77777777" w:rsidR="00F216B0" w:rsidRDefault="00F216B0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451CB"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  <w:t>This</w:t>
      </w:r>
      <w:r w:rsidRPr="00F216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это указатель, который указывает именно на</w:t>
      </w:r>
      <w:r w:rsidRPr="00F216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свойство этого объекта, метод этого объекта. Разберем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классе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</w:t>
      </w:r>
    </w:p>
    <w:p w14:paraId="7F09B00A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14:paraId="365CE42A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middlename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{</w:t>
      </w:r>
    </w:p>
    <w:p w14:paraId="07BE6816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 ←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этому объекту присвоили свойство name со значением name</w:t>
      </w:r>
    </w:p>
    <w:p w14:paraId="641B97AD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surname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surname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 ←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этому объекту присвоили свойство surname со значением surname</w:t>
      </w:r>
    </w:p>
    <w:p w14:paraId="5C717B34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middlename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middlename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 ←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этому объекту присвоили свойство middlename со значением middlename</w:t>
      </w:r>
    </w:p>
    <w:p w14:paraId="7EBC3122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this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greetings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 ←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вызвали метод именно этого объекта</w:t>
      </w:r>
    </w:p>
    <w:p w14:paraId="11E7603B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264019C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greetings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085E6A68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привет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'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+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+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262B895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12DACE83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}</w:t>
      </w:r>
    </w:p>
    <w:p w14:paraId="5997CC1D" w14:textId="77777777" w:rsidR="00757000" w:rsidRPr="00085508" w:rsidRDefault="00757000" w:rsidP="0047741C">
      <w:pPr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5923C8A9" w14:textId="77777777" w:rsidR="000E1B11" w:rsidRPr="000E1B11" w:rsidRDefault="000E1B11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1B11"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  <w:t>This</w:t>
      </w:r>
      <w:r w:rsidRPr="000E1B11">
        <w:rPr>
          <w:rFonts w:ascii="Times New Roman" w:hAnsi="Times New Roman" w:cs="Times New Roman"/>
          <w:b/>
          <w:color w:val="FFC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работает не только с классами, он в своей роли как указатель, что именно он выступает в роле объекта, т.е. он может работать также и 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Pr="000E1B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тегами.</w:t>
      </w:r>
    </w:p>
    <w:p w14:paraId="110FFD37" w14:textId="77777777" w:rsidR="00757000" w:rsidRPr="00085508" w:rsidRDefault="00757000" w:rsidP="0047741C">
      <w:pPr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6B699379" w14:textId="77777777" w:rsidR="00757000" w:rsidRPr="00085508" w:rsidRDefault="00757000" w:rsidP="0047741C">
      <w:pPr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4780E19C" w14:textId="77777777" w:rsidR="001451CB" w:rsidRDefault="001451CB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451CB"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  <w:t>Super</w:t>
      </w:r>
      <w:r w:rsidRPr="001451CB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это указатель на родителя класса этого объекта, работает только если у класса есть родитель. Также можно использовать только внутри класса.</w:t>
      </w:r>
    </w:p>
    <w:p w14:paraId="3E0F6B7E" w14:textId="77777777" w:rsidR="001451CB" w:rsidRPr="000E1B11" w:rsidRDefault="001451CB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Разберем на классе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Admin</w:t>
      </w:r>
    </w:p>
    <w:p w14:paraId="1AEA5035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Admin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14:paraId="667EE732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middlename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{</w:t>
      </w:r>
    </w:p>
    <w:p w14:paraId="4B8EBB74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08550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super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8550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8550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8550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middlename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←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ссылаемся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на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конструктор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родителя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,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чтобы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не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писать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лишних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строк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,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т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.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к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.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он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делает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тоже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самое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.</w:t>
      </w:r>
    </w:p>
    <w:p w14:paraId="1DC01214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87008F3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Logout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 {</w:t>
      </w:r>
    </w:p>
    <w:p w14:paraId="487A1C63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super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grettings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 ссылаемся на метод родителя, теперь logout будет приветствовать и писать в консоли правовой статус пользователя</w:t>
      </w:r>
    </w:p>
    <w:p w14:paraId="06D874A8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08550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8550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(‘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Вы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админ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’);</w:t>
      </w:r>
    </w:p>
    <w:p w14:paraId="02E9E3B8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24D880C2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25E1FD54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</w:p>
    <w:p w14:paraId="3FE9F23F" w14:textId="77777777" w:rsidR="00DB056B" w:rsidRDefault="00DB056B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F72F646" w14:textId="77777777" w:rsidR="00757000" w:rsidRDefault="00757000" w:rsidP="00DB056B">
      <w:pP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14:paraId="08CE6F91" w14:textId="77777777" w:rsidR="00757000" w:rsidRDefault="00757000" w:rsidP="00DB056B">
      <w:pP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14:paraId="61CDCEAD" w14:textId="77777777" w:rsidR="00757000" w:rsidRDefault="00757000" w:rsidP="00DB056B">
      <w:pP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14:paraId="6BB9E253" w14:textId="77777777" w:rsidR="00757000" w:rsidRDefault="00757000" w:rsidP="00DB056B">
      <w:pP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</w:p>
    <w:p w14:paraId="5D4B2B93" w14:textId="77777777" w:rsidR="00DB056B" w:rsidRPr="00DB056B" w:rsidRDefault="00DB056B" w:rsidP="00DB056B">
      <w:pP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lastRenderedPageBreak/>
        <w:t>Call, Bind</w:t>
      </w:r>
      <w:r w:rsidRPr="00DB056B"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t>и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 xml:space="preserve"> Apply</w:t>
      </w:r>
    </w:p>
    <w:p w14:paraId="2E1B58BF" w14:textId="77777777" w:rsidR="00DB056B" w:rsidRDefault="00DB05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Как обычно можно изменить свойства кнопки</w:t>
      </w:r>
      <w:r w:rsidRPr="00DB05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? </w:t>
      </w:r>
    </w:p>
    <w:p w14:paraId="4CF16CAF" w14:textId="77777777" w:rsidR="00DB056B" w:rsidRDefault="00DB05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Оно выглядит вот так, представим, что у нас есть</w:t>
      </w:r>
    </w:p>
    <w:p w14:paraId="6CD7291E" w14:textId="77777777" w:rsidR="00757000" w:rsidRPr="00757000" w:rsidRDefault="00DB056B" w:rsidP="0075700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855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57000" w:rsidRPr="007570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="00757000"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="00757000"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="00757000"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="00757000"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="00757000" w:rsidRPr="007570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'b-1'</w:t>
      </w:r>
      <w:r w:rsidR="00757000" w:rsidRPr="007570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="00757000"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кнопка</w:t>
      </w:r>
      <w:r w:rsidR="00757000" w:rsidRPr="007570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="00757000"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="00757000" w:rsidRPr="0075700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="00757000"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</w:p>
    <w:p w14:paraId="285B5431" w14:textId="77777777" w:rsidR="00DB056B" w:rsidRDefault="00DB056B" w:rsidP="00757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Тогда, чтобы при ее нажатии, чтобы изменить ее цвет, надо написать это</w:t>
      </w:r>
      <w:r w:rsidRPr="00DB056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DC6B768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knopka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'.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-1'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присвоили кнопку по ее классу</w:t>
      </w:r>
    </w:p>
    <w:p w14:paraId="5AC683F2" w14:textId="77777777" w:rsidR="00757000" w:rsidRPr="00757000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knopka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()=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при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нажатии на эту кнопку, вызывается функция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test</w:t>
      </w:r>
    </w:p>
    <w:p w14:paraId="5A2BBBAE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(){</w:t>
      </w:r>
    </w:p>
    <w:p w14:paraId="58D98134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08550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orange</w:t>
      </w:r>
      <w:r w:rsidRPr="0008550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изменить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у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this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кнопки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на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оранжевый</w:t>
      </w:r>
    </w:p>
    <w:p w14:paraId="594F2A65" w14:textId="77777777" w:rsidR="00757000" w:rsidRPr="00085508" w:rsidRDefault="00757000" w:rsidP="0075700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3DE523C" w14:textId="77777777" w:rsidR="00757000" w:rsidRPr="00085508" w:rsidRDefault="00757000" w:rsidP="00757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B1E47C" w14:textId="77777777" w:rsidR="00757000" w:rsidRDefault="00757000" w:rsidP="00757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Но есть более легкие способы изменений свойств объектов</w:t>
      </w:r>
      <w:r w:rsidRPr="0075700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5FC6F15" w14:textId="77777777" w:rsidR="00757000" w:rsidRPr="00085508" w:rsidRDefault="00757000" w:rsidP="00757000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57000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Call</w:t>
      </w:r>
    </w:p>
    <w:p w14:paraId="3702B477" w14:textId="77777777" w:rsidR="00822E93" w:rsidRDefault="00757000" w:rsidP="00757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Эта функция вызывает функцию для объекта, т.е. не обязательно нажимать </w:t>
      </w:r>
      <w:r w:rsidR="00822E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 кнопку, можно просто передать ее как объект в </w:t>
      </w:r>
      <w:r w:rsidR="00822E9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call</w:t>
      </w:r>
      <w:r w:rsidR="00822E9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E8C42A" w14:textId="77777777" w:rsidR="00822E93" w:rsidRPr="008432AD" w:rsidRDefault="00822E93" w:rsidP="00822E93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8432AD">
        <w:rPr>
          <w:rFonts w:ascii="Consolas" w:hAnsi="Consolas"/>
          <w:color w:val="DCDCAA"/>
          <w:sz w:val="21"/>
          <w:szCs w:val="21"/>
          <w:lang w:val="en-US"/>
        </w:rPr>
        <w:t>test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432AD">
        <w:rPr>
          <w:rFonts w:ascii="Consolas" w:hAnsi="Consolas"/>
          <w:color w:val="DCDCAA"/>
          <w:sz w:val="21"/>
          <w:szCs w:val="21"/>
          <w:lang w:val="en-US"/>
        </w:rPr>
        <w:t>call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432AD">
        <w:rPr>
          <w:rFonts w:ascii="Consolas" w:hAnsi="Consolas"/>
          <w:color w:val="9CDCFE"/>
          <w:sz w:val="21"/>
          <w:szCs w:val="21"/>
          <w:lang w:val="en-US"/>
        </w:rPr>
        <w:t>knopka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432AD">
        <w:rPr>
          <w:rFonts w:ascii="Consolas" w:hAnsi="Consolas"/>
          <w:color w:val="CE9178"/>
          <w:sz w:val="21"/>
          <w:szCs w:val="21"/>
          <w:lang w:val="en-US"/>
        </w:rPr>
        <w:t>'orange'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432AD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B1ADD92" w14:textId="77777777" w:rsidR="00822E93" w:rsidRDefault="00822E93" w:rsidP="00822E9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тогда код будет выглядеть так</w:t>
      </w:r>
      <w:r w:rsidRPr="00822E9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F439F83" w14:textId="77777777" w:rsidR="00822E93" w:rsidRPr="00757000" w:rsidRDefault="00822E93" w:rsidP="00822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knopka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'.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-1'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присвоили кнопку по ее классу</w:t>
      </w:r>
    </w:p>
    <w:p w14:paraId="726EF45C" w14:textId="77777777" w:rsidR="00822E93" w:rsidRPr="00757000" w:rsidRDefault="00822E93" w:rsidP="00822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22E93">
        <w:rPr>
          <w:rFonts w:ascii="Consolas" w:hAnsi="Consolas"/>
          <w:color w:val="DCDCAA"/>
          <w:sz w:val="21"/>
          <w:szCs w:val="21"/>
          <w:lang w:val="en-US"/>
        </w:rPr>
        <w:t>test</w:t>
      </w:r>
      <w:r w:rsidRPr="00822E93">
        <w:rPr>
          <w:rFonts w:ascii="Consolas" w:hAnsi="Consolas"/>
          <w:color w:val="D4D4D4"/>
          <w:sz w:val="21"/>
          <w:szCs w:val="21"/>
        </w:rPr>
        <w:t>.</w:t>
      </w:r>
      <w:r w:rsidRPr="00822E93">
        <w:rPr>
          <w:rFonts w:ascii="Consolas" w:hAnsi="Consolas"/>
          <w:color w:val="DCDCAA"/>
          <w:sz w:val="21"/>
          <w:szCs w:val="21"/>
          <w:lang w:val="en-US"/>
        </w:rPr>
        <w:t>call</w:t>
      </w:r>
      <w:r w:rsidRPr="00822E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knopka</w:t>
      </w:r>
      <w:r w:rsidRPr="00822E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)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  <w:r w:rsidRPr="00822E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вызываем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функцию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test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для этой кнопки</w:t>
      </w:r>
    </w:p>
    <w:p w14:paraId="2D45AEF8" w14:textId="77777777" w:rsidR="00822E93" w:rsidRPr="00085508" w:rsidRDefault="00822E93" w:rsidP="00822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5700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(){</w:t>
      </w:r>
    </w:p>
    <w:p w14:paraId="68CAD54A" w14:textId="77777777" w:rsidR="00822E93" w:rsidRPr="00757000" w:rsidRDefault="00822E93" w:rsidP="00822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5700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orange</w:t>
      </w:r>
      <w:r w:rsidRPr="0075700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  <w:r w:rsidRPr="00822E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757000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изменить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у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this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кнопки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на</w:t>
      </w:r>
      <w:r w:rsidRPr="00822E9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оранжевый</w:t>
      </w:r>
    </w:p>
    <w:p w14:paraId="5B3898B5" w14:textId="77777777" w:rsidR="00822E93" w:rsidRPr="00085508" w:rsidRDefault="00822E93" w:rsidP="00822E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8550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2E56223" w14:textId="77777777" w:rsidR="00822E93" w:rsidRDefault="00822E93" w:rsidP="00822E9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E75FBE" w14:textId="77777777" w:rsidR="008432AD" w:rsidRDefault="00822E93" w:rsidP="00822E9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После выполнения этого кода, кнопка изменит цвет на оранжевый.</w:t>
      </w:r>
    </w:p>
    <w:p w14:paraId="5E6C4445" w14:textId="77777777" w:rsidR="008432AD" w:rsidRPr="00085508" w:rsidRDefault="008432AD" w:rsidP="00822E93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Apply</w:t>
      </w:r>
    </w:p>
    <w:p w14:paraId="3F23F3BE" w14:textId="77777777" w:rsidR="008432AD" w:rsidRDefault="008432AD" w:rsidP="00822E9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Тоже самое, что и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Call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, но аргументы принимает только в виде массива, т.е.</w:t>
      </w:r>
      <w:r w:rsidRPr="008432AD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будет выглядеть так</w:t>
      </w:r>
      <w:r w:rsidRPr="008432AD">
        <w:rPr>
          <w:rFonts w:ascii="Times New Roman" w:hAnsi="Times New Roman" w:cs="Times New Roman"/>
          <w:color w:val="000000" w:themeColor="text1"/>
          <w:sz w:val="24"/>
          <w:szCs w:val="32"/>
        </w:rPr>
        <w:t>:</w:t>
      </w:r>
    </w:p>
    <w:p w14:paraId="3ED11311" w14:textId="77777777" w:rsidR="008432AD" w:rsidRPr="008432AD" w:rsidRDefault="008432AD" w:rsidP="008432AD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8432AD">
        <w:rPr>
          <w:rFonts w:ascii="Consolas" w:hAnsi="Consolas"/>
          <w:color w:val="DCDCAA"/>
          <w:sz w:val="21"/>
          <w:szCs w:val="21"/>
          <w:lang w:val="en-US"/>
        </w:rPr>
        <w:t>test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.</w:t>
      </w:r>
      <w:r>
        <w:rPr>
          <w:rFonts w:ascii="Consolas" w:hAnsi="Consolas"/>
          <w:color w:val="DCDCAA"/>
          <w:sz w:val="21"/>
          <w:szCs w:val="21"/>
          <w:lang w:val="en-US"/>
        </w:rPr>
        <w:t>apply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432AD">
        <w:rPr>
          <w:rFonts w:ascii="Consolas" w:hAnsi="Consolas"/>
          <w:color w:val="9CDCFE"/>
          <w:sz w:val="21"/>
          <w:szCs w:val="21"/>
          <w:lang w:val="en-US"/>
        </w:rPr>
        <w:t>knopka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,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8432AD">
        <w:rPr>
          <w:rFonts w:ascii="Consolas" w:hAnsi="Consolas"/>
          <w:color w:val="CE9178"/>
          <w:sz w:val="21"/>
          <w:szCs w:val="21"/>
          <w:lang w:val="en-US"/>
        </w:rPr>
        <w:t>'orange'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432AD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8432AD">
        <w:rPr>
          <w:rFonts w:ascii="Consolas" w:hAnsi="Consolas"/>
          <w:color w:val="FFFFFF" w:themeColor="background1"/>
          <w:sz w:val="21"/>
          <w:szCs w:val="21"/>
          <w:lang w:val="en-US"/>
        </w:rPr>
        <w:t>]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7547A01" w14:textId="77777777" w:rsidR="00E94A28" w:rsidRPr="00085508" w:rsidRDefault="00E94A28" w:rsidP="00822E93">
      <w:pP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</w:p>
    <w:p w14:paraId="3FA4F02E" w14:textId="77777777" w:rsidR="00E94A28" w:rsidRPr="00085508" w:rsidRDefault="00E94A28" w:rsidP="00822E93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Bind</w:t>
      </w:r>
    </w:p>
    <w:p w14:paraId="3ACD6A74" w14:textId="77777777" w:rsidR="00E94A28" w:rsidRDefault="00E94A28" w:rsidP="00822E9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В отличии от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call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, который вызывает сразу функцию,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bind</w:t>
      </w:r>
      <w:r w:rsidRPr="00E94A28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позволяет присвоить в переменную функцию</w:t>
      </w:r>
    </w:p>
    <w:p w14:paraId="02741C30" w14:textId="77777777" w:rsidR="00E94A28" w:rsidRPr="008432AD" w:rsidRDefault="00E94A28" w:rsidP="00E94A2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75700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sv_knopka</w:t>
      </w:r>
      <w:r w:rsidRPr="0075700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8432AD">
        <w:rPr>
          <w:rFonts w:ascii="Consolas" w:hAnsi="Consolas"/>
          <w:color w:val="DCDCAA"/>
          <w:sz w:val="21"/>
          <w:szCs w:val="21"/>
          <w:lang w:val="en-US"/>
        </w:rPr>
        <w:t>test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432AD">
        <w:rPr>
          <w:rFonts w:ascii="Consolas" w:hAnsi="Consolas"/>
          <w:color w:val="DCDCAA"/>
          <w:sz w:val="21"/>
          <w:szCs w:val="21"/>
          <w:lang w:val="en-US"/>
        </w:rPr>
        <w:t>call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8432AD">
        <w:rPr>
          <w:rFonts w:ascii="Consolas" w:hAnsi="Consolas"/>
          <w:color w:val="9CDCFE"/>
          <w:sz w:val="21"/>
          <w:szCs w:val="21"/>
          <w:lang w:val="en-US"/>
        </w:rPr>
        <w:t>knopka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432AD">
        <w:rPr>
          <w:rFonts w:ascii="Consolas" w:hAnsi="Consolas"/>
          <w:color w:val="CE9178"/>
          <w:sz w:val="21"/>
          <w:szCs w:val="21"/>
          <w:lang w:val="en-US"/>
        </w:rPr>
        <w:t>'orange'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8432AD">
        <w:rPr>
          <w:rFonts w:ascii="Consolas" w:hAnsi="Consolas"/>
          <w:color w:val="CE9178"/>
          <w:sz w:val="21"/>
          <w:szCs w:val="21"/>
          <w:lang w:val="en-US"/>
        </w:rPr>
        <w:t>'blue'</w:t>
      </w:r>
      <w:r w:rsidRPr="008432AD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043CB0F" w14:textId="77777777" w:rsidR="00E94A28" w:rsidRDefault="00E94A28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7459315" w14:textId="77777777" w:rsidR="00E94A28" w:rsidRDefault="00E94A2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 w:type="page"/>
      </w:r>
    </w:p>
    <w:p w14:paraId="6537F28F" w14:textId="77777777" w:rsidR="00085508" w:rsidRDefault="00085508" w:rsidP="0047741C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DFB9E20" w14:textId="77777777" w:rsidR="00085508" w:rsidRDefault="000855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 w:type="page"/>
      </w:r>
    </w:p>
    <w:p w14:paraId="6FAC510E" w14:textId="77777777" w:rsidR="009240B1" w:rsidRPr="008F1CAA" w:rsidRDefault="009240B1" w:rsidP="0047741C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t xml:space="preserve">БАЗА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>JS</w:t>
      </w:r>
    </w:p>
    <w:p w14:paraId="569DD3A2" w14:textId="77777777" w:rsidR="001451CB" w:rsidRPr="00D151B6" w:rsidRDefault="00085508" w:rsidP="0047741C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Выводы данных в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>JS</w:t>
      </w:r>
    </w:p>
    <w:p w14:paraId="560D9A07" w14:textId="77777777" w:rsidR="00085508" w:rsidRPr="00E04BFF" w:rsidRDefault="00085508" w:rsidP="000855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000000" w:themeColor="text1"/>
          <w:sz w:val="24"/>
          <w:szCs w:val="24"/>
        </w:rPr>
      </w:pP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>Alert</w:t>
      </w:r>
      <w:r w:rsidRPr="00E04BFF">
        <w:rPr>
          <w:rFonts w:ascii="Arial" w:hAnsi="Arial" w:cs="Arial"/>
          <w:b/>
          <w:color w:val="FF0000"/>
          <w:sz w:val="24"/>
          <w:szCs w:val="24"/>
        </w:rPr>
        <w:t>(‘всем привет’ + ‘ это первый вывод’);</w:t>
      </w:r>
    </w:p>
    <w:p w14:paraId="61CD4425" w14:textId="77777777" w:rsidR="00085508" w:rsidRDefault="00085508" w:rsidP="004774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выводит </w:t>
      </w:r>
      <w:r w:rsidRPr="009240B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сообщение на странице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которое выглядит вот так </w:t>
      </w:r>
    </w:p>
    <w:p w14:paraId="70DF9E56" w14:textId="77777777" w:rsidR="00085508" w:rsidRPr="009240B1" w:rsidRDefault="00085508" w:rsidP="009240B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550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A42265C" wp14:editId="4F0489EE">
            <wp:extent cx="4277322" cy="122889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7768" w14:textId="77777777" w:rsidR="00085508" w:rsidRPr="00E04BFF" w:rsidRDefault="00085508" w:rsidP="000855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>Console</w:t>
      </w:r>
      <w:r w:rsidRPr="00E04BFF">
        <w:rPr>
          <w:rFonts w:ascii="Arial" w:hAnsi="Arial" w:cs="Arial"/>
          <w:b/>
          <w:color w:val="FF0000"/>
          <w:sz w:val="24"/>
          <w:szCs w:val="24"/>
        </w:rPr>
        <w:t>.</w:t>
      </w: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>log</w:t>
      </w:r>
      <w:r w:rsidRPr="00E04BFF">
        <w:rPr>
          <w:rFonts w:ascii="Arial" w:hAnsi="Arial" w:cs="Arial"/>
          <w:b/>
          <w:color w:val="FF0000"/>
          <w:sz w:val="24"/>
          <w:szCs w:val="24"/>
        </w:rPr>
        <w:t>(‘вывод в консоль’);</w:t>
      </w:r>
    </w:p>
    <w:p w14:paraId="65EC6836" w14:textId="77777777" w:rsidR="00085508" w:rsidRDefault="00085508" w:rsidP="0008550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Выводит </w:t>
      </w:r>
      <w:r w:rsidRPr="009240B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сообщение в консоль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браузера, которое выглядит вот так</w:t>
      </w:r>
    </w:p>
    <w:p w14:paraId="44E871BC" w14:textId="77777777" w:rsidR="00085508" w:rsidRDefault="00085508" w:rsidP="000855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550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D100617" wp14:editId="623D9A42">
            <wp:extent cx="1629002" cy="7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5D23" w14:textId="77777777" w:rsidR="00085508" w:rsidRDefault="00085508" w:rsidP="0008550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CEDDADC" w14:textId="77777777" w:rsidR="00085508" w:rsidRDefault="00E04BFF" w:rsidP="00E04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E04BFF">
        <w:rPr>
          <w:rFonts w:ascii="Arial" w:hAnsi="Arial" w:cs="Arial"/>
          <w:b/>
          <w:color w:val="BF8F00" w:themeColor="accent4" w:themeShade="BF"/>
          <w:sz w:val="24"/>
          <w:szCs w:val="24"/>
          <w:lang w:val="en-US"/>
        </w:rPr>
        <w:t>document</w:t>
      </w:r>
      <w:r w:rsidRPr="00E04BFF">
        <w:rPr>
          <w:rFonts w:ascii="Arial" w:hAnsi="Arial" w:cs="Arial"/>
          <w:b/>
          <w:color w:val="0070C0"/>
          <w:sz w:val="24"/>
          <w:szCs w:val="24"/>
          <w:lang w:val="en-US"/>
        </w:rPr>
        <w:t>.getElementById(‘tovar’).</w:t>
      </w: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>innerHTML=’</w:t>
      </w:r>
      <w:r w:rsidRPr="00E04BFF">
        <w:rPr>
          <w:rFonts w:ascii="Arial" w:hAnsi="Arial" w:cs="Arial"/>
          <w:b/>
          <w:color w:val="FF0000"/>
          <w:sz w:val="24"/>
          <w:szCs w:val="24"/>
        </w:rPr>
        <w:t>вывод</w:t>
      </w: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Pr="00E04BFF">
        <w:rPr>
          <w:rFonts w:ascii="Arial" w:hAnsi="Arial" w:cs="Arial"/>
          <w:b/>
          <w:color w:val="FF0000"/>
          <w:sz w:val="24"/>
          <w:szCs w:val="24"/>
        </w:rPr>
        <w:t>в</w:t>
      </w: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Pr="00E04BFF">
        <w:rPr>
          <w:rFonts w:ascii="Arial" w:hAnsi="Arial" w:cs="Arial"/>
          <w:b/>
          <w:color w:val="FF0000"/>
          <w:sz w:val="24"/>
          <w:szCs w:val="24"/>
        </w:rPr>
        <w:t>тег</w:t>
      </w: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Pr="00E04BFF">
        <w:rPr>
          <w:rFonts w:ascii="Arial" w:hAnsi="Arial" w:cs="Arial"/>
          <w:b/>
          <w:color w:val="FF0000"/>
          <w:sz w:val="24"/>
          <w:szCs w:val="24"/>
        </w:rPr>
        <w:t>с</w:t>
      </w:r>
      <w:r w:rsidRPr="00E04BFF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id = tovar’;</w:t>
      </w:r>
    </w:p>
    <w:p w14:paraId="4F744F76" w14:textId="77777777" w:rsidR="00E04BFF" w:rsidRDefault="00E04BFF" w:rsidP="00E04BF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выводит текст </w:t>
      </w:r>
      <w:r w:rsidRPr="009240B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прямо на страницу сайта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чтобы выделить область, где нужно вставить текст, можно использовать ссылки на элемент, которые бывают</w:t>
      </w:r>
      <w:r w:rsidRPr="00E04BF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8AE909E" w14:textId="77777777" w:rsidR="00E04BFF" w:rsidRDefault="00E04BFF" w:rsidP="00996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6845">
        <w:rPr>
          <w:rFonts w:ascii="Times New Roman" w:hAnsi="Times New Roman" w:cs="Times New Roman"/>
          <w:color w:val="0070C0"/>
          <w:sz w:val="24"/>
          <w:szCs w:val="24"/>
          <w:lang w:val="en-US"/>
        </w:rPr>
        <w:t>getElementById</w:t>
      </w:r>
      <w:r w:rsidRPr="00996845">
        <w:rPr>
          <w:rFonts w:ascii="Times New Roman" w:hAnsi="Times New Roman" w:cs="Times New Roman"/>
          <w:color w:val="0070C0"/>
          <w:sz w:val="24"/>
          <w:szCs w:val="24"/>
        </w:rPr>
        <w:t xml:space="preserve">() </w:t>
      </w:r>
      <w:r w:rsidRPr="00E04B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ссылается на элемент по его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Pr="00E04B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скобках </w:t>
      </w:r>
    </w:p>
    <w:p w14:paraId="074296F0" w14:textId="77777777" w:rsidR="00E04BFF" w:rsidRDefault="00E04BFF" w:rsidP="00996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6845">
        <w:rPr>
          <w:rFonts w:ascii="Times New Roman" w:hAnsi="Times New Roman" w:cs="Times New Roman"/>
          <w:color w:val="0070C0"/>
          <w:sz w:val="24"/>
          <w:szCs w:val="24"/>
          <w:lang w:val="en-US"/>
        </w:rPr>
        <w:t>getElementsByClassName</w:t>
      </w:r>
      <w:r w:rsidRPr="00996845">
        <w:rPr>
          <w:rFonts w:ascii="Times New Roman" w:hAnsi="Times New Roman" w:cs="Times New Roman"/>
          <w:color w:val="0070C0"/>
          <w:sz w:val="24"/>
          <w:szCs w:val="24"/>
        </w:rPr>
        <w:t>()</w:t>
      </w:r>
      <w:r w:rsidRPr="00E04B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ссылается на элементы по их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скобках</w:t>
      </w:r>
    </w:p>
    <w:p w14:paraId="77F17172" w14:textId="77777777" w:rsidR="008D7929" w:rsidRPr="007504E0" w:rsidRDefault="007504E0" w:rsidP="00996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04E0">
        <w:rPr>
          <w:rFonts w:ascii="Times New Roman" w:hAnsi="Times New Roman" w:cs="Times New Roman"/>
          <w:color w:val="0070C0"/>
          <w:sz w:val="24"/>
          <w:szCs w:val="24"/>
          <w:lang w:val="en-US"/>
        </w:rPr>
        <w:t>getElementsByName</w:t>
      </w:r>
      <w:r w:rsidRPr="007504E0">
        <w:rPr>
          <w:rFonts w:ascii="Times New Roman" w:hAnsi="Times New Roman" w:cs="Times New Roman"/>
          <w:color w:val="0070C0"/>
          <w:sz w:val="24"/>
          <w:szCs w:val="24"/>
        </w:rPr>
        <w:t xml:space="preserve">()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7504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ссылается на элементы по их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</w:t>
      </w:r>
    </w:p>
    <w:p w14:paraId="1EB5BC3E" w14:textId="77777777" w:rsidR="00E04BFF" w:rsidRPr="007504E0" w:rsidRDefault="00DF6A69" w:rsidP="00996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6845">
        <w:rPr>
          <w:rFonts w:ascii="Times New Roman" w:hAnsi="Times New Roman" w:cs="Times New Roman"/>
          <w:color w:val="0070C0"/>
          <w:sz w:val="24"/>
          <w:szCs w:val="24"/>
          <w:lang w:val="en-US"/>
        </w:rPr>
        <w:t>getElements</w:t>
      </w:r>
      <w:r w:rsidR="00996845" w:rsidRPr="00996845">
        <w:rPr>
          <w:rFonts w:ascii="Times New Roman" w:hAnsi="Times New Roman" w:cs="Times New Roman"/>
          <w:color w:val="0070C0"/>
          <w:sz w:val="24"/>
          <w:szCs w:val="24"/>
          <w:lang w:val="en-US"/>
        </w:rPr>
        <w:t>ByTagName</w:t>
      </w:r>
      <w:r w:rsidR="00996845" w:rsidRPr="007504E0">
        <w:rPr>
          <w:rFonts w:ascii="Times New Roman" w:hAnsi="Times New Roman" w:cs="Times New Roman"/>
          <w:color w:val="0070C0"/>
          <w:sz w:val="24"/>
          <w:szCs w:val="24"/>
        </w:rPr>
        <w:t xml:space="preserve">() </w:t>
      </w:r>
      <w:r w:rsidR="00996845" w:rsidRPr="007504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r w:rsidR="00996845">
        <w:rPr>
          <w:rFonts w:ascii="Times New Roman" w:hAnsi="Times New Roman" w:cs="Times New Roman"/>
          <w:color w:val="000000" w:themeColor="text1"/>
          <w:sz w:val="24"/>
          <w:szCs w:val="24"/>
        </w:rPr>
        <w:t>ссылается</w:t>
      </w:r>
      <w:r w:rsidR="00996845" w:rsidRPr="007504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96845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 w:rsidR="00996845" w:rsidRPr="007504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968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="00996845" w:rsidRPr="007504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96845">
        <w:rPr>
          <w:rFonts w:ascii="Times New Roman" w:hAnsi="Times New Roman" w:cs="Times New Roman"/>
          <w:color w:val="000000" w:themeColor="text1"/>
          <w:sz w:val="24"/>
          <w:szCs w:val="24"/>
        </w:rPr>
        <w:t>теги</w:t>
      </w:r>
    </w:p>
    <w:p w14:paraId="58F94372" w14:textId="77777777" w:rsidR="00996845" w:rsidRDefault="00996845" w:rsidP="00996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6845">
        <w:rPr>
          <w:rFonts w:ascii="Times New Roman" w:hAnsi="Times New Roman" w:cs="Times New Roman"/>
          <w:color w:val="0070C0"/>
          <w:sz w:val="24"/>
          <w:szCs w:val="24"/>
          <w:lang w:val="en-US"/>
        </w:rPr>
        <w:t>querySelector</w:t>
      </w:r>
      <w:r w:rsidRPr="00996845">
        <w:rPr>
          <w:rFonts w:ascii="Times New Roman" w:hAnsi="Times New Roman" w:cs="Times New Roman"/>
          <w:color w:val="0070C0"/>
          <w:sz w:val="24"/>
          <w:szCs w:val="24"/>
        </w:rPr>
        <w:t>()</w:t>
      </w:r>
      <w:r w:rsidRPr="009968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современный аналог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getElementByClassName</w:t>
      </w:r>
      <w:r w:rsidRPr="009968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со множеством функций</w:t>
      </w:r>
    </w:p>
    <w:p w14:paraId="738610EB" w14:textId="77777777" w:rsidR="00996845" w:rsidRDefault="00996845" w:rsidP="009968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832481" w14:textId="77777777" w:rsidR="00996845" w:rsidRDefault="00996845" w:rsidP="009968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9968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document.write(‘</w:t>
      </w:r>
      <w:r w:rsidRPr="00996845">
        <w:rPr>
          <w:rFonts w:ascii="Times New Roman" w:hAnsi="Times New Roman" w:cs="Times New Roman"/>
          <w:b/>
          <w:color w:val="FF0000"/>
          <w:sz w:val="24"/>
          <w:szCs w:val="24"/>
        </w:rPr>
        <w:t>вывод</w:t>
      </w:r>
      <w:r w:rsidRPr="009968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996845">
        <w:rPr>
          <w:rFonts w:ascii="Times New Roman" w:hAnsi="Times New Roman" w:cs="Times New Roman"/>
          <w:b/>
          <w:color w:val="FF0000"/>
          <w:sz w:val="24"/>
          <w:szCs w:val="24"/>
        </w:rPr>
        <w:t>в</w:t>
      </w:r>
      <w:r w:rsidRPr="00996845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html’);</w:t>
      </w:r>
    </w:p>
    <w:p w14:paraId="5B1D5360" w14:textId="77777777" w:rsidR="00980FEA" w:rsidRDefault="00996845" w:rsidP="009968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r w:rsidRPr="009240B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тупую выводит элемент на страницу</w:t>
      </w:r>
    </w:p>
    <w:p w14:paraId="637805D2" w14:textId="77777777" w:rsidR="00305396" w:rsidRDefault="003053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30EB45" w14:textId="77777777" w:rsidR="00305396" w:rsidRDefault="00305396" w:rsidP="00305396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t>Операции над числами и строками</w:t>
      </w:r>
    </w:p>
    <w:p w14:paraId="35F09508" w14:textId="77777777" w:rsidR="00305396" w:rsidRDefault="00305396" w:rsidP="003053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  <w:lang w:val="en-US"/>
        </w:rPr>
        <w:t>let</w:t>
      </w: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</w:rPr>
        <w:t xml:space="preserve"> </w:t>
      </w: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  <w:lang w:val="en-US"/>
        </w:rPr>
        <w:t>a</w:t>
      </w: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</w:rPr>
        <w:t xml:space="preserve"> = 10 % 3;</w:t>
      </w:r>
      <w:r w:rsidRPr="00552A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остаток от деления</w:t>
      </w:r>
    </w:p>
    <w:p w14:paraId="34FCD3F2" w14:textId="77777777" w:rsidR="00305396" w:rsidRDefault="00305396" w:rsidP="003053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  <w:lang w:val="en-US"/>
        </w:rPr>
        <w:t>let</w:t>
      </w: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</w:rPr>
        <w:t xml:space="preserve"> </w:t>
      </w: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  <w:lang w:val="en-US"/>
        </w:rPr>
        <w:t>a</w:t>
      </w:r>
      <w:r w:rsidRPr="00552A34">
        <w:rPr>
          <w:rFonts w:ascii="Times New Roman" w:hAnsi="Times New Roman" w:cs="Times New Roman"/>
          <w:b/>
          <w:color w:val="FF0000"/>
          <w:sz w:val="28"/>
          <w:szCs w:val="24"/>
          <w:bdr w:val="single" w:sz="4" w:space="0" w:color="auto"/>
        </w:rPr>
        <w:t xml:space="preserve"> = 10 ** 3;</w:t>
      </w:r>
      <w:r w:rsidRPr="00552A3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возводит число в степень. В данном примере 10 возвели в 3 степень</w:t>
      </w:r>
    </w:p>
    <w:p w14:paraId="017DF4C5" w14:textId="77777777" w:rsidR="00305396" w:rsidRDefault="00305396" w:rsidP="00305396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t>Операции над строками</w:t>
      </w:r>
    </w:p>
    <w:p w14:paraId="4EE7EC1A" w14:textId="77777777" w:rsidR="00D151B6" w:rsidRDefault="00D151B6" w:rsidP="003053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Есть 2 способа достучаться до </w:t>
      </w:r>
      <w:r w:rsidRPr="00B6213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символа строки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CCCF5E" w14:textId="77777777" w:rsidR="00D151B6" w:rsidRPr="00D151B6" w:rsidRDefault="00D151B6" w:rsidP="003053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1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используя</w:t>
      </w:r>
      <w:r w:rsidRPr="00D151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метод</w:t>
      </w:r>
      <w:r w:rsidRPr="00D151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charAt</w:t>
      </w:r>
      <w:r w:rsidRPr="00D151B6">
        <w:rPr>
          <w:rFonts w:ascii="Times New Roman" w:hAnsi="Times New Roman" w:cs="Times New Roman"/>
          <w:color w:val="000000" w:themeColor="text1"/>
          <w:sz w:val="24"/>
          <w:szCs w:val="24"/>
        </w:rPr>
        <w:t>(),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где в скобках пишется</w:t>
      </w:r>
      <w:r w:rsidR="00B62131" w:rsidRPr="00B621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62131">
        <w:rPr>
          <w:rFonts w:ascii="Times New Roman" w:hAnsi="Times New Roman" w:cs="Times New Roman"/>
          <w:color w:val="000000" w:themeColor="text1"/>
          <w:sz w:val="24"/>
          <w:szCs w:val="24"/>
        </w:rPr>
        <w:t>индекс элемента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B577E70" w14:textId="77777777" w:rsidR="00552A34" w:rsidRPr="00B62131" w:rsidRDefault="00D151B6" w:rsidP="00D15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D151B6">
        <w:rPr>
          <w:rFonts w:ascii="Arial" w:hAnsi="Arial" w:cs="Arial"/>
          <w:b/>
          <w:color w:val="FF0000"/>
          <w:sz w:val="24"/>
          <w:szCs w:val="24"/>
          <w:lang w:val="en-US"/>
        </w:rPr>
        <w:t>let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Pr="00D151B6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= ‘</w:t>
      </w:r>
      <w:r w:rsidRPr="00D151B6">
        <w:rPr>
          <w:rFonts w:ascii="Arial" w:hAnsi="Arial" w:cs="Arial"/>
          <w:b/>
          <w:color w:val="FF0000"/>
          <w:sz w:val="24"/>
          <w:szCs w:val="24"/>
        </w:rPr>
        <w:t>текст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>’;</w:t>
      </w:r>
    </w:p>
    <w:p w14:paraId="240D437F" w14:textId="77777777" w:rsidR="00D151B6" w:rsidRPr="00B62131" w:rsidRDefault="00D151B6" w:rsidP="00D15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D151B6">
        <w:rPr>
          <w:rFonts w:ascii="Arial" w:hAnsi="Arial" w:cs="Arial"/>
          <w:b/>
          <w:color w:val="FF0000"/>
          <w:sz w:val="24"/>
          <w:szCs w:val="24"/>
          <w:lang w:val="en-US"/>
        </w:rPr>
        <w:t>console.log(</w:t>
      </w:r>
      <w:r w:rsidRPr="00D151B6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D151B6">
        <w:rPr>
          <w:rFonts w:ascii="Arial" w:hAnsi="Arial" w:cs="Arial"/>
          <w:b/>
          <w:color w:val="FF0000"/>
          <w:sz w:val="24"/>
          <w:szCs w:val="24"/>
          <w:lang w:val="en-US"/>
        </w:rPr>
        <w:t>.</w:t>
      </w:r>
      <w:r w:rsidRPr="00B62131">
        <w:rPr>
          <w:rFonts w:ascii="Arial" w:hAnsi="Arial" w:cs="Arial"/>
          <w:b/>
          <w:color w:val="00B050"/>
          <w:sz w:val="24"/>
          <w:szCs w:val="24"/>
          <w:lang w:val="en-US"/>
        </w:rPr>
        <w:t>charAt(1)</w:t>
      </w:r>
      <w:r w:rsidRPr="00D151B6">
        <w:rPr>
          <w:rFonts w:ascii="Arial" w:hAnsi="Arial" w:cs="Arial"/>
          <w:b/>
          <w:color w:val="FF0000"/>
          <w:sz w:val="24"/>
          <w:szCs w:val="24"/>
          <w:lang w:val="en-US"/>
        </w:rPr>
        <w:t>);</w:t>
      </w:r>
      <w:r w:rsidR="00B62131"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="00B62131"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← </w:t>
      </w:r>
      <w:r w:rsidR="00B62131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выводит</w:t>
      </w:r>
      <w:r w:rsidR="00B62131" w:rsidRPr="00B6213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  <w:r w:rsidR="00B6213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‘e’</w:t>
      </w:r>
      <w:r w:rsidR="00B62131"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</w:p>
    <w:p w14:paraId="69441F62" w14:textId="77777777" w:rsidR="00552A34" w:rsidRDefault="00D151B6" w:rsidP="009968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2131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B62131" w:rsidRPr="00B62131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B6213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 вид массива, где в скобках пишется индекс элемента</w:t>
      </w:r>
    </w:p>
    <w:p w14:paraId="785625C6" w14:textId="77777777" w:rsidR="00B62131" w:rsidRPr="00B62131" w:rsidRDefault="00B62131" w:rsidP="00B62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Let </w:t>
      </w:r>
      <w:r w:rsidRPr="00B62131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= ‘</w:t>
      </w:r>
      <w:r w:rsidRPr="00B62131">
        <w:rPr>
          <w:rFonts w:ascii="Arial" w:hAnsi="Arial" w:cs="Arial"/>
          <w:b/>
          <w:color w:val="FF0000"/>
          <w:sz w:val="24"/>
          <w:szCs w:val="24"/>
        </w:rPr>
        <w:t>текст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>’;</w:t>
      </w:r>
    </w:p>
    <w:p w14:paraId="6F56121A" w14:textId="77777777" w:rsidR="00B62131" w:rsidRPr="00B62131" w:rsidRDefault="00B62131" w:rsidP="00B62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>console.log(</w:t>
      </w:r>
      <w:r w:rsidRPr="00B62131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B62131">
        <w:rPr>
          <w:rFonts w:ascii="Arial" w:hAnsi="Arial" w:cs="Arial"/>
          <w:b/>
          <w:color w:val="00B050"/>
          <w:sz w:val="24"/>
          <w:szCs w:val="24"/>
          <w:lang w:val="en-US"/>
        </w:rPr>
        <w:t>[1]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); 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←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выводит</w:t>
      </w:r>
      <w:r w:rsidRPr="00B6213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‘e’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</w:p>
    <w:p w14:paraId="463F29E8" w14:textId="77777777" w:rsidR="00B62131" w:rsidRDefault="00B62131" w:rsidP="0099684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6E1CA49" w14:textId="77777777" w:rsidR="00B62131" w:rsidRPr="008F1CAA" w:rsidRDefault="00B62131" w:rsidP="009968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узнать </w:t>
      </w:r>
      <w:r w:rsidRPr="00B6213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длину строки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т.е. количество символов используется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length</w:t>
      </w:r>
    </w:p>
    <w:p w14:paraId="64D3B2AD" w14:textId="77777777" w:rsidR="00B62131" w:rsidRPr="00B62131" w:rsidRDefault="00B62131" w:rsidP="00B62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let </w:t>
      </w:r>
      <w:r w:rsidRPr="00B62131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= ‘</w:t>
      </w:r>
      <w:r w:rsidRPr="00B62131">
        <w:rPr>
          <w:rFonts w:ascii="Arial" w:hAnsi="Arial" w:cs="Arial"/>
          <w:b/>
          <w:color w:val="FF0000"/>
          <w:sz w:val="24"/>
          <w:szCs w:val="24"/>
        </w:rPr>
        <w:t>текст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>’;</w:t>
      </w:r>
    </w:p>
    <w:p w14:paraId="66E9E667" w14:textId="77777777" w:rsidR="00B62131" w:rsidRPr="00B62131" w:rsidRDefault="00B62131" w:rsidP="00B621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>console.log(</w:t>
      </w:r>
      <w:r w:rsidRPr="00B62131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>.</w:t>
      </w:r>
      <w:r w:rsidRPr="00B62131">
        <w:rPr>
          <w:rFonts w:ascii="Arial" w:hAnsi="Arial" w:cs="Arial"/>
          <w:b/>
          <w:color w:val="00B050"/>
          <w:sz w:val="24"/>
          <w:szCs w:val="24"/>
          <w:lang w:val="en-US"/>
        </w:rPr>
        <w:t>length</w:t>
      </w:r>
      <w:r w:rsidRPr="00B6213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); 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←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выводит</w:t>
      </w:r>
      <w:r w:rsidRPr="00B6213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5</w:t>
      </w:r>
    </w:p>
    <w:p w14:paraId="3B7B4B86" w14:textId="77777777" w:rsidR="00B62131" w:rsidRDefault="00B62131" w:rsidP="0099684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0330371" w14:textId="77777777" w:rsidR="00B62131" w:rsidRPr="008F1CAA" w:rsidRDefault="00B62131" w:rsidP="0099684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C12B8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объединить строки</w:t>
      </w:r>
      <w:r w:rsidR="00C12B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одну, используется метод </w:t>
      </w:r>
      <w:r w:rsidR="00C12B8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concat</w:t>
      </w:r>
    </w:p>
    <w:p w14:paraId="5F214100" w14:textId="77777777" w:rsidR="00C12B86" w:rsidRPr="00FD55B3" w:rsidRDefault="00C12B86" w:rsidP="00C12B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let </w:t>
      </w:r>
      <w:r w:rsidRPr="00FD55B3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= ‘</w:t>
      </w:r>
      <w:r w:rsidRPr="00FD55B3">
        <w:rPr>
          <w:rFonts w:ascii="Arial" w:hAnsi="Arial" w:cs="Arial"/>
          <w:b/>
          <w:color w:val="FF0000"/>
          <w:sz w:val="24"/>
          <w:szCs w:val="24"/>
        </w:rPr>
        <w:t>текст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’;</w:t>
      </w:r>
    </w:p>
    <w:p w14:paraId="749FDF96" w14:textId="77777777" w:rsidR="00C12B86" w:rsidRPr="00FD55B3" w:rsidRDefault="00C12B86" w:rsidP="00C12B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FD55B3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.</w:t>
      </w:r>
      <w:r w:rsidRPr="00FD55B3">
        <w:rPr>
          <w:rFonts w:ascii="Arial" w:hAnsi="Arial" w:cs="Arial"/>
          <w:b/>
          <w:color w:val="00B050"/>
          <w:sz w:val="24"/>
          <w:szCs w:val="24"/>
          <w:lang w:val="en-US"/>
        </w:rPr>
        <w:t>concat(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‘ </w:t>
      </w:r>
      <w:r w:rsidRPr="00FD55B3">
        <w:rPr>
          <w:rFonts w:ascii="Arial" w:hAnsi="Arial" w:cs="Arial"/>
          <w:b/>
          <w:color w:val="FF0000"/>
          <w:sz w:val="24"/>
          <w:szCs w:val="24"/>
        </w:rPr>
        <w:t>в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Pr="00FD55B3">
        <w:rPr>
          <w:rFonts w:ascii="Arial" w:hAnsi="Arial" w:cs="Arial"/>
          <w:b/>
          <w:color w:val="FF0000"/>
          <w:sz w:val="24"/>
          <w:szCs w:val="24"/>
        </w:rPr>
        <w:t>этом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’, ‘ </w:t>
      </w:r>
      <w:r w:rsidRPr="00FD55B3">
        <w:rPr>
          <w:rFonts w:ascii="Arial" w:hAnsi="Arial" w:cs="Arial"/>
          <w:b/>
          <w:color w:val="FF0000"/>
          <w:sz w:val="24"/>
          <w:szCs w:val="24"/>
        </w:rPr>
        <w:t>файле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’</w:t>
      </w:r>
      <w:r w:rsidRPr="00FD55B3">
        <w:rPr>
          <w:rFonts w:ascii="Arial" w:hAnsi="Arial" w:cs="Arial"/>
          <w:b/>
          <w:color w:val="00B050"/>
          <w:sz w:val="24"/>
          <w:szCs w:val="24"/>
          <w:lang w:val="en-US"/>
        </w:rPr>
        <w:t>)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;</w:t>
      </w:r>
    </w:p>
    <w:p w14:paraId="56ECA00F" w14:textId="77777777" w:rsidR="00C12B86" w:rsidRPr="00FD55B3" w:rsidRDefault="00C12B86" w:rsidP="00C12B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FD55B3">
        <w:rPr>
          <w:rFonts w:ascii="Arial" w:hAnsi="Arial" w:cs="Arial"/>
          <w:b/>
          <w:color w:val="FF0000"/>
          <w:sz w:val="24"/>
          <w:szCs w:val="24"/>
        </w:rPr>
        <w:t>//----------------------------------------</w:t>
      </w:r>
      <w:r w:rsidRPr="00FD55B3">
        <w:rPr>
          <w:rFonts w:ascii="Arial" w:hAnsi="Arial" w:cs="Arial"/>
          <w:color w:val="FF0000"/>
          <w:sz w:val="24"/>
          <w:szCs w:val="24"/>
        </w:rPr>
        <w:t>тоже-самое</w:t>
      </w:r>
      <w:r w:rsidRPr="00FD55B3">
        <w:rPr>
          <w:rFonts w:ascii="Arial" w:hAnsi="Arial" w:cs="Arial"/>
          <w:b/>
          <w:color w:val="FF0000"/>
          <w:sz w:val="24"/>
          <w:szCs w:val="24"/>
        </w:rPr>
        <w:t>---------------------------------------------------------//</w:t>
      </w:r>
    </w:p>
    <w:p w14:paraId="5413473C" w14:textId="77777777" w:rsidR="00C12B86" w:rsidRPr="008F1CAA" w:rsidRDefault="00C12B86" w:rsidP="00C12B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FD55B3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8F1CAA">
        <w:rPr>
          <w:rFonts w:ascii="Arial" w:hAnsi="Arial" w:cs="Arial"/>
          <w:b/>
          <w:color w:val="FF0000"/>
          <w:sz w:val="24"/>
          <w:szCs w:val="24"/>
        </w:rPr>
        <w:t>=</w:t>
      </w:r>
      <w:r w:rsidRPr="00FD55B3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8F1CAA">
        <w:rPr>
          <w:rFonts w:ascii="Arial" w:hAnsi="Arial" w:cs="Arial"/>
          <w:b/>
          <w:color w:val="0070C0"/>
          <w:sz w:val="24"/>
          <w:szCs w:val="24"/>
        </w:rPr>
        <w:t xml:space="preserve"> </w:t>
      </w:r>
      <w:r w:rsidRPr="008F1CAA">
        <w:rPr>
          <w:rFonts w:ascii="Arial" w:hAnsi="Arial" w:cs="Arial"/>
          <w:b/>
          <w:color w:val="FF0000"/>
          <w:sz w:val="24"/>
          <w:szCs w:val="24"/>
        </w:rPr>
        <w:t xml:space="preserve">+ ‘ </w:t>
      </w:r>
      <w:r w:rsidRPr="00FD55B3">
        <w:rPr>
          <w:rFonts w:ascii="Arial" w:hAnsi="Arial" w:cs="Arial"/>
          <w:b/>
          <w:color w:val="FF0000"/>
          <w:sz w:val="24"/>
          <w:szCs w:val="24"/>
        </w:rPr>
        <w:t>в</w:t>
      </w:r>
      <w:r w:rsidRPr="008F1CAA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D55B3">
        <w:rPr>
          <w:rFonts w:ascii="Arial" w:hAnsi="Arial" w:cs="Arial"/>
          <w:b/>
          <w:color w:val="FF0000"/>
          <w:sz w:val="24"/>
          <w:szCs w:val="24"/>
        </w:rPr>
        <w:t>этом</w:t>
      </w:r>
      <w:r w:rsidRPr="008F1CAA">
        <w:rPr>
          <w:rFonts w:ascii="Arial" w:hAnsi="Arial" w:cs="Arial"/>
          <w:b/>
          <w:color w:val="FF0000"/>
          <w:sz w:val="24"/>
          <w:szCs w:val="24"/>
        </w:rPr>
        <w:t xml:space="preserve">’ + ‘ </w:t>
      </w:r>
      <w:r w:rsidRPr="00FD55B3">
        <w:rPr>
          <w:rFonts w:ascii="Arial" w:hAnsi="Arial" w:cs="Arial"/>
          <w:b/>
          <w:color w:val="FF0000"/>
          <w:sz w:val="24"/>
          <w:szCs w:val="24"/>
        </w:rPr>
        <w:t>файле</w:t>
      </w:r>
      <w:r w:rsidRPr="008F1CAA">
        <w:rPr>
          <w:rFonts w:ascii="Arial" w:hAnsi="Arial" w:cs="Arial"/>
          <w:b/>
          <w:color w:val="FF0000"/>
          <w:sz w:val="24"/>
          <w:szCs w:val="24"/>
        </w:rPr>
        <w:t>’;</w:t>
      </w:r>
    </w:p>
    <w:p w14:paraId="3A0FF5F2" w14:textId="77777777" w:rsidR="00C12B86" w:rsidRPr="008F1CAA" w:rsidRDefault="00C12B86" w:rsidP="00C12B8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3ACD0" w14:textId="77777777" w:rsidR="00C12B86" w:rsidRDefault="00C12B86" w:rsidP="00C12B8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322A9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найти слово в строке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используется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indexOf</w:t>
      </w:r>
      <w:r w:rsidRPr="00C12B86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который возвращает </w:t>
      </w:r>
      <w:r w:rsidR="00FD55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индекс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начал</w:t>
      </w:r>
      <w:r w:rsidR="00FD55B3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D55B3">
        <w:rPr>
          <w:rFonts w:ascii="Times New Roman" w:hAnsi="Times New Roman" w:cs="Times New Roman"/>
          <w:color w:val="000000" w:themeColor="text1"/>
          <w:sz w:val="24"/>
          <w:szCs w:val="24"/>
        </w:rPr>
        <w:t>вхождения слова</w:t>
      </w:r>
    </w:p>
    <w:p w14:paraId="06F20F94" w14:textId="77777777" w:rsidR="00FD55B3" w:rsidRPr="00FD55B3" w:rsidRDefault="00FD55B3" w:rsidP="00386B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let</w:t>
      </w:r>
      <w:r w:rsidRPr="00FD55B3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D55B3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FD55B3">
        <w:rPr>
          <w:rFonts w:ascii="Arial" w:hAnsi="Arial" w:cs="Arial"/>
          <w:b/>
          <w:color w:val="0070C0"/>
          <w:sz w:val="24"/>
          <w:szCs w:val="24"/>
        </w:rPr>
        <w:t>1</w:t>
      </w:r>
      <w:r w:rsidRPr="00FD55B3">
        <w:rPr>
          <w:rFonts w:ascii="Arial" w:hAnsi="Arial" w:cs="Arial"/>
          <w:b/>
          <w:color w:val="FF0000"/>
          <w:sz w:val="24"/>
          <w:szCs w:val="24"/>
        </w:rPr>
        <w:t xml:space="preserve"> = ‘маша нюхала ромашки и упала ртом в ромашки’;</w:t>
      </w:r>
    </w:p>
    <w:p w14:paraId="106872D3" w14:textId="77777777" w:rsidR="00FD55B3" w:rsidRPr="00FD55B3" w:rsidRDefault="00FD55B3" w:rsidP="00386B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let </w:t>
      </w:r>
      <w:r w:rsidRPr="00FD55B3">
        <w:rPr>
          <w:rFonts w:ascii="Arial" w:hAnsi="Arial" w:cs="Arial"/>
          <w:b/>
          <w:color w:val="7030A0"/>
          <w:sz w:val="24"/>
          <w:szCs w:val="24"/>
          <w:lang w:val="en-US"/>
        </w:rPr>
        <w:t>search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=</w:t>
      </w:r>
      <w:r w:rsidR="009A7A14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’</w:t>
      </w:r>
      <w:r w:rsidRPr="00FD55B3">
        <w:rPr>
          <w:rFonts w:ascii="Arial" w:hAnsi="Arial" w:cs="Arial"/>
          <w:b/>
          <w:color w:val="FF0000"/>
          <w:sz w:val="24"/>
          <w:szCs w:val="24"/>
        </w:rPr>
        <w:t>ромашки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’;</w:t>
      </w:r>
    </w:p>
    <w:p w14:paraId="3F5ABEC5" w14:textId="77777777" w:rsidR="00FD55B3" w:rsidRPr="00386BD4" w:rsidRDefault="00FD55B3" w:rsidP="00386B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let </w:t>
      </w:r>
      <w:r w:rsidRPr="00386BD4">
        <w:rPr>
          <w:rFonts w:ascii="Arial" w:hAnsi="Arial" w:cs="Arial"/>
          <w:b/>
          <w:color w:val="BF8F00" w:themeColor="accent4" w:themeShade="BF"/>
          <w:sz w:val="24"/>
          <w:szCs w:val="24"/>
          <w:lang w:val="en-US"/>
        </w:rPr>
        <w:t>first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= </w:t>
      </w:r>
      <w:r w:rsidRPr="00FD55B3">
        <w:rPr>
          <w:rFonts w:ascii="Arial" w:hAnsi="Arial" w:cs="Arial"/>
          <w:b/>
          <w:color w:val="0070C0"/>
          <w:sz w:val="24"/>
          <w:szCs w:val="24"/>
          <w:lang w:val="en-US"/>
        </w:rPr>
        <w:t>string1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.</w:t>
      </w:r>
      <w:r w:rsidRPr="00FD55B3">
        <w:rPr>
          <w:rFonts w:ascii="Arial" w:hAnsi="Arial" w:cs="Arial"/>
          <w:b/>
          <w:color w:val="00B050"/>
          <w:sz w:val="24"/>
          <w:szCs w:val="24"/>
          <w:lang w:val="en-US"/>
        </w:rPr>
        <w:t>indexOf(</w:t>
      </w:r>
      <w:r w:rsidRPr="00FD55B3">
        <w:rPr>
          <w:rFonts w:ascii="Arial" w:hAnsi="Arial" w:cs="Arial"/>
          <w:b/>
          <w:color w:val="7030A0"/>
          <w:sz w:val="24"/>
          <w:szCs w:val="24"/>
          <w:lang w:val="en-US"/>
        </w:rPr>
        <w:t>search</w:t>
      </w:r>
      <w:r w:rsidRPr="00FD55B3">
        <w:rPr>
          <w:rFonts w:ascii="Arial" w:hAnsi="Arial" w:cs="Arial"/>
          <w:b/>
          <w:color w:val="00B050"/>
          <w:sz w:val="24"/>
          <w:szCs w:val="24"/>
          <w:lang w:val="en-US"/>
        </w:rPr>
        <w:t>)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;</w:t>
      </w:r>
      <w:r w:rsidR="00386BD4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="00386BD4"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←</w:t>
      </w:r>
      <w:r w:rsidR="00386BD4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  <w:r w:rsidR="00386BD4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присваивает</w:t>
      </w:r>
      <w:r w:rsidR="00386BD4" w:rsidRPr="00B6213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  <w:r w:rsidR="00386BD4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13</w:t>
      </w:r>
      <w:r w:rsidR="00386BD4" w:rsidRPr="00386BD4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</w:p>
    <w:p w14:paraId="383FD721" w14:textId="77777777" w:rsidR="00FD55B3" w:rsidRPr="00386BD4" w:rsidRDefault="00FD55B3" w:rsidP="00386B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let </w:t>
      </w:r>
      <w:r w:rsidRPr="00386BD4">
        <w:rPr>
          <w:rFonts w:ascii="Arial" w:hAnsi="Arial" w:cs="Arial"/>
          <w:b/>
          <w:color w:val="BF8F00" w:themeColor="accent4" w:themeShade="BF"/>
          <w:sz w:val="24"/>
          <w:szCs w:val="24"/>
          <w:lang w:val="en-US"/>
        </w:rPr>
        <w:t>second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= </w:t>
      </w:r>
      <w:r w:rsidRPr="00300EF8">
        <w:rPr>
          <w:rFonts w:ascii="Arial" w:hAnsi="Arial" w:cs="Arial"/>
          <w:b/>
          <w:color w:val="0070C0"/>
          <w:sz w:val="24"/>
          <w:szCs w:val="24"/>
          <w:lang w:val="en-US"/>
        </w:rPr>
        <w:t>string1</w:t>
      </w:r>
      <w:r w:rsidR="00300EF8" w:rsidRPr="00322A91">
        <w:rPr>
          <w:rFonts w:ascii="Arial" w:hAnsi="Arial" w:cs="Arial"/>
          <w:b/>
          <w:color w:val="FF0000"/>
          <w:sz w:val="24"/>
          <w:szCs w:val="24"/>
          <w:vertAlign w:val="superscript"/>
          <w:lang w:val="en-US"/>
        </w:rPr>
        <w:t>1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.</w:t>
      </w:r>
      <w:r w:rsidRPr="00386BD4">
        <w:rPr>
          <w:rFonts w:ascii="Arial" w:hAnsi="Arial" w:cs="Arial"/>
          <w:b/>
          <w:color w:val="00B050"/>
          <w:sz w:val="24"/>
          <w:szCs w:val="24"/>
          <w:lang w:val="en-US"/>
        </w:rPr>
        <w:t>indexOf</w:t>
      </w:r>
      <w:r w:rsidR="00322A91" w:rsidRPr="00322A91">
        <w:rPr>
          <w:rFonts w:ascii="Arial" w:hAnsi="Arial" w:cs="Arial"/>
          <w:b/>
          <w:color w:val="FF0000"/>
          <w:sz w:val="24"/>
          <w:szCs w:val="24"/>
          <w:vertAlign w:val="superscript"/>
          <w:lang w:val="en-US"/>
        </w:rPr>
        <w:t>2</w:t>
      </w:r>
      <w:r w:rsidRPr="00386BD4">
        <w:rPr>
          <w:rFonts w:ascii="Arial" w:hAnsi="Arial" w:cs="Arial"/>
          <w:b/>
          <w:color w:val="00B050"/>
          <w:sz w:val="24"/>
          <w:szCs w:val="24"/>
          <w:lang w:val="en-US"/>
        </w:rPr>
        <w:t>(</w:t>
      </w:r>
      <w:r w:rsidRPr="00386BD4">
        <w:rPr>
          <w:rFonts w:ascii="Arial" w:hAnsi="Arial" w:cs="Arial"/>
          <w:b/>
          <w:color w:val="7030A0"/>
          <w:sz w:val="24"/>
          <w:szCs w:val="24"/>
          <w:lang w:val="en-US"/>
        </w:rPr>
        <w:t>search</w:t>
      </w:r>
      <w:r w:rsidR="00322A91" w:rsidRPr="00322A91">
        <w:rPr>
          <w:rFonts w:ascii="Arial" w:hAnsi="Arial" w:cs="Arial"/>
          <w:b/>
          <w:color w:val="FF0000"/>
          <w:sz w:val="24"/>
          <w:szCs w:val="24"/>
          <w:vertAlign w:val="superscript"/>
          <w:lang w:val="en-US"/>
        </w:rPr>
        <w:t>3</w:t>
      </w:r>
      <w:r w:rsidRPr="00386BD4">
        <w:rPr>
          <w:rFonts w:ascii="Arial" w:hAnsi="Arial" w:cs="Arial"/>
          <w:b/>
          <w:color w:val="7030A0"/>
          <w:sz w:val="24"/>
          <w:szCs w:val="24"/>
          <w:lang w:val="en-US"/>
        </w:rPr>
        <w:t>,first+1</w:t>
      </w:r>
      <w:r w:rsidR="00322A91" w:rsidRPr="00322A91">
        <w:rPr>
          <w:rFonts w:ascii="Arial" w:hAnsi="Arial" w:cs="Arial"/>
          <w:b/>
          <w:color w:val="FF0000"/>
          <w:sz w:val="24"/>
          <w:szCs w:val="24"/>
          <w:vertAlign w:val="superscript"/>
          <w:lang w:val="en-US"/>
        </w:rPr>
        <w:t>4</w:t>
      </w:r>
      <w:r w:rsidRPr="00386BD4">
        <w:rPr>
          <w:rFonts w:ascii="Arial" w:hAnsi="Arial" w:cs="Arial"/>
          <w:b/>
          <w:color w:val="00B050"/>
          <w:sz w:val="24"/>
          <w:szCs w:val="24"/>
          <w:lang w:val="en-US"/>
        </w:rPr>
        <w:t>)</w:t>
      </w:r>
      <w:r w:rsidRPr="00FD55B3">
        <w:rPr>
          <w:rFonts w:ascii="Arial" w:hAnsi="Arial" w:cs="Arial"/>
          <w:b/>
          <w:color w:val="FF0000"/>
          <w:sz w:val="24"/>
          <w:szCs w:val="24"/>
          <w:lang w:val="en-US"/>
        </w:rPr>
        <w:t>;</w:t>
      </w:r>
      <w:r w:rsidR="00386BD4" w:rsidRPr="00386BD4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="00386BD4"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← </w:t>
      </w:r>
      <w:r w:rsidR="00386BD4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присваивает</w:t>
      </w:r>
      <w:r w:rsidR="00386BD4" w:rsidRPr="00386BD4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36</w:t>
      </w:r>
    </w:p>
    <w:p w14:paraId="088F840D" w14:textId="77777777" w:rsidR="00386BD4" w:rsidRPr="00322A91" w:rsidRDefault="00322A91" w:rsidP="00386B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главная строка</w:t>
      </w:r>
    </w:p>
    <w:p w14:paraId="1D0202F1" w14:textId="77777777" w:rsidR="00322A91" w:rsidRPr="00322A91" w:rsidRDefault="00322A91" w:rsidP="00386B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2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метод</w:t>
      </w:r>
    </w:p>
    <w:p w14:paraId="53D26EBE" w14:textId="77777777" w:rsidR="00322A91" w:rsidRPr="00322A91" w:rsidRDefault="00322A91" w:rsidP="00386B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 ищем </w:t>
      </w:r>
    </w:p>
    <w:p w14:paraId="2BCFD6EA" w14:textId="77777777" w:rsidR="00322A91" w:rsidRDefault="00322A91" w:rsidP="00386B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4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– с какого индекса начать поиск (не обязательно)</w:t>
      </w:r>
    </w:p>
    <w:p w14:paraId="4E360882" w14:textId="77777777" w:rsidR="00322A91" w:rsidRDefault="00322A91" w:rsidP="00386B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Есть также обратный поиск, который ищет </w:t>
      </w:r>
      <w:r w:rsidRPr="00322A9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начиная с конца строки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lastIndexOf</w:t>
      </w:r>
      <w:r w:rsidRPr="00322A91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5630AD66" w14:textId="77777777" w:rsidR="00322A91" w:rsidRDefault="00322A91" w:rsidP="00386B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E2EEB4" w14:textId="77777777" w:rsidR="009240B1" w:rsidRPr="009240B1" w:rsidRDefault="009240B1" w:rsidP="009240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Чтобы</w:t>
      </w:r>
      <w:r w:rsidR="005463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46365" w:rsidRPr="009240B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заменить слова в тексте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replace</w:t>
      </w:r>
      <w:r w:rsidRPr="009240B1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5820FAD" w14:textId="77777777" w:rsidR="009240B1" w:rsidRPr="009240B1" w:rsidRDefault="009240B1" w:rsidP="00924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9240B1">
        <w:rPr>
          <w:rFonts w:ascii="Arial" w:hAnsi="Arial" w:cs="Arial"/>
          <w:b/>
          <w:color w:val="FF0000"/>
          <w:sz w:val="24"/>
          <w:szCs w:val="24"/>
          <w:lang w:val="en-US"/>
        </w:rPr>
        <w:t>let</w:t>
      </w:r>
      <w:r w:rsidRPr="009240B1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9240B1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9240B1">
        <w:rPr>
          <w:rFonts w:ascii="Arial" w:hAnsi="Arial" w:cs="Arial"/>
          <w:b/>
          <w:color w:val="FF0000"/>
          <w:sz w:val="24"/>
          <w:szCs w:val="24"/>
        </w:rPr>
        <w:t>=’видел сегодня твою мать’;</w:t>
      </w:r>
    </w:p>
    <w:p w14:paraId="34D42476" w14:textId="77777777" w:rsidR="009240B1" w:rsidRDefault="009240B1" w:rsidP="009240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  <w:lang w:val="en-US"/>
        </w:rPr>
      </w:pPr>
      <w:r w:rsidRPr="009240B1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9240B1">
        <w:rPr>
          <w:rFonts w:ascii="Arial" w:hAnsi="Arial" w:cs="Arial"/>
          <w:b/>
          <w:color w:val="FF0000"/>
          <w:sz w:val="24"/>
          <w:szCs w:val="24"/>
          <w:lang w:val="en-US"/>
        </w:rPr>
        <w:t>=</w:t>
      </w:r>
      <w:r w:rsidRPr="009240B1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9240B1">
        <w:rPr>
          <w:rFonts w:ascii="Arial" w:hAnsi="Arial" w:cs="Arial"/>
          <w:b/>
          <w:color w:val="FF0000"/>
          <w:sz w:val="24"/>
          <w:szCs w:val="24"/>
          <w:lang w:val="en-US"/>
        </w:rPr>
        <w:t>.</w:t>
      </w:r>
      <w:r w:rsidRPr="009240B1">
        <w:rPr>
          <w:rFonts w:ascii="Arial" w:hAnsi="Arial" w:cs="Arial"/>
          <w:b/>
          <w:color w:val="00B050"/>
          <w:sz w:val="24"/>
          <w:szCs w:val="24"/>
          <w:lang w:val="en-US"/>
        </w:rPr>
        <w:t>replace(</w:t>
      </w:r>
      <w:r w:rsidRPr="009240B1">
        <w:rPr>
          <w:rFonts w:ascii="Arial" w:hAnsi="Arial" w:cs="Arial"/>
          <w:b/>
          <w:color w:val="FF0000"/>
          <w:sz w:val="24"/>
          <w:szCs w:val="24"/>
          <w:lang w:val="en-US"/>
        </w:rPr>
        <w:t>‘</w:t>
      </w:r>
      <w:r w:rsidRPr="009240B1">
        <w:rPr>
          <w:rFonts w:ascii="Arial" w:hAnsi="Arial" w:cs="Arial"/>
          <w:b/>
          <w:color w:val="FF0000"/>
          <w:sz w:val="24"/>
          <w:szCs w:val="24"/>
        </w:rPr>
        <w:t>твою</w:t>
      </w:r>
      <w:r w:rsidRPr="009240B1">
        <w:rPr>
          <w:rFonts w:ascii="Arial" w:hAnsi="Arial" w:cs="Arial"/>
          <w:b/>
          <w:color w:val="FF0000"/>
          <w:sz w:val="24"/>
          <w:szCs w:val="24"/>
          <w:lang w:val="en-US"/>
        </w:rPr>
        <w:t xml:space="preserve"> </w:t>
      </w:r>
      <w:r w:rsidRPr="009240B1">
        <w:rPr>
          <w:rFonts w:ascii="Arial" w:hAnsi="Arial" w:cs="Arial"/>
          <w:b/>
          <w:color w:val="FF0000"/>
          <w:sz w:val="24"/>
          <w:szCs w:val="24"/>
        </w:rPr>
        <w:t>мать</w:t>
      </w:r>
      <w:r w:rsidRPr="009240B1">
        <w:rPr>
          <w:rFonts w:ascii="Arial" w:hAnsi="Arial" w:cs="Arial"/>
          <w:b/>
          <w:color w:val="FF0000"/>
          <w:sz w:val="24"/>
          <w:szCs w:val="24"/>
          <w:lang w:val="en-US"/>
        </w:rPr>
        <w:t>’, ‘**** ****’</w:t>
      </w:r>
      <w:r w:rsidRPr="009240B1">
        <w:rPr>
          <w:rFonts w:ascii="Arial" w:hAnsi="Arial" w:cs="Arial"/>
          <w:b/>
          <w:color w:val="00B050"/>
          <w:sz w:val="24"/>
          <w:szCs w:val="24"/>
          <w:lang w:val="en-US"/>
        </w:rPr>
        <w:t>)</w:t>
      </w:r>
      <w:r w:rsidRPr="009240B1">
        <w:rPr>
          <w:rFonts w:ascii="Arial" w:hAnsi="Arial" w:cs="Arial"/>
          <w:b/>
          <w:color w:val="FF0000"/>
          <w:sz w:val="24"/>
          <w:szCs w:val="24"/>
          <w:lang w:val="en-US"/>
        </w:rPr>
        <w:t>;</w:t>
      </w:r>
    </w:p>
    <w:p w14:paraId="61829076" w14:textId="77777777" w:rsidR="009240B1" w:rsidRDefault="009240B1" w:rsidP="009240B1">
      <w:pPr>
        <w:rPr>
          <w:rFonts w:ascii="Arial" w:hAnsi="Arial" w:cs="Arial"/>
          <w:b/>
          <w:color w:val="FF0000"/>
          <w:sz w:val="24"/>
          <w:szCs w:val="24"/>
          <w:lang w:val="en-US"/>
        </w:rPr>
      </w:pPr>
    </w:p>
    <w:p w14:paraId="10264EA1" w14:textId="77777777" w:rsidR="009240B1" w:rsidRDefault="00F0186B" w:rsidP="009240B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E01B2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вырезать текст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из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string</w:t>
      </w:r>
      <w:r w:rsidRPr="00F018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используется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slice</w:t>
      </w:r>
      <w:r w:rsidRPr="00F0186B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56B96D7E" w14:textId="77777777" w:rsidR="00F0186B" w:rsidRPr="00E01B22" w:rsidRDefault="00F0186B" w:rsidP="00E01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E01B22">
        <w:rPr>
          <w:rFonts w:ascii="Arial" w:hAnsi="Arial" w:cs="Arial"/>
          <w:b/>
          <w:color w:val="FF0000"/>
          <w:sz w:val="24"/>
          <w:szCs w:val="24"/>
          <w:lang w:val="en-US"/>
        </w:rPr>
        <w:t>let</w:t>
      </w:r>
      <w:r w:rsidRPr="00E01B22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E01B22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E01B22">
        <w:rPr>
          <w:rFonts w:ascii="Arial" w:hAnsi="Arial" w:cs="Arial"/>
          <w:b/>
          <w:color w:val="FF0000"/>
          <w:sz w:val="24"/>
          <w:szCs w:val="24"/>
        </w:rPr>
        <w:t>=’Вышел заяц на крыльцо’;</w:t>
      </w:r>
    </w:p>
    <w:p w14:paraId="2D95323F" w14:textId="77777777" w:rsidR="00F0186B" w:rsidRPr="00E01B22" w:rsidRDefault="00F0186B" w:rsidP="00E01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92D050"/>
          <w:sz w:val="24"/>
          <w:szCs w:val="24"/>
        </w:rPr>
      </w:pPr>
      <w:r w:rsidRPr="00E01B22">
        <w:rPr>
          <w:rFonts w:ascii="Arial" w:hAnsi="Arial" w:cs="Arial"/>
          <w:b/>
          <w:color w:val="FF0000"/>
          <w:sz w:val="24"/>
          <w:szCs w:val="24"/>
          <w:lang w:val="en-US"/>
        </w:rPr>
        <w:t>console</w:t>
      </w:r>
      <w:r w:rsidRPr="00E01B22">
        <w:rPr>
          <w:rFonts w:ascii="Arial" w:hAnsi="Arial" w:cs="Arial"/>
          <w:b/>
          <w:color w:val="FF0000"/>
          <w:sz w:val="24"/>
          <w:szCs w:val="24"/>
        </w:rPr>
        <w:t>.</w:t>
      </w:r>
      <w:r w:rsidRPr="00E01B22">
        <w:rPr>
          <w:rFonts w:ascii="Arial" w:hAnsi="Arial" w:cs="Arial"/>
          <w:b/>
          <w:color w:val="FF0000"/>
          <w:sz w:val="24"/>
          <w:szCs w:val="24"/>
          <w:lang w:val="en-US"/>
        </w:rPr>
        <w:t>log</w:t>
      </w:r>
      <w:r w:rsidRPr="00E01B22">
        <w:rPr>
          <w:rFonts w:ascii="Arial" w:hAnsi="Arial" w:cs="Arial"/>
          <w:b/>
          <w:color w:val="FF0000"/>
          <w:sz w:val="24"/>
          <w:szCs w:val="24"/>
        </w:rPr>
        <w:t>(</w:t>
      </w:r>
      <w:r w:rsidRPr="00E01B22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E01B22">
        <w:rPr>
          <w:rFonts w:ascii="Arial" w:hAnsi="Arial" w:cs="Arial"/>
          <w:b/>
          <w:color w:val="FF0000"/>
          <w:sz w:val="24"/>
          <w:szCs w:val="24"/>
        </w:rPr>
        <w:t>.</w:t>
      </w:r>
      <w:r w:rsidRPr="00E01B22">
        <w:rPr>
          <w:rFonts w:ascii="Arial" w:hAnsi="Arial" w:cs="Arial"/>
          <w:b/>
          <w:color w:val="00B050"/>
          <w:sz w:val="24"/>
          <w:szCs w:val="24"/>
          <w:lang w:val="en-US"/>
        </w:rPr>
        <w:t>slice</w:t>
      </w:r>
      <w:r w:rsidRPr="00E01B22">
        <w:rPr>
          <w:rFonts w:ascii="Arial" w:hAnsi="Arial" w:cs="Arial"/>
          <w:b/>
          <w:color w:val="00B050"/>
          <w:sz w:val="24"/>
          <w:szCs w:val="24"/>
        </w:rPr>
        <w:t>(6)</w:t>
      </w:r>
      <w:r w:rsidRPr="00E01B22">
        <w:rPr>
          <w:rFonts w:ascii="Arial" w:hAnsi="Arial" w:cs="Arial"/>
          <w:b/>
          <w:color w:val="FF0000"/>
          <w:sz w:val="24"/>
          <w:szCs w:val="24"/>
        </w:rPr>
        <w:t xml:space="preserve">); </w:t>
      </w:r>
      <w:r w:rsidRPr="00E01B22">
        <w:rPr>
          <w:rFonts w:ascii="Arial" w:hAnsi="Arial" w:cs="Arial"/>
          <w:b/>
          <w:color w:val="92D050"/>
          <w:sz w:val="24"/>
          <w:szCs w:val="24"/>
        </w:rPr>
        <w:t>// заяц на крыльцо</w:t>
      </w:r>
    </w:p>
    <w:p w14:paraId="57099501" w14:textId="77777777" w:rsidR="00F0186B" w:rsidRDefault="00F0186B" w:rsidP="00E01B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92D050"/>
          <w:sz w:val="24"/>
          <w:szCs w:val="24"/>
        </w:rPr>
      </w:pPr>
      <w:r w:rsidRPr="00E01B22">
        <w:rPr>
          <w:rFonts w:ascii="Arial" w:hAnsi="Arial" w:cs="Arial"/>
          <w:b/>
          <w:color w:val="FF0000"/>
          <w:sz w:val="24"/>
          <w:szCs w:val="24"/>
          <w:lang w:val="en-US"/>
        </w:rPr>
        <w:t>console</w:t>
      </w:r>
      <w:r w:rsidRPr="008F1CAA">
        <w:rPr>
          <w:rFonts w:ascii="Arial" w:hAnsi="Arial" w:cs="Arial"/>
          <w:b/>
          <w:color w:val="FF0000"/>
          <w:sz w:val="24"/>
          <w:szCs w:val="24"/>
        </w:rPr>
        <w:t>.</w:t>
      </w:r>
      <w:r w:rsidRPr="00E01B22">
        <w:rPr>
          <w:rFonts w:ascii="Arial" w:hAnsi="Arial" w:cs="Arial"/>
          <w:b/>
          <w:color w:val="FF0000"/>
          <w:sz w:val="24"/>
          <w:szCs w:val="24"/>
          <w:lang w:val="en-US"/>
        </w:rPr>
        <w:t>log</w:t>
      </w:r>
      <w:r w:rsidRPr="008F1CAA">
        <w:rPr>
          <w:rFonts w:ascii="Arial" w:hAnsi="Arial" w:cs="Arial"/>
          <w:b/>
          <w:color w:val="FF0000"/>
          <w:sz w:val="24"/>
          <w:szCs w:val="24"/>
        </w:rPr>
        <w:t>(</w:t>
      </w:r>
      <w:r w:rsidRPr="00E01B22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8F1CAA">
        <w:rPr>
          <w:rFonts w:ascii="Arial" w:hAnsi="Arial" w:cs="Arial"/>
          <w:b/>
          <w:color w:val="FF0000"/>
          <w:sz w:val="24"/>
          <w:szCs w:val="24"/>
        </w:rPr>
        <w:t>.</w:t>
      </w:r>
      <w:r w:rsidRPr="00E01B22">
        <w:rPr>
          <w:rFonts w:ascii="Arial" w:hAnsi="Arial" w:cs="Arial"/>
          <w:b/>
          <w:color w:val="00B050"/>
          <w:sz w:val="24"/>
          <w:szCs w:val="24"/>
          <w:lang w:val="en-US"/>
        </w:rPr>
        <w:t>slice</w:t>
      </w:r>
      <w:r w:rsidRPr="008F1CAA">
        <w:rPr>
          <w:rFonts w:ascii="Arial" w:hAnsi="Arial" w:cs="Arial"/>
          <w:b/>
          <w:color w:val="00B050"/>
          <w:sz w:val="24"/>
          <w:szCs w:val="24"/>
        </w:rPr>
        <w:t>(</w:t>
      </w:r>
      <w:r w:rsidR="00E01B22" w:rsidRPr="008F1CAA">
        <w:rPr>
          <w:rFonts w:ascii="Arial" w:hAnsi="Arial" w:cs="Arial"/>
          <w:b/>
          <w:color w:val="00B050"/>
          <w:sz w:val="24"/>
          <w:szCs w:val="24"/>
        </w:rPr>
        <w:t>6,10)</w:t>
      </w:r>
      <w:r w:rsidR="00E01B22" w:rsidRPr="00E01B22">
        <w:rPr>
          <w:rFonts w:ascii="Arial" w:hAnsi="Arial" w:cs="Arial"/>
          <w:b/>
          <w:color w:val="FF0000"/>
          <w:sz w:val="24"/>
          <w:szCs w:val="24"/>
        </w:rPr>
        <w:t>)</w:t>
      </w:r>
      <w:r w:rsidR="00E01B22" w:rsidRPr="008F1CAA">
        <w:rPr>
          <w:rFonts w:ascii="Arial" w:hAnsi="Arial" w:cs="Arial"/>
          <w:b/>
          <w:color w:val="FF0000"/>
          <w:sz w:val="24"/>
          <w:szCs w:val="24"/>
        </w:rPr>
        <w:t xml:space="preserve">; </w:t>
      </w:r>
      <w:r w:rsidR="00E01B22" w:rsidRPr="008F1CAA">
        <w:rPr>
          <w:rFonts w:ascii="Arial" w:hAnsi="Arial" w:cs="Arial"/>
          <w:b/>
          <w:color w:val="92D050"/>
          <w:sz w:val="24"/>
          <w:szCs w:val="24"/>
        </w:rPr>
        <w:t xml:space="preserve">// </w:t>
      </w:r>
      <w:r w:rsidR="00E01B22" w:rsidRPr="00E01B22">
        <w:rPr>
          <w:rFonts w:ascii="Arial" w:hAnsi="Arial" w:cs="Arial"/>
          <w:b/>
          <w:color w:val="92D050"/>
          <w:sz w:val="24"/>
          <w:szCs w:val="24"/>
        </w:rPr>
        <w:t>заяц</w:t>
      </w:r>
    </w:p>
    <w:p w14:paraId="2BA226A1" w14:textId="77777777" w:rsidR="00E01B22" w:rsidRDefault="00E01B22" w:rsidP="00E01B2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87FC5C" w14:textId="77777777" w:rsidR="00E01B22" w:rsidRDefault="00E01B22" w:rsidP="00E01B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E01B2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разбить слова на на массив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E01B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используется метод </w:t>
      </w:r>
      <w:r w:rsidRPr="00E01B2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split</w:t>
      </w:r>
      <w:r w:rsidRPr="00E01B2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separator</w:t>
      </w:r>
      <w:r w:rsidRPr="00E01B2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он возвращает элементы массива опираясь на указатель в скобках</w:t>
      </w:r>
    </w:p>
    <w:p w14:paraId="737CCBF3" w14:textId="77777777" w:rsidR="00F90346" w:rsidRPr="00F90346" w:rsidRDefault="00F90346" w:rsidP="00F9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l</w:t>
      </w:r>
      <w:r w:rsidR="00E01B22"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et</w:t>
      </w:r>
      <w:r w:rsidR="00E01B22" w:rsidRPr="00F90346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E01B22" w:rsidRPr="00F90346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="00E01B22" w:rsidRPr="00F90346">
        <w:rPr>
          <w:rFonts w:ascii="Arial" w:hAnsi="Arial" w:cs="Arial"/>
          <w:b/>
          <w:color w:val="FF0000"/>
          <w:sz w:val="24"/>
          <w:szCs w:val="24"/>
        </w:rPr>
        <w:t xml:space="preserve"> = ‘заяц, волк, медведь, собака’;</w:t>
      </w:r>
    </w:p>
    <w:p w14:paraId="51DE4978" w14:textId="77777777" w:rsidR="00F90346" w:rsidRPr="00F90346" w:rsidRDefault="00F90346" w:rsidP="00F9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let</w:t>
      </w:r>
      <w:r w:rsidRPr="00F90346">
        <w:rPr>
          <w:rFonts w:ascii="Arial" w:hAnsi="Arial" w:cs="Arial"/>
          <w:b/>
          <w:color w:val="7030A0"/>
          <w:sz w:val="24"/>
          <w:szCs w:val="24"/>
        </w:rPr>
        <w:t xml:space="preserve"> </w:t>
      </w:r>
      <w:r w:rsidRPr="00F90346">
        <w:rPr>
          <w:rFonts w:ascii="Arial" w:hAnsi="Arial" w:cs="Arial"/>
          <w:b/>
          <w:color w:val="7030A0"/>
          <w:sz w:val="24"/>
          <w:szCs w:val="24"/>
          <w:lang w:val="en-US"/>
        </w:rPr>
        <w:t>array</w:t>
      </w:r>
      <w:r w:rsidRPr="00F90346">
        <w:rPr>
          <w:rFonts w:ascii="Arial" w:hAnsi="Arial" w:cs="Arial"/>
          <w:b/>
          <w:color w:val="FF0000"/>
          <w:sz w:val="24"/>
          <w:szCs w:val="24"/>
        </w:rPr>
        <w:t>=</w:t>
      </w:r>
      <w:r w:rsidRPr="00F90346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F90346">
        <w:rPr>
          <w:rFonts w:ascii="Arial" w:hAnsi="Arial" w:cs="Arial"/>
          <w:b/>
          <w:color w:val="FF0000"/>
          <w:sz w:val="24"/>
          <w:szCs w:val="24"/>
        </w:rPr>
        <w:t>.</w:t>
      </w:r>
      <w:r w:rsidRPr="00F90346">
        <w:rPr>
          <w:rFonts w:ascii="Arial" w:hAnsi="Arial" w:cs="Arial"/>
          <w:b/>
          <w:color w:val="00B050"/>
          <w:sz w:val="24"/>
          <w:szCs w:val="24"/>
          <w:lang w:val="en-US"/>
        </w:rPr>
        <w:t>split</w:t>
      </w:r>
      <w:r w:rsidRPr="00F90346">
        <w:rPr>
          <w:rFonts w:ascii="Arial" w:hAnsi="Arial" w:cs="Arial"/>
          <w:b/>
          <w:color w:val="00B050"/>
          <w:sz w:val="24"/>
          <w:szCs w:val="24"/>
        </w:rPr>
        <w:t xml:space="preserve">(‘ ’); 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делим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текст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по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пробелам</w:t>
      </w:r>
    </w:p>
    <w:p w14:paraId="51FE3436" w14:textId="77777777" w:rsidR="00E01B22" w:rsidRDefault="00F90346" w:rsidP="00F9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console</w:t>
      </w:r>
      <w:r w:rsidRPr="00F90346">
        <w:rPr>
          <w:rFonts w:ascii="Arial" w:hAnsi="Arial" w:cs="Arial"/>
          <w:b/>
          <w:color w:val="FF0000"/>
          <w:sz w:val="24"/>
          <w:szCs w:val="24"/>
        </w:rPr>
        <w:t>.</w:t>
      </w: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log</w:t>
      </w:r>
      <w:r w:rsidRPr="00F90346">
        <w:rPr>
          <w:rFonts w:ascii="Arial" w:hAnsi="Arial" w:cs="Arial"/>
          <w:b/>
          <w:color w:val="FF0000"/>
          <w:sz w:val="24"/>
          <w:szCs w:val="24"/>
        </w:rPr>
        <w:t>(</w:t>
      </w:r>
      <w:r w:rsidRPr="00F90346">
        <w:rPr>
          <w:rFonts w:ascii="Arial" w:hAnsi="Arial" w:cs="Arial"/>
          <w:b/>
          <w:color w:val="7030A0"/>
          <w:sz w:val="24"/>
          <w:szCs w:val="24"/>
          <w:lang w:val="en-US"/>
        </w:rPr>
        <w:t>array</w:t>
      </w:r>
      <w:r w:rsidRPr="00F90346">
        <w:rPr>
          <w:rFonts w:ascii="Arial" w:hAnsi="Arial" w:cs="Arial"/>
          <w:b/>
          <w:color w:val="FF0000"/>
          <w:sz w:val="24"/>
          <w:szCs w:val="24"/>
        </w:rPr>
        <w:t>);</w:t>
      </w:r>
      <w:r w:rsidR="00E01B22" w:rsidRPr="00F90346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выведит (0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:’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заяц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,’ 1:’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волк,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’ 2:’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медведь,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’ 3:’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собака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’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)</w:t>
      </w:r>
    </w:p>
    <w:p w14:paraId="17AD93B2" w14:textId="77777777" w:rsidR="00F90346" w:rsidRDefault="00F90346" w:rsidP="00F90346">
      <w:pPr>
        <w:rPr>
          <w:rFonts w:ascii="Arial" w:hAnsi="Arial" w:cs="Arial"/>
          <w:b/>
          <w:color w:val="FF0000"/>
          <w:sz w:val="24"/>
          <w:szCs w:val="24"/>
        </w:rPr>
      </w:pPr>
    </w:p>
    <w:p w14:paraId="65C00007" w14:textId="77777777" w:rsidR="00F90346" w:rsidRDefault="00F90346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F9034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сделать текст в нижнем или верхнем регистре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используются методы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toLowerCase</w:t>
      </w:r>
      <w:r w:rsidRPr="00F903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toUpperCase</w:t>
      </w:r>
      <w:r w:rsidRPr="00F90346">
        <w:rPr>
          <w:rFonts w:ascii="Times New Roman" w:hAnsi="Times New Roman" w:cs="Times New Roman"/>
          <w:color w:val="000000" w:themeColor="text1"/>
          <w:sz w:val="24"/>
          <w:szCs w:val="24"/>
        </w:rPr>
        <w:t>();</w:t>
      </w:r>
    </w:p>
    <w:p w14:paraId="22E2E251" w14:textId="77777777" w:rsidR="00F90346" w:rsidRPr="00F90346" w:rsidRDefault="00F90346" w:rsidP="00F9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let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90346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 = ‘</w:t>
      </w:r>
      <w:r>
        <w:rPr>
          <w:rFonts w:ascii="Arial" w:hAnsi="Arial" w:cs="Arial"/>
          <w:b/>
          <w:color w:val="FF0000"/>
          <w:sz w:val="24"/>
          <w:szCs w:val="24"/>
        </w:rPr>
        <w:t>ЗАЯЦ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r>
        <w:rPr>
          <w:rFonts w:ascii="Arial" w:hAnsi="Arial" w:cs="Arial"/>
          <w:b/>
          <w:color w:val="FF0000"/>
          <w:sz w:val="24"/>
          <w:szCs w:val="24"/>
        </w:rPr>
        <w:t>ВОЛК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, </w:t>
      </w:r>
      <w:r>
        <w:rPr>
          <w:rFonts w:ascii="Arial" w:hAnsi="Arial" w:cs="Arial"/>
          <w:b/>
          <w:color w:val="FF0000"/>
          <w:sz w:val="24"/>
          <w:szCs w:val="24"/>
        </w:rPr>
        <w:t>МЕД</w:t>
      </w:r>
      <w:r w:rsidRPr="00F90346">
        <w:rPr>
          <w:rFonts w:ascii="Arial" w:hAnsi="Arial" w:cs="Arial"/>
          <w:b/>
          <w:color w:val="FF0000"/>
          <w:sz w:val="24"/>
          <w:szCs w:val="24"/>
        </w:rPr>
        <w:t>ведь, собака’;</w:t>
      </w:r>
    </w:p>
    <w:p w14:paraId="091FE48D" w14:textId="77777777" w:rsidR="00F90346" w:rsidRPr="00F90346" w:rsidRDefault="00F90346" w:rsidP="00F9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console</w:t>
      </w:r>
      <w:r w:rsidRPr="00F90346">
        <w:rPr>
          <w:rFonts w:ascii="Arial" w:hAnsi="Arial" w:cs="Arial"/>
          <w:b/>
          <w:color w:val="FF0000"/>
          <w:sz w:val="24"/>
          <w:szCs w:val="24"/>
        </w:rPr>
        <w:t>.</w:t>
      </w: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log</w:t>
      </w:r>
      <w:r w:rsidRPr="00F90346">
        <w:rPr>
          <w:rFonts w:ascii="Arial" w:hAnsi="Arial" w:cs="Arial"/>
          <w:b/>
          <w:color w:val="FF0000"/>
          <w:sz w:val="24"/>
          <w:szCs w:val="24"/>
        </w:rPr>
        <w:t>(</w:t>
      </w:r>
      <w:r>
        <w:rPr>
          <w:rFonts w:ascii="Arial" w:hAnsi="Arial" w:cs="Arial"/>
          <w:b/>
          <w:color w:val="7030A0"/>
          <w:sz w:val="24"/>
          <w:szCs w:val="24"/>
          <w:lang w:val="en-US"/>
        </w:rPr>
        <w:t>string</w:t>
      </w:r>
      <w:r w:rsidRPr="00F90346">
        <w:rPr>
          <w:rFonts w:ascii="Arial" w:hAnsi="Arial" w:cs="Arial"/>
          <w:b/>
          <w:color w:val="7030A0"/>
          <w:sz w:val="24"/>
          <w:szCs w:val="24"/>
        </w:rPr>
        <w:t>.</w:t>
      </w:r>
      <w:r>
        <w:rPr>
          <w:rFonts w:ascii="Arial" w:hAnsi="Arial" w:cs="Arial"/>
          <w:b/>
          <w:color w:val="7030A0"/>
          <w:sz w:val="24"/>
          <w:szCs w:val="24"/>
          <w:lang w:val="en-US"/>
        </w:rPr>
        <w:t>toLowerCase</w:t>
      </w:r>
      <w:r w:rsidRPr="00F90346">
        <w:rPr>
          <w:rFonts w:ascii="Arial" w:hAnsi="Arial" w:cs="Arial"/>
          <w:b/>
          <w:color w:val="7030A0"/>
          <w:sz w:val="24"/>
          <w:szCs w:val="24"/>
        </w:rPr>
        <w:t>()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);  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выведит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заяц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волк, медведь, собака</w:t>
      </w:r>
    </w:p>
    <w:p w14:paraId="0DE4B5B7" w14:textId="77777777" w:rsidR="00F90346" w:rsidRPr="008F1CAA" w:rsidRDefault="00F90346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32F32A" w14:textId="77777777" w:rsidR="00F90346" w:rsidRDefault="00F90346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F9034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убрать пробелы в конце и начала предложения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существует метод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trim</w:t>
      </w:r>
      <w:r w:rsidRPr="00F90346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29E1FE50" w14:textId="77777777" w:rsidR="00F90346" w:rsidRPr="00F90346" w:rsidRDefault="00F90346" w:rsidP="00F9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sz w:val="24"/>
          <w:szCs w:val="24"/>
        </w:rPr>
      </w:pP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let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F90346">
        <w:rPr>
          <w:rFonts w:ascii="Arial" w:hAnsi="Arial" w:cs="Arial"/>
          <w:b/>
          <w:color w:val="0070C0"/>
          <w:sz w:val="24"/>
          <w:szCs w:val="24"/>
          <w:lang w:val="en-US"/>
        </w:rPr>
        <w:t>string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 = ‘</w:t>
      </w:r>
      <w:r>
        <w:rPr>
          <w:rFonts w:ascii="Arial" w:hAnsi="Arial" w:cs="Arial"/>
          <w:b/>
          <w:color w:val="FF0000"/>
          <w:sz w:val="24"/>
          <w:szCs w:val="24"/>
        </w:rPr>
        <w:tab/>
      </w:r>
      <w:r>
        <w:rPr>
          <w:rFonts w:ascii="Arial" w:hAnsi="Arial" w:cs="Arial"/>
          <w:b/>
          <w:color w:val="FF0000"/>
          <w:sz w:val="24"/>
          <w:szCs w:val="24"/>
        </w:rPr>
        <w:tab/>
      </w:r>
      <w:r w:rsidR="00C77B88" w:rsidRPr="00F90346">
        <w:rPr>
          <w:rFonts w:ascii="Arial" w:hAnsi="Arial" w:cs="Arial"/>
          <w:b/>
          <w:color w:val="FF0000"/>
          <w:sz w:val="24"/>
          <w:szCs w:val="24"/>
        </w:rPr>
        <w:t>заяц, волк, медведь, собака</w:t>
      </w:r>
      <w:r>
        <w:rPr>
          <w:rFonts w:ascii="Arial" w:hAnsi="Arial" w:cs="Arial"/>
          <w:b/>
          <w:color w:val="FF0000"/>
          <w:sz w:val="24"/>
          <w:szCs w:val="24"/>
        </w:rPr>
        <w:tab/>
      </w:r>
      <w:r>
        <w:rPr>
          <w:rFonts w:ascii="Arial" w:hAnsi="Arial" w:cs="Arial"/>
          <w:b/>
          <w:color w:val="FF0000"/>
          <w:sz w:val="24"/>
          <w:szCs w:val="24"/>
        </w:rPr>
        <w:tab/>
      </w:r>
      <w:r w:rsidRPr="00F90346">
        <w:rPr>
          <w:rFonts w:ascii="Arial" w:hAnsi="Arial" w:cs="Arial"/>
          <w:b/>
          <w:color w:val="FF0000"/>
          <w:sz w:val="24"/>
          <w:szCs w:val="24"/>
        </w:rPr>
        <w:t>’;</w:t>
      </w:r>
    </w:p>
    <w:p w14:paraId="729D9F5F" w14:textId="77777777" w:rsidR="00F90346" w:rsidRPr="00F90346" w:rsidRDefault="00F90346" w:rsidP="00F90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</w:pP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console</w:t>
      </w:r>
      <w:r w:rsidRPr="00F90346">
        <w:rPr>
          <w:rFonts w:ascii="Arial" w:hAnsi="Arial" w:cs="Arial"/>
          <w:b/>
          <w:color w:val="FF0000"/>
          <w:sz w:val="24"/>
          <w:szCs w:val="24"/>
        </w:rPr>
        <w:t>.</w:t>
      </w:r>
      <w:r w:rsidRPr="00F90346">
        <w:rPr>
          <w:rFonts w:ascii="Arial" w:hAnsi="Arial" w:cs="Arial"/>
          <w:b/>
          <w:color w:val="FF0000"/>
          <w:sz w:val="24"/>
          <w:szCs w:val="24"/>
          <w:lang w:val="en-US"/>
        </w:rPr>
        <w:t>log</w:t>
      </w:r>
      <w:r w:rsidRPr="00F90346">
        <w:rPr>
          <w:rFonts w:ascii="Arial" w:hAnsi="Arial" w:cs="Arial"/>
          <w:b/>
          <w:color w:val="FF0000"/>
          <w:sz w:val="24"/>
          <w:szCs w:val="24"/>
        </w:rPr>
        <w:t>(</w:t>
      </w:r>
      <w:r>
        <w:rPr>
          <w:rFonts w:ascii="Arial" w:hAnsi="Arial" w:cs="Arial"/>
          <w:b/>
          <w:color w:val="7030A0"/>
          <w:sz w:val="24"/>
          <w:szCs w:val="24"/>
          <w:lang w:val="en-US"/>
        </w:rPr>
        <w:t>string</w:t>
      </w:r>
      <w:r w:rsidRPr="00F90346">
        <w:rPr>
          <w:rFonts w:ascii="Arial" w:hAnsi="Arial" w:cs="Arial"/>
          <w:b/>
          <w:color w:val="7030A0"/>
          <w:sz w:val="24"/>
          <w:szCs w:val="24"/>
        </w:rPr>
        <w:t>.</w:t>
      </w:r>
      <w:r>
        <w:rPr>
          <w:rFonts w:ascii="Arial" w:hAnsi="Arial" w:cs="Arial"/>
          <w:b/>
          <w:color w:val="7030A0"/>
          <w:sz w:val="24"/>
          <w:szCs w:val="24"/>
          <w:lang w:val="en-US"/>
        </w:rPr>
        <w:t>t</w:t>
      </w:r>
      <w:r w:rsidR="00C77B88">
        <w:rPr>
          <w:rFonts w:ascii="Arial" w:hAnsi="Arial" w:cs="Arial"/>
          <w:b/>
          <w:color w:val="7030A0"/>
          <w:sz w:val="24"/>
          <w:szCs w:val="24"/>
          <w:lang w:val="en-US"/>
        </w:rPr>
        <w:t>rim</w:t>
      </w:r>
      <w:r w:rsidRPr="00F90346">
        <w:rPr>
          <w:rFonts w:ascii="Arial" w:hAnsi="Arial" w:cs="Arial"/>
          <w:b/>
          <w:color w:val="7030A0"/>
          <w:sz w:val="24"/>
          <w:szCs w:val="24"/>
        </w:rPr>
        <w:t>()</w:t>
      </w:r>
      <w:r w:rsidRPr="00F90346">
        <w:rPr>
          <w:rFonts w:ascii="Arial" w:hAnsi="Arial" w:cs="Arial"/>
          <w:b/>
          <w:color w:val="FF0000"/>
          <w:sz w:val="24"/>
          <w:szCs w:val="24"/>
        </w:rPr>
        <w:t xml:space="preserve">);  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←</w:t>
      </w:r>
      <w:r w:rsidRPr="00085508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выведит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заяц</w:t>
      </w:r>
      <w:r w:rsidRPr="00F90346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,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волк, медведь, собака</w:t>
      </w:r>
    </w:p>
    <w:p w14:paraId="66204FF1" w14:textId="77777777" w:rsidR="00C77B88" w:rsidRDefault="00C77B88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BF0D7D" w14:textId="77777777" w:rsidR="00C77B88" w:rsidRDefault="00C77B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D711897" w14:textId="77777777" w:rsidR="00F90346" w:rsidRPr="00590748" w:rsidRDefault="00C77B88" w:rsidP="00F90346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590748"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t>Как отличить строку от числа</w:t>
      </w:r>
    </w:p>
    <w:p w14:paraId="410579E6" w14:textId="77777777" w:rsidR="00C77B88" w:rsidRDefault="00C77B88" w:rsidP="00F90346">
      <w:pPr>
        <w:rPr>
          <w:rFonts w:ascii="Times New Roman" w:hAnsi="Times New Roman" w:cs="Times New Roman"/>
          <w:b/>
          <w:color w:val="0070C0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Существует метод, который вернет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</w:t>
      </w:r>
      <w:r w:rsidRPr="00C77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или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false</w:t>
      </w:r>
      <w:r w:rsidRPr="00C77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заданного параметра это метод </w:t>
      </w:r>
      <w:r w:rsidRPr="00C77B88">
        <w:rPr>
          <w:rFonts w:ascii="Times New Roman" w:hAnsi="Times New Roman" w:cs="Times New Roman"/>
          <w:b/>
          <w:color w:val="0070C0"/>
          <w:sz w:val="28"/>
          <w:szCs w:val="24"/>
          <w:lang w:val="en-US"/>
        </w:rPr>
        <w:t>typeof</w:t>
      </w:r>
      <w:r w:rsidRPr="00C77B88">
        <w:rPr>
          <w:rFonts w:ascii="Times New Roman" w:hAnsi="Times New Roman" w:cs="Times New Roman"/>
          <w:b/>
          <w:color w:val="0070C0"/>
          <w:sz w:val="28"/>
          <w:szCs w:val="24"/>
        </w:rPr>
        <w:t>.</w:t>
      </w:r>
    </w:p>
    <w:p w14:paraId="1B0A36D2" w14:textId="77777777" w:rsidR="00C77B88" w:rsidRDefault="00C77B88" w:rsidP="00F90346">
      <w:pPr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Также есть метод который точно скажет,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integer</w:t>
      </w:r>
      <w:r w:rsidRPr="00C77B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это число или нет это метод </w:t>
      </w:r>
      <w:r w:rsidRPr="00C77B88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Number</w:t>
      </w:r>
      <w:r w:rsidRPr="00C77B88">
        <w:rPr>
          <w:rFonts w:ascii="Times New Roman" w:hAnsi="Times New Roman" w:cs="Times New Roman"/>
          <w:b/>
          <w:color w:val="00B050"/>
          <w:sz w:val="24"/>
          <w:szCs w:val="24"/>
        </w:rPr>
        <w:t>.</w:t>
      </w:r>
      <w:r w:rsidRPr="00C77B88">
        <w:rPr>
          <w:rFonts w:ascii="Times New Roman" w:hAnsi="Times New Roman" w:cs="Times New Roman"/>
          <w:b/>
          <w:color w:val="FFC000"/>
          <w:sz w:val="24"/>
          <w:szCs w:val="24"/>
          <w:lang w:val="en-US"/>
        </w:rPr>
        <w:t>isInteger</w:t>
      </w:r>
      <w:r w:rsidRPr="00C77B88">
        <w:rPr>
          <w:rFonts w:ascii="Times New Roman" w:hAnsi="Times New Roman" w:cs="Times New Roman"/>
          <w:b/>
          <w:color w:val="FFC000"/>
          <w:sz w:val="24"/>
          <w:szCs w:val="24"/>
        </w:rPr>
        <w:t>()</w:t>
      </w:r>
    </w:p>
    <w:p w14:paraId="4D87A938" w14:textId="77777777" w:rsidR="00C77B88" w:rsidRPr="008F1CAA" w:rsidRDefault="00C77B88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Вот пример небольшого класса, который умеет определять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string</w:t>
      </w:r>
      <w:r w:rsidR="00590748" w:rsidRPr="00590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907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integer</w:t>
      </w:r>
      <w:r w:rsidR="00590748" w:rsidRPr="005907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907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</w:t>
      </w:r>
    </w:p>
    <w:p w14:paraId="6B62F1B3" w14:textId="77777777" w:rsidR="00590748" w:rsidRPr="00590748" w:rsidRDefault="00590748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3F4373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Validate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14:paraId="317E626E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constructor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{</w:t>
      </w:r>
    </w:p>
    <w:p w14:paraId="7D6FE93C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4785C67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1A8F042E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isNumber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2CA9D066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(</w:t>
      </w:r>
      <w:r w:rsidRPr="00590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"number"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== 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typeof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A70A2A8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02F2C34E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8032C96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isInt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1FC965A7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90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isInteger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2F6B729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80A4E5D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70753A6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isFloat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72052178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90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isNumber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 { </w:t>
      </w:r>
    </w:p>
    <w:p w14:paraId="5D5AA068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90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isInt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 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 </w:t>
      </w:r>
    </w:p>
    <w:p w14:paraId="7B76CEFC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</w:p>
    <w:p w14:paraId="26829E45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   </w:t>
      </w:r>
    </w:p>
    <w:p w14:paraId="7A014E30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340D6DD6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8EECC3F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4FDA0017" w14:textId="77777777" w:rsidR="00590748" w:rsidRPr="00590748" w:rsidRDefault="00590748" w:rsidP="00590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19219836" w14:textId="77777777" w:rsidR="00F90346" w:rsidRDefault="00F90346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6FEF7D" w14:textId="77777777" w:rsidR="00590748" w:rsidRDefault="00590748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94DBDC" w14:textId="77777777" w:rsidR="00590748" w:rsidRDefault="0059074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B2EE334" w14:textId="77777777" w:rsidR="00590748" w:rsidRPr="009600D3" w:rsidRDefault="00590748" w:rsidP="00F90346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9600D3"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t>Способы сокращенния операторов</w:t>
      </w:r>
    </w:p>
    <w:p w14:paraId="69975C17" w14:textId="77777777" w:rsidR="00590748" w:rsidRDefault="00590748" w:rsidP="00F90346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 всегда почему-то используют удобную для меня </w:t>
      </w:r>
      <w:r w:rsidRPr="0059074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схему условного оператора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</w:p>
    <w:p w14:paraId="1C1A1DDD" w14:textId="77777777" w:rsidR="00590748" w:rsidRPr="00590748" w:rsidRDefault="00590748" w:rsidP="0059074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(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907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90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590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69D0D3C" w14:textId="77777777" w:rsidR="00590748" w:rsidRDefault="00590748" w:rsidP="00F9034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D83665D" w14:textId="77777777" w:rsidR="002A6072" w:rsidRDefault="00590748" w:rsidP="00F90346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Можно часто встретить аналог данной записи в таком виде</w:t>
      </w:r>
      <w:r w:rsidR="002A6072" w:rsidRPr="002A60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2A60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который ещё </w:t>
      </w:r>
      <w:r w:rsidR="002A6072" w:rsidRPr="002A607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называют тернарный</w:t>
      </w:r>
    </w:p>
    <w:p w14:paraId="66EF8D6B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? </w:t>
      </w:r>
    </w:p>
    <w:p w14:paraId="3379E4FD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</w:p>
    <w:p w14:paraId="13DEE3E9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</w:p>
    <w:p w14:paraId="501BD43B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A607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A60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2A60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так</w:t>
      </w:r>
      <w:r w:rsidRPr="002A60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2A60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выглядит</w:t>
      </w:r>
      <w:r w:rsidRPr="002A607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true'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F0E05A3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 : </w:t>
      </w:r>
    </w:p>
    <w:p w14:paraId="043CAB32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(</w:t>
      </w:r>
    </w:p>
    <w:p w14:paraId="7BA962AE" w14:textId="77777777" w:rsid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     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 </w:t>
      </w:r>
    </w:p>
    <w:p w14:paraId="33253611" w14:textId="77777777" w:rsidR="002A6072" w:rsidRPr="002A6072" w:rsidRDefault="002A6072" w:rsidP="002A6072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 xml:space="preserve">   console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2A607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2A607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'так выглядит else'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</w:p>
    <w:p w14:paraId="5D9036CE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);</w:t>
      </w:r>
    </w:p>
    <w:p w14:paraId="54CD245A" w14:textId="77777777" w:rsidR="002A6072" w:rsidRDefault="002A6072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E2008D" w14:textId="77777777" w:rsidR="002A6072" w:rsidRDefault="002A6072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Ну и более легкие примеры тернетизации</w:t>
      </w:r>
    </w:p>
    <w:p w14:paraId="0F11373C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A60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  </w:t>
      </w:r>
    </w:p>
    <w:p w14:paraId="5C458969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A607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2A60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A607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 </w:t>
      </w:r>
      <w:r w:rsidRPr="002A607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 </w:t>
      </w:r>
      <w:r w:rsidRPr="002A607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тернарное</w:t>
      </w:r>
    </w:p>
    <w:p w14:paraId="1231BE67" w14:textId="77777777" w:rsidR="002A6072" w:rsidRPr="002A6072" w:rsidRDefault="002A6072" w:rsidP="002A60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EF95DB6" w14:textId="77777777" w:rsidR="009600D3" w:rsidRPr="008F1CAA" w:rsidRDefault="009600D3" w:rsidP="009600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8F1CA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84AC02" w14:textId="77777777" w:rsidR="009600D3" w:rsidRDefault="009600D3" w:rsidP="009600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</w:pPr>
      <w:r w:rsidRPr="009600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9600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++; </w:t>
      </w:r>
      <w:r w:rsidRPr="009600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инкремент</w:t>
      </w:r>
    </w:p>
    <w:p w14:paraId="1BDB63C1" w14:textId="77777777" w:rsidR="009600D3" w:rsidRPr="009600D3" w:rsidRDefault="009600D3" w:rsidP="009600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600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9600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600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9600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9600D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9600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1C88C7F" w14:textId="77777777" w:rsidR="009600D3" w:rsidRPr="009600D3" w:rsidRDefault="009600D3" w:rsidP="009600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600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9600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--; </w:t>
      </w:r>
      <w:r w:rsidRPr="009600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декримент</w:t>
      </w:r>
    </w:p>
    <w:p w14:paraId="64C69E6D" w14:textId="77777777" w:rsidR="009600D3" w:rsidRPr="009600D3" w:rsidRDefault="009600D3" w:rsidP="009600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600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9600D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9600D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 </w:t>
      </w:r>
      <w:r w:rsidRPr="009600D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в первую очередь увеличивает</w:t>
      </w:r>
    </w:p>
    <w:p w14:paraId="36FEB5B0" w14:textId="77777777" w:rsidR="002A6072" w:rsidRDefault="002A6072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D7AA69" w14:textId="77777777" w:rsidR="009600D3" w:rsidRPr="008F1CAA" w:rsidRDefault="009600D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96D064" w14:textId="77777777" w:rsidR="009600D3" w:rsidRPr="008F1CAA" w:rsidRDefault="009600D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1CAA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5D978E7" w14:textId="77777777" w:rsidR="009600D3" w:rsidRDefault="002C3B21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t xml:space="preserve">Массивы </w:t>
      </w:r>
    </w:p>
    <w:p w14:paraId="27DBBCB9" w14:textId="77777777" w:rsidR="002C3B21" w:rsidRDefault="002C3B21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Для создания массива используются квадратные скобки</w:t>
      </w:r>
    </w:p>
    <w:p w14:paraId="5A1DB388" w14:textId="77777777" w:rsidR="002C3B21" w:rsidRDefault="002C3B21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Пример одномерного массива</w:t>
      </w:r>
    </w:p>
    <w:p w14:paraId="3F3B1C17" w14:textId="77777777" w:rsidR="002C3B21" w:rsidRPr="002C3B21" w:rsidRDefault="002C3B21" w:rsidP="002C3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C3B2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2C3B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= [</w:t>
      </w:r>
      <w:r w:rsidRPr="002C3B2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'понедельник'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2C3B2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'вторник'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2C3B2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'cреда'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];</w:t>
      </w:r>
    </w:p>
    <w:p w14:paraId="3A84DEBD" w14:textId="77777777" w:rsidR="002C3B21" w:rsidRPr="002C3B21" w:rsidRDefault="002C3B21" w:rsidP="002C3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C3B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2C3B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2C3B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2C3B2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]); </w:t>
      </w:r>
      <w:r w:rsidRPr="002C3B2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понедельник</w:t>
      </w:r>
    </w:p>
    <w:p w14:paraId="1549CE71" w14:textId="77777777" w:rsidR="002C3B21" w:rsidRPr="002C3B21" w:rsidRDefault="002C3B21" w:rsidP="002C3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C3B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2C3B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2C3B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2C3B2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]); </w:t>
      </w:r>
      <w:r w:rsidRPr="002C3B2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вторник</w:t>
      </w:r>
    </w:p>
    <w:p w14:paraId="701FB1E2" w14:textId="77777777" w:rsidR="002C3B21" w:rsidRPr="002C3B21" w:rsidRDefault="002C3B21" w:rsidP="002C3B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C3B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2C3B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2C3B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2C3B2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C3B2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]); </w:t>
      </w:r>
      <w:r w:rsidRPr="002C3B2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среда</w:t>
      </w:r>
    </w:p>
    <w:p w14:paraId="34FF1C98" w14:textId="77777777" w:rsidR="002C3B21" w:rsidRDefault="002C3B21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DE59A9" w14:textId="77777777" w:rsidR="00D84555" w:rsidRDefault="00D84555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Пример двумерного массива</w:t>
      </w:r>
    </w:p>
    <w:p w14:paraId="4580CA98" w14:textId="77777777" w:rsidR="00D84555" w:rsidRPr="00D84555" w:rsidRDefault="00D84555" w:rsidP="00D84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845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D845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array2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=[[</w:t>
      </w:r>
      <w:r w:rsidRPr="00D84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'понедельник'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D84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'пойти в школу'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D84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'убраться дома'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</w:t>
      </w:r>
    </w:p>
    <w:p w14:paraId="0AE6571B" w14:textId="77777777" w:rsidR="00D84555" w:rsidRPr="00D84555" w:rsidRDefault="00D84555" w:rsidP="00D84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        [</w:t>
      </w:r>
      <w:r w:rsidRPr="00D84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'вторник'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D84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'не идти в школу'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D84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'смотреть фильмы'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]];</w:t>
      </w:r>
    </w:p>
    <w:p w14:paraId="2C4980A3" w14:textId="77777777" w:rsidR="00D84555" w:rsidRPr="00D84555" w:rsidRDefault="00D84555" w:rsidP="00D84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84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845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84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845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D845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494F8D7C" w14:textId="77777777" w:rsidR="00D84555" w:rsidRPr="00D84555" w:rsidRDefault="00D84555" w:rsidP="00D845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84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845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84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845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D8455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84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4D638960" w14:textId="77777777" w:rsidR="00D84555" w:rsidRDefault="00D84555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если представить этот массив в таблице, то он будет выглядеть вот так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336"/>
        <w:gridCol w:w="2336"/>
        <w:gridCol w:w="2336"/>
        <w:gridCol w:w="2337"/>
      </w:tblGrid>
      <w:tr w:rsidR="00D84555" w14:paraId="36323E29" w14:textId="77777777" w:rsidTr="00D84555">
        <w:tc>
          <w:tcPr>
            <w:tcW w:w="242" w:type="dxa"/>
          </w:tcPr>
          <w:p w14:paraId="6D072C0D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36" w:type="dxa"/>
          </w:tcPr>
          <w:p w14:paraId="4B584315" w14:textId="77777777" w:rsidR="00D84555" w:rsidRDefault="00D84555" w:rsidP="00D8455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336" w:type="dxa"/>
          </w:tcPr>
          <w:p w14:paraId="649841BE" w14:textId="77777777" w:rsidR="00D84555" w:rsidRDefault="00D84555" w:rsidP="00D8455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18F999B5" w14:textId="77777777" w:rsidR="00D84555" w:rsidRDefault="00D84555" w:rsidP="00D8455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D84555" w14:paraId="45ECE5FC" w14:textId="77777777" w:rsidTr="00D84555">
        <w:tc>
          <w:tcPr>
            <w:tcW w:w="242" w:type="dxa"/>
          </w:tcPr>
          <w:p w14:paraId="2322F001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336" w:type="dxa"/>
          </w:tcPr>
          <w:p w14:paraId="10EF9A24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Понедельник</w:t>
            </w:r>
          </w:p>
        </w:tc>
        <w:tc>
          <w:tcPr>
            <w:tcW w:w="2336" w:type="dxa"/>
          </w:tcPr>
          <w:p w14:paraId="4119C403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Пойти в школу</w:t>
            </w:r>
          </w:p>
        </w:tc>
        <w:tc>
          <w:tcPr>
            <w:tcW w:w="2337" w:type="dxa"/>
          </w:tcPr>
          <w:p w14:paraId="1F41F988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Убраться дома</w:t>
            </w:r>
          </w:p>
        </w:tc>
      </w:tr>
      <w:tr w:rsidR="00D84555" w14:paraId="35914231" w14:textId="77777777" w:rsidTr="00D84555">
        <w:tc>
          <w:tcPr>
            <w:tcW w:w="242" w:type="dxa"/>
          </w:tcPr>
          <w:p w14:paraId="56B20A0C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336" w:type="dxa"/>
          </w:tcPr>
          <w:p w14:paraId="13E0A7D0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Вторник</w:t>
            </w:r>
          </w:p>
        </w:tc>
        <w:tc>
          <w:tcPr>
            <w:tcW w:w="2336" w:type="dxa"/>
          </w:tcPr>
          <w:p w14:paraId="144F24F0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идти в школу</w:t>
            </w:r>
          </w:p>
        </w:tc>
        <w:tc>
          <w:tcPr>
            <w:tcW w:w="2337" w:type="dxa"/>
          </w:tcPr>
          <w:p w14:paraId="3D213304" w14:textId="77777777" w:rsidR="00D84555" w:rsidRDefault="00D84555" w:rsidP="00F9034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Смотреть фильмы</w:t>
            </w:r>
          </w:p>
        </w:tc>
      </w:tr>
    </w:tbl>
    <w:p w14:paraId="48A21919" w14:textId="77777777" w:rsidR="008A22B3" w:rsidRDefault="008A22B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D3E7A5" w14:textId="77777777" w:rsidR="00F0677B" w:rsidRPr="00F0677B" w:rsidRDefault="00F0677B" w:rsidP="00F067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067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F067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unshift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067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'дни недели'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E65FD41" w14:textId="77777777" w:rsidR="008A22B3" w:rsidRDefault="00F0677B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7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добавляет элемент в начало массива</w:t>
      </w:r>
    </w:p>
    <w:p w14:paraId="0D670A02" w14:textId="77777777" w:rsidR="00F0677B" w:rsidRPr="00F0677B" w:rsidRDefault="00F0677B" w:rsidP="00F067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067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F067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push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0677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'четверг'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0BCC84E0" w14:textId="77777777" w:rsidR="00F0677B" w:rsidRDefault="00F0677B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7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добавляет элемент в конец массива</w:t>
      </w:r>
    </w:p>
    <w:p w14:paraId="1742A3B2" w14:textId="77777777" w:rsidR="00F0677B" w:rsidRPr="00F0677B" w:rsidRDefault="00F0677B" w:rsidP="00F067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067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F067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slice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0677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0677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 </w:t>
      </w:r>
      <w:r w:rsidRPr="00F0677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//где 0 индекс и 1 кол-во удалений начиная с индекса</w:t>
      </w:r>
    </w:p>
    <w:p w14:paraId="0968A66C" w14:textId="77777777" w:rsidR="00F0677B" w:rsidRDefault="00F0677B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7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удаляет элемент в массиве</w:t>
      </w:r>
    </w:p>
    <w:p w14:paraId="74503BCF" w14:textId="77777777" w:rsidR="00F0677B" w:rsidRPr="00F0677B" w:rsidRDefault="00F0677B" w:rsidP="00F067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067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F067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shift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14:paraId="14F01CBF" w14:textId="77777777" w:rsidR="00F0677B" w:rsidRDefault="00F0677B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7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удаляет элемент в начале массива</w:t>
      </w:r>
    </w:p>
    <w:p w14:paraId="71BA5115" w14:textId="77777777" w:rsidR="00F0677B" w:rsidRPr="00F0677B" w:rsidRDefault="00F0677B" w:rsidP="00F067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0677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F0677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pop</w:t>
      </w:r>
      <w:r w:rsidRPr="00F0677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14:paraId="134D7DB2" w14:textId="77777777" w:rsidR="00F0677B" w:rsidRPr="00F0677B" w:rsidRDefault="00F0677B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77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удаляет элемень в конце массива</w:t>
      </w:r>
    </w:p>
    <w:p w14:paraId="30FB3B45" w14:textId="77777777" w:rsidR="00D84555" w:rsidRDefault="00D84555" w:rsidP="00F90346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D84555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Объекты</w:t>
      </w:r>
    </w:p>
    <w:p w14:paraId="6B7AF8DB" w14:textId="77777777" w:rsidR="00922847" w:rsidRDefault="00922847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Для создания объекта используются фигурные скобки</w:t>
      </w:r>
    </w:p>
    <w:p w14:paraId="39A003F7" w14:textId="77777777" w:rsidR="00922847" w:rsidRPr="00922847" w:rsidRDefault="00922847" w:rsidP="00922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2284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={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9228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'sergey'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surname:</w:t>
      </w:r>
      <w:r w:rsidRPr="0092284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'terekhin'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year:</w:t>
      </w:r>
      <w:r w:rsidRPr="0092284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};</w:t>
      </w:r>
    </w:p>
    <w:p w14:paraId="4F3FB013" w14:textId="77777777" w:rsidR="00922847" w:rsidRPr="00922847" w:rsidRDefault="00922847" w:rsidP="00922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228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  <w:r w:rsidRPr="009228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 sergey</w:t>
      </w:r>
    </w:p>
    <w:p w14:paraId="2F4AE9C8" w14:textId="77777777" w:rsidR="00922847" w:rsidRPr="00922847" w:rsidRDefault="00922847" w:rsidP="009228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2284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  <w:r w:rsidRPr="00922847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 terekhin</w:t>
      </w:r>
    </w:p>
    <w:p w14:paraId="453F8807" w14:textId="77777777" w:rsidR="00922847" w:rsidRPr="00F0677B" w:rsidRDefault="00922847" w:rsidP="00F067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2284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2284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year</w:t>
      </w:r>
      <w:r w:rsidRPr="0092284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 </w:t>
      </w:r>
      <w:r w:rsidRPr="0092284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18</w:t>
      </w:r>
    </w:p>
    <w:p w14:paraId="6001ADC9" w14:textId="77777777" w:rsidR="006F60F9" w:rsidRPr="00F0677B" w:rsidRDefault="00922847" w:rsidP="00F0677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очень удобно хранить </w:t>
      </w:r>
      <w:r w:rsidRPr="009228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массив объектов</w:t>
      </w:r>
    </w:p>
    <w:p w14:paraId="71A2CEF0" w14:textId="77777777" w:rsidR="001768E5" w:rsidRDefault="006F60F9" w:rsidP="006F60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F60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6F60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[{</w:t>
      </w:r>
      <w:r w:rsidRPr="006F60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6F60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'sergey'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6F60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surname:</w:t>
      </w:r>
      <w:r w:rsidRPr="006F60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'terekhin'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6F60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year:</w:t>
      </w:r>
      <w:r w:rsidRPr="006F60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},</w:t>
      </w:r>
    </w:p>
    <w:p w14:paraId="1F676FEF" w14:textId="77777777" w:rsidR="006F60F9" w:rsidRPr="006F60F9" w:rsidRDefault="006F60F9" w:rsidP="006F60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6F60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6F60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'oleg'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6F60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surname:</w:t>
      </w:r>
      <w:r w:rsidRPr="006F60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'terekhin'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6F60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year:</w:t>
      </w:r>
      <w:r w:rsidRPr="006F60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</w:t>
      </w:r>
      <w:r w:rsidRPr="006F60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}];</w:t>
      </w:r>
    </w:p>
    <w:p w14:paraId="6C92DDBA" w14:textId="77777777" w:rsidR="006F60F9" w:rsidRPr="008F1CAA" w:rsidRDefault="006F60F9" w:rsidP="006F60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1CA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BD18F9B" w14:textId="77777777" w:rsidR="00C47D3F" w:rsidRPr="008F1CAA" w:rsidRDefault="00C47D3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765FEA4" w14:textId="77777777" w:rsidR="006F60F9" w:rsidRPr="008F1CAA" w:rsidRDefault="00C47D3F" w:rsidP="00F90346">
      <w:pP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</w:pPr>
      <w:r w:rsidRPr="00C47D3F"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t>Циклы</w:t>
      </w:r>
    </w:p>
    <w:p w14:paraId="238601FE" w14:textId="77777777" w:rsidR="008603B7" w:rsidRPr="008F1CAA" w:rsidRDefault="008603B7" w:rsidP="00F9034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F021B5D" w14:textId="77777777" w:rsidR="008603B7" w:rsidRPr="008603B7" w:rsidRDefault="008603B7" w:rsidP="00F90346">
      <w:pPr>
        <w:rPr>
          <w:rFonts w:ascii="Times New Roman" w:hAnsi="Times New Roman" w:cs="Times New Roman"/>
          <w:b/>
          <w:color w:val="000000" w:themeColor="text1"/>
          <w:sz w:val="28"/>
          <w:szCs w:val="24"/>
          <w:lang w:val="en-US"/>
        </w:rPr>
      </w:pPr>
      <w:r w:rsidRPr="008603B7">
        <w:rPr>
          <w:rFonts w:ascii="Times New Roman" w:hAnsi="Times New Roman" w:cs="Times New Roman"/>
          <w:b/>
          <w:color w:val="00B0F0"/>
          <w:sz w:val="28"/>
          <w:szCs w:val="24"/>
          <w:lang w:val="en-US"/>
        </w:rPr>
        <w:t>For ([initialization]; [condition]; [final-expression])</w:t>
      </w:r>
    </w:p>
    <w:p w14:paraId="51927B61" w14:textId="77777777" w:rsidR="00C47D3F" w:rsidRPr="008603B7" w:rsidRDefault="00C47D3F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Самый</w:t>
      </w:r>
      <w:r w:rsidRPr="008603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примитивный</w:t>
      </w:r>
      <w:r w:rsidRPr="008603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8603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хороший</w:t>
      </w:r>
      <w:r w:rsidRPr="008603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цикл</w:t>
      </w:r>
      <w:r w:rsidRPr="008603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425D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D425D8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81934A7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603B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603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603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8603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++){</w:t>
      </w:r>
    </w:p>
    <w:p w14:paraId="1D9557FF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603B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74F8434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F3CABC7" w14:textId="77777777" w:rsidR="008603B7" w:rsidRPr="008F1CAA" w:rsidRDefault="008603B7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E0050" w14:textId="77777777" w:rsidR="008603B7" w:rsidRPr="008F1CAA" w:rsidRDefault="008603B7" w:rsidP="00F90346">
      <w:pPr>
        <w:rPr>
          <w:rFonts w:ascii="Times New Roman" w:hAnsi="Times New Roman" w:cs="Times New Roman"/>
          <w:b/>
          <w:color w:val="00B0F0"/>
          <w:sz w:val="28"/>
          <w:szCs w:val="24"/>
        </w:rPr>
      </w:pPr>
      <w:r w:rsidRPr="008603B7">
        <w:rPr>
          <w:rFonts w:ascii="Times New Roman" w:hAnsi="Times New Roman" w:cs="Times New Roman"/>
          <w:b/>
          <w:color w:val="00B0F0"/>
          <w:sz w:val="28"/>
          <w:szCs w:val="24"/>
          <w:lang w:val="en-US"/>
        </w:rPr>
        <w:t>While</w:t>
      </w:r>
      <w:r w:rsidRPr="008F1CAA">
        <w:rPr>
          <w:rFonts w:ascii="Times New Roman" w:hAnsi="Times New Roman" w:cs="Times New Roman"/>
          <w:b/>
          <w:color w:val="00B0F0"/>
          <w:sz w:val="28"/>
          <w:szCs w:val="24"/>
        </w:rPr>
        <w:t xml:space="preserve"> (</w:t>
      </w:r>
      <w:r w:rsidRPr="008603B7">
        <w:rPr>
          <w:rFonts w:ascii="Times New Roman" w:hAnsi="Times New Roman" w:cs="Times New Roman"/>
          <w:b/>
          <w:color w:val="00B0F0"/>
          <w:sz w:val="28"/>
          <w:szCs w:val="24"/>
          <w:lang w:val="en-US"/>
        </w:rPr>
        <w:t>condition</w:t>
      </w:r>
      <w:r w:rsidRPr="008F1CAA">
        <w:rPr>
          <w:rFonts w:ascii="Times New Roman" w:hAnsi="Times New Roman" w:cs="Times New Roman"/>
          <w:b/>
          <w:color w:val="00B0F0"/>
          <w:sz w:val="28"/>
          <w:szCs w:val="24"/>
        </w:rPr>
        <w:t>)</w:t>
      </w:r>
    </w:p>
    <w:p w14:paraId="4406D4E3" w14:textId="77777777" w:rsidR="008603B7" w:rsidRDefault="008603B7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Цикл </w:t>
      </w:r>
      <w:r w:rsidR="00D425D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while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выполняется пока условие равняется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C07470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8603B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){</w:t>
      </w:r>
    </w:p>
    <w:p w14:paraId="531D8A77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++;    </w:t>
      </w:r>
    </w:p>
    <w:p w14:paraId="0E4ABECA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B08B5D1" w14:textId="77777777" w:rsidR="008603B7" w:rsidRPr="008F1CAA" w:rsidRDefault="008603B7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07F3B3" w14:textId="77777777" w:rsidR="008603B7" w:rsidRPr="008F1CAA" w:rsidRDefault="008603B7" w:rsidP="00F90346">
      <w:pPr>
        <w:rPr>
          <w:rFonts w:ascii="Times New Roman" w:hAnsi="Times New Roman" w:cs="Times New Roman"/>
          <w:b/>
          <w:color w:val="00B0F0"/>
          <w:sz w:val="28"/>
          <w:szCs w:val="24"/>
        </w:rPr>
      </w:pPr>
      <w:r w:rsidRPr="008603B7">
        <w:rPr>
          <w:rFonts w:ascii="Times New Roman" w:hAnsi="Times New Roman" w:cs="Times New Roman"/>
          <w:b/>
          <w:color w:val="00B0F0"/>
          <w:sz w:val="28"/>
          <w:szCs w:val="24"/>
          <w:lang w:val="en-US"/>
        </w:rPr>
        <w:t>Foreach</w:t>
      </w:r>
      <w:r w:rsidRPr="008F1CAA">
        <w:rPr>
          <w:rFonts w:ascii="Times New Roman" w:hAnsi="Times New Roman" w:cs="Times New Roman"/>
          <w:b/>
          <w:color w:val="00B0F0"/>
          <w:sz w:val="28"/>
          <w:szCs w:val="24"/>
        </w:rPr>
        <w:t>()</w:t>
      </w:r>
    </w:p>
    <w:p w14:paraId="0391472D" w14:textId="77777777" w:rsidR="008603B7" w:rsidRPr="008F1CAA" w:rsidRDefault="008603B7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Этот цикл проходит по элементам массива, т.е. если у нас массив содержит </w:t>
      </w:r>
      <w:r w:rsidRPr="008603B7">
        <w:rPr>
          <w:rFonts w:ascii="Times New Roman" w:hAnsi="Times New Roman" w:cs="Times New Roman"/>
          <w:color w:val="000000" w:themeColor="text1"/>
          <w:sz w:val="24"/>
          <w:szCs w:val="24"/>
        </w:rPr>
        <w:t>0: ‘1’ 2:’3’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то цикл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Pr="008603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 сможет его пройти правильно. Вообще следует для массивов использовать цикл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foreach</w:t>
      </w:r>
      <w:r w:rsidRPr="008F1CAA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40EE2975" w14:textId="77777777" w:rsidR="001768E5" w:rsidRPr="008F1CAA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[{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8F1C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603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sergey</w:t>
      </w:r>
      <w:r w:rsidRPr="008F1C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8F1C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603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terekhin</w:t>
      </w:r>
      <w:r w:rsidRPr="008F1CA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8F1CA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},</w:t>
      </w:r>
    </w:p>
    <w:p w14:paraId="03FB1958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8603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'oleg'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surname:</w:t>
      </w:r>
      <w:r w:rsidRPr="008603B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'terekhin'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year:</w:t>
      </w:r>
      <w:r w:rsidRPr="008603B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}];</w:t>
      </w:r>
    </w:p>
    <w:p w14:paraId="4086D8DC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603B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603B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330FD815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8603B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item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 </w:t>
      </w:r>
      <w:r w:rsidRPr="008603B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выводит имя в элементе</w:t>
      </w:r>
    </w:p>
    <w:p w14:paraId="74D5D377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8603B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603B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 </w:t>
      </w:r>
      <w:r w:rsidRPr="008603B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 выводит номер элемента в массиве</w:t>
      </w:r>
    </w:p>
    <w:p w14:paraId="55AF2391" w14:textId="77777777" w:rsidR="008603B7" w:rsidRPr="008603B7" w:rsidRDefault="008603B7" w:rsidP="00860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603B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</w:t>
      </w:r>
    </w:p>
    <w:p w14:paraId="16DEB4AB" w14:textId="77777777" w:rsidR="008603B7" w:rsidRPr="00775EC8" w:rsidRDefault="008603B7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2E1F5E" w14:textId="77777777" w:rsidR="00D425D8" w:rsidRPr="00775EC8" w:rsidRDefault="008F1CAA" w:rsidP="00F90346">
      <w:pPr>
        <w:rPr>
          <w:rFonts w:ascii="Times New Roman" w:hAnsi="Times New Roman" w:cs="Times New Roman"/>
          <w:b/>
          <w:color w:val="00B0F0"/>
          <w:sz w:val="28"/>
          <w:szCs w:val="24"/>
        </w:rPr>
      </w:pPr>
      <w:r w:rsidRPr="008F1CAA">
        <w:rPr>
          <w:rFonts w:ascii="Times New Roman" w:hAnsi="Times New Roman" w:cs="Times New Roman"/>
          <w:b/>
          <w:color w:val="00B0F0"/>
          <w:sz w:val="28"/>
          <w:szCs w:val="24"/>
          <w:lang w:val="en-US"/>
        </w:rPr>
        <w:t>For</w:t>
      </w:r>
      <w:r w:rsidRPr="00775EC8">
        <w:rPr>
          <w:rFonts w:ascii="Times New Roman" w:hAnsi="Times New Roman" w:cs="Times New Roman"/>
          <w:b/>
          <w:color w:val="00B0F0"/>
          <w:sz w:val="28"/>
          <w:szCs w:val="24"/>
        </w:rPr>
        <w:t>-</w:t>
      </w:r>
      <w:r w:rsidR="00F53E1D">
        <w:rPr>
          <w:rFonts w:ascii="Times New Roman" w:hAnsi="Times New Roman" w:cs="Times New Roman"/>
          <w:b/>
          <w:color w:val="00B0F0"/>
          <w:sz w:val="28"/>
          <w:szCs w:val="24"/>
          <w:lang w:val="en-US"/>
        </w:rPr>
        <w:t>in</w:t>
      </w:r>
      <w:r w:rsidRPr="00775EC8">
        <w:rPr>
          <w:rFonts w:ascii="Times New Roman" w:hAnsi="Times New Roman" w:cs="Times New Roman"/>
          <w:b/>
          <w:color w:val="00B0F0"/>
          <w:sz w:val="28"/>
          <w:szCs w:val="24"/>
        </w:rPr>
        <w:t>()</w:t>
      </w:r>
    </w:p>
    <w:p w14:paraId="5B315387" w14:textId="77777777" w:rsidR="008F1CAA" w:rsidRDefault="008F1CA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Этот цикл предназначен специально для объектов, он проходит по каждому объекту</w:t>
      </w:r>
    </w:p>
    <w:p w14:paraId="4B367DD0" w14:textId="77777777" w:rsidR="008F1CAA" w:rsidRPr="008F1CAA" w:rsidRDefault="008F1CAA" w:rsidP="008F1C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1C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={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8F1C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'sergey'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surname:</w:t>
      </w:r>
      <w:r w:rsidRPr="008F1CA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'terekhin'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year:</w:t>
      </w:r>
      <w:r w:rsidRPr="008F1CA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};</w:t>
      </w:r>
    </w:p>
    <w:p w14:paraId="66652D6F" w14:textId="77777777" w:rsidR="008F1CAA" w:rsidRPr="008F1CAA" w:rsidRDefault="008F1CAA" w:rsidP="008F1C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1CA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F1CA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0A0B8B23" w14:textId="77777777" w:rsidR="008F1CAA" w:rsidRPr="008F1CAA" w:rsidRDefault="008F1CAA" w:rsidP="008F1C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8F1CA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F1CA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 </w:t>
      </w:r>
    </w:p>
    <w:p w14:paraId="695EF200" w14:textId="77777777" w:rsidR="008F1CAA" w:rsidRPr="008F1CAA" w:rsidRDefault="008F1CAA" w:rsidP="008F1C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F1CA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AD9C6F4" w14:textId="77777777" w:rsidR="008F1CAA" w:rsidRPr="00775EC8" w:rsidRDefault="008F1CA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C97958" w14:textId="77777777" w:rsidR="008F1CAA" w:rsidRPr="00775EC8" w:rsidRDefault="008F1CAA" w:rsidP="00F90346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уществует также для циклов инструкции как </w:t>
      </w:r>
      <w:r w:rsidRPr="008F1CAA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break</w:t>
      </w:r>
      <w:r w:rsidRPr="008F1C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 w:rsidRPr="008F1CAA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continue</w:t>
      </w:r>
    </w:p>
    <w:p w14:paraId="2206E8E5" w14:textId="77777777" w:rsidR="008F1CAA" w:rsidRDefault="008F1CA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10D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Break</w:t>
      </w:r>
      <w:r w:rsidRPr="008F1CA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останавливает полностью цикл</w:t>
      </w:r>
    </w:p>
    <w:p w14:paraId="3E38D4A8" w14:textId="77777777" w:rsidR="00D810D9" w:rsidRPr="00D810D9" w:rsidRDefault="00D810D9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10D9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Continue</w:t>
      </w:r>
      <w:r w:rsidRPr="00D810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пропускает этот цикл, но не останавливает полностью, т.е. переходит к новому обходу цикла</w:t>
      </w:r>
    </w:p>
    <w:p w14:paraId="4B1F511A" w14:textId="77777777" w:rsidR="005113D8" w:rsidRDefault="005113D8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9C3DC" w14:textId="77777777" w:rsidR="005113D8" w:rsidRDefault="005113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EE7499F" w14:textId="77777777" w:rsidR="00D810D9" w:rsidRDefault="005113D8" w:rsidP="00F90346">
      <w:pPr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lastRenderedPageBreak/>
        <w:t>Как получить текущую дату</w:t>
      </w:r>
      <w:r w:rsidRPr="005113D8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/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>время/год/</w:t>
      </w:r>
    </w:p>
    <w:p w14:paraId="0810A3DE" w14:textId="77777777" w:rsidR="00A779C3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Существует зарезервированный класс времени, который объявляется так</w:t>
      </w:r>
    </w:p>
    <w:p w14:paraId="0D5810EC" w14:textId="77777777" w:rsidR="00A779C3" w:rsidRPr="00A779C3" w:rsidRDefault="00A779C3" w:rsidP="00A779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779C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A77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A779C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date</w:t>
      </w:r>
      <w:r w:rsidRPr="00A77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= </w:t>
      </w:r>
      <w:r w:rsidRPr="00A779C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r w:rsidRPr="00A77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A779C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Date</w:t>
      </w:r>
      <w:r w:rsidRPr="00A77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14:paraId="5023141B" w14:textId="77777777" w:rsidR="00A779C3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A20604" w14:textId="77777777" w:rsidR="00A779C3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Он имеет внутри себя несколько методов</w:t>
      </w:r>
      <w:r w:rsidRPr="00A779C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22A1B27" w14:textId="77777777" w:rsidR="00A779C3" w:rsidRPr="00A779C3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.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getFullYear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()</w:t>
      </w:r>
      <w:r w:rsidRPr="00A77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получить текущий год</w:t>
      </w:r>
    </w:p>
    <w:p w14:paraId="1B62119E" w14:textId="77777777" w:rsidR="00A779C3" w:rsidRPr="00A779C3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.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getMonth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(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)</w:t>
      </w:r>
      <w:r w:rsidRPr="00A77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получить</w:t>
      </w:r>
      <w:r w:rsidRPr="00A77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текущий месяц</w:t>
      </w:r>
    </w:p>
    <w:p w14:paraId="431642F1" w14:textId="77777777" w:rsidR="00A779C3" w:rsidRPr="00775EC8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.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getDate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()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получить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текущую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дату</w:t>
      </w:r>
    </w:p>
    <w:p w14:paraId="1A999AA0" w14:textId="77777777" w:rsidR="00A779C3" w:rsidRPr="00A779C3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.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getHours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()</w:t>
      </w:r>
      <w:r w:rsidRPr="00A77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получить</w:t>
      </w:r>
      <w:r w:rsidRPr="00A77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текущий час</w:t>
      </w:r>
    </w:p>
    <w:p w14:paraId="510C1133" w14:textId="77777777" w:rsidR="00A779C3" w:rsidRPr="00775EC8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.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getMinutes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()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получить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текущую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минуту</w:t>
      </w:r>
    </w:p>
    <w:p w14:paraId="431E7041" w14:textId="77777777" w:rsidR="00A779C3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.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getSeconds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()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получить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текущую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секунду</w:t>
      </w:r>
    </w:p>
    <w:p w14:paraId="11C34F3C" w14:textId="77777777" w:rsidR="00775EC8" w:rsidRDefault="00A779C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date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.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lang w:val="en-US"/>
        </w:rPr>
        <w:t>getDay</w:t>
      </w:r>
      <w:r w:rsidRPr="00775EC8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</w:rPr>
        <w:t>()</w:t>
      </w:r>
      <w:r w:rsidRPr="00A77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получить текущий день недели</w:t>
      </w:r>
    </w:p>
    <w:p w14:paraId="1F3B1409" w14:textId="77777777" w:rsidR="00775EC8" w:rsidRDefault="00775EC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3CA9675" w14:textId="77777777" w:rsidR="00A779C3" w:rsidRDefault="00775EC8" w:rsidP="00F90346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lastRenderedPageBreak/>
        <w:t xml:space="preserve">Работа с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>DOM</w:t>
      </w:r>
    </w:p>
    <w:p w14:paraId="4BA38D9C" w14:textId="77777777" w:rsidR="00DC252C" w:rsidRPr="00DC252C" w:rsidRDefault="00DC252C" w:rsidP="00DC252C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ПОЛУЧЕНИЕ ТЕГА ИЗ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HTML</w:t>
      </w:r>
      <w:r w:rsidRPr="00DC25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 СОБЫТИЯ</w:t>
      </w:r>
    </w:p>
    <w:p w14:paraId="59893E4A" w14:textId="77777777" w:rsidR="00775EC8" w:rsidRPr="005B223A" w:rsidRDefault="00775EC8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получить ссылку на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тег, ему, например</w:t>
      </w:r>
      <w:r w:rsidR="005B223A" w:rsidRPr="005B223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надо иметь в атрибутах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</w:t>
      </w:r>
      <w:r w:rsidRPr="00775E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или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</w:p>
    <w:p w14:paraId="4A9E685D" w14:textId="77777777" w:rsidR="00775EC8" w:rsidRPr="00775EC8" w:rsidRDefault="00775EC8" w:rsidP="00775E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75E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75E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75E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75E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5E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'p1'</w:t>
      </w: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75E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абзац</w:t>
      </w: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75E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3131DF" w14:textId="77777777" w:rsidR="005B223A" w:rsidRPr="009F19C3" w:rsidRDefault="005B223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Теперь мы можем </w:t>
      </w:r>
      <w:r w:rsidRPr="00AA7A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присвоить этот тег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переменную внутри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</w:t>
      </w:r>
    </w:p>
    <w:p w14:paraId="0D69CC9D" w14:textId="77777777" w:rsidR="005B223A" w:rsidRPr="005B223A" w:rsidRDefault="005B223A" w:rsidP="005B22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B223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B22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22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htmlp1</w:t>
      </w:r>
      <w:r w:rsidRPr="005B22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 </w:t>
      </w:r>
      <w:r w:rsidRPr="005B22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B22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B22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5B22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B22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'#p1'</w:t>
      </w:r>
      <w:r w:rsidRPr="005B22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4B42088" w14:textId="77777777" w:rsidR="004F38A5" w:rsidRDefault="004F38A5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Также можно получить </w:t>
      </w:r>
      <w:r w:rsidRPr="004F38A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массив тегов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из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Pr="004F38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страницы</w:t>
      </w:r>
    </w:p>
    <w:p w14:paraId="015D2566" w14:textId="77777777" w:rsidR="004F38A5" w:rsidRP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38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htmlp1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 </w:t>
      </w: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F38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'#p1'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442FE42" w14:textId="77777777" w:rsidR="005B223A" w:rsidRDefault="005B223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Теперь мы можем работать с этой переменной, изменять ее.</w:t>
      </w:r>
      <w:r w:rsidRPr="005B22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2FC5455" w14:textId="77777777" w:rsidR="005B223A" w:rsidRDefault="005B223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данном примере создаем </w:t>
      </w:r>
      <w:r w:rsidRPr="00AA7A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обработчик нажатия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 данному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Pr="005B22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тегу</w:t>
      </w:r>
    </w:p>
    <w:p w14:paraId="7686C1BB" w14:textId="77777777" w:rsidR="00AA7A8D" w:rsidRPr="00AA7A8D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A7A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htmlp1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A7A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AA7A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620CE875" w14:textId="77777777" w:rsidR="00AA7A8D" w:rsidRPr="00AA7A8D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A7A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был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нажат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тег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&lt;p&gt;'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   </w:t>
      </w:r>
    </w:p>
    <w:p w14:paraId="150DF7F7" w14:textId="77777777" w:rsidR="004F38A5" w:rsidRPr="009F19C3" w:rsidRDefault="00AA7A8D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</w:t>
      </w:r>
    </w:p>
    <w:p w14:paraId="21A9CAD5" w14:textId="77777777" w:rsidR="00AA7A8D" w:rsidRPr="009F19C3" w:rsidRDefault="00AA7A8D" w:rsidP="00F9034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Функцию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можно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присвоить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так</w:t>
      </w:r>
    </w:p>
    <w:p w14:paraId="78A7A36E" w14:textId="77777777" w:rsidR="00AA7A8D" w:rsidRPr="00AA7A8D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A7A8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htmlp1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A7A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AA7A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clickp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62C75D1" w14:textId="77777777" w:rsidR="00AA7A8D" w:rsidRPr="00AA7A8D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E99B6CB" w14:textId="77777777" w:rsidR="00AA7A8D" w:rsidRPr="00AA7A8D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A7A8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A7A8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clickp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36D25DAF" w14:textId="77777777" w:rsidR="00AA7A8D" w:rsidRPr="009F19C3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F19C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нажали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   </w:t>
      </w:r>
    </w:p>
    <w:p w14:paraId="4015040A" w14:textId="77777777" w:rsidR="00AA7A8D" w:rsidRPr="00AA7A8D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36DA2526" w14:textId="77777777" w:rsidR="004F38A5" w:rsidRDefault="004F38A5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чтобы </w:t>
      </w:r>
      <w:r w:rsidRPr="004F38A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отвязать функцию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можно использовать это</w:t>
      </w:r>
    </w:p>
    <w:p w14:paraId="66C33B29" w14:textId="77777777" w:rsidR="004F38A5" w:rsidRP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htmlp1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4F38A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removeEventListener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'click'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 </w:t>
      </w:r>
      <w:r w:rsidRPr="004F38A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clickp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3EE3F107" w14:textId="77777777" w:rsidR="00AA7A8D" w:rsidRPr="004F38A5" w:rsidRDefault="00AA7A8D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Можно и </w:t>
      </w:r>
      <w:r w:rsidRPr="00AA7A8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изменить текст в теге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используя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inerHTML</w:t>
      </w:r>
    </w:p>
    <w:p w14:paraId="0476043B" w14:textId="77777777" w:rsidR="00AA7A8D" w:rsidRPr="00AA7A8D" w:rsidRDefault="00AA7A8D" w:rsidP="00AA7A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A7A8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htmlp1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AA7A8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innerHTML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A7A8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'клик'</w:t>
      </w:r>
      <w:r w:rsidRPr="00AA7A8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  </w:t>
      </w:r>
    </w:p>
    <w:p w14:paraId="6C640589" w14:textId="77777777" w:rsidR="00AA7A8D" w:rsidRDefault="00AA7A8D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 своей сути </w:t>
      </w:r>
      <w:r w:rsidRPr="0041371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тег это объект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можно получить его свойств</w:t>
      </w:r>
      <w:r w:rsidR="00413713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</w:p>
    <w:p w14:paraId="50EA056A" w14:textId="77777777" w:rsidR="00413713" w:rsidRPr="00413713" w:rsidRDefault="00413713" w:rsidP="004137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137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137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137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htmlp1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137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2E2B884" w14:textId="77777777" w:rsidR="00413713" w:rsidRPr="00DC252C" w:rsidRDefault="00413713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137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1371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137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htmlp1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1371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4137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0E1977E" w14:textId="77777777" w:rsidR="004F38A5" w:rsidRDefault="004F38A5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тега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text</w:t>
      </w:r>
      <w:r w:rsidRPr="004F38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можно использовать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который будет запускаться, когда </w:t>
      </w:r>
      <w:r w:rsidRPr="004F38A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тыкнули на поле ввода</w:t>
      </w:r>
    </w:p>
    <w:p w14:paraId="3F9F0D29" w14:textId="77777777" w:rsid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38A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F38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"elem"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4F38A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EDCD4A" w14:textId="77777777" w:rsidR="004F38A5" w:rsidRP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38A5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//------------------------------JS---------------------------------------------//</w:t>
      </w:r>
    </w:p>
    <w:p w14:paraId="777042EB" w14:textId="77777777" w:rsidR="004F38A5" w:rsidRP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38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F38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'#elem'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3DA4E8C" w14:textId="77777777" w:rsidR="004F38A5" w:rsidRP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F38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'focus'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4F38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 {</w:t>
      </w:r>
    </w:p>
    <w:p w14:paraId="4DDCF2B4" w14:textId="77777777" w:rsidR="004F38A5" w:rsidRP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4F38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F38A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нажали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4F38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text'</w:t>
      </w: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7840CA1" w14:textId="77777777" w:rsidR="004F38A5" w:rsidRPr="004F38A5" w:rsidRDefault="004F38A5" w:rsidP="004F38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F38A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29D6B04F" w14:textId="77777777" w:rsidR="00413713" w:rsidRDefault="004F38A5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38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DF7D29E" w14:textId="77777777" w:rsidR="00DC252C" w:rsidRPr="00DC252C" w:rsidRDefault="00DC252C" w:rsidP="00F90346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АТРИБУТЫ ТЕГОВ</w:t>
      </w:r>
    </w:p>
    <w:p w14:paraId="77F92F15" w14:textId="77777777" w:rsidR="009D6F1A" w:rsidRDefault="009D6F1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получить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атрибут</w:t>
      </w:r>
      <w:r w:rsidRPr="00DC252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тега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</w:t>
      </w:r>
    </w:p>
    <w:p w14:paraId="027BA323" w14:textId="77777777" w:rsidR="009D6F1A" w:rsidRPr="009F19C3" w:rsidRDefault="009D6F1A" w:rsidP="009D6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D6F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D6F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getAttribute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9D6F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value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35B6DEAE" w14:textId="77777777" w:rsidR="009D6F1A" w:rsidRPr="009F19C3" w:rsidRDefault="009D6F1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Чтобы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установить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атрибут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тега</w:t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используется</w:t>
      </w:r>
    </w:p>
    <w:p w14:paraId="28233DCF" w14:textId="77777777" w:rsidR="009D6F1A" w:rsidRPr="009D6F1A" w:rsidRDefault="009D6F1A" w:rsidP="009D6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D6F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9D6F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Attribute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D6F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'value'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9D6F1A">
        <w:rPr>
          <w:rFonts w:ascii="Consolas" w:eastAsia="Times New Roman" w:hAnsi="Consolas" w:cs="Times New Roman"/>
          <w:color w:val="8EAADB" w:themeColor="accent1" w:themeTint="99"/>
          <w:sz w:val="21"/>
          <w:szCs w:val="21"/>
          <w:lang w:val="en-US" w:eastAsia="ru-RU"/>
        </w:rPr>
        <w:t>'</w:t>
      </w:r>
      <w:r w:rsidRPr="009D6F1A">
        <w:rPr>
          <w:rFonts w:ascii="Consolas" w:eastAsia="Times New Roman" w:hAnsi="Consolas" w:cs="Times New Roman"/>
          <w:color w:val="8EAADB" w:themeColor="accent1" w:themeTint="99"/>
          <w:sz w:val="21"/>
          <w:szCs w:val="21"/>
          <w:lang w:eastAsia="ru-RU"/>
        </w:rPr>
        <w:t>текстовое</w:t>
      </w:r>
      <w:r w:rsidRPr="009D6F1A">
        <w:rPr>
          <w:rFonts w:ascii="Consolas" w:eastAsia="Times New Roman" w:hAnsi="Consolas" w:cs="Times New Roman"/>
          <w:color w:val="8EAADB" w:themeColor="accent1" w:themeTint="99"/>
          <w:sz w:val="21"/>
          <w:szCs w:val="21"/>
          <w:lang w:val="en-US" w:eastAsia="ru-RU"/>
        </w:rPr>
        <w:t xml:space="preserve"> </w:t>
      </w:r>
      <w:r w:rsidRPr="009D6F1A">
        <w:rPr>
          <w:rFonts w:ascii="Consolas" w:eastAsia="Times New Roman" w:hAnsi="Consolas" w:cs="Times New Roman"/>
          <w:color w:val="8EAADB" w:themeColor="accent1" w:themeTint="99"/>
          <w:sz w:val="21"/>
          <w:szCs w:val="21"/>
          <w:lang w:eastAsia="ru-RU"/>
        </w:rPr>
        <w:t>поле</w:t>
      </w:r>
      <w:r w:rsidRPr="009D6F1A">
        <w:rPr>
          <w:rFonts w:ascii="Consolas" w:eastAsia="Times New Roman" w:hAnsi="Consolas" w:cs="Times New Roman"/>
          <w:color w:val="8EAADB" w:themeColor="accent1" w:themeTint="99"/>
          <w:sz w:val="21"/>
          <w:szCs w:val="21"/>
          <w:lang w:val="en-US" w:eastAsia="ru-RU"/>
        </w:rPr>
        <w:t>'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64355AD" w14:textId="77777777" w:rsidR="009D6F1A" w:rsidRDefault="009D6F1A" w:rsidP="00F9034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18BEED1" w14:textId="77777777" w:rsidR="009D6F1A" w:rsidRDefault="009D6F1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вообще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удалить атрибут тега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</w:t>
      </w:r>
    </w:p>
    <w:p w14:paraId="0F4CC72E" w14:textId="77777777" w:rsidR="009D6F1A" w:rsidRPr="009D6F1A" w:rsidRDefault="009D6F1A" w:rsidP="009D6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D6F1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elem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D6F1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removeAttribute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9D6F1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'value'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5E5528DA" w14:textId="77777777" w:rsidR="008A47AA" w:rsidRDefault="008A47AA" w:rsidP="008A47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Атрибуты тегам можно делать и свои, для этого в самом начале следует написать передними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</w:t>
      </w:r>
      <w:r w:rsidRPr="008A47AA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14:paraId="63C1CC34" w14:textId="77777777" w:rsidR="008A47AA" w:rsidRPr="00775EC8" w:rsidRDefault="008A47AA" w:rsidP="008A4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75E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="00D30B0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="00D30B08" w:rsidRPr="00D30B08">
        <w:rPr>
          <w:rFonts w:ascii="Consolas" w:eastAsia="Times New Roman" w:hAnsi="Consolas" w:cs="Times New Roman"/>
          <w:color w:val="B4C6E7" w:themeColor="accent1" w:themeTint="66"/>
          <w:sz w:val="21"/>
          <w:szCs w:val="21"/>
          <w:lang w:val="en-US" w:eastAsia="ru-RU"/>
        </w:rPr>
        <w:t>data-count=’first’</w:t>
      </w:r>
      <w:r w:rsidRPr="00D30B08">
        <w:rPr>
          <w:rFonts w:ascii="Consolas" w:eastAsia="Times New Roman" w:hAnsi="Consolas" w:cs="Times New Roman"/>
          <w:color w:val="B4C6E7" w:themeColor="accent1" w:themeTint="66"/>
          <w:sz w:val="21"/>
          <w:szCs w:val="21"/>
          <w:lang w:val="en-US" w:eastAsia="ru-RU"/>
        </w:rPr>
        <w:t> </w:t>
      </w:r>
      <w:r w:rsidRPr="00775E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75E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75E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'p1'</w:t>
      </w: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75E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абзац</w:t>
      </w: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75E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75E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965116" w14:textId="77777777" w:rsidR="008A47AA" w:rsidRPr="008A47AA" w:rsidRDefault="008A47AA" w:rsidP="008A47A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7805D0D" w14:textId="77777777" w:rsidR="009D6F1A" w:rsidRPr="00DC252C" w:rsidRDefault="00DC252C" w:rsidP="00DC252C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ДОБАВИТЬ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CSS</w:t>
      </w:r>
      <w:r w:rsidRPr="008A47A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 ТЕГУ</w:t>
      </w:r>
    </w:p>
    <w:p w14:paraId="749D6751" w14:textId="77777777" w:rsidR="009D6F1A" w:rsidRDefault="009D6F1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добавить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css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класс тегу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</w:t>
      </w:r>
    </w:p>
    <w:p w14:paraId="02B0111D" w14:textId="77777777" w:rsidR="009D6F1A" w:rsidRPr="009F19C3" w:rsidRDefault="009D6F1A" w:rsidP="009D6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D6F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D6F1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classList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9D6F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9D6F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textCSS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10064F09" w14:textId="77777777" w:rsidR="009D6F1A" w:rsidRDefault="009D6F1A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Чтобы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удалить 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css</w:t>
      </w:r>
      <w:r w:rsidRPr="009D6F1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класс тегу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</w:t>
      </w:r>
    </w:p>
    <w:p w14:paraId="457B95CC" w14:textId="77777777" w:rsidR="009D6F1A" w:rsidRPr="009D6F1A" w:rsidRDefault="009D6F1A" w:rsidP="009D6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D6F1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D6F1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classList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D6F1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D6F1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'textCSS'</w:t>
      </w:r>
      <w:r w:rsidRPr="009D6F1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DF4E37C" w14:textId="77777777" w:rsidR="00DC252C" w:rsidRPr="009F19C3" w:rsidRDefault="00DC252C" w:rsidP="00F9034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9F19C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</w:p>
    <w:p w14:paraId="3A10A846" w14:textId="77777777" w:rsidR="00DC252C" w:rsidRPr="009F19C3" w:rsidRDefault="00DC252C" w:rsidP="00DC252C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БЛОКИ</w:t>
      </w:r>
      <w:r w:rsidRPr="009F19C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HILD</w:t>
      </w:r>
    </w:p>
    <w:p w14:paraId="216AB4AA" w14:textId="77777777" w:rsidR="009D6F1A" w:rsidRDefault="00667653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Чтобы</w:t>
      </w:r>
      <w:r w:rsidRPr="00DC25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C252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получить первый элемент </w:t>
      </w:r>
      <w:r w:rsidR="00DC252C" w:rsidRPr="00DC252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внутри блока</w:t>
      </w:r>
      <w:r w:rsidR="00DC25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 например </w:t>
      </w:r>
      <w:r w:rsidR="00DC252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div</w:t>
      </w:r>
      <w:r w:rsidR="00DC252C" w:rsidRPr="00DC25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C252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span</w:t>
      </w:r>
      <w:r w:rsidR="00DC252C" w:rsidRPr="00DC25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="00DC252C">
        <w:rPr>
          <w:rFonts w:ascii="Times New Roman" w:hAnsi="Times New Roman" w:cs="Times New Roman"/>
          <w:color w:val="000000" w:themeColor="text1"/>
          <w:sz w:val="24"/>
          <w:szCs w:val="24"/>
        </w:rPr>
        <w:t>используется метод</w:t>
      </w:r>
    </w:p>
    <w:p w14:paraId="38845ABB" w14:textId="77777777" w:rsidR="00DC252C" w:rsidRDefault="00DC252C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Пусть у нас будет вот такой блок</w:t>
      </w:r>
    </w:p>
    <w:p w14:paraId="6AD2C617" w14:textId="77777777" w:rsidR="00DC252C" w:rsidRPr="009F19C3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9F19C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C25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parent</w:t>
      </w:r>
      <w:r w:rsidRPr="009F19C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F19C3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309C079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1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EB900A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2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FC24AD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DC252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642BC6E" w14:textId="77777777" w:rsidR="00DC252C" w:rsidRDefault="00DC252C" w:rsidP="00F90346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получить его первый элемент, надо присвоить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Pr="00DC25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блока и написать метод </w:t>
      </w:r>
      <w:r w:rsidRPr="00DC252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firstElementChild</w:t>
      </w:r>
      <w:r w:rsidRPr="00DC25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();</w:t>
      </w:r>
    </w:p>
    <w:p w14:paraId="568F12D6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25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'#parent'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5DD0970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firstElementChild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FB30F8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165C663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C25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←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получили</w:t>
      </w:r>
      <w:r w:rsidRPr="00DC252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‘1‘</w:t>
      </w:r>
    </w:p>
    <w:p w14:paraId="0B19F97A" w14:textId="77777777" w:rsidR="00DC252C" w:rsidRPr="009F19C3" w:rsidRDefault="00DC252C" w:rsidP="00F90346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DC252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получить последний элемент внутри блока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используется метод </w:t>
      </w:r>
      <w:r w:rsidRPr="00DC252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lastElementChild</w:t>
      </w:r>
    </w:p>
    <w:p w14:paraId="69F31B11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25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'#parent'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7750EC6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lastElementChild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DA6542E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B35F8B5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C252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←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получили</w:t>
      </w:r>
      <w:r w:rsidRPr="00DC252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‘</w:t>
      </w:r>
      <w:r w:rsidRPr="00DC252C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2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‘</w:t>
      </w:r>
    </w:p>
    <w:p w14:paraId="2D67C645" w14:textId="77777777" w:rsidR="00DC252C" w:rsidRPr="009F19C3" w:rsidRDefault="00DC252C" w:rsidP="00F90346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DC252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получить массив элементов внутри блока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используется </w:t>
      </w:r>
      <w:r w:rsidRPr="00DC252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children</w:t>
      </w:r>
    </w:p>
    <w:p w14:paraId="0EEB40BC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C252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'#parent'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AA00F12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252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children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041E394" w14:textId="77777777" w:rsidR="00DC252C" w:rsidRPr="00DC252C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0F1F49D" w14:textId="77777777" w:rsidR="00DC252C" w:rsidRPr="009F19C3" w:rsidRDefault="00DC252C" w:rsidP="00DC25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C252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C252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9F19C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←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получили</w:t>
      </w:r>
      <w:r w:rsidRPr="009F19C3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 0:‘1‘ 1:’2’</w:t>
      </w:r>
    </w:p>
    <w:p w14:paraId="72075A5E" w14:textId="77777777" w:rsidR="00DC252C" w:rsidRPr="009F19C3" w:rsidRDefault="00150619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15061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получить родителя по </w:t>
      </w:r>
      <w:r w:rsidRPr="0015061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id</w:t>
      </w:r>
      <w:r w:rsidRPr="0015061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потомка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Pr="001506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используется метод </w:t>
      </w:r>
      <w:r w:rsidRPr="00150619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parentElement</w:t>
      </w:r>
    </w:p>
    <w:p w14:paraId="45C48F67" w14:textId="77777777" w:rsidR="00150619" w:rsidRPr="00150619" w:rsidRDefault="00150619" w:rsidP="00150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061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5061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15061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5061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061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'#elem'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←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получили</w:t>
      </w:r>
      <w:r w:rsidRPr="00DC252C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id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потомка</w:t>
      </w:r>
    </w:p>
    <w:p w14:paraId="067F1F9A" w14:textId="77777777" w:rsidR="00150619" w:rsidRPr="00150619" w:rsidRDefault="00150619" w:rsidP="00150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061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5061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15061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50619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parentElement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5061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9609923" w14:textId="77777777" w:rsidR="00150619" w:rsidRPr="00150619" w:rsidRDefault="00150619" w:rsidP="00150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061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5061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061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1506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←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вывело</w:t>
      </w:r>
      <w:r w:rsidRPr="0015061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id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родителя</w:t>
      </w:r>
    </w:p>
    <w:p w14:paraId="722B00AE" w14:textId="77777777" w:rsidR="00150619" w:rsidRDefault="00150619" w:rsidP="00F9034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A783064" w14:textId="77777777" w:rsidR="005503C2" w:rsidRDefault="005503C2" w:rsidP="00F9034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Чтобы 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удалить элемент в родителе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нужно написать команду</w:t>
      </w:r>
    </w:p>
    <w:p w14:paraId="1D714F5B" w14:textId="77777777" w:rsidR="005503C2" w:rsidRPr="005503C2" w:rsidRDefault="005503C2" w:rsidP="005503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503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03C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'#parent'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родитель</w:t>
      </w:r>
    </w:p>
    <w:p w14:paraId="454501F9" w14:textId="77777777" w:rsidR="005503C2" w:rsidRPr="005503C2" w:rsidRDefault="005503C2" w:rsidP="005503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503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firstElementChild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предок</w:t>
      </w:r>
    </w:p>
    <w:p w14:paraId="793758B3" w14:textId="77777777" w:rsidR="005503C2" w:rsidRPr="005503C2" w:rsidRDefault="005503C2" w:rsidP="005503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03C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removeChild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удалить</w:t>
      </w:r>
    </w:p>
    <w:p w14:paraId="6F603920" w14:textId="77777777" w:rsidR="009F19C3" w:rsidRPr="00AF6D73" w:rsidRDefault="005503C2" w:rsidP="005503C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СОЗДАНИЕ</w:t>
      </w:r>
      <w:r w:rsidRPr="00AF6D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ТЕГОВ</w:t>
      </w:r>
      <w:r w:rsidRPr="00AF6D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</w:t>
      </w:r>
      <w:r w:rsidRPr="00AF6D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JS</w:t>
      </w:r>
    </w:p>
    <w:p w14:paraId="76BFBBE4" w14:textId="77777777" w:rsidR="005503C2" w:rsidRDefault="005503C2" w:rsidP="005503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создать тег в 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js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достаточно прописать 2 функции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создания (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createElement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()) и внесения 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appendChild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16641BFA" w14:textId="77777777" w:rsidR="005503C2" w:rsidRPr="005503C2" w:rsidRDefault="005503C2" w:rsidP="005503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503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03C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'#parent'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C0CA246" w14:textId="77777777" w:rsidR="005503C2" w:rsidRPr="005503C2" w:rsidRDefault="005503C2" w:rsidP="005503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503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03C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'p'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F6FED3E" w14:textId="77777777" w:rsidR="005503C2" w:rsidRPr="005503C2" w:rsidRDefault="005503C2" w:rsidP="005503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новый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абзац</w:t>
      </w:r>
      <w:r w:rsidRPr="005503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7C8ADA" w14:textId="77777777" w:rsidR="005503C2" w:rsidRPr="005503C2" w:rsidRDefault="005503C2" w:rsidP="005503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5503C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503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503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525880A" w14:textId="77777777" w:rsidR="005503C2" w:rsidRDefault="005503C2" w:rsidP="005503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тут мы создали тег 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добавили его в уже имеющийся 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>&lt;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div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parent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</w:p>
    <w:p w14:paraId="7A01447F" w14:textId="77777777" w:rsidR="00AF6D73" w:rsidRDefault="005503C2" w:rsidP="005503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после создания тега командой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createElement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переменная будет индентична той что бы мы создали, обратившись по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</w:t>
      </w:r>
      <w:r w:rsidRPr="005503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существующего тега</w:t>
      </w:r>
    </w:p>
    <w:p w14:paraId="42C6D796" w14:textId="77777777" w:rsidR="00AF6D73" w:rsidRDefault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45AE42C" w14:textId="77777777" w:rsidR="005503C2" w:rsidRPr="00176607" w:rsidRDefault="00AF6D73" w:rsidP="00AF6D73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lastRenderedPageBreak/>
        <w:t>JSON</w:t>
      </w:r>
      <w:r w:rsidRPr="0017660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В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>JS</w:t>
      </w:r>
    </w:p>
    <w:p w14:paraId="7AAE5599" w14:textId="77777777" w:rsidR="00AF6D73" w:rsidRDefault="00AF6D73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это формат данных, которые хранит в себе ключ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значение, он широко используется и этот файл может прочитать различные языки.</w:t>
      </w:r>
    </w:p>
    <w:p w14:paraId="035FECB0" w14:textId="77777777" w:rsidR="00AF6D73" w:rsidRPr="00176607" w:rsidRDefault="00AF6D73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Вот так выглядит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</w:t>
      </w:r>
    </w:p>
    <w:p w14:paraId="08B45F3F" w14:textId="77777777" w:rsid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 </w:t>
      </w:r>
    </w:p>
    <w:p w14:paraId="453C3398" w14:textId="77777777" w:rsid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"name": "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 </w:t>
      </w:r>
    </w:p>
    <w:p w14:paraId="35B3A594" w14:textId="77777777" w:rsid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"age": 20,</w:t>
      </w:r>
    </w:p>
    <w:p w14:paraId="3F46A91E" w14:textId="77777777" w:rsid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"online": true, </w:t>
      </w:r>
    </w:p>
    <w:p w14:paraId="1BC9A56F" w14:textId="77777777" w:rsid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"wife": null, </w:t>
      </w:r>
    </w:p>
    <w:p w14:paraId="1DF896BE" w14:textId="77777777" w:rsidR="00AF6D73" w:rsidRPr="00176607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</w:pP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":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[1,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2,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3,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4],</w:t>
      </w:r>
    </w:p>
    <w:p w14:paraId="715C49E6" w14:textId="77777777" w:rsidR="00AF6D73" w:rsidRPr="00176607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}'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E1831B3" w14:textId="77777777" w:rsidR="00AF6D73" w:rsidRPr="00176607" w:rsidRDefault="00AF6D73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02863D" w14:textId="77777777" w:rsidR="00AF6D73" w:rsidRPr="00176607" w:rsidRDefault="00AF6D73" w:rsidP="00AF6D7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можно 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сделать объект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чтобы с ним было удобно работать, для этого используется метод </w:t>
      </w:r>
      <w:r w:rsidRPr="00AF6D7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JSON</w:t>
      </w:r>
      <w:r w:rsidRPr="00AF6D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AF6D7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parse</w:t>
      </w:r>
    </w:p>
    <w:p w14:paraId="12B6F717" w14:textId="77777777" w:rsidR="00AF6D73" w:rsidRP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AF6D7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358B6A5" w14:textId="77777777" w:rsidR="00AF6D73" w:rsidRDefault="00AF6D73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после выполнения этого кода, у нас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object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будет выглядеть вот так</w:t>
      </w:r>
    </w:p>
    <w:p w14:paraId="6C04407E" w14:textId="77777777" w:rsidR="00AF6D73" w:rsidRP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{ </w:t>
      </w:r>
    </w:p>
    <w:p w14:paraId="6DA34BEC" w14:textId="77777777" w:rsidR="00AF6D73" w:rsidRP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31A2FF88" w14:textId="77777777" w:rsidR="00AF6D73" w:rsidRP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age: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F6D7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7FCBBCA5" w14:textId="77777777" w:rsidR="00AF6D73" w:rsidRP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online: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F6D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325B72A9" w14:textId="77777777" w:rsidR="00AF6D73" w:rsidRPr="00176607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wife</w:t>
      </w:r>
      <w:r w:rsidRPr="001766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F6D7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14:paraId="4164FD14" w14:textId="77777777" w:rsidR="00AF6D73" w:rsidRPr="00176607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766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1766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],</w:t>
      </w:r>
    </w:p>
    <w:p w14:paraId="50C8C1A2" w14:textId="77777777" w:rsidR="00AF6D73" w:rsidRPr="00AF6D73" w:rsidRDefault="00AF6D73" w:rsidP="00AF6D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};</w:t>
      </w:r>
    </w:p>
    <w:p w14:paraId="4607B8A6" w14:textId="77777777" w:rsidR="00AF6D73" w:rsidRDefault="00AF6D73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с ним уже можно будет работать, получать и изменять значения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object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т.п.</w:t>
      </w:r>
    </w:p>
    <w:p w14:paraId="54E11D2A" w14:textId="77777777" w:rsidR="00AF6D73" w:rsidRDefault="00AF6D73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911F38" w14:textId="77777777" w:rsidR="00AF6D73" w:rsidRPr="00176607" w:rsidRDefault="00AF6D73" w:rsidP="00AF6D7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Из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object</w:t>
      </w:r>
      <w:r w:rsidRPr="00AF6D7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можно сделать 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json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для этого используется метод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JSON</w:t>
      </w:r>
      <w:r w:rsidRPr="00AF6D7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BF67A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stringify</w:t>
      </w:r>
    </w:p>
    <w:p w14:paraId="62E87DB1" w14:textId="77777777" w:rsidR="00BF67AD" w:rsidRPr="00BF67AD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F67A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BF67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F67A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BF67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BF67A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BF67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F67A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r w:rsidRPr="00BF67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F67A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BF67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642BC81" w14:textId="77777777" w:rsidR="00BF67AD" w:rsidRDefault="00BF67AD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поле выполнения этого кода,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json</w:t>
      </w:r>
      <w:r w:rsidRPr="00BF67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будет выглядеть так</w:t>
      </w:r>
    </w:p>
    <w:p w14:paraId="357BB4C4" w14:textId="77777777" w:rsidR="00BF67AD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AF6D7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'{ </w:t>
      </w:r>
    </w:p>
    <w:p w14:paraId="398BDACD" w14:textId="77777777" w:rsidR="00BF67AD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"name": "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 </w:t>
      </w:r>
    </w:p>
    <w:p w14:paraId="260294C3" w14:textId="77777777" w:rsidR="00BF67AD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"age": 20,</w:t>
      </w:r>
    </w:p>
    <w:p w14:paraId="45C4ACB6" w14:textId="77777777" w:rsidR="00BF67AD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"online": true, </w:t>
      </w:r>
    </w:p>
    <w:p w14:paraId="69DE3E63" w14:textId="77777777" w:rsidR="00BF67AD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"wife": null, </w:t>
      </w:r>
    </w:p>
    <w:p w14:paraId="712B312C" w14:textId="77777777" w:rsidR="00BF67AD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AF6D7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"arr": [1, 2, 3, 4],</w:t>
      </w:r>
    </w:p>
    <w:p w14:paraId="44A3D237" w14:textId="77777777" w:rsidR="00BF67AD" w:rsidRPr="00176607" w:rsidRDefault="00BF67AD" w:rsidP="00BF67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}'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1126E5D" w14:textId="77777777" w:rsidR="00BF67AD" w:rsidRDefault="00BF67AD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403A5" w14:textId="77777777" w:rsidR="00BF67AD" w:rsidRDefault="00BF67A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2438D71" w14:textId="77777777" w:rsidR="00BF67AD" w:rsidRPr="00176607" w:rsidRDefault="00BF67AD" w:rsidP="00AF6D73">
      <w:pPr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lastRenderedPageBreak/>
        <w:t>Cookie</w:t>
      </w:r>
      <w:r w:rsidRPr="0017660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в </w:t>
      </w:r>
      <w:r>
        <w:rPr>
          <w:rFonts w:ascii="Times New Roman" w:hAnsi="Times New Roman" w:cs="Times New Roman"/>
          <w:b/>
          <w:color w:val="000000" w:themeColor="text1"/>
          <w:sz w:val="32"/>
          <w:szCs w:val="24"/>
          <w:lang w:val="en-US"/>
        </w:rPr>
        <w:t>javaScript</w:t>
      </w:r>
    </w:p>
    <w:p w14:paraId="19D8E75D" w14:textId="77777777" w:rsidR="00F854E1" w:rsidRPr="00176607" w:rsidRDefault="00F854E1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Куки это небольшой объем информации, который хранит в себе </w:t>
      </w:r>
      <w:r w:rsidR="00706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браузер. В </w:t>
      </w:r>
      <w:r w:rsidR="00706DC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</w:t>
      </w:r>
      <w:r w:rsidR="00706DCC" w:rsidRPr="00706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06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куки очень плохие, поэтому их лучше не использовать, а использовать библиотеки </w:t>
      </w:r>
      <w:hyperlink r:id="rId10" w:history="1">
        <w:r w:rsidR="00706DCC" w:rsidRPr="00EA1A37">
          <w:rPr>
            <w:rStyle w:val="a9"/>
            <w:rFonts w:ascii="Times New Roman" w:hAnsi="Times New Roman" w:cs="Times New Roman"/>
            <w:sz w:val="24"/>
            <w:szCs w:val="24"/>
          </w:rPr>
          <w:t>https://github.com/franciscop/brownies</w:t>
        </w:r>
      </w:hyperlink>
      <w:r w:rsidR="00706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голый </w:t>
      </w:r>
      <w:r w:rsidR="00706DC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</w:t>
      </w:r>
    </w:p>
    <w:p w14:paraId="4DBC24EE" w14:textId="77777777" w:rsidR="00706DCC" w:rsidRPr="00176607" w:rsidRDefault="00706DCC" w:rsidP="00AF6D7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06DC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куки создаются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помощью </w:t>
      </w:r>
      <w:r w:rsidRPr="00706DC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document</w:t>
      </w:r>
      <w:r w:rsidRPr="00706D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706DC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cookie</w:t>
      </w:r>
    </w:p>
    <w:p w14:paraId="582436D9" w14:textId="77777777" w:rsidR="00706DCC" w:rsidRPr="00706DCC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'name=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Вася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 age=25'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40B767" w14:textId="77777777" w:rsidR="00706DCC" w:rsidRDefault="00706DCC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где </w:t>
      </w:r>
      <w:r w:rsidRPr="00706DC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name</w:t>
      </w:r>
      <w:r w:rsidRPr="00706D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age</w:t>
      </w:r>
      <w:r w:rsidRPr="00706D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переменные, которые можно изменить, например так</w:t>
      </w:r>
    </w:p>
    <w:p w14:paraId="31FBCF7A" w14:textId="77777777" w:rsidR="00706DCC" w:rsidRPr="00706DCC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document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cookie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= 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'name=Дима'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FDC4E71" w14:textId="77777777" w:rsidR="00706DCC" w:rsidRDefault="00706DCC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теперь в куки хранится (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Дима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age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25)</w:t>
      </w:r>
    </w:p>
    <w:p w14:paraId="62431CDC" w14:textId="77777777" w:rsidR="00706DCC" w:rsidRDefault="00706DCC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EE60D9" w14:textId="77777777" w:rsidR="00706DCC" w:rsidRDefault="00706DCC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получить 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cookie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надо сделать большие танцы с бубном, потому что нельзя просто получить значение переменной куки, вызвав ее. Поэтому вот готовый кусок функции, который извлекает значение из куки</w:t>
      </w:r>
    </w:p>
    <w:p w14:paraId="3CCCDF78" w14:textId="77777777" w:rsidR="00706DCC" w:rsidRPr="00176607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06D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06D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getCookie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14:paraId="74D0CDF1" w14:textId="77777777" w:rsidR="00706DCC" w:rsidRPr="00706DCC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06D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matches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06D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match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06D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06DC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RegExp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'(?:^|</w:t>
      </w:r>
      <w:r w:rsidRPr="00706DC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\s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+ 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06D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replace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06DCC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([</w:t>
      </w:r>
      <w:r w:rsidRPr="00706DCC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.$?*+</w:t>
      </w:r>
      <w:r w:rsidRPr="00706DC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\\\/</w:t>
      </w:r>
      <w:r w:rsidRPr="00706DCC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{}|()</w:t>
      </w:r>
      <w:r w:rsidRPr="00706DC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\[\]</w:t>
      </w:r>
      <w:r w:rsidRPr="00706DCC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^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])</w:t>
      </w:r>
      <w:r w:rsidRPr="00706DCC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</w:t>
      </w:r>
      <w:r w:rsidRPr="00706D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06DC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\\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$1'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+ 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'=(.*?)(?:;|$)'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));</w:t>
      </w:r>
    </w:p>
    <w:p w14:paraId="66FB7624" w14:textId="77777777" w:rsidR="00706DCC" w:rsidRPr="00706DCC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06DC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matches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? </w:t>
      </w:r>
      <w:r w:rsidRPr="00706D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decodeURIComponent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matches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706DC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 : </w:t>
      </w:r>
      <w:r w:rsidRPr="00706D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undefined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04204E" w14:textId="77777777" w:rsidR="00706DCC" w:rsidRPr="00706DCC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691B6A3" w14:textId="77777777" w:rsidR="00706DCC" w:rsidRPr="00706DCC" w:rsidRDefault="00706DCC" w:rsidP="00706DC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Данная функция вернет значение переменной в куки, на вход получается она принимает название переменной, в наглядном примере, чтобы получить 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</w:rPr>
        <w:t>‘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Дима</w:t>
      </w:r>
      <w:r w:rsidRPr="00706DCC"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из куки передадим функции переменную</w:t>
      </w:r>
    </w:p>
    <w:p w14:paraId="60F31164" w14:textId="77777777" w:rsidR="00706DCC" w:rsidRPr="00706DCC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06DC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cook_arg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06D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getCookie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06DC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C6222DD" w14:textId="77777777" w:rsidR="00706DCC" w:rsidRPr="00706DCC" w:rsidRDefault="00706DCC" w:rsidP="00706DC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06DC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06DC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cook_arg</w:t>
      </w:r>
      <w:r w:rsidRPr="00706DC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C252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← 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вывело</w:t>
      </w:r>
      <w:r w:rsidRPr="0015061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Дима</w:t>
      </w:r>
    </w:p>
    <w:p w14:paraId="49E398E2" w14:textId="77777777" w:rsidR="00706DCC" w:rsidRPr="00176607" w:rsidRDefault="00706DCC" w:rsidP="00AF6D7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DEBA3B6" w14:textId="77777777" w:rsidR="00706DCC" w:rsidRDefault="00706DCC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Чтобы куки </w:t>
      </w:r>
      <w:r w:rsidRPr="00DC179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работали на всех сайтах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т.е. можно было бы взять ее и на другой вкладке сайта, то нужно </w:t>
      </w:r>
      <w:r w:rsidR="00DC179D">
        <w:rPr>
          <w:rFonts w:ascii="Times New Roman" w:hAnsi="Times New Roman" w:cs="Times New Roman"/>
          <w:color w:val="000000" w:themeColor="text1"/>
          <w:sz w:val="24"/>
          <w:szCs w:val="24"/>
        </w:rPr>
        <w:t>задать настройки при создании куки</w:t>
      </w:r>
    </w:p>
    <w:p w14:paraId="68001266" w14:textId="77777777" w:rsidR="00DC179D" w:rsidRPr="00DC179D" w:rsidRDefault="00DC179D" w:rsidP="00DC1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179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DC179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179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</w:t>
      </w:r>
      <w:r w:rsidRPr="00DC179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179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'name=</w:t>
      </w:r>
      <w:r w:rsidRPr="00DC179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Вася</w:t>
      </w:r>
      <w:r w:rsidRPr="00DC179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 path=/'</w:t>
      </w:r>
      <w:r w:rsidRPr="00DC179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6287F21" w14:textId="77777777" w:rsidR="00DC179D" w:rsidRPr="00176607" w:rsidRDefault="00DC179D" w:rsidP="00AF6D7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305E473" w14:textId="77777777" w:rsidR="00DC179D" w:rsidRDefault="00DC179D" w:rsidP="00AF6D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Чтобы удалить куки, надо в настройках написать еще</w:t>
      </w:r>
    </w:p>
    <w:p w14:paraId="7740BBA6" w14:textId="77777777" w:rsidR="00DC179D" w:rsidRPr="00DC179D" w:rsidRDefault="00DC179D" w:rsidP="00DC1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C179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DC179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C179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cookie</w:t>
      </w:r>
      <w:r w:rsidRPr="00DC179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C179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'name=; path=/; expires=-1'</w:t>
      </w:r>
      <w:r w:rsidRPr="00DC179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BE93A62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84BA73E" w14:textId="77777777" w:rsidR="00176607" w:rsidRDefault="00176607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 w:type="page"/>
      </w:r>
    </w:p>
    <w:p w14:paraId="0BF55BE6" w14:textId="77777777" w:rsidR="00DC179D" w:rsidRPr="00F53E1D" w:rsidRDefault="00176607" w:rsidP="00AF6D73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lastRenderedPageBreak/>
        <w:t>localstorage</w:t>
      </w:r>
      <w:r w:rsidRPr="00F53E1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в 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js</w:t>
      </w:r>
    </w:p>
    <w:p w14:paraId="1805D83B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В своем роде тоже куки, но более обширнее.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Localstorage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может хранить до 10 мегабайт информации или даже больше и на длительное время.</w:t>
      </w:r>
    </w:p>
    <w:p w14:paraId="34B3F2EB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3BF3E35A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Чтобы 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</w:rPr>
        <w:t xml:space="preserve">задать значение в 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  <w:lang w:val="en-US"/>
        </w:rPr>
        <w:t>localstorage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, можно использовать этот метод</w:t>
      </w:r>
    </w:p>
    <w:p w14:paraId="5DE9C390" w14:textId="77777777" w:rsidR="00176607" w:rsidRDefault="00176607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766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localStorage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766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setItem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Сергей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DB64FD4" w14:textId="77777777" w:rsidR="00EB3452" w:rsidRPr="00EB3452" w:rsidRDefault="00EB3452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</w:t>
      </w: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</w:t>
      </w:r>
      <w:r w:rsidRPr="00EB34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или</w:t>
      </w: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----//</w:t>
      </w:r>
    </w:p>
    <w:p w14:paraId="5B94B266" w14:textId="77777777" w:rsidR="00EB3452" w:rsidRPr="00EB3452" w:rsidRDefault="00EB3452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B34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localStorage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EB34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'name'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 = </w:t>
      </w:r>
      <w:r w:rsidRPr="00EB345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'Cepгей'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69AF8FB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тут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мы передали переменную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name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с именем Сергей</w:t>
      </w:r>
    </w:p>
    <w:p w14:paraId="7D34F5C7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79EA0E56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Чтобы 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</w:rPr>
        <w:t xml:space="preserve">получить значение в 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  <w:lang w:val="en-US"/>
        </w:rPr>
        <w:t>localstorage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, можно использовать данный метод</w:t>
      </w:r>
    </w:p>
    <w:p w14:paraId="0B9FBBD1" w14:textId="77777777" w:rsidR="00176607" w:rsidRDefault="00176607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766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766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variable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1766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localStorage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1766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getItem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766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1766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BA4F375" w14:textId="77777777" w:rsidR="00EB3452" w:rsidRDefault="00583C12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</w:t>
      </w: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</w:t>
      </w:r>
      <w:r w:rsidRPr="00EB34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или</w:t>
      </w: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----//</w:t>
      </w:r>
    </w:p>
    <w:p w14:paraId="5E03753D" w14:textId="77777777" w:rsidR="00EB3452" w:rsidRPr="00F53E1D" w:rsidRDefault="00EB3452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53E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F53E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53E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</w:t>
      </w:r>
      <w:r w:rsidR="00583C1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riabl</w:t>
      </w:r>
      <w:r w:rsidRPr="00F53E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F53E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F53E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localStorage</w:t>
      </w:r>
      <w:r w:rsidRPr="00F53E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53E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F53E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565BCC98" w14:textId="77777777" w:rsidR="00176607" w:rsidRPr="00583C12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тут мы присваиваем переменной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variable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значение переменной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name</w:t>
      </w:r>
      <w:r w:rsidRPr="00176607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из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Localstorage</w:t>
      </w:r>
    </w:p>
    <w:p w14:paraId="0B4020A7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1B967FE9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Чтобы </w:t>
      </w:r>
      <w:r w:rsidRPr="00EB3452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</w:rPr>
        <w:t xml:space="preserve">удалить переменную из </w:t>
      </w:r>
      <w:r w:rsidRPr="00EB3452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  <w:lang w:val="en-US"/>
        </w:rPr>
        <w:t>localstorage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, можно использовать данный метод</w:t>
      </w:r>
    </w:p>
    <w:p w14:paraId="4D1842F3" w14:textId="77777777" w:rsidR="00176607" w:rsidRDefault="00176607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EB345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localStorage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B345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removeItem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B345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DCA2990" w14:textId="77777777" w:rsidR="00583C12" w:rsidRPr="00F53E1D" w:rsidRDefault="00583C12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</w:t>
      </w: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</w:t>
      </w:r>
      <w:r w:rsidRPr="00EB345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или</w:t>
      </w:r>
      <w:r w:rsidRPr="00F53E1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----//</w:t>
      </w:r>
    </w:p>
    <w:p w14:paraId="6D3EDE2D" w14:textId="77777777" w:rsidR="00583C12" w:rsidRPr="00F53E1D" w:rsidRDefault="00583C12" w:rsidP="001766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53E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</w:t>
      </w:r>
      <w:r w:rsidRPr="00F53E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F53E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localStorage</w:t>
      </w:r>
      <w:r w:rsidRPr="00F53E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F53E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F53E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69610A64" w14:textId="77777777" w:rsidR="00176607" w:rsidRDefault="00176607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>после</w:t>
      </w:r>
      <w:r w:rsidRPr="00EB345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этого</w:t>
      </w:r>
      <w:r w:rsidRPr="00EB345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 w:rsidR="00EB345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из </w:t>
      </w:r>
      <w:r w:rsidR="00EB3452"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localstorage</w:t>
      </w:r>
      <w:r w:rsidR="00EB3452" w:rsidRPr="00EB345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 w:rsidR="00EB345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удалится значение переменной </w:t>
      </w:r>
      <w:r w:rsidR="00EB3452"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name</w:t>
      </w:r>
      <w:r w:rsidR="00EB3452" w:rsidRPr="00EB345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</w:p>
    <w:p w14:paraId="1D7B270A" w14:textId="77777777" w:rsidR="00EB3452" w:rsidRDefault="00EB3452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15430519" w14:textId="77777777" w:rsidR="00EB3452" w:rsidRDefault="00EB3452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Чтобы </w:t>
      </w:r>
      <w:r w:rsidRPr="00EB3452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</w:rPr>
        <w:t xml:space="preserve">удалить всё из </w:t>
      </w:r>
      <w:r w:rsidRPr="00EB3452">
        <w:rPr>
          <w:rFonts w:ascii="Times New Roman" w:hAnsi="Times New Roman" w:cs="Times New Roman"/>
          <w:color w:val="000000" w:themeColor="text1"/>
          <w:sz w:val="24"/>
          <w:szCs w:val="32"/>
          <w:highlight w:val="yellow"/>
          <w:lang w:val="en-US"/>
        </w:rPr>
        <w:t>localstorage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, существует метод</w:t>
      </w:r>
    </w:p>
    <w:p w14:paraId="793EE024" w14:textId="77777777" w:rsidR="00EB3452" w:rsidRPr="00EB3452" w:rsidRDefault="00EB3452" w:rsidP="00EB34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EB345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localStorage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EB345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</w:t>
      </w:r>
      <w:r w:rsidRPr="00EB345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14:paraId="0D76E135" w14:textId="77777777" w:rsidR="00EB3452" w:rsidRDefault="00EB3452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После этого все переменные в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Localstorage</w:t>
      </w:r>
      <w:r w:rsidRPr="00EB345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удалятся</w:t>
      </w:r>
    </w:p>
    <w:p w14:paraId="4F904CB7" w14:textId="77777777" w:rsidR="00EB3452" w:rsidRDefault="00EB3452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4087E718" w14:textId="77777777" w:rsidR="003E0080" w:rsidRDefault="003E0080" w:rsidP="00AF6D73">
      <w:pPr>
        <w:rPr>
          <w:rFonts w:ascii="Times New Roman" w:hAnsi="Times New Roman" w:cs="Times New Roman"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Localstorage</w:t>
      </w:r>
      <w:r w:rsidRPr="003E0080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не может хранить в себе объекты и массивы, но может в себе хранить </w:t>
      </w:r>
      <w: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t>JSON</w:t>
      </w:r>
      <w:r>
        <w:rPr>
          <w:rFonts w:ascii="Times New Roman" w:hAnsi="Times New Roman" w:cs="Times New Roman"/>
          <w:color w:val="000000" w:themeColor="text1"/>
          <w:sz w:val="24"/>
          <w:szCs w:val="32"/>
        </w:rPr>
        <w:t>, поэтому в него можно записать объект так</w:t>
      </w:r>
      <w:r w:rsidRPr="003E0080">
        <w:rPr>
          <w:rFonts w:ascii="Times New Roman" w:hAnsi="Times New Roman" w:cs="Times New Roman"/>
          <w:color w:val="000000" w:themeColor="text1"/>
          <w:sz w:val="24"/>
          <w:szCs w:val="32"/>
        </w:rPr>
        <w:t>:</w:t>
      </w:r>
    </w:p>
    <w:p w14:paraId="68BFB17B" w14:textId="77777777" w:rsidR="003E0080" w:rsidRPr="003E0080" w:rsidRDefault="003E0080" w:rsidP="003E00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E00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E00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{</w:t>
      </w:r>
    </w:p>
    <w:p w14:paraId="6F30C038" w14:textId="77777777" w:rsidR="003E0080" w:rsidRPr="003E0080" w:rsidRDefault="003E0080" w:rsidP="003E00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E00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E00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008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3E008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5C924628" w14:textId="77777777" w:rsidR="003E0080" w:rsidRPr="003E0080" w:rsidRDefault="003E0080" w:rsidP="003E00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</w:t>
      </w:r>
      <w:r w:rsidRPr="003E00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old: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E008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718FFED4" w14:textId="77777777" w:rsidR="003E0080" w:rsidRPr="003E0080" w:rsidRDefault="003E0080" w:rsidP="003E00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};</w:t>
      </w:r>
    </w:p>
    <w:p w14:paraId="777E05BB" w14:textId="77777777" w:rsidR="003E0080" w:rsidRPr="003E0080" w:rsidRDefault="003E0080" w:rsidP="003E00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E008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E00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3E00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E008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E008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3E008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CE83D01" w14:textId="77777777" w:rsidR="003E0080" w:rsidRPr="00D8777C" w:rsidRDefault="003E0080" w:rsidP="003E00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localStorage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D8777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'obj'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]= </w:t>
      </w: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971CD3" w14:textId="77777777" w:rsidR="00D8777C" w:rsidRPr="00D8777C" w:rsidRDefault="00D8777C" w:rsidP="00AF6D73">
      <w:pP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</w:pPr>
    </w:p>
    <w:p w14:paraId="2A1F701D" w14:textId="77777777" w:rsidR="00D8777C" w:rsidRPr="00D8777C" w:rsidRDefault="00D8777C">
      <w:pPr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</w:pPr>
      <w:r w:rsidRPr="00D8777C">
        <w:rPr>
          <w:rFonts w:ascii="Times New Roman" w:hAnsi="Times New Roman" w:cs="Times New Roman"/>
          <w:color w:val="000000" w:themeColor="text1"/>
          <w:sz w:val="24"/>
          <w:szCs w:val="32"/>
          <w:lang w:val="en-US"/>
        </w:rPr>
        <w:br w:type="page"/>
      </w:r>
    </w:p>
    <w:p w14:paraId="63146411" w14:textId="77777777" w:rsidR="003E0080" w:rsidRPr="00106836" w:rsidRDefault="00D8777C" w:rsidP="00AF6D73">
      <w:pP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D8777C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lastRenderedPageBreak/>
        <w:t>SET</w:t>
      </w:r>
      <w:r w:rsidRPr="00106836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 xml:space="preserve"> </w:t>
      </w:r>
      <w:r w:rsidR="00EE251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в</w:t>
      </w:r>
      <w:r w:rsidR="00EE2513" w:rsidRPr="00106836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 xml:space="preserve"> </w:t>
      </w:r>
      <w:r w:rsidR="00EE2513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js</w:t>
      </w:r>
    </w:p>
    <w:p w14:paraId="17D22900" w14:textId="77777777" w:rsidR="00D8777C" w:rsidRPr="00106836" w:rsidRDefault="00D8777C" w:rsidP="00AF6D73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SET</w:t>
      </w:r>
      <w:r w:rsidRPr="00D8777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в своей роли является массивом, но он не заполняет данными массив, когда в нём уже есть данный элемент. Это одно из главных значимых + сет, помимо этого, он имеет встроенную функцию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length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она выглядит как </w:t>
      </w:r>
      <w:r w:rsidRPr="00D8777C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size</w:t>
      </w:r>
    </w:p>
    <w:p w14:paraId="4D3A67EE" w14:textId="77777777" w:rsidR="00D8777C" w:rsidRPr="00106836" w:rsidRDefault="00D8777C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Вот так </w:t>
      </w:r>
      <w:r w:rsidRPr="00D8777C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объявляется массив </w:t>
      </w:r>
      <w:r w:rsidRPr="00D8777C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en-US"/>
        </w:rPr>
        <w:t>SET</w:t>
      </w:r>
    </w:p>
    <w:p w14:paraId="68592396" w14:textId="77777777" w:rsidR="00D8777C" w:rsidRPr="00106836" w:rsidRDefault="00D8777C" w:rsidP="00D877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8777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8777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8777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14:paraId="01E6FE11" w14:textId="77777777" w:rsidR="00D8777C" w:rsidRPr="00D8777C" w:rsidRDefault="00D8777C" w:rsidP="00D877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8777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//------------------</w:t>
      </w:r>
      <w:r w:rsidRPr="00D8777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или</w:t>
      </w:r>
      <w:r w:rsidRPr="00D8777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--------------------</w:t>
      </w:r>
    </w:p>
    <w:p w14:paraId="0431665C" w14:textId="77777777" w:rsidR="00D8777C" w:rsidRPr="00D8777C" w:rsidRDefault="00D8777C" w:rsidP="00D877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8777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8777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8777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D8777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8777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8777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8777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124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8777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'hello'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2975633A" w14:textId="77777777" w:rsidR="00D8777C" w:rsidRPr="00D8777C" w:rsidRDefault="00D8777C" w:rsidP="00D877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8777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//------------------</w:t>
      </w:r>
      <w:r w:rsidRPr="00D8777C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или</w:t>
      </w:r>
      <w:r w:rsidRPr="00D8777C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--------------------</w:t>
      </w:r>
    </w:p>
    <w:p w14:paraId="021ED57C" w14:textId="77777777" w:rsidR="00D8777C" w:rsidRPr="00D8777C" w:rsidRDefault="00D8777C" w:rsidP="00D877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8777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8777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8777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D8777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'serg'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old:</w:t>
      </w:r>
      <w:r w:rsidRPr="00D8777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14:paraId="03EFCA41" w14:textId="77777777" w:rsidR="00D8777C" w:rsidRPr="00106836" w:rsidRDefault="00D8777C" w:rsidP="00AF6D73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4E0CCD49" w14:textId="77777777" w:rsidR="00D8777C" w:rsidRPr="00106836" w:rsidRDefault="00D8777C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8777C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Добавить элемент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SET</w:t>
      </w:r>
    </w:p>
    <w:p w14:paraId="7F62D17F" w14:textId="77777777" w:rsidR="00D8777C" w:rsidRPr="00D8777C" w:rsidRDefault="00D8777C" w:rsidP="00D877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8777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8777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EE68A31" w14:textId="77777777" w:rsidR="00D8777C" w:rsidRPr="00106836" w:rsidRDefault="00D8777C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Удалить элементы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SET</w:t>
      </w:r>
    </w:p>
    <w:p w14:paraId="102F36B7" w14:textId="77777777" w:rsidR="00D8777C" w:rsidRPr="00D8777C" w:rsidRDefault="00D8777C" w:rsidP="00D877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8777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8777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delete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8777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D877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107BF45" w14:textId="77777777" w:rsidR="00D8777C" w:rsidRPr="00106836" w:rsidRDefault="00D13711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Очистить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SET</w:t>
      </w:r>
    </w:p>
    <w:p w14:paraId="40E80CC8" w14:textId="77777777" w:rsidR="00D13711" w:rsidRPr="00D13711" w:rsidRDefault="00D13711" w:rsidP="00D13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array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1371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14:paraId="0ADE6A30" w14:textId="77777777" w:rsidR="00D13711" w:rsidRPr="00106836" w:rsidRDefault="00D13711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Проверить, </w:t>
      </w: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существует ли данный элемент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set</w:t>
      </w:r>
    </w:p>
    <w:p w14:paraId="18EA7151" w14:textId="77777777" w:rsidR="00D13711" w:rsidRPr="00106836" w:rsidRDefault="00D13711" w:rsidP="00D13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13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0683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0683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</w:t>
      </w:r>
      <w:r w:rsidRPr="00D1371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возвращает</w:t>
      </w:r>
      <w:r w:rsidRPr="00D13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true</w:t>
      </w:r>
      <w:r w:rsidRPr="0010683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</w:t>
      </w:r>
      <w:r w:rsidRPr="00D1371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false</w:t>
      </w:r>
    </w:p>
    <w:p w14:paraId="680E1654" w14:textId="77777777" w:rsidR="00D13711" w:rsidRPr="00106836" w:rsidRDefault="00D13711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Цикл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по обходу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SET</w:t>
      </w:r>
    </w:p>
    <w:p w14:paraId="168815EC" w14:textId="77777777" w:rsidR="00D13711" w:rsidRPr="00D13711" w:rsidRDefault="00D13711" w:rsidP="00D13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1371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13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13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46FCDCB4" w14:textId="77777777" w:rsidR="00D13711" w:rsidRPr="00106836" w:rsidRDefault="00D13711" w:rsidP="00D13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13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3DFC34E5" w14:textId="77777777" w:rsidR="00D13711" w:rsidRPr="00106836" w:rsidRDefault="00D13711" w:rsidP="00D13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8D0D345" w14:textId="77777777" w:rsidR="00D13711" w:rsidRPr="00106836" w:rsidRDefault="00D13711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Узнать</w:t>
      </w:r>
      <w:r w:rsidRPr="00D1371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кол-во элементов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SET</w:t>
      </w:r>
    </w:p>
    <w:p w14:paraId="1778C39A" w14:textId="77777777" w:rsidR="00D13711" w:rsidRPr="00106836" w:rsidRDefault="00D13711" w:rsidP="00D13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13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D1371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size</w:t>
      </w:r>
      <w:r w:rsidRPr="0010683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53BF248B" w14:textId="77777777" w:rsidR="00D13711" w:rsidRDefault="00D13711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Преобразовать</w:t>
      </w:r>
      <w:r w:rsidRPr="00106836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 </w:t>
      </w: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  <w:lang w:val="en-US"/>
        </w:rPr>
        <w:t>SET</w:t>
      </w:r>
      <w:r w:rsidRPr="00106836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 xml:space="preserve"> </w:t>
      </w:r>
      <w:r w:rsidRPr="00D13711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t>в обычный массив</w:t>
      </w:r>
    </w:p>
    <w:p w14:paraId="70D6AEEF" w14:textId="77777777" w:rsidR="00D13711" w:rsidRPr="00D13711" w:rsidRDefault="00D13711" w:rsidP="00D13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1371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array_original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D1371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1371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1371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D1371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F96A722" w14:textId="77777777" w:rsidR="00106836" w:rsidRDefault="00106836" w:rsidP="00AF6D73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5B95CD12" w14:textId="77777777" w:rsidR="00106836" w:rsidRDefault="00106836">
      <w:pP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br w:type="page"/>
      </w:r>
    </w:p>
    <w:p w14:paraId="2F9E9172" w14:textId="77777777" w:rsidR="00D13711" w:rsidRPr="00202FB9" w:rsidRDefault="00737B85" w:rsidP="00AF6D73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37B85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lastRenderedPageBreak/>
        <w:t>Fetch</w:t>
      </w:r>
      <w:r w:rsidRPr="00202FB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737B8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в </w:t>
      </w:r>
      <w:r w:rsidRPr="00737B85"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  <w:t>js</w:t>
      </w:r>
    </w:p>
    <w:p w14:paraId="439C6BD9" w14:textId="77777777" w:rsidR="00737B85" w:rsidRDefault="00737B85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С помощью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fetch</w:t>
      </w:r>
      <w:r w:rsidRPr="00737B8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можно поймать или получить данные с другого сайта, отправив гет запрос.</w:t>
      </w:r>
    </w:p>
    <w:p w14:paraId="1BDB5467" w14:textId="77777777" w:rsid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</w:pP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fetch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737B8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'http://getpost.itgid.info/index2.php?auth=zhrgB3DxC8LoG7Gcilzg&amp;action=1</w:t>
      </w:r>
    </w:p>
    <w:p w14:paraId="00AB1D9B" w14:textId="77777777" w:rsidR="00737B85" w:rsidRPr="00202FB9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&amp;name=sergey&amp;year=18</w:t>
      </w:r>
      <w:r w:rsidRPr="00202FB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202F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C0F51B8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02F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</w:t>
      </w:r>
    </w:p>
    <w:p w14:paraId="0CFB0B2A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14:paraId="754E0CF9" w14:textId="77777777" w:rsidR="00737B85" w:rsidRPr="00202FB9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202FB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202F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02FB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202F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02FB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02F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6A3AA14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02FB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</w:t>
      </w:r>
    </w:p>
    <w:p w14:paraId="1126EF72" w14:textId="77777777" w:rsidR="00737B85" w:rsidRDefault="00737B85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Так выглядит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fetch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, в скобках указывается ссылка на ресурс и параметры, которые передаем(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action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14:paraId="5220BBB2" w14:textId="77777777" w:rsidR="00737B85" w:rsidRDefault="00737B85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E36C83A" w14:textId="77777777" w:rsidR="00737B85" w:rsidRPr="00202FB9" w:rsidRDefault="00737B85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Чтобы передать сразу несколько гет запросов, можно использовать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Promice</w:t>
      </w:r>
    </w:p>
    <w:p w14:paraId="698A2C4C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 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37B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 (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resolve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reject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14:paraId="668EF8AE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42D36ABE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url1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40A1023A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resolve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    </w:t>
      </w:r>
    </w:p>
    <w:p w14:paraId="4F3FE7D3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})</w:t>
      </w:r>
    </w:p>
    <w:p w14:paraId="6C47121F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 );</w:t>
      </w:r>
    </w:p>
    <w:p w14:paraId="4B698317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 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37B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 (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resolve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reject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14:paraId="748926B4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772CA8DC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url2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1FD3655A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resolve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    </w:t>
      </w:r>
    </w:p>
    <w:p w14:paraId="67232E46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})</w:t>
      </w:r>
    </w:p>
    <w:p w14:paraId="7C3EE8CB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 );</w:t>
      </w:r>
    </w:p>
    <w:p w14:paraId="0274D174" w14:textId="77777777" w:rsidR="00737B85" w:rsidRPr="00737B85" w:rsidRDefault="00737B85" w:rsidP="00737B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37B8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37B8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37B8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37B8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737B8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;})</w:t>
      </w:r>
    </w:p>
    <w:p w14:paraId="403D3BAE" w14:textId="77777777" w:rsidR="00737B85" w:rsidRPr="00737B85" w:rsidRDefault="7A04F5E3" w:rsidP="00AF6D7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7A04F5E3">
        <w:rPr>
          <w:rFonts w:ascii="Times New Roman" w:hAnsi="Times New Roman" w:cs="Times New Roman"/>
          <w:color w:val="000000" w:themeColor="text1"/>
          <w:sz w:val="32"/>
          <w:szCs w:val="32"/>
        </w:rPr>
        <w:t>Создаются 2 гет запроса(</w:t>
      </w:r>
      <w:r w:rsidRPr="7A04F5E3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url</w:t>
      </w:r>
      <w:r w:rsidRPr="7A04F5E3">
        <w:rPr>
          <w:rFonts w:ascii="Times New Roman" w:hAnsi="Times New Roman" w:cs="Times New Roman"/>
          <w:color w:val="000000" w:themeColor="text1"/>
          <w:sz w:val="32"/>
          <w:szCs w:val="32"/>
        </w:rPr>
        <w:t>1,</w:t>
      </w:r>
      <w:r w:rsidRPr="7A04F5E3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url</w:t>
      </w:r>
      <w:r w:rsidRPr="7A04F5E3">
        <w:rPr>
          <w:rFonts w:ascii="Times New Roman" w:hAnsi="Times New Roman" w:cs="Times New Roman"/>
          <w:color w:val="000000" w:themeColor="text1"/>
          <w:sz w:val="32"/>
          <w:szCs w:val="32"/>
        </w:rPr>
        <w:t>2) и потом выводятся на сайт</w:t>
      </w:r>
    </w:p>
    <w:p w14:paraId="0D983B39" w14:textId="6E7D0912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18604FD" w14:textId="4921C1FE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2A957F7" w14:textId="4282F784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56F70CF" w14:textId="0A1968D5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3D02C95" w14:textId="74424B95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0A8254" w14:textId="3DE388CC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AF3D748" w14:textId="736F58DA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C9CEB52" w14:textId="6F52104B" w:rsidR="7A04F5E3" w:rsidRDefault="7A04F5E3" w:rsidP="7A04F5E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2C29F6E" w14:textId="588ABC5B" w:rsidR="7A04F5E3" w:rsidRDefault="7A04F5E3" w:rsidP="7A04F5E3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7A04F5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Laravel</w:t>
      </w:r>
    </w:p>
    <w:p w14:paraId="1E41DD03" w14:textId="6070498D" w:rsidR="7A04F5E3" w:rsidRDefault="7A04F5E3" w:rsidP="7A04F5E3">
      <w:r>
        <w:rPr>
          <w:noProof/>
        </w:rPr>
        <w:drawing>
          <wp:inline distT="0" distB="0" distL="0" distR="0" wp14:anchorId="0FF7F4D8" wp14:editId="58D60CAC">
            <wp:extent cx="1914525" cy="4572000"/>
            <wp:effectExtent l="0" t="0" r="0" b="0"/>
            <wp:docPr id="1659738502" name="Рисунок 1659738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30F5" w14:textId="048B7E69" w:rsidR="7A04F5E3" w:rsidRDefault="7A04F5E3" w:rsidP="7A04F5E3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📁app 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ядро приложения</w:t>
      </w:r>
    </w:p>
    <w:p w14:paraId="69E4C1D3" w14:textId="797D71CE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📁console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генерирует код моделей, контролеров</w:t>
      </w:r>
    </w:p>
    <w:p w14:paraId="084B56A3" w14:textId="47FBF03D" w:rsidR="7A04F5E3" w:rsidRDefault="7A04F5E3" w:rsidP="7A04F5E3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📁exceptions 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обработчик исключений</w:t>
      </w:r>
    </w:p>
    <w:p w14:paraId="6A6B0A09" w14:textId="22B8717A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📁providers 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сервер провайдер приложения</w:t>
      </w:r>
    </w:p>
    <w:p w14:paraId="576ED936" w14:textId="6375E50B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📁http 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контроллеры и наследники (вся логика)</w:t>
      </w:r>
    </w:p>
    <w:p w14:paraId="222CB190" w14:textId="316E07B0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📁bootstrap 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файлы,которые загружают фраемворк</w:t>
      </w:r>
    </w:p>
    <w:p w14:paraId="13715DE2" w14:textId="7B02800A" w:rsidR="7A04F5E3" w:rsidRDefault="7A04F5E3" w:rsidP="7A04F5E3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📁config 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конфигурационные файлы приложения</w:t>
      </w:r>
    </w:p>
    <w:p w14:paraId="49A520B4" w14:textId="340F8BC4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📁database 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всё для работы с бд</w:t>
      </w:r>
    </w:p>
    <w:p w14:paraId="77AEFBA8" w14:textId="203CE2B9" w:rsidR="7A04F5E3" w:rsidRDefault="7A04F5E3" w:rsidP="7A04F5E3">
      <w:pPr>
        <w:pStyle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📁public-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все публичные ресурсы, то что отдаем браузеру</w:t>
      </w:r>
    </w:p>
    <w:p w14:paraId="76BCAB6D" w14:textId="059ADB66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📁resourses-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шаблоны нескомпилированных ресов</w:t>
      </w:r>
    </w:p>
    <w:p w14:paraId="0FC96993" w14:textId="1D9B2F1B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📁rootes-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решает куда отправлять запрос</w:t>
      </w:r>
    </w:p>
    <w:p w14:paraId="65983EA7" w14:textId="5306A6D8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📁storage-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скомпилированные blade шаблоны</w:t>
      </w:r>
    </w:p>
    <w:p w14:paraId="5808CD5A" w14:textId="19F2C22D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📁test-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тесты приложения</w:t>
      </w:r>
    </w:p>
    <w:p w14:paraId="08178BAC" w14:textId="2FCF4AB2" w:rsidR="7A04F5E3" w:rsidRDefault="7A04F5E3" w:rsidP="7A04F5E3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r w:rsidRPr="7A04F5E3">
        <w:rPr>
          <w:rFonts w:ascii="Times New Roman" w:eastAsia="Times New Roman" w:hAnsi="Times New Roman" w:cs="Times New Roman"/>
          <w:sz w:val="28"/>
          <w:szCs w:val="28"/>
        </w:rPr>
        <w:t xml:space="preserve">📁vendor- </w:t>
      </w:r>
      <w:r w:rsidRPr="7A04F5E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ядро самого фраемворка</w:t>
      </w:r>
    </w:p>
    <w:p w14:paraId="33BEF7B7" w14:textId="77777777" w:rsidR="00202FB9" w:rsidRDefault="00202FB9" w:rsidP="7A04F5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243C95" w14:textId="737327DF" w:rsidR="7A04F5E3" w:rsidRDefault="7A04F5E3" w:rsidP="7A04F5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7A04F5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Роутинг</w:t>
      </w:r>
    </w:p>
    <w:p w14:paraId="4892ABCC" w14:textId="41F31876" w:rsidR="0020227D" w:rsidRDefault="0020227D" w:rsidP="7A04F5E3">
      <w:pPr>
        <w:rPr>
          <w:rFonts w:ascii="Times New Roman" w:hAnsi="Times New Roman" w:cs="Times New Roman"/>
          <w:bCs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 xml:space="preserve">Роутинг это построение пути ссылок для сайта, все команды прописываются (неточно) в папке </w:t>
      </w:r>
      <w:r>
        <w:rPr>
          <w:rFonts w:ascii="Times New Roman" w:hAnsi="Times New Roman" w:cs="Times New Roman"/>
          <w:bCs/>
          <w:color w:val="000000" w:themeColor="text1"/>
          <w:sz w:val="28"/>
          <w:szCs w:val="32"/>
          <w:lang w:val="en-US"/>
        </w:rPr>
        <w:t>routes</w:t>
      </w:r>
      <w:r w:rsidRPr="0020227D"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>.</w:t>
      </w:r>
    </w:p>
    <w:p w14:paraId="25FE4115" w14:textId="652D1F25" w:rsidR="0020227D" w:rsidRDefault="0020227D" w:rsidP="7A04F5E3">
      <w:pPr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</w:pPr>
      <w:r w:rsidRPr="0020227D">
        <w:rPr>
          <w:rFonts w:ascii="Times New Roman" w:hAnsi="Times New Roman" w:cs="Times New Roman"/>
          <w:bCs/>
          <w:color w:val="000000" w:themeColor="text1"/>
          <w:sz w:val="28"/>
          <w:szCs w:val="32"/>
          <w:highlight w:val="yellow"/>
        </w:rPr>
        <w:t>Структура</w:t>
      </w:r>
      <w:r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 xml:space="preserve"> выглядит так, сначала прописывается </w:t>
      </w:r>
      <w:r w:rsidRPr="7A04F5E3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Route</w:t>
      </w:r>
      <w:r w:rsidRPr="0020227D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затем указывается тип запроса, в скобках как выглядить будет ссылка на сайте и коллбэк функция</w:t>
      </w:r>
    </w:p>
    <w:p w14:paraId="1B202C61" w14:textId="77777777" w:rsidR="0020227D" w:rsidRPr="0020227D" w:rsidRDefault="0020227D" w:rsidP="002022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0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20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022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'/'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0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3C534201" w14:textId="77777777" w:rsidR="0020227D" w:rsidRPr="007173E1" w:rsidRDefault="0020227D" w:rsidP="002022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0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2022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hello world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!!!'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118061D" w14:textId="77777777" w:rsidR="0020227D" w:rsidRPr="007173E1" w:rsidRDefault="0020227D" w:rsidP="002022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0F10C295" w14:textId="472676A6" w:rsidR="0020227D" w:rsidRDefault="0020227D" w:rsidP="7A04F5E3">
      <w:pPr>
        <w:rPr>
          <w:rFonts w:ascii="Times New Roman" w:hAnsi="Times New Roman" w:cs="Times New Roman"/>
          <w:bCs/>
          <w:color w:val="000000" w:themeColor="text1"/>
          <w:sz w:val="28"/>
          <w:szCs w:val="32"/>
        </w:rPr>
      </w:pPr>
    </w:p>
    <w:p w14:paraId="29A2905A" w14:textId="3A51855C" w:rsidR="0020227D" w:rsidRPr="0020227D" w:rsidRDefault="0020227D" w:rsidP="7A04F5E3">
      <w:pPr>
        <w:rPr>
          <w:rFonts w:ascii="Times New Roman" w:hAnsi="Times New Roman" w:cs="Times New Roman"/>
          <w:bCs/>
          <w:color w:val="000000" w:themeColor="text1"/>
          <w:sz w:val="28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 xml:space="preserve">Метод </w:t>
      </w:r>
      <w:r>
        <w:rPr>
          <w:rFonts w:ascii="Times New Roman" w:hAnsi="Times New Roman" w:cs="Times New Roman"/>
          <w:bCs/>
          <w:color w:val="000000" w:themeColor="text1"/>
          <w:sz w:val="28"/>
          <w:szCs w:val="32"/>
          <w:lang w:val="en-US"/>
        </w:rPr>
        <w:t>view</w:t>
      </w:r>
      <w:r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>, позволяет отрисовать сайт по шаблону, который находится в папке</w:t>
      </w:r>
      <w:r w:rsidRPr="0020227D"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32"/>
          <w:lang w:val="en-US"/>
        </w:rPr>
        <w:t>resources</w:t>
      </w:r>
      <w:r w:rsidRPr="0020227D"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>/</w:t>
      </w:r>
      <w:r>
        <w:rPr>
          <w:rFonts w:ascii="Times New Roman" w:hAnsi="Times New Roman" w:cs="Times New Roman"/>
          <w:bCs/>
          <w:color w:val="000000" w:themeColor="text1"/>
          <w:sz w:val="28"/>
          <w:szCs w:val="32"/>
          <w:lang w:val="en-US"/>
        </w:rPr>
        <w:t>view</w:t>
      </w:r>
      <w:r>
        <w:rPr>
          <w:rFonts w:ascii="Times New Roman" w:hAnsi="Times New Roman" w:cs="Times New Roman"/>
          <w:bCs/>
          <w:color w:val="000000" w:themeColor="text1"/>
          <w:sz w:val="28"/>
          <w:szCs w:val="32"/>
        </w:rPr>
        <w:t>. Также ему можно передать данные, которые он может потом вывести с сайта по шаблону</w:t>
      </w:r>
    </w:p>
    <w:p w14:paraId="09B8968B" w14:textId="0942C4FB" w:rsidR="0020227D" w:rsidRPr="0020227D" w:rsidRDefault="0020227D" w:rsidP="0020227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0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20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view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022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'contact'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022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вернет</w:t>
      </w:r>
      <w:r w:rsidRPr="002022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022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шаблон</w:t>
      </w:r>
      <w:r w:rsidRPr="002022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contact.blade.php</w:t>
      </w:r>
    </w:p>
    <w:p w14:paraId="6FA279C5" w14:textId="77777777" w:rsidR="0020227D" w:rsidRPr="0020227D" w:rsidRDefault="0020227D" w:rsidP="7A04F5E3">
      <w:pPr>
        <w:rPr>
          <w:rFonts w:ascii="Times New Roman" w:hAnsi="Times New Roman" w:cs="Times New Roman"/>
          <w:bCs/>
          <w:color w:val="000000" w:themeColor="text1"/>
          <w:sz w:val="28"/>
          <w:szCs w:val="32"/>
          <w:lang w:val="en-US"/>
        </w:rPr>
      </w:pPr>
    </w:p>
    <w:p w14:paraId="3743E7B7" w14:textId="4D2EF381" w:rsidR="7A04F5E3" w:rsidRDefault="7A04F5E3" w:rsidP="7A04F5E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22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Чтобы </w:t>
      </w:r>
      <w:r w:rsidR="002022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создать ссылку с отрисованным по шаблону сайту</w:t>
      </w:r>
      <w:r w:rsidRPr="7A04F5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в папке routes/web.php такой метод</w:t>
      </w:r>
    </w:p>
    <w:p w14:paraId="30D6CA76" w14:textId="75CD368C" w:rsidR="7A04F5E3" w:rsidRDefault="7A04F5E3" w:rsidP="7A04F5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7A04F5E3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Route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7A04F5E3">
        <w:rPr>
          <w:rFonts w:ascii="Consolas" w:eastAsia="Times New Roman" w:hAnsi="Consolas" w:cs="Times New Roman"/>
          <w:color w:val="FFFF00"/>
          <w:sz w:val="21"/>
          <w:szCs w:val="21"/>
          <w:lang w:val="en-US" w:eastAsia="ru-RU"/>
        </w:rPr>
        <w:t>get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7A04F5E3">
        <w:rPr>
          <w:rFonts w:ascii="Consolas" w:eastAsia="Times New Roman" w:hAnsi="Consolas" w:cs="Times New Roman"/>
          <w:color w:val="ED7D31" w:themeColor="accent2"/>
          <w:sz w:val="21"/>
          <w:szCs w:val="21"/>
          <w:lang w:val="en-US" w:eastAsia="ru-RU"/>
        </w:rPr>
        <w:t>'/'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7A04F5E3">
        <w:rPr>
          <w:rFonts w:ascii="Consolas" w:eastAsia="Times New Roman" w:hAnsi="Consolas" w:cs="Times New Roman"/>
          <w:color w:val="4472C4" w:themeColor="accent1"/>
          <w:sz w:val="21"/>
          <w:szCs w:val="21"/>
          <w:lang w:val="en-US" w:eastAsia="ru-RU"/>
        </w:rPr>
        <w:t>function()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5BC93F09" w14:textId="2E6D5FB1" w:rsidR="7A04F5E3" w:rsidRDefault="7A04F5E3" w:rsidP="7A04F5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7A04F5E3">
        <w:rPr>
          <w:rFonts w:ascii="Consolas" w:eastAsia="Times New Roman" w:hAnsi="Consolas" w:cs="Times New Roman"/>
          <w:color w:val="7030A0"/>
          <w:sz w:val="21"/>
          <w:szCs w:val="21"/>
          <w:lang w:val="en-US" w:eastAsia="ru-RU"/>
        </w:rPr>
        <w:t>Return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7A04F5E3">
        <w:rPr>
          <w:rFonts w:ascii="Consolas" w:eastAsia="Times New Roman" w:hAnsi="Consolas" w:cs="Times New Roman"/>
          <w:color w:val="FFFF00"/>
          <w:sz w:val="21"/>
          <w:szCs w:val="21"/>
          <w:lang w:val="en-US" w:eastAsia="ru-RU"/>
        </w:rPr>
        <w:t>view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7A04F5E3">
        <w:rPr>
          <w:rFonts w:ascii="Consolas" w:eastAsia="Times New Roman" w:hAnsi="Consolas" w:cs="Times New Roman"/>
          <w:color w:val="ED7D31" w:themeColor="accent2"/>
          <w:sz w:val="21"/>
          <w:szCs w:val="21"/>
          <w:lang w:val="en-US" w:eastAsia="ru-RU"/>
        </w:rPr>
        <w:t>'home'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7A04F5E3">
        <w:rPr>
          <w:rFonts w:ascii="Consolas" w:eastAsia="Times New Roman" w:hAnsi="Consolas" w:cs="Times New Roman"/>
          <w:color w:val="FFFF00"/>
          <w:sz w:val="21"/>
          <w:szCs w:val="21"/>
          <w:lang w:val="en-US" w:eastAsia="ru-RU"/>
        </w:rPr>
        <w:t>compact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7A04F5E3">
        <w:rPr>
          <w:rFonts w:ascii="Consolas" w:eastAsia="Times New Roman" w:hAnsi="Consolas" w:cs="Times New Roman"/>
          <w:color w:val="FFC000" w:themeColor="accent4"/>
          <w:sz w:val="21"/>
          <w:szCs w:val="21"/>
          <w:lang w:val="en-US" w:eastAsia="ru-RU"/>
        </w:rPr>
        <w:t>'res','name'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)); </w:t>
      </w:r>
      <w:r w:rsidRPr="7A04F5E3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// 1 способ передать данные</w:t>
      </w:r>
    </w:p>
    <w:p w14:paraId="1AF52958" w14:textId="5465EA02" w:rsidR="7A04F5E3" w:rsidRDefault="7A04F5E3" w:rsidP="7A04F5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7A04F5E3">
        <w:rPr>
          <w:rFonts w:ascii="Consolas" w:eastAsia="Times New Roman" w:hAnsi="Consolas" w:cs="Times New Roman"/>
          <w:color w:val="7030A0"/>
          <w:sz w:val="21"/>
          <w:szCs w:val="21"/>
          <w:lang w:val="en-US" w:eastAsia="ru-RU"/>
        </w:rPr>
        <w:t xml:space="preserve">Return </w:t>
      </w:r>
      <w:r w:rsidRPr="7A04F5E3">
        <w:rPr>
          <w:rFonts w:ascii="Consolas" w:eastAsia="Times New Roman" w:hAnsi="Consolas" w:cs="Times New Roman"/>
          <w:color w:val="FFFF00"/>
          <w:sz w:val="21"/>
          <w:szCs w:val="21"/>
          <w:lang w:val="en-US" w:eastAsia="ru-RU"/>
        </w:rPr>
        <w:t>view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7A04F5E3">
        <w:rPr>
          <w:rFonts w:ascii="Consolas" w:eastAsia="Times New Roman" w:hAnsi="Consolas" w:cs="Times New Roman"/>
          <w:color w:val="ED7D31" w:themeColor="accent2"/>
          <w:sz w:val="21"/>
          <w:szCs w:val="21"/>
          <w:lang w:val="en-US" w:eastAsia="ru-RU"/>
        </w:rPr>
        <w:t>'home'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,[</w:t>
      </w:r>
      <w:r w:rsidRPr="7A04F5E3">
        <w:rPr>
          <w:rFonts w:ascii="Consolas" w:eastAsia="Times New Roman" w:hAnsi="Consolas" w:cs="Times New Roman"/>
          <w:color w:val="FFC000" w:themeColor="accent4"/>
          <w:sz w:val="21"/>
          <w:szCs w:val="21"/>
          <w:lang w:val="en-US" w:eastAsia="ru-RU"/>
        </w:rPr>
        <w:t>'var'=&gt;</w:t>
      </w:r>
      <w:r w:rsidRPr="7A04F5E3">
        <w:rPr>
          <w:rFonts w:ascii="Consolas" w:eastAsia="Times New Roman" w:hAnsi="Consolas" w:cs="Times New Roman"/>
          <w:color w:val="00B0F0"/>
          <w:sz w:val="21"/>
          <w:szCs w:val="21"/>
          <w:lang w:val="en-US" w:eastAsia="ru-RU"/>
        </w:rPr>
        <w:t>$name</w:t>
      </w:r>
      <w:r w:rsidRPr="7A04F5E3">
        <w:rPr>
          <w:rFonts w:ascii="Consolas" w:eastAsia="Times New Roman" w:hAnsi="Consolas" w:cs="Times New Roman"/>
          <w:color w:val="FFC000" w:themeColor="accent4"/>
          <w:sz w:val="21"/>
          <w:szCs w:val="21"/>
          <w:lang w:val="en-US" w:eastAsia="ru-RU"/>
        </w:rPr>
        <w:t>,'var2'=&gt;</w:t>
      </w:r>
      <w:r w:rsidRPr="7A04F5E3">
        <w:rPr>
          <w:rFonts w:ascii="Consolas" w:eastAsia="Times New Roman" w:hAnsi="Consolas" w:cs="Times New Roman"/>
          <w:color w:val="00B0F0"/>
          <w:sz w:val="21"/>
          <w:szCs w:val="21"/>
          <w:lang w:val="en-US" w:eastAsia="ru-RU"/>
        </w:rPr>
        <w:t>$res</w:t>
      </w:r>
      <w:r w:rsidRPr="7A04F5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]); </w:t>
      </w:r>
      <w:r w:rsidRPr="7A04F5E3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// 2 способ передать данные</w:t>
      </w:r>
    </w:p>
    <w:p w14:paraId="5AFAAAC7" w14:textId="7F847CA9" w:rsidR="7A04F5E3" w:rsidRPr="00202FB9" w:rsidRDefault="7A04F5E3" w:rsidP="7A04F5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02FB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61F555B" w14:textId="0FFE8E5E" w:rsidR="00202FB9" w:rsidRDefault="00202FB9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</w:pPr>
    </w:p>
    <w:p w14:paraId="33A86758" w14:textId="31C71924" w:rsidR="0020227D" w:rsidRDefault="0020227D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</w:pP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eastAsia="ru-RU"/>
        </w:rPr>
        <w:t>Чтобы создать перенаправление на другой сайт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>, когда, допустим он больше не работает, используется метод</w:t>
      </w:r>
    </w:p>
    <w:p w14:paraId="7D2991E8" w14:textId="77777777" w:rsidR="0020227D" w:rsidRPr="0020227D" w:rsidRDefault="0020227D" w:rsidP="002022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0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20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redirect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022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'/about'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022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'contact'</w:t>
      </w:r>
      <w:r w:rsidRPr="0020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ECF711C" w14:textId="77777777" w:rsidR="0020227D" w:rsidRPr="007173E1" w:rsidRDefault="0020227D" w:rsidP="0020227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173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7173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permanentRedirect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'about'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'contact'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E1C3AF7" w14:textId="501589B3" w:rsidR="0020227D" w:rsidRPr="007173E1" w:rsidRDefault="0020227D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US" w:eastAsia="ru-RU"/>
        </w:rPr>
      </w:pPr>
    </w:p>
    <w:p w14:paraId="65506ABF" w14:textId="7AB279B1" w:rsidR="008C11C8" w:rsidRPr="007173E1" w:rsidRDefault="008C11C8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US" w:eastAsia="ru-RU"/>
        </w:rPr>
      </w:pP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eastAsia="ru-RU"/>
        </w:rPr>
        <w:t>Чтобы</w:t>
      </w:r>
      <w:r w:rsidRPr="007173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val="en-US" w:eastAsia="ru-RU"/>
        </w:rPr>
        <w:t xml:space="preserve"> 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eastAsia="ru-RU"/>
        </w:rPr>
        <w:t>правильно</w:t>
      </w:r>
      <w:r w:rsidRPr="007173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val="en-US" w:eastAsia="ru-RU"/>
        </w:rPr>
        <w:t xml:space="preserve"> 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eastAsia="ru-RU"/>
        </w:rPr>
        <w:t>обработать</w:t>
      </w:r>
      <w:r w:rsidRPr="007173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val="en-US" w:eastAsia="ru-RU"/>
        </w:rPr>
        <w:t xml:space="preserve"> 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val="en-US" w:eastAsia="ru-RU"/>
        </w:rPr>
        <w:t>Post</w:t>
      </w:r>
      <w:r w:rsidRPr="007173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val="en-US" w:eastAsia="ru-RU"/>
        </w:rPr>
        <w:t xml:space="preserve"> 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eastAsia="ru-RU"/>
        </w:rPr>
        <w:t>запрос</w:t>
      </w:r>
      <w:r w:rsidRPr="007173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>используется</w:t>
      </w:r>
      <w:r w:rsidRPr="007173E1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>это</w:t>
      </w:r>
    </w:p>
    <w:p w14:paraId="2BF37476" w14:textId="73BBDEDA" w:rsidR="008C11C8" w:rsidRDefault="008C11C8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Во первых у нас должен быть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 шаблон такого вида</w:t>
      </w:r>
    </w:p>
    <w:p w14:paraId="6AD9A352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A5B7E72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"{{route('contact')}}"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0EA66A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@csrf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{{--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тоже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самое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что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и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снизу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только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удобнее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--}}</w:t>
      </w:r>
    </w:p>
    <w:p w14:paraId="441329E4" w14:textId="250DFF36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{{ csrf_field() }} токен который разрешает post запрос, без него ошибка 419  --}}</w:t>
      </w:r>
    </w:p>
    <w:p w14:paraId="2E3AF38F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9E85B9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"email"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A7CDCB4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Click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</w:t>
      </w:r>
    </w:p>
    <w:p w14:paraId="132BBEB5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03FED04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745BF6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96143C4" w14:textId="25047A9C" w:rsidR="008C11C8" w:rsidRDefault="008C11C8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</w:pPr>
    </w:p>
    <w:p w14:paraId="37E06ACB" w14:textId="2095E3D7" w:rsidR="008C11C8" w:rsidRDefault="008C11C8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lastRenderedPageBreak/>
        <w:t xml:space="preserve">И 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eastAsia="ru-RU"/>
        </w:rPr>
        <w:t>при создании этой страницы, рутинг должен выглядеть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 так</w:t>
      </w:r>
    </w:p>
    <w:p w14:paraId="1D1FF733" w14:textId="1370E933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post(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'/contact'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 </w:t>
      </w:r>
    </w:p>
    <w:p w14:paraId="6E5B238F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view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'contact'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вернет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сайт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шаблону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contact.blade.php</w:t>
      </w:r>
    </w:p>
    <w:p w14:paraId="315280DA" w14:textId="6DAEFC8D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</w:t>
      </w:r>
    </w:p>
    <w:p w14:paraId="25F00D75" w14:textId="06F282F0" w:rsidR="008C11C8" w:rsidRPr="008C11C8" w:rsidRDefault="008C11C8" w:rsidP="7A04F5E3">
      <w:p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>Это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>если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>мы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хотим ещё и </w:t>
      </w:r>
      <w:r w:rsidRPr="008C11C8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highlight w:val="yellow"/>
          <w:lang w:eastAsia="ru-RU"/>
        </w:rPr>
        <w:t>получать гет запросы на сайт,</w:t>
      </w: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 т.е. получать данные</w:t>
      </w:r>
    </w:p>
    <w:p w14:paraId="1A98D547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8C11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match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([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'/contact'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743ACA66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8C11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dump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</w:p>
    <w:p w14:paraId="0E73A172" w14:textId="77777777" w:rsidR="008C11C8" w:rsidRPr="008C11C8" w:rsidRDefault="008C11C8" w:rsidP="008C1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view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'contact'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вернет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сайт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шаблону</w:t>
      </w:r>
      <w:r w:rsidRPr="008C11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contact.blade.php</w:t>
      </w:r>
    </w:p>
    <w:p w14:paraId="3B2D0879" w14:textId="631C2BC6" w:rsidR="006A1AE8" w:rsidRDefault="008C11C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})-&gt;</w:t>
      </w:r>
      <w:r w:rsidRPr="008C11C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name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'contact'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4AC82AFD" w14:textId="64959AC5" w:rsidR="006A1AE8" w:rsidRDefault="006A1AE8" w:rsidP="006A1AE8">
      <w:pPr>
        <w:rPr>
          <w:rFonts w:ascii="Times New Roman" w:hAnsi="Times New Roman"/>
          <w:sz w:val="28"/>
          <w:lang w:eastAsia="ru-RU"/>
        </w:rPr>
      </w:pPr>
      <w:r w:rsidRPr="006A1AE8">
        <w:rPr>
          <w:b/>
          <w:color w:val="000000" w:themeColor="text1"/>
          <w:lang w:eastAsia="ru-RU"/>
        </w:rPr>
        <w:t>-&gt;</w:t>
      </w:r>
      <w:r w:rsidRPr="006A1AE8">
        <w:rPr>
          <w:b/>
          <w:color w:val="00B050"/>
          <w:lang w:eastAsia="ru-RU"/>
        </w:rPr>
        <w:t>name</w:t>
      </w:r>
      <w:r w:rsidRPr="006A1AE8">
        <w:rPr>
          <w:b/>
          <w:color w:val="000000" w:themeColor="text1"/>
          <w:lang w:eastAsia="ru-RU"/>
        </w:rPr>
        <w:t>(</w:t>
      </w:r>
      <w:r w:rsidRPr="006A1AE8">
        <w:rPr>
          <w:b/>
          <w:color w:val="CE9178"/>
          <w:lang w:eastAsia="ru-RU"/>
        </w:rPr>
        <w:t>'contact'</w:t>
      </w:r>
      <w:r w:rsidRPr="006A1AE8">
        <w:rPr>
          <w:b/>
          <w:color w:val="000000" w:themeColor="text1"/>
          <w:lang w:eastAsia="ru-RU"/>
        </w:rPr>
        <w:t>);</w:t>
      </w:r>
      <w:r>
        <w:rPr>
          <w:rFonts w:ascii="Times New Roman" w:hAnsi="Times New Roman"/>
          <w:sz w:val="28"/>
          <w:lang w:eastAsia="ru-RU"/>
        </w:rPr>
        <w:t xml:space="preserve">Означает, что ссылку на сайт можно получить обращаясь по имени </w:t>
      </w:r>
      <w:r w:rsidRPr="006A1AE8">
        <w:rPr>
          <w:rFonts w:ascii="Times New Roman" w:hAnsi="Times New Roman"/>
          <w:i/>
          <w:sz w:val="28"/>
          <w:u w:val="single"/>
          <w:lang w:val="en-US" w:eastAsia="ru-RU"/>
        </w:rPr>
        <w:t>contact</w:t>
      </w:r>
      <w:r w:rsidRPr="006A1AE8">
        <w:rPr>
          <w:rFonts w:ascii="Times New Roman" w:hAnsi="Times New Roman"/>
          <w:i/>
          <w:sz w:val="28"/>
          <w:u w:val="single"/>
          <w:lang w:eastAsia="ru-RU"/>
        </w:rPr>
        <w:t xml:space="preserve"> </w:t>
      </w:r>
      <w:r>
        <w:rPr>
          <w:rFonts w:ascii="Times New Roman" w:hAnsi="Times New Roman"/>
          <w:sz w:val="28"/>
          <w:lang w:eastAsia="ru-RU"/>
        </w:rPr>
        <w:t xml:space="preserve">это сделано для </w:t>
      </w:r>
      <w:r>
        <w:rPr>
          <w:rFonts w:ascii="Times New Roman" w:hAnsi="Times New Roman"/>
          <w:sz w:val="28"/>
          <w:lang w:val="en-US" w:eastAsia="ru-RU"/>
        </w:rPr>
        <w:t>blade</w:t>
      </w:r>
      <w:r>
        <w:rPr>
          <w:rFonts w:ascii="Times New Roman" w:hAnsi="Times New Roman"/>
          <w:sz w:val="28"/>
          <w:lang w:eastAsia="ru-RU"/>
        </w:rPr>
        <w:t xml:space="preserve">, чтобы можно было в </w:t>
      </w:r>
      <w:r>
        <w:rPr>
          <w:rFonts w:ascii="Times New Roman" w:hAnsi="Times New Roman"/>
          <w:sz w:val="28"/>
          <w:lang w:val="en-US" w:eastAsia="ru-RU"/>
        </w:rPr>
        <w:t>action</w:t>
      </w:r>
      <w:r w:rsidRPr="006A1AE8">
        <w:rPr>
          <w:rFonts w:ascii="Times New Roman" w:hAnsi="Times New Roman"/>
          <w:sz w:val="28"/>
          <w:lang w:eastAsia="ru-RU"/>
        </w:rPr>
        <w:t xml:space="preserve"> </w:t>
      </w:r>
      <w:r>
        <w:rPr>
          <w:rFonts w:ascii="Times New Roman" w:hAnsi="Times New Roman"/>
          <w:sz w:val="28"/>
          <w:lang w:eastAsia="ru-RU"/>
        </w:rPr>
        <w:t xml:space="preserve">указать </w:t>
      </w:r>
    </w:p>
    <w:p w14:paraId="1AC4DAC7" w14:textId="77777777" w:rsidR="006A1AE8" w:rsidRPr="008C11C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"{{route('contact')}}"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8C11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09BAC5" w14:textId="77777777" w:rsidR="006A1AE8" w:rsidRPr="008C11C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</w:pPr>
      <w:r w:rsidRPr="008C11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@csrf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{{--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тоже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самое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что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и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снизу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только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удобнее</w:t>
      </w: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val="en-US" w:eastAsia="ru-RU"/>
        </w:rPr>
        <w:t> --}}</w:t>
      </w:r>
    </w:p>
    <w:p w14:paraId="4F3036A4" w14:textId="1565107E" w:rsidR="006A1AE8" w:rsidRPr="008C11C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C11C8">
        <w:rPr>
          <w:rFonts w:ascii="Consolas" w:eastAsia="Times New Roman" w:hAnsi="Consolas" w:cs="Times New Roman"/>
          <w:color w:val="92D050"/>
          <w:sz w:val="21"/>
          <w:szCs w:val="21"/>
          <w:lang w:eastAsia="ru-RU"/>
        </w:rPr>
        <w:t>{{ csrf_field() }} токен который разрешает post запрос, без него ошибка 419  --}}</w:t>
      </w:r>
    </w:p>
    <w:p w14:paraId="07AD10AA" w14:textId="77777777" w:rsidR="006A1AE8" w:rsidRPr="008C11C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8C11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form</w:t>
      </w:r>
      <w:r w:rsidRPr="008C11C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A5F72D2" w14:textId="335BAC90" w:rsidR="006A1AE8" w:rsidRDefault="006A1AE8" w:rsidP="006A1AE8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Теперь мы можем менять ссылку и т.п. не влияя на форму.</w:t>
      </w:r>
    </w:p>
    <w:p w14:paraId="5EF7E3B5" w14:textId="5000E36E" w:rsidR="006A1AE8" w:rsidRDefault="006A1AE8" w:rsidP="006A1AE8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6A1AE8">
        <w:rPr>
          <w:rFonts w:ascii="Times New Roman" w:hAnsi="Times New Roman" w:cs="Times New Roman"/>
          <w:color w:val="000000" w:themeColor="text1"/>
          <w:sz w:val="28"/>
          <w:lang w:eastAsia="ru-RU"/>
        </w:rPr>
        <w:t>@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csrf</w:t>
      </w:r>
      <w:r w:rsidRPr="006A1AE8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нужен чтобы передавать запросы, он какой-то токен создает шифрования</w:t>
      </w:r>
    </w:p>
    <w:p w14:paraId="4D21C95A" w14:textId="24366C18" w:rsidR="006A1AE8" w:rsidRDefault="006A1AE8" w:rsidP="006A1AE8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p w14:paraId="56DDABDC" w14:textId="20E4F18C" w:rsidR="006A1AE8" w:rsidRDefault="006A1AE8" w:rsidP="006A1AE8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Чтобы создать каталог страниц (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test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.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ru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/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product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 xml:space="preserve">/1, 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test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.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ru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/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product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 xml:space="preserve">/2, 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test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.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ru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/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product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/3 …)</w:t>
      </w:r>
      <w:r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используется такая структура</w:t>
      </w:r>
    </w:p>
    <w:p w14:paraId="200DC441" w14:textId="26E903FF" w:rsidR="006A1AE8" w:rsidRPr="006A1AE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1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6A1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'/p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roduct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/{id}'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A1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4B2EB114" w14:textId="77777777" w:rsidR="006A1AE8" w:rsidRPr="007173E1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A1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Post </w:t>
      </w:r>
      <w:r w:rsidRPr="007173E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94C2055" w14:textId="77777777" w:rsidR="006A1AE8" w:rsidRPr="007173E1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0A1340F5" w14:textId="316909C4" w:rsidR="006A1AE8" w:rsidRDefault="006A1AE8" w:rsidP="006A1AE8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Id</w:t>
      </w:r>
      <w:r w:rsidRPr="006A1AE8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это</w:t>
      </w:r>
      <w:r w:rsidRPr="006A1AE8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номер страницы, он может быть и не один, может быть каталог в каталоге</w:t>
      </w:r>
    </w:p>
    <w:p w14:paraId="55E8591B" w14:textId="27EC71BA" w:rsidR="006A1AE8" w:rsidRPr="006A1AE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1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6A1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'/p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roduct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/{id}/{slug}'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A1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$slug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4DAF4BE1" w14:textId="77777777" w:rsidR="006A1AE8" w:rsidRPr="006A1AE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6A1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 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and 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$slug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8FEE63B" w14:textId="77777777" w:rsidR="006A1AE8" w:rsidRPr="007173E1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</w:t>
      </w:r>
    </w:p>
    <w:p w14:paraId="25A87235" w14:textId="09E52E8C" w:rsidR="006A1AE8" w:rsidRPr="006A1AE8" w:rsidRDefault="006A1AE8" w:rsidP="006A1AE8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Но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он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будет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не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только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работать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так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test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ru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/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product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/1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test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ru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/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product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/2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и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тп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а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и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test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ru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/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product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/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daead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-13-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dsa</w:t>
      </w:r>
      <w:r w:rsidRPr="007173E1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Т.е. генерировать сайты с буквами. Поэтому есть </w:t>
      </w:r>
      <w:r w:rsidRPr="006A1AE8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2 способа как настроить тип генерации:</w:t>
      </w:r>
      <w:r w:rsidRPr="006A1AE8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</w:p>
    <w:p w14:paraId="1895A32D" w14:textId="5F04CAF3" w:rsidR="006A1AE8" w:rsidRPr="006A1AE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1A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6A1A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'/p</w:t>
      </w:r>
      <w:r w:rsidR="00A439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roduct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/{id}/{slug}'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A1A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$slug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3FA1B317" w14:textId="77777777" w:rsidR="006A1AE8" w:rsidRPr="006A1AE8" w:rsidRDefault="006A1AE8" w:rsidP="006A1A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6A1A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 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and </w:t>
      </w:r>
      <w:r w:rsidRPr="006A1A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$slug</w:t>
      </w:r>
      <w:r w:rsidRPr="006A1A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DF5913" w14:textId="62E54345" w:rsidR="006A1AE8" w:rsidRPr="006A1AE8" w:rsidRDefault="006A1AE8" w:rsidP="00A4394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6A1AE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</w:t>
      </w:r>
      <w:r w:rsidR="00A43948"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-&gt;</w:t>
      </w:r>
      <w:r w:rsidR="00A43948" w:rsidRPr="00A4394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where</w:t>
      </w:r>
      <w:r w:rsidR="00A43948"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="00A43948" w:rsidRPr="00A439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'id'</w:t>
      </w:r>
      <w:r w:rsidR="00A43948"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="00A43948" w:rsidRPr="00A439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'[0-9]+'</w:t>
      </w:r>
      <w:r w:rsidR="00A43948"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117A4D97" w14:textId="77777777" w:rsidR="00A4394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Первый способ</w:t>
      </w:r>
    </w:p>
    <w:p w14:paraId="3C5536BC" w14:textId="33C46C44" w:rsidR="006A1AE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В конце рута пишется </w:t>
      </w:r>
      <w:r>
        <w:rPr>
          <w:rFonts w:ascii="Times New Roman" w:hAnsi="Times New Roman" w:cs="Times New Roman"/>
          <w:sz w:val="28"/>
          <w:lang w:val="en-US" w:eastAsia="ru-RU"/>
        </w:rPr>
        <w:t>where</w:t>
      </w:r>
      <w:r w:rsidRPr="00A43948">
        <w:rPr>
          <w:rFonts w:ascii="Times New Roman" w:hAnsi="Times New Roman" w:cs="Times New Roman"/>
          <w:sz w:val="28"/>
          <w:lang w:eastAsia="ru-RU"/>
        </w:rPr>
        <w:t>(‘</w:t>
      </w:r>
      <w:r>
        <w:rPr>
          <w:rFonts w:ascii="Times New Roman" w:hAnsi="Times New Roman" w:cs="Times New Roman"/>
          <w:sz w:val="28"/>
          <w:lang w:eastAsia="ru-RU"/>
        </w:rPr>
        <w:t>переменная</w:t>
      </w:r>
      <w:r w:rsidRPr="00A43948">
        <w:rPr>
          <w:rFonts w:ascii="Times New Roman" w:hAnsi="Times New Roman" w:cs="Times New Roman"/>
          <w:sz w:val="28"/>
          <w:lang w:eastAsia="ru-RU"/>
        </w:rPr>
        <w:t>’,’</w:t>
      </w:r>
      <w:r>
        <w:rPr>
          <w:rFonts w:ascii="Times New Roman" w:hAnsi="Times New Roman" w:cs="Times New Roman"/>
          <w:sz w:val="28"/>
          <w:lang w:eastAsia="ru-RU"/>
        </w:rPr>
        <w:t>тип данных</w:t>
      </w:r>
      <w:r w:rsidRPr="00A43948">
        <w:rPr>
          <w:rFonts w:ascii="Times New Roman" w:hAnsi="Times New Roman" w:cs="Times New Roman"/>
          <w:sz w:val="28"/>
          <w:lang w:eastAsia="ru-RU"/>
        </w:rPr>
        <w:t>’</w:t>
      </w:r>
      <w:r>
        <w:rPr>
          <w:rFonts w:ascii="Times New Roman" w:hAnsi="Times New Roman" w:cs="Times New Roman"/>
          <w:sz w:val="28"/>
          <w:lang w:eastAsia="ru-RU"/>
        </w:rPr>
        <w:t>)</w:t>
      </w:r>
      <w:r w:rsidRPr="00A43948">
        <w:rPr>
          <w:rFonts w:ascii="Times New Roman" w:hAnsi="Times New Roman" w:cs="Times New Roman"/>
          <w:sz w:val="28"/>
          <w:lang w:eastAsia="ru-RU"/>
        </w:rPr>
        <w:t>;</w:t>
      </w:r>
    </w:p>
    <w:p w14:paraId="6868D3CD" w14:textId="2578E7DE" w:rsidR="00A4394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В данном правиле, например, мы не сможем зайти на сайт </w:t>
      </w:r>
      <w:r>
        <w:rPr>
          <w:rFonts w:ascii="Times New Roman" w:hAnsi="Times New Roman" w:cs="Times New Roman"/>
          <w:sz w:val="28"/>
          <w:lang w:val="en-US" w:eastAsia="ru-RU"/>
        </w:rPr>
        <w:t>product</w:t>
      </w:r>
      <w:r w:rsidRPr="00A43948">
        <w:rPr>
          <w:rFonts w:ascii="Times New Roman" w:hAnsi="Times New Roman" w:cs="Times New Roman"/>
          <w:sz w:val="28"/>
          <w:lang w:eastAsia="ru-RU"/>
        </w:rPr>
        <w:t>/</w:t>
      </w:r>
      <w:r>
        <w:rPr>
          <w:rFonts w:ascii="Times New Roman" w:hAnsi="Times New Roman" w:cs="Times New Roman"/>
          <w:sz w:val="28"/>
          <w:lang w:val="en-US" w:eastAsia="ru-RU"/>
        </w:rPr>
        <w:t>dsa</w:t>
      </w:r>
      <w:r w:rsidRPr="00A43948">
        <w:rPr>
          <w:rFonts w:ascii="Times New Roman" w:hAnsi="Times New Roman" w:cs="Times New Roman"/>
          <w:sz w:val="28"/>
          <w:lang w:eastAsia="ru-RU"/>
        </w:rPr>
        <w:t>2</w:t>
      </w:r>
      <w:r>
        <w:rPr>
          <w:rFonts w:ascii="Times New Roman" w:hAnsi="Times New Roman" w:cs="Times New Roman"/>
          <w:sz w:val="28"/>
          <w:lang w:eastAsia="ru-RU"/>
        </w:rPr>
        <w:t xml:space="preserve">, а только на сайт с цифрами, т.е. </w:t>
      </w:r>
      <w:r>
        <w:rPr>
          <w:rFonts w:ascii="Times New Roman" w:hAnsi="Times New Roman" w:cs="Times New Roman"/>
          <w:sz w:val="28"/>
          <w:lang w:val="en-US" w:eastAsia="ru-RU"/>
        </w:rPr>
        <w:t>product</w:t>
      </w:r>
      <w:r w:rsidRPr="00A43948">
        <w:rPr>
          <w:rFonts w:ascii="Times New Roman" w:hAnsi="Times New Roman" w:cs="Times New Roman"/>
          <w:sz w:val="28"/>
          <w:lang w:eastAsia="ru-RU"/>
        </w:rPr>
        <w:t xml:space="preserve">/1, </w:t>
      </w:r>
      <w:r>
        <w:rPr>
          <w:rFonts w:ascii="Times New Roman" w:hAnsi="Times New Roman" w:cs="Times New Roman"/>
          <w:sz w:val="28"/>
          <w:lang w:val="en-US" w:eastAsia="ru-RU"/>
        </w:rPr>
        <w:t>product</w:t>
      </w:r>
      <w:r w:rsidRPr="00A43948">
        <w:rPr>
          <w:rFonts w:ascii="Times New Roman" w:hAnsi="Times New Roman" w:cs="Times New Roman"/>
          <w:sz w:val="28"/>
          <w:lang w:eastAsia="ru-RU"/>
        </w:rPr>
        <w:t>/2</w:t>
      </w:r>
    </w:p>
    <w:p w14:paraId="2A63E8E5" w14:textId="14FD06B2" w:rsidR="00A43948" w:rsidRPr="00A4394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Второй способ заклюается в написании условий в файле 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app</w:t>
      </w:r>
      <w:r w:rsidRPr="00A43948">
        <w:rPr>
          <w:rFonts w:ascii="Times New Roman" w:hAnsi="Times New Roman" w:cs="Times New Roman"/>
          <w:i/>
          <w:sz w:val="28"/>
          <w:u w:val="single"/>
          <w:lang w:eastAsia="ru-RU"/>
        </w:rPr>
        <w:t>/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providers</w:t>
      </w:r>
      <w:r w:rsidRPr="00A43948">
        <w:rPr>
          <w:rFonts w:ascii="Times New Roman" w:hAnsi="Times New Roman" w:cs="Times New Roman"/>
          <w:i/>
          <w:sz w:val="28"/>
          <w:u w:val="single"/>
          <w:lang w:eastAsia="ru-RU"/>
        </w:rPr>
        <w:t>/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RouteServiceProvider</w:t>
      </w:r>
      <w:r w:rsidRPr="00A43948">
        <w:rPr>
          <w:rFonts w:ascii="Times New Roman" w:hAnsi="Times New Roman" w:cs="Times New Roman"/>
          <w:i/>
          <w:sz w:val="28"/>
          <w:u w:val="single"/>
          <w:lang w:eastAsia="ru-RU"/>
        </w:rPr>
        <w:t>.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php</w:t>
      </w:r>
      <w:r w:rsidRPr="00A43948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в блоке </w:t>
      </w:r>
      <w:r>
        <w:rPr>
          <w:rFonts w:ascii="Times New Roman" w:hAnsi="Times New Roman" w:cs="Times New Roman"/>
          <w:sz w:val="28"/>
          <w:lang w:val="en-US" w:eastAsia="ru-RU"/>
        </w:rPr>
        <w:t>boot</w:t>
      </w:r>
    </w:p>
    <w:p w14:paraId="5C7BAE11" w14:textId="77777777" w:rsidR="00A43948" w:rsidRP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439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439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439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boot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0FD1A22A" w14:textId="77777777" w:rsidR="00A43948" w:rsidRP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7846CC84" w14:textId="77777777" w:rsidR="00A43948" w:rsidRP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439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439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pattern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439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A439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'[0-9]+'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  <w:r w:rsidRPr="00A439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//!</w:t>
      </w:r>
    </w:p>
    <w:p w14:paraId="4F20EB0C" w14:textId="1EBC2CEE" w:rsid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</w:pP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439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439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pattern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439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'slug'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A439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'[A-Za-z]+'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</w:t>
      </w:r>
      <w:r w:rsidRPr="00A439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//!</w:t>
      </w:r>
    </w:p>
    <w:p w14:paraId="34146181" w14:textId="0CED70CD" w:rsidR="00A43948" w:rsidRPr="00A43948" w:rsidRDefault="00A43948" w:rsidP="00A43948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3DF534FE" w14:textId="76C4CF60" w:rsidR="00A4394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Здесь мы задали правило, что если у нас переменная </w:t>
      </w:r>
      <w:r>
        <w:rPr>
          <w:rFonts w:ascii="Times New Roman" w:hAnsi="Times New Roman" w:cs="Times New Roman"/>
          <w:sz w:val="28"/>
          <w:lang w:val="en-US" w:eastAsia="ru-RU"/>
        </w:rPr>
        <w:t>id</w:t>
      </w:r>
      <w:r>
        <w:rPr>
          <w:rFonts w:ascii="Times New Roman" w:hAnsi="Times New Roman" w:cs="Times New Roman"/>
          <w:sz w:val="28"/>
          <w:lang w:eastAsia="ru-RU"/>
        </w:rPr>
        <w:t xml:space="preserve">, то принимает только числа, а если переменная </w:t>
      </w:r>
      <w:r>
        <w:rPr>
          <w:rFonts w:ascii="Times New Roman" w:hAnsi="Times New Roman" w:cs="Times New Roman"/>
          <w:sz w:val="28"/>
          <w:lang w:val="en-US" w:eastAsia="ru-RU"/>
        </w:rPr>
        <w:t>slug</w:t>
      </w:r>
      <w:r>
        <w:rPr>
          <w:rFonts w:ascii="Times New Roman" w:hAnsi="Times New Roman" w:cs="Times New Roman"/>
          <w:sz w:val="28"/>
          <w:lang w:eastAsia="ru-RU"/>
        </w:rPr>
        <w:t>, то только буквы</w:t>
      </w:r>
    </w:p>
    <w:p w14:paraId="775488BD" w14:textId="05C94FAA" w:rsidR="00A4394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</w:p>
    <w:p w14:paraId="1701E6F1" w14:textId="2527DB6A" w:rsidR="00A4394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 w:rsidRPr="00A43948">
        <w:rPr>
          <w:rFonts w:ascii="Times New Roman" w:hAnsi="Times New Roman" w:cs="Times New Roman"/>
          <w:sz w:val="28"/>
          <w:highlight w:val="yellow"/>
          <w:lang w:eastAsia="ru-RU"/>
        </w:rPr>
        <w:t>Чтобы создать свою страницу с ошибкой,</w:t>
      </w:r>
      <w:r w:rsidRPr="00A43948">
        <w:rPr>
          <w:rFonts w:ascii="Times New Roman" w:hAnsi="Times New Roman" w:cs="Times New Roman"/>
          <w:sz w:val="28"/>
          <w:lang w:eastAsia="ru-RU"/>
        </w:rPr>
        <w:t xml:space="preserve"> во-первых</w:t>
      </w:r>
      <w:r>
        <w:rPr>
          <w:rFonts w:ascii="Times New Roman" w:hAnsi="Times New Roman" w:cs="Times New Roman"/>
          <w:sz w:val="28"/>
          <w:lang w:eastAsia="ru-RU"/>
        </w:rPr>
        <w:t xml:space="preserve"> следует создать папке </w:t>
      </w:r>
      <w:r>
        <w:rPr>
          <w:rFonts w:ascii="Times New Roman" w:hAnsi="Times New Roman" w:cs="Times New Roman"/>
          <w:sz w:val="28"/>
          <w:lang w:val="en-US" w:eastAsia="ru-RU"/>
        </w:rPr>
        <w:t>errors</w:t>
      </w:r>
      <w:r w:rsidRPr="00A43948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в </w:t>
      </w:r>
      <w:r>
        <w:rPr>
          <w:rFonts w:ascii="Times New Roman" w:hAnsi="Times New Roman" w:cs="Times New Roman"/>
          <w:sz w:val="28"/>
          <w:lang w:val="en-US" w:eastAsia="ru-RU"/>
        </w:rPr>
        <w:t>routes</w:t>
      </w:r>
      <w:r w:rsidRPr="00A43948">
        <w:rPr>
          <w:rFonts w:ascii="Times New Roman" w:hAnsi="Times New Roman" w:cs="Times New Roman"/>
          <w:sz w:val="28"/>
          <w:lang w:eastAsia="ru-RU"/>
        </w:rPr>
        <w:t>/</w:t>
      </w:r>
      <w:r>
        <w:rPr>
          <w:rFonts w:ascii="Times New Roman" w:hAnsi="Times New Roman" w:cs="Times New Roman"/>
          <w:sz w:val="28"/>
          <w:lang w:val="en-US" w:eastAsia="ru-RU"/>
        </w:rPr>
        <w:t>errors</w:t>
      </w:r>
      <w:r w:rsidRPr="00A43948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и создать там шаблон для ошибки (шаблон страницы)</w:t>
      </w:r>
    </w:p>
    <w:p w14:paraId="051936AC" w14:textId="64CDC528" w:rsidR="00A43948" w:rsidRDefault="00A43948" w:rsidP="006A1AE8">
      <w:pPr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t>И</w:t>
      </w:r>
      <w:r w:rsidRPr="007173E1">
        <w:rPr>
          <w:rFonts w:ascii="Times New Roman" w:hAnsi="Times New Roman" w:cs="Times New Roman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написать</w:t>
      </w:r>
      <w:r w:rsidRPr="007173E1">
        <w:rPr>
          <w:rFonts w:ascii="Times New Roman" w:hAnsi="Times New Roman" w:cs="Times New Roman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в</w:t>
      </w:r>
      <w:r w:rsidRPr="007173E1">
        <w:rPr>
          <w:rFonts w:ascii="Times New Roman" w:hAnsi="Times New Roman" w:cs="Times New Roman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lang w:val="en-US" w:eastAsia="ru-RU"/>
        </w:rPr>
        <w:t xml:space="preserve">web.php </w:t>
      </w:r>
    </w:p>
    <w:p w14:paraId="05EB57AF" w14:textId="77777777" w:rsidR="00A43948" w:rsidRP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439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439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fallback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439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308F7578" w14:textId="49CFB947" w:rsidR="00A43948" w:rsidRP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439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//return redirect()-&gt;route('home');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первый</w:t>
      </w:r>
      <w:r w:rsidRPr="00A439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способ</w:t>
      </w:r>
    </w:p>
    <w:p w14:paraId="0A9A4C79" w14:textId="77777777" w:rsidR="00A43948" w:rsidRP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394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abort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A439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404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A439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'так работает fallback, т.е. если страницы нет то откроется это'</w:t>
      </w: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5C746332" w14:textId="77777777" w:rsidR="00A43948" w:rsidRPr="00A43948" w:rsidRDefault="00A43948" w:rsidP="00A43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4394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45117BA7" w14:textId="44C854AB" w:rsidR="00A43948" w:rsidRPr="007173E1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abort</w:t>
      </w:r>
      <w:r w:rsidRPr="00A43948">
        <w:rPr>
          <w:rFonts w:ascii="Times New Roman" w:hAnsi="Times New Roman" w:cs="Times New Roman"/>
          <w:sz w:val="28"/>
          <w:lang w:eastAsia="ru-RU"/>
        </w:rPr>
        <w:t>(‘</w:t>
      </w:r>
      <w:r>
        <w:rPr>
          <w:rFonts w:ascii="Times New Roman" w:hAnsi="Times New Roman" w:cs="Times New Roman"/>
          <w:sz w:val="28"/>
          <w:lang w:eastAsia="ru-RU"/>
        </w:rPr>
        <w:t>шаблон</w:t>
      </w:r>
      <w:r w:rsidRPr="00A43948">
        <w:rPr>
          <w:rFonts w:ascii="Times New Roman" w:hAnsi="Times New Roman" w:cs="Times New Roman"/>
          <w:sz w:val="28"/>
          <w:lang w:eastAsia="ru-RU"/>
        </w:rPr>
        <w:t>’,’</w:t>
      </w:r>
      <w:r>
        <w:rPr>
          <w:rFonts w:ascii="Times New Roman" w:hAnsi="Times New Roman" w:cs="Times New Roman"/>
          <w:sz w:val="28"/>
          <w:lang w:eastAsia="ru-RU"/>
        </w:rPr>
        <w:t>какое передать сообщение</w:t>
      </w:r>
      <w:r w:rsidRPr="00A43948">
        <w:rPr>
          <w:rFonts w:ascii="Times New Roman" w:hAnsi="Times New Roman" w:cs="Times New Roman"/>
          <w:sz w:val="28"/>
          <w:lang w:eastAsia="ru-RU"/>
        </w:rPr>
        <w:t>’)</w:t>
      </w:r>
      <w:r>
        <w:rPr>
          <w:rFonts w:ascii="Times New Roman" w:hAnsi="Times New Roman" w:cs="Times New Roman"/>
          <w:sz w:val="28"/>
          <w:lang w:eastAsia="ru-RU"/>
        </w:rPr>
        <w:t xml:space="preserve"> по сути как и </w:t>
      </w:r>
      <w:r>
        <w:rPr>
          <w:rFonts w:ascii="Times New Roman" w:hAnsi="Times New Roman" w:cs="Times New Roman"/>
          <w:sz w:val="28"/>
          <w:lang w:val="en-US" w:eastAsia="ru-RU"/>
        </w:rPr>
        <w:t>view</w:t>
      </w:r>
    </w:p>
    <w:p w14:paraId="5464FC03" w14:textId="63085C42" w:rsidR="00A43948" w:rsidRDefault="00A43948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чтобы вывести это сообщение в </w:t>
      </w:r>
      <w:r w:rsidR="0057657C">
        <w:rPr>
          <w:rFonts w:ascii="Times New Roman" w:hAnsi="Times New Roman" w:cs="Times New Roman"/>
          <w:sz w:val="28"/>
          <w:lang w:val="en-US" w:eastAsia="ru-RU"/>
        </w:rPr>
        <w:t>abort</w:t>
      </w:r>
      <w:r w:rsidR="0057657C">
        <w:rPr>
          <w:rFonts w:ascii="Times New Roman" w:hAnsi="Times New Roman" w:cs="Times New Roman"/>
          <w:sz w:val="28"/>
          <w:lang w:eastAsia="ru-RU"/>
        </w:rPr>
        <w:t xml:space="preserve"> на страницу в шаблоне надо написать</w:t>
      </w:r>
    </w:p>
    <w:p w14:paraId="5454E66F" w14:textId="77777777" w:rsidR="0057657C" w:rsidRPr="0057657C" w:rsidRDefault="0057657C" w:rsidP="005765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7657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7657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57657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8190B70" w14:textId="77777777" w:rsidR="0057657C" w:rsidRPr="0057657C" w:rsidRDefault="0057657C" w:rsidP="005765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765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ОШИБКА 404 Я САМ СДЕЛАЛ</w:t>
      </w:r>
      <w:r w:rsidRPr="0057657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7657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br</w:t>
      </w:r>
      <w:r w:rsidRPr="0057657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3D89CBB" w14:textId="77777777" w:rsidR="0057657C" w:rsidRPr="0057657C" w:rsidRDefault="0057657C" w:rsidP="005765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7657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{{$exception-&gt;getMessage()}}</w:t>
      </w:r>
    </w:p>
    <w:p w14:paraId="380191FE" w14:textId="77777777" w:rsidR="0057657C" w:rsidRPr="0057657C" w:rsidRDefault="0057657C" w:rsidP="005765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57657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7657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57657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C828B1" w14:textId="3157A74C" w:rsidR="0057657C" w:rsidRDefault="0057657C" w:rsidP="006A1AE8">
      <w:pPr>
        <w:rPr>
          <w:rFonts w:ascii="Times New Roman" w:hAnsi="Times New Roman" w:cs="Times New Roman"/>
          <w:sz w:val="28"/>
          <w:lang w:eastAsia="ru-RU"/>
        </w:rPr>
      </w:pPr>
    </w:p>
    <w:p w14:paraId="0AB9E8FA" w14:textId="75F4DDDA" w:rsidR="0057657C" w:rsidRDefault="0057657C" w:rsidP="006A1AE8">
      <w:pPr>
        <w:rPr>
          <w:rFonts w:ascii="Times New Roman" w:hAnsi="Times New Roman" w:cs="Times New Roman"/>
          <w:sz w:val="28"/>
          <w:lang w:eastAsia="ru-RU"/>
        </w:rPr>
      </w:pPr>
      <w:r w:rsidRPr="00B7129C">
        <w:rPr>
          <w:rFonts w:ascii="Times New Roman" w:hAnsi="Times New Roman" w:cs="Times New Roman"/>
          <w:sz w:val="28"/>
          <w:highlight w:val="yellow"/>
          <w:lang w:eastAsia="ru-RU"/>
        </w:rPr>
        <w:t>Чтобы</w:t>
      </w:r>
      <w:r w:rsidR="006A74EB" w:rsidRPr="00B7129C">
        <w:rPr>
          <w:rFonts w:ascii="Times New Roman" w:hAnsi="Times New Roman" w:cs="Times New Roman"/>
          <w:sz w:val="28"/>
          <w:highlight w:val="yellow"/>
          <w:lang w:eastAsia="ru-RU"/>
        </w:rPr>
        <w:t xml:space="preserve"> задать префикс для страниц роутинга</w:t>
      </w:r>
      <w:r w:rsidR="006A74EB">
        <w:rPr>
          <w:rFonts w:ascii="Times New Roman" w:hAnsi="Times New Roman" w:cs="Times New Roman"/>
          <w:sz w:val="28"/>
          <w:lang w:eastAsia="ru-RU"/>
        </w:rPr>
        <w:t xml:space="preserve"> (ну если мы хотим </w:t>
      </w:r>
      <w:r w:rsidR="006A74EB">
        <w:rPr>
          <w:rFonts w:ascii="Times New Roman" w:hAnsi="Times New Roman" w:cs="Times New Roman"/>
          <w:sz w:val="28"/>
          <w:lang w:val="en-US" w:eastAsia="ru-RU"/>
        </w:rPr>
        <w:t>test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>/</w:t>
      </w:r>
      <w:r w:rsidR="006A74EB">
        <w:rPr>
          <w:rFonts w:ascii="Times New Roman" w:hAnsi="Times New Roman" w:cs="Times New Roman"/>
          <w:sz w:val="28"/>
          <w:lang w:val="en-US" w:eastAsia="ru-RU"/>
        </w:rPr>
        <w:t>edit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 xml:space="preserve">, </w:t>
      </w:r>
      <w:r w:rsidR="006A74EB">
        <w:rPr>
          <w:rFonts w:ascii="Times New Roman" w:hAnsi="Times New Roman" w:cs="Times New Roman"/>
          <w:sz w:val="28"/>
          <w:lang w:val="en-US" w:eastAsia="ru-RU"/>
        </w:rPr>
        <w:t>test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>/</w:t>
      </w:r>
      <w:r w:rsidR="006A74EB">
        <w:rPr>
          <w:rFonts w:ascii="Times New Roman" w:hAnsi="Times New Roman" w:cs="Times New Roman"/>
          <w:sz w:val="28"/>
          <w:lang w:val="en-US" w:eastAsia="ru-RU"/>
        </w:rPr>
        <w:t>create</w:t>
      </w:r>
      <w:r w:rsidR="006A74EB">
        <w:rPr>
          <w:rFonts w:ascii="Times New Roman" w:hAnsi="Times New Roman" w:cs="Times New Roman"/>
          <w:sz w:val="28"/>
          <w:lang w:eastAsia="ru-RU"/>
        </w:rPr>
        <w:t xml:space="preserve"> сделать как </w:t>
      </w:r>
      <w:r w:rsidR="006A74EB">
        <w:rPr>
          <w:rFonts w:ascii="Times New Roman" w:hAnsi="Times New Roman" w:cs="Times New Roman"/>
          <w:sz w:val="28"/>
          <w:lang w:val="en-US" w:eastAsia="ru-RU"/>
        </w:rPr>
        <w:t>admin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>/</w:t>
      </w:r>
      <w:r w:rsidR="006A74EB">
        <w:rPr>
          <w:rFonts w:ascii="Times New Roman" w:hAnsi="Times New Roman" w:cs="Times New Roman"/>
          <w:sz w:val="28"/>
          <w:lang w:val="en-US" w:eastAsia="ru-RU"/>
        </w:rPr>
        <w:t>test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>/</w:t>
      </w:r>
      <w:r w:rsidR="006A74EB">
        <w:rPr>
          <w:rFonts w:ascii="Times New Roman" w:hAnsi="Times New Roman" w:cs="Times New Roman"/>
          <w:sz w:val="28"/>
          <w:lang w:val="en-US" w:eastAsia="ru-RU"/>
        </w:rPr>
        <w:t>edit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 xml:space="preserve">, </w:t>
      </w:r>
      <w:r w:rsidR="006A74EB">
        <w:rPr>
          <w:rFonts w:ascii="Times New Roman" w:hAnsi="Times New Roman" w:cs="Times New Roman"/>
          <w:sz w:val="28"/>
          <w:lang w:val="en-US" w:eastAsia="ru-RU"/>
        </w:rPr>
        <w:t>admin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>/</w:t>
      </w:r>
      <w:r w:rsidR="006A74EB">
        <w:rPr>
          <w:rFonts w:ascii="Times New Roman" w:hAnsi="Times New Roman" w:cs="Times New Roman"/>
          <w:sz w:val="28"/>
          <w:lang w:val="en-US" w:eastAsia="ru-RU"/>
        </w:rPr>
        <w:t>test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>/</w:t>
      </w:r>
      <w:r w:rsidR="006A74EB">
        <w:rPr>
          <w:rFonts w:ascii="Times New Roman" w:hAnsi="Times New Roman" w:cs="Times New Roman"/>
          <w:sz w:val="28"/>
          <w:lang w:val="en-US" w:eastAsia="ru-RU"/>
        </w:rPr>
        <w:t>create</w:t>
      </w:r>
      <w:r w:rsidR="006A74EB" w:rsidRPr="006A74EB">
        <w:rPr>
          <w:rFonts w:ascii="Times New Roman" w:hAnsi="Times New Roman" w:cs="Times New Roman"/>
          <w:sz w:val="28"/>
          <w:lang w:eastAsia="ru-RU"/>
        </w:rPr>
        <w:t xml:space="preserve">) </w:t>
      </w:r>
      <w:r w:rsidR="006A74EB">
        <w:rPr>
          <w:rFonts w:ascii="Times New Roman" w:hAnsi="Times New Roman" w:cs="Times New Roman"/>
          <w:sz w:val="28"/>
          <w:lang w:eastAsia="ru-RU"/>
        </w:rPr>
        <w:t>используется это</w:t>
      </w:r>
    </w:p>
    <w:p w14:paraId="29F21F53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6A74EB">
        <w:rPr>
          <w:rFonts w:ascii="Consolas" w:eastAsia="Times New Roman" w:hAnsi="Consolas" w:cs="Times New Roman"/>
          <w:b/>
          <w:color w:val="DCDCAA"/>
          <w:sz w:val="21"/>
          <w:szCs w:val="21"/>
          <w:u w:val="single"/>
          <w:lang w:val="en-US" w:eastAsia="ru-RU"/>
        </w:rPr>
        <w:t>prefix</w:t>
      </w:r>
      <w:r w:rsidRPr="006A74EB">
        <w:rPr>
          <w:rFonts w:ascii="Consolas" w:eastAsia="Times New Roman" w:hAnsi="Consolas" w:cs="Times New Roman"/>
          <w:b/>
          <w:color w:val="D4D4D4"/>
          <w:sz w:val="21"/>
          <w:szCs w:val="21"/>
          <w:u w:val="single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b/>
          <w:color w:val="CE9178"/>
          <w:sz w:val="21"/>
          <w:szCs w:val="21"/>
          <w:u w:val="single"/>
          <w:lang w:val="en-US" w:eastAsia="ru-RU"/>
        </w:rPr>
        <w:t>'admin'</w:t>
      </w:r>
      <w:r w:rsidRPr="006A74EB">
        <w:rPr>
          <w:rFonts w:ascii="Consolas" w:eastAsia="Times New Roman" w:hAnsi="Consolas" w:cs="Times New Roman"/>
          <w:b/>
          <w:color w:val="D4D4D4"/>
          <w:sz w:val="21"/>
          <w:szCs w:val="21"/>
          <w:lang w:val="en-US" w:eastAsia="ru-RU"/>
        </w:rPr>
        <w:t>)-&gt;</w:t>
      </w:r>
      <w:r w:rsidRPr="006A74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'admin.'</w:t>
      </w:r>
      <w:r w:rsidRPr="006A74EB">
        <w:rPr>
          <w:rFonts w:ascii="Consolas" w:eastAsia="Times New Roman" w:hAnsi="Consolas" w:cs="Times New Roman"/>
          <w:b/>
          <w:i/>
          <w:color w:val="D4D4D4"/>
          <w:sz w:val="21"/>
          <w:szCs w:val="21"/>
          <w:lang w:val="en-US" w:eastAsia="ru-RU"/>
        </w:rPr>
        <w:t>)-&gt;</w:t>
      </w:r>
      <w:r w:rsidRPr="006A74EB">
        <w:rPr>
          <w:rFonts w:ascii="Consolas" w:eastAsia="Times New Roman" w:hAnsi="Consolas" w:cs="Times New Roman"/>
          <w:b/>
          <w:i/>
          <w:color w:val="DCDCAA"/>
          <w:sz w:val="21"/>
          <w:szCs w:val="21"/>
          <w:u w:val="single"/>
          <w:lang w:val="en-US" w:eastAsia="ru-RU"/>
        </w:rPr>
        <w:t>group</w:t>
      </w:r>
      <w:r w:rsidRPr="006A74EB">
        <w:rPr>
          <w:rFonts w:ascii="Consolas" w:eastAsia="Times New Roman" w:hAnsi="Consolas" w:cs="Times New Roman"/>
          <w:b/>
          <w:i/>
          <w:color w:val="D4D4D4"/>
          <w:sz w:val="21"/>
          <w:szCs w:val="21"/>
          <w:u w:val="single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b/>
          <w:i/>
          <w:color w:val="569CD6"/>
          <w:sz w:val="21"/>
          <w:szCs w:val="21"/>
          <w:u w:val="single"/>
          <w:lang w:val="en-US" w:eastAsia="ru-RU"/>
        </w:rPr>
        <w:t>function</w:t>
      </w:r>
      <w:r w:rsidRPr="006A74EB">
        <w:rPr>
          <w:rFonts w:ascii="Consolas" w:eastAsia="Times New Roman" w:hAnsi="Consolas" w:cs="Times New Roman"/>
          <w:b/>
          <w:i/>
          <w:color w:val="D4D4D4"/>
          <w:sz w:val="21"/>
          <w:szCs w:val="21"/>
          <w:u w:val="single"/>
          <w:lang w:val="en-US" w:eastAsia="ru-RU"/>
        </w:rPr>
        <w:t>()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u w:val="single"/>
          <w:lang w:val="en-US" w:eastAsia="ru-RU"/>
        </w:rPr>
        <w:t>{</w:t>
      </w:r>
    </w:p>
    <w:p w14:paraId="48A88CB1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6A74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'/posts'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6A74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052A3E77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 List'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AB1EBE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14:paraId="7FC72BBF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6E63E98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6A74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'/post/create'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6A74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</w:p>
    <w:p w14:paraId="19FBF89B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 Create'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27D0C4D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});</w:t>
      </w:r>
    </w:p>
    <w:p w14:paraId="424DD671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</w:p>
    <w:p w14:paraId="3F287941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6A74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'/post/{id}/edit'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A74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0EC0820A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"Edit Post </w:t>
      </w:r>
      <w:r w:rsidRPr="006A74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4981CB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})-&gt;</w:t>
      </w:r>
      <w:r w:rsidRPr="006A74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A74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   </w:t>
      </w:r>
    </w:p>
    <w:p w14:paraId="4104F926" w14:textId="77777777" w:rsidR="006A74EB" w:rsidRPr="006A74EB" w:rsidRDefault="006A74EB" w:rsidP="006A74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6A74E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4DEFF3CC" w14:textId="0814D867" w:rsidR="006A74EB" w:rsidRPr="00806EF7" w:rsidRDefault="006A74EB" w:rsidP="006A1AE8">
      <w:pPr>
        <w:rPr>
          <w:rFonts w:ascii="Times New Roman" w:hAnsi="Times New Roman" w:cs="Times New Roman"/>
          <w:sz w:val="28"/>
          <w:lang w:eastAsia="ru-RU"/>
        </w:rPr>
      </w:pPr>
    </w:p>
    <w:p w14:paraId="5188337A" w14:textId="340E40D4" w:rsidR="006A74EB" w:rsidRPr="00806EF7" w:rsidRDefault="006A74EB" w:rsidP="006A1AE8">
      <w:pPr>
        <w:rPr>
          <w:rFonts w:ascii="Times New Roman" w:hAnsi="Times New Roman" w:cs="Times New Roman"/>
          <w:sz w:val="28"/>
          <w:lang w:eastAsia="ru-RU"/>
        </w:rPr>
      </w:pPr>
    </w:p>
    <w:p w14:paraId="21D9D5B7" w14:textId="36E95079" w:rsidR="006A74EB" w:rsidRDefault="007173E1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b/>
          <w:sz w:val="32"/>
          <w:lang w:eastAsia="ru-RU"/>
        </w:rPr>
        <w:lastRenderedPageBreak/>
        <w:t xml:space="preserve">Контролеры </w:t>
      </w:r>
    </w:p>
    <w:p w14:paraId="2FC0F11F" w14:textId="645BBE49" w:rsidR="007173E1" w:rsidRDefault="007173E1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Не нужно строить колбэк функции в в рутинге, можно сделать ссылку на контроллер. Контроллер это по своей сути класс, который имеет внутри себя методы и свойства, которые можно использовать.</w:t>
      </w:r>
    </w:p>
    <w:p w14:paraId="3E1B50F8" w14:textId="002BDED7" w:rsidR="007173E1" w:rsidRDefault="007173E1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Вот так теперь </w:t>
      </w:r>
      <w:r w:rsidRPr="00A32D37">
        <w:rPr>
          <w:rFonts w:ascii="Times New Roman" w:hAnsi="Times New Roman" w:cs="Times New Roman"/>
          <w:sz w:val="28"/>
          <w:highlight w:val="yellow"/>
          <w:lang w:eastAsia="ru-RU"/>
        </w:rPr>
        <w:t>выглядит рутинг стартовой страницы</w:t>
      </w:r>
      <w:r>
        <w:rPr>
          <w:rFonts w:ascii="Times New Roman" w:hAnsi="Times New Roman" w:cs="Times New Roman"/>
          <w:sz w:val="28"/>
          <w:lang w:eastAsia="ru-RU"/>
        </w:rPr>
        <w:t xml:space="preserve"> в </w:t>
      </w:r>
      <w:r>
        <w:rPr>
          <w:rFonts w:ascii="Times New Roman" w:hAnsi="Times New Roman" w:cs="Times New Roman"/>
          <w:sz w:val="28"/>
          <w:lang w:val="en-US" w:eastAsia="ru-RU"/>
        </w:rPr>
        <w:t>web</w:t>
      </w:r>
      <w:r w:rsidRPr="007173E1">
        <w:rPr>
          <w:rFonts w:ascii="Times New Roman" w:hAnsi="Times New Roman" w:cs="Times New Roman"/>
          <w:sz w:val="28"/>
          <w:lang w:eastAsia="ru-RU"/>
        </w:rPr>
        <w:t>.</w:t>
      </w:r>
      <w:r>
        <w:rPr>
          <w:rFonts w:ascii="Times New Roman" w:hAnsi="Times New Roman" w:cs="Times New Roman"/>
          <w:sz w:val="28"/>
          <w:lang w:val="en-US" w:eastAsia="ru-RU"/>
        </w:rPr>
        <w:t>php</w:t>
      </w:r>
      <w:r w:rsidRPr="007173E1">
        <w:rPr>
          <w:rFonts w:ascii="Times New Roman" w:hAnsi="Times New Roman" w:cs="Times New Roman"/>
          <w:sz w:val="28"/>
          <w:lang w:eastAsia="ru-RU"/>
        </w:rPr>
        <w:t>:</w:t>
      </w:r>
    </w:p>
    <w:p w14:paraId="1B7DFE4D" w14:textId="77777777" w:rsidR="007173E1" w:rsidRPr="007173E1" w:rsidRDefault="007173E1" w:rsidP="007173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173E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Route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::</w:t>
      </w:r>
      <w:r w:rsidRPr="007173E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'/'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173E1">
        <w:rPr>
          <w:rFonts w:ascii="Consolas" w:eastAsia="Times New Roman" w:hAnsi="Consolas" w:cs="Times New Roman"/>
          <w:color w:val="FFD966" w:themeColor="accent4" w:themeTint="99"/>
          <w:sz w:val="21"/>
          <w:szCs w:val="21"/>
          <w:lang w:eastAsia="ru-RU"/>
        </w:rPr>
        <w:t>HomeController</w:t>
      </w:r>
      <w:r w:rsidRPr="007173E1">
        <w:rPr>
          <w:rFonts w:ascii="Consolas" w:eastAsia="Times New Roman" w:hAnsi="Consolas" w:cs="Times New Roman"/>
          <w:color w:val="8EAADB" w:themeColor="accent1" w:themeTint="99"/>
          <w:sz w:val="21"/>
          <w:szCs w:val="21"/>
          <w:lang w:eastAsia="ru-RU"/>
        </w:rPr>
        <w:t>@index</w:t>
      </w:r>
      <w:r w:rsidRPr="007173E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173E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E107F13" w14:textId="4E62629F" w:rsidR="007173E1" w:rsidRDefault="007173E1" w:rsidP="006A1AE8">
      <w:pPr>
        <w:rPr>
          <w:rFonts w:ascii="Times New Roman" w:hAnsi="Times New Roman" w:cs="Times New Roman"/>
          <w:sz w:val="28"/>
          <w:lang w:eastAsia="ru-RU"/>
        </w:rPr>
      </w:pPr>
      <w:r w:rsidRPr="007173E1">
        <w:rPr>
          <w:rFonts w:ascii="Times New Roman" w:hAnsi="Times New Roman" w:cs="Times New Roman"/>
          <w:color w:val="BF8F00" w:themeColor="accent4" w:themeShade="BF"/>
          <w:sz w:val="28"/>
          <w:lang w:val="en-US" w:eastAsia="ru-RU"/>
        </w:rPr>
        <w:t>HomeController</w:t>
      </w:r>
      <w:r w:rsidRPr="007173E1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–</w:t>
      </w:r>
      <w:r w:rsidRPr="007173E1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это контроллер, который вызывается при вызове рутинга.</w:t>
      </w:r>
    </w:p>
    <w:p w14:paraId="2F6E558A" w14:textId="5DD3A450" w:rsidR="007173E1" w:rsidRDefault="007173E1" w:rsidP="006A1AE8">
      <w:pPr>
        <w:rPr>
          <w:rFonts w:ascii="Times New Roman" w:hAnsi="Times New Roman" w:cs="Times New Roman"/>
          <w:sz w:val="28"/>
          <w:lang w:eastAsia="ru-RU"/>
        </w:rPr>
      </w:pPr>
      <w:r w:rsidRPr="007173E1">
        <w:rPr>
          <w:rFonts w:ascii="Times New Roman" w:hAnsi="Times New Roman" w:cs="Times New Roman"/>
          <w:color w:val="8EAADB" w:themeColor="accent1" w:themeTint="99"/>
          <w:sz w:val="28"/>
          <w:lang w:eastAsia="ru-RU"/>
        </w:rPr>
        <w:t>@</w:t>
      </w:r>
      <w:r w:rsidRPr="007173E1">
        <w:rPr>
          <w:rFonts w:ascii="Times New Roman" w:hAnsi="Times New Roman" w:cs="Times New Roman"/>
          <w:color w:val="8EAADB" w:themeColor="accent1" w:themeTint="99"/>
          <w:sz w:val="28"/>
          <w:lang w:val="en-US" w:eastAsia="ru-RU"/>
        </w:rPr>
        <w:t>index</w:t>
      </w:r>
      <w:r w:rsidRPr="007173E1">
        <w:rPr>
          <w:rFonts w:ascii="Times New Roman" w:hAnsi="Times New Roman" w:cs="Times New Roman"/>
          <w:sz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lang w:eastAsia="ru-RU"/>
        </w:rPr>
        <w:t>это метод который вызывается при вызове страница.</w:t>
      </w:r>
    </w:p>
    <w:p w14:paraId="1B538C66" w14:textId="63A9167C" w:rsidR="007173E1" w:rsidRDefault="00A32D37" w:rsidP="006A1AE8">
      <w:pPr>
        <w:rPr>
          <w:rFonts w:ascii="Times New Roman" w:hAnsi="Times New Roman" w:cs="Times New Roman"/>
          <w:i/>
          <w:sz w:val="28"/>
          <w:u w:val="single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Контроллеры находятся и создаются в </w:t>
      </w:r>
      <w:r w:rsidRPr="00A32D37">
        <w:rPr>
          <w:rFonts w:ascii="Times New Roman" w:hAnsi="Times New Roman" w:cs="Times New Roman"/>
          <w:i/>
          <w:sz w:val="28"/>
          <w:u w:val="single"/>
          <w:lang w:val="en-US" w:eastAsia="ru-RU"/>
        </w:rPr>
        <w:t>app</w:t>
      </w:r>
      <w:r w:rsidRPr="00A32D37">
        <w:rPr>
          <w:rFonts w:ascii="Times New Roman" w:hAnsi="Times New Roman" w:cs="Times New Roman"/>
          <w:i/>
          <w:sz w:val="28"/>
          <w:u w:val="single"/>
          <w:lang w:eastAsia="ru-RU"/>
        </w:rPr>
        <w:t>/</w:t>
      </w:r>
      <w:r w:rsidRPr="00A32D37">
        <w:rPr>
          <w:rFonts w:ascii="Times New Roman" w:hAnsi="Times New Roman" w:cs="Times New Roman"/>
          <w:i/>
          <w:sz w:val="28"/>
          <w:u w:val="single"/>
          <w:lang w:val="en-US" w:eastAsia="ru-RU"/>
        </w:rPr>
        <w:t>http</w:t>
      </w:r>
      <w:r w:rsidRPr="00A32D37">
        <w:rPr>
          <w:rFonts w:ascii="Times New Roman" w:hAnsi="Times New Roman" w:cs="Times New Roman"/>
          <w:i/>
          <w:sz w:val="28"/>
          <w:u w:val="single"/>
          <w:lang w:eastAsia="ru-RU"/>
        </w:rPr>
        <w:t>/</w:t>
      </w:r>
      <w:r w:rsidRPr="00A32D37">
        <w:rPr>
          <w:rFonts w:ascii="Times New Roman" w:hAnsi="Times New Roman" w:cs="Times New Roman"/>
          <w:i/>
          <w:sz w:val="28"/>
          <w:u w:val="single"/>
          <w:lang w:val="en-US" w:eastAsia="ru-RU"/>
        </w:rPr>
        <w:t>controllers</w:t>
      </w:r>
      <w:r w:rsidRPr="00A32D37">
        <w:rPr>
          <w:rFonts w:ascii="Times New Roman" w:hAnsi="Times New Roman" w:cs="Times New Roman"/>
          <w:i/>
          <w:sz w:val="28"/>
          <w:u w:val="single"/>
          <w:lang w:eastAsia="ru-RU"/>
        </w:rPr>
        <w:t>/</w:t>
      </w:r>
    </w:p>
    <w:p w14:paraId="0E2F974C" w14:textId="3787D346" w:rsidR="00A32D37" w:rsidRPr="00806EF7" w:rsidRDefault="00A32D37" w:rsidP="006A1AE8">
      <w:pPr>
        <w:rPr>
          <w:rFonts w:ascii="Times New Roman" w:hAnsi="Times New Roman" w:cs="Times New Roman"/>
          <w:i/>
          <w:sz w:val="28"/>
          <w:u w:val="single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Но чтобы их использовать, нужно в 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app</w:t>
      </w:r>
      <w:r w:rsidRPr="00A43948">
        <w:rPr>
          <w:rFonts w:ascii="Times New Roman" w:hAnsi="Times New Roman" w:cs="Times New Roman"/>
          <w:i/>
          <w:sz w:val="28"/>
          <w:u w:val="single"/>
          <w:lang w:eastAsia="ru-RU"/>
        </w:rPr>
        <w:t>/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providers</w:t>
      </w:r>
      <w:r w:rsidRPr="00A43948">
        <w:rPr>
          <w:rFonts w:ascii="Times New Roman" w:hAnsi="Times New Roman" w:cs="Times New Roman"/>
          <w:i/>
          <w:sz w:val="28"/>
          <w:u w:val="single"/>
          <w:lang w:eastAsia="ru-RU"/>
        </w:rPr>
        <w:t>/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RouteServiceProvider</w:t>
      </w:r>
      <w:r w:rsidRPr="00A43948">
        <w:rPr>
          <w:rFonts w:ascii="Times New Roman" w:hAnsi="Times New Roman" w:cs="Times New Roman"/>
          <w:i/>
          <w:sz w:val="28"/>
          <w:u w:val="single"/>
          <w:lang w:eastAsia="ru-RU"/>
        </w:rPr>
        <w:t>.</w:t>
      </w:r>
      <w:r w:rsidRPr="00A43948">
        <w:rPr>
          <w:rFonts w:ascii="Times New Roman" w:hAnsi="Times New Roman" w:cs="Times New Roman"/>
          <w:i/>
          <w:sz w:val="28"/>
          <w:u w:val="single"/>
          <w:lang w:val="en-US" w:eastAsia="ru-RU"/>
        </w:rPr>
        <w:t>php</w:t>
      </w:r>
    </w:p>
    <w:p w14:paraId="328E386B" w14:textId="62CD0ACB" w:rsidR="00A32D37" w:rsidRPr="00A32D37" w:rsidRDefault="00A32D37" w:rsidP="00A32D37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Написать их путь хранения ( в старой версии </w:t>
      </w:r>
      <w:r>
        <w:rPr>
          <w:rFonts w:ascii="Times New Roman" w:hAnsi="Times New Roman" w:cs="Times New Roman"/>
          <w:sz w:val="28"/>
          <w:lang w:val="en-US" w:eastAsia="ru-RU"/>
        </w:rPr>
        <w:t>laravel</w:t>
      </w:r>
      <w:r w:rsidRPr="00A32D37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оно было автоматически)</w:t>
      </w:r>
    </w:p>
    <w:p w14:paraId="02D3036C" w14:textId="46D3486C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protected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$namespace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A32D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'App\Http\Controllers'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589896" w14:textId="41EEE2FE" w:rsidR="00A32D37" w:rsidRPr="00806EF7" w:rsidRDefault="00A32D37" w:rsidP="006A1AE8">
      <w:pPr>
        <w:rPr>
          <w:rFonts w:ascii="Times New Roman" w:hAnsi="Times New Roman" w:cs="Times New Roman"/>
          <w:sz w:val="28"/>
          <w:lang w:val="en-US" w:eastAsia="ru-RU"/>
        </w:rPr>
      </w:pPr>
    </w:p>
    <w:p w14:paraId="3443A975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App\Http\Controllers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2C8C133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AA89740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HomeController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</w:p>
    <w:p w14:paraId="00BF1DF0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3EEC2FB1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32D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05EE794A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28AFBE9C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9303F62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32D3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32D3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view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32D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'home'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,[</w:t>
      </w:r>
      <w:r w:rsidRPr="00A32D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'res'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32D3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A32D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32D3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'John'</w:t>
      </w: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4AFC9534" w14:textId="77777777" w:rsidR="00A32D37" w:rsidRPr="00806EF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5FC046E3" w14:textId="77777777" w:rsidR="00A32D37" w:rsidRPr="00A32D37" w:rsidRDefault="00A32D37" w:rsidP="00A32D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32D3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486F31C" w14:textId="3784D5C0" w:rsidR="00A32D37" w:rsidRDefault="00A32D37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Вот так выглядит контроллер, который объявляется выше. Он просто выводит шаблон страницы.</w:t>
      </w:r>
    </w:p>
    <w:p w14:paraId="7E090216" w14:textId="1DF468CD" w:rsidR="00A32D37" w:rsidRDefault="00D0266E" w:rsidP="006A1AE8">
      <w:pPr>
        <w:rPr>
          <w:rFonts w:ascii="Times New Roman" w:hAnsi="Times New Roman" w:cs="Times New Roman"/>
          <w:sz w:val="28"/>
          <w:highlight w:val="yellow"/>
          <w:lang w:eastAsia="ru-RU"/>
        </w:rPr>
      </w:pPr>
      <w:r w:rsidRPr="00D0266E">
        <w:rPr>
          <w:rFonts w:ascii="Times New Roman" w:hAnsi="Times New Roman" w:cs="Times New Roman"/>
          <w:sz w:val="28"/>
          <w:highlight w:val="yellow"/>
          <w:lang w:eastAsia="ru-RU"/>
        </w:rPr>
        <w:t>Контролер для админки</w:t>
      </w:r>
    </w:p>
    <w:p w14:paraId="44654CC0" w14:textId="2981A342" w:rsidR="00D0266E" w:rsidRDefault="00D0266E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Можно сделать базовый класс, который имеет в себе встроенные методы для</w:t>
      </w:r>
      <w:r w:rsidRPr="00D0266E">
        <w:rPr>
          <w:rFonts w:ascii="Times New Roman" w:hAnsi="Times New Roman" w:cs="Times New Roman"/>
          <w:sz w:val="28"/>
          <w:lang w:eastAsia="ru-RU"/>
        </w:rPr>
        <w:t>:</w:t>
      </w:r>
    </w:p>
    <w:p w14:paraId="6D60EB26" w14:textId="3E9DBE1B" w:rsidR="00D0266E" w:rsidRDefault="00D0266E" w:rsidP="006A1AE8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Добавления, просмотра, редактирования, удаления записей. Он будет полезен в админке. Он объявляется в рутинге с помощью </w:t>
      </w:r>
      <w:r>
        <w:rPr>
          <w:rFonts w:ascii="Times New Roman" w:hAnsi="Times New Roman" w:cs="Times New Roman"/>
          <w:sz w:val="28"/>
          <w:lang w:val="en-US" w:eastAsia="ru-RU"/>
        </w:rPr>
        <w:t>resoures</w:t>
      </w:r>
      <w:r w:rsidRPr="00D0266E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потому что он имеет сразу и </w:t>
      </w:r>
      <w:r>
        <w:rPr>
          <w:rFonts w:ascii="Times New Roman" w:hAnsi="Times New Roman" w:cs="Times New Roman"/>
          <w:sz w:val="28"/>
          <w:lang w:val="en-US" w:eastAsia="ru-RU"/>
        </w:rPr>
        <w:t>get</w:t>
      </w:r>
      <w:r w:rsidRPr="00D0266E">
        <w:rPr>
          <w:rFonts w:ascii="Times New Roman" w:hAnsi="Times New Roman" w:cs="Times New Roman"/>
          <w:sz w:val="28"/>
          <w:lang w:eastAsia="ru-RU"/>
        </w:rPr>
        <w:t>,</w:t>
      </w:r>
      <w:r>
        <w:rPr>
          <w:rFonts w:ascii="Times New Roman" w:hAnsi="Times New Roman" w:cs="Times New Roman"/>
          <w:sz w:val="28"/>
          <w:lang w:val="en-US" w:eastAsia="ru-RU"/>
        </w:rPr>
        <w:t>post</w:t>
      </w:r>
      <w:r w:rsidRPr="00D0266E">
        <w:rPr>
          <w:rFonts w:ascii="Times New Roman" w:hAnsi="Times New Roman" w:cs="Times New Roman"/>
          <w:sz w:val="28"/>
          <w:lang w:eastAsia="ru-RU"/>
        </w:rPr>
        <w:t>,</w:t>
      </w:r>
      <w:r>
        <w:rPr>
          <w:rFonts w:ascii="Times New Roman" w:hAnsi="Times New Roman" w:cs="Times New Roman"/>
          <w:sz w:val="28"/>
          <w:lang w:val="en-US" w:eastAsia="ru-RU"/>
        </w:rPr>
        <w:t>put</w:t>
      </w:r>
      <w:r w:rsidRPr="00D0266E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запросы</w:t>
      </w:r>
    </w:p>
    <w:p w14:paraId="00514220" w14:textId="24E1B728" w:rsid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Route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resource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'/posts'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'PostController'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23C3255" w14:textId="77777777" w:rsidR="00D0266E" w:rsidRDefault="00D0266E">
      <w:pP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br w:type="page"/>
      </w:r>
    </w:p>
    <w:p w14:paraId="04B9C3E1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namespace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App\Http\Controllers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9C3DDE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5FE5127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Illuminate\Http\</w:t>
      </w: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7C2765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E0052EA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PostController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</w:p>
    <w:p w14:paraId="7D79B358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40E23D17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24E7A97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__construct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7C1C786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40104342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dump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route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()-&gt;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());</w:t>
      </w:r>
    </w:p>
    <w:p w14:paraId="4AF1242D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2005AD17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4CDFD8F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index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3D852540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37F2DAF9" w14:textId="77777777" w:rsidR="00D0266E" w:rsidRPr="00D0266E" w:rsidRDefault="00D0266E" w:rsidP="00D0266E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view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'posts.index'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AC74A4F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4A7AC052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230DAEF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074BF82A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087C27F9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view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'posts.create'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E161E3A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51925556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5E09BE8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store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4CA010D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14972D9C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6BD8401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2F7DD509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962765E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1639B30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05454C45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 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E8B9FA6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5D788010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2D5E111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edit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22841AA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2D6BCD3B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view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'posts.edit'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,[</w:t>
      </w:r>
      <w:r w:rsidRPr="00D026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1BAD2C4C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5D892D9C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2A796E1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22543472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dump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36CB2E3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$request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C176E27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39E9B725" w14:textId="77777777" w:rsidR="00D0266E" w:rsidRPr="00D0266E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$id</w:t>
      </w: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623CC46" w14:textId="77777777" w:rsidR="00D0266E" w:rsidRPr="00806EF7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14:paraId="36607E5C" w14:textId="77777777" w:rsidR="00D0266E" w:rsidRPr="00806EF7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dump</w:t>
      </w: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06EF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__</w:t>
      </w:r>
      <w:r w:rsidRPr="00D026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METHOD</w:t>
      </w:r>
      <w:r w:rsidRPr="00806EF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__</w:t>
      </w: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EDC5C99" w14:textId="77777777" w:rsidR="00D0266E" w:rsidRPr="00806EF7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026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dd</w:t>
      </w: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806EF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r w:rsidRPr="00D026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56D936DE" w14:textId="77777777" w:rsidR="00D0266E" w:rsidRPr="00806EF7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D0266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661AC1F5" w14:textId="77777777" w:rsidR="00D0266E" w:rsidRPr="00806EF7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B8FAFA5" w14:textId="77777777" w:rsidR="00D0266E" w:rsidRPr="00806EF7" w:rsidRDefault="00D0266E" w:rsidP="00D026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58934598" w14:textId="03A27639" w:rsidR="00D0266E" w:rsidRDefault="00D0266E" w:rsidP="00D0266E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Вот</w:t>
      </w:r>
      <w:r w:rsidRPr="00D0266E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так выглядит класс, который назвали </w:t>
      </w:r>
      <w:r>
        <w:rPr>
          <w:rFonts w:ascii="Times New Roman" w:hAnsi="Times New Roman" w:cs="Times New Roman"/>
          <w:sz w:val="28"/>
          <w:lang w:val="en-US" w:eastAsia="ru-RU"/>
        </w:rPr>
        <w:t>PostController</w:t>
      </w:r>
    </w:p>
    <w:p w14:paraId="0A9E1C7C" w14:textId="6488710F" w:rsidR="003428F2" w:rsidRDefault="00315B8A" w:rsidP="00D0266E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Чтобы пользоваться этими методами, достачно на главной странице создать кнопки ссылки и т.п. чтобы переходить по ним</w:t>
      </w:r>
    </w:p>
    <w:p w14:paraId="43DF6CB7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D5A7BF3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520074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"{{route('posts.show',['post'=&gt;1])}}"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Post 1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|</w:t>
      </w:r>
    </w:p>
    <w:p w14:paraId="3BE840A0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"{{route('posts.edit',['post'=&gt;1])}}"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Edit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580415D6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"{{route('posts.destroy',['post'=&gt;1])}}"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C6992C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@csrf</w:t>
      </w:r>
    </w:p>
    <w:p w14:paraId="70EEEC12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@method('DELETE')</w:t>
      </w:r>
    </w:p>
    <w:p w14:paraId="18E36C7F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Delete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C604A6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AD3D35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11D91F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C33CF3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"{{route('posts.show',['post'=&gt;2])}}"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Post 2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7B060313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"{{route('posts.edit',['post'=&gt;2])}}"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Edit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30B0F713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"{{route('posts.destroy',['post'=&gt;2])}}"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036175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@csrf</w:t>
      </w:r>
    </w:p>
    <w:p w14:paraId="6CBE78E7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@method('DELETE')</w:t>
      </w:r>
    </w:p>
    <w:p w14:paraId="623126FC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Delete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B16F23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01402C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07A324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0A56AD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"{{route('posts.show',['post'=&gt;3])}}"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Post 3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</w:p>
    <w:p w14:paraId="76ABDFF8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"{{route('posts.edit',['post'=&gt;3])}}"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Edit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|</w:t>
      </w:r>
    </w:p>
    <w:p w14:paraId="3ABC24FB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"{{route('posts.destroy',['post'=&gt;3])}}"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E37CA3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@csrf</w:t>
      </w:r>
    </w:p>
    <w:p w14:paraId="58314FAE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@method('DELETE')</w:t>
      </w:r>
    </w:p>
    <w:p w14:paraId="76CAB793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315B8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15B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15B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Delete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F17BC9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26B1C0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7DE387" w14:textId="77777777" w:rsidR="00315B8A" w:rsidRPr="00315B8A" w:rsidRDefault="00315B8A" w:rsidP="00315B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15B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315B8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8F8238" w14:textId="77777777" w:rsidR="00315B8A" w:rsidRDefault="00315B8A" w:rsidP="00D0266E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166435C" w14:textId="6013A77C" w:rsidR="00315B8A" w:rsidRDefault="00315B8A" w:rsidP="00D0266E">
      <w:pP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315B8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{{</w:t>
      </w:r>
      <w:r w:rsidRPr="00315B8A">
        <w:rPr>
          <w:rFonts w:ascii="Consolas" w:eastAsia="Times New Roman" w:hAnsi="Consolas" w:cs="Times New Roman"/>
          <w:b/>
          <w:color w:val="ED7D31" w:themeColor="accent2"/>
          <w:sz w:val="21"/>
          <w:szCs w:val="21"/>
          <w:lang w:val="en-US" w:eastAsia="ru-RU"/>
        </w:rPr>
        <w:t>route</w:t>
      </w:r>
      <w:r w:rsidRPr="00315B8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r w:rsidRPr="00315B8A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'posts.show'</w:t>
      </w:r>
      <w:r w:rsidRPr="00315B8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,</w:t>
      </w:r>
      <w:r w:rsidRPr="00315B8A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['post'=&gt;2]</w:t>
      </w:r>
      <w:r w:rsidRPr="00315B8A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)}}</w:t>
      </w:r>
    </w:p>
    <w:p w14:paraId="6D0D1E87" w14:textId="74703DB0" w:rsidR="00315B8A" w:rsidRDefault="00315B8A" w:rsidP="00D0266E">
      <w:pPr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</w:pPr>
      <w:r w:rsidRPr="00315B8A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'</w:t>
      </w:r>
      <w:r w:rsidRPr="00315B8A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posts</w:t>
      </w:r>
      <w:r w:rsidRPr="00315B8A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.</w:t>
      </w:r>
      <w:r w:rsidRPr="00315B8A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show</w:t>
      </w:r>
      <w:r w:rsidRPr="00315B8A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 xml:space="preserve">' </w:t>
      </w:r>
      <w:r w:rsidRPr="00315B8A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это мы указываем метод в классе</w:t>
      </w:r>
      <w:r w:rsidR="00C70846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 xml:space="preserve">. </w:t>
      </w:r>
      <w:r w:rsidR="00C70846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val="en-US" w:eastAsia="ru-RU"/>
        </w:rPr>
        <w:t>Posts</w:t>
      </w:r>
      <w:r w:rsidR="00C70846" w:rsidRPr="00C70846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-</w:t>
      </w:r>
      <w:r w:rsidR="00C70846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это папка в которой находится шаблон</w:t>
      </w:r>
      <w:r w:rsidR="00C70846" w:rsidRPr="00C70846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 xml:space="preserve">. </w:t>
      </w:r>
      <w:r w:rsidR="00C70846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val="en-US" w:eastAsia="ru-RU"/>
        </w:rPr>
        <w:t>Show</w:t>
      </w:r>
      <w:r w:rsidR="00C70846" w:rsidRPr="00806EF7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 xml:space="preserve"> </w:t>
      </w:r>
      <w:r w:rsidR="00C70846">
        <w:rPr>
          <w:rFonts w:ascii="Times New Roman" w:eastAsia="Times New Roman" w:hAnsi="Times New Roman" w:cs="Times New Roman"/>
          <w:color w:val="000000" w:themeColor="text1"/>
          <w:sz w:val="28"/>
          <w:szCs w:val="21"/>
          <w:lang w:eastAsia="ru-RU"/>
        </w:rPr>
        <w:t>– это метод.</w:t>
      </w:r>
    </w:p>
    <w:p w14:paraId="10FB86F8" w14:textId="1BCB05CF" w:rsidR="00806EF7" w:rsidRDefault="00C70846" w:rsidP="00D0266E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806EF7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>['</w:t>
      </w:r>
      <w:r w:rsidRPr="00315B8A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post</w:t>
      </w:r>
      <w:r w:rsidRPr="00806EF7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>'=&gt;2]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- это переменные которые мы передаем в шаблон</w:t>
      </w:r>
    </w:p>
    <w:p w14:paraId="56AAA53F" w14:textId="77777777" w:rsidR="00806EF7" w:rsidRDefault="00806EF7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br w:type="page"/>
      </w:r>
    </w:p>
    <w:p w14:paraId="20313BAC" w14:textId="285AF301" w:rsidR="00C70846" w:rsidRDefault="00806EF7" w:rsidP="00D0266E">
      <w:pPr>
        <w:rPr>
          <w:rFonts w:ascii="Times New Roman" w:hAnsi="Times New Roman" w:cs="Times New Roman"/>
          <w:b/>
          <w:color w:val="000000" w:themeColor="text1"/>
          <w:sz w:val="32"/>
          <w:lang w:eastAsia="ru-RU"/>
        </w:rPr>
      </w:pPr>
      <w:r w:rsidRPr="00806EF7">
        <w:rPr>
          <w:rFonts w:ascii="Times New Roman" w:hAnsi="Times New Roman" w:cs="Times New Roman"/>
          <w:b/>
          <w:color w:val="000000" w:themeColor="text1"/>
          <w:sz w:val="32"/>
          <w:lang w:eastAsia="ru-RU"/>
        </w:rPr>
        <w:lastRenderedPageBreak/>
        <w:t>Работа с базой данных</w:t>
      </w:r>
    </w:p>
    <w:p w14:paraId="44293BD0" w14:textId="59D25CE1" w:rsidR="00806EF7" w:rsidRDefault="00806EF7" w:rsidP="00D0266E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Чтобы подключить нужную базу данных, надо зайти в </w:t>
      </w:r>
      <w:r w:rsidRPr="00806EF7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env</w:t>
      </w:r>
      <w:r w:rsidRPr="00806EF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файл и там будет блок в файле</w:t>
      </w:r>
    </w:p>
    <w:p w14:paraId="2B76B7D0" w14:textId="77777777" w:rsidR="00806EF7" w:rsidRPr="00806EF7" w:rsidRDefault="00806EF7" w:rsidP="00806E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DB_CONNECTION=mysql</w:t>
      </w:r>
    </w:p>
    <w:p w14:paraId="0476710C" w14:textId="77777777" w:rsidR="00806EF7" w:rsidRPr="00806EF7" w:rsidRDefault="00806EF7" w:rsidP="00806E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DB_HOST=127.0.0.1</w:t>
      </w:r>
    </w:p>
    <w:p w14:paraId="4EDB7B9A" w14:textId="77777777" w:rsidR="00806EF7" w:rsidRPr="00806EF7" w:rsidRDefault="00806EF7" w:rsidP="00806E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DB_PORT=3306</w:t>
      </w:r>
    </w:p>
    <w:p w14:paraId="55219D28" w14:textId="77777777" w:rsidR="00806EF7" w:rsidRPr="00806EF7" w:rsidRDefault="00806EF7" w:rsidP="00806E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DB_DATABASE=laravel</w:t>
      </w:r>
    </w:p>
    <w:p w14:paraId="0596FC0C" w14:textId="77777777" w:rsidR="00806EF7" w:rsidRPr="00806EF7" w:rsidRDefault="00806EF7" w:rsidP="00806E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DB_USERNAME=root</w:t>
      </w:r>
    </w:p>
    <w:p w14:paraId="0C501D26" w14:textId="77777777" w:rsidR="00806EF7" w:rsidRPr="00806EF7" w:rsidRDefault="00806EF7" w:rsidP="00806E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806EF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DB_PASSWORD=</w:t>
      </w:r>
    </w:p>
    <w:p w14:paraId="76420C2F" w14:textId="6D98DD3F" w:rsidR="00806EF7" w:rsidRDefault="00806EF7" w:rsidP="00D0266E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Он отвечает за подключение БД</w:t>
      </w:r>
    </w:p>
    <w:p w14:paraId="1C6CBB97" w14:textId="3F6F6F8E" w:rsidR="00806EF7" w:rsidRPr="00806EF7" w:rsidRDefault="00806EF7" w:rsidP="00D0266E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Эти данные можно получить из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env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="003B013E">
        <w:rPr>
          <w:rFonts w:ascii="Times New Roman" w:hAnsi="Times New Roman" w:cs="Times New Roman"/>
          <w:color w:val="000000" w:themeColor="text1"/>
          <w:sz w:val="28"/>
          <w:lang w:eastAsia="ru-RU"/>
        </w:rPr>
        <w:t>с помощью</w:t>
      </w:r>
    </w:p>
    <w:p w14:paraId="14D6ABAB" w14:textId="77777777" w:rsidR="003B013E" w:rsidRPr="006D5DDB" w:rsidRDefault="003B013E" w:rsidP="003B013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B013E">
        <w:rPr>
          <w:rFonts w:ascii="Times New Roman" w:hAnsi="Times New Roman" w:cs="Times New Roman"/>
          <w:color w:val="FF0000"/>
          <w:sz w:val="28"/>
          <w:lang w:eastAsia="ru-RU"/>
        </w:rPr>
        <w:t>Напрямую</w:t>
      </w:r>
      <w:r w:rsidRPr="006D5DDB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 w:rsidRPr="006D5DD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$_ENV</w:t>
      </w:r>
      <w:r w:rsidRPr="006D5D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D5DD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'MY_SETTING'</w:t>
      </w:r>
      <w:r w:rsidRPr="006D5D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</w:p>
    <w:p w14:paraId="306B2224" w14:textId="29A04D58" w:rsidR="006D5DDB" w:rsidRPr="006D5DDB" w:rsidRDefault="006D5DDB" w:rsidP="006D5DD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D5DDB">
        <w:rPr>
          <w:rFonts w:ascii="Times New Roman" w:hAnsi="Times New Roman" w:cs="Times New Roman"/>
          <w:color w:val="FF0000"/>
          <w:sz w:val="28"/>
          <w:lang w:eastAsia="ru-RU"/>
        </w:rPr>
        <w:t>Через</w:t>
      </w:r>
      <w:r w:rsidRPr="006D5DDB">
        <w:rPr>
          <w:rFonts w:ascii="Times New Roman" w:hAnsi="Times New Roman" w:cs="Times New Roman"/>
          <w:color w:val="FF0000"/>
          <w:sz w:val="28"/>
          <w:lang w:val="en-US" w:eastAsia="ru-RU"/>
        </w:rPr>
        <w:t xml:space="preserve"> </w:t>
      </w:r>
      <w:r w:rsidRPr="006D5DDB">
        <w:rPr>
          <w:rFonts w:ascii="Times New Roman" w:hAnsi="Times New Roman" w:cs="Times New Roman"/>
          <w:color w:val="FF0000"/>
          <w:sz w:val="28"/>
          <w:lang w:eastAsia="ru-RU"/>
        </w:rPr>
        <w:t>функцию</w:t>
      </w:r>
      <w:r w:rsidRPr="006D5DD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 xml:space="preserve"> env</w:t>
      </w:r>
      <w:r w:rsidRPr="006D5D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D5DD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'MY_SETTING2'</w:t>
      </w:r>
      <w:r w:rsidRPr="006D5D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6D5DD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'not found'</w:t>
      </w:r>
      <w:r w:rsidRPr="006D5DD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E325FF9" w14:textId="1E0D92B8" w:rsidR="00806EF7" w:rsidRDefault="00806EF7" w:rsidP="00D0266E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2BDF5CA9" w14:textId="32F29078" w:rsidR="0072484A" w:rsidRPr="0072484A" w:rsidRDefault="005506F1" w:rsidP="00D0266E">
      <w:pPr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</w:pP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Чтобы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создать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бд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в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mysql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надо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добавить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в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папку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database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/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migration</w:t>
      </w:r>
      <w:r w:rsidR="0072484A"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="0072484A" w:rsidRPr="0072484A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 xml:space="preserve">php artisan make:migration </w:t>
      </w:r>
      <w:r w:rsidR="0072484A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>`</w:t>
      </w:r>
      <w:r w:rsidR="0072484A" w:rsidRPr="0072484A">
        <w:rPr>
          <w:rFonts w:ascii="Times New Roman" w:hAnsi="Times New Roman" w:cs="Times New Roman"/>
          <w:b/>
          <w:color w:val="FF0000"/>
          <w:sz w:val="28"/>
          <w:highlight w:val="yellow"/>
          <w:lang w:eastAsia="ru-RU"/>
        </w:rPr>
        <w:t>название</w:t>
      </w:r>
      <w:r w:rsidR="0072484A" w:rsidRPr="0072484A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 xml:space="preserve"> </w:t>
      </w:r>
      <w:r w:rsidR="0072484A" w:rsidRPr="0072484A">
        <w:rPr>
          <w:rFonts w:ascii="Times New Roman" w:hAnsi="Times New Roman" w:cs="Times New Roman"/>
          <w:b/>
          <w:color w:val="FF0000"/>
          <w:sz w:val="28"/>
          <w:highlight w:val="yellow"/>
          <w:lang w:eastAsia="ru-RU"/>
        </w:rPr>
        <w:t>миграции</w:t>
      </w:r>
      <w:r w:rsidR="0072484A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>`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миграции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и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с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помощью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консоли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добавить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их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в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бд</w:t>
      </w:r>
      <w:r w:rsidR="0072484A"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72484A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>php</w:t>
      </w:r>
      <w:r w:rsidRPr="0072484A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>artisan</w:t>
      </w:r>
      <w:r w:rsidRPr="0072484A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 xml:space="preserve"> </w:t>
      </w:r>
      <w:r w:rsidRPr="005506F1">
        <w:rPr>
          <w:rFonts w:ascii="Times New Roman" w:hAnsi="Times New Roman" w:cs="Times New Roman"/>
          <w:b/>
          <w:color w:val="FF0000"/>
          <w:sz w:val="28"/>
          <w:highlight w:val="yellow"/>
          <w:lang w:val="en-US" w:eastAsia="ru-RU"/>
        </w:rPr>
        <w:t>migrate</w:t>
      </w:r>
    </w:p>
    <w:p w14:paraId="3DCEAFAE" w14:textId="6F33AC68" w:rsidR="005506F1" w:rsidRPr="001445A2" w:rsidRDefault="0072484A" w:rsidP="00D0266E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Миграции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создаются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такого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вида</w:t>
      </w:r>
    </w:p>
    <w:p w14:paraId="44CCD1DF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CreatePostsTable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Migration</w:t>
      </w:r>
    </w:p>
    <w:p w14:paraId="009C2E7C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1B025A3D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444CA9B5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4C174C89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Schema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(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Blueprint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{</w:t>
      </w:r>
    </w:p>
    <w:p w14:paraId="34DFFE0F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increments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0225A92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0F953B5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80CF0DD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timestamps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33812B46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});</w:t>
      </w:r>
    </w:p>
    <w:p w14:paraId="7D65DFDD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484A0D68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6E3F6F6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down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52863892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023526E3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Schema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dropIfExists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C2190E1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3EBFED58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2C6A0792" w14:textId="4C67B725" w:rsidR="0072484A" w:rsidRDefault="0072484A" w:rsidP="00D0266E">
      <w:pPr>
        <w:rPr>
          <w:rFonts w:ascii="Times New Roman" w:hAnsi="Times New Roman" w:cs="Times New Roman"/>
          <w:i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i/>
          <w:color w:val="000000" w:themeColor="text1"/>
          <w:sz w:val="28"/>
          <w:lang w:eastAsia="ru-RU"/>
        </w:rPr>
        <w:t>Пример миграции, которая создает таблицу в бд</w:t>
      </w:r>
    </w:p>
    <w:p w14:paraId="41E9F5C9" w14:textId="4786F6B6" w:rsidR="0072484A" w:rsidRDefault="0072484A" w:rsidP="00D0266E">
      <w:pPr>
        <w:rPr>
          <w:rFonts w:ascii="Times New Roman" w:hAnsi="Times New Roman" w:cs="Times New Roman"/>
          <w:i/>
          <w:color w:val="000000" w:themeColor="text1"/>
          <w:sz w:val="28"/>
          <w:lang w:eastAsia="ru-RU"/>
        </w:rPr>
      </w:pPr>
    </w:p>
    <w:p w14:paraId="5E5D6819" w14:textId="77777777" w:rsidR="0072484A" w:rsidRPr="001445A2" w:rsidRDefault="0072484A" w:rsidP="0072484A">
      <w:pPr>
        <w:rPr>
          <w:lang w:eastAsia="ru-RU"/>
        </w:rPr>
      </w:pPr>
    </w:p>
    <w:p w14:paraId="1097995A" w14:textId="77777777" w:rsidR="0072484A" w:rsidRPr="001445A2" w:rsidRDefault="0072484A" w:rsidP="0072484A">
      <w:pPr>
        <w:rPr>
          <w:lang w:eastAsia="ru-RU"/>
        </w:rPr>
      </w:pPr>
    </w:p>
    <w:p w14:paraId="713174F7" w14:textId="77777777" w:rsidR="0072484A" w:rsidRPr="001445A2" w:rsidRDefault="0072484A" w:rsidP="0072484A">
      <w:pPr>
        <w:rPr>
          <w:lang w:eastAsia="ru-RU"/>
        </w:rPr>
      </w:pPr>
    </w:p>
    <w:p w14:paraId="53073E75" w14:textId="77777777" w:rsidR="0072484A" w:rsidRPr="001445A2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</w:pPr>
    </w:p>
    <w:p w14:paraId="1EB3646D" w14:textId="11610B9D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ChangePostsTable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Migration</w:t>
      </w:r>
    </w:p>
    <w:p w14:paraId="63205E6C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4F3C6229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5A8E8CD2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29BD4189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Schema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(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Blueprint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{</w:t>
      </w:r>
    </w:p>
    <w:p w14:paraId="5C87F82A" w14:textId="29BBDB23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72484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67484377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nullable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5A510EC3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});</w:t>
      </w:r>
    </w:p>
    <w:p w14:paraId="72B02335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14:paraId="6A439652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3259318" w14:textId="4C0151D3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down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7388B2F8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{</w:t>
      </w:r>
    </w:p>
    <w:p w14:paraId="5E46B739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Schema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(</w:t>
      </w:r>
      <w:r w:rsidRPr="0072484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Blueprint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{</w:t>
      </w:r>
    </w:p>
    <w:p w14:paraId="59EFEB89" w14:textId="203603A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="0030456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2BBAD6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nullable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7CAB9C4C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});</w:t>
      </w:r>
    </w:p>
    <w:p w14:paraId="5E9819C7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}</w:t>
      </w:r>
    </w:p>
    <w:p w14:paraId="0C21BF0A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14:paraId="05AA8AA6" w14:textId="77777777" w:rsidR="0072484A" w:rsidRPr="0072484A" w:rsidRDefault="0072484A" w:rsidP="007248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FB38407" w14:textId="77C9ACD8" w:rsidR="0072484A" w:rsidRDefault="0072484A" w:rsidP="00D0266E">
      <w:pPr>
        <w:rPr>
          <w:rFonts w:ascii="Times New Roman" w:hAnsi="Times New Roman" w:cs="Times New Roman"/>
          <w:i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i/>
          <w:color w:val="000000" w:themeColor="text1"/>
          <w:sz w:val="28"/>
          <w:lang w:eastAsia="ru-RU"/>
        </w:rPr>
        <w:t>Пример миграции которая вносит изменения в существующую таблицу</w:t>
      </w:r>
    </w:p>
    <w:p w14:paraId="3CE96C64" w14:textId="47E8B618" w:rsidR="00304565" w:rsidRDefault="00304565" w:rsidP="00D0266E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304565">
        <w:rPr>
          <w:rFonts w:ascii="Times New Roman" w:hAnsi="Times New Roman" w:cs="Times New Roman"/>
          <w:color w:val="00B0F0"/>
          <w:sz w:val="28"/>
          <w:lang w:eastAsia="ru-RU"/>
        </w:rPr>
        <w:t>$</w:t>
      </w:r>
      <w:r w:rsidRPr="00304565">
        <w:rPr>
          <w:rFonts w:ascii="Times New Roman" w:hAnsi="Times New Roman" w:cs="Times New Roman"/>
          <w:color w:val="00B0F0"/>
          <w:sz w:val="28"/>
          <w:lang w:val="en-US" w:eastAsia="ru-RU"/>
        </w:rPr>
        <w:t>table</w:t>
      </w:r>
      <w:r w:rsidRPr="0030456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– зарезервированное слово, с помощью которого можно создать поле в таблице.</w:t>
      </w:r>
    </w:p>
    <w:p w14:paraId="02B33091" w14:textId="2A32B0C3" w:rsidR="00304565" w:rsidRPr="00304565" w:rsidRDefault="00304565" w:rsidP="003045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304565">
        <w:rPr>
          <w:rFonts w:ascii="Times New Roman" w:hAnsi="Times New Roman" w:cs="Times New Roman"/>
          <w:color w:val="000000" w:themeColor="text1"/>
          <w:sz w:val="28"/>
          <w:lang w:eastAsia="ru-RU"/>
        </w:rPr>
        <w:t>$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table</w:t>
      </w:r>
      <w:r w:rsidRPr="00304565">
        <w:rPr>
          <w:rFonts w:ascii="Times New Roman" w:hAnsi="Times New Roman" w:cs="Times New Roman"/>
          <w:color w:val="000000" w:themeColor="text1"/>
          <w:sz w:val="28"/>
          <w:lang w:eastAsia="ru-RU"/>
        </w:rPr>
        <w:t>-&gt;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string</w:t>
      </w:r>
      <w:r w:rsidRPr="00304565">
        <w:rPr>
          <w:rFonts w:ascii="Times New Roman" w:hAnsi="Times New Roman" w:cs="Times New Roman"/>
          <w:color w:val="000000" w:themeColor="text1"/>
          <w:sz w:val="28"/>
          <w:lang w:eastAsia="ru-RU"/>
        </w:rPr>
        <w:t>(‘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название</w:t>
      </w:r>
      <w:r w:rsidRPr="0030456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’) –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создает поле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varchar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 таблице с именем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title</w:t>
      </w:r>
    </w:p>
    <w:p w14:paraId="6300C803" w14:textId="5336E0BA" w:rsidR="00304565" w:rsidRDefault="00304565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 w:rsidRPr="00304565">
        <w:rPr>
          <w:rFonts w:ascii="Times New Roman" w:hAnsi="Times New Roman" w:cs="Times New Roman"/>
          <w:noProof/>
          <w:color w:val="000000" w:themeColor="text1"/>
          <w:sz w:val="28"/>
          <w:lang w:val="en-US" w:eastAsia="ru-RU"/>
        </w:rPr>
        <w:drawing>
          <wp:inline distT="0" distB="0" distL="0" distR="0" wp14:anchorId="31229F5D" wp14:editId="605B0E07">
            <wp:extent cx="4570331" cy="433387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864" cy="43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400A" w14:textId="7E420945" w:rsidR="00304565" w:rsidRPr="0072484A" w:rsidRDefault="00304565" w:rsidP="003045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lastRenderedPageBreak/>
        <w:t>$</w:t>
      </w: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30456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-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title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72484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r w:rsidRPr="00304565">
        <w:rPr>
          <w:rFonts w:ascii="Consolas" w:eastAsia="Times New Roman" w:hAnsi="Consolas" w:cs="Times New Roman"/>
          <w:b/>
          <w:color w:val="FF0000"/>
          <w:sz w:val="21"/>
          <w:szCs w:val="21"/>
          <w:lang w:eastAsia="ru-RU"/>
        </w:rPr>
        <w:t>-</w:t>
      </w:r>
      <w:r w:rsidRPr="0072484A">
        <w:rPr>
          <w:rFonts w:ascii="Consolas" w:eastAsia="Times New Roman" w:hAnsi="Consolas" w:cs="Times New Roman"/>
          <w:b/>
          <w:color w:val="FF0000"/>
          <w:sz w:val="21"/>
          <w:szCs w:val="21"/>
          <w:lang w:eastAsia="ru-RU"/>
        </w:rPr>
        <w:t>&gt;</w:t>
      </w:r>
      <w:r w:rsidRPr="0072484A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change</w:t>
      </w:r>
      <w:r w:rsidRPr="0030456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B582F36" w14:textId="3457E31C" w:rsidR="00304565" w:rsidRPr="001445A2" w:rsidRDefault="00304565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24B90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change</w:t>
      </w:r>
      <w:r w:rsidRPr="0030456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обозначает, что мы обновили данные для таблицы, в данном примере мы изменили максимальное кол-во символов для поля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title</w:t>
      </w:r>
    </w:p>
    <w:p w14:paraId="1DC0B772" w14:textId="5BA009F3" w:rsidR="00424B90" w:rsidRPr="0072484A" w:rsidRDefault="00424B90" w:rsidP="00424B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484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484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'content'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72484A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nullable(true)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72484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</w:t>
      </w:r>
      <w:r w:rsidRPr="0072484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2AB07394" w14:textId="5AE2B95B" w:rsidR="00304565" w:rsidRDefault="00424B90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24B90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nullable</w:t>
      </w:r>
      <w:r w:rsidRPr="00424B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обозначает, что поле может быть пустым.</w:t>
      </w:r>
    </w:p>
    <w:p w14:paraId="2665DBC0" w14:textId="77777777" w:rsidR="00424B90" w:rsidRPr="00424B90" w:rsidRDefault="00424B90" w:rsidP="00424B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24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424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424B90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renameColumn</w:t>
      </w:r>
      <w:r w:rsidRPr="00424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24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424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424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'title_main'</w:t>
      </w:r>
      <w:r w:rsidRPr="00424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6EDC215" w14:textId="5348B227" w:rsidR="00424B90" w:rsidRPr="001445A2" w:rsidRDefault="00424B90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424B90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renameColumn</w:t>
      </w:r>
      <w:r w:rsidRPr="00424B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обозначает, что мы переименновываем поле. В данном случае мы переименновали поле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title</w:t>
      </w:r>
      <w:r w:rsidRPr="00424B9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title</w:t>
      </w:r>
      <w:r w:rsidRPr="00424B90">
        <w:rPr>
          <w:rFonts w:ascii="Times New Roman" w:hAnsi="Times New Roman" w:cs="Times New Roman"/>
          <w:color w:val="000000" w:themeColor="text1"/>
          <w:sz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main</w:t>
      </w:r>
    </w:p>
    <w:p w14:paraId="355B5209" w14:textId="77777777" w:rsidR="00424B90" w:rsidRPr="00424B90" w:rsidRDefault="00424B90" w:rsidP="00424B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24B9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424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424B90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dropColumn</w:t>
      </w:r>
      <w:r w:rsidRPr="00424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24B9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'title'</w:t>
      </w:r>
      <w:r w:rsidRPr="00424B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E77689" w14:textId="75B5E356" w:rsidR="00424B90" w:rsidRPr="001445A2" w:rsidRDefault="00424B90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 w:rsidRPr="00424B90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dropColumn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удаляет</w:t>
      </w:r>
      <w:r w:rsidRPr="00424B90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поле</w:t>
      </w:r>
    </w:p>
    <w:p w14:paraId="22A54E91" w14:textId="77777777" w:rsidR="00505C7B" w:rsidRPr="00505C7B" w:rsidRDefault="00505C7B" w:rsidP="00505C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05C7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505C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505C7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505C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505C7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'email'</w:t>
      </w:r>
      <w:r w:rsidRPr="00505C7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505C7B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-&gt;unique();</w:t>
      </w:r>
    </w:p>
    <w:p w14:paraId="5DDF5F8A" w14:textId="7A00379E" w:rsidR="00424B90" w:rsidRPr="001445A2" w:rsidRDefault="00505C7B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 w:rsidRPr="00505C7B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Unique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делает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столбец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уникальным</w:t>
      </w:r>
    </w:p>
    <w:p w14:paraId="716697F3" w14:textId="56501273" w:rsidR="0015407F" w:rsidRPr="0015407F" w:rsidRDefault="0015407F" w:rsidP="001540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40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1540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unsignedBigInteger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'user_id'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//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>создаем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 xml:space="preserve"> 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>поле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 xml:space="preserve"> user_id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>в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>таблице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posts</w:t>
      </w:r>
    </w:p>
    <w:p w14:paraId="07E03F44" w14:textId="1A32BA32" w:rsidR="0015407F" w:rsidRPr="001445A2" w:rsidRDefault="0015407F" w:rsidP="001540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40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1540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foreign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'user_id'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1540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references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1540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'users'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71DC358" w14:textId="54C314ED" w:rsidR="0015407F" w:rsidRPr="0015407F" w:rsidRDefault="0015407F" w:rsidP="001540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C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 xml:space="preserve">вязать поле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user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>_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id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 xml:space="preserve">с полем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id</w:t>
      </w:r>
      <w:r w:rsidRPr="0015407F"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00B050"/>
          <w:sz w:val="21"/>
          <w:szCs w:val="21"/>
          <w:lang w:eastAsia="ru-RU"/>
        </w:rPr>
        <w:t xml:space="preserve">в таблице </w:t>
      </w:r>
      <w:r>
        <w:rPr>
          <w:rFonts w:ascii="Consolas" w:eastAsia="Times New Roman" w:hAnsi="Consolas" w:cs="Times New Roman"/>
          <w:color w:val="00B050"/>
          <w:sz w:val="21"/>
          <w:szCs w:val="21"/>
          <w:lang w:val="en-US" w:eastAsia="ru-RU"/>
        </w:rPr>
        <w:t>users</w:t>
      </w:r>
    </w:p>
    <w:p w14:paraId="7562B3C3" w14:textId="1D1C4A2C" w:rsidR="00505C7B" w:rsidRPr="0015407F" w:rsidRDefault="0015407F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Или</w:t>
      </w:r>
      <w:r w:rsidRPr="0015407F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более</w:t>
      </w:r>
      <w:r w:rsidRPr="0015407F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краткая</w:t>
      </w:r>
      <w:r w:rsidRPr="0015407F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форма</w:t>
      </w:r>
    </w:p>
    <w:p w14:paraId="7569DDEF" w14:textId="4BEE49D3" w:rsidR="0015407F" w:rsidRPr="0015407F" w:rsidRDefault="0015407F" w:rsidP="001540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40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1540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foreignId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'user_id'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1540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constrained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'users'</w:t>
      </w:r>
      <w:r w:rsidRPr="001540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2A64192" w14:textId="6A936A86" w:rsidR="00505C7B" w:rsidRDefault="0015407F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Можно также задать каскадное обновление и каскадное удаление</w:t>
      </w:r>
    </w:p>
    <w:p w14:paraId="052EA783" w14:textId="77777777" w:rsidR="00D40018" w:rsidRPr="00D40018" w:rsidRDefault="0015407F" w:rsidP="001540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1"/>
          <w:lang w:val="en-US" w:eastAsia="ru-RU"/>
        </w:rPr>
      </w:pPr>
      <w:r w:rsidRPr="0015407F">
        <w:rPr>
          <w:rFonts w:ascii="Consolas" w:eastAsia="Times New Roman" w:hAnsi="Consolas" w:cs="Times New Roman"/>
          <w:color w:val="9CDCFE"/>
          <w:szCs w:val="21"/>
          <w:lang w:val="en-US" w:eastAsia="ru-RU"/>
        </w:rPr>
        <w:t>$table</w:t>
      </w:r>
      <w:r w:rsidRPr="0015407F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-&gt;</w:t>
      </w:r>
      <w:r w:rsidRPr="0015407F">
        <w:rPr>
          <w:rFonts w:ascii="Consolas" w:eastAsia="Times New Roman" w:hAnsi="Consolas" w:cs="Times New Roman"/>
          <w:color w:val="DCDCAA"/>
          <w:szCs w:val="21"/>
          <w:lang w:val="en-US" w:eastAsia="ru-RU"/>
        </w:rPr>
        <w:t>foreignId</w:t>
      </w:r>
      <w:r w:rsidRPr="0015407F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Cs w:val="21"/>
          <w:lang w:val="en-US" w:eastAsia="ru-RU"/>
        </w:rPr>
        <w:t>'user_id'</w:t>
      </w:r>
      <w:r w:rsidRPr="0015407F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)-&gt;</w:t>
      </w:r>
      <w:r w:rsidRPr="0015407F">
        <w:rPr>
          <w:rFonts w:ascii="Consolas" w:eastAsia="Times New Roman" w:hAnsi="Consolas" w:cs="Times New Roman"/>
          <w:color w:val="DCDCAA"/>
          <w:szCs w:val="21"/>
          <w:lang w:val="en-US" w:eastAsia="ru-RU"/>
        </w:rPr>
        <w:t>constrained</w:t>
      </w:r>
      <w:r w:rsidRPr="0015407F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()</w:t>
      </w:r>
    </w:p>
    <w:p w14:paraId="5B83FE70" w14:textId="77777777" w:rsidR="00D40018" w:rsidRPr="00D40018" w:rsidRDefault="0015407F" w:rsidP="001540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1"/>
          <w:lang w:val="en-US" w:eastAsia="ru-RU"/>
        </w:rPr>
      </w:pPr>
      <w:r w:rsidRPr="0015407F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-&gt;</w:t>
      </w:r>
      <w:r w:rsidRPr="0015407F">
        <w:rPr>
          <w:rFonts w:ascii="Consolas" w:eastAsia="Times New Roman" w:hAnsi="Consolas" w:cs="Times New Roman"/>
          <w:color w:val="DCDCAA"/>
          <w:szCs w:val="21"/>
          <w:lang w:val="en-US" w:eastAsia="ru-RU"/>
        </w:rPr>
        <w:t>onUpdate</w:t>
      </w:r>
      <w:r w:rsidRPr="0015407F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(</w:t>
      </w:r>
      <w:r w:rsidRPr="0015407F">
        <w:rPr>
          <w:rFonts w:ascii="Consolas" w:eastAsia="Times New Roman" w:hAnsi="Consolas" w:cs="Times New Roman"/>
          <w:color w:val="CE9178"/>
          <w:szCs w:val="21"/>
          <w:lang w:val="en-US" w:eastAsia="ru-RU"/>
        </w:rPr>
        <w:t>'cascade'</w:t>
      </w:r>
      <w:r w:rsidRPr="0015407F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)</w:t>
      </w:r>
    </w:p>
    <w:p w14:paraId="317B7A1E" w14:textId="69DCED2E" w:rsidR="0015407F" w:rsidRPr="001445A2" w:rsidRDefault="0015407F" w:rsidP="0015407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Cs w:val="21"/>
          <w:lang w:val="en-US" w:eastAsia="ru-RU"/>
        </w:rPr>
      </w:pPr>
      <w:r w:rsidRPr="001445A2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-&gt;</w:t>
      </w:r>
      <w:r w:rsidRPr="0015407F">
        <w:rPr>
          <w:rFonts w:ascii="Consolas" w:eastAsia="Times New Roman" w:hAnsi="Consolas" w:cs="Times New Roman"/>
          <w:color w:val="DCDCAA"/>
          <w:szCs w:val="21"/>
          <w:lang w:val="en-US" w:eastAsia="ru-RU"/>
        </w:rPr>
        <w:t>onDelete</w:t>
      </w:r>
      <w:r w:rsidRPr="001445A2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(</w:t>
      </w:r>
      <w:r w:rsidRPr="001445A2">
        <w:rPr>
          <w:rFonts w:ascii="Consolas" w:eastAsia="Times New Roman" w:hAnsi="Consolas" w:cs="Times New Roman"/>
          <w:color w:val="CE9178"/>
          <w:szCs w:val="21"/>
          <w:lang w:val="en-US" w:eastAsia="ru-RU"/>
        </w:rPr>
        <w:t>'</w:t>
      </w:r>
      <w:r w:rsidRPr="0015407F">
        <w:rPr>
          <w:rFonts w:ascii="Consolas" w:eastAsia="Times New Roman" w:hAnsi="Consolas" w:cs="Times New Roman"/>
          <w:color w:val="CE9178"/>
          <w:szCs w:val="21"/>
          <w:lang w:val="en-US" w:eastAsia="ru-RU"/>
        </w:rPr>
        <w:t>cascade</w:t>
      </w:r>
      <w:r w:rsidRPr="001445A2">
        <w:rPr>
          <w:rFonts w:ascii="Consolas" w:eastAsia="Times New Roman" w:hAnsi="Consolas" w:cs="Times New Roman"/>
          <w:color w:val="CE9178"/>
          <w:szCs w:val="21"/>
          <w:lang w:val="en-US" w:eastAsia="ru-RU"/>
        </w:rPr>
        <w:t>'</w:t>
      </w:r>
      <w:r w:rsidRPr="001445A2">
        <w:rPr>
          <w:rFonts w:ascii="Consolas" w:eastAsia="Times New Roman" w:hAnsi="Consolas" w:cs="Times New Roman"/>
          <w:color w:val="D4D4D4"/>
          <w:szCs w:val="21"/>
          <w:lang w:val="en-US" w:eastAsia="ru-RU"/>
        </w:rPr>
        <w:t>);</w:t>
      </w:r>
    </w:p>
    <w:p w14:paraId="346A8919" w14:textId="092BBE7B" w:rsidR="0015407F" w:rsidRPr="001445A2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Чтобы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удалить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внешний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ключ</w:t>
      </w:r>
    </w:p>
    <w:p w14:paraId="5D6B8731" w14:textId="5E5A2C58" w:rsidR="00D40018" w:rsidRPr="00D40018" w:rsidRDefault="00D40018" w:rsidP="00D400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4001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$table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D4001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dropForeign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'posts_user_id_foreign'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_foreign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обязательно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надо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ставить</w:t>
      </w:r>
    </w:p>
    <w:p w14:paraId="6E3717BF" w14:textId="44641D8F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4FCEDEE0" w14:textId="3A2443BB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Также можно не использовать все эти методы и писать всё от руки</w:t>
      </w:r>
    </w:p>
    <w:p w14:paraId="74CBE1E3" w14:textId="4CA5B980" w:rsidR="00D40018" w:rsidRDefault="00D40018" w:rsidP="00D400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</w:pP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\Illuminate\Support\Facades\</w:t>
      </w:r>
      <w:r w:rsidRPr="00D4001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D4001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statement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`posts` CHANGE `created_a</w:t>
      </w:r>
    </w:p>
    <w:p w14:paraId="212F2B6F" w14:textId="1832ED72" w:rsidR="00D40018" w:rsidRPr="00D40018" w:rsidRDefault="00D40018" w:rsidP="00D400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t` `created_at` 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TIMESTAMP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D4001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CURRENT_TIMESTAMP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 CHANGE `updated_at` `updated_at` 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TIMESTAMP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D4001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DEFAULT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D4001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CURRENT_TIMESTAMP</w:t>
      </w:r>
      <w:r w:rsidRPr="00D4001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;"</w:t>
      </w:r>
      <w:r w:rsidRPr="00D4001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C472218" w14:textId="0CCA3D0B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459484CB" w14:textId="6DB7499E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2B90257D" w14:textId="53FB0640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602B96EC" w14:textId="0349B521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3DB65ADA" w14:textId="17C828F4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74D7D541" w14:textId="171D1CCC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52E66D17" w14:textId="6CF3E0EC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063AC9E5" w14:textId="03D918B3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3A952ACC" w14:textId="1B07EED8" w:rsidR="00D40018" w:rsidRDefault="00D40018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lastRenderedPageBreak/>
        <w:t>Чтобы вставить данные в таблицу</w:t>
      </w:r>
      <w:r w:rsidR="00A1401D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можно </w:t>
      </w:r>
      <w:r w:rsidR="00A1401D" w:rsidRPr="001445A2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в тупую прописать</w:t>
      </w:r>
    </w:p>
    <w:p w14:paraId="68937E9E" w14:textId="2732DC84" w:rsidR="00A1401D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Вставка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:</w:t>
      </w:r>
    </w:p>
    <w:p w14:paraId="21485EFF" w14:textId="77777777" w:rsidR="00A1401D" w:rsidRDefault="00A1401D" w:rsidP="00A1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</w:pPr>
      <w:r w:rsidRPr="00A140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140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</w:p>
    <w:p w14:paraId="1E58F1DE" w14:textId="50A9E87A" w:rsidR="00A1401D" w:rsidRPr="00A1401D" w:rsidRDefault="00A1401D" w:rsidP="00A1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INTO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posts(title,content)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(?,?)"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,[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Статья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5'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'LOREM IPSYUN 5'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654270CB" w14:textId="32E9945F" w:rsidR="00A1401D" w:rsidRPr="001445A2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Вставляет данные в таблицу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posts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 столбы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title</w:t>
      </w:r>
      <w:r w:rsidRPr="00A1401D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content</w:t>
      </w:r>
    </w:p>
    <w:p w14:paraId="45EDDDDF" w14:textId="5653D931" w:rsidR="00A1401D" w:rsidRPr="00A1401D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Обновление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:</w:t>
      </w:r>
    </w:p>
    <w:p w14:paraId="59287B13" w14:textId="77777777" w:rsidR="00A1401D" w:rsidRPr="00A1401D" w:rsidRDefault="00A1401D" w:rsidP="00A1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140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140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posts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created_at 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?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created_at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,[</w:t>
      </w:r>
      <w:r w:rsidRPr="00A140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()]);</w:t>
      </w:r>
    </w:p>
    <w:p w14:paraId="4CE096D8" w14:textId="77777777" w:rsidR="00A1401D" w:rsidRPr="001445A2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06C7AC94" w14:textId="5F07C837" w:rsidR="00A1401D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Выбрать</w:t>
      </w:r>
      <w:r w:rsidRPr="001445A2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таблицу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:</w:t>
      </w:r>
    </w:p>
    <w:p w14:paraId="2350C35A" w14:textId="77777777" w:rsidR="00A1401D" w:rsidRPr="00A1401D" w:rsidRDefault="00A1401D" w:rsidP="00A1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1401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$posts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40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140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posts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id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:id"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,[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'id'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A140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6C63133C" w14:textId="42C6B26C" w:rsidR="00A1401D" w:rsidRPr="001445A2" w:rsidRDefault="00A1401D" w:rsidP="00A1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445A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445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1445A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$posts</w:t>
      </w:r>
      <w:r w:rsidRPr="001445A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98C776" w14:textId="5BB7B073" w:rsidR="00A1401D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30F9161A" w14:textId="081A069A" w:rsidR="00A1401D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Удалить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:</w:t>
      </w:r>
    </w:p>
    <w:p w14:paraId="0F411F13" w14:textId="77777777" w:rsidR="00A1401D" w:rsidRPr="00A1401D" w:rsidRDefault="00A1401D" w:rsidP="00A140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1401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1401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DELETE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posts </w:t>
      </w:r>
      <w:r w:rsidRPr="00A1401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id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401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?"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,[</w:t>
      </w:r>
      <w:r w:rsidRPr="00A1401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401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14:paraId="697BFD83" w14:textId="50964A29" w:rsidR="00A1401D" w:rsidRDefault="00A1401D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</w:p>
    <w:p w14:paraId="30A7EC6C" w14:textId="3C276A84" w:rsidR="001445A2" w:rsidRDefault="001445A2" w:rsidP="00304565">
      <w:pPr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Можно также вставить </w:t>
      </w:r>
      <w:r w:rsidR="00A053D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="00A053D0" w:rsidRPr="00A053D0">
        <w:rPr>
          <w:rFonts w:ascii="Times New Roman" w:hAnsi="Times New Roman" w:cs="Times New Roman"/>
          <w:color w:val="000000" w:themeColor="text1"/>
          <w:sz w:val="28"/>
          <w:highlight w:val="yellow"/>
          <w:lang w:eastAsia="ru-RU"/>
        </w:rPr>
        <w:t>с помощью методов</w:t>
      </w:r>
    </w:p>
    <w:p w14:paraId="12E2788F" w14:textId="77777777" w:rsidR="00A053D0" w:rsidRPr="00A053D0" w:rsidRDefault="00A053D0" w:rsidP="00A053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053D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053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053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'country'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A053D0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-&gt;get();</w:t>
      </w:r>
    </w:p>
    <w:p w14:paraId="4F2E0F43" w14:textId="664B941E" w:rsidR="00A053D0" w:rsidRDefault="00A053D0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A053D0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get</w:t>
      </w:r>
      <w:r w:rsidRPr="00A053D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вернет всю таблицу, которая указана в скобках</w:t>
      </w:r>
    </w:p>
    <w:p w14:paraId="60ABC428" w14:textId="77777777" w:rsidR="00A053D0" w:rsidRPr="00A053D0" w:rsidRDefault="00A053D0" w:rsidP="00A053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053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= </w:t>
      </w:r>
      <w:r w:rsidRPr="00A053D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053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053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'city'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A053D0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select('ID','Name')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A053D0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where('id','&gt;=',4)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A053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7C7E2E1E" w14:textId="0C0B060A" w:rsidR="00A053D0" w:rsidRDefault="00A053D0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 w:rsidRPr="00A053D0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select</w:t>
      </w:r>
      <w:r w:rsidRPr="00A053D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говорит запросу что получить нужно только поля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ID</w:t>
      </w:r>
      <w:r w:rsidRPr="00A053D0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Name</w:t>
      </w:r>
    </w:p>
    <w:p w14:paraId="1DF35C17" w14:textId="191843CD" w:rsidR="00A053D0" w:rsidRDefault="00A053D0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A053D0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where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это условия для запроса</w:t>
      </w:r>
    </w:p>
    <w:p w14:paraId="20D17CE5" w14:textId="77777777" w:rsidR="00A053D0" w:rsidRPr="00A053D0" w:rsidRDefault="00A053D0" w:rsidP="00A053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053D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A053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A053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'country'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A053D0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limit(5)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A053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A053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52EDD3E2" w14:textId="406D81B2" w:rsidR="00A053D0" w:rsidRDefault="00196E1E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B3624B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limit</w:t>
      </w:r>
      <w:r w:rsidRPr="00196E1E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ограничивает число выводов типо в даном случае из таблицы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country</w:t>
      </w:r>
      <w:r w:rsidR="00817F0A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выведет только 5 </w:t>
      </w:r>
      <w:r w:rsidR="00F64351">
        <w:rPr>
          <w:rFonts w:ascii="Times New Roman" w:hAnsi="Times New Roman" w:cs="Times New Roman"/>
          <w:color w:val="000000" w:themeColor="text1"/>
          <w:sz w:val="28"/>
          <w:lang w:eastAsia="ru-RU"/>
        </w:rPr>
        <w:t>полей из данной таблицы</w:t>
      </w:r>
    </w:p>
    <w:p w14:paraId="7A909CE9" w14:textId="77777777" w:rsidR="00F64351" w:rsidRPr="00F64351" w:rsidRDefault="00F64351" w:rsidP="00F643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643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3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F643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'country'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)-&gt;</w:t>
      </w:r>
      <w:r w:rsidRPr="00F643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'Code'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F64351">
        <w:rPr>
          <w:rFonts w:ascii="Consolas" w:eastAsia="Times New Roman" w:hAnsi="Consolas" w:cs="Times New Roman"/>
          <w:b/>
          <w:color w:val="FF0000"/>
          <w:sz w:val="21"/>
          <w:szCs w:val="21"/>
          <w:lang w:val="en-US" w:eastAsia="ru-RU"/>
        </w:rPr>
        <w:t>)-&gt;first();</w:t>
      </w:r>
    </w:p>
    <w:p w14:paraId="441571BD" w14:textId="42DA3D2F" w:rsidR="00F64351" w:rsidRDefault="00F64351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F64351">
        <w:rPr>
          <w:rFonts w:ascii="Times New Roman" w:hAnsi="Times New Roman" w:cs="Times New Roman"/>
          <w:color w:val="FF0000"/>
          <w:sz w:val="28"/>
          <w:highlight w:val="yellow"/>
          <w:lang w:val="en-US" w:eastAsia="ru-RU"/>
        </w:rPr>
        <w:t>First</w:t>
      </w:r>
      <w:r w:rsidRPr="00F64351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выведит первый элемент из запроса</w:t>
      </w:r>
    </w:p>
    <w:p w14:paraId="7EADB6C6" w14:textId="77777777" w:rsidR="00F64351" w:rsidRPr="00F64351" w:rsidRDefault="00F64351" w:rsidP="00F643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643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3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F643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'country'</w:t>
      </w:r>
      <w:r w:rsidRPr="00F6435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)-&gt;max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'population'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949C509" w14:textId="77777777" w:rsidR="00F64351" w:rsidRPr="00F64351" w:rsidRDefault="00F64351" w:rsidP="00F643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643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3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F643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'country'</w:t>
      </w:r>
      <w:r w:rsidRPr="00F6435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)-&gt;sum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'population'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E18D4E4" w14:textId="77777777" w:rsidR="00F64351" w:rsidRPr="00F64351" w:rsidRDefault="00F64351" w:rsidP="00F643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643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$data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43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F643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'country'</w:t>
      </w:r>
      <w:r w:rsidRPr="00F64351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)-&gt;avg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643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'population'</w:t>
      </w:r>
      <w:r w:rsidRPr="00F643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3DDD068" w14:textId="574EFBD2" w:rsidR="00F64351" w:rsidRDefault="00F64351" w:rsidP="00304565">
      <w:pPr>
        <w:rPr>
          <w:rFonts w:ascii="Times New Roman" w:hAnsi="Times New Roman" w:cs="Times New Roman"/>
          <w:color w:val="000000" w:themeColor="text1"/>
          <w:sz w:val="28"/>
          <w:lang w:val="en-US" w:eastAsia="ru-RU"/>
        </w:rPr>
      </w:pPr>
      <w:r w:rsidRPr="00F64351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max</w:t>
      </w:r>
      <w:bookmarkStart w:id="0" w:name="_GoBack"/>
      <w:bookmarkEnd w:id="0"/>
      <w:r w:rsidRPr="00F64351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выводит максимальный элемент из поля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population</w:t>
      </w:r>
    </w:p>
    <w:p w14:paraId="0C1F7CF0" w14:textId="6E46B4F2" w:rsidR="00F64351" w:rsidRDefault="00F64351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F64351">
        <w:rPr>
          <w:rFonts w:ascii="Times New Roman" w:hAnsi="Times New Roman" w:cs="Times New Roman"/>
          <w:color w:val="000000" w:themeColor="text1"/>
          <w:sz w:val="28"/>
          <w:highlight w:val="yellow"/>
          <w:lang w:val="en-US" w:eastAsia="ru-RU"/>
        </w:rPr>
        <w:t>sum</w:t>
      </w:r>
      <w:r w:rsidRPr="00F64351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выводит сумму элементов из поля</w:t>
      </w:r>
    </w:p>
    <w:p w14:paraId="2998A678" w14:textId="7192920A" w:rsidR="00F64351" w:rsidRPr="00F64351" w:rsidRDefault="00F64351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 w:rsidRPr="00F64351">
        <w:rPr>
          <w:rFonts w:ascii="Times New Roman" w:hAnsi="Times New Roman" w:cs="Times New Roman"/>
          <w:color w:val="FF0000"/>
          <w:sz w:val="28"/>
          <w:highlight w:val="yellow"/>
          <w:lang w:val="en-US" w:eastAsia="ru-RU"/>
        </w:rPr>
        <w:t>avg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выводит среднее значение</w:t>
      </w:r>
    </w:p>
    <w:p w14:paraId="3C8FA733" w14:textId="77777777" w:rsidR="00B3624B" w:rsidRPr="00F64351" w:rsidRDefault="00B3624B" w:rsidP="00304565">
      <w:pPr>
        <w:rPr>
          <w:rFonts w:ascii="Times New Roman" w:hAnsi="Times New Roman" w:cs="Times New Roman"/>
          <w:color w:val="000000" w:themeColor="text1"/>
          <w:sz w:val="28"/>
          <w:lang w:eastAsia="ru-RU"/>
        </w:rPr>
      </w:pPr>
    </w:p>
    <w:sectPr w:rsidR="00B3624B" w:rsidRPr="00F64351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B52B6B" w14:textId="77777777" w:rsidR="00DC3DBA" w:rsidRDefault="00DC3DBA" w:rsidP="00DF3636">
      <w:pPr>
        <w:spacing w:after="0" w:line="240" w:lineRule="auto"/>
      </w:pPr>
      <w:r>
        <w:separator/>
      </w:r>
    </w:p>
  </w:endnote>
  <w:endnote w:type="continuationSeparator" w:id="0">
    <w:p w14:paraId="7497449F" w14:textId="77777777" w:rsidR="00DC3DBA" w:rsidRDefault="00DC3DBA" w:rsidP="00DF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B546F9" w14:textId="77777777" w:rsidR="001445A2" w:rsidRDefault="001445A2">
    <w:pPr>
      <w:pStyle w:val="a6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0A4F7224" w14:textId="77777777" w:rsidR="001445A2" w:rsidRDefault="001445A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57960" w14:textId="77777777" w:rsidR="00DC3DBA" w:rsidRDefault="00DC3DBA" w:rsidP="00DF3636">
      <w:pPr>
        <w:spacing w:after="0" w:line="240" w:lineRule="auto"/>
      </w:pPr>
      <w:r>
        <w:separator/>
      </w:r>
    </w:p>
  </w:footnote>
  <w:footnote w:type="continuationSeparator" w:id="0">
    <w:p w14:paraId="2B53CD05" w14:textId="77777777" w:rsidR="00DC3DBA" w:rsidRDefault="00DC3DBA" w:rsidP="00DF3636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fb1ER2YLdjCSnn" id="bZLt8WBZ"/>
    <int:WordHash hashCode="Nx29aNT785M1su" id="7Sjuh1dA"/>
    <int:WordHash hashCode="V8ER12pO1FNpfv" id="Hgnen9H9"/>
    <int:WordHash hashCode="ml0MYBCkJ62t/3" id="DRSlC6eG"/>
    <int:WordHash hashCode="PNnQCDu0j4X9Ow" id="2a1JMCLN"/>
  </int:Manifest>
  <int:Observations>
    <int:Content id="bZLt8WBZ">
      <int:Rejection type="LegacyProofing"/>
    </int:Content>
    <int:Content id="7Sjuh1dA">
      <int:Rejection type="LegacyProofing"/>
    </int:Content>
    <int:Content id="Hgnen9H9">
      <int:Rejection type="LegacyProofing"/>
    </int:Content>
    <int:Content id="DRSlC6eG">
      <int:Rejection type="LegacyProofing"/>
    </int:Content>
    <int:Content id="2a1JMCL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87515"/>
    <w:multiLevelType w:val="hybridMultilevel"/>
    <w:tmpl w:val="03789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36"/>
    <w:rsid w:val="00055C5C"/>
    <w:rsid w:val="000664B2"/>
    <w:rsid w:val="00085508"/>
    <w:rsid w:val="000E1B11"/>
    <w:rsid w:val="00106836"/>
    <w:rsid w:val="00127CC6"/>
    <w:rsid w:val="0014001F"/>
    <w:rsid w:val="001445A2"/>
    <w:rsid w:val="001451CB"/>
    <w:rsid w:val="00146979"/>
    <w:rsid w:val="00150619"/>
    <w:rsid w:val="0015407F"/>
    <w:rsid w:val="00176607"/>
    <w:rsid w:val="001768E5"/>
    <w:rsid w:val="00196E1E"/>
    <w:rsid w:val="001B4EFB"/>
    <w:rsid w:val="0020227D"/>
    <w:rsid w:val="00202FB9"/>
    <w:rsid w:val="00215B05"/>
    <w:rsid w:val="002A6072"/>
    <w:rsid w:val="002C3B21"/>
    <w:rsid w:val="00300EF8"/>
    <w:rsid w:val="00304565"/>
    <w:rsid w:val="00305396"/>
    <w:rsid w:val="00315B8A"/>
    <w:rsid w:val="00322A91"/>
    <w:rsid w:val="003428F2"/>
    <w:rsid w:val="00386BD4"/>
    <w:rsid w:val="003944FA"/>
    <w:rsid w:val="003952EA"/>
    <w:rsid w:val="003B013E"/>
    <w:rsid w:val="003B0F4B"/>
    <w:rsid w:val="003B3E2B"/>
    <w:rsid w:val="003E0080"/>
    <w:rsid w:val="00413713"/>
    <w:rsid w:val="00424B90"/>
    <w:rsid w:val="0047741C"/>
    <w:rsid w:val="004E7E38"/>
    <w:rsid w:val="004F38A5"/>
    <w:rsid w:val="00505C7B"/>
    <w:rsid w:val="005113D8"/>
    <w:rsid w:val="00524076"/>
    <w:rsid w:val="00546365"/>
    <w:rsid w:val="005503C2"/>
    <w:rsid w:val="005506F1"/>
    <w:rsid w:val="00552A34"/>
    <w:rsid w:val="0057657C"/>
    <w:rsid w:val="00577649"/>
    <w:rsid w:val="00583C12"/>
    <w:rsid w:val="00590748"/>
    <w:rsid w:val="00595662"/>
    <w:rsid w:val="005B223A"/>
    <w:rsid w:val="006151FC"/>
    <w:rsid w:val="00667653"/>
    <w:rsid w:val="0069245A"/>
    <w:rsid w:val="006A1AE8"/>
    <w:rsid w:val="006A74EB"/>
    <w:rsid w:val="006D5DDB"/>
    <w:rsid w:val="006E7718"/>
    <w:rsid w:val="006F60F9"/>
    <w:rsid w:val="00706DCC"/>
    <w:rsid w:val="007173E1"/>
    <w:rsid w:val="0072484A"/>
    <w:rsid w:val="00737B85"/>
    <w:rsid w:val="007504E0"/>
    <w:rsid w:val="00757000"/>
    <w:rsid w:val="0075791B"/>
    <w:rsid w:val="00772AD7"/>
    <w:rsid w:val="00775EC8"/>
    <w:rsid w:val="00806EF7"/>
    <w:rsid w:val="00817F0A"/>
    <w:rsid w:val="00822E93"/>
    <w:rsid w:val="008432AD"/>
    <w:rsid w:val="008603B7"/>
    <w:rsid w:val="008A22B3"/>
    <w:rsid w:val="008A47AA"/>
    <w:rsid w:val="008C11C8"/>
    <w:rsid w:val="008D7929"/>
    <w:rsid w:val="008F1CAA"/>
    <w:rsid w:val="00922847"/>
    <w:rsid w:val="009240B1"/>
    <w:rsid w:val="0092469D"/>
    <w:rsid w:val="009600D3"/>
    <w:rsid w:val="0096322D"/>
    <w:rsid w:val="00980FEA"/>
    <w:rsid w:val="00996845"/>
    <w:rsid w:val="009A7A14"/>
    <w:rsid w:val="009B37B7"/>
    <w:rsid w:val="009D6F1A"/>
    <w:rsid w:val="009E5C2A"/>
    <w:rsid w:val="009F19C3"/>
    <w:rsid w:val="00A053D0"/>
    <w:rsid w:val="00A1401D"/>
    <w:rsid w:val="00A32D37"/>
    <w:rsid w:val="00A43948"/>
    <w:rsid w:val="00A539F0"/>
    <w:rsid w:val="00A6280A"/>
    <w:rsid w:val="00A779C3"/>
    <w:rsid w:val="00AA7A8D"/>
    <w:rsid w:val="00AB6ED2"/>
    <w:rsid w:val="00AF6D73"/>
    <w:rsid w:val="00B25419"/>
    <w:rsid w:val="00B3624B"/>
    <w:rsid w:val="00B62131"/>
    <w:rsid w:val="00B7129C"/>
    <w:rsid w:val="00B73A25"/>
    <w:rsid w:val="00BD5EC7"/>
    <w:rsid w:val="00BF67AD"/>
    <w:rsid w:val="00C12B86"/>
    <w:rsid w:val="00C47D3F"/>
    <w:rsid w:val="00C70846"/>
    <w:rsid w:val="00C77B88"/>
    <w:rsid w:val="00D0266E"/>
    <w:rsid w:val="00D13711"/>
    <w:rsid w:val="00D151B6"/>
    <w:rsid w:val="00D30B08"/>
    <w:rsid w:val="00D311E4"/>
    <w:rsid w:val="00D40018"/>
    <w:rsid w:val="00D425D8"/>
    <w:rsid w:val="00D810D9"/>
    <w:rsid w:val="00D84555"/>
    <w:rsid w:val="00D84AD3"/>
    <w:rsid w:val="00D8777C"/>
    <w:rsid w:val="00DB056B"/>
    <w:rsid w:val="00DC179D"/>
    <w:rsid w:val="00DC252C"/>
    <w:rsid w:val="00DC2B0F"/>
    <w:rsid w:val="00DC3DBA"/>
    <w:rsid w:val="00DC7979"/>
    <w:rsid w:val="00DF3636"/>
    <w:rsid w:val="00DF6A69"/>
    <w:rsid w:val="00E01B22"/>
    <w:rsid w:val="00E04BFF"/>
    <w:rsid w:val="00E94A28"/>
    <w:rsid w:val="00EB3452"/>
    <w:rsid w:val="00EE2513"/>
    <w:rsid w:val="00F0186B"/>
    <w:rsid w:val="00F0677B"/>
    <w:rsid w:val="00F216B0"/>
    <w:rsid w:val="00F368A2"/>
    <w:rsid w:val="00F433AA"/>
    <w:rsid w:val="00F53E1D"/>
    <w:rsid w:val="00F64351"/>
    <w:rsid w:val="00F854E1"/>
    <w:rsid w:val="00F90346"/>
    <w:rsid w:val="00FA38CA"/>
    <w:rsid w:val="00FD55B3"/>
    <w:rsid w:val="00FF6BB6"/>
    <w:rsid w:val="7A04F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C9523"/>
  <w15:chartTrackingRefBased/>
  <w15:docId w15:val="{2D5A835B-9AD6-4C18-B8BA-8F92217F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6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F363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363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F3636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DF3636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DF3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F3636"/>
  </w:style>
  <w:style w:type="paragraph" w:styleId="a6">
    <w:name w:val="footer"/>
    <w:basedOn w:val="a"/>
    <w:link w:val="a7"/>
    <w:uiPriority w:val="99"/>
    <w:unhideWhenUsed/>
    <w:rsid w:val="00DF36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F3636"/>
  </w:style>
  <w:style w:type="table" w:styleId="a8">
    <w:name w:val="Table Grid"/>
    <w:basedOn w:val="a1"/>
    <w:uiPriority w:val="39"/>
    <w:rsid w:val="00D84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06DC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06DC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b">
    <w:name w:val="No Spacing"/>
    <w:uiPriority w:val="1"/>
    <w:qFormat/>
    <w:rsid w:val="006A1AE8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6A1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9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9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2af2655f55a6460e" Type="http://schemas.microsoft.com/office/2019/09/relationships/intelligence" Target="intelligenc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github.com/franciscop/browni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5A514E43C324537B2BE5EDAEBADA4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D06076-EA20-4718-BDAD-1C4F0FD86134}"/>
      </w:docPartPr>
      <w:docPartBody>
        <w:p w:rsidR="00152613" w:rsidRDefault="00EE548B" w:rsidP="00EE548B">
          <w:pPr>
            <w:pStyle w:val="25A514E43C324537B2BE5EDAEBADA45A"/>
          </w:pPr>
          <w:r>
            <w:t>Введите название главы (уровень 1)</w:t>
          </w:r>
        </w:p>
      </w:docPartBody>
    </w:docPart>
    <w:docPart>
      <w:docPartPr>
        <w:name w:val="A189A19C84894758880067C88B7D8D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E39A42-3204-409F-975E-1EE5A283F794}"/>
      </w:docPartPr>
      <w:docPartBody>
        <w:p w:rsidR="00152613" w:rsidRDefault="00EE548B" w:rsidP="00EE548B">
          <w:pPr>
            <w:pStyle w:val="A189A19C84894758880067C88B7D8D25"/>
          </w:pPr>
          <w:r>
            <w:t>Введите название главы (уровень 2)</w:t>
          </w:r>
        </w:p>
      </w:docPartBody>
    </w:docPart>
    <w:docPart>
      <w:docPartPr>
        <w:name w:val="8D25AD727CB94012BEEB536667C415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1B9833-809E-4810-8AA2-8FDA85F76DD7}"/>
      </w:docPartPr>
      <w:docPartBody>
        <w:p w:rsidR="00152613" w:rsidRDefault="00EE548B" w:rsidP="00EE548B">
          <w:pPr>
            <w:pStyle w:val="8D25AD727CB94012BEEB536667C41514"/>
          </w:pPr>
          <w:r>
            <w:t>Введите название главы (уровень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8B"/>
    <w:rsid w:val="00152613"/>
    <w:rsid w:val="001575F1"/>
    <w:rsid w:val="00181D88"/>
    <w:rsid w:val="003E77E9"/>
    <w:rsid w:val="0049491A"/>
    <w:rsid w:val="005C5232"/>
    <w:rsid w:val="006753DD"/>
    <w:rsid w:val="006871C2"/>
    <w:rsid w:val="00712786"/>
    <w:rsid w:val="00715247"/>
    <w:rsid w:val="00893D17"/>
    <w:rsid w:val="00975AFC"/>
    <w:rsid w:val="0098584A"/>
    <w:rsid w:val="00AF787E"/>
    <w:rsid w:val="00C11956"/>
    <w:rsid w:val="00C7478C"/>
    <w:rsid w:val="00D1100B"/>
    <w:rsid w:val="00EE548B"/>
    <w:rsid w:val="00F137D7"/>
    <w:rsid w:val="00F7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EF646B012BA4C46A98E1654B41CAAC2">
    <w:name w:val="FEF646B012BA4C46A98E1654B41CAAC2"/>
    <w:rsid w:val="00EE548B"/>
  </w:style>
  <w:style w:type="paragraph" w:customStyle="1" w:styleId="41B50BDB87F042DCBE3A7A52CC4B0C26">
    <w:name w:val="41B50BDB87F042DCBE3A7A52CC4B0C26"/>
    <w:rsid w:val="00EE548B"/>
  </w:style>
  <w:style w:type="paragraph" w:customStyle="1" w:styleId="80DFFEC1780D4F3E8C6293CAB6AD97EB">
    <w:name w:val="80DFFEC1780D4F3E8C6293CAB6AD97EB"/>
    <w:rsid w:val="00EE548B"/>
  </w:style>
  <w:style w:type="paragraph" w:customStyle="1" w:styleId="2550447C259C48A2807EF01D7A314E74">
    <w:name w:val="2550447C259C48A2807EF01D7A314E74"/>
    <w:rsid w:val="00EE548B"/>
  </w:style>
  <w:style w:type="paragraph" w:customStyle="1" w:styleId="C3091A46C93647CCB81DA75150F6DCDF">
    <w:name w:val="C3091A46C93647CCB81DA75150F6DCDF"/>
    <w:rsid w:val="00EE548B"/>
  </w:style>
  <w:style w:type="paragraph" w:customStyle="1" w:styleId="A27CFB67D87B4A91A94C88DDB17CAE46">
    <w:name w:val="A27CFB67D87B4A91A94C88DDB17CAE46"/>
    <w:rsid w:val="00EE548B"/>
  </w:style>
  <w:style w:type="paragraph" w:customStyle="1" w:styleId="25A514E43C324537B2BE5EDAEBADA45A">
    <w:name w:val="25A514E43C324537B2BE5EDAEBADA45A"/>
    <w:rsid w:val="00EE548B"/>
  </w:style>
  <w:style w:type="paragraph" w:customStyle="1" w:styleId="A189A19C84894758880067C88B7D8D25">
    <w:name w:val="A189A19C84894758880067C88B7D8D25"/>
    <w:rsid w:val="00EE548B"/>
  </w:style>
  <w:style w:type="paragraph" w:customStyle="1" w:styleId="8D25AD727CB94012BEEB536667C41514">
    <w:name w:val="8D25AD727CB94012BEEB536667C41514"/>
    <w:rsid w:val="00EE54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A453B-4114-45EF-A308-E2F475220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5287</Words>
  <Characters>30140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Dhesaw</dc:creator>
  <cp:keywords/>
  <dc:description/>
  <cp:lastModifiedBy>Dhesaw</cp:lastModifiedBy>
  <cp:revision>43</cp:revision>
  <dcterms:created xsi:type="dcterms:W3CDTF">2021-08-22T11:23:00Z</dcterms:created>
  <dcterms:modified xsi:type="dcterms:W3CDTF">2021-09-29T05:58:00Z</dcterms:modified>
</cp:coreProperties>
</file>