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110F5" w14:textId="77777777" w:rsidR="00467245" w:rsidRDefault="00467245" w:rsidP="00467245">
      <w:r>
        <w:t>HTML 5</w:t>
      </w:r>
    </w:p>
    <w:p w14:paraId="46BCE3FE" w14:textId="585E45FF" w:rsidR="00D617FB" w:rsidRDefault="00467245" w:rsidP="00467245">
      <w:r>
        <w:t xml:space="preserve">Son las siglas de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 traducido de forma literal: Lenguaje de Marcas de </w:t>
      </w:r>
      <w:proofErr w:type="spellStart"/>
      <w:r>
        <w:t>HyperTexto.Es</w:t>
      </w:r>
      <w:proofErr w:type="spellEnd"/>
      <w:r>
        <w:t xml:space="preserve"> un lenguaje de marcas, se usan una serie de etiquetas estandarizadas, HTML se usa para crear la estructura de una web.</w:t>
      </w:r>
    </w:p>
    <w:p w14:paraId="33B026F3" w14:textId="07D2FBF1" w:rsidR="00467245" w:rsidRDefault="00467245" w:rsidP="00467245"/>
    <w:p w14:paraId="4CD94953" w14:textId="77777777" w:rsidR="00467245" w:rsidRDefault="00467245" w:rsidP="00467245">
      <w:r>
        <w:t>CSS 3</w:t>
      </w:r>
    </w:p>
    <w:p w14:paraId="441800DA" w14:textId="6B5627DA" w:rsidR="00467245" w:rsidRDefault="00467245" w:rsidP="00467245">
      <w:r>
        <w:t xml:space="preserve">Son las siglas de siglas de </w:t>
      </w:r>
      <w:proofErr w:type="spellStart"/>
      <w:r>
        <w:t>Cascade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 xml:space="preserve"> o Hojas de Estilos en Cascada. Es el lenguaje utilizado para definir los estilos de los documentos HTML, separa el contenido del diseño para tener un mayor control en el proyecto.</w:t>
      </w:r>
    </w:p>
    <w:p w14:paraId="6343B7C0" w14:textId="37ED2DC5" w:rsidR="00467245" w:rsidRDefault="00467245" w:rsidP="00467245"/>
    <w:p w14:paraId="15410866" w14:textId="77777777" w:rsidR="00467245" w:rsidRDefault="00467245" w:rsidP="00467245">
      <w:r>
        <w:t>JAVA SCRIPT</w:t>
      </w:r>
    </w:p>
    <w:p w14:paraId="2101C36C" w14:textId="4ABE7822" w:rsidR="00467245" w:rsidRDefault="00467245" w:rsidP="00467245">
      <w:r>
        <w:t xml:space="preserve">Es el único lenguaje de programación que entienden los navegadores, con el que se desarrolla la parte de la funcionalidad </w:t>
      </w:r>
      <w:proofErr w:type="spellStart"/>
      <w:r>
        <w:t>frontend</w:t>
      </w:r>
      <w:proofErr w:type="spellEnd"/>
      <w:r>
        <w:t xml:space="preserve"> en sitios web y aplicaciones web modernas. Pero también es fundamental en muchos otros tipos de desarrollos.</w:t>
      </w:r>
    </w:p>
    <w:p w14:paraId="08138A0B" w14:textId="70A38BBB" w:rsidR="00467245" w:rsidRDefault="00467245" w:rsidP="00467245"/>
    <w:p w14:paraId="24D0BD2F" w14:textId="77777777" w:rsidR="00467245" w:rsidRDefault="00467245" w:rsidP="00467245">
      <w:r>
        <w:t>DISEÑO GRÁFICO</w:t>
      </w:r>
    </w:p>
    <w:p w14:paraId="4D346691" w14:textId="66E972A4" w:rsidR="00467245" w:rsidRDefault="00467245" w:rsidP="00467245">
      <w:r>
        <w:t>Actualmente todo nuestro entorno está rodeado de Diseño publicitario. Las propuestas visuales nos acompañan en todo nuestro recorrido. Estudiando la carrera de Diseño Gráfico serás el creador y artífice de grandes trabajos innovadores.</w:t>
      </w:r>
    </w:p>
    <w:p w14:paraId="24DFF025" w14:textId="3E0C8ADE" w:rsidR="00467245" w:rsidRDefault="00467245" w:rsidP="00467245"/>
    <w:p w14:paraId="29FA50CC" w14:textId="77777777" w:rsidR="00467245" w:rsidRDefault="00467245" w:rsidP="00467245">
      <w:r>
        <w:t>EDICION VIDEO</w:t>
      </w:r>
    </w:p>
    <w:p w14:paraId="02382ECF" w14:textId="5AA096EB" w:rsidR="00467245" w:rsidRDefault="00467245" w:rsidP="00467245">
      <w:r>
        <w:t>Serás un experto en la edición de videos, técnicas de post producción, efectos especiales y corrección de audio. Aprenderás en la cancha lo que viste en la parte teórica del curso, a manejar imprevistos y problemas que siempre ocurren en este rubro.</w:t>
      </w:r>
    </w:p>
    <w:p w14:paraId="5DCAA2D8" w14:textId="41D61169" w:rsidR="00467245" w:rsidRDefault="00467245" w:rsidP="00467245"/>
    <w:p w14:paraId="549F8C5C" w14:textId="77777777" w:rsidR="00467245" w:rsidRDefault="00467245" w:rsidP="00467245">
      <w:r>
        <w:t>MODELADO 3D</w:t>
      </w:r>
    </w:p>
    <w:p w14:paraId="4C66B3EC" w14:textId="07D88C01" w:rsidR="00467245" w:rsidRDefault="00467245" w:rsidP="00467245">
      <w:r>
        <w:t>Este curso es completo, abarca la teoría y práctica del modelado 3D, utilizando exclusivamente 3D MAX. No necesitas experiencia previa para llevar este curso. Realizarás una pieza de modelado 3D de un mundo imaginario, obteniendo tu diploma</w:t>
      </w:r>
    </w:p>
    <w:sectPr w:rsidR="00467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5"/>
    <w:rsid w:val="00467245"/>
    <w:rsid w:val="00D617FB"/>
    <w:rsid w:val="00D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E5BD3"/>
  <w15:chartTrackingRefBased/>
  <w15:docId w15:val="{06F68290-94D6-4E35-AF66-38F6AD85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Darwin Edmundo Negron Fernandez</dc:creator>
  <cp:keywords/>
  <dc:description/>
  <cp:lastModifiedBy>DOCENTE - Darwin Edmundo Negron Fernandez</cp:lastModifiedBy>
  <cp:revision>1</cp:revision>
  <dcterms:created xsi:type="dcterms:W3CDTF">2021-01-03T00:09:00Z</dcterms:created>
  <dcterms:modified xsi:type="dcterms:W3CDTF">2021-01-03T00:11:00Z</dcterms:modified>
</cp:coreProperties>
</file>