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 que é tabela verdade?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tabela verdade é um instrumento  empregado na lógica matemática para dispor todos os valores lógicos de uma proposição composta.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Principais Conceitos da tabela verdade</w:t>
      </w:r>
    </w:p>
    <w:tbl>
      <w:tblPr>
        <w:tblStyle w:val="Table1"/>
        <w:tblW w:w="1036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000"/>
        <w:gridCol w:w="3840"/>
        <w:tblGridChange w:id="0">
          <w:tblGrid>
            <w:gridCol w:w="3525"/>
            <w:gridCol w:w="3000"/>
            <w:gridCol w:w="3840"/>
          </w:tblGrid>
        </w:tblGridChange>
      </w:tblGrid>
      <w:tr>
        <w:trPr>
          <w:cantSplit w:val="0"/>
          <w:trHeight w:val="673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  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OPERAÇÃO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8"/>
                <w:szCs w:val="28"/>
                <w:rtl w:val="0"/>
              </w:rPr>
              <w:t xml:space="preserve">SIGNIFICADO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Degação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não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Conjunção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^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Disjunção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  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  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 -&gt;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se..então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Bicondicional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  &lt;-  – 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se e somente se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commentRangeStart w:id="0"/>
      <w:r w:rsidDel="00000000" w:rsidR="00000000" w:rsidRPr="00000000">
        <w:rPr>
          <w:sz w:val="30"/>
          <w:szCs w:val="30"/>
          <w:rtl w:val="0"/>
        </w:rPr>
        <w:t xml:space="preserve">Tabela Verdade de Negação  (!) 2^1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~P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F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 verdade de conjunção (&amp;&amp;)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P^Q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Tabela verdade de Disjunção (||)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PvQ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Tabela verdade condicional (-&gt; )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P-&gt;Q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Tabela verdade Bicondicional &lt;- -&gt;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 &lt;- -&gt;Q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4-28T12:41:27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 sergio SILVA reagiu com 😂: 2026-04-28 12:41 PM.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