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306" w:rsidRDefault="00E23306" w14:paraId="5898B0B9" w14:textId="6D838EA7">
      <w:r w:rsidR="524764DD">
        <w:rPr/>
        <w:t xml:space="preserve"> </w:t>
      </w:r>
    </w:p>
    <w:p w:rsidRPr="00BF00D4" w:rsidR="00E23306" w:rsidP="00E23306" w:rsidRDefault="00E23306" w14:paraId="2A759EF2" w14:textId="23EE2D60">
      <w:pPr>
        <w:jc w:val="center"/>
        <w:rPr>
          <w:rFonts w:ascii="Times New Roman" w:hAnsi="Times New Roman" w:eastAsia="Times New Roman" w:cs="Times New Roman"/>
        </w:rPr>
      </w:pPr>
      <w:r w:rsidRPr="524764DD" w:rsidR="524764DD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>Requirements</w:t>
      </w:r>
    </w:p>
    <w:p w:rsidRPr="00BF00D4" w:rsidR="00E23306" w:rsidP="00E23306" w:rsidRDefault="00E23306" w14:paraId="7D5F6089" w14:textId="77777777">
      <w:pPr>
        <w:rPr>
          <w:rFonts w:ascii="Times New Roman" w:hAnsi="Times New Roman" w:eastAsia="Times New Roman" w:cs="Times New Roman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088"/>
      </w:tblGrid>
      <w:tr w:rsidRPr="00BF00D4" w:rsidR="00E23306" w:rsidTr="524764DD" w14:paraId="7DF15711" w14:textId="77777777">
        <w:trPr>
          <w:trHeight w:val="519"/>
        </w:trPr>
        <w:tc>
          <w:tcPr>
            <w:tcW w:w="240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4F075191" w14:textId="5DA58C1C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</w:p>
        </w:tc>
        <w:tc>
          <w:tcPr>
            <w:tcW w:w="708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00D804C6" w:rsidRDefault="00E23306" w14:paraId="66D113CC" w14:textId="32078858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Mercado Libre</w:t>
            </w:r>
          </w:p>
        </w:tc>
      </w:tr>
      <w:tr w:rsidRPr="00BF00D4" w:rsidR="00E23306" w:rsidTr="524764DD" w14:paraId="4C62CD5E" w14:textId="77777777">
        <w:trPr>
          <w:trHeight w:val="705"/>
        </w:trPr>
        <w:tc>
          <w:tcPr>
            <w:tcW w:w="240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2EA61ED6" w14:textId="56B01B9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</w:t>
            </w:r>
          </w:p>
        </w:tc>
        <w:tc>
          <w:tcPr>
            <w:tcW w:w="708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00D804C6" w:rsidRDefault="00E23306" w14:paraId="35F9D4BB" w14:textId="64C4DAA6">
            <w:pPr>
              <w:ind w:left="720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Workers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of Mercado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Libre</w:t>
            </w:r>
          </w:p>
        </w:tc>
      </w:tr>
      <w:tr w:rsidRPr="00BF00D4" w:rsidR="00E23306" w:rsidTr="524764DD" w14:paraId="401EB1D7" w14:textId="77777777">
        <w:trPr>
          <w:trHeight w:val="1020"/>
        </w:trPr>
        <w:tc>
          <w:tcPr>
            <w:tcW w:w="240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056D7B46" w14:textId="4C8328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Functional</w:t>
            </w: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requirements</w:t>
            </w:r>
          </w:p>
        </w:tc>
        <w:tc>
          <w:tcPr>
            <w:tcW w:w="708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9A42F5E" w14:textId="5E85E55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R1: Register the products with all its attributes</w:t>
            </w:r>
          </w:p>
          <w:p w:rsidR="00E23306" w:rsidP="00E23306" w:rsidRDefault="00E23306" w14:paraId="7B6C9D1D" w14:textId="75025676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R2. Delete Products.</w:t>
            </w:r>
          </w:p>
          <w:p w:rsidR="524764DD" w:rsidP="524764DD" w:rsidRDefault="524764DD" w14:paraId="743FEA0C" w14:textId="23DE32F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R3. Allow the user to modify the amount of the product</w:t>
            </w:r>
          </w:p>
          <w:p w:rsidR="524764DD" w:rsidP="524764DD" w:rsidRDefault="524764DD" w14:paraId="1F3958A1" w14:textId="08E27D66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R4. Register order with its attributes.</w:t>
            </w:r>
          </w:p>
          <w:p w:rsidRPr="00BF00D4" w:rsidR="00E23306" w:rsidP="524764DD" w:rsidRDefault="00E23306" w14:paraId="71650EC6" w14:textId="3F7CC099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R5: The user must be able to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search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products</w:t>
            </w:r>
          </w:p>
          <w:p w:rsidRPr="00BF00D4" w:rsidR="00E23306" w:rsidP="524764DD" w:rsidRDefault="00E23306" w14:paraId="36A68AED" w14:textId="0D2A879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6: 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users must be able to search orders.</w:t>
            </w:r>
          </w:p>
          <w:p w:rsidRPr="00BF00D4" w:rsidR="00E23306" w:rsidP="524764DD" w:rsidRDefault="00E23306" w14:paraId="7DE65E40" w14:textId="3E34A47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R7: The user must be able to filter products by a range of one of its attributes</w:t>
            </w:r>
          </w:p>
          <w:p w:rsidRPr="00BF00D4" w:rsidR="00E23306" w:rsidP="524764DD" w:rsidRDefault="00E23306" w14:paraId="77789B7D" w14:textId="6D288F3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R8: The user must be able to filter products by a similar name </w:t>
            </w:r>
          </w:p>
          <w:p w:rsidRPr="00BF00D4" w:rsidR="00E23306" w:rsidP="524764DD" w:rsidRDefault="00E23306" w14:paraId="369F1659" w14:textId="43053E5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R9: Allow the user to choose an order for the shown data.</w:t>
            </w:r>
          </w:p>
          <w:p w:rsidRPr="00BF00D4" w:rsidR="00E23306" w:rsidP="524764DD" w:rsidRDefault="00E23306" w14:paraId="541EE407" w14:textId="748FC99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R10: Use persistency of data through JSON serialization to storage the information inside files.</w:t>
            </w:r>
            <w:r>
              <w:br/>
            </w:r>
          </w:p>
        </w:tc>
      </w:tr>
      <w:tr w:rsidRPr="00BF00D4" w:rsidR="00E23306" w:rsidTr="524764DD" w14:paraId="572DB879" w14:textId="77777777">
        <w:tc>
          <w:tcPr>
            <w:tcW w:w="240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74996203" w14:textId="4ED941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Context of the problem</w:t>
            </w:r>
          </w:p>
        </w:tc>
        <w:tc>
          <w:tcPr>
            <w:tcW w:w="708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524764DD" w:rsidRDefault="00E23306" w14:paraId="5A48F50F" w14:textId="1F3A6C51"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Mercado libre has hired us to develop an app which will allow the process of selling online. </w:t>
            </w:r>
          </w:p>
          <w:p w:rsidRPr="00BF00D4" w:rsidR="00E23306" w:rsidP="524764DD" w:rsidRDefault="00E23306" w14:paraId="7C67B763" w14:textId="0AA39BDA"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program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must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efficient and with a user-friendly interface.</w:t>
            </w:r>
          </w:p>
          <w:p w:rsidRPr="00BF00D4" w:rsidR="00E23306" w:rsidP="524764DD" w:rsidRDefault="00E23306" w14:paraId="3B521649" w14:textId="4AD6A9F1"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It must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accomplish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the entire requirements the client has told us.</w:t>
            </w:r>
          </w:p>
        </w:tc>
      </w:tr>
    </w:tbl>
    <w:p w:rsidR="00E23306" w:rsidRDefault="00E23306" w14:paraId="1BB4AF66" w14:textId="77777777"/>
    <w:p w:rsidR="00E23306" w:rsidRDefault="00E23306" w14:paraId="265CB9A0" w14:textId="77777777"/>
    <w:p w:rsidR="524764DD" w:rsidP="524764DD" w:rsidRDefault="524764DD" w14:paraId="29FEE993" w14:textId="36BF6AB7">
      <w:pPr>
        <w:pStyle w:val="Normal"/>
      </w:pPr>
    </w:p>
    <w:p w:rsidR="524764DD" w:rsidP="524764DD" w:rsidRDefault="524764DD" w14:paraId="78C11941" w14:textId="48988ADD">
      <w:pPr>
        <w:pStyle w:val="Normal"/>
      </w:pPr>
    </w:p>
    <w:p w:rsidR="524764DD" w:rsidP="524764DD" w:rsidRDefault="524764DD" w14:paraId="0BDC07A1" w14:textId="7C38D26E">
      <w:pPr>
        <w:pStyle w:val="Normal"/>
      </w:pPr>
    </w:p>
    <w:p w:rsidR="524764DD" w:rsidP="524764DD" w:rsidRDefault="524764DD" w14:paraId="5163E6E9" w14:textId="1F4A82F9">
      <w:pPr>
        <w:pStyle w:val="Normal"/>
      </w:pPr>
    </w:p>
    <w:p w:rsidR="524764DD" w:rsidP="524764DD" w:rsidRDefault="524764DD" w14:paraId="7204B33E" w14:textId="049E23FA">
      <w:pPr>
        <w:pStyle w:val="Normal"/>
      </w:pPr>
    </w:p>
    <w:p w:rsidR="524764DD" w:rsidP="524764DD" w:rsidRDefault="524764DD" w14:paraId="5C5C44F0" w14:textId="3B62088D">
      <w:pPr>
        <w:pStyle w:val="Normal"/>
      </w:pPr>
    </w:p>
    <w:p w:rsidR="524764DD" w:rsidP="524764DD" w:rsidRDefault="524764DD" w14:paraId="28AAC336" w14:textId="6F66CE1F">
      <w:pPr>
        <w:pStyle w:val="Normal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308"/>
        <w:gridCol w:w="1450"/>
        <w:gridCol w:w="2888"/>
      </w:tblGrid>
      <w:tr w:rsidRPr="00BF00D4" w:rsidR="00131561" w:rsidTr="524764DD" w14:paraId="59D09C1E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1B4F3003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28A6ECC" w14:textId="375BD4A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524764DD" w:rsidP="524764DD" w:rsidRDefault="524764DD" w14:paraId="06D0AFA0" w14:textId="2813729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R1: Register the products with all its attributes</w:t>
            </w:r>
          </w:p>
          <w:p w:rsidRPr="00BF00D4" w:rsidR="00E23306" w:rsidP="00D804C6" w:rsidRDefault="00E23306" w14:paraId="3094DC3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131561" w:rsidTr="524764DD" w14:paraId="0BC2C614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330213F3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4F3DF6E" w14:textId="42066DA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524764DD" w:rsidP="524764DD" w:rsidRDefault="524764DD" w14:paraId="5C07A639" w14:textId="0BAA9E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user can be able to register the information of the products with their attributes, name, price, amount available, category,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bought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amount.</w:t>
            </w:r>
          </w:p>
          <w:p w:rsidRPr="00BF00D4" w:rsidR="00E23306" w:rsidP="00D804C6" w:rsidRDefault="00E23306" w14:paraId="71C41E13" w14:textId="2C012682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131561" w:rsidTr="524764DD" w14:paraId="517F034D" w14:textId="77777777">
        <w:trPr>
          <w:trHeight w:val="240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4A359474" w14:textId="23E03C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048CFFE9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304231FC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76846E0E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131561" w:rsidR="00131561" w:rsidTr="524764DD" w14:paraId="143A7ADB" w14:textId="77777777">
        <w:trPr>
          <w:trHeight w:val="24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10AE7053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131561" w14:paraId="0F17E158" w14:textId="499C67AE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131561" w14:paraId="222CA17F" w14:textId="0E281F39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131561" w:rsidR="00E23306" w:rsidP="00D804C6" w:rsidRDefault="00131561" w14:paraId="253C4547" w14:textId="6A31B984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="524764DD">
              <w:rPr/>
              <w:t xml:space="preserve">input is not null </w:t>
            </w:r>
          </w:p>
        </w:tc>
      </w:tr>
      <w:tr w:rsidRPr="00131561" w:rsidR="0066676B" w:rsidTr="524764DD" w14:paraId="4E07A708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131561" w:rsidR="00131561" w:rsidP="00D804C6" w:rsidRDefault="00131561" w14:paraId="7D81280C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5EEA529D" w14:textId="4606322A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5E702D6C" w14:textId="56B059D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131561" w:rsidR="00131561" w:rsidP="00D804C6" w:rsidRDefault="00131561" w14:paraId="108B60A7" w14:textId="10A6F930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="524764DD">
              <w:rPr/>
              <w:t xml:space="preserve">input is not null </w:t>
            </w:r>
          </w:p>
        </w:tc>
      </w:tr>
      <w:tr w:rsidRPr="00131561" w:rsidR="0066676B" w:rsidTr="524764DD" w14:paraId="49A55C67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131561" w:rsidR="00131561" w:rsidP="00D804C6" w:rsidRDefault="00131561" w14:paraId="7E73C92A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3AF9406D" w14:textId="3BF7492B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price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07296C4B" w14:textId="4108DB70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131561" w:rsidR="00131561" w:rsidP="00D804C6" w:rsidRDefault="00131561" w14:paraId="5B2C32CA" w14:textId="70B2600E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="524764DD">
              <w:rPr/>
              <w:t xml:space="preserve">input is not null </w:t>
            </w:r>
          </w:p>
        </w:tc>
      </w:tr>
      <w:tr w:rsidRPr="00131561" w:rsidR="0066676B" w:rsidTr="524764DD" w14:paraId="6AE5079E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131561" w:rsidR="00131561" w:rsidP="00D804C6" w:rsidRDefault="00131561" w14:paraId="112782D4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33D2A681" w14:textId="262EEDDA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amount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334A7223" w14:textId="707A2C5B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131561" w:rsidR="00131561" w:rsidP="00D804C6" w:rsidRDefault="00131561" w14:paraId="4A09894C" w14:textId="7862D2A2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="524764DD">
              <w:rPr/>
              <w:t>input is not null</w:t>
            </w:r>
          </w:p>
        </w:tc>
      </w:tr>
      <w:tr w:rsidRPr="00131561" w:rsidR="0066676B" w:rsidTr="524764DD" w14:paraId="55F858DC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131561" w:rsidR="00131561" w:rsidP="00D804C6" w:rsidRDefault="00131561" w14:paraId="5378701B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4E71A7B4" w14:textId="5CEEB3FB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category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ED07F8" w14:paraId="793B93CE" w14:textId="61B7E29A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131561" w:rsidR="00131561" w:rsidP="00D804C6" w:rsidRDefault="00131561" w14:paraId="7DA249DB" w14:textId="02377DCD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="524764DD">
              <w:rPr/>
              <w:t xml:space="preserve">input is not null </w:t>
            </w:r>
          </w:p>
        </w:tc>
      </w:tr>
      <w:tr w:rsidRPr="00131561" w:rsidR="0066676B" w:rsidTr="524764DD" w14:paraId="5B390D34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131561" w:rsidR="00131561" w:rsidP="00D804C6" w:rsidRDefault="00131561" w14:paraId="4155A448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0D8C3899" w14:textId="7B697EAB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number_bought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131561" w:rsidP="00D804C6" w:rsidRDefault="00131561" w14:paraId="57640246" w14:textId="043894F0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131561" w:rsidR="00131561" w:rsidP="00D804C6" w:rsidRDefault="00131561" w14:paraId="32B81637" w14:textId="25E1D925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="524764DD">
              <w:rPr/>
              <w:t xml:space="preserve">input is not null </w:t>
            </w:r>
          </w:p>
        </w:tc>
      </w:tr>
      <w:tr w:rsidRPr="00BF00D4" w:rsidR="00131561" w:rsidTr="524764DD" w14:paraId="3B93DF3C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172F988C" w14:textId="7F314A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</w:t>
            </w: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neede</w:t>
            </w: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 activities.</w:t>
            </w:r>
          </w:p>
          <w:p w:rsidRPr="00BF00D4" w:rsidR="00E23306" w:rsidP="524764DD" w:rsidRDefault="00E23306" w14:paraId="2287D0AB" w14:textId="2DE64B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524764DD" w:rsidRDefault="00131561" w14:paraId="52BE4F54" w14:textId="491234B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Pr="00BF00D4" w:rsidR="00E23306" w:rsidP="524764DD" w:rsidRDefault="00131561" w14:paraId="4F5CF0EF" w14:textId="36A6517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user must have chosen the option to add the product, registered the information and the system must have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validated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it.</w:t>
            </w:r>
          </w:p>
        </w:tc>
      </w:tr>
      <w:tr w:rsidRPr="00BF00D4" w:rsidR="00131561" w:rsidTr="524764DD" w14:paraId="7E326D49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32E7D58B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131561" w14:paraId="07D74ABA" w14:textId="2CD1AC0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Pr="00BF00D4" w:rsidR="00E23306" w:rsidP="524764DD" w:rsidRDefault="00131561" w14:paraId="6A43C2B0" w14:textId="3798917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product is registered inside the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database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.</w:t>
            </w:r>
          </w:p>
          <w:p w:rsidRPr="00BF00D4" w:rsidR="00E23306" w:rsidP="524764DD" w:rsidRDefault="00131561" w14:paraId="02F7F9AF" w14:textId="66BA515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131561" w:rsidTr="524764DD" w14:paraId="75DA6358" w14:textId="77777777">
        <w:trPr>
          <w:trHeight w:val="79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6F978AFF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6E7DD0F" w14:textId="41B3D3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C40157A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E25B801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131561" w:rsidTr="524764DD" w14:paraId="11EF4E52" w14:textId="77777777">
        <w:trPr>
          <w:trHeight w:val="439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5622309C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78AFC46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0A0FC88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1A8C42E7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E23306" w:rsidP="00E23306" w:rsidRDefault="00E23306" w14:paraId="249C4E52" w14:textId="77777777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1517"/>
        <w:gridCol w:w="1190"/>
        <w:gridCol w:w="2602"/>
      </w:tblGrid>
      <w:tr w:rsidRPr="00BF00D4" w:rsidR="00E23306" w:rsidTr="524764DD" w14:paraId="31CDD1A5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B808C95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131561" w:rsidRDefault="00131561" w14:paraId="117ADF1B" w14:textId="1CBAB394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2: Delete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products.</w:t>
            </w:r>
          </w:p>
        </w:tc>
      </w:tr>
      <w:tr w:rsidRPr="00BF00D4" w:rsidR="00E23306" w:rsidTr="524764DD" w14:paraId="41424898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18BBCE7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131561" w14:paraId="5BDB491B" w14:textId="497CCC5A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  <w:p w:rsidRPr="00BF00D4" w:rsidR="00E23306" w:rsidP="524764DD" w:rsidRDefault="00131561" w14:paraId="24A4BC64" w14:textId="4FA7013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user has the option to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delete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products of the virtual store </w:t>
            </w:r>
          </w:p>
          <w:p w:rsidRPr="00BF00D4" w:rsidR="00E23306" w:rsidP="524764DD" w:rsidRDefault="00131561" w14:paraId="08ABC8C8" w14:textId="3F7BF3B3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E23306" w:rsidTr="524764DD" w14:paraId="412490E4" w14:textId="77777777">
        <w:trPr>
          <w:trHeight w:val="240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26E7C1F1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20B2364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8BBF398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EDCD372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E23306" w:rsidTr="524764DD" w14:paraId="440087D6" w14:textId="77777777">
        <w:trPr>
          <w:trHeight w:val="24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32D747C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FF2C93" w14:paraId="07E98C0A" w14:textId="507956CE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FF2C93" w14:paraId="25AE20F2" w14:textId="7BE684A7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00D804C6" w:rsidRDefault="00FF2C93" w14:paraId="24329811" w14:textId="4C72485C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="524764DD">
              <w:rPr/>
              <w:t>input is not null</w:t>
            </w:r>
          </w:p>
        </w:tc>
      </w:tr>
      <w:tr w:rsidRPr="00BF00D4" w:rsidR="00E23306" w:rsidTr="524764DD" w14:paraId="42B2B5A9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0BCF973" w14:textId="71948C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524764DD" w:rsidRDefault="00FF2C93" w14:paraId="22F33D0F" w14:textId="6A50FE0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Pr="00BF00D4" w:rsidR="00E23306" w:rsidP="524764DD" w:rsidRDefault="00FF2C93" w14:paraId="268B2261" w14:textId="259BD97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products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must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already registered</w:t>
            </w:r>
          </w:p>
        </w:tc>
      </w:tr>
      <w:tr w:rsidRPr="00BF00D4" w:rsidR="00E23306" w:rsidTr="524764DD" w14:paraId="485B88EB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7E893CE4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FF2C93" w14:paraId="7A73D266" w14:textId="4A6742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product is deleted from the database</w:t>
            </w:r>
          </w:p>
        </w:tc>
      </w:tr>
      <w:tr w:rsidRPr="00BF00D4" w:rsidR="00E23306" w:rsidTr="524764DD" w14:paraId="72A76741" w14:textId="77777777">
        <w:trPr>
          <w:trHeight w:val="79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8D57215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204EA72" w14:textId="53E567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A37F256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675C5A2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E23306" w:rsidTr="524764DD" w14:paraId="14B938E5" w14:textId="77777777">
        <w:trPr>
          <w:trHeight w:val="439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1B31212D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46D278D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137394F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5427C4E4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2922A9" w:rsidP="00E23306" w:rsidRDefault="002922A9" w14:paraId="2A12BA43" w14:textId="78E6C407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1607"/>
        <w:gridCol w:w="1259"/>
        <w:gridCol w:w="2724"/>
      </w:tblGrid>
      <w:tr w:rsidRPr="00BF00D4" w:rsidR="002922A9" w:rsidTr="524764DD" w14:paraId="2EC38C86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D56402C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00A11F48" w:rsidRDefault="002922A9" w14:paraId="7F4A1199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524764DD" w:rsidP="524764DD" w:rsidRDefault="524764DD" w14:paraId="3A4EF92B" w14:textId="17F2DC4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R3: Allow the user to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modify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the amount of the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product</w:t>
            </w:r>
          </w:p>
          <w:p w:rsidRPr="00BF00D4" w:rsidR="002922A9" w:rsidP="00A11F48" w:rsidRDefault="002922A9" w14:paraId="1AB8A72A" w14:textId="77777777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  <w:p w:rsidRPr="00BF00D4" w:rsidR="002922A9" w:rsidP="00A11F48" w:rsidRDefault="002922A9" w14:paraId="38F1C947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2922A9" w:rsidTr="524764DD" w14:paraId="74ECB387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442FC40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524764DD" w:rsidRDefault="002922A9" w14:paraId="61F451A3" w14:textId="3436EE14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user can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modify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the amount of any registered product with its name</w:t>
            </w:r>
          </w:p>
        </w:tc>
      </w:tr>
      <w:tr w:rsidRPr="00BF00D4" w:rsidR="002922A9" w:rsidTr="524764DD" w14:paraId="68C32990" w14:textId="77777777">
        <w:trPr>
          <w:trHeight w:val="240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74DE3BF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BFC4219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65EFB24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34CD7B8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2922A9" w:rsidR="002922A9" w:rsidTr="524764DD" w14:paraId="671165A4" w14:textId="77777777">
        <w:trPr>
          <w:trHeight w:val="240"/>
        </w:trPr>
        <w:tc>
          <w:tcPr>
            <w:tcW w:w="0" w:type="auto"/>
            <w:vMerge/>
            <w:tcBorders>
              <w:left w:val="single" w:color="666666" w:sz="4" w:space="0"/>
              <w:right w:val="single" w:color="666666" w:sz="4" w:space="0"/>
            </w:tcBorders>
            <w:tcMar/>
            <w:vAlign w:val="center"/>
            <w:hideMark/>
          </w:tcPr>
          <w:p w:rsidRPr="00BF00D4" w:rsidR="002922A9" w:rsidP="00A11F48" w:rsidRDefault="002922A9" w14:paraId="221E67A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00A11F48" w:rsidRDefault="002922A9" w14:paraId="037C6D69" w14:textId="4337CB78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00A11F48" w:rsidRDefault="002922A9" w14:paraId="577DF789" w14:textId="40ACE48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2922A9" w:rsidR="002922A9" w:rsidP="00A11F48" w:rsidRDefault="002922A9" w14:paraId="168E2AEC" w14:textId="10B19438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input is not n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ull</w:t>
            </w:r>
          </w:p>
        </w:tc>
      </w:tr>
      <w:tr w:rsidRPr="002922A9" w:rsidR="002922A9" w:rsidTr="524764DD" w14:paraId="6F830F15" w14:textId="77777777">
        <w:trPr>
          <w:trHeight w:val="240"/>
        </w:trPr>
        <w:tc>
          <w:tcPr>
            <w:tcW w:w="3238" w:type="dxa"/>
            <w:vMerge/>
            <w:tcBorders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BF00D4" w:rsidR="002922A9" w:rsidP="00A11F48" w:rsidRDefault="002922A9" w14:paraId="627289C0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922A9" w:rsidP="00A11F48" w:rsidRDefault="002922A9" w14:paraId="5F1B7DEA" w14:textId="4149FA72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amount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922A9" w:rsidP="00A11F48" w:rsidRDefault="002922A9" w14:paraId="3CBA5AD1" w14:textId="6D31A1DB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2922A9" w:rsidR="002922A9" w:rsidP="00A11F48" w:rsidRDefault="002922A9" w14:paraId="543AD17A" w14:textId="33F6B191">
            <w:pPr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input is not n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ull</w:t>
            </w:r>
          </w:p>
        </w:tc>
      </w:tr>
      <w:tr w:rsidRPr="00BF00D4" w:rsidR="002922A9" w:rsidTr="524764DD" w14:paraId="2B5D1D89" w14:textId="77777777">
        <w:trPr>
          <w:trHeight w:val="30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533CC31" w14:textId="4BCA8DAC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</w:t>
            </w: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needed </w:t>
            </w: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activities</w:t>
            </w:r>
          </w:p>
          <w:p w:rsidR="524764DD" w:rsidP="524764DD" w:rsidRDefault="524764DD" w14:paraId="1E6964B8" w14:textId="6ACBE5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2922A9" w:rsidP="524764DD" w:rsidRDefault="002922A9" w14:paraId="27D18161" w14:textId="636F5D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user must input the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name of the product</w:t>
            </w:r>
          </w:p>
        </w:tc>
      </w:tr>
      <w:tr w:rsidRPr="00BF00D4" w:rsidR="002922A9" w:rsidTr="524764DD" w14:paraId="591EAE84" w14:textId="77777777">
        <w:trPr>
          <w:trHeight w:val="30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36A7D1A" w14:textId="36D46565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Result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524764DD" w:rsidRDefault="002922A9" w14:paraId="5879F0FB" w14:textId="2EFA58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SThe amount of the product is modified</w:t>
            </w:r>
          </w:p>
        </w:tc>
      </w:tr>
      <w:tr w:rsidRPr="00BF00D4" w:rsidR="002922A9" w:rsidTr="524764DD" w14:paraId="356B2034" w14:textId="77777777">
        <w:trPr>
          <w:trHeight w:val="79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524764DD" w:rsidRDefault="002922A9" w14:paraId="691B02C4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  <w:p w:rsidRPr="00BF00D4" w:rsidR="002922A9" w:rsidP="524764DD" w:rsidRDefault="002922A9" w14:paraId="0919D5EC" w14:textId="283FC84B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E1A94D3" w14:textId="0E7A57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6EF9304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7D917B4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2922A9" w:rsidTr="524764DD" w14:paraId="485F42E9" w14:textId="77777777">
        <w:trPr>
          <w:trHeight w:val="439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2922A9" w:rsidP="00A11F48" w:rsidRDefault="002922A9" w14:paraId="69BF474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00A11F48" w:rsidRDefault="002922A9" w14:paraId="6A1E473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00A11F48" w:rsidRDefault="002922A9" w14:paraId="269EA2F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2922A9" w:rsidP="00A11F48" w:rsidRDefault="002922A9" w14:paraId="2EDF522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2922A9" w:rsidP="00E23306" w:rsidRDefault="002922A9" w14:paraId="430185E9" w14:textId="77777777">
      <w:pPr>
        <w:spacing w:after="240"/>
      </w:pPr>
    </w:p>
    <w:p w:rsidR="002922A9" w:rsidP="00E23306" w:rsidRDefault="002922A9" w14:paraId="06D35233" w14:textId="77777777">
      <w:pPr>
        <w:spacing w:after="240"/>
      </w:pPr>
    </w:p>
    <w:p w:rsidR="002922A9" w:rsidP="00E23306" w:rsidRDefault="002922A9" w14:paraId="06D910CD" w14:textId="77777777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2092"/>
        <w:gridCol w:w="1550"/>
        <w:gridCol w:w="2971"/>
      </w:tblGrid>
      <w:tr w:rsidRPr="00BF00D4" w:rsidR="0066676B" w:rsidTr="524764DD" w14:paraId="3FD522E4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8EF211E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3D9BECB0" w14:textId="1D2A843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R4: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Register order with its attributes.</w:t>
            </w:r>
          </w:p>
          <w:p w:rsidRPr="00BF00D4" w:rsidR="00E23306" w:rsidP="524764DD" w:rsidRDefault="00E23306" w14:paraId="496B98E3" w14:textId="47E620A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66676B" w:rsidTr="524764DD" w14:paraId="43223D43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C338108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FF2C93" w14:paraId="4E0223BF" w14:textId="0871103D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system can register the orders inside the user information after it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bought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something.</w:t>
            </w:r>
          </w:p>
        </w:tc>
      </w:tr>
      <w:tr w:rsidRPr="00BF00D4" w:rsidR="0066676B" w:rsidTr="524764DD" w14:paraId="565AAC6B" w14:textId="77777777">
        <w:trPr>
          <w:trHeight w:val="240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E0C57E1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E34A133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7680E4FB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0BD6732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66676B" w:rsidTr="524764DD" w14:paraId="73537379" w14:textId="77777777">
        <w:trPr>
          <w:trHeight w:val="24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6F9578C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FF2C93" w14:paraId="544790C8" w14:textId="310EDF5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name_buyer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FF2C93" w14:paraId="588A39DF" w14:textId="11B12579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00D804C6" w:rsidRDefault="00FF2C93" w14:paraId="49DB0B75" w14:textId="74CBB81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="524764DD">
              <w:rPr/>
              <w:t>input is not null</w:t>
            </w:r>
          </w:p>
        </w:tc>
      </w:tr>
      <w:tr w:rsidRPr="00BF00D4" w:rsidR="0066676B" w:rsidTr="524764DD" w14:paraId="19589F32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BF00D4" w:rsidR="00FF2C93" w:rsidP="00D804C6" w:rsidRDefault="00FF2C93" w14:paraId="53020D2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10BF28B3" w14:textId="72D02F2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list_product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10890FDB" w14:textId="1C73E58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[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]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7531FA34" w14:textId="4662294A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="524764DD">
              <w:rPr/>
              <w:t>input is not null</w:t>
            </w:r>
          </w:p>
        </w:tc>
      </w:tr>
      <w:tr w:rsidRPr="00BF00D4" w:rsidR="0066676B" w:rsidTr="524764DD" w14:paraId="1D83BB8E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BF00D4" w:rsidR="00FF2C93" w:rsidP="00D804C6" w:rsidRDefault="00FF2C93" w14:paraId="147000E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27DF86F8" w14:textId="2BCC4A2A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total_price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4549A4E5" w14:textId="0CE23BA8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3547C600" w14:textId="3ED6DB1E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="524764DD">
              <w:rPr/>
              <w:t>input is not null</w:t>
            </w:r>
          </w:p>
        </w:tc>
      </w:tr>
      <w:tr w:rsidRPr="00BF00D4" w:rsidR="0066676B" w:rsidTr="524764DD" w14:paraId="35873EC6" w14:textId="77777777">
        <w:trPr>
          <w:trHeight w:val="24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BF00D4" w:rsidR="00FF2C93" w:rsidP="00D804C6" w:rsidRDefault="00FF2C93" w14:paraId="00BCFE6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6D7822E9" w14:textId="0AF611AC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date_buy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34E023A8" w14:textId="4994CD87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FF2C93" w:rsidP="00D804C6" w:rsidRDefault="00FF2C93" w14:paraId="15C4AF56" w14:textId="53A0E29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="524764DD">
              <w:rPr/>
              <w:t>input is not null</w:t>
            </w:r>
          </w:p>
        </w:tc>
      </w:tr>
      <w:tr w:rsidRPr="00BF00D4" w:rsidR="0066676B" w:rsidTr="524764DD" w14:paraId="3486B364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4AAC85C" w14:textId="5679C9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524764DD" w:rsidRDefault="0066676B" w14:paraId="08620C83" w14:textId="58A2A6F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user must have chosen this option and the system must have validated it.</w:t>
            </w:r>
          </w:p>
        </w:tc>
      </w:tr>
      <w:tr w:rsidRPr="00BF00D4" w:rsidR="0066676B" w:rsidTr="524764DD" w14:paraId="3A64AF38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CF1B7C1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66676B" w14:paraId="4F84F2D5" w14:textId="196CF18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order is registered, and the amount of product is modified</w:t>
            </w:r>
          </w:p>
        </w:tc>
      </w:tr>
      <w:tr w:rsidRPr="00BF00D4" w:rsidR="0066676B" w:rsidTr="524764DD" w14:paraId="2D4F4BDA" w14:textId="77777777">
        <w:trPr>
          <w:trHeight w:val="79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E56E153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54A6402" w14:textId="2C8F33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AB41B9C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CDD3FD1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66676B" w:rsidTr="524764DD" w14:paraId="738150CD" w14:textId="77777777">
        <w:trPr>
          <w:trHeight w:val="439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561DA4B7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4A44D500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4DAC36A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62B9230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E23306" w:rsidP="00E23306" w:rsidRDefault="00E23306" w14:paraId="4305CE72" w14:textId="77777777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706"/>
        <w:gridCol w:w="1274"/>
        <w:gridCol w:w="2870"/>
      </w:tblGrid>
      <w:tr w:rsidRPr="00BF00D4" w:rsidR="00E23306" w:rsidTr="524764DD" w14:paraId="7741DE1C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926C480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07B6E72E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Pr="00BF00D4" w:rsidR="00E23306" w:rsidP="524764DD" w:rsidRDefault="00E23306" w14:paraId="7BD08B20" w14:textId="6B394AD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R5: The user must be able to search products</w:t>
            </w:r>
          </w:p>
          <w:p w:rsidRPr="00BF00D4" w:rsidR="00E23306" w:rsidP="524764DD" w:rsidRDefault="00E23306" w14:paraId="4B4A2A34" w14:textId="69DDB22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E23306" w:rsidTr="524764DD" w14:paraId="1B94ADCF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DAD6D3D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7970A5" w14:paraId="093045D6" w14:textId="22569780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Permite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buscar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productos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en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el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inventario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de la tienda virtual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por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nombre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,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precio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,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categoría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y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número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de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veces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comprado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.</w:t>
            </w:r>
          </w:p>
          <w:p w:rsidRPr="00BF00D4" w:rsidR="00E23306" w:rsidP="524764DD" w:rsidRDefault="007970A5" w14:paraId="62CE3358" w14:textId="38685B9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It allows the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user 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o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search for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products inside the virtual store with one of its chosen attributes.</w:t>
            </w:r>
          </w:p>
        </w:tc>
      </w:tr>
      <w:tr w:rsidRPr="00BF00D4" w:rsidR="00E23306" w:rsidTr="524764DD" w14:paraId="6E8A0D61" w14:textId="77777777">
        <w:trPr>
          <w:trHeight w:val="240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1486EC2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83A3432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480C97F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0C40BF6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E23306" w:rsidTr="524764DD" w14:paraId="32A81D53" w14:textId="77777777">
        <w:trPr>
          <w:trHeight w:val="24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413021F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6E9512DE" w14:textId="6D74DE7D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nameProduct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6801C9AE" w14:textId="2E8E63E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00D804C6" w:rsidRDefault="00E23306" w14:paraId="27A2FBF1" w14:textId="0EBB4590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and 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exist</w:t>
            </w:r>
          </w:p>
        </w:tc>
      </w:tr>
      <w:tr w:rsidR="6ED0242D" w:rsidTr="524764DD" w14:paraId="7EE07B7F">
        <w:trPr>
          <w:trHeight w:val="240"/>
        </w:trPr>
        <w:tc>
          <w:tcPr>
            <w:tcW w:w="2978" w:type="dxa"/>
            <w:vMerge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A1018"/>
        </w:tc>
        <w:tc>
          <w:tcPr>
            <w:tcW w:w="170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6D234DE2" w14:textId="6615752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price</w:t>
            </w:r>
          </w:p>
        </w:tc>
        <w:tc>
          <w:tcPr>
            <w:tcW w:w="127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53F92740" w14:textId="26E2C91C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double</w:t>
            </w:r>
          </w:p>
        </w:tc>
        <w:tc>
          <w:tcPr>
            <w:tcW w:w="287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0466C0C6" w14:textId="3265FA0A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and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exist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some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product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with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price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6ED0242D" w:rsidTr="524764DD" w14:paraId="49DC10B2">
        <w:trPr>
          <w:trHeight w:val="240"/>
        </w:trPr>
        <w:tc>
          <w:tcPr>
            <w:tcW w:w="2978" w:type="dxa"/>
            <w:vMerge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18FA5"/>
        </w:tc>
        <w:tc>
          <w:tcPr>
            <w:tcW w:w="170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5F091E54" w14:textId="550D9F5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category</w:t>
            </w:r>
          </w:p>
        </w:tc>
        <w:tc>
          <w:tcPr>
            <w:tcW w:w="127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5311F629" w14:textId="137C3E7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87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13A452A5" w14:textId="7C079E5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and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category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exist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6ED0242D" w:rsidTr="524764DD" w14:paraId="0A4464ED">
        <w:trPr>
          <w:trHeight w:val="240"/>
        </w:trPr>
        <w:tc>
          <w:tcPr>
            <w:tcW w:w="2978" w:type="dxa"/>
            <w:vMerge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7772A3"/>
        </w:tc>
        <w:tc>
          <w:tcPr>
            <w:tcW w:w="170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6CCB1A29" w14:textId="0BE6A605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CountPush</w:t>
            </w:r>
          </w:p>
        </w:tc>
        <w:tc>
          <w:tcPr>
            <w:tcW w:w="127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656B8FF7" w14:textId="793946F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87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24AC69B8" w14:textId="3DB1D2F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and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count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greater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than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zero</w:t>
            </w:r>
          </w:p>
        </w:tc>
      </w:tr>
      <w:tr w:rsidR="6ED0242D" w:rsidTr="524764DD" w14:paraId="795A2249">
        <w:trPr>
          <w:trHeight w:val="240"/>
        </w:trPr>
        <w:tc>
          <w:tcPr>
            <w:tcW w:w="2978" w:type="dxa"/>
            <w:vMerge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61568B"/>
        </w:tc>
        <w:tc>
          <w:tcPr>
            <w:tcW w:w="170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6858FC26" w14:textId="378A798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limitLow</w:t>
            </w:r>
          </w:p>
        </w:tc>
        <w:tc>
          <w:tcPr>
            <w:tcW w:w="127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7D2080D4" w14:textId="272CAC6A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7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7872902B" w14:textId="59CA3C0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not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6ED0242D" w:rsidTr="524764DD" w14:paraId="68AE2872">
        <w:trPr>
          <w:trHeight w:val="240"/>
        </w:trPr>
        <w:tc>
          <w:tcPr>
            <w:tcW w:w="2978" w:type="dxa"/>
            <w:vMerge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9403A"/>
        </w:tc>
        <w:tc>
          <w:tcPr>
            <w:tcW w:w="170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4C95B205" w14:textId="4FD029C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limitTop</w:t>
            </w:r>
          </w:p>
        </w:tc>
        <w:tc>
          <w:tcPr>
            <w:tcW w:w="127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593D7A54" w14:textId="1F1F88B4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87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642CE640" w14:textId="388CB8C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Imput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isnot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6ED0242D" w:rsidTr="524764DD" w14:paraId="7FB24167">
        <w:trPr>
          <w:trHeight w:val="240"/>
        </w:trPr>
        <w:tc>
          <w:tcPr>
            <w:tcW w:w="2978" w:type="dxa"/>
            <w:vMerge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2B829"/>
        </w:tc>
        <w:tc>
          <w:tcPr>
            <w:tcW w:w="170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37F6BB1D" w14:textId="54755ACB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parameter</w:t>
            </w:r>
          </w:p>
        </w:tc>
        <w:tc>
          <w:tcPr>
            <w:tcW w:w="127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6A578377" w14:textId="4F59A53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287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1BC4508E" w14:textId="6BF20181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Imput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isnot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 </w:t>
            </w:r>
          </w:p>
        </w:tc>
      </w:tr>
      <w:tr w:rsidRPr="00BF00D4" w:rsidR="00E23306" w:rsidTr="524764DD" w14:paraId="76CE3304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DAAB678" w14:textId="43C434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524764DD" w:rsidRDefault="00E23306" w14:paraId="3986789F" w14:textId="4B52B4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user must have chosen the attribute which the product is going to be searched</w:t>
            </w:r>
          </w:p>
        </w:tc>
      </w:tr>
      <w:tr w:rsidRPr="00BF00D4" w:rsidR="00E23306" w:rsidTr="524764DD" w14:paraId="329AF510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816E625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02DB500F" w14:textId="7B98E2B9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A list of products that match the specifications of the user </w:t>
            </w:r>
          </w:p>
        </w:tc>
      </w:tr>
      <w:tr w:rsidRPr="00BF00D4" w:rsidR="00E23306" w:rsidTr="524764DD" w14:paraId="47FDF4DD" w14:textId="77777777">
        <w:trPr>
          <w:trHeight w:val="79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6093AD7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D52A9FD" w14:textId="0CAB4B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18E884D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3E19038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E23306" w:rsidTr="524764DD" w14:paraId="0658CDA9" w14:textId="77777777">
        <w:trPr>
          <w:trHeight w:val="439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74A79B4C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5CFDAAB8" w14:textId="5519ACDC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list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0A8B3548" w14:textId="21A9C457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1987B5DE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E23306" w:rsidP="00E23306" w:rsidRDefault="00E23306" w14:paraId="17D66EDD" w14:textId="77777777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1447"/>
        <w:gridCol w:w="1093"/>
        <w:gridCol w:w="2512"/>
      </w:tblGrid>
      <w:tr w:rsidRPr="00BF00D4" w:rsidR="00E23306" w:rsidTr="524764DD" w14:paraId="5F9110B6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748DA4A3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42FC9390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Pr="00BF00D4" w:rsidR="007970A5" w:rsidP="524764DD" w:rsidRDefault="007970A5" w14:paraId="0AC065CF" w14:textId="7997FAF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R6: The users must be able to search orders.</w:t>
            </w:r>
          </w:p>
          <w:p w:rsidRPr="00BF00D4" w:rsidR="00E23306" w:rsidP="007970A5" w:rsidRDefault="00E23306" w14:paraId="6EB5DCA4" w14:textId="176EA519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  <w:p w:rsidRPr="00BF00D4" w:rsidR="00E23306" w:rsidP="00D804C6" w:rsidRDefault="00E23306" w14:paraId="51DE7DE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E23306" w:rsidTr="524764DD" w14:paraId="7A47B128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B0C8CE7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7F4AF937" w14:textId="6720211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lang w:val="es-CO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method lets the user search for any order</w:t>
            </w:r>
          </w:p>
        </w:tc>
      </w:tr>
      <w:tr w:rsidRPr="00BF00D4" w:rsidR="00E23306" w:rsidTr="524764DD" w14:paraId="52C89D3F" w14:textId="77777777">
        <w:trPr>
          <w:trHeight w:val="240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040893B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86FD4F3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F56E737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2BC9BF1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E23306" w:rsidTr="524764DD" w14:paraId="628B9C65" w14:textId="77777777">
        <w:trPr>
          <w:trHeight w:val="24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75454B0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7E5C673E" w14:textId="40E991BB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consumerName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39F1A0BF" w14:textId="0DA6B8C4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6ED0242D" w:rsidRDefault="00E23306" w14:paraId="05B09688" w14:textId="28B2EA4D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and 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exist</w:t>
            </w:r>
          </w:p>
        </w:tc>
      </w:tr>
      <w:tr w:rsidR="6ED0242D" w:rsidTr="524764DD" w14:paraId="48493248">
        <w:trPr>
          <w:trHeight w:val="240"/>
        </w:trPr>
        <w:tc>
          <w:tcPr>
            <w:tcW w:w="377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4C5809DC" w14:textId="72C69DED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44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7B486855" w14:textId="1BBBFEF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priceTotal</w:t>
            </w:r>
          </w:p>
        </w:tc>
        <w:tc>
          <w:tcPr>
            <w:tcW w:w="1093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6FF28CF4" w14:textId="7E1FAF5C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double</w:t>
            </w:r>
          </w:p>
        </w:tc>
        <w:tc>
          <w:tcPr>
            <w:tcW w:w="251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0968C07F" w14:textId="5CE04F53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and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price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greather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than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zero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.</w:t>
            </w:r>
          </w:p>
          <w:p w:rsidR="6ED0242D" w:rsidP="6ED0242D" w:rsidRDefault="6ED0242D" w14:paraId="3DC4B3E6" w14:textId="1C124BC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6ED0242D" w:rsidTr="524764DD" w14:paraId="1513B06C">
        <w:trPr>
          <w:trHeight w:val="240"/>
        </w:trPr>
        <w:tc>
          <w:tcPr>
            <w:tcW w:w="3776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152E2CAA" w14:textId="0CAA831A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447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60B8DCA5" w14:textId="0781F42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093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6ED0242D" w:rsidP="6ED0242D" w:rsidRDefault="6ED0242D" w14:paraId="341B02FF" w14:textId="623A06E4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calendar</w:t>
            </w:r>
          </w:p>
        </w:tc>
        <w:tc>
          <w:tcPr>
            <w:tcW w:w="251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6ED0242D" w:rsidP="6ED0242D" w:rsidRDefault="6ED0242D" w14:paraId="02C67076" w14:textId="1E50B44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Imput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isnot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Pr="00BF00D4" w:rsidR="00E23306" w:rsidTr="524764DD" w14:paraId="18C973C5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ED59059" w14:textId="33A6B6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6ED0242D" w:rsidRDefault="00E23306" w14:paraId="7668426E" w14:textId="48C24FB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user must have chosen this option and entered the search item of the order</w:t>
            </w:r>
          </w:p>
        </w:tc>
      </w:tr>
      <w:tr w:rsidRPr="00BF00D4" w:rsidR="00E23306" w:rsidTr="524764DD" w14:paraId="17C7BDD3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1596CFF" w14:textId="5DCEB1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Results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713E19A4" w14:textId="31A9F005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BF00D4" w:rsidR="00E23306" w:rsidP="524764DD" w:rsidRDefault="00E23306" w14:paraId="3ACAF938" w14:textId="6E5F659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order found</w:t>
            </w:r>
          </w:p>
        </w:tc>
      </w:tr>
      <w:tr w:rsidRPr="00BF00D4" w:rsidR="00E23306" w:rsidTr="524764DD" w14:paraId="6A7E783B" w14:textId="77777777">
        <w:trPr>
          <w:trHeight w:val="79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76505C0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351BF198" w14:textId="414223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439D19F5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DBA5617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E23306" w:rsidTr="524764DD" w14:paraId="6804C4FC" w14:textId="77777777">
        <w:trPr>
          <w:trHeight w:val="439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10D74DC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2ECF4C58" w14:textId="3420EDA9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list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61B09446" w14:textId="2FF8BF25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E23306" w14:paraId="4E352622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E23306" w:rsidP="00E23306" w:rsidRDefault="00E23306" w14:paraId="1A05E133" w14:textId="77777777">
      <w:pPr>
        <w:spacing w:after="240"/>
      </w:pPr>
    </w:p>
    <w:p w:rsidR="00E23306" w:rsidP="00E23306" w:rsidRDefault="00E23306" w14:paraId="426FA7EC" w14:textId="77777777">
      <w:pPr>
        <w:spacing w:after="24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3"/>
        <w:gridCol w:w="1446"/>
        <w:gridCol w:w="2085"/>
        <w:gridCol w:w="2944"/>
      </w:tblGrid>
      <w:tr w:rsidR="0C3E0BEE" w:rsidTr="524764DD" w14:paraId="31A9BB56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02C2CDDB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201B6A01" w14:textId="3CBBB11A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R7: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Allow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searching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items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by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an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range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of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one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of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its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atributtes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.</w:t>
            </w:r>
          </w:p>
          <w:p w:rsidR="0C3E0BEE" w:rsidP="0C3E0BEE" w:rsidRDefault="0C3E0BEE" w14:paraId="233BD88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C3E0BEE" w:rsidTr="524764DD" w14:paraId="3356123B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82F3AD8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31570329" w14:textId="21F39D0F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searcher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will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let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user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seek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for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an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item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through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range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of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one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numeric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atributtes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C3E0BEE" w:rsidTr="524764DD" w14:paraId="299D6E6D">
        <w:trPr>
          <w:trHeight w:val="240"/>
        </w:trPr>
        <w:tc>
          <w:tcPr>
            <w:tcW w:w="2353" w:type="dxa"/>
            <w:vMerge w:val="restart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51040EC5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05288FA" w14:textId="0AF1F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23EE97A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E21D72E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="0C3E0BEE" w:rsidTr="524764DD" w14:paraId="114C15F9">
        <w:trPr>
          <w:trHeight w:val="240"/>
        </w:trPr>
        <w:tc>
          <w:tcPr>
            <w:tcW w:w="2353" w:type="dxa"/>
            <w:vMerge/>
            <w:tcBorders/>
            <w:tcMar/>
          </w:tcPr>
          <w:p w14:paraId="2E042C29"/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64719283" w14:textId="7658E6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MinRange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524764DD" w:rsidRDefault="0C3E0BEE" w14:paraId="17E0687C" w14:textId="00919A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0475CA44" w14:textId="0E9FD78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positive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integer</w:t>
            </w:r>
          </w:p>
        </w:tc>
      </w:tr>
      <w:tr w:rsidR="0C3E0BEE" w:rsidTr="524764DD" w14:paraId="1D9AF21E">
        <w:trPr>
          <w:trHeight w:val="240"/>
        </w:trPr>
        <w:tc>
          <w:tcPr>
            <w:tcW w:w="2353" w:type="dxa"/>
            <w:vMerge/>
            <w:tcBorders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281D4D"/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690F2C38" w14:textId="169A064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MaxRange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1A0A8785" w14:textId="43ADAAA2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05B5F115" w14:textId="72B2A17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positive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integer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C3E0BEE" w:rsidTr="524764DD" w14:paraId="5EA02580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5107E1A" w14:textId="56E43F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6BA91EAD" w14:textId="605558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Previously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user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has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chose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atribute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which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will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implement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range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of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items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that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will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sorted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C3E0BEE" w:rsidTr="524764DD" w14:paraId="3BF4BB7F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0A957D99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441960FD" w14:textId="5D17BF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A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list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with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items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that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match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atribute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inside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range</w:t>
            </w:r>
          </w:p>
        </w:tc>
      </w:tr>
      <w:tr w:rsidR="0C3E0BEE" w:rsidTr="524764DD" w14:paraId="124CC53C">
        <w:trPr>
          <w:trHeight w:val="79"/>
        </w:trPr>
        <w:tc>
          <w:tcPr>
            <w:tcW w:w="2353" w:type="dxa"/>
            <w:vMerge w:val="restart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31B7637B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3A1D82DF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3DBFD45F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763E9197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="0C3E0BEE" w:rsidTr="524764DD" w14:paraId="25732590">
        <w:trPr>
          <w:trHeight w:val="439"/>
        </w:trPr>
        <w:tc>
          <w:tcPr>
            <w:tcW w:w="2353" w:type="dxa"/>
            <w:vMerge/>
            <w:tcMar/>
          </w:tcPr>
          <w:p w14:paraId="04F664E9"/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43804FB6" w14:textId="03ED9599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  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rangedList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3F3B722B" w14:textId="10D0F2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</w:rPr>
              <w:t>List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202C96DE" w14:textId="117FFAA3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items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have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aved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correctly</w:t>
            </w:r>
          </w:p>
        </w:tc>
      </w:tr>
    </w:tbl>
    <w:p w:rsidR="00E23306" w:rsidP="4B2F1417" w:rsidRDefault="00E23306" w14:paraId="41B66239" w14:textId="4AF1D94D">
      <w:pPr>
        <w:pStyle w:val="Normal"/>
        <w:spacing w:after="240"/>
      </w:pPr>
    </w:p>
    <w:p w:rsidR="0C3E0BEE" w:rsidP="0C3E0BEE" w:rsidRDefault="0C3E0BEE" w14:paraId="621AB76D" w14:textId="33E351BC">
      <w:pPr>
        <w:pStyle w:val="Normal"/>
        <w:spacing w:after="240"/>
      </w:pPr>
    </w:p>
    <w:p w:rsidR="0C3E0BEE" w:rsidP="0C3E0BEE" w:rsidRDefault="0C3E0BEE" w14:paraId="3AC923EC" w14:textId="6B4C08BF">
      <w:pPr>
        <w:pStyle w:val="Normal"/>
        <w:spacing w:after="240"/>
      </w:pPr>
    </w:p>
    <w:p w:rsidR="0C3E0BEE" w:rsidP="0C3E0BEE" w:rsidRDefault="0C3E0BEE" w14:paraId="1E97C8E8" w14:textId="3396C1C0">
      <w:pPr>
        <w:pStyle w:val="Normal"/>
        <w:spacing w:after="240"/>
      </w:pPr>
    </w:p>
    <w:p w:rsidR="0C3E0BEE" w:rsidP="0C3E0BEE" w:rsidRDefault="0C3E0BEE" w14:paraId="13BEDC2D" w14:textId="4413CCC0">
      <w:pPr>
        <w:pStyle w:val="Normal"/>
        <w:spacing w:after="240"/>
      </w:pPr>
    </w:p>
    <w:p w:rsidR="0C3E0BEE" w:rsidP="0C3E0BEE" w:rsidRDefault="0C3E0BEE" w14:paraId="2F2EA5E9" w14:textId="079A40E2">
      <w:pPr>
        <w:pStyle w:val="Normal"/>
        <w:spacing w:after="24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3"/>
        <w:gridCol w:w="1446"/>
        <w:gridCol w:w="2085"/>
        <w:gridCol w:w="2944"/>
      </w:tblGrid>
      <w:tr w:rsidR="0C3E0BEE" w:rsidTr="524764DD" w14:paraId="092E40F7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71D54423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4F1C3FE3" w14:textId="17E2FBB4">
            <w:pP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R8: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Allow searching items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by a rang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e of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a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String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attribute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0C3E0BEE" w:rsidP="0C3E0BEE" w:rsidRDefault="0C3E0BEE" w14:paraId="03C0A578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C3E0BEE" w:rsidTr="524764DD" w14:paraId="7C37F7C1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5D19D453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5A3BB5FD" w14:textId="112C97F7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searcher will let the user seek for an item through a range of one String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attributes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C3E0BEE" w:rsidTr="524764DD" w14:paraId="044D4C24">
        <w:trPr>
          <w:trHeight w:val="240"/>
        </w:trPr>
        <w:tc>
          <w:tcPr>
            <w:tcW w:w="2353" w:type="dxa"/>
            <w:vMerge w:val="restart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7C91AB51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1A5F404B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168FA17D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4398130C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="0C3E0BEE" w:rsidTr="524764DD" w14:paraId="637538CF">
        <w:trPr>
          <w:trHeight w:val="300"/>
        </w:trPr>
        <w:tc>
          <w:tcPr>
            <w:tcW w:w="2353" w:type="dxa"/>
            <w:vMerge/>
            <w:tcBorders/>
            <w:tcMar/>
          </w:tcPr>
          <w:p w14:paraId="0783D86C"/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2ED95980" w14:textId="2B40E6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Search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Item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334E7DB0" w14:textId="4B2EEA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1453C0F8" w14:textId="51A5618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not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C3E0BEE" w:rsidTr="524764DD" w14:paraId="1552697B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02D97C0C" w14:textId="55E6F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5F461DCA" w14:textId="7CF5B8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Previously the user had to choose a similar word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for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one of the attributes that must match.</w:t>
            </w:r>
          </w:p>
        </w:tc>
      </w:tr>
      <w:tr w:rsidR="0C3E0BEE" w:rsidTr="524764DD" w14:paraId="73403F14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625CAC72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009FBCBA" w14:textId="7809AE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A list with the items that are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like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the input</w:t>
            </w:r>
          </w:p>
        </w:tc>
      </w:tr>
      <w:tr w:rsidR="0C3E0BEE" w:rsidTr="524764DD" w14:paraId="3CC73521">
        <w:trPr>
          <w:trHeight w:val="79"/>
        </w:trPr>
        <w:tc>
          <w:tcPr>
            <w:tcW w:w="2353" w:type="dxa"/>
            <w:vMerge w:val="restart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583861E7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7292985F" w14:textId="2E2AA1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</w:t>
            </w: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 name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6476237F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4B10B403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="0C3E0BEE" w:rsidTr="524764DD" w14:paraId="580A5013">
        <w:trPr>
          <w:trHeight w:val="439"/>
        </w:trPr>
        <w:tc>
          <w:tcPr>
            <w:tcW w:w="2353" w:type="dxa"/>
            <w:vMerge/>
            <w:tcMar/>
          </w:tcPr>
          <w:p w14:paraId="378DBF15"/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1D70CB69" w14:textId="03ED9599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  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rangedList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546697C9" w14:textId="10D0F2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</w:rPr>
              <w:t>List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74567195" w14:textId="10554DE5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items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must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saved correctly</w:t>
            </w:r>
          </w:p>
        </w:tc>
      </w:tr>
    </w:tbl>
    <w:p w:rsidR="0C3E0BEE" w:rsidP="0C3E0BEE" w:rsidRDefault="0C3E0BEE" w14:paraId="60F89B28" w14:textId="2F4E4A49">
      <w:pPr>
        <w:pStyle w:val="Normal"/>
        <w:spacing w:after="240"/>
      </w:pPr>
    </w:p>
    <w:p w:rsidR="00E23306" w:rsidP="00E23306" w:rsidRDefault="00E23306" w14:paraId="0FE3B8ED" w14:textId="77777777">
      <w:pPr>
        <w:spacing w:after="24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3"/>
        <w:gridCol w:w="1446"/>
        <w:gridCol w:w="2085"/>
        <w:gridCol w:w="2944"/>
      </w:tblGrid>
      <w:tr w:rsidR="0C3E0BEE" w:rsidTr="524764DD" w14:paraId="29E51CFE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054F4336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06B89349" w14:textId="62382C3C">
            <w:pP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R9: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Filter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items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by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an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elected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</w:rPr>
              <w:t>order</w:t>
            </w:r>
          </w:p>
          <w:p w:rsidR="0C3E0BEE" w:rsidP="0C3E0BEE" w:rsidRDefault="0C3E0BEE" w14:paraId="6DED134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C3E0BEE" w:rsidTr="524764DD" w14:paraId="5B18E404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E1D3858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60A190FF" w14:textId="6C3A33B0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user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must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able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to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filter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the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list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of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items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which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will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sorted</w:t>
            </w:r>
          </w:p>
        </w:tc>
      </w:tr>
      <w:tr w:rsidR="0C3E0BEE" w:rsidTr="524764DD" w14:paraId="145D7D63">
        <w:trPr>
          <w:trHeight w:val="240"/>
        </w:trPr>
        <w:tc>
          <w:tcPr>
            <w:tcW w:w="2353" w:type="dxa"/>
            <w:vMerge w:val="restart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14E934D9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33D19535" w14:textId="0F7E2F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67F6EBA3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AD545A5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="0C3E0BEE" w:rsidTr="524764DD" w14:paraId="74B54F8D">
        <w:trPr>
          <w:trHeight w:val="240"/>
        </w:trPr>
        <w:tc>
          <w:tcPr>
            <w:tcW w:w="2353" w:type="dxa"/>
            <w:vMerge/>
            <w:tcBorders/>
            <w:tcMar/>
          </w:tcPr>
          <w:p w14:paraId="1E836C0B"/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7CF11AE5" w14:textId="3CFD80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Option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5A297F24" w14:textId="11FC54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40BE10F6" w14:textId="51A5618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Input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not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C3E0BEE" w:rsidTr="524764DD" w14:paraId="7392CA79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751BD769" w14:textId="3B512D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10D533EB" w14:textId="3B99B8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Previously the user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had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to search an element</w:t>
            </w:r>
          </w:p>
        </w:tc>
      </w:tr>
      <w:tr w:rsidR="0C3E0BEE" w:rsidTr="524764DD" w14:paraId="685BB8F3">
        <w:trPr>
          <w:trHeight w:val="300"/>
        </w:trPr>
        <w:tc>
          <w:tcPr>
            <w:tcW w:w="23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2BD61417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6475" w:type="dxa"/>
            <w:gridSpan w:val="3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43D3D14F" w14:textId="76F9B7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A list with the items that are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like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the</w:t>
            </w:r>
          </w:p>
        </w:tc>
      </w:tr>
      <w:tr w:rsidR="0C3E0BEE" w:rsidTr="524764DD" w14:paraId="06C7A922">
        <w:trPr>
          <w:trHeight w:val="79"/>
        </w:trPr>
        <w:tc>
          <w:tcPr>
            <w:tcW w:w="2353" w:type="dxa"/>
            <w:vMerge w:val="restart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11CE3730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5CB83593" w14:textId="2B687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7A95379F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524764DD" w:rsidP="524764DD" w:rsidRDefault="524764DD" w14:paraId="080B4780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="0C3E0BEE" w:rsidTr="524764DD" w14:paraId="7C50841B">
        <w:trPr>
          <w:trHeight w:val="439"/>
        </w:trPr>
        <w:tc>
          <w:tcPr>
            <w:tcW w:w="2353" w:type="dxa"/>
            <w:vMerge/>
            <w:tcMar/>
          </w:tcPr>
          <w:p w14:paraId="0D3B2638"/>
        </w:tc>
        <w:tc>
          <w:tcPr>
            <w:tcW w:w="14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20718E73" w14:textId="03ED9599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  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rangedList</w:t>
            </w:r>
          </w:p>
        </w:tc>
        <w:tc>
          <w:tcPr>
            <w:tcW w:w="208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51BA1312" w14:textId="10D0F2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</w:rPr>
              <w:t>List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94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C3E0BEE" w:rsidP="0C3E0BEE" w:rsidRDefault="0C3E0BEE" w14:paraId="4728D8EC" w14:textId="75CF4AFC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items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must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be saved correctly</w:t>
            </w:r>
          </w:p>
        </w:tc>
      </w:tr>
    </w:tbl>
    <w:p w:rsidR="524764DD" w:rsidP="524764DD" w:rsidRDefault="524764DD" w14:paraId="337BDE79" w14:textId="2EA2D91F">
      <w:pPr>
        <w:pStyle w:val="Normal"/>
        <w:spacing w:after="240"/>
      </w:pPr>
    </w:p>
    <w:p w:rsidR="524764DD" w:rsidP="524764DD" w:rsidRDefault="524764DD" w14:paraId="438BEDE9" w14:textId="6A34BD40">
      <w:pPr>
        <w:pStyle w:val="Normal"/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446"/>
        <w:gridCol w:w="2085"/>
        <w:gridCol w:w="2944"/>
      </w:tblGrid>
      <w:tr w:rsidRPr="00BF00D4" w:rsidR="00E23306" w:rsidTr="524764DD" w14:paraId="5A80FB20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7F43194" w14:textId="53D3F4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E23306" w14:paraId="7CF97C1E" w14:textId="3DFE90D4">
            <w:pPr>
              <w:pStyle w:val="Normal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 xml:space="preserve">R10: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Use persistency of data through JSON serialization to storage the information inside files.</w:t>
            </w:r>
          </w:p>
          <w:p w:rsidRPr="00BF00D4" w:rsidR="00E23306" w:rsidP="00D804C6" w:rsidRDefault="00E23306" w14:paraId="0A1B75C0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Pr="00BF00D4" w:rsidR="00E23306" w:rsidTr="524764DD" w14:paraId="7B91312A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A7ED064" w14:textId="31804ED6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Summary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7970A5" w14:paraId="1C68CD1A" w14:textId="270F943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information entered the app is going to be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storage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inside files</w:t>
            </w:r>
          </w:p>
        </w:tc>
      </w:tr>
      <w:tr w:rsidRPr="00BF00D4" w:rsidR="00BC5235" w:rsidTr="524764DD" w14:paraId="581A28AD" w14:textId="77777777">
        <w:trPr>
          <w:trHeight w:val="240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6A8F52B" w14:textId="2BB46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CF83661" w14:textId="06B5F8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Input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C3A82CB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7A20623E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BC5235" w:rsidTr="524764DD" w14:paraId="66D45DC6" w14:textId="77777777">
        <w:trPr>
          <w:trHeight w:val="24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7E976011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7970A5" w14:paraId="104D699C" w14:textId="6074595B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file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221657" w14:paraId="04D93BD9" w14:textId="4360F69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00D804C6" w:rsidRDefault="007970A5" w14:paraId="1CD9B3D3" w14:textId="4EEAFC9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Inp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u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t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is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not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Pr="00BF00D4" w:rsidR="00E23306" w:rsidTr="524764DD" w14:paraId="0CA32DE5" w14:textId="77777777">
        <w:trPr>
          <w:trHeight w:val="300"/>
        </w:trPr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289C00F6" w14:textId="59483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Previous needed activities.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BF00D4" w:rsidR="00E23306" w:rsidP="524764DD" w:rsidRDefault="00BC5235" w14:paraId="32088A02" w14:textId="0D53034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The information must be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serialized</w:t>
            </w:r>
            <w:r w:rsidRPr="524764DD" w:rsidR="524764DD">
              <w:rPr>
                <w:rFonts w:ascii="Times New Roman" w:hAnsi="Times New Roman" w:eastAsia="Times New Roman" w:cs="Times New Roman"/>
              </w:rPr>
              <w:t xml:space="preserve"> first before sending it through a JSON format.</w:t>
            </w:r>
          </w:p>
        </w:tc>
      </w:tr>
      <w:tr w:rsidRPr="00BF00D4" w:rsidR="00E23306" w:rsidTr="524764DD" w14:paraId="2B726653" w14:textId="77777777"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86FCF6B" w14:textId="3E4C7C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Results </w:t>
            </w:r>
          </w:p>
        </w:tc>
        <w:tc>
          <w:tcPr>
            <w:tcW w:w="0" w:type="auto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BC5235" w14:paraId="6DDF52A5" w14:textId="1FFE43D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information is saved inside a JSON file</w:t>
            </w:r>
          </w:p>
        </w:tc>
      </w:tr>
      <w:tr w:rsidRPr="00BF00D4" w:rsidR="00BC5235" w:rsidTr="524764DD" w14:paraId="5D3649DD" w14:textId="77777777">
        <w:trPr>
          <w:trHeight w:val="79"/>
        </w:trPr>
        <w:tc>
          <w:tcPr>
            <w:tcW w:w="0" w:type="auto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120FD930" w14:textId="29664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Outputs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6AFD0480" w14:textId="2B6872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Output name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009B0BF6" w14:textId="5A794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Data Kind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524764DD" w:rsidP="524764DD" w:rsidRDefault="524764DD" w14:paraId="5A71211C" w14:textId="5EFFE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24764DD" w:rsidR="524764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Condition of selection</w:t>
            </w:r>
          </w:p>
        </w:tc>
      </w:tr>
      <w:tr w:rsidRPr="00BF00D4" w:rsidR="00BC5235" w:rsidTr="524764DD" w14:paraId="03AAE06B" w14:textId="77777777">
        <w:trPr>
          <w:trHeight w:val="3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BF00D4" w:rsidR="00E23306" w:rsidP="00D804C6" w:rsidRDefault="00E23306" w14:paraId="06BC855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BC5235" w:rsidRDefault="00BC5235" w14:paraId="09553813" w14:textId="44EBD3C1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 xml:space="preserve">   </w:t>
            </w:r>
            <w:r w:rsidRPr="524764DD" w:rsidR="524764DD">
              <w:rPr>
                <w:rFonts w:ascii="Times New Roman" w:hAnsi="Times New Roman" w:eastAsia="Times New Roman" w:cs="Times New Roman"/>
              </w:rPr>
              <w:t>File_out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00D804C6" w:rsidRDefault="00BC5235" w14:paraId="2554EAF9" w14:textId="2FC1CB02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FileOutputStream</w:t>
            </w:r>
          </w:p>
        </w:tc>
        <w:tc>
          <w:tcPr>
            <w:tcW w:w="0" w:type="auto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BF00D4" w:rsidR="00E23306" w:rsidP="524764DD" w:rsidRDefault="00BC5235" w14:paraId="0EDBE835" w14:textId="75CF4AFC">
            <w:pPr>
              <w:rPr>
                <w:rFonts w:ascii="Times New Roman" w:hAnsi="Times New Roman" w:eastAsia="Times New Roman" w:cs="Times New Roman"/>
              </w:rPr>
            </w:pPr>
            <w:r w:rsidRPr="524764DD" w:rsidR="524764DD">
              <w:rPr>
                <w:rFonts w:ascii="Times New Roman" w:hAnsi="Times New Roman" w:eastAsia="Times New Roman" w:cs="Times New Roman"/>
              </w:rPr>
              <w:t>The items must be saved correctly</w:t>
            </w:r>
          </w:p>
          <w:p w:rsidRPr="00BF00D4" w:rsidR="00E23306" w:rsidP="524764DD" w:rsidRDefault="00BC5235" w14:paraId="45C72388" w14:textId="0BA2A8E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E23306" w:rsidP="00E23306" w:rsidRDefault="00E23306" w14:paraId="7D34B2E2" w14:textId="77777777">
      <w:pPr>
        <w:spacing w:after="240"/>
      </w:pPr>
    </w:p>
    <w:p w:rsidR="00E23306" w:rsidRDefault="00E23306" w14:paraId="2848D851" w14:textId="77777777"/>
    <w:sectPr w:rsidR="00E2330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bNrsi3rFpJ1sw" int2:id="kwyw5Ia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05D5"/>
    <w:multiLevelType w:val="multilevel"/>
    <w:tmpl w:val="BFDA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3383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06"/>
    <w:rsid w:val="00131561"/>
    <w:rsid w:val="001C15F7"/>
    <w:rsid w:val="00221657"/>
    <w:rsid w:val="00270D21"/>
    <w:rsid w:val="002922A9"/>
    <w:rsid w:val="00336221"/>
    <w:rsid w:val="00490D0C"/>
    <w:rsid w:val="004E7B30"/>
    <w:rsid w:val="0066676B"/>
    <w:rsid w:val="007970A5"/>
    <w:rsid w:val="00BC5235"/>
    <w:rsid w:val="00C45FFD"/>
    <w:rsid w:val="00E00E53"/>
    <w:rsid w:val="00E23306"/>
    <w:rsid w:val="00ED07F8"/>
    <w:rsid w:val="00FF2C93"/>
    <w:rsid w:val="0C3E0BEE"/>
    <w:rsid w:val="4B2F1417"/>
    <w:rsid w:val="524764DD"/>
    <w:rsid w:val="6ED0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49DF"/>
  <w15:chartTrackingRefBased/>
  <w15:docId w15:val="{0F92F4AF-17B1-4FC9-B090-71AD3C3896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24764DD"/>
    <w:rPr>
      <w:noProof w:val="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24764DD"/>
    <w:rPr>
      <w:rFonts w:ascii="Calibri Light" w:hAnsi="Calibri Light" w:eastAsia="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24764DD"/>
    <w:rPr>
      <w:rFonts w:ascii="Calibri" w:hAnsi="Calibri" w:eastAsia="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24764D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24764D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24764D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Fuentedeprrafopredeter"/>
    <w:link w:val="Heading1"/>
    <w:rsid w:val="524764DD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Fuentedeprrafopredeter"/>
    <w:link w:val="Heading2"/>
    <w:rsid w:val="524764DD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Fuentedeprrafopredeter"/>
    <w:link w:val="Heading3"/>
    <w:rsid w:val="524764DD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Fuentedeprrafopredeter"/>
    <w:link w:val="Heading4"/>
    <w:rsid w:val="524764D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Fuentedeprrafopredeter"/>
    <w:link w:val="Heading5"/>
    <w:rsid w:val="524764DD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Fuentedeprrafopredeter"/>
    <w:link w:val="Heading6"/>
    <w:rsid w:val="524764DD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Fuentedeprrafopredeter"/>
    <w:link w:val="Heading7"/>
    <w:rsid w:val="524764D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Fuentedeprrafopredeter"/>
    <w:link w:val="Heading8"/>
    <w:rsid w:val="524764DD"/>
    <w:rPr>
      <w:rFonts w:ascii="Calibri Light" w:hAnsi="Calibri Light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Fuentedeprrafopredeter"/>
    <w:link w:val="Heading9"/>
    <w:rsid w:val="524764D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Fuentedeprrafopredeter"/>
    <w:link w:val="Title"/>
    <w:rsid w:val="524764DD"/>
    <w:rPr>
      <w:rFonts w:ascii="Calibri Light" w:hAnsi="Calibri Light" w:eastAsia="" w:cs="Times New Roman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Fuentedeprrafopredeter"/>
    <w:link w:val="Subtitle"/>
    <w:rsid w:val="524764DD"/>
    <w:rPr>
      <w:rFonts w:ascii="Calibri" w:hAnsi="Calibri" w:eastAsia="" w:cs="Arial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Fuentedeprrafopredeter"/>
    <w:link w:val="Quote"/>
    <w:rsid w:val="524764DD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524764DD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524764D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24764D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24764D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24764D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24764D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24764D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24764D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24764D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24764D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4764D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524764DD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524764D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uentedeprrafopredeter"/>
    <w:link w:val="Footer"/>
    <w:rsid w:val="524764DD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4764D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524764DD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524764D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uentedeprrafopredeter"/>
    <w:link w:val="Header"/>
    <w:rsid w:val="524764DD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a8b3b5bcd2c44c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hernandez saavedra</dc:creator>
  <keywords/>
  <dc:description/>
  <lastModifiedBy>Usuario invitado</lastModifiedBy>
  <revision>6</revision>
  <dcterms:created xsi:type="dcterms:W3CDTF">2023-04-04T22:42:00.0000000Z</dcterms:created>
  <dcterms:modified xsi:type="dcterms:W3CDTF">2023-04-16T16:33:15.2903420Z</dcterms:modified>
</coreProperties>
</file>