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16F7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2A3F034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4E6E623C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2: Fundamentos de fórmulas y cálculo profesional</w:t>
      </w:r>
    </w:p>
    <w:p w14:paraId="7BBB79A6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12: Días laborables, plazos y calendarios empresariales</w:t>
      </w:r>
    </w:p>
    <w:p w14:paraId="6236DE0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04A6E1D">
          <v:rect id="_x0000_i1025" style="width:0;height:1.5pt" o:hralign="center" o:hrstd="t" o:hr="t" fillcolor="#a0a0a0" stroked="f"/>
        </w:pict>
      </w:r>
    </w:p>
    <w:p w14:paraId="6DF15F3A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5FDF3159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EPEABI-N1-M2-L12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Intermedio con orientación profesional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195 minutos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245 minutos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10751826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validada</w:t>
      </w:r>
    </w:p>
    <w:p w14:paraId="772C2419" w14:textId="77777777" w:rsidR="00643C76" w:rsidRPr="00643C76" w:rsidRDefault="00643C76" w:rsidP="00643C7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 inicial: 10 minutos</w:t>
      </w:r>
    </w:p>
    <w:p w14:paraId="7371B90E" w14:textId="77777777" w:rsidR="00643C76" w:rsidRPr="00643C76" w:rsidRDefault="00643C76" w:rsidP="00643C7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técnica principal: 35 minutos</w:t>
      </w:r>
    </w:p>
    <w:p w14:paraId="6CD55687" w14:textId="77777777" w:rsidR="00643C76" w:rsidRPr="00643C76" w:rsidRDefault="00643C76" w:rsidP="00643C7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 y control de calendarios: 20 minutos</w:t>
      </w:r>
    </w:p>
    <w:p w14:paraId="4F657067" w14:textId="77777777" w:rsidR="00643C76" w:rsidRPr="00643C76" w:rsidRDefault="00643C76" w:rsidP="00643C7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019606E6" w14:textId="77777777" w:rsidR="00643C76" w:rsidRPr="00643C76" w:rsidRDefault="00643C76" w:rsidP="00643C7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7393531C" w14:textId="77777777" w:rsidR="00643C76" w:rsidRPr="00643C76" w:rsidRDefault="00643C76" w:rsidP="00643C7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75E843CB" w14:textId="77777777" w:rsidR="00643C76" w:rsidRPr="00643C76" w:rsidRDefault="00643C76" w:rsidP="00643C7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6A7DBA68" w14:textId="77777777" w:rsidR="00643C76" w:rsidRPr="00643C76" w:rsidRDefault="00643C76" w:rsidP="00643C7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prácticas tipo MOS: 20 minutos</w:t>
      </w:r>
    </w:p>
    <w:p w14:paraId="746504C4" w14:textId="77777777" w:rsidR="00643C76" w:rsidRPr="00643C76" w:rsidRDefault="00643C76" w:rsidP="00643C7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6274BD00" w14:textId="77777777" w:rsidR="00643C76" w:rsidRPr="00643C76" w:rsidRDefault="00643C76" w:rsidP="00643C7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Reto profesional independiente: 10 minutos</w:t>
      </w:r>
    </w:p>
    <w:p w14:paraId="3383951F" w14:textId="77777777" w:rsidR="00643C76" w:rsidRPr="00643C76" w:rsidRDefault="00643C76" w:rsidP="00643C7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teórica y retroalimentación: 5 minutos</w:t>
      </w:r>
    </w:p>
    <w:p w14:paraId="59FCA438" w14:textId="77777777" w:rsidR="00643C76" w:rsidRPr="00643C76" w:rsidRDefault="00643C76" w:rsidP="00643C7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Cierre y documentación: 5 minutos</w:t>
      </w:r>
    </w:p>
    <w:p w14:paraId="4C34F001" w14:textId="77777777" w:rsidR="00643C76" w:rsidRPr="00643C76" w:rsidRDefault="00643C76" w:rsidP="00643C7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25E8334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5803E74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8CBBF3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B73A4E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+ 35 + 20 + 10 + 20 + 20 + 20 + 20 + 30 + 10 + 5 + 5</w:t>
      </w:r>
    </w:p>
    <w:p w14:paraId="0E8B134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86F7C5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195 minutos formativos</w:t>
      </w:r>
    </w:p>
    <w:p w14:paraId="3800C3A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05EDF8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2B1C2D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88C7D9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195 + 50</w:t>
      </w:r>
    </w:p>
    <w:p w14:paraId="60B9AD6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E3EACE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245 minutos totales</w:t>
      </w:r>
    </w:p>
    <w:p w14:paraId="557AE06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5FF666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26EF8F3">
          <v:rect id="_x0000_i1026" style="width:0;height:1.5pt" o:hralign="center" o:hrstd="t" o:hr="t" fillcolor="#a0a0a0" stroked="f"/>
        </w:pict>
      </w:r>
    </w:p>
    <w:p w14:paraId="12090E03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Propósito de la lección</w:t>
      </w:r>
    </w:p>
    <w:p w14:paraId="006B353A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Lección 11 permitió calcular:</w:t>
      </w:r>
    </w:p>
    <w:p w14:paraId="2BE5A506" w14:textId="77777777" w:rsidR="00643C76" w:rsidRPr="00643C76" w:rsidRDefault="00643C76" w:rsidP="00643C7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calendario.</w:t>
      </w:r>
    </w:p>
    <w:p w14:paraId="23F89E71" w14:textId="77777777" w:rsidR="00643C76" w:rsidRPr="00643C76" w:rsidRDefault="00643C76" w:rsidP="00643C7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vencimientos naturales.</w:t>
      </w:r>
    </w:p>
    <w:p w14:paraId="13E30A11" w14:textId="77777777" w:rsidR="00643C76" w:rsidRPr="00643C76" w:rsidRDefault="00643C76" w:rsidP="00643C7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cierres mensuales.</w:t>
      </w:r>
    </w:p>
    <w:p w14:paraId="0805E211" w14:textId="77777777" w:rsidR="00643C76" w:rsidRPr="00643C76" w:rsidRDefault="00643C76" w:rsidP="00643C7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antigüedad.</w:t>
      </w:r>
    </w:p>
    <w:p w14:paraId="64BE64A0" w14:textId="77777777" w:rsidR="00643C76" w:rsidRPr="00643C76" w:rsidRDefault="00643C76" w:rsidP="00643C7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corte.</w:t>
      </w:r>
    </w:p>
    <w:p w14:paraId="77274A64" w14:textId="77777777" w:rsidR="00643C76" w:rsidRPr="00643C76" w:rsidRDefault="00643C76" w:rsidP="00643C7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 de la semana.</w:t>
      </w:r>
    </w:p>
    <w:p w14:paraId="395DD504" w14:textId="77777777" w:rsidR="00643C76" w:rsidRPr="00643C76" w:rsidRDefault="00643C76" w:rsidP="00643C7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periodos mensuales.</w:t>
      </w:r>
    </w:p>
    <w:p w14:paraId="5FC1C980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embargo, numerosas políticas empresariales no trabajan con días calendario.</w:t>
      </w:r>
    </w:p>
    <w:p w14:paraId="285C258B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 ejemplo:</w:t>
      </w:r>
    </w:p>
    <w:p w14:paraId="72190A81" w14:textId="77777777" w:rsidR="00643C76" w:rsidRPr="00643C76" w:rsidRDefault="00643C76" w:rsidP="00643C7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pedido dentro de cinco días laborables.</w:t>
      </w:r>
    </w:p>
    <w:p w14:paraId="45B4DBDE" w14:textId="77777777" w:rsidR="00643C76" w:rsidRPr="00643C76" w:rsidRDefault="00643C76" w:rsidP="00643C7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Resolver una incidencia en un máximo de tres jornadas hábiles.</w:t>
      </w:r>
    </w:p>
    <w:p w14:paraId="4663A7CB" w14:textId="77777777" w:rsidR="00643C76" w:rsidRPr="00643C76" w:rsidRDefault="00643C76" w:rsidP="00643C7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sábados, domingos y días festivos.</w:t>
      </w:r>
    </w:p>
    <w:p w14:paraId="7828EFE8" w14:textId="77777777" w:rsidR="00643C76" w:rsidRPr="00643C76" w:rsidRDefault="00643C76" w:rsidP="00643C7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Trabajar de lunes a sábado.</w:t>
      </w:r>
    </w:p>
    <w:p w14:paraId="55889D54" w14:textId="77777777" w:rsidR="00643C76" w:rsidRPr="00643C76" w:rsidRDefault="00643C76" w:rsidP="00643C7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una operación con descanso en viernes y sábado.</w:t>
      </w:r>
    </w:p>
    <w:p w14:paraId="750877B4" w14:textId="77777777" w:rsidR="00643C76" w:rsidRPr="00643C76" w:rsidRDefault="00643C76" w:rsidP="00643C7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Programar la siguiente revisión en diez días laborables.</w:t>
      </w:r>
    </w:p>
    <w:p w14:paraId="60E52C93" w14:textId="77777777" w:rsidR="00643C76" w:rsidRPr="00643C76" w:rsidRDefault="00643C76" w:rsidP="00643C7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cuántos días hábiles consumió una actividad.</w:t>
      </w:r>
    </w:p>
    <w:p w14:paraId="52EBEABA" w14:textId="77777777" w:rsidR="00643C76" w:rsidRPr="00643C76" w:rsidRDefault="00643C76" w:rsidP="00643C7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semanas bajo una convención empresarial o ISO.</w:t>
      </w:r>
    </w:p>
    <w:p w14:paraId="3F98CDEB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esta lección se estudiarán:</w:t>
      </w:r>
    </w:p>
    <w:p w14:paraId="64207CD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4D63624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78BF4EB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DIAS.LAB</w:t>
      </w:r>
    </w:p>
    <w:p w14:paraId="5E3C5A9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4C6B1F4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DIAS.LAB.INTL</w:t>
      </w:r>
    </w:p>
    <w:p w14:paraId="449ACB6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01799FD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DIA.LAB</w:t>
      </w:r>
    </w:p>
    <w:p w14:paraId="31F491E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4</w:t>
      </w:r>
    </w:p>
    <w:p w14:paraId="0E8F271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DIA.LAB.INTL</w:t>
      </w:r>
    </w:p>
    <w:p w14:paraId="24DC45B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5</w:t>
      </w:r>
    </w:p>
    <w:p w14:paraId="316C165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NUM.DE.SEMANA</w:t>
      </w:r>
    </w:p>
    <w:p w14:paraId="1AA23CB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D01368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ISO.NUM.DE.SEMANA</w:t>
      </w:r>
    </w:p>
    <w:p w14:paraId="1294BD2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F2971DC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DIAS.LAB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calcula la cantidad de días laborables comprendida entre dos fechas, mientras que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DIAS.LAB.INTL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permite controlar qué días se consideran fin de semana.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una fecha situada antes o después de otra por un número de días laborables y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DIA.LAB.INTL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permite emplear calendarios semanales personalizados. </w:t>
      </w:r>
      <w:hyperlink r:id="rId5" w:history="1"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6" w:history="1"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7" w:history="1"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8" w:history="1"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401E5F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6512E69">
          <v:rect id="_x0000_i1027" style="width:0;height:1.5pt" o:hralign="center" o:hrstd="t" o:hr="t" fillcolor="#a0a0a0" stroked="f"/>
        </w:pict>
      </w:r>
    </w:p>
    <w:p w14:paraId="77DFA42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Situación profesional de apertura</w:t>
      </w:r>
    </w:p>
    <w:p w14:paraId="59AA005A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Caso: El pedido entregado “a tiempo” según el calendario equivocado</w:t>
      </w:r>
    </w:p>
    <w:p w14:paraId="69DC6AEA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Distribuidora Horizonte gestiona 8,000 entregas mensuales.</w:t>
      </w:r>
    </w:p>
    <w:p w14:paraId="47FE7444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política de servicio establece:</w:t>
      </w:r>
    </w:p>
    <w:p w14:paraId="07BF25B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B162B6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8CE7E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Preparación: 2 días laborables</w:t>
      </w:r>
    </w:p>
    <w:p w14:paraId="34A9C46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6FDFF5A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Traslado: 3 días laborables</w:t>
      </w:r>
    </w:p>
    <w:p w14:paraId="7DDF48B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9F5F19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Plazo total: 5 días laborables</w:t>
      </w:r>
    </w:p>
    <w:p w14:paraId="6B422EF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51045A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Jornada regular: 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Lunes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 viernes</w:t>
      </w:r>
    </w:p>
    <w:p w14:paraId="3C4CA04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2ADE61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Festivos: Según calendario autorizado</w:t>
      </w:r>
    </w:p>
    <w:p w14:paraId="4460C47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5DE757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una operación creada el viernes, un analista calcula:</w:t>
      </w:r>
    </w:p>
    <w:p w14:paraId="6080D3D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94BB3C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3C968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=FechaPedido+5</w:t>
      </w:r>
    </w:p>
    <w:p w14:paraId="4766E26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1094A56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agrega cinco días calendario.</w:t>
      </w:r>
    </w:p>
    <w:p w14:paraId="6C759DCE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Otro analista utiliza:</w:t>
      </w:r>
    </w:p>
    <w:p w14:paraId="7733DC7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B9EED4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B024B8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=DIA.LAB(FechaPedido;5)</w:t>
      </w:r>
    </w:p>
    <w:p w14:paraId="62179E5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F21F021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pero omite los días festivos.</w:t>
      </w:r>
    </w:p>
    <w:p w14:paraId="1406063F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tercer analista utiliza:</w:t>
      </w:r>
    </w:p>
    <w:p w14:paraId="462A53B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0DA492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3452E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=DIA.LAB(FechaPedido;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5;Festivos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F5E231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741C45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obtiene la fecha acordada por la política.</w:t>
      </w:r>
    </w:p>
    <w:p w14:paraId="166D356C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Problemas adicionales</w:t>
      </w:r>
    </w:p>
    <w:p w14:paraId="76A7261B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organización también tiene:</w:t>
      </w:r>
    </w:p>
    <w:p w14:paraId="056DCAA8" w14:textId="77777777" w:rsidR="00643C76" w:rsidRPr="00643C76" w:rsidRDefault="00643C76" w:rsidP="00643C7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centro de distribución que opera de lunes a sábado.</w:t>
      </w:r>
    </w:p>
    <w:p w14:paraId="6004316C" w14:textId="77777777" w:rsidR="00643C76" w:rsidRPr="00643C76" w:rsidRDefault="00643C76" w:rsidP="00643C7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proveedor cuyo descanso semanal es viernes y sábado.</w:t>
      </w:r>
    </w:p>
    <w:p w14:paraId="1BE8E463" w14:textId="77777777" w:rsidR="00643C76" w:rsidRPr="00643C76" w:rsidRDefault="00643C76" w:rsidP="00643C7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Días festivos duplicados en el calendario.</w:t>
      </w:r>
    </w:p>
    <w:p w14:paraId="508E6FDF" w14:textId="77777777" w:rsidR="00643C76" w:rsidRPr="00643C76" w:rsidRDefault="00643C76" w:rsidP="00643C7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festivas almacenadas como texto.</w:t>
      </w:r>
    </w:p>
    <w:p w14:paraId="0366A9EA" w14:textId="77777777" w:rsidR="00643C76" w:rsidRPr="00643C76" w:rsidRDefault="00643C76" w:rsidP="00643C7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 fuera del periodo de análisis.</w:t>
      </w:r>
    </w:p>
    <w:p w14:paraId="149118B4" w14:textId="77777777" w:rsidR="00643C76" w:rsidRPr="00643C76" w:rsidRDefault="00643C76" w:rsidP="00643C7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iniciadas en fin de semana.</w:t>
      </w:r>
    </w:p>
    <w:p w14:paraId="1D6D68B1" w14:textId="77777777" w:rsidR="00643C76" w:rsidRPr="00643C76" w:rsidRDefault="00643C76" w:rsidP="00643C7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compromiso escritas manualmente.</w:t>
      </w:r>
    </w:p>
    <w:p w14:paraId="095603BA" w14:textId="77777777" w:rsidR="00643C76" w:rsidRPr="00643C76" w:rsidRDefault="00643C76" w:rsidP="00643C7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Cálculos en los que se intercambiaron fecha inicial y final.</w:t>
      </w:r>
    </w:p>
    <w:p w14:paraId="43D9BD9A" w14:textId="77777777" w:rsidR="00643C76" w:rsidRPr="00643C76" w:rsidRDefault="00643C76" w:rsidP="00643C7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Semanas calculadas con sistemas distintos.</w:t>
      </w:r>
    </w:p>
    <w:p w14:paraId="134B9E48" w14:textId="77777777" w:rsidR="00643C76" w:rsidRPr="00643C76" w:rsidRDefault="00643C76" w:rsidP="00643C7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en los que la semana 1 comienza bajo reglas diferentes.</w:t>
      </w:r>
    </w:p>
    <w:p w14:paraId="5703E1C2" w14:textId="77777777" w:rsidR="00643C76" w:rsidRPr="00643C76" w:rsidRDefault="00643C76" w:rsidP="00643C7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Pedidos entregados antes de la fecha de inicio.</w:t>
      </w:r>
    </w:p>
    <w:p w14:paraId="4AF8B2C2" w14:textId="77777777" w:rsidR="00643C76" w:rsidRPr="00643C76" w:rsidRDefault="00643C76" w:rsidP="00643C7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acuerdo de servicio expresado en horas que fue tratado como días.</w:t>
      </w:r>
    </w:p>
    <w:p w14:paraId="41EE89CE" w14:textId="77777777" w:rsidR="00643C76" w:rsidRPr="00643C76" w:rsidRDefault="00643C76" w:rsidP="00643C7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Fórmulas que utilizan </w:t>
      </w:r>
      <w:proofErr w:type="gramStart"/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HOY(</w:t>
      </w:r>
      <w:proofErr w:type="gramEnd"/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revisión histórica.</w:t>
      </w:r>
    </w:p>
    <w:p w14:paraId="772968B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Consecuencias</w:t>
      </w:r>
    </w:p>
    <w:p w14:paraId="0AA24BBC" w14:textId="77777777" w:rsidR="00643C76" w:rsidRPr="00643C76" w:rsidRDefault="00643C76" w:rsidP="00643C7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Pedidos clasificados incorrectamente como puntuales.</w:t>
      </w:r>
    </w:p>
    <w:p w14:paraId="0F402179" w14:textId="77777777" w:rsidR="00643C76" w:rsidRPr="00643C76" w:rsidRDefault="00643C76" w:rsidP="00643C7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Penalizaciones calculadas de forma equivocada.</w:t>
      </w:r>
    </w:p>
    <w:p w14:paraId="2A50DEF3" w14:textId="77777777" w:rsidR="00643C76" w:rsidRPr="00643C76" w:rsidRDefault="00643C76" w:rsidP="00643C7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compromiso inconsistentes.</w:t>
      </w:r>
    </w:p>
    <w:p w14:paraId="7B85C865" w14:textId="77777777" w:rsidR="00643C76" w:rsidRPr="00643C76" w:rsidRDefault="00643C76" w:rsidP="00643C7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festivos contados como laborables.</w:t>
      </w:r>
    </w:p>
    <w:p w14:paraId="5665CCC4" w14:textId="77777777" w:rsidR="00643C76" w:rsidRPr="00643C76" w:rsidRDefault="00643C76" w:rsidP="00643C7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Comparaciones semanales incompatibles.</w:t>
      </w:r>
    </w:p>
    <w:p w14:paraId="1A6D61A2" w14:textId="77777777" w:rsidR="00643C76" w:rsidRPr="00643C76" w:rsidRDefault="00643C76" w:rsidP="00643C7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históricos que cambian al recalcularse.</w:t>
      </w:r>
    </w:p>
    <w:p w14:paraId="714742F0" w14:textId="77777777" w:rsidR="00643C76" w:rsidRPr="00643C76" w:rsidRDefault="00643C76" w:rsidP="00643C7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Proveedores evaluados con un calendario que no les corresponde.</w:t>
      </w:r>
    </w:p>
    <w:p w14:paraId="55DFEF24" w14:textId="77777777" w:rsidR="00643C76" w:rsidRPr="00643C76" w:rsidRDefault="00643C76" w:rsidP="00643C7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 de nivel de servicio sin conciliación.</w:t>
      </w:r>
    </w:p>
    <w:p w14:paraId="0AE61EF5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de la gerencia</w:t>
      </w:r>
    </w:p>
    <w:p w14:paraId="393E5F8A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un calendario empresarial que calcule fechas compromiso y días laborables transcurridos según el centro, proveedor y calendario de días festivos correspondiente. Documente la convención semanal y valide los resultados mediante casos frontera.</w:t>
      </w:r>
    </w:p>
    <w:p w14:paraId="28E4165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Restricciones</w:t>
      </w:r>
    </w:p>
    <w:p w14:paraId="513AB078" w14:textId="77777777" w:rsidR="00643C76" w:rsidRPr="00643C76" w:rsidRDefault="00643C76" w:rsidP="00643C7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intacta la hoja original.</w:t>
      </w:r>
    </w:p>
    <w:p w14:paraId="5390DEC2" w14:textId="77777777" w:rsidR="00643C76" w:rsidRPr="00643C76" w:rsidRDefault="00643C76" w:rsidP="00643C7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agregar días calendario cuando la política indique días laborables.</w:t>
      </w:r>
    </w:p>
    <w:p w14:paraId="77BE9948" w14:textId="77777777" w:rsidR="00643C76" w:rsidRPr="00643C76" w:rsidRDefault="00643C76" w:rsidP="00643C7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escribir fechas compromiso manualmente.</w:t>
      </w:r>
    </w:p>
    <w:p w14:paraId="660B5311" w14:textId="77777777" w:rsidR="00643C76" w:rsidRPr="00643C76" w:rsidRDefault="00643C76" w:rsidP="00643C7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inventar días festivos.</w:t>
      </w:r>
    </w:p>
    <w:p w14:paraId="5B7EB360" w14:textId="77777777" w:rsidR="00643C76" w:rsidRPr="00643C76" w:rsidRDefault="00643C76" w:rsidP="00643C7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convertir fechas ambiguas sin validación.</w:t>
      </w:r>
    </w:p>
    <w:p w14:paraId="26B461E9" w14:textId="77777777" w:rsidR="00643C76" w:rsidRPr="00643C76" w:rsidRDefault="00643C76" w:rsidP="00643C7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emplear el calendario regular para centros con jornadas especiales.</w:t>
      </w:r>
    </w:p>
    <w:p w14:paraId="711D0108" w14:textId="77777777" w:rsidR="00643C76" w:rsidRPr="00643C76" w:rsidRDefault="00643C76" w:rsidP="00643C7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 utilizar </w:t>
      </w:r>
      <w:proofErr w:type="gramStart"/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HOY(</w:t>
      </w:r>
      <w:proofErr w:type="gramEnd"/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cierres históricos.</w:t>
      </w:r>
    </w:p>
    <w:p w14:paraId="00BD8480" w14:textId="77777777" w:rsidR="00643C76" w:rsidRPr="00643C76" w:rsidRDefault="00643C76" w:rsidP="00643C7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ocultar fechas inválidas.</w:t>
      </w:r>
    </w:p>
    <w:p w14:paraId="0190C7E5" w14:textId="77777777" w:rsidR="00643C76" w:rsidRPr="00643C76" w:rsidRDefault="00643C76" w:rsidP="00643C7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sistema de semana.</w:t>
      </w:r>
    </w:p>
    <w:p w14:paraId="2A5141CF" w14:textId="77777777" w:rsidR="00643C76" w:rsidRPr="00643C76" w:rsidRDefault="00643C76" w:rsidP="00643C7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de conciliación iguales a cero.</w:t>
      </w:r>
    </w:p>
    <w:p w14:paraId="0A566839" w14:textId="77777777" w:rsidR="00643C76" w:rsidRPr="00643C76" w:rsidRDefault="00643C76" w:rsidP="00643C7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Proteger las fórmulas y el calendario autorizado.</w:t>
      </w:r>
    </w:p>
    <w:p w14:paraId="2FE8F882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detonadora</w:t>
      </w:r>
    </w:p>
    <w:p w14:paraId="1792725A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¿Cinco días posteriores a una fecha equivalen siempre a cinco días laborables posteriores?</w:t>
      </w:r>
    </w:p>
    <w:p w14:paraId="68399DBA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No.</w:t>
      </w:r>
    </w:p>
    <w:p w14:paraId="0564E58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AC5BB3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AB102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CALENDARIO</w:t>
      </w:r>
    </w:p>
    <w:p w14:paraId="6397A1B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B2341B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incluyen todos los días</w:t>
      </w:r>
    </w:p>
    <w:p w14:paraId="229C123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872DB6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9581D6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46D564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LABORABLES</w:t>
      </w:r>
    </w:p>
    <w:p w14:paraId="0193DBC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063300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excluyen los días no laborables</w:t>
      </w:r>
    </w:p>
    <w:p w14:paraId="1836EC2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E0EE84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definidos por el calendario</w:t>
      </w:r>
    </w:p>
    <w:p w14:paraId="6CF0D16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D9E3F0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6E4B76">
          <v:rect id="_x0000_i1028" style="width:0;height:1.5pt" o:hralign="center" o:hrstd="t" o:hr="t" fillcolor="#a0a0a0" stroked="f"/>
        </w:pict>
      </w:r>
    </w:p>
    <w:p w14:paraId="6AE61490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4. Alineación con preparación tipo Microsoft Office </w:t>
      </w:r>
      <w:proofErr w:type="spellStart"/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17AFCAB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4E01297F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Realizar operaciones mediante fórmulas y funciones</w:t>
      </w:r>
    </w:p>
    <w:p w14:paraId="1DA1C481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lección desarrolla habilidades para:</w:t>
      </w:r>
    </w:p>
    <w:p w14:paraId="61FC5AC2" w14:textId="77777777" w:rsidR="00643C76" w:rsidRPr="00643C76" w:rsidRDefault="00643C76" w:rsidP="00643C7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días laborables.</w:t>
      </w:r>
    </w:p>
    <w:p w14:paraId="2932B2C6" w14:textId="77777777" w:rsidR="00643C76" w:rsidRPr="00643C76" w:rsidRDefault="00643C76" w:rsidP="00643C7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días festivos.</w:t>
      </w:r>
    </w:p>
    <w:p w14:paraId="190117CB" w14:textId="77777777" w:rsidR="00643C76" w:rsidRPr="00643C76" w:rsidRDefault="00643C76" w:rsidP="00643C7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fechas compromiso.</w:t>
      </w:r>
    </w:p>
    <w:p w14:paraId="59FA939F" w14:textId="77777777" w:rsidR="00643C76" w:rsidRPr="00643C76" w:rsidRDefault="00643C76" w:rsidP="00643C7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calendarios semanales personalizados.</w:t>
      </w:r>
    </w:p>
    <w:p w14:paraId="7CFE2289" w14:textId="77777777" w:rsidR="00643C76" w:rsidRPr="00643C76" w:rsidRDefault="00643C76" w:rsidP="00643C7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semanas.</w:t>
      </w:r>
    </w:p>
    <w:p w14:paraId="3C7FD190" w14:textId="77777777" w:rsidR="00643C76" w:rsidRPr="00643C76" w:rsidRDefault="00643C76" w:rsidP="00643C7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fórmulas.</w:t>
      </w:r>
    </w:p>
    <w:p w14:paraId="0E975B74" w14:textId="77777777" w:rsidR="00643C76" w:rsidRPr="00643C76" w:rsidRDefault="00643C76" w:rsidP="00643C7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absolutas.</w:t>
      </w:r>
    </w:p>
    <w:p w14:paraId="5F9C3852" w14:textId="77777777" w:rsidR="00643C76" w:rsidRPr="00643C76" w:rsidRDefault="00643C76" w:rsidP="00643C7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combinar funciones con decisiones.</w:t>
      </w:r>
    </w:p>
    <w:p w14:paraId="07299110" w14:textId="77777777" w:rsidR="00643C76" w:rsidRPr="00643C76" w:rsidRDefault="00643C76" w:rsidP="00643C7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resultados.</w:t>
      </w:r>
    </w:p>
    <w:p w14:paraId="60AEBC2C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Dominios complementarios</w:t>
      </w:r>
    </w:p>
    <w:p w14:paraId="2A75C804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celdas y rangos</w:t>
      </w:r>
    </w:p>
    <w:p w14:paraId="038707BD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6E409FAB" w14:textId="77777777" w:rsidR="00643C76" w:rsidRPr="00643C76" w:rsidRDefault="00643C76" w:rsidP="00643C7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rangos de días festivos.</w:t>
      </w:r>
    </w:p>
    <w:p w14:paraId="403A644C" w14:textId="77777777" w:rsidR="00643C76" w:rsidRPr="00643C76" w:rsidRDefault="00643C76" w:rsidP="00643C7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el calendario.</w:t>
      </w:r>
    </w:p>
    <w:p w14:paraId="1B269725" w14:textId="77777777" w:rsidR="00643C76" w:rsidRPr="00643C76" w:rsidRDefault="00643C76" w:rsidP="00643C7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 de fecha.</w:t>
      </w:r>
    </w:p>
    <w:p w14:paraId="3281309F" w14:textId="77777777" w:rsidR="00643C76" w:rsidRPr="00643C76" w:rsidRDefault="00643C76" w:rsidP="00643C7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fechas válidas.</w:t>
      </w:r>
    </w:p>
    <w:p w14:paraId="213316DC" w14:textId="77777777" w:rsidR="00643C76" w:rsidRPr="00643C76" w:rsidRDefault="00643C76" w:rsidP="00643C7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fórmulas manuales.</w:t>
      </w:r>
    </w:p>
    <w:p w14:paraId="4000BA42" w14:textId="77777777" w:rsidR="00643C76" w:rsidRPr="00643C76" w:rsidRDefault="00643C76" w:rsidP="00643C7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duplicados.</w:t>
      </w:r>
    </w:p>
    <w:p w14:paraId="76F642A0" w14:textId="77777777" w:rsidR="00643C76" w:rsidRPr="00643C76" w:rsidRDefault="00643C76" w:rsidP="00643C7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rangos de parámetros.</w:t>
      </w:r>
    </w:p>
    <w:p w14:paraId="6066ED5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hojas y libros</w:t>
      </w:r>
    </w:p>
    <w:p w14:paraId="67ACB85D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alumno deberá:</w:t>
      </w:r>
    </w:p>
    <w:p w14:paraId="6829AEBC" w14:textId="77777777" w:rsidR="00643C76" w:rsidRPr="00643C76" w:rsidRDefault="00643C76" w:rsidP="00643C7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2221522B" w14:textId="77777777" w:rsidR="00643C76" w:rsidRPr="00643C76" w:rsidRDefault="00643C76" w:rsidP="00643C7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hoja de calendario.</w:t>
      </w:r>
    </w:p>
    <w:p w14:paraId="7359F65D" w14:textId="77777777" w:rsidR="00643C76" w:rsidRPr="00643C76" w:rsidRDefault="00643C76" w:rsidP="00643C7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fecha de corte.</w:t>
      </w:r>
    </w:p>
    <w:p w14:paraId="5D4D3735" w14:textId="77777777" w:rsidR="00643C76" w:rsidRPr="00643C76" w:rsidRDefault="00643C76" w:rsidP="00643C7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jornadas semanales.</w:t>
      </w:r>
    </w:p>
    <w:p w14:paraId="764BDBF8" w14:textId="77777777" w:rsidR="00643C76" w:rsidRPr="00643C76" w:rsidRDefault="00643C76" w:rsidP="00643C7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sistema de semana.</w:t>
      </w:r>
    </w:p>
    <w:p w14:paraId="5742B2A0" w14:textId="77777777" w:rsidR="00643C76" w:rsidRPr="00643C76" w:rsidRDefault="00643C76" w:rsidP="00643C7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34CB95F1" w14:textId="77777777" w:rsidR="00643C76" w:rsidRPr="00643C76" w:rsidRDefault="00643C76" w:rsidP="00643C7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 el archivo.</w:t>
      </w:r>
    </w:p>
    <w:p w14:paraId="01441506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Control de calidad</w:t>
      </w:r>
    </w:p>
    <w:p w14:paraId="2BE72BD2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evaluará la capacidad para:</w:t>
      </w:r>
    </w:p>
    <w:p w14:paraId="5E88EA4F" w14:textId="77777777" w:rsidR="00643C76" w:rsidRPr="00643C76" w:rsidRDefault="00643C76" w:rsidP="00643C7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fechas iniciales en viernes, sábado y domingo.</w:t>
      </w:r>
    </w:p>
    <w:p w14:paraId="4591C7EE" w14:textId="77777777" w:rsidR="00643C76" w:rsidRPr="00643C76" w:rsidRDefault="00643C76" w:rsidP="00643C7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días festivos.</w:t>
      </w:r>
    </w:p>
    <w:p w14:paraId="04AFD4EC" w14:textId="77777777" w:rsidR="00643C76" w:rsidRPr="00643C76" w:rsidRDefault="00643C76" w:rsidP="00643C7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cambios de mes y año.</w:t>
      </w:r>
    </w:p>
    <w:p w14:paraId="688824F1" w14:textId="77777777" w:rsidR="00643C76" w:rsidRPr="00643C76" w:rsidRDefault="00643C76" w:rsidP="00643C7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calendarios equivocados.</w:t>
      </w:r>
    </w:p>
    <w:p w14:paraId="49FE2F21" w14:textId="77777777" w:rsidR="00643C76" w:rsidRPr="00643C76" w:rsidRDefault="00643C76" w:rsidP="00643C7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número de días laborables.</w:t>
      </w:r>
    </w:p>
    <w:p w14:paraId="3762EF50" w14:textId="77777777" w:rsidR="00643C76" w:rsidRPr="00643C76" w:rsidRDefault="00643C76" w:rsidP="00643C7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entregas puntuales y tardías.</w:t>
      </w:r>
    </w:p>
    <w:p w14:paraId="6983A03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951B520">
          <v:rect id="_x0000_i1029" style="width:0;height:1.5pt" o:hralign="center" o:hrstd="t" o:hr="t" fillcolor="#a0a0a0" stroked="f"/>
        </w:pict>
      </w:r>
    </w:p>
    <w:p w14:paraId="79A70545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5. Enfoque basado en desempeño</w:t>
      </w:r>
    </w:p>
    <w:p w14:paraId="1782225A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Instrucción excesivamente dirigida</w:t>
      </w:r>
    </w:p>
    <w:p w14:paraId="766C9AF4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Escriba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=DIA.LAB(C5;</w:t>
      </w:r>
      <w:proofErr w:type="gramStart"/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5;Festivos</w:t>
      </w:r>
      <w:proofErr w:type="gramEnd"/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!$A$</w:t>
      </w:r>
      <w:proofErr w:type="gramStart"/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2:$</w:t>
      </w:r>
      <w:proofErr w:type="gramEnd"/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A$20)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F816EB0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Tarea tipo MOS</w:t>
      </w:r>
    </w:p>
    <w:p w14:paraId="63802D14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la fecha compromiso de cada pedido considerando el número de días laborables establecido y los días festivos del calendario autorizado. Complete todos los registros y compruebe una operación cuyo periodo incluya un día festivo.</w:t>
      </w:r>
    </w:p>
    <w:p w14:paraId="474E3B9F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decidir:</w:t>
      </w:r>
    </w:p>
    <w:p w14:paraId="1F52170F" w14:textId="77777777" w:rsidR="00643C76" w:rsidRPr="00643C76" w:rsidRDefault="00643C76" w:rsidP="00643C7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fecha representa el inicio.</w:t>
      </w:r>
    </w:p>
    <w:p w14:paraId="2B4B5B30" w14:textId="77777777" w:rsidR="00643C76" w:rsidRPr="00643C76" w:rsidRDefault="00643C76" w:rsidP="00643C7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cuántos días laborables deben agregarse.</w:t>
      </w:r>
    </w:p>
    <w:p w14:paraId="04F617E2" w14:textId="77777777" w:rsidR="00643C76" w:rsidRPr="00643C76" w:rsidRDefault="00643C76" w:rsidP="00643C7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calendario festivo utilizar.</w:t>
      </w:r>
    </w:p>
    <w:p w14:paraId="6FFEEB9A" w14:textId="77777777" w:rsidR="00643C76" w:rsidRPr="00643C76" w:rsidRDefault="00643C76" w:rsidP="00643C7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función corresponde.</w:t>
      </w:r>
    </w:p>
    <w:p w14:paraId="21A15D1F" w14:textId="77777777" w:rsidR="00643C76" w:rsidRPr="00643C76" w:rsidRDefault="00643C76" w:rsidP="00643C7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referencias deben fijarse.</w:t>
      </w:r>
    </w:p>
    <w:p w14:paraId="467E3093" w14:textId="77777777" w:rsidR="00643C76" w:rsidRPr="00643C76" w:rsidRDefault="00643C76" w:rsidP="00643C7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tratar una fecha inicial no laborable.</w:t>
      </w:r>
    </w:p>
    <w:p w14:paraId="721A47B9" w14:textId="77777777" w:rsidR="00643C76" w:rsidRPr="00643C76" w:rsidRDefault="00643C76" w:rsidP="00643C7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validar la fecha obtenida.</w:t>
      </w:r>
    </w:p>
    <w:p w14:paraId="753E799E" w14:textId="77777777" w:rsidR="00643C76" w:rsidRPr="00643C76" w:rsidRDefault="00643C76" w:rsidP="00643C7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completar los registros.</w:t>
      </w:r>
    </w:p>
    <w:p w14:paraId="78CC9483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Segundo ejemplo</w:t>
      </w:r>
    </w:p>
    <w:p w14:paraId="5B6A5801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vez de indicar:</w:t>
      </w:r>
    </w:p>
    <w:p w14:paraId="19BF064B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Use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DIAS.LAB.INTL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el código de fin de semana 11.</w:t>
      </w:r>
    </w:p>
    <w:p w14:paraId="50611C40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tarea se formulará así:</w:t>
      </w:r>
    </w:p>
    <w:p w14:paraId="38859526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los días trabajados para la operación cuya única jornada semanal no laborable es el domingo.</w:t>
      </w:r>
    </w:p>
    <w:p w14:paraId="77B79ABC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seleccionar el calendario adecuado y documentar la convención.</w:t>
      </w:r>
    </w:p>
    <w:p w14:paraId="59B8068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9E5C80">
          <v:rect id="_x0000_i1030" style="width:0;height:1.5pt" o:hralign="center" o:hrstd="t" o:hr="t" fillcolor="#a0a0a0" stroked="f"/>
        </w:pict>
      </w:r>
    </w:p>
    <w:p w14:paraId="03DF0FA3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Competencias de la lección</w:t>
      </w:r>
    </w:p>
    <w:p w14:paraId="1F67823C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Competencia principal</w:t>
      </w:r>
    </w:p>
    <w:p w14:paraId="60FBFD1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C2. Gestión de calendarios y plazos laborables</w:t>
      </w:r>
    </w:p>
    <w:p w14:paraId="3E29CF53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cálculos temporales que respeten jornadas, fines de semana, días festivos y políticas de servicio.</w:t>
      </w:r>
    </w:p>
    <w:p w14:paraId="650366D0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Competencias complementarias</w:t>
      </w:r>
    </w:p>
    <w:p w14:paraId="4E8C143A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C1. Calidad de datos</w:t>
      </w:r>
    </w:p>
    <w:p w14:paraId="6EF0C6AA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fechas, calendarios y listas de días festivos.</w:t>
      </w:r>
    </w:p>
    <w:p w14:paraId="2602608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C3. Productividad</w:t>
      </w:r>
    </w:p>
    <w:p w14:paraId="443E86D8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cálculos laborales para miles de registros.</w:t>
      </w:r>
    </w:p>
    <w:p w14:paraId="2DC7D7D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C6. Resolución de problemas</w:t>
      </w:r>
    </w:p>
    <w:p w14:paraId="66B06F54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Diagnosticar diferencias causadas por calendarios o convenciones incompatibles.</w:t>
      </w:r>
    </w:p>
    <w:p w14:paraId="19ABDF0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C7. Auditoría</w:t>
      </w:r>
    </w:p>
    <w:p w14:paraId="7196FC02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fechas compromiso y reconciliar niveles de servicio.</w:t>
      </w:r>
    </w:p>
    <w:p w14:paraId="484EBFFA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C8. Comunicación profesional</w:t>
      </w:r>
    </w:p>
    <w:p w14:paraId="1027BF5A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jornadas, descansos, festivos y sistemas semanales.</w:t>
      </w:r>
    </w:p>
    <w:p w14:paraId="5FE497E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C4F661A">
          <v:rect id="_x0000_i1031" style="width:0;height:1.5pt" o:hralign="center" o:hrstd="t" o:hr="t" fillcolor="#a0a0a0" stroked="f"/>
        </w:pict>
      </w:r>
    </w:p>
    <w:p w14:paraId="5FA3E882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Resultados de aprendizaje medibles</w:t>
      </w:r>
    </w:p>
    <w:p w14:paraId="2E1BA589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lección, el estudiante podrá:</w:t>
      </w:r>
    </w:p>
    <w:p w14:paraId="75AA383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Fundamentos</w:t>
      </w:r>
    </w:p>
    <w:p w14:paraId="1E3C29DE" w14:textId="77777777" w:rsidR="00643C76" w:rsidRPr="00643C76" w:rsidRDefault="00643C76" w:rsidP="00643C7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día calendario y día laborable.</w:t>
      </w:r>
    </w:p>
    <w:p w14:paraId="051EFC00" w14:textId="77777777" w:rsidR="00643C76" w:rsidRPr="00643C76" w:rsidRDefault="00643C76" w:rsidP="00643C7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 fin de semana.</w:t>
      </w:r>
    </w:p>
    <w:p w14:paraId="10B63105" w14:textId="77777777" w:rsidR="00643C76" w:rsidRPr="00643C76" w:rsidRDefault="00643C76" w:rsidP="00643C7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 día festivo.</w:t>
      </w:r>
    </w:p>
    <w:p w14:paraId="388335F4" w14:textId="77777777" w:rsidR="00643C76" w:rsidRPr="00643C76" w:rsidRDefault="00643C76" w:rsidP="00643C7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diferenciar fecha inicial y final.</w:t>
      </w:r>
    </w:p>
    <w:p w14:paraId="1CB9A0C4" w14:textId="77777777" w:rsidR="00643C76" w:rsidRPr="00643C76" w:rsidRDefault="00643C76" w:rsidP="00643C7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fecha válida.</w:t>
      </w:r>
    </w:p>
    <w:p w14:paraId="185951DA" w14:textId="77777777" w:rsidR="00643C76" w:rsidRPr="00643C76" w:rsidRDefault="00643C76" w:rsidP="00643C7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un calendario empresarial.</w:t>
      </w:r>
    </w:p>
    <w:p w14:paraId="35A5D916" w14:textId="77777777" w:rsidR="00643C76" w:rsidRPr="00643C76" w:rsidRDefault="00643C76" w:rsidP="00643C7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una fecha compromiso.</w:t>
      </w:r>
    </w:p>
    <w:p w14:paraId="3685E002" w14:textId="77777777" w:rsidR="00643C76" w:rsidRPr="00643C76" w:rsidRDefault="00643C76" w:rsidP="00643C7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 plazo de servicio.</w:t>
      </w:r>
    </w:p>
    <w:p w14:paraId="48EF7D59" w14:textId="77777777" w:rsidR="00643C76" w:rsidRPr="00643C76" w:rsidRDefault="00643C76" w:rsidP="00643C7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una jornada.</w:t>
      </w:r>
    </w:p>
    <w:p w14:paraId="26A8AA42" w14:textId="77777777" w:rsidR="00643C76" w:rsidRPr="00643C76" w:rsidRDefault="00643C76" w:rsidP="00643C7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calendario original.</w:t>
      </w:r>
    </w:p>
    <w:p w14:paraId="2F98612C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DIAS.LAB</w:t>
      </w:r>
    </w:p>
    <w:p w14:paraId="03D49B7F" w14:textId="77777777" w:rsidR="00643C76" w:rsidRPr="00643C76" w:rsidRDefault="00643C76" w:rsidP="00643C7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DIAS.LAB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E5E07B2" w14:textId="77777777" w:rsidR="00643C76" w:rsidRPr="00643C76" w:rsidRDefault="00643C76" w:rsidP="00643C7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fecha inicial.</w:t>
      </w:r>
    </w:p>
    <w:p w14:paraId="4859DFC0" w14:textId="77777777" w:rsidR="00643C76" w:rsidRPr="00643C76" w:rsidRDefault="00643C76" w:rsidP="00643C7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fecha final.</w:t>
      </w:r>
    </w:p>
    <w:p w14:paraId="3AE9A968" w14:textId="77777777" w:rsidR="00643C76" w:rsidRPr="00643C76" w:rsidRDefault="00643C76" w:rsidP="00643C7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un rango de festivos.</w:t>
      </w:r>
    </w:p>
    <w:p w14:paraId="3114E0C3" w14:textId="77777777" w:rsidR="00643C76" w:rsidRPr="00643C76" w:rsidRDefault="00643C76" w:rsidP="00643C7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días laborables transcurridos.</w:t>
      </w:r>
    </w:p>
    <w:p w14:paraId="08FF547D" w14:textId="77777777" w:rsidR="00643C76" w:rsidRPr="00643C76" w:rsidRDefault="00643C76" w:rsidP="00643C7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el conteo inclusivo.</w:t>
      </w:r>
    </w:p>
    <w:p w14:paraId="4658E300" w14:textId="77777777" w:rsidR="00643C76" w:rsidRPr="00643C76" w:rsidRDefault="00643C76" w:rsidP="00643C7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fechas invertidas.</w:t>
      </w:r>
    </w:p>
    <w:p w14:paraId="5B095B8D" w14:textId="77777777" w:rsidR="00643C76" w:rsidRPr="00643C76" w:rsidRDefault="00643C76" w:rsidP="00643C7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periodos sin festivos.</w:t>
      </w:r>
    </w:p>
    <w:p w14:paraId="110A2749" w14:textId="77777777" w:rsidR="00643C76" w:rsidRPr="00643C76" w:rsidRDefault="00643C76" w:rsidP="00643C7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periodos con festivos.</w:t>
      </w:r>
    </w:p>
    <w:p w14:paraId="4D91E70C" w14:textId="77777777" w:rsidR="00643C76" w:rsidRPr="00643C76" w:rsidRDefault="00643C76" w:rsidP="00643C7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el resultado manualmente.</w:t>
      </w:r>
    </w:p>
    <w:p w14:paraId="715994C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DIAS.LAB.INTL</w:t>
      </w:r>
    </w:p>
    <w:p w14:paraId="14AE1CFF" w14:textId="77777777" w:rsidR="00643C76" w:rsidRPr="00643C76" w:rsidRDefault="00643C76" w:rsidP="00643C7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DIAS.LAB.INTL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69B0FD1" w14:textId="77777777" w:rsidR="00643C76" w:rsidRPr="00643C76" w:rsidRDefault="00643C76" w:rsidP="00643C7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 patrón semanal.</w:t>
      </w:r>
    </w:p>
    <w:p w14:paraId="35BAB312" w14:textId="77777777" w:rsidR="00643C76" w:rsidRPr="00643C76" w:rsidRDefault="00643C76" w:rsidP="00643C7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código de fin de semana.</w:t>
      </w:r>
    </w:p>
    <w:p w14:paraId="567493FA" w14:textId="77777777" w:rsidR="00643C76" w:rsidRPr="00643C76" w:rsidRDefault="00643C76" w:rsidP="00643C7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cadena semanal personalizada.</w:t>
      </w:r>
    </w:p>
    <w:p w14:paraId="515DC0E0" w14:textId="77777777" w:rsidR="00643C76" w:rsidRPr="00643C76" w:rsidRDefault="00643C76" w:rsidP="00643C7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jornadas de lunes a sábado.</w:t>
      </w:r>
    </w:p>
    <w:p w14:paraId="14BD302A" w14:textId="77777777" w:rsidR="00643C76" w:rsidRPr="00643C76" w:rsidRDefault="00643C76" w:rsidP="00643C7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jornadas con descanso viernes y sábado.</w:t>
      </w:r>
    </w:p>
    <w:p w14:paraId="38ED661E" w14:textId="77777777" w:rsidR="00643C76" w:rsidRPr="00643C76" w:rsidRDefault="00643C76" w:rsidP="00643C7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festivos.</w:t>
      </w:r>
    </w:p>
    <w:p w14:paraId="067362D8" w14:textId="77777777" w:rsidR="00643C76" w:rsidRPr="00643C76" w:rsidRDefault="00643C76" w:rsidP="00643C7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calendarios.</w:t>
      </w:r>
    </w:p>
    <w:p w14:paraId="13A3B90F" w14:textId="77777777" w:rsidR="00643C76" w:rsidRPr="00643C76" w:rsidRDefault="00643C76" w:rsidP="00643C7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patrón.</w:t>
      </w:r>
    </w:p>
    <w:p w14:paraId="0AFF3DF5" w14:textId="77777777" w:rsidR="00643C76" w:rsidRPr="00643C76" w:rsidRDefault="00643C76" w:rsidP="00643C7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casos frontera.</w:t>
      </w:r>
    </w:p>
    <w:p w14:paraId="7CF89ABF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DIA.LAB</w:t>
      </w:r>
    </w:p>
    <w:p w14:paraId="68557ACF" w14:textId="77777777" w:rsidR="00643C76" w:rsidRPr="00643C76" w:rsidRDefault="00643C76" w:rsidP="00643C7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25546EB" w14:textId="77777777" w:rsidR="00643C76" w:rsidRPr="00643C76" w:rsidRDefault="00643C76" w:rsidP="00643C7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una fecha futura.</w:t>
      </w:r>
    </w:p>
    <w:p w14:paraId="0C8E788C" w14:textId="77777777" w:rsidR="00643C76" w:rsidRPr="00643C76" w:rsidRDefault="00643C76" w:rsidP="00643C7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una fecha anterior.</w:t>
      </w:r>
    </w:p>
    <w:p w14:paraId="50B337CC" w14:textId="77777777" w:rsidR="00643C76" w:rsidRPr="00643C76" w:rsidRDefault="00643C76" w:rsidP="00643C7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fines de semana.</w:t>
      </w:r>
    </w:p>
    <w:p w14:paraId="06707C02" w14:textId="77777777" w:rsidR="00643C76" w:rsidRPr="00643C76" w:rsidRDefault="00643C76" w:rsidP="00643C7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días festivos.</w:t>
      </w:r>
    </w:p>
    <w:p w14:paraId="2452059C" w14:textId="77777777" w:rsidR="00643C76" w:rsidRPr="00643C76" w:rsidRDefault="00643C76" w:rsidP="00643C7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utilizar días parametrizados.</w:t>
      </w:r>
    </w:p>
    <w:p w14:paraId="79AE03F1" w14:textId="77777777" w:rsidR="00643C76" w:rsidRPr="00643C76" w:rsidRDefault="00643C76" w:rsidP="00643C7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el calendario.</w:t>
      </w:r>
    </w:p>
    <w:p w14:paraId="23DA1F53" w14:textId="77777777" w:rsidR="00643C76" w:rsidRPr="00643C76" w:rsidRDefault="00643C76" w:rsidP="00643C7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cambio de mes.</w:t>
      </w:r>
    </w:p>
    <w:p w14:paraId="01F086DA" w14:textId="77777777" w:rsidR="00643C76" w:rsidRPr="00643C76" w:rsidRDefault="00643C76" w:rsidP="00643C7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cambio de año.</w:t>
      </w:r>
    </w:p>
    <w:p w14:paraId="0372088E" w14:textId="77777777" w:rsidR="00643C76" w:rsidRPr="00643C76" w:rsidRDefault="00643C76" w:rsidP="00643C7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la fecha compromiso.</w:t>
      </w:r>
    </w:p>
    <w:p w14:paraId="48BEDB45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DIA.LAB.INTL</w:t>
      </w:r>
    </w:p>
    <w:p w14:paraId="5CEED2ED" w14:textId="77777777" w:rsidR="00643C76" w:rsidRPr="00643C76" w:rsidRDefault="00643C76" w:rsidP="00643C7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DIA.LAB.INTL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11EBC17" w14:textId="77777777" w:rsidR="00643C76" w:rsidRPr="00643C76" w:rsidRDefault="00643C76" w:rsidP="00643C7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calendarios personalizados.</w:t>
      </w:r>
    </w:p>
    <w:p w14:paraId="2322B113" w14:textId="77777777" w:rsidR="00643C76" w:rsidRPr="00643C76" w:rsidRDefault="00643C76" w:rsidP="00643C7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entregas de lunes a sábado.</w:t>
      </w:r>
    </w:p>
    <w:p w14:paraId="04EFDCE7" w14:textId="77777777" w:rsidR="00643C76" w:rsidRPr="00643C76" w:rsidRDefault="00643C76" w:rsidP="00643C7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compromisos con descansos especiales.</w:t>
      </w:r>
    </w:p>
    <w:p w14:paraId="00FA49D6" w14:textId="77777777" w:rsidR="00643C76" w:rsidRPr="00643C76" w:rsidRDefault="00643C76" w:rsidP="00643C7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cadena de siete caracteres.</w:t>
      </w:r>
    </w:p>
    <w:p w14:paraId="1CEF47E6" w14:textId="77777777" w:rsidR="00643C76" w:rsidRPr="00643C76" w:rsidRDefault="00643C76" w:rsidP="00643C7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los valores de la cadena.</w:t>
      </w:r>
    </w:p>
    <w:p w14:paraId="22A5FC07" w14:textId="77777777" w:rsidR="00643C76" w:rsidRPr="00643C76" w:rsidRDefault="00643C76" w:rsidP="00643C7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 patrón inválido.</w:t>
      </w:r>
    </w:p>
    <w:p w14:paraId="54C263BC" w14:textId="77777777" w:rsidR="00643C76" w:rsidRPr="00643C76" w:rsidRDefault="00643C76" w:rsidP="00643C7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comparar con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078F48F" w14:textId="77777777" w:rsidR="00643C76" w:rsidRPr="00643C76" w:rsidRDefault="00643C76" w:rsidP="00643C7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excepción.</w:t>
      </w:r>
    </w:p>
    <w:p w14:paraId="7B4AD83B" w14:textId="77777777" w:rsidR="00643C76" w:rsidRPr="00643C76" w:rsidRDefault="00643C76" w:rsidP="00643C7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resultado.</w:t>
      </w:r>
    </w:p>
    <w:p w14:paraId="015637D0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Semanas</w:t>
      </w:r>
    </w:p>
    <w:p w14:paraId="63A7DB16" w14:textId="77777777" w:rsidR="00643C76" w:rsidRPr="00643C76" w:rsidRDefault="00643C76" w:rsidP="00643C7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NUM.DE.SEMANA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98CC17F" w14:textId="77777777" w:rsidR="00643C76" w:rsidRPr="00643C76" w:rsidRDefault="00643C76" w:rsidP="00643C7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sistema utilizado.</w:t>
      </w:r>
    </w:p>
    <w:p w14:paraId="67E7F6A8" w14:textId="77777777" w:rsidR="00643C76" w:rsidRPr="00643C76" w:rsidRDefault="00643C76" w:rsidP="00643C7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ISO.NUM.DE.SEMANA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8EE7CD9" w14:textId="77777777" w:rsidR="00643C76" w:rsidRPr="00643C76" w:rsidRDefault="00643C76" w:rsidP="00643C7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calendario tradicional e ISO.</w:t>
      </w:r>
    </w:p>
    <w:p w14:paraId="0038674E" w14:textId="77777777" w:rsidR="00643C76" w:rsidRPr="00643C76" w:rsidRDefault="00643C76" w:rsidP="00643C7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cambio de año.</w:t>
      </w:r>
    </w:p>
    <w:p w14:paraId="0EDFBFFB" w14:textId="77777777" w:rsidR="00643C76" w:rsidRPr="00643C76" w:rsidRDefault="00643C76" w:rsidP="00643C7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una clave año-semana.</w:t>
      </w:r>
    </w:p>
    <w:p w14:paraId="38D4ACD8" w14:textId="77777777" w:rsidR="00643C76" w:rsidRPr="00643C76" w:rsidRDefault="00643C76" w:rsidP="00643C7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semanas en límites anuales.</w:t>
      </w:r>
    </w:p>
    <w:p w14:paraId="51F7A634" w14:textId="77777777" w:rsidR="00643C76" w:rsidRPr="00643C76" w:rsidRDefault="00643C76" w:rsidP="00643C7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convención.</w:t>
      </w:r>
    </w:p>
    <w:p w14:paraId="24AFECBD" w14:textId="77777777" w:rsidR="00643C76" w:rsidRPr="00643C76" w:rsidRDefault="00643C76" w:rsidP="00643C7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operaciones por semana.</w:t>
      </w:r>
    </w:p>
    <w:p w14:paraId="0C19CBF4" w14:textId="77777777" w:rsidR="00643C76" w:rsidRPr="00643C76" w:rsidRDefault="00643C76" w:rsidP="00643C7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calendario funcional.</w:t>
      </w:r>
    </w:p>
    <w:p w14:paraId="54B2197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D0CD7D9">
          <v:rect id="_x0000_i1032" style="width:0;height:1.5pt" o:hralign="center" o:hrstd="t" o:hr="t" fillcolor="#a0a0a0" stroked="f"/>
        </w:pict>
      </w:r>
    </w:p>
    <w:p w14:paraId="4F87010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8. Criterios de dominio</w:t>
      </w:r>
    </w:p>
    <w:p w14:paraId="093F68DA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demostrará competencia cuando pueda:</w:t>
      </w:r>
    </w:p>
    <w:p w14:paraId="60A6179C" w14:textId="77777777" w:rsidR="00643C76" w:rsidRPr="00643C76" w:rsidRDefault="00643C76" w:rsidP="00643C7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plazos naturales y laborables.</w:t>
      </w:r>
    </w:p>
    <w:p w14:paraId="5EE4A026" w14:textId="77777777" w:rsidR="00643C76" w:rsidRPr="00643C76" w:rsidRDefault="00643C76" w:rsidP="00643C7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días laborables entre dos fechas.</w:t>
      </w:r>
    </w:p>
    <w:p w14:paraId="03E0C1E7" w14:textId="77777777" w:rsidR="00643C76" w:rsidRPr="00643C76" w:rsidRDefault="00643C76" w:rsidP="00643C7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fechas compromiso.</w:t>
      </w:r>
    </w:p>
    <w:p w14:paraId="607B6434" w14:textId="77777777" w:rsidR="00643C76" w:rsidRPr="00643C76" w:rsidRDefault="00643C76" w:rsidP="00643C7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excluir días festivos.</w:t>
      </w:r>
    </w:p>
    <w:p w14:paraId="78BFFBF3" w14:textId="77777777" w:rsidR="00643C76" w:rsidRPr="00643C76" w:rsidRDefault="00643C76" w:rsidP="00643C7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calendarios semanales personalizados.</w:t>
      </w:r>
    </w:p>
    <w:p w14:paraId="78318A0B" w14:textId="77777777" w:rsidR="00643C76" w:rsidRPr="00643C76" w:rsidRDefault="00643C76" w:rsidP="00643C7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fijo el rango de festivos.</w:t>
      </w:r>
    </w:p>
    <w:p w14:paraId="1F89B013" w14:textId="77777777" w:rsidR="00643C76" w:rsidRPr="00643C76" w:rsidRDefault="00643C76" w:rsidP="00643C7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periodos que cruzan meses y años.</w:t>
      </w:r>
    </w:p>
    <w:p w14:paraId="003487EC" w14:textId="77777777" w:rsidR="00643C76" w:rsidRPr="00643C76" w:rsidRDefault="00643C76" w:rsidP="00643C7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sistema semanal.</w:t>
      </w:r>
    </w:p>
    <w:p w14:paraId="7A4F12FE" w14:textId="77777777" w:rsidR="00643C76" w:rsidRPr="00643C76" w:rsidRDefault="00643C76" w:rsidP="00643C7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calendarios incorrectos.</w:t>
      </w:r>
    </w:p>
    <w:p w14:paraId="46988533" w14:textId="77777777" w:rsidR="00643C76" w:rsidRPr="00643C76" w:rsidRDefault="00643C76" w:rsidP="00643C7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al menos diez casos frontera.</w:t>
      </w:r>
    </w:p>
    <w:p w14:paraId="643ABF2E" w14:textId="77777777" w:rsidR="00643C76" w:rsidRPr="00643C76" w:rsidRDefault="00643C76" w:rsidP="00643C7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entregas puntuales y tardías.</w:t>
      </w:r>
    </w:p>
    <w:p w14:paraId="3CC536C1" w14:textId="77777777" w:rsidR="00643C76" w:rsidRPr="00643C76" w:rsidRDefault="00643C76" w:rsidP="00643C7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conciliaciones iguales a cero.</w:t>
      </w:r>
    </w:p>
    <w:p w14:paraId="74D26B4B" w14:textId="77777777" w:rsidR="00643C76" w:rsidRPr="00643C76" w:rsidRDefault="00643C76" w:rsidP="00643C7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 y parámetros.</w:t>
      </w:r>
    </w:p>
    <w:p w14:paraId="476B0CA3" w14:textId="77777777" w:rsidR="00643C76" w:rsidRPr="00643C76" w:rsidRDefault="00643C76" w:rsidP="00643C7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simulación dentro del tiempo.</w:t>
      </w:r>
    </w:p>
    <w:p w14:paraId="70D0B4B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0C188F5">
          <v:rect id="_x0000_i1033" style="width:0;height:1.5pt" o:hralign="center" o:hrstd="t" o:hr="t" fillcolor="#a0a0a0" stroked="f"/>
        </w:pict>
      </w:r>
    </w:p>
    <w:p w14:paraId="11B2833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Ruta híbrida de aprendizaje</w:t>
      </w:r>
    </w:p>
    <w:p w14:paraId="0861873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08D0A7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DD76DF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LEER LA POLÍTICA</w:t>
      </w:r>
    </w:p>
    <w:p w14:paraId="2CA37F4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75727C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59ECF3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88078D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UNIDAD DEL PLAZO</w:t>
      </w:r>
    </w:p>
    <w:p w14:paraId="33A81C8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35C4E9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calendario | Días laborables</w:t>
      </w:r>
    </w:p>
    <w:p w14:paraId="17411E3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8306EB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513E9F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803D59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LA JORNADA SEMANAL</w:t>
      </w:r>
    </w:p>
    <w:p w14:paraId="2625DD6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5AC2A5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8E1F91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01ECAB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LOS FESTIVOS</w:t>
      </w:r>
    </w:p>
    <w:p w14:paraId="1854A28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1EB13A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25D602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33FAA3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FUNCIÓN</w:t>
      </w:r>
    </w:p>
    <w:p w14:paraId="7C72DBB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D6421D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572586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EB6E69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DÍAS O FECHA COMPROMISO</w:t>
      </w:r>
    </w:p>
    <w:p w14:paraId="79BA553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C64687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↓</w:t>
      </w:r>
    </w:p>
    <w:p w14:paraId="3308615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638B24C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FRONTERAS</w:t>
      </w:r>
    </w:p>
    <w:p w14:paraId="6C0F3F9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20072E0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E7E19A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6AB550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EL CUMPLIMIENTO</w:t>
      </w:r>
    </w:p>
    <w:p w14:paraId="05EA490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07FFAC8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68B09A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4EFEAF4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</w:t>
      </w:r>
    </w:p>
    <w:p w14:paraId="1B97F03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2EE7669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E587FC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242BFBD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Y PROTEGER</w:t>
      </w:r>
    </w:p>
    <w:p w14:paraId="4668760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08533C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BAFF2D9">
          <v:rect id="_x0000_i1034" style="width:0;height:1.5pt" o:hralign="center" o:hrstd="t" o:hr="t" fillcolor="#a0a0a0" stroked="f"/>
        </w:pict>
      </w:r>
    </w:p>
    <w:p w14:paraId="012114F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Lectura principal</w:t>
      </w:r>
    </w:p>
    <w:p w14:paraId="6D2E2B3C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10.1 Días calendario y laborables</w:t>
      </w:r>
    </w:p>
    <w:p w14:paraId="1F3D7F08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días calendario comprenden todos los días consecutivos.</w:t>
      </w:r>
    </w:p>
    <w:p w14:paraId="153F1A0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0D5E99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96E188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Lunes</w:t>
      </w:r>
    </w:p>
    <w:p w14:paraId="2FB0878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24C29A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Martes</w:t>
      </w:r>
    </w:p>
    <w:p w14:paraId="5EE5A1F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A83351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Miércoles</w:t>
      </w:r>
    </w:p>
    <w:p w14:paraId="0699256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C3BA22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Jueves</w:t>
      </w:r>
    </w:p>
    <w:p w14:paraId="56C96B1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81D596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Viernes</w:t>
      </w:r>
    </w:p>
    <w:p w14:paraId="68FB58F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D90334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Sábado</w:t>
      </w:r>
    </w:p>
    <w:p w14:paraId="700BEBD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463175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Domingo</w:t>
      </w:r>
    </w:p>
    <w:p w14:paraId="3882E05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FE50F86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Los días laborables dependen del calendario autorizado.</w:t>
      </w:r>
    </w:p>
    <w:p w14:paraId="619137B5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una jornada tradicional de lunes a viernes:</w:t>
      </w:r>
    </w:p>
    <w:p w14:paraId="1B13052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3B9804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E7C3A0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Laborables:</w:t>
      </w:r>
    </w:p>
    <w:p w14:paraId="3ECBFF6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311135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Lunes a viernes</w:t>
      </w:r>
    </w:p>
    <w:p w14:paraId="311FC80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B4A4D3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C816DE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C61395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laborables:</w:t>
      </w:r>
    </w:p>
    <w:p w14:paraId="68E187F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F29BB9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Sábado y domingo</w:t>
      </w:r>
    </w:p>
    <w:p w14:paraId="6F0F484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855C31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</w:t>
      </w:r>
    </w:p>
    <w:p w14:paraId="4D2ADCD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068065F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otros centros puede trabajarse:</w:t>
      </w:r>
    </w:p>
    <w:p w14:paraId="31C9163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A65520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C08EB4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Lunes a sábado</w:t>
      </w:r>
    </w:p>
    <w:p w14:paraId="2D36CBA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A2E81E2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 mantenerse como descanso:</w:t>
      </w:r>
    </w:p>
    <w:p w14:paraId="55397CE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978FCB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184A43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Viernes y sábado</w:t>
      </w:r>
    </w:p>
    <w:p w14:paraId="689BDB3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35D10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Principio</w:t>
      </w:r>
    </w:p>
    <w:p w14:paraId="319FEF2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FA6723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77EFD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LABORABLE</w:t>
      </w:r>
    </w:p>
    <w:p w14:paraId="0739A2E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92AC1B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significa universalmente</w:t>
      </w:r>
    </w:p>
    <w:p w14:paraId="085789B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14AF65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LUNES A VIERNES</w:t>
      </w:r>
    </w:p>
    <w:p w14:paraId="53D93EA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04628D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6804527C">
          <v:rect id="_x0000_i1035" style="width:0;height:1.5pt" o:hralign="center" o:hrstd="t" o:hr="t" fillcolor="#a0a0a0" stroked="f"/>
        </w:pict>
      </w:r>
    </w:p>
    <w:p w14:paraId="2E9ACB6E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Función DIAS.LAB</w:t>
      </w:r>
    </w:p>
    <w:p w14:paraId="037AFB54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20087A1E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Calcula el número de días laborables completos comprendidos entre una fecha inicial y una fecha final, excluyendo los fines de semana regulares y, opcionalmente, las fechas festivas indicadas. </w:t>
      </w:r>
      <w:hyperlink r:id="rId9" w:history="1"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0419802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6F7146A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7B0BB9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219F51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DIAS.LAB(</w:t>
      </w:r>
      <w:proofErr w:type="spellStart"/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inicial;fecha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_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final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;[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festivos])</w:t>
      </w:r>
    </w:p>
    <w:p w14:paraId="38DB32C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C385044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276C2C3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BE979A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6ECA13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=DIAS.LAB(A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2;B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</w:t>
      </w:r>
    </w:p>
    <w:p w14:paraId="7EF1483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96D5223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A2 contiene la fecha inicial y B2 la fecha final, la fórmula devuelve la cantidad de jornadas laborables del periodo.</w:t>
      </w:r>
    </w:p>
    <w:p w14:paraId="41F4B380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 días festivos</w:t>
      </w:r>
    </w:p>
    <w:p w14:paraId="6397047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393810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CC9D90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=DIAS.LAB(A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2;B2;Festivos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!$A$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A$20)</w:t>
      </w:r>
    </w:p>
    <w:p w14:paraId="269812E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319D93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DD4F38">
          <v:rect id="_x0000_i1036" style="width:0;height:1.5pt" o:hralign="center" o:hrstd="t" o:hr="t" fillcolor="#a0a0a0" stroked="f"/>
        </w:pict>
      </w:r>
    </w:p>
    <w:p w14:paraId="01AF271E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Inclusión de fechas inicial y final</w:t>
      </w:r>
    </w:p>
    <w:p w14:paraId="377C6159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DIAS.LAB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evalúa las fechas del intervalo conforme al calendario laboral. Esto significa que la fecha inicial y la fecha final pueden participar en el recuento cuando corresponden a días laborables.</w:t>
      </w:r>
    </w:p>
    <w:p w14:paraId="39AF56B2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Caso de control</w:t>
      </w:r>
    </w:p>
    <w:p w14:paraId="169DC07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CED218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2BBD1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inicial: lunes</w:t>
      </w:r>
    </w:p>
    <w:p w14:paraId="5900EF2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3E4353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final: lunes</w:t>
      </w:r>
    </w:p>
    <w:p w14:paraId="34DB3F3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A155448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el lunes es laborable y no es festivo, el resultado puede ser:</w:t>
      </w:r>
    </w:p>
    <w:p w14:paraId="7F4F418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E92673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18E43E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9CEF09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2F0D9C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 de interpretación</w:t>
      </w:r>
    </w:p>
    <w:p w14:paraId="3CDE6F32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usuario puede esperar:</w:t>
      </w:r>
    </w:p>
    <w:p w14:paraId="3C5C9FD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86CCA4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099EBF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 días transcurridos</w:t>
      </w:r>
    </w:p>
    <w:p w14:paraId="7BFDAC6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DCBF789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porque ambas fechas son iguales.</w:t>
      </w:r>
    </w:p>
    <w:p w14:paraId="24E41006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 profesional</w:t>
      </w:r>
    </w:p>
    <w:p w14:paraId="5C477412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 de elegir la fórmula, debe definirse si el indicador representa:</w:t>
      </w:r>
    </w:p>
    <w:p w14:paraId="3C3CB1BA" w14:textId="77777777" w:rsidR="00643C76" w:rsidRPr="00643C76" w:rsidRDefault="00643C76" w:rsidP="00643C7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Jornadas laborables incluidas en el intervalo.</w:t>
      </w:r>
    </w:p>
    <w:p w14:paraId="7F7B0894" w14:textId="77777777" w:rsidR="00643C76" w:rsidRPr="00643C76" w:rsidRDefault="00643C76" w:rsidP="00643C7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completos transcurridos después del inicio.</w:t>
      </w:r>
    </w:p>
    <w:p w14:paraId="2E051811" w14:textId="77777777" w:rsidR="00643C76" w:rsidRPr="00643C76" w:rsidRDefault="00643C76" w:rsidP="00643C7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consumidos del acuerdo.</w:t>
      </w:r>
    </w:p>
    <w:p w14:paraId="14791939" w14:textId="77777777" w:rsidR="00643C76" w:rsidRPr="00643C76" w:rsidRDefault="00643C76" w:rsidP="00643C7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restantes.</w:t>
      </w:r>
    </w:p>
    <w:p w14:paraId="04C9596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D34C799">
          <v:rect id="_x0000_i1037" style="width:0;height:1.5pt" o:hralign="center" o:hrstd="t" o:hr="t" fillcolor="#a0a0a0" stroked="f"/>
        </w:pict>
      </w:r>
    </w:p>
    <w:p w14:paraId="3B779903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Festivos como argumento</w:t>
      </w:r>
    </w:p>
    <w:p w14:paraId="7635E4B3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Calendario autorizado</w:t>
      </w:r>
    </w:p>
    <w:p w14:paraId="0C93945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4AEF4C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6F10CA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16/09/2026</w:t>
      </w:r>
    </w:p>
    <w:p w14:paraId="387E0E8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700E21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16/11/2026</w:t>
      </w:r>
    </w:p>
    <w:p w14:paraId="57EE159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3BE68F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25/12/2026</w:t>
      </w:r>
    </w:p>
    <w:p w14:paraId="1ACEA1C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421306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01/01/2027</w:t>
      </w:r>
    </w:p>
    <w:p w14:paraId="084AA27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4811F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11E5FCF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F252C4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01F5B6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DIAS.LAB(</w:t>
      </w:r>
      <w:proofErr w:type="gramEnd"/>
    </w:p>
    <w:p w14:paraId="1E027B8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04A90B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FechaInicial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279F653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8FA146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FechaFinal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1CED296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1593B0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Festivos!$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A$20</w:t>
      </w:r>
    </w:p>
    <w:p w14:paraId="673ACF7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634EF9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7D8C0B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165D0D2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Requisitos</w:t>
      </w:r>
    </w:p>
    <w:p w14:paraId="1A08E5CD" w14:textId="77777777" w:rsidR="00643C76" w:rsidRPr="00643C76" w:rsidRDefault="00643C76" w:rsidP="00643C7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rango debe contener fechas válidas.</w:t>
      </w:r>
    </w:p>
    <w:p w14:paraId="6264B752" w14:textId="77777777" w:rsidR="00643C76" w:rsidRPr="00643C76" w:rsidRDefault="00643C76" w:rsidP="00643C7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excluir encabezados.</w:t>
      </w:r>
    </w:p>
    <w:p w14:paraId="4CD9BA6D" w14:textId="77777777" w:rsidR="00643C76" w:rsidRPr="00643C76" w:rsidRDefault="00643C76" w:rsidP="00643C7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mantenerse fijo al copiar.</w:t>
      </w:r>
    </w:p>
    <w:p w14:paraId="57D1C82E" w14:textId="77777777" w:rsidR="00643C76" w:rsidRPr="00643C76" w:rsidRDefault="00643C76" w:rsidP="00643C7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corresponder al país, centro o proveedor evaluado.</w:t>
      </w:r>
    </w:p>
    <w:p w14:paraId="25F96BB9" w14:textId="77777777" w:rsidR="00643C76" w:rsidRPr="00643C76" w:rsidRDefault="00643C76" w:rsidP="00643C7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 incluir valores textuales ambiguos.</w:t>
      </w:r>
    </w:p>
    <w:p w14:paraId="6CA657F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CDA1185">
          <v:rect id="_x0000_i1038" style="width:0;height:1.5pt" o:hralign="center" o:hrstd="t" o:hr="t" fillcolor="#a0a0a0" stroked="f"/>
        </w:pict>
      </w:r>
    </w:p>
    <w:p w14:paraId="4489B50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Festivos duplicados</w:t>
      </w:r>
    </w:p>
    <w:p w14:paraId="71F3027E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 calendario poco controlado puede contener la misma fecha más de una vez.</w:t>
      </w:r>
    </w:p>
    <w:p w14:paraId="12B38F04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Riesgos</w:t>
      </w:r>
    </w:p>
    <w:p w14:paraId="0D824E05" w14:textId="77777777" w:rsidR="00643C76" w:rsidRPr="00643C76" w:rsidRDefault="00643C76" w:rsidP="00643C7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Dificultad de auditoría.</w:t>
      </w:r>
    </w:p>
    <w:p w14:paraId="5AF7C6D1" w14:textId="77777777" w:rsidR="00643C76" w:rsidRPr="00643C76" w:rsidRDefault="00643C76" w:rsidP="00643C7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inconsistencias entre calendarios.</w:t>
      </w:r>
    </w:p>
    <w:p w14:paraId="6E93382F" w14:textId="77777777" w:rsidR="00643C76" w:rsidRPr="00643C76" w:rsidRDefault="00643C76" w:rsidP="00643C7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problemas en controles auxiliares.</w:t>
      </w:r>
    </w:p>
    <w:p w14:paraId="20DF515F" w14:textId="77777777" w:rsidR="00643C76" w:rsidRPr="00643C76" w:rsidRDefault="00643C76" w:rsidP="00643C7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interpretación errónea de la lista.</w:t>
      </w:r>
    </w:p>
    <w:p w14:paraId="32416B60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preventivo</w:t>
      </w:r>
    </w:p>
    <w:p w14:paraId="12C10EC1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calendario deberá contener:</w:t>
      </w:r>
    </w:p>
    <w:p w14:paraId="135FC38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BDCDB7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DC8B1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</w:t>
      </w:r>
    </w:p>
    <w:p w14:paraId="21D1054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AC3CA9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Descripción</w:t>
      </w:r>
    </w:p>
    <w:p w14:paraId="7440926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C3D10B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</w:t>
      </w:r>
    </w:p>
    <w:p w14:paraId="7DB74F9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C7436B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Año</w:t>
      </w:r>
    </w:p>
    <w:p w14:paraId="116481A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7CF5FF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49A0DD8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B5F14E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</w:t>
      </w:r>
    </w:p>
    <w:p w14:paraId="49B1B6B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1BC3BD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6D4F7B8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D4278CE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fecha deberá validarse y documentarse.</w:t>
      </w:r>
    </w:p>
    <w:p w14:paraId="1A21486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4DF0C76">
          <v:rect id="_x0000_i1039" style="width:0;height:1.5pt" o:hralign="center" o:hrstd="t" o:hr="t" fillcolor="#a0a0a0" stroked="f"/>
        </w:pict>
      </w:r>
    </w:p>
    <w:p w14:paraId="09E49CC0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Fechas festivas como texto</w:t>
      </w:r>
    </w:p>
    <w:p w14:paraId="225E1DBC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celda puede mostrar:</w:t>
      </w:r>
    </w:p>
    <w:p w14:paraId="0FA780A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8003C5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17F17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16/09/2026</w:t>
      </w:r>
    </w:p>
    <w:p w14:paraId="2D96E82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1154E10F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pero estar almacenada como texto.</w:t>
      </w:r>
    </w:p>
    <w:p w14:paraId="004ABB7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4E0694D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D895A1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5320D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=ESNUMERO(A2)</w:t>
      </w:r>
    </w:p>
    <w:p w14:paraId="151FC05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E2249C0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 esperado para una fecha válida</w:t>
      </w:r>
    </w:p>
    <w:p w14:paraId="047458E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E82EC5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B159F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VERDADERO</w:t>
      </w:r>
    </w:p>
    <w:p w14:paraId="51D601F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A1676D1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 devuelve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FALSO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 la fecha debe revisarse antes de utilizarse como festivo.</w:t>
      </w:r>
    </w:p>
    <w:p w14:paraId="6AD8DCB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1C98E39A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 asumirse que un día festivo será excluido únicamente porque parece una fecha.</w:t>
      </w:r>
    </w:p>
    <w:p w14:paraId="3060538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EDC8FB">
          <v:rect id="_x0000_i1040" style="width:0;height:1.5pt" o:hralign="center" o:hrstd="t" o:hr="t" fillcolor="#a0a0a0" stroked="f"/>
        </w:pict>
      </w:r>
    </w:p>
    <w:p w14:paraId="7A72226F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Fecha inicial posterior a fecha final</w:t>
      </w:r>
    </w:p>
    <w:p w14:paraId="079FF0D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1DE72CF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8B4D6C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A12C7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=DIAS.LAB(A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2;B2;Festivos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E34DC8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CFDF3F3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A2 es posterior a B2, puede obtenerse un resultado con sentido contrario al esperado.</w:t>
      </w:r>
    </w:p>
    <w:p w14:paraId="75848C3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Posibles causas</w:t>
      </w:r>
    </w:p>
    <w:p w14:paraId="7904EDA1" w14:textId="77777777" w:rsidR="00643C76" w:rsidRPr="00643C76" w:rsidRDefault="00643C76" w:rsidP="00643C7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Argumentos invertidos.</w:t>
      </w:r>
    </w:p>
    <w:p w14:paraId="4D1D21DD" w14:textId="77777777" w:rsidR="00643C76" w:rsidRPr="00643C76" w:rsidRDefault="00643C76" w:rsidP="00643C7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captura equivocada.</w:t>
      </w:r>
    </w:p>
    <w:p w14:paraId="71A8F62C" w14:textId="77777777" w:rsidR="00643C76" w:rsidRPr="00643C76" w:rsidRDefault="00643C76" w:rsidP="00643C7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proceso registrado en orden incorrecto.</w:t>
      </w:r>
    </w:p>
    <w:p w14:paraId="79F8DC7C" w14:textId="77777777" w:rsidR="00643C76" w:rsidRPr="00643C76" w:rsidRDefault="00643C76" w:rsidP="00643C7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final faltante.</w:t>
      </w:r>
    </w:p>
    <w:p w14:paraId="5B2F6D77" w14:textId="77777777" w:rsidR="00643C76" w:rsidRPr="00643C76" w:rsidRDefault="00643C76" w:rsidP="00643C7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devolución o reapertura.</w:t>
      </w:r>
    </w:p>
    <w:p w14:paraId="45876824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Acción</w:t>
      </w:r>
    </w:p>
    <w:p w14:paraId="76B2F4DB" w14:textId="77777777" w:rsidR="00643C76" w:rsidRPr="00643C76" w:rsidRDefault="00643C76" w:rsidP="00643C7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las fechas.</w:t>
      </w:r>
    </w:p>
    <w:p w14:paraId="4A687636" w14:textId="77777777" w:rsidR="00643C76" w:rsidRPr="00643C76" w:rsidRDefault="00643C76" w:rsidP="00643C7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política.</w:t>
      </w:r>
    </w:p>
    <w:p w14:paraId="248BCAD0" w14:textId="77777777" w:rsidR="00643C76" w:rsidRPr="00643C76" w:rsidRDefault="00643C76" w:rsidP="00643C7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convertir automáticamente el resultado a positivo.</w:t>
      </w:r>
    </w:p>
    <w:p w14:paraId="21F05532" w14:textId="77777777" w:rsidR="00643C76" w:rsidRPr="00643C76" w:rsidRDefault="00643C76" w:rsidP="00643C7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excepción.</w:t>
      </w:r>
    </w:p>
    <w:p w14:paraId="1C012B85" w14:textId="77777777" w:rsidR="00643C76" w:rsidRPr="00643C76" w:rsidRDefault="00643C76" w:rsidP="00643C7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únicamente si está autorizado.</w:t>
      </w:r>
    </w:p>
    <w:p w14:paraId="73EF445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C443547">
          <v:rect id="_x0000_i1041" style="width:0;height:1.5pt" o:hralign="center" o:hrstd="t" o:hr="t" fillcolor="#a0a0a0" stroked="f"/>
        </w:pict>
      </w:r>
    </w:p>
    <w:p w14:paraId="3D1C975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DIAS frente a DIAS.LAB</w:t>
      </w:r>
    </w:p>
    <w:p w14:paraId="0CE6BC33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Días calendario</w:t>
      </w:r>
    </w:p>
    <w:p w14:paraId="0ACEB0F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667D5A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87C9DB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=DIAS(</w:t>
      </w:r>
      <w:proofErr w:type="spellStart"/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FechaFinal;FechaInicial</w:t>
      </w:r>
      <w:proofErr w:type="spellEnd"/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FBC6AB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A56255A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Días laborables</w:t>
      </w:r>
    </w:p>
    <w:p w14:paraId="45E3BCB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CCCB71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497CC2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=DIAS.LAB(</w:t>
      </w:r>
      <w:proofErr w:type="spellStart"/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FechaInicial;FechaFinal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;Festivos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E810C1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7B92F6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Diferencia de sintaxis</w:t>
      </w:r>
    </w:p>
    <w:p w14:paraId="065CA850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DIAS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 la fecha final se coloca primero.</w:t>
      </w:r>
    </w:p>
    <w:p w14:paraId="2BB1BE62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DIAS.LAB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 la fecha inicial se coloca primero.</w:t>
      </w:r>
    </w:p>
    <w:p w14:paraId="5CE18DB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 crítico frecuente</w:t>
      </w:r>
    </w:p>
    <w:p w14:paraId="540696B2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Aplicar el orden de argumentos de una función a la otra sin revisar su sintaxis.</w:t>
      </w:r>
    </w:p>
    <w:p w14:paraId="1BD0161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FBCB470">
          <v:rect id="_x0000_i1042" style="width:0;height:1.5pt" o:hralign="center" o:hrstd="t" o:hr="t" fillcolor="#a0a0a0" stroked="f"/>
        </w:pict>
      </w:r>
    </w:p>
    <w:p w14:paraId="18ED1C25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Función DIA.LAB</w:t>
      </w:r>
    </w:p>
    <w:p w14:paraId="5B5D877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2E22B9C5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Devuelve una fecha situada un número determinado de jornadas laborables antes o después de una fecha inicial, excluyendo fines de semana y, opcionalmente, días festivos. </w:t>
      </w:r>
      <w:hyperlink r:id="rId10" w:history="1"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53D96B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26CC477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5DDAD2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44817E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DIA.LAB(</w:t>
      </w:r>
      <w:proofErr w:type="spellStart"/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inicial;días</w:t>
      </w:r>
      <w:proofErr w:type="spellEnd"/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;[festivos])</w:t>
      </w:r>
    </w:p>
    <w:p w14:paraId="7CCA640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6CD362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18F64B4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BB2428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ADF75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=DIA.LAB(A2;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5;Festivos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!$A$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A$20)</w:t>
      </w:r>
    </w:p>
    <w:p w14:paraId="6CF6084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A8D042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284A31A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15F4D3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226C1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Tomar A2 como fecha inicial</w:t>
      </w:r>
    </w:p>
    <w:p w14:paraId="43993C7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8B09A9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Avanzar 5 días laborables</w:t>
      </w:r>
    </w:p>
    <w:p w14:paraId="5A27450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F911EC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fines de semana</w:t>
      </w:r>
    </w:p>
    <w:p w14:paraId="6D557E7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3E1AFD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los festivos indicados</w:t>
      </w:r>
    </w:p>
    <w:p w14:paraId="04229FE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F5CEC2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563301E">
          <v:rect id="_x0000_i1043" style="width:0;height:1.5pt" o:hralign="center" o:hrstd="t" o:hr="t" fillcolor="#a0a0a0" stroked="f"/>
        </w:pict>
      </w:r>
    </w:p>
    <w:p w14:paraId="6ADC9DCF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19. Fechas futuras y anteriores</w:t>
      </w:r>
    </w:p>
    <w:p w14:paraId="2C9F01E4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Fecha futura</w:t>
      </w:r>
    </w:p>
    <w:p w14:paraId="6B184CA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E42D30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4A5A9E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=DIA.LAB(A2;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5;Festivos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273C2E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E091CC5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Fecha anterior</w:t>
      </w:r>
    </w:p>
    <w:p w14:paraId="0EA166E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0F6056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3B58C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=DIA.LAB(A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2;-5;Festivos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4C9A1E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65441E7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número positivo avanza en el calendario laboral.</w:t>
      </w:r>
    </w:p>
    <w:p w14:paraId="79711CD9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número negativo retrocede.</w:t>
      </w:r>
    </w:p>
    <w:p w14:paraId="036C9A2F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7863BF88" w14:textId="77777777" w:rsidR="00643C76" w:rsidRPr="00643C76" w:rsidRDefault="00643C76" w:rsidP="00643C7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compromiso.</w:t>
      </w:r>
    </w:p>
    <w:p w14:paraId="25B7C908" w14:textId="77777777" w:rsidR="00643C76" w:rsidRPr="00643C76" w:rsidRDefault="00643C76" w:rsidP="00643C7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seguimiento.</w:t>
      </w:r>
    </w:p>
    <w:p w14:paraId="16A7FEDE" w14:textId="77777777" w:rsidR="00643C76" w:rsidRPr="00643C76" w:rsidRDefault="00643C76" w:rsidP="00643C7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límite.</w:t>
      </w:r>
    </w:p>
    <w:p w14:paraId="45E93EA6" w14:textId="77777777" w:rsidR="00643C76" w:rsidRPr="00643C76" w:rsidRDefault="00643C76" w:rsidP="00643C7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revisión anterior.</w:t>
      </w:r>
    </w:p>
    <w:p w14:paraId="20154265" w14:textId="77777777" w:rsidR="00643C76" w:rsidRPr="00643C76" w:rsidRDefault="00643C76" w:rsidP="00643C7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preparación previa.</w:t>
      </w:r>
    </w:p>
    <w:p w14:paraId="6AA0D93B" w14:textId="77777777" w:rsidR="00643C76" w:rsidRPr="00643C76" w:rsidRDefault="00643C76" w:rsidP="00643C7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programación de actividades.</w:t>
      </w:r>
    </w:p>
    <w:p w14:paraId="37BAA3A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9399317">
          <v:rect id="_x0000_i1044" style="width:0;height:1.5pt" o:hralign="center" o:hrstd="t" o:hr="t" fillcolor="#a0a0a0" stroked="f"/>
        </w:pict>
      </w:r>
    </w:p>
    <w:p w14:paraId="0E24CA6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Fecha de inicio en fin de semana</w:t>
      </w:r>
    </w:p>
    <w:p w14:paraId="3475CCFA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Supongamos:</w:t>
      </w:r>
    </w:p>
    <w:p w14:paraId="26455A7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DABE07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5D01F2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inicial: sábado</w:t>
      </w:r>
    </w:p>
    <w:p w14:paraId="2C4741A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4AD950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Plazo: 1 día laborable</w:t>
      </w:r>
    </w:p>
    <w:p w14:paraId="523A273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FE8F38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dependerá de cómo la función recorra los días laborables posteriores.</w:t>
      </w:r>
    </w:p>
    <w:p w14:paraId="0FC919F5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Casos que deben probarse</w:t>
      </w:r>
    </w:p>
    <w:p w14:paraId="30F591D7" w14:textId="77777777" w:rsidR="00643C76" w:rsidRPr="00643C76" w:rsidRDefault="00643C76" w:rsidP="00643C7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Inicio en viernes.</w:t>
      </w:r>
    </w:p>
    <w:p w14:paraId="57E8A3AB" w14:textId="77777777" w:rsidR="00643C76" w:rsidRPr="00643C76" w:rsidRDefault="00643C76" w:rsidP="00643C7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inicio en sábado.</w:t>
      </w:r>
    </w:p>
    <w:p w14:paraId="12DBCAAA" w14:textId="77777777" w:rsidR="00643C76" w:rsidRPr="00643C76" w:rsidRDefault="00643C76" w:rsidP="00643C7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inicio en domingo.</w:t>
      </w:r>
    </w:p>
    <w:p w14:paraId="14FA92AF" w14:textId="77777777" w:rsidR="00643C76" w:rsidRPr="00643C76" w:rsidRDefault="00643C76" w:rsidP="00643C7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inicio en festivo.</w:t>
      </w:r>
    </w:p>
    <w:p w14:paraId="6BD9FC84" w14:textId="77777777" w:rsidR="00643C76" w:rsidRPr="00643C76" w:rsidRDefault="00643C76" w:rsidP="00643C7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inicio en día laborable.</w:t>
      </w:r>
    </w:p>
    <w:p w14:paraId="24B955F5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 de diseño</w:t>
      </w:r>
    </w:p>
    <w:p w14:paraId="7523512C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definirse si:</w:t>
      </w:r>
    </w:p>
    <w:p w14:paraId="66EDF586" w14:textId="77777777" w:rsidR="00643C76" w:rsidRPr="00643C76" w:rsidRDefault="00643C76" w:rsidP="00643C7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día inicial cuenta como jornada 1.</w:t>
      </w:r>
    </w:p>
    <w:p w14:paraId="51F10F4A" w14:textId="77777777" w:rsidR="00643C76" w:rsidRPr="00643C76" w:rsidRDefault="00643C76" w:rsidP="00643C7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conteo comienza después de la fecha inicial.</w:t>
      </w:r>
    </w:p>
    <w:p w14:paraId="27E45C28" w14:textId="77777777" w:rsidR="00643C76" w:rsidRPr="00643C76" w:rsidRDefault="00643C76" w:rsidP="00643C7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solicitud recibida fuera de horario pasa al siguiente día laborable.</w:t>
      </w:r>
    </w:p>
    <w:p w14:paraId="7EB02EF0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función trabaja con fechas completas. Las reglas horarias deberán abordarse mediante una lógica adicional.</w:t>
      </w:r>
    </w:p>
    <w:p w14:paraId="4805A72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0CCA8EE">
          <v:rect id="_x0000_i1045" style="width:0;height:1.5pt" o:hralign="center" o:hrstd="t" o:hr="t" fillcolor="#a0a0a0" stroked="f"/>
        </w:pict>
      </w:r>
    </w:p>
    <w:p w14:paraId="1BEB11B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DIA.LAB y acuerdos de servicio</w:t>
      </w:r>
    </w:p>
    <w:p w14:paraId="24142F7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Política</w:t>
      </w:r>
    </w:p>
    <w:p w14:paraId="356DBDB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E1445B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AC3395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el pedido en 3 días laborables</w:t>
      </w:r>
    </w:p>
    <w:p w14:paraId="2E7BEA3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2D43224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01946ED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66CE6D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AE019C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DIA.LAB(</w:t>
      </w:r>
      <w:proofErr w:type="gramEnd"/>
    </w:p>
    <w:p w14:paraId="5248ABA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48EEC5E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FechaPedido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0B2B997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2AA726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PlazoLaborable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7FF4621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D62EEE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CalendarioFestivos</w:t>
      </w:r>
      <w:proofErr w:type="spellEnd"/>
    </w:p>
    <w:p w14:paraId="377508B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FDB14D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Fecha real de entrega</w:t>
      </w:r>
    </w:p>
    <w:p w14:paraId="32BA575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1B56E0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84B296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FechaEntregaReal</w:t>
      </w:r>
      <w:proofErr w:type="spellEnd"/>
    </w:p>
    <w:p w14:paraId="1680685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2F276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cumplimiento</w:t>
      </w:r>
    </w:p>
    <w:p w14:paraId="470829F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F3E800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BC29F8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346FCC9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008E46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FechaEntregaReal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&lt;=</w:t>
      </w: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FechaCompromiso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302ED63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FDD394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"En tiempo";</w:t>
      </w:r>
    </w:p>
    <w:p w14:paraId="34EA1F5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4C15DA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"Fuera de tiempo"</w:t>
      </w:r>
    </w:p>
    <w:p w14:paraId="593335C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CA2BFC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AA4F14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C896B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Precaución</w:t>
      </w:r>
    </w:p>
    <w:p w14:paraId="6E4AE297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igualdad debe considerarse puntualmente según la política. Si la fecha compromiso es inclusiva, se utiliza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&lt;=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9E39B3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679888F">
          <v:rect id="_x0000_i1046" style="width:0;height:1.5pt" o:hralign="center" o:hrstd="t" o:hr="t" fillcolor="#a0a0a0" stroked="f"/>
        </w:pict>
      </w:r>
    </w:p>
    <w:p w14:paraId="3BC6573C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Función DIAS.LAB.INTL</w:t>
      </w:r>
    </w:p>
    <w:p w14:paraId="430D72DC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75FC487F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Calcula los días laborables entre dos fechas permitiendo definir qué días se consideran fin de semana. También admite un rango de días festivos. </w:t>
      </w:r>
      <w:hyperlink r:id="rId11" w:history="1"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A762386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513DC16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93100E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7FB92A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=DIAS.LAB.INTL(</w:t>
      </w:r>
    </w:p>
    <w:p w14:paraId="0934EAA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E19E88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fecha_inicial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52FB165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5947BB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fecha_final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2C5A13B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6B301D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fin_de_semana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6C5B3F7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39EC3A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[festivos]</w:t>
      </w:r>
    </w:p>
    <w:p w14:paraId="7CC578A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EB33A7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CD7F61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4080BE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43BC434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6CD4E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723075E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8285D3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F8DAEB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=DIAS.LAB.INTL(</w:t>
      </w:r>
    </w:p>
    <w:p w14:paraId="0974C69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FF2C74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A2;</w:t>
      </w:r>
    </w:p>
    <w:p w14:paraId="7FD49CE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A94322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B2;</w:t>
      </w:r>
    </w:p>
    <w:p w14:paraId="4254826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F1B251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1;</w:t>
      </w:r>
    </w:p>
    <w:p w14:paraId="0F6A0F3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2D6652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Festivos!$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A$20</w:t>
      </w:r>
    </w:p>
    <w:p w14:paraId="25F28D0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51886D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8F94B9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ED5616F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argumento </w:t>
      </w:r>
      <w:proofErr w:type="spellStart"/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fin_de_semana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controla la jornada semanal utilizada.</w:t>
      </w:r>
    </w:p>
    <w:p w14:paraId="2B078BC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F787E1B">
          <v:rect id="_x0000_i1047" style="width:0;height:1.5pt" o:hralign="center" o:hrstd="t" o:hr="t" fillcolor="#a0a0a0" stroked="f"/>
        </w:pict>
      </w:r>
    </w:p>
    <w:p w14:paraId="5B89604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23. Cuándo utilizar DIAS.LAB.INTL</w:t>
      </w:r>
    </w:p>
    <w:p w14:paraId="4040471C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Utilizarla cuando la organización:</w:t>
      </w:r>
    </w:p>
    <w:p w14:paraId="7CF4CE8A" w14:textId="77777777" w:rsidR="00643C76" w:rsidRPr="00643C76" w:rsidRDefault="00643C76" w:rsidP="00643C7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Trabaja los sábados.</w:t>
      </w:r>
    </w:p>
    <w:p w14:paraId="56A48E60" w14:textId="77777777" w:rsidR="00643C76" w:rsidRPr="00643C76" w:rsidRDefault="00643C76" w:rsidP="00643C7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Descansa un solo día por semana.</w:t>
      </w:r>
    </w:p>
    <w:p w14:paraId="01F6D7AA" w14:textId="77777777" w:rsidR="00643C76" w:rsidRPr="00643C76" w:rsidRDefault="00643C76" w:rsidP="00643C7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Tiene descansos distintos a sábado y domingo.</w:t>
      </w:r>
    </w:p>
    <w:p w14:paraId="75BC3F9D" w14:textId="77777777" w:rsidR="00643C76" w:rsidRPr="00643C76" w:rsidRDefault="00643C76" w:rsidP="00643C7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Maneja centros o países con jornadas diferentes.</w:t>
      </w:r>
    </w:p>
    <w:p w14:paraId="51E16658" w14:textId="77777777" w:rsidR="00643C76" w:rsidRPr="00643C76" w:rsidRDefault="00643C76" w:rsidP="00643C7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Evalúa proveedores mediante su propio calendario.</w:t>
      </w:r>
    </w:p>
    <w:p w14:paraId="4F20158F" w14:textId="77777777" w:rsidR="00643C76" w:rsidRPr="00643C76" w:rsidRDefault="00643C76" w:rsidP="00643C7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 turnos administrativos especiales.</w:t>
      </w:r>
    </w:p>
    <w:p w14:paraId="1CE7F5C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Evitar su uso innecesario</w:t>
      </w:r>
    </w:p>
    <w:p w14:paraId="09CBA8AF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 todos los procesos trabajan con el calendario tradicional de lunes a viernes,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DIAS.LAB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puede ser suficiente y más fácil de mantener.</w:t>
      </w:r>
    </w:p>
    <w:p w14:paraId="6513048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C8ADFCC">
          <v:rect id="_x0000_i1048" style="width:0;height:1.5pt" o:hralign="center" o:hrstd="t" o:hr="t" fillcolor="#a0a0a0" stroked="f"/>
        </w:pict>
      </w:r>
    </w:p>
    <w:p w14:paraId="25A2CAA0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24. Códigos de fin de semana</w:t>
      </w:r>
    </w:p>
    <w:p w14:paraId="71442C72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DIAS.LAB.INTL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DIA.LAB.INTL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admiten códigos que representan distintas combinaciones de días no laborables.</w:t>
      </w:r>
    </w:p>
    <w:p w14:paraId="5F6A06D3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Ejemplos comunes para el diseño pedagógico:</w:t>
      </w:r>
    </w:p>
    <w:p w14:paraId="0194BEC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267578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196506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1 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Sábado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domingo</w:t>
      </w:r>
    </w:p>
    <w:p w14:paraId="4E96793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DB54D5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 Domingo y lunes</w:t>
      </w:r>
    </w:p>
    <w:p w14:paraId="2F64969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0F2CBB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7 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Viernes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sábado</w:t>
      </w:r>
    </w:p>
    <w:p w14:paraId="3D7D2A2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5C706B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11 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Solo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domingo</w:t>
      </w:r>
    </w:p>
    <w:p w14:paraId="3F5A621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971051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17 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Solo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sábado</w:t>
      </w:r>
    </w:p>
    <w:p w14:paraId="4FDDE25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E40A495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Advertencia</w:t>
      </w:r>
    </w:p>
    <w:p w14:paraId="60F6A977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código debe comprobarse en la instalación y documentarse dentro del libro. No debe seleccionarse por memoria en una evaluación práctica sin revisar la convención requerida.</w:t>
      </w:r>
    </w:p>
    <w:p w14:paraId="71D0230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documental</w:t>
      </w:r>
    </w:p>
    <w:p w14:paraId="58DDAE5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B76534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566184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Centro</w:t>
      </w:r>
    </w:p>
    <w:p w14:paraId="08BD04F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674A75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de jornada</w:t>
      </w:r>
    </w:p>
    <w:p w14:paraId="54456BA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63EFF5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no laborables</w:t>
      </w:r>
    </w:p>
    <w:p w14:paraId="39D59B9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2BFEA6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 festivo</w:t>
      </w:r>
    </w:p>
    <w:p w14:paraId="278FF10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81F105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vigencia</w:t>
      </w:r>
    </w:p>
    <w:p w14:paraId="3AC3595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3470FC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0834655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D1F6DD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6B8770B">
          <v:rect id="_x0000_i1049" style="width:0;height:1.5pt" o:hralign="center" o:hrstd="t" o:hr="t" fillcolor="#a0a0a0" stroked="f"/>
        </w:pict>
      </w:r>
    </w:p>
    <w:p w14:paraId="19C5279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Cadena semanal personalizada</w:t>
      </w:r>
    </w:p>
    <w:p w14:paraId="3B8CDA4B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funciones internacionales permiten representar una semana mediante una cadena de siete caracteres.</w:t>
      </w:r>
    </w:p>
    <w:p w14:paraId="259F548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  <w:t>Estructura conceptual</w:t>
      </w:r>
    </w:p>
    <w:p w14:paraId="6C7B6EE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5659766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4120C83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L M X J V S D</w:t>
      </w:r>
    </w:p>
    <w:p w14:paraId="21AD4AD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01D96D8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Donde:</w:t>
      </w:r>
    </w:p>
    <w:p w14:paraId="5A30836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22EFE3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DA282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 = día laborable</w:t>
      </w:r>
    </w:p>
    <w:p w14:paraId="5F42C97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037B2A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 = día no laborable</w:t>
      </w:r>
    </w:p>
    <w:p w14:paraId="13CD4AA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5B65D1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 </w:t>
      </w:r>
    </w:p>
    <w:p w14:paraId="001DDC1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919363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Lunes a viernes</w:t>
      </w:r>
    </w:p>
    <w:p w14:paraId="2FCFEA7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662096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A10DA9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0000011</w:t>
      </w:r>
    </w:p>
    <w:p w14:paraId="439DAE1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32C71CA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Lunes a sábado</w:t>
      </w:r>
    </w:p>
    <w:p w14:paraId="2B16062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6F71A1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0B03A2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0000001</w:t>
      </w:r>
    </w:p>
    <w:p w14:paraId="13B479B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DADF8C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Descanso viernes y sábado</w:t>
      </w:r>
    </w:p>
    <w:p w14:paraId="662DFD4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D5B5B5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4CC402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0000110</w:t>
      </w:r>
    </w:p>
    <w:p w14:paraId="2AC5AAF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3D02FF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conceptual</w:t>
      </w:r>
    </w:p>
    <w:p w14:paraId="4BA8EA1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A29857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5F3066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=DIAS.LAB.INTL(</w:t>
      </w:r>
    </w:p>
    <w:p w14:paraId="27491F7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B48083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FechaInicial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557021D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9CEF23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FechaFinal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23303D1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CA586C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"0000001";</w:t>
      </w:r>
    </w:p>
    <w:p w14:paraId="452F98A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E00A9F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</w:t>
      </w:r>
    </w:p>
    <w:p w14:paraId="0A8469E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4DEA2B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C155FB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058E0E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Ventaja</w:t>
      </w:r>
    </w:p>
    <w:p w14:paraId="3F2766C2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cadena hace visible la configuración semanal, aunque debe documentarse para evitar errores de interpretación.</w:t>
      </w:r>
    </w:p>
    <w:p w14:paraId="659DF8B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DBBA3FB">
          <v:rect id="_x0000_i1050" style="width:0;height:1.5pt" o:hralign="center" o:hrstd="t" o:hr="t" fillcolor="#a0a0a0" stroked="f"/>
        </w:pict>
      </w:r>
    </w:p>
    <w:p w14:paraId="785C69CF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Riesgos de la cadena personalizada</w:t>
      </w:r>
    </w:p>
    <w:p w14:paraId="0C5433C5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Longitud diferente de siete</w:t>
      </w:r>
    </w:p>
    <w:p w14:paraId="1552D2E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572971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1AB0F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000001</w:t>
      </w:r>
    </w:p>
    <w:p w14:paraId="730386E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95B85AA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patrón está incompleto.</w:t>
      </w:r>
    </w:p>
    <w:p w14:paraId="7723AFAF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Todos los días no laborables</w:t>
      </w:r>
    </w:p>
    <w:p w14:paraId="2F17C01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D31F5F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B6185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1111111</w:t>
      </w:r>
    </w:p>
    <w:p w14:paraId="24D0950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0F10135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existiría una jornada laborable para avanzar.</w:t>
      </w:r>
    </w:p>
    <w:p w14:paraId="68C830C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Orden incorrecto</w:t>
      </w:r>
    </w:p>
    <w:p w14:paraId="63046376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usuario podría interpretar que la cadena comienza en domingo.</w:t>
      </w:r>
    </w:p>
    <w:p w14:paraId="3A689AE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5A0B857B" w14:textId="77777777" w:rsidR="00643C76" w:rsidRPr="00643C76" w:rsidRDefault="00643C76" w:rsidP="00643C7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que contiene siete caracteres.</w:t>
      </w:r>
    </w:p>
    <w:p w14:paraId="070C994D" w14:textId="77777777" w:rsidR="00643C76" w:rsidRPr="00643C76" w:rsidRDefault="00643C76" w:rsidP="00643C7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que solo utiliza ceros y unos.</w:t>
      </w:r>
    </w:p>
    <w:p w14:paraId="0961DBBE" w14:textId="77777777" w:rsidR="00643C76" w:rsidRPr="00643C76" w:rsidRDefault="00643C76" w:rsidP="00643C7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que inicia en lunes.</w:t>
      </w:r>
    </w:p>
    <w:p w14:paraId="0A37C76B" w14:textId="77777777" w:rsidR="00643C76" w:rsidRPr="00643C76" w:rsidRDefault="00643C76" w:rsidP="00643C7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días concretos.</w:t>
      </w:r>
    </w:p>
    <w:p w14:paraId="18E9FA9D" w14:textId="77777777" w:rsidR="00643C76" w:rsidRPr="00643C76" w:rsidRDefault="00643C76" w:rsidP="00643C7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semana completa.</w:t>
      </w:r>
    </w:p>
    <w:p w14:paraId="634008F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28EBCDC">
          <v:rect id="_x0000_i1051" style="width:0;height:1.5pt" o:hralign="center" o:hrstd="t" o:hr="t" fillcolor="#a0a0a0" stroked="f"/>
        </w:pict>
      </w:r>
    </w:p>
    <w:p w14:paraId="2AA5B55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27. Función DIA.LAB.INTL</w:t>
      </w:r>
    </w:p>
    <w:p w14:paraId="322AA5DF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292A18A1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Devuelve la fecha situada antes o después de la fecha inicial por una cantidad de jornadas laborables, utilizando una configuración personalizada de fin de semana y un rango opcional de días festivos. </w:t>
      </w:r>
      <w:hyperlink r:id="rId12" w:history="1"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EFFB04E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421B75A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27E69C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6ACE1C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=DIA.LAB.INTL(</w:t>
      </w:r>
    </w:p>
    <w:p w14:paraId="215DFA5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D58AE4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fecha_inicial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3E236E4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04A7D5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días;</w:t>
      </w:r>
    </w:p>
    <w:p w14:paraId="74B88EB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747B6D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fin_de_semana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453EC83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49321C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[festivos]</w:t>
      </w:r>
    </w:p>
    <w:p w14:paraId="6B845DB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00BD75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1514F1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5321EE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de lunes a sábado</w:t>
      </w:r>
    </w:p>
    <w:p w14:paraId="2B4990E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0481DB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9A9F49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=DIA.LAB.INTL(</w:t>
      </w:r>
    </w:p>
    <w:p w14:paraId="7819144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52BD64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A2;</w:t>
      </w:r>
    </w:p>
    <w:p w14:paraId="2DC991E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8EF38D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5;</w:t>
      </w:r>
    </w:p>
    <w:p w14:paraId="7C64557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0307DE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11;</w:t>
      </w:r>
    </w:p>
    <w:p w14:paraId="4F5A79C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CFFB5D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Festivos!$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A$20</w:t>
      </w:r>
    </w:p>
    <w:p w14:paraId="58EFE96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6DAB8C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FEFEE1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028D6729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este ejemplo se utiliza un calendario cuyo único día no laborable semanal es el domingo.</w:t>
      </w:r>
    </w:p>
    <w:p w14:paraId="05BB46F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8F01452">
          <v:rect id="_x0000_i1052" style="width:0;height:1.5pt" o:hralign="center" o:hrstd="t" o:hr="t" fillcolor="#a0a0a0" stroked="f"/>
        </w:pict>
      </w:r>
    </w:p>
    <w:p w14:paraId="7C9E5EFA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Comparación de las funciones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9"/>
        <w:gridCol w:w="1666"/>
      </w:tblGrid>
      <w:tr w:rsidR="00643C76" w:rsidRPr="00643C76" w14:paraId="1886C4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AE8735" w14:textId="77777777" w:rsidR="00643C76" w:rsidRPr="00643C76" w:rsidRDefault="00643C76" w:rsidP="00643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Necesidad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85EA9F" w14:textId="77777777" w:rsidR="00643C76" w:rsidRPr="00643C76" w:rsidRDefault="00643C76" w:rsidP="00643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Función</w:t>
            </w:r>
          </w:p>
        </w:tc>
      </w:tr>
      <w:tr w:rsidR="00643C76" w:rsidRPr="00643C76" w14:paraId="29E243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3EB3C3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Contar días laborables, fin de semana tradicional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301A0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DIAS.LAB</w:t>
            </w:r>
          </w:p>
        </w:tc>
      </w:tr>
      <w:tr w:rsidR="00643C76" w:rsidRPr="00643C76" w14:paraId="78C33A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406596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Contar días con jornada personalizada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61AEA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DIAS.LAB.INTL</w:t>
            </w:r>
          </w:p>
        </w:tc>
      </w:tr>
      <w:tr w:rsidR="00643C76" w:rsidRPr="00643C76" w14:paraId="14F906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09E1F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Obtener una fecha futura o anterior, calendario tradicional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DEF8BB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DIA.LAB</w:t>
            </w:r>
          </w:p>
        </w:tc>
      </w:tr>
      <w:tr w:rsidR="00643C76" w:rsidRPr="00643C76" w14:paraId="40A389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73DF83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Obtener una fecha con jornada personalizada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52841F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DIA.LAB.INTL</w:t>
            </w:r>
          </w:p>
        </w:tc>
      </w:tr>
    </w:tbl>
    <w:p w14:paraId="5CEA76EE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clave</w:t>
      </w:r>
    </w:p>
    <w:p w14:paraId="29E1732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90BB88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1B3A5B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¿Necesito contar días</w:t>
      </w:r>
    </w:p>
    <w:p w14:paraId="43E9CCB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B5FD49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266B503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DF2149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una fecha?</w:t>
      </w:r>
    </w:p>
    <w:p w14:paraId="4B0CDC4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6BF16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es-MX"/>
          <w14:ligatures w14:val="none"/>
        </w:rPr>
        <w:t>Contar</w:t>
      </w:r>
    </w:p>
    <w:p w14:paraId="1318D33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3A6A98F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267A8B2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DIAS.LAB</w:t>
      </w:r>
    </w:p>
    <w:p w14:paraId="463A229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3F4D4A7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DIAS.LAB.INTL</w:t>
      </w:r>
    </w:p>
    <w:p w14:paraId="132E10F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94CCE5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42956CF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982663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Obtener una fecha</w:t>
      </w:r>
    </w:p>
    <w:p w14:paraId="1A98636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32A90B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FF2AC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DIA.LAB</w:t>
      </w:r>
    </w:p>
    <w:p w14:paraId="4217F94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CC286B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DIA.LAB.INTL</w:t>
      </w:r>
    </w:p>
    <w:p w14:paraId="3DB7BCC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CD1058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D4863CF">
          <v:rect id="_x0000_i1053" style="width:0;height:1.5pt" o:hralign="center" o:hrstd="t" o:hr="t" fillcolor="#a0a0a0" stroked="f"/>
        </w:pict>
      </w:r>
    </w:p>
    <w:p w14:paraId="09CD64C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Calendarios múltiples</w:t>
      </w:r>
    </w:p>
    <w:p w14:paraId="27A01F9B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organización puede necesitar diferentes calendarios:</w:t>
      </w:r>
    </w:p>
    <w:p w14:paraId="44E933B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1717BA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9A1616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Administrativo</w:t>
      </w:r>
    </w:p>
    <w:p w14:paraId="7F236F6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D76D13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Planta</w:t>
      </w:r>
    </w:p>
    <w:p w14:paraId="2243EC9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2D821A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Centro de distribución</w:t>
      </w:r>
    </w:p>
    <w:p w14:paraId="588F60A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F7CAD5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Proveedor nacional</w:t>
      </w:r>
    </w:p>
    <w:p w14:paraId="3D13541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98E2D5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Proveedor internacional</w:t>
      </w:r>
    </w:p>
    <w:p w14:paraId="4E6DDF1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14143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6558C89D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solo rango de festivos para todos los procesos.</w:t>
      </w:r>
    </w:p>
    <w:p w14:paraId="1A151D2F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Diseño recomendado</w:t>
      </w:r>
    </w:p>
    <w:p w14:paraId="370D4800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 xml:space="preserve">Hoja </w:t>
      </w:r>
      <w:r w:rsidRPr="00643C7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03_Calendarios</w:t>
      </w:r>
    </w:p>
    <w:p w14:paraId="138FFD1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5EE4EE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56AA9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</w:t>
      </w:r>
    </w:p>
    <w:p w14:paraId="01DA800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66E500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Descripción</w:t>
      </w:r>
    </w:p>
    <w:p w14:paraId="4101F5D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3401D6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</w:t>
      </w:r>
    </w:p>
    <w:p w14:paraId="4DB4E76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01D9B2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País</w:t>
      </w:r>
    </w:p>
    <w:p w14:paraId="7AD718D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8E1B85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Centro</w:t>
      </w:r>
    </w:p>
    <w:p w14:paraId="766ABF2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833D5D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</w:t>
      </w:r>
    </w:p>
    <w:p w14:paraId="779F8C6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EDAD3B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Vigencia</w:t>
      </w:r>
    </w:p>
    <w:p w14:paraId="6BF7F9A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331590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 xml:space="preserve">Hoja </w:t>
      </w:r>
      <w:r w:rsidRPr="00643C7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04_Parametros</w:t>
      </w:r>
    </w:p>
    <w:p w14:paraId="373147F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8A2DA8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A7047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Centro</w:t>
      </w:r>
    </w:p>
    <w:p w14:paraId="146296A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53A6D9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Patrón semanal</w:t>
      </w:r>
    </w:p>
    <w:p w14:paraId="4D8A38E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AB5DEF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Plazo</w:t>
      </w:r>
    </w:p>
    <w:p w14:paraId="3E379CE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68ADDF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 asignado</w:t>
      </w:r>
    </w:p>
    <w:p w14:paraId="4873738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024C211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esta etapa, el estudiante trabajará con rangos previamente preparados. La selección automática de calendarios mediante búsquedas se abordará en lecciones posteriores.</w:t>
      </w:r>
    </w:p>
    <w:p w14:paraId="6D35B17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D29C3C2">
          <v:rect id="_x0000_i1054" style="width:0;height:1.5pt" o:hralign="center" o:hrstd="t" o:hr="t" fillcolor="#a0a0a0" stroked="f"/>
        </w:pict>
      </w:r>
    </w:p>
    <w:p w14:paraId="3FE6BB70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Días festivos fuera del periodo</w:t>
      </w:r>
    </w:p>
    <w:p w14:paraId="11B185FE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calendario puede contener días festivos de varios años.</w:t>
      </w:r>
    </w:p>
    <w:p w14:paraId="626E0DA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330DC7B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2B34C0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77E01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2025</w:t>
      </w:r>
    </w:p>
    <w:p w14:paraId="48DC936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10F56A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2026</w:t>
      </w:r>
    </w:p>
    <w:p w14:paraId="547BC05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A8DF57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2027</w:t>
      </w:r>
    </w:p>
    <w:p w14:paraId="230E8A6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FDF9542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funciones evaluarán las fechas relevantes dentro del intervalo utilizado.</w:t>
      </w:r>
    </w:p>
    <w:p w14:paraId="3F6E060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Control</w:t>
      </w:r>
    </w:p>
    <w:p w14:paraId="7AE9261B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Aunque los festivos fuera del periodo no deberían modificar el cálculo del intervalo, mantener calendarios ordenados por año mejora:</w:t>
      </w:r>
    </w:p>
    <w:p w14:paraId="5D67E087" w14:textId="77777777" w:rsidR="00643C76" w:rsidRPr="00643C76" w:rsidRDefault="00643C76" w:rsidP="00643C7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auditoría.</w:t>
      </w:r>
    </w:p>
    <w:p w14:paraId="751D8BA8" w14:textId="77777777" w:rsidR="00643C76" w:rsidRPr="00643C76" w:rsidRDefault="00643C76" w:rsidP="00643C7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actualización.</w:t>
      </w:r>
    </w:p>
    <w:p w14:paraId="0983AC76" w14:textId="77777777" w:rsidR="00643C76" w:rsidRPr="00643C76" w:rsidRDefault="00643C76" w:rsidP="00643C7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validación.</w:t>
      </w:r>
    </w:p>
    <w:p w14:paraId="1B7BEB3C" w14:textId="77777777" w:rsidR="00643C76" w:rsidRPr="00643C76" w:rsidRDefault="00643C76" w:rsidP="00643C7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mantenimiento.</w:t>
      </w:r>
    </w:p>
    <w:p w14:paraId="7BFC1165" w14:textId="77777777" w:rsidR="00643C76" w:rsidRPr="00643C76" w:rsidRDefault="00643C76" w:rsidP="00643C7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identificación de fechas faltantes.</w:t>
      </w:r>
    </w:p>
    <w:p w14:paraId="10343D2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47AEDC">
          <v:rect id="_x0000_i1055" style="width:0;height:1.5pt" o:hralign="center" o:hrstd="t" o:hr="t" fillcolor="#a0a0a0" stroked="f"/>
        </w:pict>
      </w:r>
    </w:p>
    <w:p w14:paraId="3F1B3645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Días festivos en fin de semana</w:t>
      </w:r>
    </w:p>
    <w:p w14:paraId="11FDCFE2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día festivo puede coincidir con un día ya considerado no laborable.</w:t>
      </w:r>
    </w:p>
    <w:p w14:paraId="511CCA45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5888A99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DDF98C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5F481E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Domingo festivo</w:t>
      </w:r>
    </w:p>
    <w:p w14:paraId="2028479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44E7EE9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 interpretarse automáticamente como dos días no laborables.</w:t>
      </w:r>
    </w:p>
    <w:p w14:paraId="1267867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Política adicional</w:t>
      </w:r>
    </w:p>
    <w:p w14:paraId="289D4FB4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Algunas organizaciones trasladan el descanso a otro día. Ese traslado no debe suponerse.</w:t>
      </w:r>
    </w:p>
    <w:p w14:paraId="36077E23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aparecer como una fecha específica dentro del calendario autorizado.</w:t>
      </w:r>
    </w:p>
    <w:p w14:paraId="587EE51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70C0F67">
          <v:rect id="_x0000_i1056" style="width:0;height:1.5pt" o:hralign="center" o:hrstd="t" o:hr="t" fillcolor="#a0a0a0" stroked="f"/>
        </w:pict>
      </w:r>
    </w:p>
    <w:p w14:paraId="1726D402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Horas frente a días laborables</w:t>
      </w:r>
    </w:p>
    <w:p w14:paraId="47A01CDB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funciones de esta lección trabajan principalmente con fechas y jornadas.</w:t>
      </w:r>
    </w:p>
    <w:p w14:paraId="647FC603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resuelven por sí solas un acuerdo como:</w:t>
      </w:r>
    </w:p>
    <w:p w14:paraId="14DC53B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6385035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DD718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Responder en 8 horas laborables</w:t>
      </w:r>
    </w:p>
    <w:p w14:paraId="4A5A055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A8CA423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la organización tiene:</w:t>
      </w:r>
    </w:p>
    <w:p w14:paraId="0081D8D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06868F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090137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Horario de 09:00 a 18:00</w:t>
      </w:r>
    </w:p>
    <w:p w14:paraId="0248917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502604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Comida de 14:00 a 15:00</w:t>
      </w:r>
    </w:p>
    <w:p w14:paraId="37339F2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26C915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Solicitud recibida a las 17:30</w:t>
      </w:r>
    </w:p>
    <w:p w14:paraId="2A10786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E7809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503D597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C9E8CB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8A0C5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SLA expresado en días laborables</w:t>
      </w:r>
    </w:p>
    <w:p w14:paraId="5007819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B02D1C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Funciones de esta lección</w:t>
      </w:r>
    </w:p>
    <w:p w14:paraId="4637607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57BA70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3C327B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0D8249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SLA expresado en horas laborables</w:t>
      </w:r>
    </w:p>
    <w:p w14:paraId="2F01D2F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407E4B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Requiere lógica horaria adicional</w:t>
      </w:r>
    </w:p>
    <w:p w14:paraId="6DDD174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5D36CB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2AFD910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B275E4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debe convertir automáticamente ocho horas en un día sin revisar la jornada.</w:t>
      </w:r>
    </w:p>
    <w:p w14:paraId="4561815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4B7C852">
          <v:rect id="_x0000_i1057" style="width:0;height:1.5pt" o:hralign="center" o:hrstd="t" o:hr="t" fillcolor="#a0a0a0" stroked="f"/>
        </w:pict>
      </w:r>
    </w:p>
    <w:p w14:paraId="48AB0A4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Función NUM.DE.SEMANA</w:t>
      </w:r>
    </w:p>
    <w:p w14:paraId="64B6C17A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5229442E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Devuelve un número que indica la posición de una semana dentro del año, según el sistema o tipo especificado.</w:t>
      </w:r>
    </w:p>
    <w:p w14:paraId="142970E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 general</w:t>
      </w:r>
    </w:p>
    <w:p w14:paraId="14DD1FB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2177CF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A22BBE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=NUM.DE.SEMANA(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fecha;[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tipo])</w:t>
      </w:r>
    </w:p>
    <w:p w14:paraId="018F0CB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7E6E49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1FDCBCEB" w14:textId="77777777" w:rsidR="00643C76" w:rsidRPr="00643C76" w:rsidRDefault="00643C76" w:rsidP="00643C7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semanales.</w:t>
      </w:r>
    </w:p>
    <w:p w14:paraId="7248418F" w14:textId="77777777" w:rsidR="00643C76" w:rsidRPr="00643C76" w:rsidRDefault="00643C76" w:rsidP="00643C7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programación.</w:t>
      </w:r>
    </w:p>
    <w:p w14:paraId="59080202" w14:textId="77777777" w:rsidR="00643C76" w:rsidRPr="00643C76" w:rsidRDefault="00643C76" w:rsidP="00643C7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agrupación de entregas.</w:t>
      </w:r>
    </w:p>
    <w:p w14:paraId="2341F8B2" w14:textId="77777777" w:rsidR="00643C76" w:rsidRPr="00643C76" w:rsidRDefault="00643C76" w:rsidP="00643C7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planificación operativa.</w:t>
      </w:r>
    </w:p>
    <w:p w14:paraId="34EE82B5" w14:textId="77777777" w:rsidR="00643C76" w:rsidRPr="00643C76" w:rsidRDefault="00643C76" w:rsidP="00643C7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análisis de productividad.</w:t>
      </w:r>
    </w:p>
    <w:p w14:paraId="3D191C84" w14:textId="77777777" w:rsidR="00643C76" w:rsidRPr="00643C76" w:rsidRDefault="00643C76" w:rsidP="00643C7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incidencias.</w:t>
      </w:r>
    </w:p>
    <w:p w14:paraId="0767C7BA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Advertencia</w:t>
      </w:r>
    </w:p>
    <w:p w14:paraId="3365E0E5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depende de la convención de inicio y del sistema utilizado.</w:t>
      </w:r>
    </w:p>
    <w:p w14:paraId="66717F1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98CCCD4">
          <v:rect id="_x0000_i1058" style="width:0;height:1.5pt" o:hralign="center" o:hrstd="t" o:hr="t" fillcolor="#a0a0a0" stroked="f"/>
        </w:pict>
      </w:r>
    </w:p>
    <w:p w14:paraId="2B267824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Función ISO.NUM.DE.SEMANA</w:t>
      </w:r>
    </w:p>
    <w:p w14:paraId="7DDBD98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76356283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Devuelve el número de semana ISO correspondiente a una fecha. Microsoft incluye esta función dentro de la referencia oficial de funciones de fecha y hora. </w:t>
      </w:r>
      <w:hyperlink r:id="rId13" w:history="1"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91144A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2682DD3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56E0D4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A01404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=ISO.NUM.DE.SEMANA(fecha)</w:t>
      </w:r>
    </w:p>
    <w:p w14:paraId="4D0ACC1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43627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Aplicaciones</w:t>
      </w:r>
    </w:p>
    <w:p w14:paraId="5E257B92" w14:textId="77777777" w:rsidR="00643C76" w:rsidRPr="00643C76" w:rsidRDefault="00643C76" w:rsidP="00643C7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internacionales.</w:t>
      </w:r>
    </w:p>
    <w:p w14:paraId="5F02720B" w14:textId="77777777" w:rsidR="00643C76" w:rsidRPr="00643C76" w:rsidRDefault="00643C76" w:rsidP="00643C7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calendarios ISO.</w:t>
      </w:r>
    </w:p>
    <w:p w14:paraId="7BDE004F" w14:textId="77777777" w:rsidR="00643C76" w:rsidRPr="00643C76" w:rsidRDefault="00643C76" w:rsidP="00643C7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comparaciones entre sedes.</w:t>
      </w:r>
    </w:p>
    <w:p w14:paraId="0EBEE19F" w14:textId="77777777" w:rsidR="00643C76" w:rsidRPr="00643C76" w:rsidRDefault="00643C76" w:rsidP="00643C7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estándares corporativos.</w:t>
      </w:r>
    </w:p>
    <w:p w14:paraId="4BE23B3F" w14:textId="77777777" w:rsidR="00643C76" w:rsidRPr="00643C76" w:rsidRDefault="00643C76" w:rsidP="00643C7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planificación logística.</w:t>
      </w:r>
    </w:p>
    <w:p w14:paraId="4107B95A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605E86E3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 mezclarse en el mismo reporte:</w:t>
      </w:r>
    </w:p>
    <w:p w14:paraId="2569A07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603D9B3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367890B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NUM.DE.SEMANA</w:t>
      </w:r>
    </w:p>
    <w:p w14:paraId="4A542FA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1AB58AA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ISO.NUM.DE.SEMANA</w:t>
      </w:r>
    </w:p>
    <w:p w14:paraId="41946F0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6750569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documentar el sistema.</w:t>
      </w:r>
    </w:p>
    <w:p w14:paraId="025D762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99AAF18">
          <v:rect id="_x0000_i1059" style="width:0;height:1.5pt" o:hralign="center" o:hrstd="t" o:hr="t" fillcolor="#a0a0a0" stroked="f"/>
        </w:pict>
      </w:r>
    </w:p>
    <w:p w14:paraId="5689492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35. Diferencia entre año calendario y año ISO</w:t>
      </w:r>
    </w:p>
    <w:p w14:paraId="6BC8E285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los límites de diciembre y enero, una fecha puede pertenecer a una semana ISO asociada al año semanal anterior o posterior.</w:t>
      </w:r>
    </w:p>
    <w:p w14:paraId="14A6E86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622D7F9E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una clave como:</w:t>
      </w:r>
    </w:p>
    <w:p w14:paraId="0685BAF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361BAF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4F7D6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=AÑO(A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2)&amp;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"-"&amp;ISO.NUM.DE.SEMANA(A2)</w:t>
      </w:r>
    </w:p>
    <w:p w14:paraId="6F8A140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F2E70C9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puede generar una combinación que no representa correctamente el año ISO de la semana en determinados días de frontera.</w:t>
      </w:r>
    </w:p>
    <w:p w14:paraId="53A9A3C3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Alcance de esta lección</w:t>
      </w:r>
    </w:p>
    <w:p w14:paraId="2DFC5A64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45246D0B" w14:textId="77777777" w:rsidR="00643C76" w:rsidRPr="00643C76" w:rsidRDefault="00643C76" w:rsidP="00643C7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semana ISO.</w:t>
      </w:r>
    </w:p>
    <w:p w14:paraId="21781A1C" w14:textId="77777777" w:rsidR="00643C76" w:rsidRPr="00643C76" w:rsidRDefault="00643C76" w:rsidP="00643C7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días cercanos al cambio de año.</w:t>
      </w:r>
    </w:p>
    <w:p w14:paraId="178E7938" w14:textId="77777777" w:rsidR="00643C76" w:rsidRPr="00643C76" w:rsidRDefault="00643C76" w:rsidP="00643C7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las excepciones.</w:t>
      </w:r>
    </w:p>
    <w:p w14:paraId="4FCD130A" w14:textId="77777777" w:rsidR="00643C76" w:rsidRPr="00643C76" w:rsidRDefault="00643C76" w:rsidP="00643C7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conclusiones basadas únicamente en el año calendario.</w:t>
      </w:r>
    </w:p>
    <w:p w14:paraId="09603B3B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construcción rigurosa del año ISO puede desarrollarse en una práctica avanzada.</w:t>
      </w:r>
    </w:p>
    <w:p w14:paraId="4BCCFCA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E3BE988">
          <v:rect id="_x0000_i1060" style="width:0;height:1.5pt" o:hralign="center" o:hrstd="t" o:hr="t" fillcolor="#a0a0a0" stroked="f"/>
        </w:pict>
      </w:r>
    </w:p>
    <w:p w14:paraId="12068C8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36. Clave año-semana básica</w:t>
      </w:r>
    </w:p>
    <w:p w14:paraId="204A17C6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 sistema empresarial documentado</w:t>
      </w:r>
    </w:p>
    <w:p w14:paraId="557EBCA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A18359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DCC194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=AÑO(A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2)*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100+NUM.DE.SEMANA(A2;2)</w:t>
      </w:r>
    </w:p>
    <w:p w14:paraId="69F185C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A6728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conceptual</w:t>
      </w:r>
    </w:p>
    <w:p w14:paraId="1985285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46A915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7558AD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Año: 2026</w:t>
      </w:r>
    </w:p>
    <w:p w14:paraId="17BD5A9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648201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Semana: 36</w:t>
      </w:r>
    </w:p>
    <w:p w14:paraId="280369F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6052C9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Clave: 202636</w:t>
      </w:r>
    </w:p>
    <w:p w14:paraId="2F8D042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E5682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2EDA1A34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clave debe:</w:t>
      </w:r>
    </w:p>
    <w:p w14:paraId="002C1BE7" w14:textId="77777777" w:rsidR="00643C76" w:rsidRPr="00643C76" w:rsidRDefault="00643C76" w:rsidP="00643C7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Mantener orden cronológico.</w:t>
      </w:r>
    </w:p>
    <w:p w14:paraId="37372CAF" w14:textId="77777777" w:rsidR="00643C76" w:rsidRPr="00643C76" w:rsidRDefault="00643C76" w:rsidP="00643C7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el mismo sistema.</w:t>
      </w:r>
    </w:p>
    <w:p w14:paraId="5AB9FF27" w14:textId="77777777" w:rsidR="00643C76" w:rsidRPr="00643C76" w:rsidRDefault="00643C76" w:rsidP="00643C7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tener semana documentada.</w:t>
      </w:r>
    </w:p>
    <w:p w14:paraId="2C7E71A2" w14:textId="77777777" w:rsidR="00643C76" w:rsidRPr="00643C76" w:rsidRDefault="00643C76" w:rsidP="00643C7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cambio de año.</w:t>
      </w:r>
    </w:p>
    <w:p w14:paraId="09DA0E00" w14:textId="77777777" w:rsidR="00643C76" w:rsidRPr="00643C76" w:rsidRDefault="00643C76" w:rsidP="00643C7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mezclar semanas ISO y no ISO.</w:t>
      </w:r>
    </w:p>
    <w:p w14:paraId="0D57C7A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B7B00FD">
          <v:rect id="_x0000_i1061" style="width:0;height:1.5pt" o:hralign="center" o:hrstd="t" o:hr="t" fillcolor="#a0a0a0" stroked="f"/>
        </w:pict>
      </w:r>
    </w:p>
    <w:p w14:paraId="7B94221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Clasificación del nivel de servicio</w:t>
      </w:r>
    </w:p>
    <w:p w14:paraId="7CECE24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Campos</w:t>
      </w:r>
    </w:p>
    <w:p w14:paraId="26B1F63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43E906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3616F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compromiso</w:t>
      </w:r>
    </w:p>
    <w:p w14:paraId="191B8B8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0C54BD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real</w:t>
      </w:r>
    </w:p>
    <w:p w14:paraId="3BFAF94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639FCE6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básica</w:t>
      </w:r>
    </w:p>
    <w:p w14:paraId="19A7D0C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602531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23A748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0795D48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A065B2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FechaReal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="";</w:t>
      </w:r>
    </w:p>
    <w:p w14:paraId="00E42F3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CF49D2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"Pendiente";</w:t>
      </w:r>
    </w:p>
    <w:p w14:paraId="5F3E069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990765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661A035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EFED88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FechaReal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&lt;=</w:t>
      </w: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FechaCompromiso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61C493A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D61F9E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"En tiempo";</w:t>
      </w:r>
    </w:p>
    <w:p w14:paraId="42BD43F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1E5899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"Fuera de tiempo"</w:t>
      </w:r>
    </w:p>
    <w:p w14:paraId="0DDD23E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7B8177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C69C87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13C3D9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F13CB4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569710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``</w:t>
      </w:r>
    </w:p>
    <w:p w14:paraId="1922E40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A93A8E0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días de atraso laborables</w:t>
      </w:r>
    </w:p>
    <w:p w14:paraId="3DC297A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D3FD7C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546A4E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4231B64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82B3CC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FechaReal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&lt;=</w:t>
      </w: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FechaCompromiso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7DC8715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DB113E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0;</w:t>
      </w:r>
    </w:p>
    <w:p w14:paraId="5D54B9E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66D26A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DIAS.LAB(</w:t>
      </w:r>
      <w:proofErr w:type="gramEnd"/>
    </w:p>
    <w:p w14:paraId="74712DB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4F4674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FechaCompromiso+1;</w:t>
      </w:r>
    </w:p>
    <w:p w14:paraId="1F2BE54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2082C6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FechaReal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3E9D956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E78C29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</w:t>
      </w:r>
    </w:p>
    <w:p w14:paraId="39CD191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C47FD6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0D0B91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259D0C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AAAE37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8E62F0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71A688E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CDF5865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Precaución</w:t>
      </w:r>
    </w:p>
    <w:p w14:paraId="3F4ED702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definición exacta de “primer día de atraso” debe documentarse. La suma de un día al compromiso puede ser necesaria para evitar contar nuevamente la fecha compromiso, según la política establecida.</w:t>
      </w:r>
    </w:p>
    <w:p w14:paraId="4E9B4A0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8E1CA0A">
          <v:rect id="_x0000_i1062" style="width:0;height:1.5pt" o:hralign="center" o:hrstd="t" o:hr="t" fillcolor="#a0a0a0" stroked="f"/>
        </w:pict>
      </w:r>
    </w:p>
    <w:p w14:paraId="3673FABC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Indicadores de SLA</w:t>
      </w:r>
    </w:p>
    <w:p w14:paraId="1A66D25E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modelo puede calcular:</w:t>
      </w:r>
    </w:p>
    <w:p w14:paraId="75A13258" w14:textId="77777777" w:rsidR="00643C76" w:rsidRPr="00643C76" w:rsidRDefault="00643C76" w:rsidP="00643C7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compromiso.</w:t>
      </w:r>
    </w:p>
    <w:p w14:paraId="44153DC6" w14:textId="77777777" w:rsidR="00643C76" w:rsidRPr="00643C76" w:rsidRDefault="00643C76" w:rsidP="00643C7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fecha real.</w:t>
      </w:r>
    </w:p>
    <w:p w14:paraId="7DEFACAB" w14:textId="77777777" w:rsidR="00643C76" w:rsidRPr="00643C76" w:rsidRDefault="00643C76" w:rsidP="00643C7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laborables utilizados.</w:t>
      </w:r>
    </w:p>
    <w:p w14:paraId="6EC010DB" w14:textId="77777777" w:rsidR="00643C76" w:rsidRPr="00643C76" w:rsidRDefault="00643C76" w:rsidP="00643C7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laborables de atraso.</w:t>
      </w:r>
    </w:p>
    <w:p w14:paraId="5953A1C2" w14:textId="77777777" w:rsidR="00643C76" w:rsidRPr="00643C76" w:rsidRDefault="00643C76" w:rsidP="00643C7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cumplimiento lógico.</w:t>
      </w:r>
    </w:p>
    <w:p w14:paraId="78718795" w14:textId="77777777" w:rsidR="00643C76" w:rsidRPr="00643C76" w:rsidRDefault="00643C76" w:rsidP="00643C7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categoría.</w:t>
      </w:r>
    </w:p>
    <w:p w14:paraId="366B65DA" w14:textId="77777777" w:rsidR="00643C76" w:rsidRPr="00643C76" w:rsidRDefault="00643C76" w:rsidP="00643C7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 de compromiso.</w:t>
      </w:r>
    </w:p>
    <w:p w14:paraId="512F2673" w14:textId="77777777" w:rsidR="00643C76" w:rsidRPr="00643C76" w:rsidRDefault="00643C76" w:rsidP="00643C7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 de entrega.</w:t>
      </w:r>
    </w:p>
    <w:p w14:paraId="18E2E3D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Categorías de ejemplo</w:t>
      </w:r>
    </w:p>
    <w:p w14:paraId="534B95A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5BA279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18E0E4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tiempo</w:t>
      </w:r>
    </w:p>
    <w:p w14:paraId="61C73AC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3277F0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 día de atraso</w:t>
      </w:r>
    </w:p>
    <w:p w14:paraId="0D3FE32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6F9A22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 a 3 días de atraso</w:t>
      </w:r>
    </w:p>
    <w:p w14:paraId="11CDEC3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3EAAE4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Más de 3 días</w:t>
      </w:r>
    </w:p>
    <w:p w14:paraId="7D2BABA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F65472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</w:t>
      </w:r>
    </w:p>
    <w:p w14:paraId="3B66F45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7B8734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fecha</w:t>
      </w:r>
    </w:p>
    <w:p w14:paraId="7A2BB4D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9C6CAD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Condición</w:t>
      </w:r>
    </w:p>
    <w:p w14:paraId="5A618A3A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categorías deberán:</w:t>
      </w:r>
    </w:p>
    <w:p w14:paraId="6B00BC58" w14:textId="77777777" w:rsidR="00643C76" w:rsidRPr="00643C76" w:rsidRDefault="00643C76" w:rsidP="00643C7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Ser completas.</w:t>
      </w:r>
    </w:p>
    <w:p w14:paraId="16465DAE" w14:textId="77777777" w:rsidR="00643C76" w:rsidRPr="00643C76" w:rsidRDefault="00643C76" w:rsidP="00643C7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solaparse.</w:t>
      </w:r>
    </w:p>
    <w:p w14:paraId="24848A4B" w14:textId="77777777" w:rsidR="00643C76" w:rsidRPr="00643C76" w:rsidRDefault="00643C76" w:rsidP="00643C7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el mismo calendario.</w:t>
      </w:r>
    </w:p>
    <w:p w14:paraId="0BBA2DED" w14:textId="77777777" w:rsidR="00643C76" w:rsidRPr="00643C76" w:rsidRDefault="00643C76" w:rsidP="00643C7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respetar la fecha de corte.</w:t>
      </w:r>
    </w:p>
    <w:p w14:paraId="008085F0" w14:textId="77777777" w:rsidR="00643C76" w:rsidRPr="00643C76" w:rsidRDefault="00643C76" w:rsidP="00643C7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reconciliarse con el total.</w:t>
      </w:r>
    </w:p>
    <w:p w14:paraId="5D9EFB7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910E390">
          <v:rect id="_x0000_i1063" style="width:0;height:1.5pt" o:hralign="center" o:hrstd="t" o:hr="t" fillcolor="#a0a0a0" stroked="f"/>
        </w:pict>
      </w:r>
    </w:p>
    <w:p w14:paraId="3720DAD2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Método LABORAL</w:t>
      </w:r>
    </w:p>
    <w:p w14:paraId="02777526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Utilizaremos el protocolo </w:t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LABORAL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BD5D18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L: Leer la política de servicio</w:t>
      </w:r>
    </w:p>
    <w:p w14:paraId="14D3EDA8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unidad, el plazo y el momento inicial.</w:t>
      </w:r>
    </w:p>
    <w:p w14:paraId="215106B2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A: Asignar el calendario</w:t>
      </w:r>
    </w:p>
    <w:p w14:paraId="3C7AAB23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jornada semanal y festivos.</w:t>
      </w:r>
    </w:p>
    <w:p w14:paraId="49043AB3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B: Buscar fechas inválidas</w:t>
      </w:r>
    </w:p>
    <w:p w14:paraId="424CCED4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entradas, orden y tipos.</w:t>
      </w:r>
    </w:p>
    <w:p w14:paraId="17A760C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O: Obtener días o fechas</w:t>
      </w:r>
    </w:p>
    <w:p w14:paraId="0B3869E5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función correspondiente.</w:t>
      </w:r>
    </w:p>
    <w:p w14:paraId="0E43212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R: Revisar fronteras</w:t>
      </w:r>
    </w:p>
    <w:p w14:paraId="405AA589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fines de semana, festivos, cierres y cambios de año.</w:t>
      </w:r>
    </w:p>
    <w:p w14:paraId="708D5B9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A: Auditar el cumplimiento</w:t>
      </w:r>
    </w:p>
    <w:p w14:paraId="79FFECD2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fecha compromiso, fecha real y resultado esperado.</w:t>
      </w:r>
    </w:p>
    <w:p w14:paraId="6A2D3863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L: Liberar, documentar y proteger</w:t>
      </w:r>
    </w:p>
    <w:p w14:paraId="63D910CB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Conciliar, registrar las reglas y asegurar las fórmulas.</w:t>
      </w:r>
    </w:p>
    <w:p w14:paraId="19662BF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FB2667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A12EAF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LEER LA POLÍTICA</w:t>
      </w:r>
    </w:p>
    <w:p w14:paraId="42CC842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AF6D39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A1F1DC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6C5DBF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 CALENDARIO</w:t>
      </w:r>
    </w:p>
    <w:p w14:paraId="6F9484E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FBC24A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FD8040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D201C3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ERRORES</w:t>
      </w:r>
    </w:p>
    <w:p w14:paraId="53E784B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6</w:t>
      </w:r>
    </w:p>
    <w:p w14:paraId="73DAF10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15DEBF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B31582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RESULTADO</w:t>
      </w:r>
    </w:p>
    <w:p w14:paraId="2F1108E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B8F22E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D3B502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77F16F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FRONTERAS</w:t>
      </w:r>
    </w:p>
    <w:p w14:paraId="11A145D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3004A5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D30457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FE5D50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</w:t>
      </w:r>
    </w:p>
    <w:p w14:paraId="5F2B201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47A565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44F0E7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7EBA4C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LIBERAR Y PROTEGER</w:t>
      </w:r>
    </w:p>
    <w:p w14:paraId="061E530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64AF8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7F6BD96">
          <v:rect id="_x0000_i1064" style="width:0;height:1.5pt" o:hralign="center" o:hrstd="t" o:hr="t" fillcolor="#a0a0a0" stroked="f"/>
        </w:pict>
      </w:r>
    </w:p>
    <w:p w14:paraId="35AEA26A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Lectura ampliada: gobierno del calendario</w:t>
      </w:r>
    </w:p>
    <w:p w14:paraId="07998438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calendario empresarial debe considerarse un conjunto de datos controlado.</w:t>
      </w:r>
    </w:p>
    <w:p w14:paraId="2772054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Campos mínimos</w:t>
      </w:r>
    </w:p>
    <w:p w14:paraId="5C42343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2D9E24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BCA451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</w:t>
      </w:r>
    </w:p>
    <w:p w14:paraId="09C8421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29D416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Descripción</w:t>
      </w:r>
    </w:p>
    <w:p w14:paraId="45E3EC3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3E97F8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</w:t>
      </w:r>
    </w:p>
    <w:p w14:paraId="3FCE227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20C8FC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Centro</w:t>
      </w:r>
    </w:p>
    <w:p w14:paraId="16F3FA9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8E1490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País</w:t>
      </w:r>
    </w:p>
    <w:p w14:paraId="65BB40A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BACE9F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</w:t>
      </w:r>
    </w:p>
    <w:p w14:paraId="1399712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09650F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Fuente</w:t>
      </w:r>
    </w:p>
    <w:p w14:paraId="21ABDF6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9A55E0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actualización</w:t>
      </w:r>
    </w:p>
    <w:p w14:paraId="3816584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C45707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1EF8427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519F89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de aprobación</w:t>
      </w:r>
    </w:p>
    <w:p w14:paraId="406379C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343797F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Riesgos de un calendario no gobernado</w:t>
      </w:r>
    </w:p>
    <w:p w14:paraId="0E98CB71" w14:textId="77777777" w:rsidR="00643C76" w:rsidRPr="00643C76" w:rsidRDefault="00643C76" w:rsidP="00643C7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 faltantes.</w:t>
      </w:r>
    </w:p>
    <w:p w14:paraId="16C15A69" w14:textId="77777777" w:rsidR="00643C76" w:rsidRPr="00643C76" w:rsidRDefault="00643C76" w:rsidP="00643C7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duplicadas.</w:t>
      </w:r>
    </w:p>
    <w:p w14:paraId="12B63601" w14:textId="77777777" w:rsidR="00643C76" w:rsidRPr="00643C76" w:rsidRDefault="00643C76" w:rsidP="00643C7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calendarios de otro país.</w:t>
      </w:r>
    </w:p>
    <w:p w14:paraId="73427F41" w14:textId="77777777" w:rsidR="00643C76" w:rsidRPr="00643C76" w:rsidRDefault="00643C76" w:rsidP="00643C7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 almacenados como texto.</w:t>
      </w:r>
    </w:p>
    <w:p w14:paraId="5918D7F9" w14:textId="77777777" w:rsidR="00643C76" w:rsidRPr="00643C76" w:rsidRDefault="00643C76" w:rsidP="00643C7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cambios no autorizados.</w:t>
      </w:r>
    </w:p>
    <w:p w14:paraId="292252EF" w14:textId="77777777" w:rsidR="00643C76" w:rsidRPr="00643C76" w:rsidRDefault="00643C76" w:rsidP="00643C7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años sin actualizar.</w:t>
      </w:r>
    </w:p>
    <w:p w14:paraId="24D46EBF" w14:textId="77777777" w:rsidR="00643C76" w:rsidRPr="00643C76" w:rsidRDefault="00643C76" w:rsidP="00643C7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de observancia omitidas.</w:t>
      </w:r>
    </w:p>
    <w:p w14:paraId="04A959A6" w14:textId="77777777" w:rsidR="00643C76" w:rsidRPr="00643C76" w:rsidRDefault="00643C76" w:rsidP="00643C7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imposibles de reproducir.</w:t>
      </w:r>
    </w:p>
    <w:p w14:paraId="6FE0FAFC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 EPEABI</w:t>
      </w:r>
    </w:p>
    <w:p w14:paraId="250992E7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Ningún cálculo de días laborables debe aprobarse sin identificar el calendario y su versión.</w:t>
      </w:r>
    </w:p>
    <w:p w14:paraId="7B557D6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FD41F1F">
          <v:rect id="_x0000_i1065" style="width:0;height:1.5pt" o:hralign="center" o:hrstd="t" o:hr="t" fillcolor="#a0a0a0" stroked="f"/>
        </w:pict>
      </w:r>
    </w:p>
    <w:p w14:paraId="19B908A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Lectura ampliada: fecha de corte y operaciones pendientes</w:t>
      </w:r>
    </w:p>
    <w:p w14:paraId="6A8DAA89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operaciones pendientes no tienen fecha real de conclusión.</w:t>
      </w:r>
    </w:p>
    <w:p w14:paraId="57D428A1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calcular los días laborables utilizados hasta una fecha histórica:</w:t>
      </w:r>
    </w:p>
    <w:p w14:paraId="012780A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380650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FB0CB3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DIAS.LAB(</w:t>
      </w:r>
      <w:proofErr w:type="gramEnd"/>
    </w:p>
    <w:p w14:paraId="4C718E3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B6ACB5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FechaInicio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0B08D61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D0A6E1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FechaCorte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442DA57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2630D87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</w:t>
      </w:r>
    </w:p>
    <w:p w14:paraId="3AECFCB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0A8984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EE6CFC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BE0C64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</w:t>
      </w:r>
    </w:p>
    <w:p w14:paraId="20EE1EE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A24AE8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C4861B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=DIAS.LAB(</w:t>
      </w:r>
      <w:proofErr w:type="spellStart"/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FechaInicio;HOY</w:t>
      </w:r>
      <w:proofErr w:type="spellEnd"/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);Festivos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FDA4A5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625AF9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un informe correspondiente a un cierre anterior.</w:t>
      </w:r>
    </w:p>
    <w:p w14:paraId="1C48CFDC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Fecha de corte</w:t>
      </w:r>
    </w:p>
    <w:p w14:paraId="305AF6C0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registrarse en Parámetros:</w:t>
      </w:r>
    </w:p>
    <w:p w14:paraId="2CB8F6B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EDCE76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BA7157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corte</w:t>
      </w:r>
    </w:p>
    <w:p w14:paraId="23F054E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5F5B20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Tipo: fija o dinámica</w:t>
      </w:r>
    </w:p>
    <w:p w14:paraId="4DBB926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FEC6DC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Periodo</w:t>
      </w:r>
    </w:p>
    <w:p w14:paraId="1C3C6ED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57612F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2DC353A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96DA63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</w:t>
      </w:r>
    </w:p>
    <w:p w14:paraId="3E8E05F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988805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7BADD3B">
          <v:rect id="_x0000_i1066" style="width:0;height:1.5pt" o:hralign="center" o:hrstd="t" o:hr="t" fillcolor="#a0a0a0" stroked="f"/>
        </w:pict>
      </w:r>
    </w:p>
    <w:p w14:paraId="34B17E9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Controles preventivos</w:t>
      </w:r>
    </w:p>
    <w:p w14:paraId="1852955E" w14:textId="77777777" w:rsidR="00643C76" w:rsidRPr="00643C76" w:rsidRDefault="00643C76" w:rsidP="00643C7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calendarios autorizados.</w:t>
      </w:r>
    </w:p>
    <w:p w14:paraId="3338EC33" w14:textId="77777777" w:rsidR="00643C76" w:rsidRPr="00643C76" w:rsidRDefault="00643C76" w:rsidP="00643C7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fechas festivas.</w:t>
      </w:r>
    </w:p>
    <w:p w14:paraId="29CA2B15" w14:textId="77777777" w:rsidR="00643C76" w:rsidRPr="00643C76" w:rsidRDefault="00643C76" w:rsidP="00643C7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duplicados únicamente con autorización.</w:t>
      </w:r>
    </w:p>
    <w:p w14:paraId="4BE39434" w14:textId="77777777" w:rsidR="00643C76" w:rsidRPr="00643C76" w:rsidRDefault="00643C76" w:rsidP="00643C7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jornadas.</w:t>
      </w:r>
    </w:p>
    <w:p w14:paraId="74B964FB" w14:textId="77777777" w:rsidR="00643C76" w:rsidRPr="00643C76" w:rsidRDefault="00643C76" w:rsidP="00643C7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centralizar el plazo.</w:t>
      </w:r>
    </w:p>
    <w:p w14:paraId="0763E613" w14:textId="77777777" w:rsidR="00643C76" w:rsidRPr="00643C76" w:rsidRDefault="00643C76" w:rsidP="00643C7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una fecha de corte.</w:t>
      </w:r>
    </w:p>
    <w:p w14:paraId="1E7E282B" w14:textId="77777777" w:rsidR="00643C76" w:rsidRPr="00643C76" w:rsidRDefault="00643C76" w:rsidP="00643C7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utilizar referencias absolutas.</w:t>
      </w:r>
    </w:p>
    <w:p w14:paraId="68D7B51D" w14:textId="77777777" w:rsidR="00643C76" w:rsidRPr="00643C76" w:rsidRDefault="00643C76" w:rsidP="00643C7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rango de festivos.</w:t>
      </w:r>
    </w:p>
    <w:p w14:paraId="364BFBEB" w14:textId="77777777" w:rsidR="00643C76" w:rsidRPr="00643C76" w:rsidRDefault="00643C76" w:rsidP="00643C7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días y horas.</w:t>
      </w:r>
    </w:p>
    <w:p w14:paraId="1C0C2CCE" w14:textId="77777777" w:rsidR="00643C76" w:rsidRPr="00643C76" w:rsidRDefault="00643C76" w:rsidP="00643C7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1A1FAAC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6C5C261">
          <v:rect id="_x0000_i1067" style="width:0;height:1.5pt" o:hralign="center" o:hrstd="t" o:hr="t" fillcolor="#a0a0a0" stroked="f"/>
        </w:pict>
      </w:r>
    </w:p>
    <w:p w14:paraId="4BE7B39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43. Controles </w:t>
      </w:r>
      <w:proofErr w:type="spellStart"/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</w:p>
    <w:p w14:paraId="12E18824" w14:textId="77777777" w:rsidR="00643C76" w:rsidRPr="00643C76" w:rsidRDefault="00643C76" w:rsidP="00643C7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días calendario y laborables.</w:t>
      </w:r>
    </w:p>
    <w:p w14:paraId="71309036" w14:textId="77777777" w:rsidR="00643C76" w:rsidRPr="00643C76" w:rsidRDefault="00643C76" w:rsidP="00643C7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semana completa.</w:t>
      </w:r>
    </w:p>
    <w:p w14:paraId="6F195E3A" w14:textId="77777777" w:rsidR="00643C76" w:rsidRPr="00643C76" w:rsidRDefault="00643C76" w:rsidP="00643C7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sábados y domingos.</w:t>
      </w:r>
    </w:p>
    <w:p w14:paraId="3B40C597" w14:textId="77777777" w:rsidR="00643C76" w:rsidRPr="00643C76" w:rsidRDefault="00643C76" w:rsidP="00643C7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días festivos.</w:t>
      </w:r>
    </w:p>
    <w:p w14:paraId="3EE908B3" w14:textId="77777777" w:rsidR="00643C76" w:rsidRPr="00643C76" w:rsidRDefault="00643C76" w:rsidP="00643C7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evaluar fechas iniciales no laborables.</w:t>
      </w:r>
    </w:p>
    <w:p w14:paraId="0CFF8283" w14:textId="77777777" w:rsidR="00643C76" w:rsidRPr="00643C76" w:rsidRDefault="00643C76" w:rsidP="00643C7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fechas invertidas.</w:t>
      </w:r>
    </w:p>
    <w:p w14:paraId="413E9A01" w14:textId="77777777" w:rsidR="00643C76" w:rsidRPr="00643C76" w:rsidRDefault="00643C76" w:rsidP="00643C7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comparar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DIAS.LAB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DIAS.LAB.INTL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9A6FDF8" w14:textId="77777777" w:rsidR="00643C76" w:rsidRPr="00643C76" w:rsidRDefault="00643C76" w:rsidP="00643C7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patrón semanal.</w:t>
      </w:r>
    </w:p>
    <w:p w14:paraId="3669D242" w14:textId="77777777" w:rsidR="00643C76" w:rsidRPr="00643C76" w:rsidRDefault="00643C76" w:rsidP="00643C7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diciembre y enero.</w:t>
      </w:r>
    </w:p>
    <w:p w14:paraId="14B40C8A" w14:textId="77777777" w:rsidR="00643C76" w:rsidRPr="00643C76" w:rsidRDefault="00643C76" w:rsidP="00643C7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estados.</w:t>
      </w:r>
    </w:p>
    <w:p w14:paraId="5A51C67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BBEC195">
          <v:rect id="_x0000_i1068" style="width:0;height:1.5pt" o:hralign="center" o:hrstd="t" o:hr="t" fillcolor="#a0a0a0" stroked="f"/>
        </w:pict>
      </w:r>
    </w:p>
    <w:p w14:paraId="0E370C16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Controles correctivos</w:t>
      </w:r>
    </w:p>
    <w:p w14:paraId="70D76774" w14:textId="77777777" w:rsidR="00643C76" w:rsidRPr="00643C76" w:rsidRDefault="00643C76" w:rsidP="00643C7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la función.</w:t>
      </w:r>
    </w:p>
    <w:p w14:paraId="12A8C794" w14:textId="77777777" w:rsidR="00643C76" w:rsidRPr="00643C76" w:rsidRDefault="00643C76" w:rsidP="00643C7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 el calendario correcto.</w:t>
      </w:r>
    </w:p>
    <w:p w14:paraId="6FFD24BF" w14:textId="77777777" w:rsidR="00643C76" w:rsidRPr="00643C76" w:rsidRDefault="00643C76" w:rsidP="00643C7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el rango de festivos.</w:t>
      </w:r>
    </w:p>
    <w:p w14:paraId="5D77A520" w14:textId="77777777" w:rsidR="00643C76" w:rsidRPr="00643C76" w:rsidRDefault="00643C76" w:rsidP="00643C7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fechas textuales.</w:t>
      </w:r>
    </w:p>
    <w:p w14:paraId="5206B2A3" w14:textId="77777777" w:rsidR="00643C76" w:rsidRPr="00643C76" w:rsidRDefault="00643C76" w:rsidP="00643C7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fechas compromiso manuales.</w:t>
      </w:r>
    </w:p>
    <w:p w14:paraId="65FFF446" w14:textId="77777777" w:rsidR="00643C76" w:rsidRPr="00643C76" w:rsidRDefault="00643C76" w:rsidP="00643C7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la cadena semanal.</w:t>
      </w:r>
    </w:p>
    <w:p w14:paraId="274B1233" w14:textId="77777777" w:rsidR="00643C76" w:rsidRPr="00643C76" w:rsidRDefault="00643C76" w:rsidP="00643C7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el sistema de semana.</w:t>
      </w:r>
    </w:p>
    <w:p w14:paraId="0605F02B" w14:textId="77777777" w:rsidR="00643C76" w:rsidRPr="00643C76" w:rsidRDefault="00643C76" w:rsidP="00643C7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fórmulas.</w:t>
      </w:r>
    </w:p>
    <w:p w14:paraId="2CDB5998" w14:textId="77777777" w:rsidR="00643C76" w:rsidRPr="00643C76" w:rsidRDefault="00643C76" w:rsidP="00643C7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copiar.</w:t>
      </w:r>
    </w:p>
    <w:p w14:paraId="7608E9FE" w14:textId="77777777" w:rsidR="00643C76" w:rsidRPr="00643C76" w:rsidRDefault="00643C76" w:rsidP="00643C7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4F05A3F1" w14:textId="77777777" w:rsidR="00643C76" w:rsidRPr="00643C76" w:rsidRDefault="00643C76" w:rsidP="00643C7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documentar.</w:t>
      </w:r>
    </w:p>
    <w:p w14:paraId="266F395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0152967">
          <v:rect id="_x0000_i1069" style="width:0;height:1.5pt" o:hralign="center" o:hrstd="t" o:hr="t" fillcolor="#a0a0a0" stroked="f"/>
        </w:pict>
      </w:r>
    </w:p>
    <w:p w14:paraId="13F7311F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45. Errores frecuentes</w:t>
      </w:r>
    </w:p>
    <w:p w14:paraId="0D24316E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Sumar días calendario</w:t>
      </w:r>
    </w:p>
    <w:p w14:paraId="4089012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2FE3E3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A57FE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=FechaInicio+5</w:t>
      </w:r>
    </w:p>
    <w:p w14:paraId="3E29669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5507662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la política exige cinco días laborables.</w:t>
      </w:r>
    </w:p>
    <w:p w14:paraId="0ADA5FC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Omitir festivos</w:t>
      </w:r>
    </w:p>
    <w:p w14:paraId="7699F8E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BEF00C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AFC943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=DIA.LAB(FechaInicio;5)</w:t>
      </w:r>
    </w:p>
    <w:p w14:paraId="76CE492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2DA7633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aunque existe un calendario autorizado.</w:t>
      </w:r>
    </w:p>
    <w:p w14:paraId="71F5728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Utilizar el calendario equivocado</w:t>
      </w:r>
    </w:p>
    <w:p w14:paraId="70382D8A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jornada de lunes a viernes a un centro que opera los sábados.</w:t>
      </w:r>
    </w:p>
    <w:p w14:paraId="3637E87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fijar el rango de festivos</w:t>
      </w:r>
    </w:p>
    <w:p w14:paraId="19DDF546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rango se desplaza al copiar.</w:t>
      </w:r>
    </w:p>
    <w:p w14:paraId="73174250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Incluir el encabezado del calendario</w:t>
      </w:r>
    </w:p>
    <w:p w14:paraId="5E57E6A1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referencia incorpora una celda no correspondiente a una fecha.</w:t>
      </w:r>
    </w:p>
    <w:p w14:paraId="6D379A2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Utilizar fechas festivas como texto</w:t>
      </w:r>
    </w:p>
    <w:p w14:paraId="0921F169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exclusión puede no operar según lo esperado.</w:t>
      </w:r>
    </w:p>
    <w:p w14:paraId="76370CC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Tratar horas como días</w:t>
      </w:r>
    </w:p>
    <w:p w14:paraId="38F31580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Convierte incorrectamente un SLA de ocho horas en una jornada.</w:t>
      </w:r>
    </w:p>
    <w:p w14:paraId="608CA13F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Mezclar sistemas de semana</w:t>
      </w:r>
    </w:p>
    <w:p w14:paraId="0E12CE3F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Los reportes semanales no coinciden.</w:t>
      </w:r>
    </w:p>
    <w:p w14:paraId="027F10FF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Ocultar resultados negativos</w:t>
      </w:r>
    </w:p>
    <w:p w14:paraId="5FBBAC66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Impide detectar fechas invertidas.</w:t>
      </w:r>
    </w:p>
    <w:p w14:paraId="3DD1B3E0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Escribir fechas compromiso manualmente</w:t>
      </w:r>
    </w:p>
    <w:p w14:paraId="30EE7BA8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no responde a cambios posteriores.</w:t>
      </w:r>
    </w:p>
    <w:p w14:paraId="480AA95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6E217B4">
          <v:rect id="_x0000_i1070" style="width:0;height:1.5pt" o:hralign="center" o:hrstd="t" o:hr="t" fillcolor="#a0a0a0" stroked="f"/>
        </w:pict>
      </w:r>
    </w:p>
    <w:p w14:paraId="5C0FF34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Buenas prácticas profesionales</w:t>
      </w:r>
    </w:p>
    <w:p w14:paraId="6AF4E838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si el plazo está expresado en días u horas.</w:t>
      </w:r>
    </w:p>
    <w:p w14:paraId="507DAF18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días calendario y laborables.</w:t>
      </w:r>
    </w:p>
    <w:p w14:paraId="00B30437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jornada semanal.</w:t>
      </w:r>
    </w:p>
    <w:p w14:paraId="6EB552F2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el calendario festivo correcto.</w:t>
      </w:r>
    </w:p>
    <w:p w14:paraId="3D3C0B1F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las fechas festivas.</w:t>
      </w:r>
    </w:p>
    <w:p w14:paraId="4383775B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calendario.</w:t>
      </w:r>
    </w:p>
    <w:p w14:paraId="2586C8C2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centralizar el plazo.</w:t>
      </w:r>
    </w:p>
    <w:p w14:paraId="3ED08721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los rangos.</w:t>
      </w:r>
    </w:p>
    <w:p w14:paraId="60DCCFDB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fecha inicial.</w:t>
      </w:r>
    </w:p>
    <w:p w14:paraId="121F00B8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fecha final.</w:t>
      </w:r>
    </w:p>
    <w:p w14:paraId="4A6B457F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viernes, sábado y domingo.</w:t>
      </w:r>
    </w:p>
    <w:p w14:paraId="1055EAE3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día festivo.</w:t>
      </w:r>
    </w:p>
    <w:p w14:paraId="4B20C076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festivo en fin de semana.</w:t>
      </w:r>
    </w:p>
    <w:p w14:paraId="428438F9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cambio de mes.</w:t>
      </w:r>
    </w:p>
    <w:p w14:paraId="658A7495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cambio de año.</w:t>
      </w:r>
    </w:p>
    <w:p w14:paraId="0BA766F4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calendario regular y personalizado.</w:t>
      </w:r>
    </w:p>
    <w:p w14:paraId="3025448E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sistema semanal.</w:t>
      </w:r>
    </w:p>
    <w:p w14:paraId="20C3D1FB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mezclar semanas ISO y tradicionales.</w:t>
      </w:r>
    </w:p>
    <w:p w14:paraId="135B4E39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una fecha de corte fija en informes históricos.</w:t>
      </w:r>
    </w:p>
    <w:p w14:paraId="30D4917D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operaciones pendientes.</w:t>
      </w:r>
    </w:p>
    <w:p w14:paraId="65DE2566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días de atraso según política.</w:t>
      </w:r>
    </w:p>
    <w:p w14:paraId="164DB4B7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categorías.</w:t>
      </w:r>
    </w:p>
    <w:p w14:paraId="3E1A9138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 y calendarios.</w:t>
      </w:r>
    </w:p>
    <w:p w14:paraId="1C41E8CA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278C3FE3" w14:textId="77777777" w:rsidR="00643C76" w:rsidRPr="00643C76" w:rsidRDefault="00643C76" w:rsidP="00643C7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emitir una conclusión documentada.</w:t>
      </w:r>
    </w:p>
    <w:p w14:paraId="4A7BAB4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AB43294">
          <v:rect id="_x0000_i1071" style="width:0;height:1.5pt" o:hralign="center" o:hrstd="t" o:hr="t" fillcolor="#a0a0a0" stroked="f"/>
        </w:pict>
      </w:r>
    </w:p>
    <w:p w14:paraId="0566850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47. Video conceptual</w:t>
      </w:r>
    </w:p>
    <w:p w14:paraId="490A4D43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2B42D683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Cinco días calendario no son cinco días laborables</w:t>
      </w:r>
    </w:p>
    <w:p w14:paraId="3E2C2AE5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3F765BB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3AA99B74" w14:textId="77777777" w:rsidR="00643C76" w:rsidRPr="00643C76" w:rsidRDefault="00643C76" w:rsidP="00643C7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el pedido clasificado incorrectamente.</w:t>
      </w:r>
    </w:p>
    <w:p w14:paraId="17BD836A" w14:textId="77777777" w:rsidR="00643C76" w:rsidRPr="00643C76" w:rsidRDefault="00643C76" w:rsidP="00643C7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días naturales y laborables.</w:t>
      </w:r>
    </w:p>
    <w:p w14:paraId="5C673DEA" w14:textId="77777777" w:rsidR="00643C76" w:rsidRPr="00643C76" w:rsidRDefault="00643C76" w:rsidP="00643C7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DIAS.LAB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FBF33FD" w14:textId="77777777" w:rsidR="00643C76" w:rsidRPr="00643C76" w:rsidRDefault="00643C76" w:rsidP="00643C7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53A6605" w14:textId="77777777" w:rsidR="00643C76" w:rsidRPr="00643C76" w:rsidRDefault="00643C76" w:rsidP="00643C7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el calendario de festivos.</w:t>
      </w:r>
    </w:p>
    <w:p w14:paraId="0C68CA6D" w14:textId="77777777" w:rsidR="00643C76" w:rsidRPr="00643C76" w:rsidRDefault="00643C76" w:rsidP="00643C7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DIAS.LAB.INTL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B2A6DB3" w14:textId="77777777" w:rsidR="00643C76" w:rsidRPr="00643C76" w:rsidRDefault="00643C76" w:rsidP="00643C7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DIA.LAB.INTL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5BF250D" w14:textId="77777777" w:rsidR="00643C76" w:rsidRPr="00643C76" w:rsidRDefault="00643C76" w:rsidP="00643C7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calendarios personalizados.</w:t>
      </w:r>
    </w:p>
    <w:p w14:paraId="60FD1FF7" w14:textId="77777777" w:rsidR="00643C76" w:rsidRPr="00643C76" w:rsidRDefault="00643C76" w:rsidP="00643C7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sistemas de semana.</w:t>
      </w:r>
    </w:p>
    <w:p w14:paraId="69C02211" w14:textId="77777777" w:rsidR="00643C76" w:rsidRPr="00643C76" w:rsidRDefault="00643C76" w:rsidP="00643C7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método LABORAL.</w:t>
      </w:r>
    </w:p>
    <w:p w14:paraId="0AE7D02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E05179C">
          <v:rect id="_x0000_i1072" style="width:0;height:1.5pt" o:hralign="center" o:hrstd="t" o:hr="t" fillcolor="#a0a0a0" stroked="f"/>
        </w:pict>
      </w:r>
    </w:p>
    <w:p w14:paraId="7A282F5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48. Video demostrativo</w:t>
      </w:r>
    </w:p>
    <w:p w14:paraId="72AC328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531A7746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Construcción y auditoría de fechas compromiso y SLA</w:t>
      </w:r>
    </w:p>
    <w:p w14:paraId="395E8E60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7B88B976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473FD3B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6AAB47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DDA9CB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EPEABI_N1_M2_L12_Practica_Guiada.xlsx</w:t>
      </w:r>
    </w:p>
    <w:p w14:paraId="16BADDA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D5A92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Segmentos</w:t>
      </w:r>
    </w:p>
    <w:p w14:paraId="34C72F6F" w14:textId="77777777" w:rsidR="00643C76" w:rsidRPr="00643C76" w:rsidRDefault="00643C76" w:rsidP="00643C7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58738F3D" w14:textId="77777777" w:rsidR="00643C76" w:rsidRPr="00643C76" w:rsidRDefault="00643C76" w:rsidP="00643C7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política.</w:t>
      </w:r>
    </w:p>
    <w:p w14:paraId="644AEFCC" w14:textId="77777777" w:rsidR="00643C76" w:rsidRPr="00643C76" w:rsidRDefault="00643C76" w:rsidP="00643C7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el calendario festivo.</w:t>
      </w:r>
    </w:p>
    <w:p w14:paraId="29DE60BE" w14:textId="77777777" w:rsidR="00643C76" w:rsidRPr="00643C76" w:rsidRDefault="00643C76" w:rsidP="00643C7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días calendario.</w:t>
      </w:r>
    </w:p>
    <w:p w14:paraId="5332279F" w14:textId="77777777" w:rsidR="00643C76" w:rsidRPr="00643C76" w:rsidRDefault="00643C76" w:rsidP="00643C7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días laborables.</w:t>
      </w:r>
    </w:p>
    <w:p w14:paraId="4626ED5B" w14:textId="77777777" w:rsidR="00643C76" w:rsidRPr="00643C76" w:rsidRDefault="00643C76" w:rsidP="00643C7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resultados.</w:t>
      </w:r>
    </w:p>
    <w:p w14:paraId="5E6C99CB" w14:textId="77777777" w:rsidR="00643C76" w:rsidRPr="00643C76" w:rsidRDefault="00643C76" w:rsidP="00643C7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una fecha compromiso.</w:t>
      </w:r>
    </w:p>
    <w:p w14:paraId="0754E381" w14:textId="77777777" w:rsidR="00643C76" w:rsidRPr="00643C76" w:rsidRDefault="00643C76" w:rsidP="00643C7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días festivos.</w:t>
      </w:r>
    </w:p>
    <w:p w14:paraId="5EA88EC6" w14:textId="77777777" w:rsidR="00643C76" w:rsidRPr="00643C76" w:rsidRDefault="00643C76" w:rsidP="00643C7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inicio en viernes.</w:t>
      </w:r>
    </w:p>
    <w:p w14:paraId="037A23A4" w14:textId="77777777" w:rsidR="00643C76" w:rsidRPr="00643C76" w:rsidRDefault="00643C76" w:rsidP="00643C7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inicio en sábado.</w:t>
      </w:r>
    </w:p>
    <w:p w14:paraId="7FB5F8A8" w14:textId="77777777" w:rsidR="00643C76" w:rsidRPr="00643C76" w:rsidRDefault="00643C76" w:rsidP="00643C7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lunes a sábado.</w:t>
      </w:r>
    </w:p>
    <w:p w14:paraId="03113A13" w14:textId="77777777" w:rsidR="00643C76" w:rsidRPr="00643C76" w:rsidRDefault="00643C76" w:rsidP="00643C7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descanso viernes y sábado.</w:t>
      </w:r>
    </w:p>
    <w:p w14:paraId="46ED93E3" w14:textId="77777777" w:rsidR="00643C76" w:rsidRPr="00643C76" w:rsidRDefault="00643C76" w:rsidP="00643C7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una cadena semanal.</w:t>
      </w:r>
    </w:p>
    <w:p w14:paraId="234F5305" w14:textId="77777777" w:rsidR="00643C76" w:rsidRPr="00643C76" w:rsidRDefault="00643C76" w:rsidP="00643C7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una cadena inválida.</w:t>
      </w:r>
    </w:p>
    <w:p w14:paraId="3530B258" w14:textId="77777777" w:rsidR="00643C76" w:rsidRPr="00643C76" w:rsidRDefault="00643C76" w:rsidP="00643C7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semana tradicional.</w:t>
      </w:r>
    </w:p>
    <w:p w14:paraId="2836B768" w14:textId="77777777" w:rsidR="00643C76" w:rsidRPr="00643C76" w:rsidRDefault="00643C76" w:rsidP="00643C7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semana ISO.</w:t>
      </w:r>
    </w:p>
    <w:p w14:paraId="5626D7AA" w14:textId="77777777" w:rsidR="00643C76" w:rsidRPr="00643C76" w:rsidRDefault="00643C76" w:rsidP="00643C7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cumplimiento.</w:t>
      </w:r>
    </w:p>
    <w:p w14:paraId="2B2C6828" w14:textId="77777777" w:rsidR="00643C76" w:rsidRPr="00643C76" w:rsidRDefault="00643C76" w:rsidP="00643C7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resultados.</w:t>
      </w:r>
    </w:p>
    <w:p w14:paraId="61A48060" w14:textId="77777777" w:rsidR="00643C76" w:rsidRPr="00643C76" w:rsidRDefault="00643C76" w:rsidP="00643C7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7EDDC567" w14:textId="77777777" w:rsidR="00643C76" w:rsidRPr="00643C76" w:rsidRDefault="00643C76" w:rsidP="00643C7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1CEAFB2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46765DB">
          <v:rect id="_x0000_i1073" style="width:0;height:1.5pt" o:hralign="center" o:hrstd="t" o:hr="t" fillcolor="#a0a0a0" stroked="f"/>
        </w:pict>
      </w:r>
    </w:p>
    <w:p w14:paraId="7DB1CF05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Exploración guiada</w:t>
      </w:r>
    </w:p>
    <w:p w14:paraId="295FFA70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1. Calendario frente a jornada laboral</w:t>
      </w:r>
    </w:p>
    <w:p w14:paraId="62176BD5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 partir de:</w:t>
      </w:r>
    </w:p>
    <w:p w14:paraId="3790BFB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717BA8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45CA2B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inicial: 04/09/2026</w:t>
      </w:r>
    </w:p>
    <w:p w14:paraId="20DB2B1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311A8E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final: 14/09/2026</w:t>
      </w:r>
    </w:p>
    <w:p w14:paraId="2789E76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07E744A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Calcule:</w:t>
      </w:r>
    </w:p>
    <w:p w14:paraId="3E4024FB" w14:textId="77777777" w:rsidR="00643C76" w:rsidRPr="00643C76" w:rsidRDefault="00643C76" w:rsidP="00643C7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calendario.</w:t>
      </w:r>
    </w:p>
    <w:p w14:paraId="3DD792D1" w14:textId="77777777" w:rsidR="00643C76" w:rsidRPr="00643C76" w:rsidRDefault="00643C76" w:rsidP="00643C7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días laborables sin festivos.</w:t>
      </w:r>
    </w:p>
    <w:p w14:paraId="12282968" w14:textId="77777777" w:rsidR="00643C76" w:rsidRPr="00643C76" w:rsidRDefault="00643C76" w:rsidP="00643C7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laborables con un festivo intermedio.</w:t>
      </w:r>
    </w:p>
    <w:p w14:paraId="29C92737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Explique las diferencias.</w:t>
      </w:r>
    </w:p>
    <w:p w14:paraId="24F237C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DBB6683">
          <v:rect id="_x0000_i1074" style="width:0;height:1.5pt" o:hralign="center" o:hrstd="t" o:hr="t" fillcolor="#a0a0a0" stroked="f"/>
        </w:pict>
      </w:r>
    </w:p>
    <w:p w14:paraId="7B53B6F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2. Fecha compromiso</w:t>
      </w:r>
    </w:p>
    <w:p w14:paraId="559F3FD4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una fecha compromiso de cinco días laborables para solicitudes iniciadas en:</w:t>
      </w:r>
    </w:p>
    <w:p w14:paraId="59608C0B" w14:textId="77777777" w:rsidR="00643C76" w:rsidRPr="00643C76" w:rsidRDefault="00643C76" w:rsidP="00643C76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Lunes.</w:t>
      </w:r>
    </w:p>
    <w:p w14:paraId="67E96EA4" w14:textId="77777777" w:rsidR="00643C76" w:rsidRPr="00643C76" w:rsidRDefault="00643C76" w:rsidP="00643C76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viernes.</w:t>
      </w:r>
    </w:p>
    <w:p w14:paraId="014671F5" w14:textId="77777777" w:rsidR="00643C76" w:rsidRPr="00643C76" w:rsidRDefault="00643C76" w:rsidP="00643C76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sábado.</w:t>
      </w:r>
    </w:p>
    <w:p w14:paraId="068E7875" w14:textId="77777777" w:rsidR="00643C76" w:rsidRPr="00643C76" w:rsidRDefault="00643C76" w:rsidP="00643C76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domingo.</w:t>
      </w:r>
    </w:p>
    <w:p w14:paraId="22AFD9AD" w14:textId="77777777" w:rsidR="00643C76" w:rsidRPr="00643C76" w:rsidRDefault="00643C76" w:rsidP="00643C76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 festivo.</w:t>
      </w:r>
    </w:p>
    <w:p w14:paraId="4F3E978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958956B">
          <v:rect id="_x0000_i1075" style="width:0;height:1.5pt" o:hralign="center" o:hrstd="t" o:hr="t" fillcolor="#a0a0a0" stroked="f"/>
        </w:pict>
      </w:r>
    </w:p>
    <w:p w14:paraId="2F47C9C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3. Festivos</w:t>
      </w:r>
    </w:p>
    <w:p w14:paraId="7014D492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un calendario con:</w:t>
      </w:r>
    </w:p>
    <w:p w14:paraId="6A2BD9DA" w14:textId="77777777" w:rsidR="00643C76" w:rsidRPr="00643C76" w:rsidRDefault="00643C76" w:rsidP="00643C7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válida.</w:t>
      </w:r>
    </w:p>
    <w:p w14:paraId="2F5160EE" w14:textId="77777777" w:rsidR="00643C76" w:rsidRPr="00643C76" w:rsidRDefault="00643C76" w:rsidP="00643C7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textual.</w:t>
      </w:r>
    </w:p>
    <w:p w14:paraId="6000510B" w14:textId="77777777" w:rsidR="00643C76" w:rsidRPr="00643C76" w:rsidRDefault="00643C76" w:rsidP="00643C7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duplicada.</w:t>
      </w:r>
    </w:p>
    <w:p w14:paraId="0731F0E3" w14:textId="77777777" w:rsidR="00643C76" w:rsidRPr="00643C76" w:rsidRDefault="00643C76" w:rsidP="00643C7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 en fin de semana.</w:t>
      </w:r>
    </w:p>
    <w:p w14:paraId="21F2D86F" w14:textId="77777777" w:rsidR="00643C76" w:rsidRPr="00643C76" w:rsidRDefault="00643C76" w:rsidP="00643C7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 fuera del periodo.</w:t>
      </w:r>
    </w:p>
    <w:p w14:paraId="7C65D4FD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cuáles requieren revisión.</w:t>
      </w:r>
    </w:p>
    <w:p w14:paraId="69A8F6B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668FDF1">
          <v:rect id="_x0000_i1076" style="width:0;height:1.5pt" o:hralign="center" o:hrstd="t" o:hr="t" fillcolor="#a0a0a0" stroked="f"/>
        </w:pict>
      </w:r>
    </w:p>
    <w:p w14:paraId="120E317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4. Calendario personalizado</w:t>
      </w:r>
    </w:p>
    <w:p w14:paraId="458D3BD0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Compare:</w:t>
      </w:r>
    </w:p>
    <w:p w14:paraId="563C654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605BF3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5856ED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Lunes a viernes</w:t>
      </w:r>
    </w:p>
    <w:p w14:paraId="6AF9B0A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7FAD74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Lunes a sábado</w:t>
      </w:r>
    </w:p>
    <w:p w14:paraId="3D20915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257456F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Descanso viernes y sábado</w:t>
      </w:r>
    </w:p>
    <w:p w14:paraId="7B397A4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714DE3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Solo</w:t>
      </w:r>
    </w:p>
    <w:p w14:paraId="269ED27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FC957E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el mismo periodo.</w:t>
      </w:r>
    </w:p>
    <w:p w14:paraId="35FFC51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4E2D8BF">
          <v:rect id="_x0000_i1077" style="width:0;height:1.5pt" o:hralign="center" o:hrstd="t" o:hr="t" fillcolor="#a0a0a0" stroked="f"/>
        </w:pict>
      </w:r>
    </w:p>
    <w:p w14:paraId="3038AD5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5. Cadena semanal</w:t>
      </w:r>
    </w:p>
    <w:p w14:paraId="095DCB7B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Interprete:</w:t>
      </w:r>
    </w:p>
    <w:p w14:paraId="6E53D2F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0D26C0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866DC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0000011</w:t>
      </w:r>
    </w:p>
    <w:p w14:paraId="172F52F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D8E095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0000001</w:t>
      </w:r>
    </w:p>
    <w:p w14:paraId="1D086ED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7914F6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0000110</w:t>
      </w:r>
    </w:p>
    <w:p w14:paraId="4CA0E53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860F93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detecte los problemas de:</w:t>
      </w:r>
    </w:p>
    <w:p w14:paraId="591054C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290BF4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6075CC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000001</w:t>
      </w:r>
    </w:p>
    <w:p w14:paraId="437F823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DB3EAE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1111111</w:t>
      </w:r>
    </w:p>
    <w:p w14:paraId="4A474EB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CA4E36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0000021</w:t>
      </w:r>
    </w:p>
    <w:p w14:paraId="4CB3F2F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E7C580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DA1FB31">
          <v:rect id="_x0000_i1078" style="width:0;height:1.5pt" o:hralign="center" o:hrstd="t" o:hr="t" fillcolor="#a0a0a0" stroked="f"/>
        </w:pict>
      </w:r>
    </w:p>
    <w:p w14:paraId="7348DE46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6. Fechas anteriores</w:t>
      </w:r>
    </w:p>
    <w:p w14:paraId="4D84214F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días negativos para calcular una fecha de preparación anterior al envío.</w:t>
      </w:r>
    </w:p>
    <w:p w14:paraId="60FEB38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A2E5E8C">
          <v:rect id="_x0000_i1079" style="width:0;height:1.5pt" o:hralign="center" o:hrstd="t" o:hr="t" fillcolor="#a0a0a0" stroked="f"/>
        </w:pict>
      </w:r>
    </w:p>
    <w:p w14:paraId="263A4E76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7. Semanas</w:t>
      </w:r>
    </w:p>
    <w:p w14:paraId="25E0C77B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Calcule:</w:t>
      </w:r>
    </w:p>
    <w:p w14:paraId="3B517F84" w14:textId="77777777" w:rsidR="00643C76" w:rsidRPr="00643C76" w:rsidRDefault="00643C76" w:rsidP="00643C7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 tradicional.</w:t>
      </w:r>
    </w:p>
    <w:p w14:paraId="4095CFE2" w14:textId="77777777" w:rsidR="00643C76" w:rsidRPr="00643C76" w:rsidRDefault="00643C76" w:rsidP="00643C7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 con lunes como inicio.</w:t>
      </w:r>
    </w:p>
    <w:p w14:paraId="4E54DE47" w14:textId="77777777" w:rsidR="00643C76" w:rsidRPr="00643C76" w:rsidRDefault="00643C76" w:rsidP="00643C7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 ISO.</w:t>
      </w:r>
    </w:p>
    <w:p w14:paraId="28E02715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fechas cercanas al 31 de diciembre y 1 de enero.</w:t>
      </w:r>
    </w:p>
    <w:p w14:paraId="3A48099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FEDC8DF">
          <v:rect id="_x0000_i1080" style="width:0;height:1.5pt" o:hralign="center" o:hrstd="t" o:hr="t" fillcolor="#a0a0a0" stroked="f"/>
        </w:pict>
      </w:r>
    </w:p>
    <w:p w14:paraId="78A4280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8. Cumplimiento</w:t>
      </w:r>
    </w:p>
    <w:p w14:paraId="4CA0E717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Clasifique entregas como:</w:t>
      </w:r>
    </w:p>
    <w:p w14:paraId="53CE471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B89AF6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1B7DF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</w:t>
      </w:r>
    </w:p>
    <w:p w14:paraId="25BBCA9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056D6B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tiempo</w:t>
      </w:r>
    </w:p>
    <w:p w14:paraId="0E792E7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9F82CD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Fuera de tiempo</w:t>
      </w:r>
    </w:p>
    <w:p w14:paraId="20DE563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C9DF80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fecha</w:t>
      </w:r>
    </w:p>
    <w:p w14:paraId="23404CE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D219A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3FECB3">
          <v:rect id="_x0000_i1081" style="width:0;height:1.5pt" o:hralign="center" o:hrstd="t" o:hr="t" fillcolor="#a0a0a0" stroked="f"/>
        </w:pict>
      </w:r>
    </w:p>
    <w:p w14:paraId="3B2EBAD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50. </w:t>
      </w:r>
      <w:proofErr w:type="spellStart"/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0AC2932A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días calendario.</w:t>
      </w:r>
    </w:p>
    <w:p w14:paraId="6594698E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días laborables.</w:t>
      </w:r>
    </w:p>
    <w:p w14:paraId="09A24860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un día festivo.</w:t>
      </w:r>
    </w:p>
    <w:p w14:paraId="31BF51E9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varios festivos.</w:t>
      </w:r>
    </w:p>
    <w:p w14:paraId="13B6129E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una fecha compromiso.</w:t>
      </w:r>
    </w:p>
    <w:p w14:paraId="4AF4E900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una fecha laborable anterior.</w:t>
      </w:r>
    </w:p>
    <w:p w14:paraId="309B8848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parametrizar el plazo.</w:t>
      </w:r>
    </w:p>
    <w:p w14:paraId="59C7FF7B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el rango de días festivos.</w:t>
      </w:r>
    </w:p>
    <w:p w14:paraId="68A0FCE7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inicio en viernes.</w:t>
      </w:r>
    </w:p>
    <w:p w14:paraId="0313275A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inicio en fin de semana.</w:t>
      </w:r>
    </w:p>
    <w:p w14:paraId="10D95DB9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jornada de lunes a sábado.</w:t>
      </w:r>
    </w:p>
    <w:p w14:paraId="7DED3442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descanso viernes y sábado.</w:t>
      </w:r>
    </w:p>
    <w:p w14:paraId="0FFAC5B6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emplear una cadena semanal.</w:t>
      </w:r>
    </w:p>
    <w:p w14:paraId="227F82CD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una cadena inválida.</w:t>
      </w:r>
    </w:p>
    <w:p w14:paraId="10C9C858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comparar dos calendarios.</w:t>
      </w:r>
    </w:p>
    <w:p w14:paraId="28179197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festivo como texto.</w:t>
      </w:r>
    </w:p>
    <w:p w14:paraId="2B391B7C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 festivo duplicado.</w:t>
      </w:r>
    </w:p>
    <w:p w14:paraId="48E01E6A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la semana del año.</w:t>
      </w:r>
    </w:p>
    <w:p w14:paraId="58FBB574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la semana ISO.</w:t>
      </w:r>
    </w:p>
    <w:p w14:paraId="4B6D0107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una clave año-semana.</w:t>
      </w:r>
    </w:p>
    <w:p w14:paraId="2FCD33E0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días de atraso.</w:t>
      </w:r>
    </w:p>
    <w:p w14:paraId="6E4BD30B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cumplimiento.</w:t>
      </w:r>
    </w:p>
    <w:p w14:paraId="6DEC2F73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una fecha invertida.</w:t>
      </w:r>
    </w:p>
    <w:p w14:paraId="18E542B2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fecha compromiso manual.</w:t>
      </w:r>
    </w:p>
    <w:p w14:paraId="2E3C5A24" w14:textId="77777777" w:rsidR="00643C76" w:rsidRPr="00643C76" w:rsidRDefault="00643C76" w:rsidP="00643C7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estados.</w:t>
      </w:r>
    </w:p>
    <w:p w14:paraId="5C5AE8C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F687920">
          <v:rect id="_x0000_i1082" style="width:0;height:1.5pt" o:hralign="center" o:hrstd="t" o:hr="t" fillcolor="#a0a0a0" stroked="f"/>
        </w:pict>
      </w:r>
    </w:p>
    <w:p w14:paraId="269FE724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51. Estaciones prácticas tipo MOS</w:t>
      </w:r>
    </w:p>
    <w:p w14:paraId="5F731E4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1. Días laborables</w:t>
      </w:r>
    </w:p>
    <w:p w14:paraId="5E5E6216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65E5D855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los días laborables utilizados por cada operación considerando los festivos autorizados.</w:t>
      </w:r>
    </w:p>
    <w:p w14:paraId="3DA915C3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2. Fechas compromiso</w:t>
      </w:r>
    </w:p>
    <w:p w14:paraId="1AB4AE5D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2091D511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la fecha de entrega comprometida según el plazo de servicio establecido.</w:t>
      </w:r>
    </w:p>
    <w:p w14:paraId="15A7B842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3. Calendarios especiales</w:t>
      </w:r>
    </w:p>
    <w:p w14:paraId="5E546F9A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684A468D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las fechas de entrega del centro que opera de lunes a sábado.</w:t>
      </w:r>
    </w:p>
    <w:p w14:paraId="048186B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4. Semanas</w:t>
      </w:r>
    </w:p>
    <w:p w14:paraId="781AA945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31DCA724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la semana operativa y la semana ISO de las fechas indicadas.</w:t>
      </w:r>
    </w:p>
    <w:p w14:paraId="7904D94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Estación 5. Auditoría</w:t>
      </w:r>
    </w:p>
    <w:p w14:paraId="4A108AC1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77A7E1A8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calendarios incorrectos, festivos textuales, rangos desplazados, fechas manuales y sistemas semanales incompatibles.</w:t>
      </w:r>
    </w:p>
    <w:p w14:paraId="7E88D82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5FBA242">
          <v:rect id="_x0000_i1083" style="width:0;height:1.5pt" o:hralign="center" o:hrstd="t" o:hr="t" fillcolor="#a0a0a0" stroked="f"/>
        </w:pict>
      </w:r>
    </w:p>
    <w:p w14:paraId="62DA10C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52. Ejercicios de desempeño tipo MOS</w:t>
      </w:r>
    </w:p>
    <w:p w14:paraId="62C2D226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1. Tiempo laborable utilizado</w:t>
      </w:r>
    </w:p>
    <w:p w14:paraId="6704E18E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cuántas jornadas laborables transcurrieron entre la recepción y la entrega de cada pedido.</w:t>
      </w:r>
    </w:p>
    <w:p w14:paraId="414DF80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2. Días festivos</w:t>
      </w:r>
    </w:p>
    <w:p w14:paraId="6731E10A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Excluya del cálculo las fechas registradas en el calendario autorizado.</w:t>
      </w:r>
    </w:p>
    <w:p w14:paraId="7F93200F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3. Fecha compromiso</w:t>
      </w:r>
    </w:p>
    <w:p w14:paraId="4A41E113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fecha de entrega correspondiente al plazo laboral establecido.</w:t>
      </w:r>
    </w:p>
    <w:p w14:paraId="5C64790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4. Seguimiento anterior</w:t>
      </w:r>
    </w:p>
    <w:p w14:paraId="15840DA9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la fecha situada tres jornadas laborables antes del vencimiento.</w:t>
      </w:r>
    </w:p>
    <w:p w14:paraId="060CD980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5. Centro de seis días</w:t>
      </w:r>
    </w:p>
    <w:p w14:paraId="3600B374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las fechas compromiso del centro cuya única jornada no laborable semanal es el domingo.</w:t>
      </w:r>
    </w:p>
    <w:p w14:paraId="53F14C92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6. Proveedor especial</w:t>
      </w:r>
    </w:p>
    <w:p w14:paraId="6B13584D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plazo para el proveedor cuyos días de descanso son viernes y sábado.</w:t>
      </w:r>
    </w:p>
    <w:p w14:paraId="602F64F4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7. Calendario parametrizado</w:t>
      </w:r>
    </w:p>
    <w:p w14:paraId="1540BC89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el patrón semanal almacenado en la hoja Parámetros.</w:t>
      </w:r>
    </w:p>
    <w:p w14:paraId="6F8D89B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MOS 8. Días de atraso</w:t>
      </w:r>
    </w:p>
    <w:p w14:paraId="23E9294B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las jornadas laborables de atraso sin contar nuevamente la fecha compromiso.</w:t>
      </w:r>
    </w:p>
    <w:p w14:paraId="42E1E6CE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9. Cumplimiento</w:t>
      </w:r>
    </w:p>
    <w:p w14:paraId="6F604E64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Clasifique las operaciones como pendientes, en tiempo, fuera de tiempo o en revisión.</w:t>
      </w:r>
    </w:p>
    <w:p w14:paraId="5CAC3F33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10. Semana empresarial</w:t>
      </w:r>
    </w:p>
    <w:p w14:paraId="57015E85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el número de semana utilizando lunes como inicio.</w:t>
      </w:r>
    </w:p>
    <w:p w14:paraId="6A93E9B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11. Semana ISO</w:t>
      </w:r>
    </w:p>
    <w:p w14:paraId="477AADD5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la semana ISO de cada entrega.</w:t>
      </w:r>
    </w:p>
    <w:p w14:paraId="486BAAB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12. Festivo textual</w:t>
      </w:r>
    </w:p>
    <w:p w14:paraId="6581A66B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los valores del calendario que no se encuentran almacenados como fechas válidas.</w:t>
      </w:r>
    </w:p>
    <w:p w14:paraId="39DA3296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13. Fecha manual</w:t>
      </w:r>
    </w:p>
    <w:p w14:paraId="02D3648F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Sustituya las fechas compromiso manuales por fórmulas.</w:t>
      </w:r>
    </w:p>
    <w:p w14:paraId="02C5810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14. Calendario incorrecto</w:t>
      </w:r>
    </w:p>
    <w:p w14:paraId="6DF43439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las operaciones calculadas con una jornada distinta de la autorizada.</w:t>
      </w:r>
    </w:p>
    <w:p w14:paraId="4C846C82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15. Conciliación</w:t>
      </w:r>
    </w:p>
    <w:p w14:paraId="0F438887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que todas las operaciones pertenezcan a una categoría de cumplimiento y obtenga una diferencia igual a cero.</w:t>
      </w:r>
    </w:p>
    <w:p w14:paraId="2CD9599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18C8B74">
          <v:rect id="_x0000_i1084" style="width:0;height:1.5pt" o:hralign="center" o:hrstd="t" o:hr="t" fillcolor="#a0a0a0" stroked="f"/>
        </w:pict>
      </w:r>
    </w:p>
    <w:p w14:paraId="294ED8B0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53. Laboratorio profesional guiado</w:t>
      </w:r>
    </w:p>
    <w:p w14:paraId="50DBA1D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Proyecto: Control de entregas y acuerdos de nivel de servicio</w:t>
      </w:r>
    </w:p>
    <w:p w14:paraId="14DBAC84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</w:p>
    <w:p w14:paraId="4A75F26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29E1714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8C4519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E7A032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EPEABI_N1_M2_L12_Laboratorio.xlsx</w:t>
      </w:r>
    </w:p>
    <w:p w14:paraId="19D833C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6474B1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Hojas</w:t>
      </w:r>
    </w:p>
    <w:p w14:paraId="481947A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CDE299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EE0C2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6454F18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9C2E58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02_Operaciones</w:t>
      </w:r>
    </w:p>
    <w:p w14:paraId="34ECD7F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D27049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03_Calendarios</w:t>
      </w:r>
    </w:p>
    <w:p w14:paraId="5CE7DC1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5F4147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04_Parametros</w:t>
      </w:r>
    </w:p>
    <w:p w14:paraId="3FC2AB9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A3EACA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05_Compromisos</w:t>
      </w:r>
    </w:p>
    <w:p w14:paraId="417378B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5EAAE5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06_Semanas</w:t>
      </w:r>
    </w:p>
    <w:p w14:paraId="1730143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A84EB3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07_Casos_Prueba</w:t>
      </w:r>
    </w:p>
    <w:p w14:paraId="4841216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5AC617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08_Auditoria</w:t>
      </w:r>
    </w:p>
    <w:p w14:paraId="4124BAC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91EFB6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09_Documentacion</w:t>
      </w:r>
    </w:p>
    <w:p w14:paraId="749F695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299476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10_Control_Final</w:t>
      </w:r>
    </w:p>
    <w:p w14:paraId="6D54628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54AC6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1. Preservación</w:t>
      </w:r>
    </w:p>
    <w:p w14:paraId="20670A31" w14:textId="77777777" w:rsidR="00643C76" w:rsidRPr="00643C76" w:rsidRDefault="00643C76" w:rsidP="00643C76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BFECFAC" w14:textId="77777777" w:rsidR="00643C76" w:rsidRPr="00643C76" w:rsidRDefault="00643C76" w:rsidP="00643C76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Crear una copia de trabajo.</w:t>
      </w:r>
    </w:p>
    <w:p w14:paraId="6971B31A" w14:textId="77777777" w:rsidR="00643C76" w:rsidRPr="00643C76" w:rsidRDefault="00643C76" w:rsidP="00643C76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fecha, versión y responsable.</w:t>
      </w:r>
    </w:p>
    <w:p w14:paraId="49F0E06F" w14:textId="77777777" w:rsidR="00643C76" w:rsidRPr="00643C76" w:rsidRDefault="00643C76" w:rsidP="00643C76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campos temporales.</w:t>
      </w:r>
    </w:p>
    <w:p w14:paraId="38DEE30F" w14:textId="77777777" w:rsidR="00643C76" w:rsidRPr="00643C76" w:rsidRDefault="00643C76" w:rsidP="00643C76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modo de cálculo.</w:t>
      </w:r>
    </w:p>
    <w:p w14:paraId="59B97D0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2. Inventario de calendarios</w:t>
      </w:r>
    </w:p>
    <w:p w14:paraId="3BFE79CB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Registrar:</w:t>
      </w:r>
    </w:p>
    <w:p w14:paraId="2C932B14" w14:textId="77777777" w:rsidR="00643C76" w:rsidRPr="00643C76" w:rsidRDefault="00643C76" w:rsidP="00643C76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 administrativo.</w:t>
      </w:r>
    </w:p>
    <w:p w14:paraId="24E858F0" w14:textId="77777777" w:rsidR="00643C76" w:rsidRPr="00643C76" w:rsidRDefault="00643C76" w:rsidP="00643C76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 del centro de distribución.</w:t>
      </w:r>
    </w:p>
    <w:p w14:paraId="00A8AB49" w14:textId="77777777" w:rsidR="00643C76" w:rsidRPr="00643C76" w:rsidRDefault="00643C76" w:rsidP="00643C76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 del proveedor.</w:t>
      </w:r>
    </w:p>
    <w:p w14:paraId="61BFB68E" w14:textId="77777777" w:rsidR="00643C76" w:rsidRPr="00643C76" w:rsidRDefault="00643C76" w:rsidP="00643C76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jornada semanal.</w:t>
      </w:r>
    </w:p>
    <w:p w14:paraId="12CB57C8" w14:textId="77777777" w:rsidR="00643C76" w:rsidRPr="00643C76" w:rsidRDefault="00643C76" w:rsidP="00643C76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festivos.</w:t>
      </w:r>
    </w:p>
    <w:p w14:paraId="1DF34BB4" w14:textId="77777777" w:rsidR="00643C76" w:rsidRPr="00643C76" w:rsidRDefault="00643C76" w:rsidP="00643C76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vigencia.</w:t>
      </w:r>
    </w:p>
    <w:p w14:paraId="19AC0D23" w14:textId="77777777" w:rsidR="00643C76" w:rsidRPr="00643C76" w:rsidRDefault="00643C76" w:rsidP="00643C76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responsable.</w:t>
      </w:r>
    </w:p>
    <w:p w14:paraId="7880BBE5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3. Validación de festivos</w:t>
      </w:r>
    </w:p>
    <w:p w14:paraId="7DB54BA1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Identificar:</w:t>
      </w:r>
    </w:p>
    <w:p w14:paraId="2F23610A" w14:textId="77777777" w:rsidR="00643C76" w:rsidRPr="00643C76" w:rsidRDefault="00643C76" w:rsidP="00643C76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válidas.</w:t>
      </w:r>
    </w:p>
    <w:p w14:paraId="7B4E98B7" w14:textId="77777777" w:rsidR="00643C76" w:rsidRPr="00643C76" w:rsidRDefault="00643C76" w:rsidP="00643C76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como texto.</w:t>
      </w:r>
    </w:p>
    <w:p w14:paraId="1145ADC1" w14:textId="77777777" w:rsidR="00643C76" w:rsidRPr="00643C76" w:rsidRDefault="00643C76" w:rsidP="00643C76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duplicados.</w:t>
      </w:r>
    </w:p>
    <w:p w14:paraId="39276F99" w14:textId="77777777" w:rsidR="00643C76" w:rsidRPr="00643C76" w:rsidRDefault="00643C76" w:rsidP="00643C76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vacías.</w:t>
      </w:r>
    </w:p>
    <w:p w14:paraId="38F11A0C" w14:textId="77777777" w:rsidR="00643C76" w:rsidRPr="00643C76" w:rsidRDefault="00643C76" w:rsidP="00643C76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 en fin de semana.</w:t>
      </w:r>
    </w:p>
    <w:p w14:paraId="1481138E" w14:textId="77777777" w:rsidR="00643C76" w:rsidRPr="00643C76" w:rsidRDefault="00643C76" w:rsidP="00643C76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fuera de vigencia.</w:t>
      </w:r>
    </w:p>
    <w:p w14:paraId="36D7F63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4. Días laborables</w:t>
      </w:r>
    </w:p>
    <w:p w14:paraId="160D8EB3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Calcular:</w:t>
      </w:r>
    </w:p>
    <w:p w14:paraId="21282007" w14:textId="77777777" w:rsidR="00643C76" w:rsidRPr="00643C76" w:rsidRDefault="00643C76" w:rsidP="00643C7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laborables de preparación.</w:t>
      </w:r>
    </w:p>
    <w:p w14:paraId="1B616C76" w14:textId="77777777" w:rsidR="00643C76" w:rsidRPr="00643C76" w:rsidRDefault="00643C76" w:rsidP="00643C7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laborables de traslado.</w:t>
      </w:r>
    </w:p>
    <w:p w14:paraId="038A9C06" w14:textId="77777777" w:rsidR="00643C76" w:rsidRPr="00643C76" w:rsidRDefault="00643C76" w:rsidP="00643C7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laborables totales.</w:t>
      </w:r>
    </w:p>
    <w:p w14:paraId="77904BA6" w14:textId="77777777" w:rsidR="00643C76" w:rsidRPr="00643C76" w:rsidRDefault="00643C76" w:rsidP="00643C7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utilizados al corte.</w:t>
      </w:r>
    </w:p>
    <w:p w14:paraId="75B3055B" w14:textId="77777777" w:rsidR="00643C76" w:rsidRPr="00643C76" w:rsidRDefault="00643C76" w:rsidP="00643C7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de atraso.</w:t>
      </w:r>
    </w:p>
    <w:p w14:paraId="6FE15D2E" w14:textId="77777777" w:rsidR="00643C76" w:rsidRPr="00643C76" w:rsidRDefault="00643C76" w:rsidP="00643C7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restantes.</w:t>
      </w:r>
    </w:p>
    <w:p w14:paraId="33C0A7EC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5. Fechas compromiso</w:t>
      </w:r>
    </w:p>
    <w:p w14:paraId="00F6C61B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Calcular:</w:t>
      </w:r>
    </w:p>
    <w:p w14:paraId="161AA439" w14:textId="77777777" w:rsidR="00643C76" w:rsidRPr="00643C76" w:rsidRDefault="00643C76" w:rsidP="00643C7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Compromiso administrativo.</w:t>
      </w:r>
    </w:p>
    <w:p w14:paraId="171ACAD8" w14:textId="77777777" w:rsidR="00643C76" w:rsidRPr="00643C76" w:rsidRDefault="00643C76" w:rsidP="00643C7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compromiso del centro de distribución.</w:t>
      </w:r>
    </w:p>
    <w:p w14:paraId="79E47EEB" w14:textId="77777777" w:rsidR="00643C76" w:rsidRPr="00643C76" w:rsidRDefault="00643C76" w:rsidP="00643C7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compromiso del proveedor.</w:t>
      </w:r>
    </w:p>
    <w:p w14:paraId="4DE5F9A4" w14:textId="77777777" w:rsidR="00643C76" w:rsidRPr="00643C76" w:rsidRDefault="00643C76" w:rsidP="00643C7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revisión previa.</w:t>
      </w:r>
    </w:p>
    <w:p w14:paraId="0AA6D8FB" w14:textId="77777777" w:rsidR="00643C76" w:rsidRPr="00643C76" w:rsidRDefault="00643C76" w:rsidP="00643C7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escalamiento.</w:t>
      </w:r>
    </w:p>
    <w:p w14:paraId="3DDEC4D7" w14:textId="77777777" w:rsidR="00643C76" w:rsidRPr="00643C76" w:rsidRDefault="00643C76" w:rsidP="00643C7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seguimiento.</w:t>
      </w:r>
    </w:p>
    <w:p w14:paraId="263233AA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6. Calendarios personalizados</w:t>
      </w:r>
    </w:p>
    <w:p w14:paraId="6EF4C624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Aplicar:</w:t>
      </w:r>
    </w:p>
    <w:p w14:paraId="3F62348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58737E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F79611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Lunes a viernes</w:t>
      </w:r>
    </w:p>
    <w:p w14:paraId="0E8F12C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1CFA76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Lunes a sábado</w:t>
      </w:r>
    </w:p>
    <w:p w14:paraId="36559E6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DAA2DD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Descanso viernes y sábado</w:t>
      </w:r>
    </w:p>
    <w:p w14:paraId="54AE07F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375888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Patrón semanal parametrizado</w:t>
      </w:r>
    </w:p>
    <w:p w14:paraId="3F0329B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7640B52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7. Semanas</w:t>
      </w:r>
    </w:p>
    <w:p w14:paraId="541351AF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Calcular:</w:t>
      </w:r>
    </w:p>
    <w:p w14:paraId="04317B06" w14:textId="77777777" w:rsidR="00643C76" w:rsidRPr="00643C76" w:rsidRDefault="00643C76" w:rsidP="00643C7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 tradicional.</w:t>
      </w:r>
    </w:p>
    <w:p w14:paraId="79493D7D" w14:textId="77777777" w:rsidR="00643C76" w:rsidRPr="00643C76" w:rsidRDefault="00643C76" w:rsidP="00643C7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 iniciada en lunes.</w:t>
      </w:r>
    </w:p>
    <w:p w14:paraId="09C8D9FA" w14:textId="77777777" w:rsidR="00643C76" w:rsidRPr="00643C76" w:rsidRDefault="00643C76" w:rsidP="00643C7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 ISO.</w:t>
      </w:r>
    </w:p>
    <w:p w14:paraId="795EFF25" w14:textId="77777777" w:rsidR="00643C76" w:rsidRPr="00643C76" w:rsidRDefault="00643C76" w:rsidP="00643C7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año-semana.</w:t>
      </w:r>
    </w:p>
    <w:p w14:paraId="4C6F188A" w14:textId="77777777" w:rsidR="00643C76" w:rsidRPr="00643C76" w:rsidRDefault="00643C76" w:rsidP="00643C7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 de compromiso.</w:t>
      </w:r>
    </w:p>
    <w:p w14:paraId="5D0D47C3" w14:textId="77777777" w:rsidR="00643C76" w:rsidRPr="00643C76" w:rsidRDefault="00643C76" w:rsidP="00643C7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 de entrega.</w:t>
      </w:r>
    </w:p>
    <w:p w14:paraId="6186F7A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8. Clasificación de cumplimiento</w:t>
      </w:r>
    </w:p>
    <w:p w14:paraId="11D8A103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Asignar:</w:t>
      </w:r>
    </w:p>
    <w:p w14:paraId="3EA5988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1DA365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B6438C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</w:t>
      </w:r>
    </w:p>
    <w:p w14:paraId="2EE3A7C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6EA8439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tiempo</w:t>
      </w:r>
    </w:p>
    <w:p w14:paraId="483546C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EE91B2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 día de atraso</w:t>
      </w:r>
    </w:p>
    <w:p w14:paraId="0FC49A3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45CF60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 a 3 días de atraso</w:t>
      </w:r>
    </w:p>
    <w:p w14:paraId="7D57B11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83219A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Más de 3 días</w:t>
      </w:r>
    </w:p>
    <w:p w14:paraId="250DC74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CA1979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fecha</w:t>
      </w:r>
    </w:p>
    <w:p w14:paraId="7E41AF0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8E3C52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calendario</w:t>
      </w:r>
    </w:p>
    <w:p w14:paraId="15104D7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782984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9. Casos límite</w:t>
      </w:r>
    </w:p>
    <w:p w14:paraId="75DD86A4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Probar:</w:t>
      </w:r>
    </w:p>
    <w:p w14:paraId="4E832BAD" w14:textId="77777777" w:rsidR="00643C76" w:rsidRPr="00643C76" w:rsidRDefault="00643C76" w:rsidP="00643C7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Inicio en viernes.</w:t>
      </w:r>
    </w:p>
    <w:p w14:paraId="192F6D7B" w14:textId="77777777" w:rsidR="00643C76" w:rsidRPr="00643C76" w:rsidRDefault="00643C76" w:rsidP="00643C7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inicio en sábado.</w:t>
      </w:r>
    </w:p>
    <w:p w14:paraId="4B87D529" w14:textId="77777777" w:rsidR="00643C76" w:rsidRPr="00643C76" w:rsidRDefault="00643C76" w:rsidP="00643C7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inicio en domingo.</w:t>
      </w:r>
    </w:p>
    <w:p w14:paraId="350958B1" w14:textId="77777777" w:rsidR="00643C76" w:rsidRPr="00643C76" w:rsidRDefault="00643C76" w:rsidP="00643C7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inicio en festivo.</w:t>
      </w:r>
    </w:p>
    <w:p w14:paraId="429C4D20" w14:textId="77777777" w:rsidR="00643C76" w:rsidRPr="00643C76" w:rsidRDefault="00643C76" w:rsidP="00643C7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compromiso festiva.</w:t>
      </w:r>
    </w:p>
    <w:p w14:paraId="0147A1C4" w14:textId="77777777" w:rsidR="00643C76" w:rsidRPr="00643C76" w:rsidRDefault="00643C76" w:rsidP="00643C7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 en fin de semana.</w:t>
      </w:r>
    </w:p>
    <w:p w14:paraId="34158737" w14:textId="77777777" w:rsidR="00643C76" w:rsidRPr="00643C76" w:rsidRDefault="00643C76" w:rsidP="00643C7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cambio de mes.</w:t>
      </w:r>
    </w:p>
    <w:p w14:paraId="38F10680" w14:textId="77777777" w:rsidR="00643C76" w:rsidRPr="00643C76" w:rsidRDefault="00643C76" w:rsidP="00643C7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cambio de año.</w:t>
      </w:r>
    </w:p>
    <w:p w14:paraId="1193205A" w14:textId="77777777" w:rsidR="00643C76" w:rsidRPr="00643C76" w:rsidRDefault="00643C76" w:rsidP="00643C7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negativos.</w:t>
      </w:r>
    </w:p>
    <w:p w14:paraId="544CCF32" w14:textId="77777777" w:rsidR="00643C76" w:rsidRPr="00643C76" w:rsidRDefault="00643C76" w:rsidP="00643C7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plazo cero.</w:t>
      </w:r>
    </w:p>
    <w:p w14:paraId="21B59B57" w14:textId="77777777" w:rsidR="00643C76" w:rsidRPr="00643C76" w:rsidRDefault="00643C76" w:rsidP="00643C7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real anterior al inicio.</w:t>
      </w:r>
    </w:p>
    <w:p w14:paraId="4F151AD7" w14:textId="77777777" w:rsidR="00643C76" w:rsidRPr="00643C76" w:rsidRDefault="00643C76" w:rsidP="00643C7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pendiente al corte.</w:t>
      </w:r>
    </w:p>
    <w:p w14:paraId="77B399D2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10. Auditoría</w:t>
      </w:r>
    </w:p>
    <w:p w14:paraId="402106D3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4E0F981B" w14:textId="77777777" w:rsidR="00643C76" w:rsidRPr="00643C76" w:rsidRDefault="00643C76" w:rsidP="00643C7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festivos almacenados como texto.</w:t>
      </w:r>
    </w:p>
    <w:p w14:paraId="474B1A47" w14:textId="77777777" w:rsidR="00643C76" w:rsidRPr="00643C76" w:rsidRDefault="00643C76" w:rsidP="00643C7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festivos duplicados.</w:t>
      </w:r>
    </w:p>
    <w:p w14:paraId="273BE0CC" w14:textId="77777777" w:rsidR="00643C76" w:rsidRPr="00643C76" w:rsidRDefault="00643C76" w:rsidP="00643C7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fechas compromiso manuales.</w:t>
      </w:r>
    </w:p>
    <w:p w14:paraId="3F2BC521" w14:textId="77777777" w:rsidR="00643C76" w:rsidRPr="00643C76" w:rsidRDefault="00643C76" w:rsidP="00643C7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rangos de festivos desplazados.</w:t>
      </w:r>
    </w:p>
    <w:p w14:paraId="0D3666B9" w14:textId="77777777" w:rsidR="00643C76" w:rsidRPr="00643C76" w:rsidRDefault="00643C76" w:rsidP="00643C7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operaciones con calendario incorrecto.</w:t>
      </w:r>
    </w:p>
    <w:p w14:paraId="7B0F719D" w14:textId="77777777" w:rsidR="00643C76" w:rsidRPr="00643C76" w:rsidRDefault="00643C76" w:rsidP="00643C7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patrones semanales inválidos.</w:t>
      </w:r>
    </w:p>
    <w:p w14:paraId="1A868CE6" w14:textId="77777777" w:rsidR="00643C76" w:rsidRPr="00643C76" w:rsidRDefault="00643C76" w:rsidP="00643C7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fechas iniciales y finales invertidas.</w:t>
      </w:r>
    </w:p>
    <w:p w14:paraId="36D80695" w14:textId="77777777" w:rsidR="00643C76" w:rsidRPr="00643C76" w:rsidRDefault="00643C76" w:rsidP="00643C7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dos semanas calculadas mediante un sistema incorrecto.</w:t>
      </w:r>
    </w:p>
    <w:p w14:paraId="1881505B" w14:textId="77777777" w:rsidR="00643C76" w:rsidRPr="00643C76" w:rsidRDefault="00643C76" w:rsidP="00643C7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ausente.</w:t>
      </w:r>
    </w:p>
    <w:p w14:paraId="33F47ED0" w14:textId="77777777" w:rsidR="00643C76" w:rsidRPr="00643C76" w:rsidRDefault="00643C76" w:rsidP="00643C7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clasificación manual.</w:t>
      </w:r>
    </w:p>
    <w:p w14:paraId="45B1BD8A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11. Corrección controlada</w:t>
      </w:r>
    </w:p>
    <w:p w14:paraId="4EC13804" w14:textId="77777777" w:rsidR="00643C76" w:rsidRPr="00643C76" w:rsidRDefault="00643C76" w:rsidP="00643C7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fechas autorizadas.</w:t>
      </w:r>
    </w:p>
    <w:p w14:paraId="658EC5F8" w14:textId="77777777" w:rsidR="00643C76" w:rsidRPr="00643C76" w:rsidRDefault="00643C76" w:rsidP="00643C7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duplicados.</w:t>
      </w:r>
    </w:p>
    <w:p w14:paraId="314DB71A" w14:textId="77777777" w:rsidR="00643C76" w:rsidRPr="00643C76" w:rsidRDefault="00643C76" w:rsidP="00643C7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fórmulas.</w:t>
      </w:r>
    </w:p>
    <w:p w14:paraId="0D762B87" w14:textId="77777777" w:rsidR="00643C76" w:rsidRPr="00643C76" w:rsidRDefault="00643C76" w:rsidP="00643C7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los rangos de festivos.</w:t>
      </w:r>
    </w:p>
    <w:p w14:paraId="09708DAC" w14:textId="77777777" w:rsidR="00643C76" w:rsidRPr="00643C76" w:rsidRDefault="00643C76" w:rsidP="00643C7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 el calendario correcto.</w:t>
      </w:r>
    </w:p>
    <w:p w14:paraId="3DF7B8BB" w14:textId="77777777" w:rsidR="00643C76" w:rsidRPr="00643C76" w:rsidRDefault="00643C76" w:rsidP="00643C7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patrones.</w:t>
      </w:r>
    </w:p>
    <w:p w14:paraId="6376AF14" w14:textId="77777777" w:rsidR="00643C76" w:rsidRPr="00643C76" w:rsidRDefault="00643C76" w:rsidP="00643C7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el sistema semanal.</w:t>
      </w:r>
    </w:p>
    <w:p w14:paraId="5B27879A" w14:textId="77777777" w:rsidR="00643C76" w:rsidRPr="00643C76" w:rsidRDefault="00643C76" w:rsidP="00643C7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fórmula ausente.</w:t>
      </w:r>
    </w:p>
    <w:p w14:paraId="168A0A05" w14:textId="77777777" w:rsidR="00643C76" w:rsidRPr="00643C76" w:rsidRDefault="00643C76" w:rsidP="00643C7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48AF2AF2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12. Conciliación</w:t>
      </w:r>
    </w:p>
    <w:p w14:paraId="030F6A8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1772E2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432C8A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operaciones</w:t>
      </w:r>
    </w:p>
    <w:p w14:paraId="3B49169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DF3863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027138D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C9E349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Pendientes + En tiempo + Fuera de tiempo + En revisión</w:t>
      </w:r>
    </w:p>
    <w:p w14:paraId="6C5496A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24FAB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9B3C54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0A328F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evaluadas</w:t>
      </w:r>
    </w:p>
    <w:p w14:paraId="2E67DAE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145D92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4FA9D74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1B4E4F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 regular + Calendario especial</w:t>
      </w:r>
    </w:p>
    <w:p w14:paraId="53C16CB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757CA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C3C056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5A75DF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semanales</w:t>
      </w:r>
    </w:p>
    <w:p w14:paraId="60CC8CA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23C6D7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0340015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980264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de operaciones por semana</w:t>
      </w:r>
    </w:p>
    <w:p w14:paraId="5449F43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42B0B8B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Todas las diferencias deberán ser cero.</w:t>
      </w:r>
    </w:p>
    <w:p w14:paraId="7266AF5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13. Protección</w:t>
      </w:r>
    </w:p>
    <w:p w14:paraId="68622A6C" w14:textId="77777777" w:rsidR="00643C76" w:rsidRPr="00643C76" w:rsidRDefault="00643C76" w:rsidP="00643C7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Desbloquear parámetros autorizados.</w:t>
      </w:r>
    </w:p>
    <w:p w14:paraId="19024E86" w14:textId="77777777" w:rsidR="00643C76" w:rsidRPr="00643C76" w:rsidRDefault="00643C76" w:rsidP="00643C7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el calendario aprobado.</w:t>
      </w:r>
    </w:p>
    <w:p w14:paraId="088B23A1" w14:textId="77777777" w:rsidR="00643C76" w:rsidRPr="00643C76" w:rsidRDefault="00643C76" w:rsidP="00643C7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fórmulas.</w:t>
      </w:r>
    </w:p>
    <w:p w14:paraId="5CE28CC3" w14:textId="77777777" w:rsidR="00643C76" w:rsidRPr="00643C76" w:rsidRDefault="00643C76" w:rsidP="00643C7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hojas.</w:t>
      </w:r>
    </w:p>
    <w:p w14:paraId="7A3EF44C" w14:textId="77777777" w:rsidR="00643C76" w:rsidRPr="00643C76" w:rsidRDefault="00643C76" w:rsidP="00643C7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parámetro.</w:t>
      </w:r>
    </w:p>
    <w:p w14:paraId="5C2EF12F" w14:textId="77777777" w:rsidR="00643C76" w:rsidRPr="00643C76" w:rsidRDefault="00643C76" w:rsidP="00643C7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restricción.</w:t>
      </w:r>
    </w:p>
    <w:p w14:paraId="0FE76F5E" w14:textId="77777777" w:rsidR="00643C76" w:rsidRPr="00643C76" w:rsidRDefault="00643C76" w:rsidP="00643C7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3CA8341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7CEB3F0">
          <v:rect id="_x0000_i1085" style="width:0;height:1.5pt" o:hralign="center" o:hrstd="t" o:hr="t" fillcolor="#a0a0a0" stroked="f"/>
        </w:pict>
      </w:r>
    </w:p>
    <w:p w14:paraId="1BE2AF52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Reto profesional independiente</w:t>
      </w:r>
    </w:p>
    <w:p w14:paraId="626C9E46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7C00DA30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área de Logística entrega 12,000 operaciones de tres centros y solicita reproducir sus indicadores de nivel de servicio.</w:t>
      </w:r>
    </w:p>
    <w:p w14:paraId="47BF5FD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Centros</w:t>
      </w:r>
    </w:p>
    <w:p w14:paraId="13CBC2D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AFEC43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ABA537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Centro A:</w:t>
      </w:r>
    </w:p>
    <w:p w14:paraId="0920BBC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7D04F9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Lunes a viernes</w:t>
      </w:r>
    </w:p>
    <w:p w14:paraId="1D8ABB6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E4382C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EFD06E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BFD9F8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Centro B:</w:t>
      </w:r>
    </w:p>
    <w:p w14:paraId="0BDD19C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C3332E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Lunes a sábado</w:t>
      </w:r>
    </w:p>
    <w:p w14:paraId="133382B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A2A309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F97250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475BB9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Centro C:</w:t>
      </w:r>
    </w:p>
    <w:p w14:paraId="13AA758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D6BCEE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Descanso viernes y sábado</w:t>
      </w:r>
    </w:p>
    <w:p w14:paraId="7BED4E5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59E3DC1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Misión</w:t>
      </w:r>
    </w:p>
    <w:p w14:paraId="15802379" w14:textId="77777777" w:rsidR="00643C76" w:rsidRPr="00643C76" w:rsidRDefault="00643C76" w:rsidP="00643C7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calendarios.</w:t>
      </w:r>
    </w:p>
    <w:p w14:paraId="6FDD91C0" w14:textId="77777777" w:rsidR="00643C76" w:rsidRPr="00643C76" w:rsidRDefault="00643C76" w:rsidP="00643C7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fechas compromiso.</w:t>
      </w:r>
    </w:p>
    <w:p w14:paraId="222D66D1" w14:textId="77777777" w:rsidR="00643C76" w:rsidRPr="00643C76" w:rsidRDefault="00643C76" w:rsidP="00643C7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jornadas utilizadas.</w:t>
      </w:r>
    </w:p>
    <w:p w14:paraId="42CE2157" w14:textId="77777777" w:rsidR="00643C76" w:rsidRPr="00643C76" w:rsidRDefault="00643C76" w:rsidP="00643C7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retrasos.</w:t>
      </w:r>
    </w:p>
    <w:p w14:paraId="78E1D008" w14:textId="77777777" w:rsidR="00643C76" w:rsidRPr="00643C76" w:rsidRDefault="00643C76" w:rsidP="00643C7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cumplimiento.</w:t>
      </w:r>
    </w:p>
    <w:p w14:paraId="09F6C369" w14:textId="77777777" w:rsidR="00643C76" w:rsidRPr="00643C76" w:rsidRDefault="00643C76" w:rsidP="00643C7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semanas operativas e ISO.</w:t>
      </w:r>
    </w:p>
    <w:p w14:paraId="5AB35A66" w14:textId="77777777" w:rsidR="00643C76" w:rsidRPr="00643C76" w:rsidRDefault="00643C76" w:rsidP="00643C7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errores de calendario.</w:t>
      </w:r>
    </w:p>
    <w:p w14:paraId="2D9FF14B" w14:textId="77777777" w:rsidR="00643C76" w:rsidRPr="00643C76" w:rsidRDefault="00643C76" w:rsidP="00643C7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los indicadores.</w:t>
      </w:r>
    </w:p>
    <w:p w14:paraId="6BF895D9" w14:textId="77777777" w:rsidR="00643C76" w:rsidRPr="00643C76" w:rsidRDefault="00643C76" w:rsidP="00643C7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fórmulas.</w:t>
      </w:r>
    </w:p>
    <w:p w14:paraId="3A998A3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Condiciones</w:t>
      </w:r>
    </w:p>
    <w:p w14:paraId="2F5908EC" w14:textId="77777777" w:rsidR="00643C76" w:rsidRPr="00643C76" w:rsidRDefault="00643C76" w:rsidP="00643C7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proporcionan fórmulas.</w:t>
      </w:r>
    </w:p>
    <w:p w14:paraId="05B81982" w14:textId="77777777" w:rsidR="00643C76" w:rsidRPr="00643C76" w:rsidRDefault="00643C76" w:rsidP="00643C7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permiten fechas compromiso manuales.</w:t>
      </w:r>
    </w:p>
    <w:p w14:paraId="02B7468E" w14:textId="77777777" w:rsidR="00643C76" w:rsidRPr="00643C76" w:rsidRDefault="00643C76" w:rsidP="00643C7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centro debe utilizar su calendario.</w:t>
      </w:r>
    </w:p>
    <w:p w14:paraId="4C1A5D26" w14:textId="77777777" w:rsidR="00643C76" w:rsidRPr="00643C76" w:rsidRDefault="00643C76" w:rsidP="00643C7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días festivos deben provenir del rango autorizado.</w:t>
      </w:r>
    </w:p>
    <w:p w14:paraId="2A74510D" w14:textId="77777777" w:rsidR="00643C76" w:rsidRPr="00643C76" w:rsidRDefault="00643C76" w:rsidP="00643C7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fechas textuales deben pasar a revisión.</w:t>
      </w:r>
    </w:p>
    <w:p w14:paraId="4B562CD3" w14:textId="77777777" w:rsidR="00643C76" w:rsidRPr="00643C76" w:rsidRDefault="00643C76" w:rsidP="00643C7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deben inventar festivos.</w:t>
      </w:r>
    </w:p>
    <w:p w14:paraId="440270F8" w14:textId="77777777" w:rsidR="00643C76" w:rsidRPr="00643C76" w:rsidRDefault="00643C76" w:rsidP="00643C7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operaciones deben quedar clasificadas.</w:t>
      </w:r>
    </w:p>
    <w:p w14:paraId="2CB4BD86" w14:textId="77777777" w:rsidR="00643C76" w:rsidRPr="00643C76" w:rsidRDefault="00643C76" w:rsidP="00643C7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diferencias deben ser cero.</w:t>
      </w:r>
    </w:p>
    <w:p w14:paraId="2CD798F2" w14:textId="77777777" w:rsidR="00643C76" w:rsidRPr="00643C76" w:rsidRDefault="00643C76" w:rsidP="00643C7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original debe permanecer intacto.</w:t>
      </w:r>
    </w:p>
    <w:p w14:paraId="6613388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Entregables</w:t>
      </w:r>
    </w:p>
    <w:p w14:paraId="0A6C913A" w14:textId="77777777" w:rsidR="00643C76" w:rsidRPr="00643C76" w:rsidRDefault="00643C76" w:rsidP="00643C7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resuelto.</w:t>
      </w:r>
    </w:p>
    <w:p w14:paraId="020C0D0E" w14:textId="77777777" w:rsidR="00643C76" w:rsidRPr="00643C76" w:rsidRDefault="00643C76" w:rsidP="00643C7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 validado.</w:t>
      </w:r>
    </w:p>
    <w:p w14:paraId="235D814B" w14:textId="77777777" w:rsidR="00643C76" w:rsidRPr="00643C76" w:rsidRDefault="00643C76" w:rsidP="00643C7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compromiso.</w:t>
      </w:r>
    </w:p>
    <w:p w14:paraId="5535DE5B" w14:textId="77777777" w:rsidR="00643C76" w:rsidRPr="00643C76" w:rsidRDefault="00643C76" w:rsidP="00643C7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 de SLA.</w:t>
      </w:r>
    </w:p>
    <w:p w14:paraId="0EA03E2D" w14:textId="77777777" w:rsidR="00643C76" w:rsidRPr="00643C76" w:rsidRDefault="00643C76" w:rsidP="00643C7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semanal.</w:t>
      </w:r>
    </w:p>
    <w:p w14:paraId="347DF427" w14:textId="77777777" w:rsidR="00643C76" w:rsidRPr="00643C76" w:rsidRDefault="00643C76" w:rsidP="00643C7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5F0C51A9" w14:textId="77777777" w:rsidR="00643C76" w:rsidRPr="00643C76" w:rsidRDefault="00643C76" w:rsidP="00643C7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76A5A3E5" w14:textId="77777777" w:rsidR="00643C76" w:rsidRPr="00643C76" w:rsidRDefault="00643C76" w:rsidP="00643C7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4B8D90C9" w14:textId="77777777" w:rsidR="00643C76" w:rsidRPr="00643C76" w:rsidRDefault="00643C76" w:rsidP="00643C7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10F84DF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FD9CD03">
          <v:rect id="_x0000_i1086" style="width:0;height:1.5pt" o:hralign="center" o:hrstd="t" o:hr="t" fillcolor="#a0a0a0" stroked="f"/>
        </w:pict>
      </w:r>
    </w:p>
    <w:p w14:paraId="20D368C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55. Actividad de auditoría</w:t>
      </w:r>
    </w:p>
    <w:p w14:paraId="69684E2C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heredado contiene:</w:t>
      </w:r>
    </w:p>
    <w:p w14:paraId="618BD5AF" w14:textId="77777777" w:rsidR="00643C76" w:rsidRPr="00643C76" w:rsidRDefault="00643C76" w:rsidP="00643C7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compromiso calculadas con días calendario.</w:t>
      </w:r>
    </w:p>
    <w:p w14:paraId="4C918366" w14:textId="77777777" w:rsidR="00643C76" w:rsidRPr="00643C76" w:rsidRDefault="00643C76" w:rsidP="00643C7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 omitidos.</w:t>
      </w:r>
    </w:p>
    <w:p w14:paraId="056ABE52" w14:textId="77777777" w:rsidR="00643C76" w:rsidRPr="00643C76" w:rsidRDefault="00643C76" w:rsidP="00643C7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 almacenados como texto.</w:t>
      </w:r>
    </w:p>
    <w:p w14:paraId="6B13F03B" w14:textId="77777777" w:rsidR="00643C76" w:rsidRPr="00643C76" w:rsidRDefault="00643C76" w:rsidP="00643C7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de festivos desplazados.</w:t>
      </w:r>
    </w:p>
    <w:p w14:paraId="76F3FA39" w14:textId="77777777" w:rsidR="00643C76" w:rsidRPr="00643C76" w:rsidRDefault="00643C76" w:rsidP="00643C7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 de lunes a viernes aplicado a un centro de seis días.</w:t>
      </w:r>
    </w:p>
    <w:p w14:paraId="08D3410A" w14:textId="77777777" w:rsidR="00643C76" w:rsidRPr="00643C76" w:rsidRDefault="00643C76" w:rsidP="00643C7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de fin de semana equivocado.</w:t>
      </w:r>
    </w:p>
    <w:p w14:paraId="2B72D881" w14:textId="77777777" w:rsidR="00643C76" w:rsidRPr="00643C76" w:rsidRDefault="00643C76" w:rsidP="00643C7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Cadena semanal con seis caracteres.</w:t>
      </w:r>
    </w:p>
    <w:p w14:paraId="6FE8855B" w14:textId="77777777" w:rsidR="00643C76" w:rsidRPr="00643C76" w:rsidRDefault="00643C76" w:rsidP="00643C7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Cadena semanal con un carácter inválido.</w:t>
      </w:r>
    </w:p>
    <w:p w14:paraId="4650F29D" w14:textId="77777777" w:rsidR="00643C76" w:rsidRPr="00643C76" w:rsidRDefault="00643C76" w:rsidP="00643C7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de atraso que cuentan nuevamente la fecha compromiso.</w:t>
      </w:r>
    </w:p>
    <w:p w14:paraId="2A7842EF" w14:textId="77777777" w:rsidR="00643C76" w:rsidRPr="00643C76" w:rsidRDefault="00643C76" w:rsidP="00643C7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Fechas inicial y 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final invertidas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2AC92C1" w14:textId="77777777" w:rsidR="00643C76" w:rsidRPr="00643C76" w:rsidRDefault="00643C76" w:rsidP="00643C7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Sistema semanal no documentado.</w:t>
      </w:r>
    </w:p>
    <w:p w14:paraId="1186DE57" w14:textId="77777777" w:rsidR="00643C76" w:rsidRPr="00643C76" w:rsidRDefault="00643C76" w:rsidP="00643C7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 ISO mezclada con semana tradicional.</w:t>
      </w:r>
    </w:p>
    <w:p w14:paraId="7E0C7C7A" w14:textId="77777777" w:rsidR="00643C76" w:rsidRPr="00643C76" w:rsidRDefault="00643C76" w:rsidP="00643C7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manuales.</w:t>
      </w:r>
    </w:p>
    <w:p w14:paraId="40106276" w14:textId="77777777" w:rsidR="00643C76" w:rsidRPr="00643C76" w:rsidRDefault="00643C76" w:rsidP="00643C7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ausente.</w:t>
      </w:r>
    </w:p>
    <w:p w14:paraId="4F9E125F" w14:textId="77777777" w:rsidR="00643C76" w:rsidRPr="00643C76" w:rsidRDefault="00643C76" w:rsidP="00643C7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omitida.</w:t>
      </w:r>
    </w:p>
    <w:p w14:paraId="7E33A79E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344"/>
        <w:gridCol w:w="2306"/>
        <w:gridCol w:w="2733"/>
        <w:gridCol w:w="2327"/>
      </w:tblGrid>
      <w:tr w:rsidR="00643C76" w:rsidRPr="00643C76" w14:paraId="216677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B241D3" w14:textId="77777777" w:rsidR="00643C76" w:rsidRPr="00643C76" w:rsidRDefault="00643C76" w:rsidP="00643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940502" w14:textId="77777777" w:rsidR="00643C76" w:rsidRPr="00643C76" w:rsidRDefault="00643C76" w:rsidP="00643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90F0E6" w14:textId="77777777" w:rsidR="00643C76" w:rsidRPr="00643C76" w:rsidRDefault="00643C76" w:rsidP="00643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7672DD" w14:textId="77777777" w:rsidR="00643C76" w:rsidRPr="00643C76" w:rsidRDefault="00643C76" w:rsidP="00643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212A73" w14:textId="77777777" w:rsidR="00643C76" w:rsidRPr="00643C76" w:rsidRDefault="00643C76" w:rsidP="00643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643C76" w:rsidRPr="00643C76" w14:paraId="60C288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FEE33C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605F92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Compromiso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F37BD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Suma cinco días calendario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49FD04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Fecha incorrecta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C547F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Utilizar función laboral</w:t>
            </w:r>
          </w:p>
        </w:tc>
      </w:tr>
      <w:tr w:rsidR="00643C76" w:rsidRPr="00643C76" w14:paraId="038D2A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F65E49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BCBB9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Festivos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32A56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Rango relativo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4BEC92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Calendario desplazado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BF9A3E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Fijar rango</w:t>
            </w:r>
          </w:p>
        </w:tc>
      </w:tr>
      <w:tr w:rsidR="00643C76" w:rsidRPr="00643C76" w14:paraId="3ACFF0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A21CCC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379F97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Centro 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F249C2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Fin de semana regular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047283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Sábado excluido indebidamente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A0007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Usar calendario especial</w:t>
            </w:r>
          </w:p>
        </w:tc>
      </w:tr>
      <w:tr w:rsidR="00643C76" w:rsidRPr="00643C76" w14:paraId="6D933D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587D2B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C6B284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Patrón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BB27E7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Seis caracteres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69A5E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Jornada inválida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8CCCA3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Corregir patrón</w:t>
            </w:r>
          </w:p>
        </w:tc>
      </w:tr>
      <w:tr w:rsidR="00643C76" w:rsidRPr="00643C76" w14:paraId="634B26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8E2AE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D03C1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Semana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55D515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Mezcla de sistemas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DC7BE5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Reporte no comparable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89BE01" w14:textId="77777777" w:rsidR="00643C76" w:rsidRPr="00643C76" w:rsidRDefault="00643C76" w:rsidP="00643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43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Estandarizar y documentar</w:t>
            </w:r>
          </w:p>
        </w:tc>
      </w:tr>
    </w:tbl>
    <w:p w14:paraId="5521F20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19AC93A">
          <v:rect id="_x0000_i1087" style="width:0;height:1.5pt" o:hralign="center" o:hrstd="t" o:hr="t" fillcolor="#a0a0a0" stroked="f"/>
        </w:pict>
      </w:r>
    </w:p>
    <w:p w14:paraId="124F91E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Actividad de reflexión</w:t>
      </w:r>
    </w:p>
    <w:p w14:paraId="119DE33A" w14:textId="77777777" w:rsidR="00643C76" w:rsidRPr="00643C76" w:rsidRDefault="00643C76" w:rsidP="00643C7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diferencia existe entre días calendario y laborables?</w:t>
      </w:r>
    </w:p>
    <w:p w14:paraId="7122EF66" w14:textId="77777777" w:rsidR="00643C76" w:rsidRPr="00643C76" w:rsidRDefault="00643C76" w:rsidP="00643C7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¿Cuándo debe utilizarse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DIAS.LAB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64471942" w14:textId="77777777" w:rsidR="00643C76" w:rsidRPr="00643C76" w:rsidRDefault="00643C76" w:rsidP="00643C7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¿Cuándo corresponde utilizar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16A0E6E6" w14:textId="77777777" w:rsidR="00643C76" w:rsidRPr="00643C76" w:rsidRDefault="00643C76" w:rsidP="00643C7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ventaja ofrecen las 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versiones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.INTL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35C6CAF0" w14:textId="77777777" w:rsidR="00643C76" w:rsidRPr="00643C76" w:rsidRDefault="00643C76" w:rsidP="00643C7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 validarse el rango de festivos?</w:t>
      </w:r>
    </w:p>
    <w:p w14:paraId="26643AAC" w14:textId="77777777" w:rsidR="00643C76" w:rsidRPr="00643C76" w:rsidRDefault="00643C76" w:rsidP="00643C7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puede afectar un festivo almacenado como texto?</w:t>
      </w:r>
    </w:p>
    <w:p w14:paraId="6E2B9805" w14:textId="77777777" w:rsidR="00643C76" w:rsidRPr="00643C76" w:rsidRDefault="00643C76" w:rsidP="00643C7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significa una cadena de siete caracteres?</w:t>
      </w:r>
    </w:p>
    <w:p w14:paraId="1973F938" w14:textId="77777777" w:rsidR="00643C76" w:rsidRPr="00643C76" w:rsidRDefault="00643C76" w:rsidP="00643C7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un SLA de ocho horas no debe tratarse automáticamente como un día?</w:t>
      </w:r>
    </w:p>
    <w:p w14:paraId="112CA77F" w14:textId="77777777" w:rsidR="00643C76" w:rsidRPr="00643C76" w:rsidRDefault="00643C76" w:rsidP="00643C7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riesgo existe al mezclar semanas ISO y tradicionales?</w:t>
      </w:r>
    </w:p>
    <w:p w14:paraId="792277EB" w14:textId="77777777" w:rsidR="00643C76" w:rsidRPr="00643C76" w:rsidRDefault="00643C76" w:rsidP="00643C7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demuestra que todas las operaciones fueron evaluadas con el calendario correcto?</w:t>
      </w:r>
    </w:p>
    <w:p w14:paraId="3A5F68D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A268771">
          <v:rect id="_x0000_i1088" style="width:0;height:1.5pt" o:hralign="center" o:hrstd="t" o:hr="t" fillcolor="#a0a0a0" stroked="f"/>
        </w:pict>
      </w:r>
    </w:p>
    <w:p w14:paraId="794593F5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Infografía</w:t>
      </w:r>
    </w:p>
    <w:p w14:paraId="7D4A235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03C000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D8F00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NECESITAS CALCULAR?</w:t>
      </w:r>
    </w:p>
    <w:p w14:paraId="757CB87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CBEC15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D0B30E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15F8D5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DÍAS LABORABLES</w:t>
      </w:r>
    </w:p>
    <w:p w14:paraId="09BD4B4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DFC7C2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A342DA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EC823B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DIAS.LAB</w:t>
      </w:r>
    </w:p>
    <w:p w14:paraId="3F0E878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B724FC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B6AC02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959BF7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CON JORNADA ESPECIAL</w:t>
      </w:r>
    </w:p>
    <w:p w14:paraId="73129C9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C0DD8F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A4A729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51B27C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DIAS.LAB.INTL</w:t>
      </w:r>
    </w:p>
    <w:p w14:paraId="7DD0FE9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5C3BAC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0E1288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8DD954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FUTURA O ANTERIOR</w:t>
      </w:r>
    </w:p>
    <w:p w14:paraId="17B44F1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B49C7D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8856C2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1942D8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DIA.LAB</w:t>
      </w:r>
    </w:p>
    <w:p w14:paraId="7CA26CF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E3AA43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ABB525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15</w:t>
      </w:r>
    </w:p>
    <w:p w14:paraId="6F5189A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CON JORNADA ESPECIAL</w:t>
      </w:r>
    </w:p>
    <w:p w14:paraId="261B77A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6CB332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C75B94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0B50CFE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DIA.LAB.INTL</w:t>
      </w:r>
    </w:p>
    <w:p w14:paraId="364489D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7E69BEE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9CE433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38F4988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 EMPRESARIAL</w:t>
      </w:r>
    </w:p>
    <w:p w14:paraId="1A8C31D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0F609A7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81271C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46A432D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NUM.DE.SEMANA</w:t>
      </w:r>
    </w:p>
    <w:p w14:paraId="243E4D0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051CC10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B25328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1D1160B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 ISO</w:t>
      </w:r>
    </w:p>
    <w:p w14:paraId="3EB7C18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2A88B76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9F0D65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075AAA7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ISO.NUM.DE.SEMANA</w:t>
      </w:r>
    </w:p>
    <w:p w14:paraId="3C4B0E5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267221C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385D68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40831A8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Después:</w:t>
      </w:r>
    </w:p>
    <w:p w14:paraId="009EB7E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64026F4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FESTIVOS</w:t>
      </w:r>
    </w:p>
    <w:p w14:paraId="4C74373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2176E2F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FRONTERAS</w:t>
      </w:r>
    </w:p>
    <w:p w14:paraId="68ED069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</w:t>
      </w:r>
    </w:p>
    <w:p w14:paraId="68230D9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</w:t>
      </w:r>
    </w:p>
    <w:p w14:paraId="23CE782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42E3955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</w:t>
      </w:r>
    </w:p>
    <w:p w14:paraId="2FE5983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32</w:t>
      </w:r>
    </w:p>
    <w:p w14:paraId="160CDC0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</w:t>
      </w:r>
    </w:p>
    <w:p w14:paraId="0662E4C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AEF31A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326DDEE">
          <v:rect id="_x0000_i1089" style="width:0;height:1.5pt" o:hralign="center" o:hrstd="t" o:hr="t" fillcolor="#a0a0a0" stroked="f"/>
        </w:pict>
      </w:r>
    </w:p>
    <w:p w14:paraId="6551D16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58. Mapa mental</w:t>
      </w:r>
    </w:p>
    <w:p w14:paraId="0EDC2E0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FDF47F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23D8C51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CALENDARIOS EMPRESARIALES</w:t>
      </w:r>
    </w:p>
    <w:p w14:paraId="4E0EE97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D1E49D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7E03F3B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8A9337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Conteo</w:t>
      </w:r>
    </w:p>
    <w:p w14:paraId="0E28CF8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EAE196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DIAS.LAB</w:t>
      </w:r>
    </w:p>
    <w:p w14:paraId="08124AF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0D2631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DIAS.LAB.INTL</w:t>
      </w:r>
    </w:p>
    <w:p w14:paraId="6230F54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B3F536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17706F3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F684D8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Fechas compromiso</w:t>
      </w:r>
    </w:p>
    <w:p w14:paraId="6F74049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0E21EE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DIA.LAB</w:t>
      </w:r>
    </w:p>
    <w:p w14:paraId="0DC8675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C319C9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DIA.LAB.INTL</w:t>
      </w:r>
    </w:p>
    <w:p w14:paraId="7651563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964BA5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184D975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3B2ADA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Calendario</w:t>
      </w:r>
    </w:p>
    <w:p w14:paraId="28BBE3F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4B25328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Jornada regular</w:t>
      </w:r>
    </w:p>
    <w:p w14:paraId="6D11316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7A1F32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Jornada personalizada</w:t>
      </w:r>
    </w:p>
    <w:p w14:paraId="2AF9B67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8DA063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Festivos</w:t>
      </w:r>
    </w:p>
    <w:p w14:paraId="6F2E3A8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B88749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Vigencia</w:t>
      </w:r>
    </w:p>
    <w:p w14:paraId="1CED57A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848DEF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7E9D704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78E964D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Semanas</w:t>
      </w:r>
    </w:p>
    <w:p w14:paraId="2CCEF23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1A2ED49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NUM.DE.SEMANA</w:t>
      </w:r>
    </w:p>
    <w:p w14:paraId="119D751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60A12EC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ISO.NUM.DE.SEMANA</w:t>
      </w:r>
    </w:p>
    <w:p w14:paraId="228D1A3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1A34264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Clave año-semana</w:t>
      </w:r>
    </w:p>
    <w:p w14:paraId="5DAD00E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5109787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735F241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23F7EB9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lastRenderedPageBreak/>
        <w:t>├──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Riesgos</w:t>
      </w:r>
    </w:p>
    <w:p w14:paraId="7916792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6E32402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Días calendario</w:t>
      </w:r>
    </w:p>
    <w:p w14:paraId="18D31B1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75C3FB6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Festivo textual</w:t>
      </w:r>
    </w:p>
    <w:p w14:paraId="7A8F9BE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725C6A2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Rango desplazado</w:t>
      </w:r>
    </w:p>
    <w:p w14:paraId="5E60F21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4833744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Patrón inválido</w:t>
      </w:r>
    </w:p>
    <w:p w14:paraId="7900BC8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2C4D871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Calendario incorrecto</w:t>
      </w:r>
    </w:p>
    <w:p w14:paraId="35448DE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22044C6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Sistemas semanales mezclados</w:t>
      </w:r>
    </w:p>
    <w:p w14:paraId="19F4E15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6274B39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321ABFE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</w:t>
      </w:r>
    </w:p>
    <w:p w14:paraId="47402FF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Control</w:t>
      </w:r>
    </w:p>
    <w:p w14:paraId="047E1CE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7526DC5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Fecha de corte</w:t>
      </w:r>
    </w:p>
    <w:p w14:paraId="6EE1134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32</w:t>
      </w:r>
    </w:p>
    <w:p w14:paraId="4BADAB3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Casos frontera</w:t>
      </w:r>
    </w:p>
    <w:p w14:paraId="608E32C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33</w:t>
      </w:r>
    </w:p>
    <w:p w14:paraId="4A3EAEF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SLA</w:t>
      </w:r>
    </w:p>
    <w:p w14:paraId="61CA4BA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34</w:t>
      </w:r>
    </w:p>
    <w:p w14:paraId="28C572C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Conciliación</w:t>
      </w:r>
    </w:p>
    <w:p w14:paraId="39D0203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35</w:t>
      </w:r>
    </w:p>
    <w:p w14:paraId="0070D07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Protección</w:t>
      </w:r>
    </w:p>
    <w:p w14:paraId="02FA7A6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3700C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51CD22B">
          <v:rect id="_x0000_i1090" style="width:0;height:1.5pt" o:hralign="center" o:hrstd="t" o:hr="t" fillcolor="#a0a0a0" stroked="f"/>
        </w:pict>
      </w:r>
    </w:p>
    <w:p w14:paraId="7F2600E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59. Guía rápida</w:t>
      </w:r>
    </w:p>
    <w:p w14:paraId="6FFDCCB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6A3CC9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4EBBE2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=DIAS.LAB(A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2;B2;Festivos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!$A$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A$20)</w:t>
      </w:r>
    </w:p>
    <w:p w14:paraId="62EAB22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0C1C07C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Cuenta días laborables entre A2 y B2.</w:t>
      </w:r>
    </w:p>
    <w:p w14:paraId="04023CF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4E9F3D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E3BB78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=DIA.LAB(A2;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5;Festivos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!$A$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A$20)</w:t>
      </w:r>
    </w:p>
    <w:p w14:paraId="53FD642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3AF81465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la fecha situada cinco días laborables después de A2.</w:t>
      </w:r>
    </w:p>
    <w:p w14:paraId="5A33339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94E297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699109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=DIAS.LAB.INTL(A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2;B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11;Festivos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!$A$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A$20)</w:t>
      </w:r>
    </w:p>
    <w:p w14:paraId="791D8B2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712AE4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Cuenta días laborables cuando solo el domingo es no laborable.</w:t>
      </w:r>
    </w:p>
    <w:p w14:paraId="79875C3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8EABA9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06489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=DIA.LAB.INTL(A2;5;"0000001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";Festivos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!$A$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A$20)</w:t>
      </w:r>
    </w:p>
    <w:p w14:paraId="4C1BB91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98D1AA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una fecha utilizando una jornada de lunes a sábado.</w:t>
      </w:r>
    </w:p>
    <w:p w14:paraId="27B061F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4AA25B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E754B5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=NUM.DE.SEMANA(A2;2)</w:t>
      </w:r>
    </w:p>
    <w:p w14:paraId="74D870D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E6CF9E3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el número semanal bajo una convención iniciada en lunes.</w:t>
      </w:r>
    </w:p>
    <w:p w14:paraId="25BB4BF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D5DF5A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A701D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=ISO.NUM.DE.SEMANA(A2)</w:t>
      </w:r>
    </w:p>
    <w:p w14:paraId="79FE184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3F54138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el número de semana ISO.</w:t>
      </w:r>
    </w:p>
    <w:p w14:paraId="12D3BF76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Diagnóstico rápido</w:t>
      </w:r>
    </w:p>
    <w:p w14:paraId="6064DB9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8494C3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FE507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fecha compromiso cae demasiado pronto</w:t>
      </w:r>
    </w:p>
    <w:p w14:paraId="0D62E28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599B02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si se sumaron días calendario</w:t>
      </w:r>
    </w:p>
    <w:p w14:paraId="1406E6B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7CCBBB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44A23C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B4BBAB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festivo se contó como laborable</w:t>
      </w:r>
    </w:p>
    <w:p w14:paraId="434729D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5</w:t>
      </w:r>
    </w:p>
    <w:p w14:paraId="1C1D06C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Comprobar tipo de fecha y rango</w:t>
      </w:r>
    </w:p>
    <w:p w14:paraId="2098F84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77A61D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D07391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926CB2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sábado fue excluido en un centro operativo</w:t>
      </w:r>
    </w:p>
    <w:p w14:paraId="204B704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920267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el calendario semanal</w:t>
      </w:r>
    </w:p>
    <w:p w14:paraId="3170A40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951A9F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CF2212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FEEA66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cambia al copiar</w:t>
      </w:r>
    </w:p>
    <w:p w14:paraId="1172204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24CDE0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Fijar el rango de festivos</w:t>
      </w:r>
    </w:p>
    <w:p w14:paraId="39EE2F5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19A3DE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545639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20B6DA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Aparece error con la cadena semanal</w:t>
      </w:r>
    </w:p>
    <w:p w14:paraId="2B7B83E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3C80861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longitud y caracteres</w:t>
      </w:r>
    </w:p>
    <w:p w14:paraId="29A49C3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2B09141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655703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66BF5D2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días de atraso son negativos</w:t>
      </w:r>
    </w:p>
    <w:p w14:paraId="5665733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0D01DAD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fechas y orden</w:t>
      </w:r>
    </w:p>
    <w:p w14:paraId="1B3596D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71E79D8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D940AF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13751FA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semanas no coinciden entre reportes</w:t>
      </w:r>
    </w:p>
    <w:p w14:paraId="0F4C7B4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04210C7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Comparar sistemas de semana</w:t>
      </w:r>
    </w:p>
    <w:p w14:paraId="02E7C5E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10A05A9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2BFBEE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410C6EC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fecha no responde al cambio del plazo</w:t>
      </w:r>
    </w:p>
    <w:p w14:paraId="15038D1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44492E7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Buscar valor manual</w:t>
      </w:r>
    </w:p>
    <w:p w14:paraId="46881CB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C1722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DB7AC3E">
          <v:rect id="_x0000_i1091" style="width:0;height:1.5pt" o:hralign="center" o:hrstd="t" o:hr="t" fillcolor="#a0a0a0" stroked="f"/>
        </w:pict>
      </w:r>
    </w:p>
    <w:p w14:paraId="0E449FA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60. Quiz de conocimiento</w:t>
      </w:r>
    </w:p>
    <w:p w14:paraId="79ACA12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1</w:t>
      </w:r>
    </w:p>
    <w:p w14:paraId="6EAF41D0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cuenta días laborables con una jornada tradicional?</w:t>
      </w:r>
    </w:p>
    <w:p w14:paraId="547CB116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  <w:t>A. DIA.LAB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  <w:br/>
        <w:t>B. DIAS.LAB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  <w:br/>
        <w:t>C. DIAS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  <w:br/>
        <w:t>D. FIN.MES</w:t>
      </w:r>
    </w:p>
    <w:p w14:paraId="4EA281D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4B5B0D2F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devuelve una fecha futura en días laborables?</w:t>
      </w:r>
    </w:p>
    <w:p w14:paraId="7F15B13E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DIA.LAB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DIAS.LAB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NUM.DE.SEMANA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AÑO</w:t>
      </w:r>
    </w:p>
    <w:p w14:paraId="7E3D8A4F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19F00365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permiten las 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versiones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.INTL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27BEF590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Personalizar los días considerados fin de semana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Convertir texto a fecha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Calcular horas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Eliminar festivos</w:t>
      </w:r>
    </w:p>
    <w:p w14:paraId="63DF4DCE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4</w:t>
      </w:r>
    </w:p>
    <w:p w14:paraId="08B8D665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argumento permite excluir días festivos?</w:t>
      </w:r>
    </w:p>
    <w:p w14:paraId="36058C27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 rango de fechas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 rango de importes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 formato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etiqueta textual</w:t>
      </w:r>
    </w:p>
    <w:p w14:paraId="0DDE7522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5</w:t>
      </w:r>
    </w:p>
    <w:p w14:paraId="2A405F56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 fijarse el rango de festivos?</w:t>
      </w:r>
    </w:p>
    <w:p w14:paraId="029632C0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Para evitar que se desplace al copiar la fórmula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Para convertirlo en texto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Para aumentar la fecha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Para ocultarlo</w:t>
      </w:r>
    </w:p>
    <w:p w14:paraId="57258E52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6</w:t>
      </w:r>
    </w:p>
    <w:p w14:paraId="56D1BDD3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representa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cadena semanal personalizada?</w:t>
      </w:r>
    </w:p>
    <w:p w14:paraId="476C36EC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Día laborable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Día no laborable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Fecha vacía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Semana cero</w:t>
      </w:r>
    </w:p>
    <w:p w14:paraId="1D83CB76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64212B88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representa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la cadena semanal?</w:t>
      </w:r>
    </w:p>
    <w:p w14:paraId="678FED0D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Día no laborable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Día laborable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 mes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hora</w:t>
      </w:r>
    </w:p>
    <w:p w14:paraId="1785F41A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8</w:t>
      </w:r>
    </w:p>
    <w:p w14:paraId="08F23DE6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patrón representa habitualmente lunes a viernes?</w:t>
      </w:r>
    </w:p>
    <w:p w14:paraId="503D59B9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0000011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1111100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0000001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0000110</w:t>
      </w:r>
    </w:p>
    <w:p w14:paraId="5CA7FEBF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33E4DED9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patrón representa lunes a sábado?</w:t>
      </w:r>
    </w:p>
    <w:p w14:paraId="6E45EF2A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0000001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0000011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1000000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0000110</w:t>
      </w:r>
    </w:p>
    <w:p w14:paraId="0BF5114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10</w:t>
      </w:r>
    </w:p>
    <w:p w14:paraId="53A47D60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no deben tratarse ocho horas como un día de forma automática?</w:t>
      </w:r>
    </w:p>
    <w:p w14:paraId="686AA8A2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 jornada laboral puede tener reglas horarias específicas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Excel no admite horas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 día siempre tiene ocho horas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Los festivos no tienen fecha</w:t>
      </w:r>
    </w:p>
    <w:p w14:paraId="5ED44A1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11</w:t>
      </w:r>
    </w:p>
    <w:p w14:paraId="112BE64C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obtiene la semana ISO?</w:t>
      </w:r>
    </w:p>
    <w:p w14:paraId="5C2EA815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ISO.NUM.DE.SEMANA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NUM.DE.SEMANA únicamente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DIASEM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FECHA.MES</w:t>
      </w:r>
    </w:p>
    <w:p w14:paraId="04F3097F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12</w:t>
      </w:r>
    </w:p>
    <w:p w14:paraId="7ABFF4C5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riesgo existe al mezclar sistemas semanales?</w:t>
      </w:r>
    </w:p>
    <w:p w14:paraId="311E2D24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Periodos no comparables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Pérdida de decimales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Eliminación de fechas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Cambio de moneda</w:t>
      </w:r>
    </w:p>
    <w:p w14:paraId="6DB6966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13</w:t>
      </w:r>
    </w:p>
    <w:p w14:paraId="10B566A2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hacerse con un festivo almacenado como texto?</w:t>
      </w:r>
    </w:p>
    <w:p w14:paraId="1A2F0DBA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Validarlo y corregirlo únicamente desde una fuente autorizada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Ignorarlo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Convertirlo en cero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Eliminar la fila</w:t>
      </w:r>
    </w:p>
    <w:p w14:paraId="1A2E46E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14</w:t>
      </w:r>
    </w:p>
    <w:p w14:paraId="7C61E2F4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debe utilizarse para obtener una fecha con jornada personalizada?</w:t>
      </w:r>
    </w:p>
    <w:p w14:paraId="524C93D7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DIA.LAB.INTL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DIAS.LAB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DIAS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HOY</w:t>
      </w:r>
    </w:p>
    <w:p w14:paraId="5ED079D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15</w:t>
      </w:r>
    </w:p>
    <w:p w14:paraId="7EDF2C08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está conciliado el control de SLA?</w:t>
      </w:r>
    </w:p>
    <w:p w14:paraId="52A92392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Cuando todas las operaciones están clasificadas y la diferencia contra el total es cero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Cuando todas las entregas están en tiempo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Cuando no se usan festivos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Cuando se aplica formato de fecha</w:t>
      </w:r>
    </w:p>
    <w:p w14:paraId="3DC66AD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577A3A">
          <v:rect id="_x0000_i1092" style="width:0;height:1.5pt" o:hralign="center" o:hrstd="t" o:hr="t" fillcolor="#a0a0a0" stroked="f"/>
        </w:pict>
      </w:r>
    </w:p>
    <w:p w14:paraId="7FFD6290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Solucionario razonado</w:t>
      </w:r>
    </w:p>
    <w:p w14:paraId="36BB31D0" w14:textId="77777777" w:rsidR="00643C76" w:rsidRPr="00643C76" w:rsidRDefault="00643C76" w:rsidP="00643C7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DIAS.LAB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calcula la cantidad de días laborables de un periodo con el esquema regular y festivos opcionales. </w:t>
      </w:r>
      <w:hyperlink r:id="rId14" w:history="1"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672CA02" w14:textId="77777777" w:rsidR="00643C76" w:rsidRPr="00643C76" w:rsidRDefault="00643C76" w:rsidP="00643C7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una fecha anterior o posterior por un número de jornadas laborables. </w:t>
      </w:r>
      <w:hyperlink r:id="rId15" w:history="1"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CBC9993" w14:textId="77777777" w:rsidR="00643C76" w:rsidRPr="00643C76" w:rsidRDefault="00643C76" w:rsidP="00643C7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Las versiones internacionales permiten personalizar qué días se consideran fin de semana. </w:t>
      </w:r>
      <w:hyperlink r:id="rId16" w:history="1"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7" w:history="1"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A5C76FE" w14:textId="77777777" w:rsidR="00643C76" w:rsidRPr="00643C76" w:rsidRDefault="00643C76" w:rsidP="00643C7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argumento de festivos debe referenciar un conjunto de fechas válidas.</w:t>
      </w:r>
    </w:p>
    <w:p w14:paraId="384DB8E7" w14:textId="77777777" w:rsidR="00643C76" w:rsidRPr="00643C76" w:rsidRDefault="00643C76" w:rsidP="00643C7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referencia relativa puede desplazarse al completar otras filas.</w:t>
      </w:r>
    </w:p>
    <w:p w14:paraId="18BB4C76" w14:textId="77777777" w:rsidR="00643C76" w:rsidRPr="00643C76" w:rsidRDefault="00643C76" w:rsidP="00643C7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cadena semanal, cero identifica normalmente un día laborable.</w:t>
      </w:r>
    </w:p>
    <w:p w14:paraId="64711CD6" w14:textId="77777777" w:rsidR="00643C76" w:rsidRPr="00643C76" w:rsidRDefault="00643C76" w:rsidP="00643C7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Uno identifica un día no laborable.</w:t>
      </w:r>
    </w:p>
    <w:p w14:paraId="626C3301" w14:textId="77777777" w:rsidR="00643C76" w:rsidRPr="00643C76" w:rsidRDefault="00643C76" w:rsidP="00643C7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primeros cinco días son laborables y sábado y domingo se marcan como no laborables.</w:t>
      </w:r>
    </w:p>
    <w:p w14:paraId="6BED9177" w14:textId="77777777" w:rsidR="00643C76" w:rsidRPr="00643C76" w:rsidRDefault="00643C76" w:rsidP="00643C7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Solo el domingo se marca como no laborable.</w:t>
      </w:r>
    </w:p>
    <w:p w14:paraId="13F275D9" w14:textId="77777777" w:rsidR="00643C76" w:rsidRPr="00643C76" w:rsidRDefault="00643C76" w:rsidP="00643C7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 cálculo en horas requiere considerar la jornada, pausas, horarios y momento de recepción.</w:t>
      </w:r>
    </w:p>
    <w:p w14:paraId="579FC3CC" w14:textId="77777777" w:rsidR="00643C76" w:rsidRPr="00643C76" w:rsidRDefault="00643C76" w:rsidP="00643C7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ISO.NUM.DE.SEMANA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el número semanal bajo la convención ISO. </w:t>
      </w:r>
      <w:hyperlink r:id="rId18" w:history="1"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7274B44" w14:textId="77777777" w:rsidR="00643C76" w:rsidRPr="00643C76" w:rsidRDefault="00643C76" w:rsidP="00643C7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misma fecha podría asignarse a periodos distintos según el sistema.</w:t>
      </w:r>
    </w:p>
    <w:p w14:paraId="297F4799" w14:textId="77777777" w:rsidR="00643C76" w:rsidRPr="00643C76" w:rsidRDefault="00643C76" w:rsidP="00643C7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apariencia no garantiza que sea una fecha válida.</w:t>
      </w:r>
    </w:p>
    <w:p w14:paraId="12EA6E89" w14:textId="77777777" w:rsidR="00643C76" w:rsidRPr="00643C76" w:rsidRDefault="00643C76" w:rsidP="00643C7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DIA.LAB.INTL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calcula una fecha utilizando un calendario semanal personalizado. </w:t>
      </w:r>
      <w:hyperlink r:id="rId19" w:history="1"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43C76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69F28DA" w14:textId="77777777" w:rsidR="00643C76" w:rsidRPr="00643C76" w:rsidRDefault="00643C76" w:rsidP="00643C7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Cada operación debe quedar explicada por una categoría y el total debe reconciliarse.</w:t>
      </w:r>
    </w:p>
    <w:p w14:paraId="62EF1E0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78F8C348">
          <v:rect id="_x0000_i1093" style="width:0;height:1.5pt" o:hralign="center" o:hrstd="t" o:hr="t" fillcolor="#a0a0a0" stroked="f"/>
        </w:pict>
      </w:r>
    </w:p>
    <w:p w14:paraId="0A60669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62. Simulación tipo certificación</w:t>
      </w:r>
    </w:p>
    <w:p w14:paraId="2F4C531F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Construcción y auditoría de calendarios empresariales</w:t>
      </w:r>
    </w:p>
    <w:p w14:paraId="1E1DA2CE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71FB8ACE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5A08F61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4D6014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FB3B8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EPEABI_N1_M2_L12_Simulacion.xlsx</w:t>
      </w:r>
    </w:p>
    <w:p w14:paraId="0128BD1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2EAAA32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4F8FF24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04EFA1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0DCB6B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EPEABI_N1_M2_L12_Candidato.xlsx</w:t>
      </w:r>
    </w:p>
    <w:p w14:paraId="3E5A886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30F12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1A9F3A8F" w14:textId="77777777" w:rsidR="00643C76" w:rsidRPr="00643C76" w:rsidRDefault="00643C76" w:rsidP="00643C7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intacta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99642EF" w14:textId="77777777" w:rsidR="00643C76" w:rsidRPr="00643C76" w:rsidRDefault="00643C76" w:rsidP="00643C7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la fecha de corte autorizada.</w:t>
      </w:r>
    </w:p>
    <w:p w14:paraId="4492B380" w14:textId="77777777" w:rsidR="00643C76" w:rsidRPr="00643C76" w:rsidRDefault="00643C76" w:rsidP="00643C7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escriba fechas compromiso manualmente.</w:t>
      </w:r>
    </w:p>
    <w:p w14:paraId="4AFD05D3" w14:textId="77777777" w:rsidR="00643C76" w:rsidRPr="00643C76" w:rsidRDefault="00643C76" w:rsidP="00643C7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Emplee el calendario correspondiente a cada centro.</w:t>
      </w:r>
    </w:p>
    <w:p w14:paraId="67D53EB3" w14:textId="77777777" w:rsidR="00643C76" w:rsidRPr="00643C76" w:rsidRDefault="00643C76" w:rsidP="00643C7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Mantenga fijo el rango de festivos.</w:t>
      </w:r>
    </w:p>
    <w:p w14:paraId="7AD34B11" w14:textId="77777777" w:rsidR="00643C76" w:rsidRPr="00643C76" w:rsidRDefault="00643C76" w:rsidP="00643C7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invente fechas.</w:t>
      </w:r>
    </w:p>
    <w:p w14:paraId="16F3B68D" w14:textId="77777777" w:rsidR="00643C76" w:rsidRPr="00643C76" w:rsidRDefault="00643C76" w:rsidP="00643C7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la convención semanal.</w:t>
      </w:r>
    </w:p>
    <w:p w14:paraId="1EAEFDF1" w14:textId="77777777" w:rsidR="00643C76" w:rsidRPr="00643C76" w:rsidRDefault="00643C76" w:rsidP="00643C7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los casos frontera.</w:t>
      </w:r>
    </w:p>
    <w:p w14:paraId="3A50BB4D" w14:textId="77777777" w:rsidR="00643C76" w:rsidRPr="00643C76" w:rsidRDefault="00643C76" w:rsidP="00643C7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Recalcule.</w:t>
      </w:r>
    </w:p>
    <w:p w14:paraId="462E4E04" w14:textId="77777777" w:rsidR="00643C76" w:rsidRPr="00643C76" w:rsidRDefault="00643C76" w:rsidP="00643C7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fórmulas y calendarios.</w:t>
      </w:r>
    </w:p>
    <w:p w14:paraId="7973CF82" w14:textId="77777777" w:rsidR="00643C76" w:rsidRPr="00643C76" w:rsidRDefault="00643C76" w:rsidP="00643C7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10_Control_Final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AECA92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A68948B">
          <v:rect id="_x0000_i1094" style="width:0;height:1.5pt" o:hralign="center" o:hrstd="t" o:hr="t" fillcolor="#a0a0a0" stroked="f"/>
        </w:pict>
      </w:r>
    </w:p>
    <w:p w14:paraId="14234CC3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63. Proyecto 1: Preparación</w:t>
      </w:r>
    </w:p>
    <w:p w14:paraId="2944A2D8" w14:textId="77777777" w:rsidR="00643C76" w:rsidRPr="00643C76" w:rsidRDefault="00643C76" w:rsidP="00643C7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Guarde el archivo con el nombre indicado.</w:t>
      </w:r>
    </w:p>
    <w:p w14:paraId="4927EF51" w14:textId="77777777" w:rsidR="00643C76" w:rsidRPr="00643C76" w:rsidRDefault="00643C76" w:rsidP="00643C7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C14CEC5" w14:textId="77777777" w:rsidR="00643C76" w:rsidRPr="00643C76" w:rsidRDefault="00643C76" w:rsidP="00643C7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campos temporales.</w:t>
      </w:r>
    </w:p>
    <w:p w14:paraId="654D14F6" w14:textId="77777777" w:rsidR="00643C76" w:rsidRPr="00643C76" w:rsidRDefault="00643C76" w:rsidP="00643C7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los calendarios disponibles.</w:t>
      </w:r>
    </w:p>
    <w:p w14:paraId="592A0073" w14:textId="77777777" w:rsidR="00643C76" w:rsidRPr="00643C76" w:rsidRDefault="00643C76" w:rsidP="00643C7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aplique formatos de fecha.</w:t>
      </w:r>
    </w:p>
    <w:p w14:paraId="3B6028E0" w14:textId="77777777" w:rsidR="00643C76" w:rsidRPr="00643C76" w:rsidRDefault="00643C76" w:rsidP="00643C7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versión, fecha y responsable.</w:t>
      </w:r>
    </w:p>
    <w:p w14:paraId="730CDED5" w14:textId="77777777" w:rsidR="00643C76" w:rsidRPr="00643C76" w:rsidRDefault="00643C76" w:rsidP="00643C7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establezca la fecha de corte.</w:t>
      </w:r>
    </w:p>
    <w:p w14:paraId="4FCD79D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9178E36">
          <v:rect id="_x0000_i1095" style="width:0;height:1.5pt" o:hralign="center" o:hrstd="t" o:hr="t" fillcolor="#a0a0a0" stroked="f"/>
        </w:pict>
      </w:r>
    </w:p>
    <w:p w14:paraId="18C79BF3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64. Proyecto 2: Validación de calendarios</w:t>
      </w:r>
    </w:p>
    <w:p w14:paraId="3CB67C44" w14:textId="77777777" w:rsidR="00643C76" w:rsidRPr="00643C76" w:rsidRDefault="00643C76" w:rsidP="00643C7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fechas festivas válidas.</w:t>
      </w:r>
    </w:p>
    <w:p w14:paraId="3FC9FF04" w14:textId="77777777" w:rsidR="00643C76" w:rsidRPr="00643C76" w:rsidRDefault="00643C76" w:rsidP="00643C7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festivos almacenados como texto.</w:t>
      </w:r>
    </w:p>
    <w:p w14:paraId="43490CC7" w14:textId="77777777" w:rsidR="00643C76" w:rsidRPr="00643C76" w:rsidRDefault="00643C76" w:rsidP="00643C7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fechas duplicadas.</w:t>
      </w:r>
    </w:p>
    <w:p w14:paraId="647BFD57" w14:textId="77777777" w:rsidR="00643C76" w:rsidRPr="00643C76" w:rsidRDefault="00643C76" w:rsidP="00643C7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fechas vacías.</w:t>
      </w:r>
    </w:p>
    <w:p w14:paraId="03B2E4A6" w14:textId="77777777" w:rsidR="00643C76" w:rsidRPr="00643C76" w:rsidRDefault="00643C76" w:rsidP="00643C7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festivos en fin de semana.</w:t>
      </w:r>
    </w:p>
    <w:p w14:paraId="00FA7951" w14:textId="77777777" w:rsidR="00643C76" w:rsidRPr="00643C76" w:rsidRDefault="00643C76" w:rsidP="00643C7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confirme la vigencia.</w:t>
      </w:r>
    </w:p>
    <w:p w14:paraId="240CD711" w14:textId="77777777" w:rsidR="00643C76" w:rsidRPr="00643C76" w:rsidRDefault="00643C76" w:rsidP="00643C7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las excepciones.</w:t>
      </w:r>
    </w:p>
    <w:p w14:paraId="1BA37B5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7B76EE1">
          <v:rect id="_x0000_i1096" style="width:0;height:1.5pt" o:hralign="center" o:hrstd="t" o:hr="t" fillcolor="#a0a0a0" stroked="f"/>
        </w:pict>
      </w:r>
    </w:p>
    <w:p w14:paraId="69BEDD74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65. Proyecto 3: Días laborables</w:t>
      </w:r>
    </w:p>
    <w:p w14:paraId="5A429979" w14:textId="77777777" w:rsidR="00643C76" w:rsidRPr="00643C76" w:rsidRDefault="00643C76" w:rsidP="00643C7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jornadas de preparación.</w:t>
      </w:r>
    </w:p>
    <w:p w14:paraId="48068F86" w14:textId="77777777" w:rsidR="00643C76" w:rsidRPr="00643C76" w:rsidRDefault="00643C76" w:rsidP="00643C7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jornadas de traslado.</w:t>
      </w:r>
    </w:p>
    <w:p w14:paraId="3EBCD5FB" w14:textId="77777777" w:rsidR="00643C76" w:rsidRPr="00643C76" w:rsidRDefault="00643C76" w:rsidP="00643C7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jornadas totales.</w:t>
      </w:r>
    </w:p>
    <w:p w14:paraId="6D69D0E7" w14:textId="77777777" w:rsidR="00643C76" w:rsidRPr="00643C76" w:rsidRDefault="00643C76" w:rsidP="00643C7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excluya fines de semana.</w:t>
      </w:r>
    </w:p>
    <w:p w14:paraId="0F801C24" w14:textId="77777777" w:rsidR="00643C76" w:rsidRPr="00643C76" w:rsidRDefault="00643C76" w:rsidP="00643C7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excluya días festivos.</w:t>
      </w:r>
    </w:p>
    <w:p w14:paraId="40C44C0C" w14:textId="77777777" w:rsidR="00643C76" w:rsidRPr="00643C76" w:rsidRDefault="00643C76" w:rsidP="00643C7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días utilizados al corte.</w:t>
      </w:r>
    </w:p>
    <w:p w14:paraId="45A64053" w14:textId="77777777" w:rsidR="00643C76" w:rsidRPr="00643C76" w:rsidRDefault="00643C76" w:rsidP="00643C7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un periodo sin festivos.</w:t>
      </w:r>
    </w:p>
    <w:p w14:paraId="15FE936F" w14:textId="77777777" w:rsidR="00643C76" w:rsidRPr="00643C76" w:rsidRDefault="00643C76" w:rsidP="00643C7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un periodo con festivo.</w:t>
      </w:r>
    </w:p>
    <w:p w14:paraId="626AD6A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3258F99">
          <v:rect id="_x0000_i1097" style="width:0;height:1.5pt" o:hralign="center" o:hrstd="t" o:hr="t" fillcolor="#a0a0a0" stroked="f"/>
        </w:pict>
      </w:r>
    </w:p>
    <w:p w14:paraId="37B9898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66. Proyecto 4: Fechas compromiso</w:t>
      </w:r>
    </w:p>
    <w:p w14:paraId="63DDD71C" w14:textId="77777777" w:rsidR="00643C76" w:rsidRPr="00643C76" w:rsidRDefault="00643C76" w:rsidP="00643C7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Calcule la fecha de preparación.</w:t>
      </w:r>
    </w:p>
    <w:p w14:paraId="5092298F" w14:textId="77777777" w:rsidR="00643C76" w:rsidRPr="00643C76" w:rsidRDefault="00643C76" w:rsidP="00643C7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fecha de envío.</w:t>
      </w:r>
    </w:p>
    <w:p w14:paraId="12512B5E" w14:textId="77777777" w:rsidR="00643C76" w:rsidRPr="00643C76" w:rsidRDefault="00643C76" w:rsidP="00643C7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fecha de entrega.</w:t>
      </w:r>
    </w:p>
    <w:p w14:paraId="4EF97583" w14:textId="77777777" w:rsidR="00643C76" w:rsidRPr="00643C76" w:rsidRDefault="00643C76" w:rsidP="00643C7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una revisión anterior.</w:t>
      </w:r>
    </w:p>
    <w:p w14:paraId="531DFD8D" w14:textId="77777777" w:rsidR="00643C76" w:rsidRPr="00643C76" w:rsidRDefault="00643C76" w:rsidP="00643C7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los plazos parametrizados.</w:t>
      </w:r>
    </w:p>
    <w:p w14:paraId="4094F7B1" w14:textId="77777777" w:rsidR="00643C76" w:rsidRPr="00643C76" w:rsidRDefault="00643C76" w:rsidP="00643C7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mantenga fijo el calendario.</w:t>
      </w:r>
    </w:p>
    <w:p w14:paraId="2DEF299A" w14:textId="77777777" w:rsidR="00643C76" w:rsidRPr="00643C76" w:rsidRDefault="00643C76" w:rsidP="00643C7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complete todas las operaciones.</w:t>
      </w:r>
    </w:p>
    <w:p w14:paraId="4B1BCCCA" w14:textId="77777777" w:rsidR="00643C76" w:rsidRPr="00643C76" w:rsidRDefault="00643C76" w:rsidP="00643C7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revise la última fórmula.</w:t>
      </w:r>
    </w:p>
    <w:p w14:paraId="048C450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3029C9A">
          <v:rect id="_x0000_i1098" style="width:0;height:1.5pt" o:hralign="center" o:hrstd="t" o:hr="t" fillcolor="#a0a0a0" stroked="f"/>
        </w:pict>
      </w:r>
    </w:p>
    <w:p w14:paraId="14415A7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67. Proyecto 5: Calendarios personalizados</w:t>
      </w:r>
    </w:p>
    <w:p w14:paraId="2A37514E" w14:textId="77777777" w:rsidR="00643C76" w:rsidRPr="00643C76" w:rsidRDefault="00643C76" w:rsidP="00643C7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plazo de lunes a viernes.</w:t>
      </w:r>
    </w:p>
    <w:p w14:paraId="2736F647" w14:textId="77777777" w:rsidR="00643C76" w:rsidRPr="00643C76" w:rsidRDefault="00643C76" w:rsidP="00643C7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plazo de lunes a sábado.</w:t>
      </w:r>
    </w:p>
    <w:p w14:paraId="0292CC93" w14:textId="77777777" w:rsidR="00643C76" w:rsidRPr="00643C76" w:rsidRDefault="00643C76" w:rsidP="00643C7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plazo con descanso viernes y sábado.</w:t>
      </w:r>
    </w:p>
    <w:p w14:paraId="54BEE184" w14:textId="77777777" w:rsidR="00643C76" w:rsidRPr="00643C76" w:rsidRDefault="00643C76" w:rsidP="00643C7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una cadena semanal.</w:t>
      </w:r>
    </w:p>
    <w:p w14:paraId="39DE750D" w14:textId="77777777" w:rsidR="00643C76" w:rsidRPr="00643C76" w:rsidRDefault="00643C76" w:rsidP="00643C7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la jornada.</w:t>
      </w:r>
    </w:p>
    <w:p w14:paraId="263D3403" w14:textId="77777777" w:rsidR="00643C76" w:rsidRPr="00643C76" w:rsidRDefault="00643C76" w:rsidP="00643C7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los resultados.</w:t>
      </w:r>
    </w:p>
    <w:p w14:paraId="15012B16" w14:textId="77777777" w:rsidR="00643C76" w:rsidRPr="00643C76" w:rsidRDefault="00643C76" w:rsidP="00643C7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una operación con calendario equivocado.</w:t>
      </w:r>
    </w:p>
    <w:p w14:paraId="68DEB63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63E8661">
          <v:rect id="_x0000_i1099" style="width:0;height:1.5pt" o:hralign="center" o:hrstd="t" o:hr="t" fillcolor="#a0a0a0" stroked="f"/>
        </w:pict>
      </w:r>
    </w:p>
    <w:p w14:paraId="43016A45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68. Proyecto 6: Semanas</w:t>
      </w:r>
    </w:p>
    <w:p w14:paraId="2856B06F" w14:textId="77777777" w:rsidR="00643C76" w:rsidRPr="00643C76" w:rsidRDefault="00643C76" w:rsidP="00643C76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semana iniciada en lunes.</w:t>
      </w:r>
    </w:p>
    <w:p w14:paraId="20BB6439" w14:textId="77777777" w:rsidR="00643C76" w:rsidRPr="00643C76" w:rsidRDefault="00643C76" w:rsidP="00643C76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semana ISO.</w:t>
      </w:r>
    </w:p>
    <w:p w14:paraId="5000A6A3" w14:textId="77777777" w:rsidR="00643C76" w:rsidRPr="00643C76" w:rsidRDefault="00643C76" w:rsidP="00643C76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la clave año-semana.</w:t>
      </w:r>
    </w:p>
    <w:p w14:paraId="4405A371" w14:textId="77777777" w:rsidR="00643C76" w:rsidRPr="00643C76" w:rsidRDefault="00643C76" w:rsidP="00643C76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semana de compromiso.</w:t>
      </w:r>
    </w:p>
    <w:p w14:paraId="275BF2EE" w14:textId="77777777" w:rsidR="00643C76" w:rsidRPr="00643C76" w:rsidRDefault="00643C76" w:rsidP="00643C76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semana de entrega.</w:t>
      </w:r>
    </w:p>
    <w:p w14:paraId="0D8355E0" w14:textId="77777777" w:rsidR="00643C76" w:rsidRPr="00643C76" w:rsidRDefault="00643C76" w:rsidP="00643C76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una fecha de diciembre.</w:t>
      </w:r>
    </w:p>
    <w:p w14:paraId="02823BCF" w14:textId="77777777" w:rsidR="00643C76" w:rsidRPr="00643C76" w:rsidRDefault="00643C76" w:rsidP="00643C76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una fecha de enero.</w:t>
      </w:r>
    </w:p>
    <w:p w14:paraId="593D27F9" w14:textId="77777777" w:rsidR="00643C76" w:rsidRPr="00643C76" w:rsidRDefault="00643C76" w:rsidP="00643C76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el sistema.</w:t>
      </w:r>
    </w:p>
    <w:p w14:paraId="1A33690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7B60731">
          <v:rect id="_x0000_i1100" style="width:0;height:1.5pt" o:hralign="center" o:hrstd="t" o:hr="t" fillcolor="#a0a0a0" stroked="f"/>
        </w:pict>
      </w:r>
    </w:p>
    <w:p w14:paraId="41502B46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69. Proyecto 7: Clasificación del SLA</w:t>
      </w:r>
    </w:p>
    <w:p w14:paraId="3B98E316" w14:textId="77777777" w:rsidR="00643C76" w:rsidRPr="00643C76" w:rsidRDefault="00643C76" w:rsidP="00643C7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Identifique operaciones pendientes.</w:t>
      </w:r>
    </w:p>
    <w:p w14:paraId="734CA7D8" w14:textId="77777777" w:rsidR="00643C76" w:rsidRPr="00643C76" w:rsidRDefault="00643C76" w:rsidP="00643C7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clasifique entregas en tiempo.</w:t>
      </w:r>
    </w:p>
    <w:p w14:paraId="5ECFF60A" w14:textId="77777777" w:rsidR="00643C76" w:rsidRPr="00643C76" w:rsidRDefault="00643C76" w:rsidP="00643C7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días laborables de atraso.</w:t>
      </w:r>
    </w:p>
    <w:p w14:paraId="6B1EBF1D" w14:textId="77777777" w:rsidR="00643C76" w:rsidRPr="00643C76" w:rsidRDefault="00643C76" w:rsidP="00643C7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clasifique atrasos de un día.</w:t>
      </w:r>
    </w:p>
    <w:p w14:paraId="1596A171" w14:textId="77777777" w:rsidR="00643C76" w:rsidRPr="00643C76" w:rsidRDefault="00643C76" w:rsidP="00643C7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clasifique atrasos de dos a tres días.</w:t>
      </w:r>
    </w:p>
    <w:p w14:paraId="4EBC20BA" w14:textId="77777777" w:rsidR="00643C76" w:rsidRPr="00643C76" w:rsidRDefault="00643C76" w:rsidP="00643C7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clasifique atrasos superiores.</w:t>
      </w:r>
    </w:p>
    <w:p w14:paraId="22404DA6" w14:textId="77777777" w:rsidR="00643C76" w:rsidRPr="00643C76" w:rsidRDefault="00643C76" w:rsidP="00643C7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separe fechas inválidas.</w:t>
      </w:r>
    </w:p>
    <w:p w14:paraId="17EF9720" w14:textId="77777777" w:rsidR="00643C76" w:rsidRPr="00643C76" w:rsidRDefault="00643C76" w:rsidP="00643C7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separe calendarios inválidos.</w:t>
      </w:r>
    </w:p>
    <w:p w14:paraId="5D85547B" w14:textId="77777777" w:rsidR="00643C76" w:rsidRPr="00643C76" w:rsidRDefault="00643C76" w:rsidP="00643C7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las categorías.</w:t>
      </w:r>
    </w:p>
    <w:p w14:paraId="5F06D2D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D3E8F02">
          <v:rect id="_x0000_i1101" style="width:0;height:1.5pt" o:hralign="center" o:hrstd="t" o:hr="t" fillcolor="#a0a0a0" stroked="f"/>
        </w:pict>
      </w:r>
    </w:p>
    <w:p w14:paraId="23D2777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70. Proyecto 8: Auditoría</w:t>
      </w:r>
    </w:p>
    <w:p w14:paraId="5C3ECEE6" w14:textId="77777777" w:rsidR="00643C76" w:rsidRPr="00643C76" w:rsidRDefault="00643C76" w:rsidP="00643C7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cuatro fechas compromiso manuales.</w:t>
      </w:r>
    </w:p>
    <w:p w14:paraId="70943B3F" w14:textId="77777777" w:rsidR="00643C76" w:rsidRPr="00643C76" w:rsidRDefault="00643C76" w:rsidP="00643C7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cuatro cálculos con días calendario.</w:t>
      </w:r>
    </w:p>
    <w:p w14:paraId="01B1DD19" w14:textId="77777777" w:rsidR="00643C76" w:rsidRPr="00643C76" w:rsidRDefault="00643C76" w:rsidP="00643C7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tres rangos desplazados.</w:t>
      </w:r>
    </w:p>
    <w:p w14:paraId="1F7BA947" w14:textId="77777777" w:rsidR="00643C76" w:rsidRPr="00643C76" w:rsidRDefault="00643C76" w:rsidP="00643C7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tres festivos textuales.</w:t>
      </w:r>
    </w:p>
    <w:p w14:paraId="6619CE2D" w14:textId="77777777" w:rsidR="00643C76" w:rsidRPr="00643C76" w:rsidRDefault="00643C76" w:rsidP="00643C7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dos calendarios incorrectos.</w:t>
      </w:r>
    </w:p>
    <w:p w14:paraId="07078CD6" w14:textId="77777777" w:rsidR="00643C76" w:rsidRPr="00643C76" w:rsidRDefault="00643C76" w:rsidP="00643C7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dos patrones semanales inválidos.</w:t>
      </w:r>
    </w:p>
    <w:p w14:paraId="47B2A437" w14:textId="77777777" w:rsidR="00643C76" w:rsidRPr="00643C76" w:rsidRDefault="00643C76" w:rsidP="00643C7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dos sistemas de semana incompatibles.</w:t>
      </w:r>
    </w:p>
    <w:p w14:paraId="2B52ADD8" w14:textId="77777777" w:rsidR="00643C76" w:rsidRPr="00643C76" w:rsidRDefault="00643C76" w:rsidP="00643C7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una fórmula ausente.</w:t>
      </w:r>
    </w:p>
    <w:p w14:paraId="1DE40579" w14:textId="77777777" w:rsidR="00643C76" w:rsidRPr="00643C76" w:rsidRDefault="00643C76" w:rsidP="00643C7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una clasificación manual.</w:t>
      </w:r>
    </w:p>
    <w:p w14:paraId="4FB2A9CE" w14:textId="77777777" w:rsidR="00643C76" w:rsidRPr="00643C76" w:rsidRDefault="00643C76" w:rsidP="00643C7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los hallazgos.</w:t>
      </w:r>
    </w:p>
    <w:p w14:paraId="14291C2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4012003">
          <v:rect id="_x0000_i1102" style="width:0;height:1.5pt" o:hralign="center" o:hrstd="t" o:hr="t" fillcolor="#a0a0a0" stroked="f"/>
        </w:pict>
      </w:r>
    </w:p>
    <w:p w14:paraId="082ACA1C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71. Proyecto 9: Corrección y regresión</w:t>
      </w:r>
    </w:p>
    <w:p w14:paraId="6C984CE4" w14:textId="77777777" w:rsidR="00643C76" w:rsidRPr="00643C76" w:rsidRDefault="00643C76" w:rsidP="00643C7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Sustituya fechas manuales por fórmulas.</w:t>
      </w:r>
    </w:p>
    <w:p w14:paraId="29CAB3ED" w14:textId="77777777" w:rsidR="00643C76" w:rsidRPr="00643C76" w:rsidRDefault="00643C76" w:rsidP="00643C7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los cálculos de días.</w:t>
      </w:r>
    </w:p>
    <w:p w14:paraId="6065508E" w14:textId="77777777" w:rsidR="00643C76" w:rsidRPr="00643C76" w:rsidRDefault="00643C76" w:rsidP="00643C7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fije los rangos.</w:t>
      </w:r>
    </w:p>
    <w:p w14:paraId="29D0400A" w14:textId="77777777" w:rsidR="00643C76" w:rsidRPr="00643C76" w:rsidRDefault="00643C76" w:rsidP="00643C7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los calendarios.</w:t>
      </w:r>
    </w:p>
    <w:p w14:paraId="35357B0D" w14:textId="77777777" w:rsidR="00643C76" w:rsidRPr="00643C76" w:rsidRDefault="00643C76" w:rsidP="00643C7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los patrones.</w:t>
      </w:r>
    </w:p>
    <w:p w14:paraId="5FBE7D22" w14:textId="77777777" w:rsidR="00643C76" w:rsidRPr="00643C76" w:rsidRDefault="00643C76" w:rsidP="00643C7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estandarice el sistema semanal.</w:t>
      </w:r>
    </w:p>
    <w:p w14:paraId="29D37245" w14:textId="77777777" w:rsidR="00643C76" w:rsidRPr="00643C76" w:rsidRDefault="00643C76" w:rsidP="00643C7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complete la fórmula ausente.</w:t>
      </w:r>
    </w:p>
    <w:p w14:paraId="2FD390A4" w14:textId="77777777" w:rsidR="00643C76" w:rsidRPr="00643C76" w:rsidRDefault="00643C76" w:rsidP="00643C7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restaure la clasificación.</w:t>
      </w:r>
    </w:p>
    <w:p w14:paraId="6260B9AB" w14:textId="77777777" w:rsidR="00643C76" w:rsidRPr="00643C76" w:rsidRDefault="00643C76" w:rsidP="00643C7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vuelva a copiar.</w:t>
      </w:r>
    </w:p>
    <w:p w14:paraId="33BFCA03" w14:textId="77777777" w:rsidR="00643C76" w:rsidRPr="00643C76" w:rsidRDefault="00643C76" w:rsidP="00643C7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recalcule.</w:t>
      </w:r>
    </w:p>
    <w:p w14:paraId="5FB5965A" w14:textId="77777777" w:rsidR="00643C76" w:rsidRPr="00643C76" w:rsidRDefault="00643C76" w:rsidP="00643C7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una operación válida.</w:t>
      </w:r>
    </w:p>
    <w:p w14:paraId="5455DC8D" w14:textId="77777777" w:rsidR="00643C76" w:rsidRPr="00643C76" w:rsidRDefault="00643C76" w:rsidP="00643C7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una operación con festivo.</w:t>
      </w:r>
    </w:p>
    <w:p w14:paraId="7CFAEF9A" w14:textId="77777777" w:rsidR="00643C76" w:rsidRPr="00643C76" w:rsidRDefault="00643C76" w:rsidP="00643C7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pruebe una operación de fin de semana.</w:t>
      </w:r>
    </w:p>
    <w:p w14:paraId="41C6D3B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A35D639">
          <v:rect id="_x0000_i1103" style="width:0;height:1.5pt" o:hralign="center" o:hrstd="t" o:hr="t" fillcolor="#a0a0a0" stroked="f"/>
        </w:pict>
      </w:r>
    </w:p>
    <w:p w14:paraId="03B5EFFA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72. Proyecto 10: Conciliación y protección</w:t>
      </w:r>
    </w:p>
    <w:p w14:paraId="75C3F606" w14:textId="77777777" w:rsidR="00643C76" w:rsidRPr="00643C76" w:rsidRDefault="00643C76" w:rsidP="00643C7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operaciones pendientes.</w:t>
      </w:r>
    </w:p>
    <w:p w14:paraId="79C24AD3" w14:textId="77777777" w:rsidR="00643C76" w:rsidRPr="00643C76" w:rsidRDefault="00643C76" w:rsidP="00643C7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operaciones en tiempo.</w:t>
      </w:r>
    </w:p>
    <w:p w14:paraId="2DBD6A3A" w14:textId="77777777" w:rsidR="00643C76" w:rsidRPr="00643C76" w:rsidRDefault="00643C76" w:rsidP="00643C7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operaciones fuera de tiempo.</w:t>
      </w:r>
    </w:p>
    <w:p w14:paraId="56A10A5C" w14:textId="77777777" w:rsidR="00643C76" w:rsidRPr="00643C76" w:rsidRDefault="00643C76" w:rsidP="00643C7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operaciones en revisión.</w:t>
      </w:r>
    </w:p>
    <w:p w14:paraId="7B175CB6" w14:textId="77777777" w:rsidR="00643C76" w:rsidRPr="00643C76" w:rsidRDefault="00643C76" w:rsidP="00643C7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con el total.</w:t>
      </w:r>
    </w:p>
    <w:p w14:paraId="4A4CA488" w14:textId="77777777" w:rsidR="00643C76" w:rsidRPr="00643C76" w:rsidRDefault="00643C76" w:rsidP="00643C7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operaciones por calendario.</w:t>
      </w:r>
    </w:p>
    <w:p w14:paraId="7950DD54" w14:textId="77777777" w:rsidR="00643C76" w:rsidRPr="00643C76" w:rsidRDefault="00643C76" w:rsidP="00643C7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operaciones por semana.</w:t>
      </w:r>
    </w:p>
    <w:p w14:paraId="2E47DD3F" w14:textId="77777777" w:rsidR="00643C76" w:rsidRPr="00643C76" w:rsidRDefault="00643C76" w:rsidP="00643C7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diferencias iguales a cero.</w:t>
      </w:r>
    </w:p>
    <w:p w14:paraId="15FF8BF0" w14:textId="77777777" w:rsidR="00643C76" w:rsidRPr="00643C76" w:rsidRDefault="00643C76" w:rsidP="00643C7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seis reglas.</w:t>
      </w:r>
    </w:p>
    <w:p w14:paraId="07A825B2" w14:textId="77777777" w:rsidR="00643C76" w:rsidRPr="00643C76" w:rsidRDefault="00643C76" w:rsidP="00643C7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desbloquee parámetros autorizados.</w:t>
      </w:r>
    </w:p>
    <w:p w14:paraId="58BAD748" w14:textId="77777777" w:rsidR="00643C76" w:rsidRPr="00643C76" w:rsidRDefault="00643C76" w:rsidP="00643C7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bloquee calendarios.</w:t>
      </w:r>
    </w:p>
    <w:p w14:paraId="12E1D926" w14:textId="77777777" w:rsidR="00643C76" w:rsidRPr="00643C76" w:rsidRDefault="00643C76" w:rsidP="00643C7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bloquee fórmulas.</w:t>
      </w:r>
    </w:p>
    <w:p w14:paraId="7D54412C" w14:textId="77777777" w:rsidR="00643C76" w:rsidRPr="00643C76" w:rsidRDefault="00643C76" w:rsidP="00643C7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las hojas.</w:t>
      </w:r>
    </w:p>
    <w:p w14:paraId="245521EF" w14:textId="77777777" w:rsidR="00643C76" w:rsidRPr="00643C76" w:rsidRDefault="00643C76" w:rsidP="00643C7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 parámetro.</w:t>
      </w:r>
    </w:p>
    <w:p w14:paraId="7103857E" w14:textId="77777777" w:rsidR="00643C76" w:rsidRPr="00643C76" w:rsidRDefault="00643C76" w:rsidP="00643C7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una restricción.</w:t>
      </w:r>
    </w:p>
    <w:p w14:paraId="2F253167" w14:textId="77777777" w:rsidR="00643C76" w:rsidRPr="00643C76" w:rsidRDefault="00643C76" w:rsidP="00643C7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guarde y cierre.</w:t>
      </w:r>
    </w:p>
    <w:p w14:paraId="40E5155C" w14:textId="77777777" w:rsidR="00643C76" w:rsidRPr="00643C76" w:rsidRDefault="00643C76" w:rsidP="00643C7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vuelva a abrir.</w:t>
      </w:r>
    </w:p>
    <w:p w14:paraId="2F713534" w14:textId="77777777" w:rsidR="00643C76" w:rsidRPr="00643C76" w:rsidRDefault="00643C76" w:rsidP="00643C7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la última fecha compromiso.</w:t>
      </w:r>
    </w:p>
    <w:p w14:paraId="2512CA02" w14:textId="77777777" w:rsidR="00643C76" w:rsidRPr="00643C76" w:rsidRDefault="00643C76" w:rsidP="00643C7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10_Control_Final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CDC787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E683F51">
          <v:rect id="_x0000_i1104" style="width:0;height:1.5pt" o:hralign="center" o:hrstd="t" o:hr="t" fillcolor="#a0a0a0" stroked="f"/>
        </w:pict>
      </w:r>
    </w:p>
    <w:p w14:paraId="1105F02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73. Sistema de puntuación</w:t>
      </w:r>
    </w:p>
    <w:p w14:paraId="2BDAE53B" w14:textId="77777777" w:rsidR="00643C76" w:rsidRPr="00643C76" w:rsidRDefault="00643C76" w:rsidP="00643C76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Preparación y preservación: </w:t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7 puntos</w:t>
      </w:r>
    </w:p>
    <w:p w14:paraId="0798D2D7" w14:textId="77777777" w:rsidR="00643C76" w:rsidRPr="00643C76" w:rsidRDefault="00643C76" w:rsidP="00643C76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Validación de calendarios: </w:t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11 puntos</w:t>
      </w:r>
    </w:p>
    <w:p w14:paraId="0CDD43BF" w14:textId="77777777" w:rsidR="00643C76" w:rsidRPr="00643C76" w:rsidRDefault="00643C76" w:rsidP="00643C76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Días laborables: </w:t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14 puntos</w:t>
      </w:r>
    </w:p>
    <w:p w14:paraId="1F7CAE5C" w14:textId="77777777" w:rsidR="00643C76" w:rsidRPr="00643C76" w:rsidRDefault="00643C76" w:rsidP="00643C76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Fechas compromiso: </w:t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14 puntos</w:t>
      </w:r>
    </w:p>
    <w:p w14:paraId="0D39CD33" w14:textId="77777777" w:rsidR="00643C76" w:rsidRPr="00643C76" w:rsidRDefault="00643C76" w:rsidP="00643C76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Calendarios personalizados: </w:t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14 puntos</w:t>
      </w:r>
    </w:p>
    <w:p w14:paraId="7D81E5D4" w14:textId="77777777" w:rsidR="00643C76" w:rsidRPr="00643C76" w:rsidRDefault="00643C76" w:rsidP="00643C76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Semanas y clasificación: </w:t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14 puntos</w:t>
      </w:r>
    </w:p>
    <w:p w14:paraId="7B5B0114" w14:textId="77777777" w:rsidR="00643C76" w:rsidRPr="00643C76" w:rsidRDefault="00643C76" w:rsidP="00643C76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Auditoría, corrección y regresión: </w:t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17 puntos</w:t>
      </w:r>
    </w:p>
    <w:p w14:paraId="6D456143" w14:textId="77777777" w:rsidR="00643C76" w:rsidRPr="00643C76" w:rsidRDefault="00643C76" w:rsidP="00643C76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Conciliación, documentación y protección: </w:t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9 puntos</w:t>
      </w:r>
    </w:p>
    <w:p w14:paraId="19B1311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3DB4180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0B20A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 + 11 + 14 + 14 + 14 + 14 + 17 + 9</w:t>
      </w:r>
    </w:p>
    <w:p w14:paraId="62F1A66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B8891A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7149B41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390097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051F4DE">
          <v:rect id="_x0000_i1105" style="width:0;height:1.5pt" o:hralign="center" o:hrstd="t" o:hr="t" fillcolor="#a0a0a0" stroked="f"/>
        </w:pict>
      </w:r>
    </w:p>
    <w:p w14:paraId="37C7EBFA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74. Requisitos de acreditación</w:t>
      </w:r>
    </w:p>
    <w:p w14:paraId="0BB4B62E" w14:textId="77777777" w:rsidR="00643C76" w:rsidRPr="00643C76" w:rsidRDefault="00643C76" w:rsidP="00643C76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general mínimo: </w:t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2EBDCCD1" w14:textId="77777777" w:rsidR="00643C76" w:rsidRPr="00643C76" w:rsidRDefault="00643C76" w:rsidP="00643C76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42673A0E" w14:textId="77777777" w:rsidR="00643C76" w:rsidRPr="00643C76" w:rsidRDefault="00643C76" w:rsidP="00643C76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Calendarios críticos correctos: </w:t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0D2AF38C" w14:textId="77777777" w:rsidR="00643C76" w:rsidRPr="00643C76" w:rsidRDefault="00643C76" w:rsidP="00643C76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Festivos textuales identificados: </w:t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43CDE7C6" w14:textId="77777777" w:rsidR="00643C76" w:rsidRPr="00643C76" w:rsidRDefault="00643C76" w:rsidP="00643C76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Fechas compromiso calculadas mediante fórmula: </w:t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4D416D52" w14:textId="77777777" w:rsidR="00643C76" w:rsidRPr="00643C76" w:rsidRDefault="00643C76" w:rsidP="00643C76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Casos frontera obligatorios superados: </w:t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620BCD2F" w14:textId="77777777" w:rsidR="00643C76" w:rsidRPr="00643C76" w:rsidRDefault="00643C76" w:rsidP="00643C76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Hallazgos críticos identificados: </w:t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79CB8193" w14:textId="77777777" w:rsidR="00643C76" w:rsidRPr="00643C76" w:rsidRDefault="00643C76" w:rsidP="00643C76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Diferencias de conciliación: </w:t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0F36EE20" w14:textId="77777777" w:rsidR="00643C76" w:rsidRPr="00643C76" w:rsidRDefault="00643C76" w:rsidP="00643C76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 cometidos: </w:t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4959EFB5" w14:textId="77777777" w:rsidR="00643C76" w:rsidRPr="00643C76" w:rsidRDefault="00643C76" w:rsidP="00643C76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1A4DC16E" w14:textId="77777777" w:rsidR="00643C76" w:rsidRPr="00643C76" w:rsidRDefault="00643C76" w:rsidP="00643C76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3402682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32BDECF">
          <v:rect id="_x0000_i1106" style="width:0;height:1.5pt" o:hralign="center" o:hrstd="t" o:hr="t" fillcolor="#a0a0a0" stroked="f"/>
        </w:pict>
      </w:r>
    </w:p>
    <w:p w14:paraId="5B62C682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75. Errores críticos</w:t>
      </w:r>
    </w:p>
    <w:p w14:paraId="77664C5B" w14:textId="77777777" w:rsidR="00643C76" w:rsidRPr="00643C76" w:rsidRDefault="00643C76" w:rsidP="00643C7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la hoja original.</w:t>
      </w:r>
    </w:p>
    <w:p w14:paraId="2A8C24D0" w14:textId="77777777" w:rsidR="00643C76" w:rsidRPr="00643C76" w:rsidRDefault="00643C76" w:rsidP="00643C7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operaciones.</w:t>
      </w:r>
    </w:p>
    <w:p w14:paraId="5D6D0CD0" w14:textId="77777777" w:rsidR="00643C76" w:rsidRPr="00643C76" w:rsidRDefault="00643C76" w:rsidP="00643C7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 días festivos.</w:t>
      </w:r>
    </w:p>
    <w:p w14:paraId="3B916BD1" w14:textId="77777777" w:rsidR="00643C76" w:rsidRPr="00643C76" w:rsidRDefault="00643C76" w:rsidP="00643C7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días calendario cuando se requieren laborables.</w:t>
      </w:r>
    </w:p>
    <w:p w14:paraId="54E20C1D" w14:textId="77777777" w:rsidR="00643C76" w:rsidRPr="00643C76" w:rsidRDefault="00643C76" w:rsidP="00643C7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fechas compromiso manualmente.</w:t>
      </w:r>
    </w:p>
    <w:p w14:paraId="7EF7908B" w14:textId="77777777" w:rsidR="00643C76" w:rsidRPr="00643C76" w:rsidRDefault="00643C76" w:rsidP="00643C7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calendario incorrecto.</w:t>
      </w:r>
    </w:p>
    <w:p w14:paraId="7A7126CB" w14:textId="77777777" w:rsidR="00643C76" w:rsidRPr="00643C76" w:rsidRDefault="00643C76" w:rsidP="00643C7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ignorar un festivo válido.</w:t>
      </w:r>
    </w:p>
    <w:p w14:paraId="61EA3527" w14:textId="77777777" w:rsidR="00643C76" w:rsidRPr="00643C76" w:rsidRDefault="00643C76" w:rsidP="00643C7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aceptar un festivo textual sin revisión.</w:t>
      </w:r>
    </w:p>
    <w:p w14:paraId="7105F94C" w14:textId="77777777" w:rsidR="00643C76" w:rsidRPr="00643C76" w:rsidRDefault="00643C76" w:rsidP="00643C7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un rango de festivos desplazado.</w:t>
      </w:r>
    </w:p>
    <w:p w14:paraId="0D39DA8A" w14:textId="77777777" w:rsidR="00643C76" w:rsidRPr="00643C76" w:rsidRDefault="00643C76" w:rsidP="00643C7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patrón semanal inválido.</w:t>
      </w:r>
    </w:p>
    <w:p w14:paraId="7F819268" w14:textId="77777777" w:rsidR="00643C76" w:rsidRPr="00643C76" w:rsidRDefault="00643C76" w:rsidP="00643C7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tratar horas de SLA como jornadas sin autorización.</w:t>
      </w:r>
    </w:p>
    <w:p w14:paraId="28DA9B6A" w14:textId="77777777" w:rsidR="00643C76" w:rsidRPr="00643C76" w:rsidRDefault="00643C76" w:rsidP="00643C7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fechas iniciales y finales invertidas.</w:t>
      </w:r>
    </w:p>
    <w:p w14:paraId="65890041" w14:textId="77777777" w:rsidR="00643C76" w:rsidRPr="00643C76" w:rsidRDefault="00643C76" w:rsidP="00643C7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mezclar semanas ISO y tradicionales.</w:t>
      </w:r>
    </w:p>
    <w:p w14:paraId="53DBBA25" w14:textId="77777777" w:rsidR="00643C76" w:rsidRPr="00643C76" w:rsidRDefault="00643C76" w:rsidP="00643C7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proofErr w:type="gramStart"/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HOY(</w:t>
      </w:r>
      <w:proofErr w:type="gramEnd"/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 informe histórico.</w:t>
      </w:r>
    </w:p>
    <w:p w14:paraId="2F80F2F0" w14:textId="77777777" w:rsidR="00643C76" w:rsidRPr="00643C76" w:rsidRDefault="00643C76" w:rsidP="00643C7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la última operación.</w:t>
      </w:r>
    </w:p>
    <w:p w14:paraId="00F49E55" w14:textId="77777777" w:rsidR="00643C76" w:rsidRPr="00643C76" w:rsidRDefault="00643C76" w:rsidP="00643C7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dejar registros sin clasificación.</w:t>
      </w:r>
    </w:p>
    <w:p w14:paraId="436ADEBF" w14:textId="77777777" w:rsidR="00643C76" w:rsidRPr="00643C76" w:rsidRDefault="00643C76" w:rsidP="00643C7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diferencias distintas de cero.</w:t>
      </w:r>
    </w:p>
    <w:p w14:paraId="75F0243E" w14:textId="77777777" w:rsidR="00643C76" w:rsidRPr="00643C76" w:rsidRDefault="00643C76" w:rsidP="00643C7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sin recalcular.</w:t>
      </w:r>
    </w:p>
    <w:p w14:paraId="18AB688B" w14:textId="77777777" w:rsidR="00643C76" w:rsidRPr="00643C76" w:rsidRDefault="00643C76" w:rsidP="00643C7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parámetros autorizados.</w:t>
      </w:r>
    </w:p>
    <w:p w14:paraId="02D66674" w14:textId="77777777" w:rsidR="00643C76" w:rsidRPr="00643C76" w:rsidRDefault="00643C76" w:rsidP="00643C7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fórmulas editables.</w:t>
      </w:r>
    </w:p>
    <w:p w14:paraId="76252E54" w14:textId="77777777" w:rsidR="00643C76" w:rsidRPr="00643C76" w:rsidRDefault="00643C76" w:rsidP="00643C7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0B6F4395" w14:textId="77777777" w:rsidR="00643C76" w:rsidRPr="00643C76" w:rsidRDefault="00643C76" w:rsidP="00643C7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nombre o formato incorrecto.</w:t>
      </w:r>
    </w:p>
    <w:p w14:paraId="4680674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50F9633">
          <v:rect id="_x0000_i1107" style="width:0;height:1.5pt" o:hralign="center" o:hrstd="t" o:hr="t" fillcolor="#a0a0a0" stroked="f"/>
        </w:pict>
      </w:r>
    </w:p>
    <w:p w14:paraId="4707A2F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76. Niveles de desempeño</w:t>
      </w:r>
    </w:p>
    <w:p w14:paraId="0B043EE5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3CED8426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Construye calendarios regulares y personalizados, valida festivos, calcula fechas compromiso y semanas, supera todos los casos frontera y entrega conciliaciones completas.</w:t>
      </w:r>
    </w:p>
    <w:p w14:paraId="7EF37F0A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5E5DAFA5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Realiza correctamente los cálculos con detalles menores de documentación o presentación.</w:t>
      </w:r>
    </w:p>
    <w:p w14:paraId="4B284773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6349DFF1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 jornadas y fechas compromiso confiables y entrega estados conciliados.</w:t>
      </w:r>
    </w:p>
    <w:p w14:paraId="2421003C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2112D5EA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las funciones, pero conserva errores de jornada, festivos, patrones o semanas.</w:t>
      </w:r>
    </w:p>
    <w:p w14:paraId="6AA53CDC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70</w:t>
      </w:r>
    </w:p>
    <w:p w14:paraId="601CAF5E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modelo utiliza calendarios incorrectos, fechas manuales, festivos inválidos o estados sin conciliar.</w:t>
      </w:r>
    </w:p>
    <w:p w14:paraId="4780951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201E4B0">
          <v:rect id="_x0000_i1108" style="width:0;height:1.5pt" o:hralign="center" o:hrstd="t" o:hr="t" fillcolor="#a0a0a0" stroked="f"/>
        </w:pict>
      </w:r>
    </w:p>
    <w:p w14:paraId="2AE5964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77. Evidencias de aprendizaje</w:t>
      </w:r>
    </w:p>
    <w:p w14:paraId="44C3480F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12B0439D" w14:textId="77777777" w:rsidR="00643C76" w:rsidRPr="00643C76" w:rsidRDefault="00643C76" w:rsidP="00643C76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Libro candidato.</w:t>
      </w:r>
    </w:p>
    <w:p w14:paraId="0F1EA18D" w14:textId="77777777" w:rsidR="00643C76" w:rsidRPr="00643C76" w:rsidRDefault="00643C76" w:rsidP="00643C76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de calendarios.</w:t>
      </w:r>
    </w:p>
    <w:p w14:paraId="25284497" w14:textId="77777777" w:rsidR="00643C76" w:rsidRPr="00643C76" w:rsidRDefault="00643C76" w:rsidP="00643C76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 de festivos.</w:t>
      </w:r>
    </w:p>
    <w:p w14:paraId="14DC0856" w14:textId="77777777" w:rsidR="00643C76" w:rsidRPr="00643C76" w:rsidRDefault="00643C76" w:rsidP="00643C76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 de días laborables.</w:t>
      </w:r>
    </w:p>
    <w:p w14:paraId="5838768D" w14:textId="77777777" w:rsidR="00643C76" w:rsidRPr="00643C76" w:rsidRDefault="00643C76" w:rsidP="00643C76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compromiso.</w:t>
      </w:r>
    </w:p>
    <w:p w14:paraId="0928D89E" w14:textId="77777777" w:rsidR="00643C76" w:rsidRPr="00643C76" w:rsidRDefault="00643C76" w:rsidP="00643C76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calendarios personalizados.</w:t>
      </w:r>
    </w:p>
    <w:p w14:paraId="7F0ACD42" w14:textId="77777777" w:rsidR="00643C76" w:rsidRPr="00643C76" w:rsidRDefault="00643C76" w:rsidP="00643C76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semanal.</w:t>
      </w:r>
    </w:p>
    <w:p w14:paraId="5C714F17" w14:textId="77777777" w:rsidR="00643C76" w:rsidRPr="00643C76" w:rsidRDefault="00643C76" w:rsidP="00643C76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 de SLA.</w:t>
      </w:r>
    </w:p>
    <w:p w14:paraId="01F417C6" w14:textId="77777777" w:rsidR="00643C76" w:rsidRPr="00643C76" w:rsidRDefault="00643C76" w:rsidP="00643C76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frontera.</w:t>
      </w:r>
    </w:p>
    <w:p w14:paraId="0C40C86C" w14:textId="77777777" w:rsidR="00643C76" w:rsidRPr="00643C76" w:rsidRDefault="00643C76" w:rsidP="00643C76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2C558146" w14:textId="77777777" w:rsidR="00643C76" w:rsidRPr="00643C76" w:rsidRDefault="00643C76" w:rsidP="00643C76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regresión.</w:t>
      </w:r>
    </w:p>
    <w:p w14:paraId="674D2113" w14:textId="77777777" w:rsidR="00643C76" w:rsidRPr="00643C76" w:rsidRDefault="00643C76" w:rsidP="00643C76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14FAD1E0" w14:textId="77777777" w:rsidR="00643C76" w:rsidRPr="00643C76" w:rsidRDefault="00643C76" w:rsidP="00643C76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755232D2" w14:textId="77777777" w:rsidR="00643C76" w:rsidRPr="00643C76" w:rsidRDefault="00643C76" w:rsidP="00643C76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6D74A82F" w14:textId="77777777" w:rsidR="00643C76" w:rsidRPr="00643C76" w:rsidRDefault="00643C76" w:rsidP="00643C76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 profesional.</w:t>
      </w:r>
    </w:p>
    <w:p w14:paraId="2F6503B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evidencias</w:t>
      </w:r>
    </w:p>
    <w:p w14:paraId="514B7770" w14:textId="77777777" w:rsidR="00643C76" w:rsidRPr="00643C76" w:rsidRDefault="00643C76" w:rsidP="00643C76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5731F13B" w14:textId="77777777" w:rsidR="00643C76" w:rsidRPr="00643C76" w:rsidRDefault="00643C76" w:rsidP="00643C76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corte documentada.</w:t>
      </w:r>
    </w:p>
    <w:p w14:paraId="320053B4" w14:textId="77777777" w:rsidR="00643C76" w:rsidRPr="00643C76" w:rsidRDefault="00643C76" w:rsidP="00643C76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Calendarios identificados.</w:t>
      </w:r>
    </w:p>
    <w:p w14:paraId="5197F01D" w14:textId="77777777" w:rsidR="00643C76" w:rsidRPr="00643C76" w:rsidRDefault="00643C76" w:rsidP="00643C76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 validados.</w:t>
      </w:r>
    </w:p>
    <w:p w14:paraId="4CE36C90" w14:textId="77777777" w:rsidR="00643C76" w:rsidRPr="00643C76" w:rsidRDefault="00643C76" w:rsidP="00643C76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de festivos fijos.</w:t>
      </w:r>
    </w:p>
    <w:p w14:paraId="4BC8BCF5" w14:textId="77777777" w:rsidR="00643C76" w:rsidRPr="00643C76" w:rsidRDefault="00643C76" w:rsidP="00643C76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laborables calculados.</w:t>
      </w:r>
    </w:p>
    <w:p w14:paraId="6F05EB60" w14:textId="77777777" w:rsidR="00643C76" w:rsidRPr="00643C76" w:rsidRDefault="00643C76" w:rsidP="00643C76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compromiso calculadas.</w:t>
      </w:r>
    </w:p>
    <w:p w14:paraId="5123C30D" w14:textId="77777777" w:rsidR="00643C76" w:rsidRPr="00643C76" w:rsidRDefault="00643C76" w:rsidP="00643C76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Calendarios especiales aplicados.</w:t>
      </w:r>
    </w:p>
    <w:p w14:paraId="63FEA941" w14:textId="77777777" w:rsidR="00643C76" w:rsidRPr="00643C76" w:rsidRDefault="00643C76" w:rsidP="00643C76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Patrones semanales documentados.</w:t>
      </w:r>
    </w:p>
    <w:p w14:paraId="3BB01328" w14:textId="77777777" w:rsidR="00643C76" w:rsidRPr="00643C76" w:rsidRDefault="00643C76" w:rsidP="00643C76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 empresarial calculada.</w:t>
      </w:r>
    </w:p>
    <w:p w14:paraId="6CDBB8A0" w14:textId="77777777" w:rsidR="00643C76" w:rsidRPr="00643C76" w:rsidRDefault="00643C76" w:rsidP="00643C76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 ISO calculada.</w:t>
      </w:r>
    </w:p>
    <w:p w14:paraId="4446BCD3" w14:textId="77777777" w:rsidR="00643C76" w:rsidRPr="00643C76" w:rsidRDefault="00643C76" w:rsidP="00643C76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de atraso calculados.</w:t>
      </w:r>
    </w:p>
    <w:p w14:paraId="68C6B74D" w14:textId="77777777" w:rsidR="00643C76" w:rsidRPr="00643C76" w:rsidRDefault="00643C76" w:rsidP="00643C76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SLA clasificado.</w:t>
      </w:r>
    </w:p>
    <w:p w14:paraId="2A72FE35" w14:textId="77777777" w:rsidR="00643C76" w:rsidRPr="00643C76" w:rsidRDefault="00643C76" w:rsidP="00643C76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frontera superados.</w:t>
      </w:r>
    </w:p>
    <w:p w14:paraId="188F0D0D" w14:textId="77777777" w:rsidR="00643C76" w:rsidRPr="00643C76" w:rsidRDefault="00643C76" w:rsidP="00643C76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iguales a cero.</w:t>
      </w:r>
    </w:p>
    <w:p w14:paraId="42F45E60" w14:textId="77777777" w:rsidR="00643C76" w:rsidRPr="00643C76" w:rsidRDefault="00643C76" w:rsidP="00643C76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protegidas.</w:t>
      </w:r>
    </w:p>
    <w:p w14:paraId="33D55A9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DAF1CB0">
          <v:rect id="_x0000_i1109" style="width:0;height:1.5pt" o:hralign="center" o:hrstd="t" o:hr="t" fillcolor="#a0a0a0" stroked="f"/>
        </w:pict>
      </w:r>
    </w:p>
    <w:p w14:paraId="1B02661F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78. Archivos prácticos asociados</w:t>
      </w:r>
    </w:p>
    <w:p w14:paraId="46147D5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B1A4B4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AC6AB3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EPEABI_N1_M2_L12_Inicial.xlsx</w:t>
      </w:r>
    </w:p>
    <w:p w14:paraId="12A4828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C304B6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EPEABI_N1_M2_L12_Practica_Guiada.xlsx</w:t>
      </w:r>
    </w:p>
    <w:p w14:paraId="73CACBB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5F64F5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EPEABI_N1_M2_L12_Estaciones_MOS.xlsx</w:t>
      </w:r>
    </w:p>
    <w:p w14:paraId="154EECC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FDDD01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EPEABI_N1_M2_L12_Ejercicios_Laborables.xlsx</w:t>
      </w:r>
    </w:p>
    <w:p w14:paraId="4B85586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59E256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EPEABI_N1_M2_L12_Calendario_Festivos.xlsx</w:t>
      </w:r>
    </w:p>
    <w:p w14:paraId="2F0E28D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D4208C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EPEABI_N1_M2_L12_Calendarios_INTL.xlsx</w:t>
      </w:r>
    </w:p>
    <w:p w14:paraId="79570B4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B59DA2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EPEABI_N1_M2_L12_Semanas.xlsx</w:t>
      </w:r>
    </w:p>
    <w:p w14:paraId="6113A93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8</w:t>
      </w:r>
    </w:p>
    <w:p w14:paraId="4A4F9E0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EPEABI_N1_M2_L12_SLA.xlsx</w:t>
      </w:r>
    </w:p>
    <w:p w14:paraId="6B6DBCA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BEBD55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EPEABI_N1_M2_L12_Casos_Frontera.xlsx</w:t>
      </w:r>
    </w:p>
    <w:p w14:paraId="5163858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20664A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EPEABI_N1_M2_L12_Laboratorio.xlsx</w:t>
      </w:r>
    </w:p>
    <w:p w14:paraId="7A5162D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F49C73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EPEABI_N1_M2_L12_Reto.xlsx</w:t>
      </w:r>
    </w:p>
    <w:p w14:paraId="6C6C859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A4DA7F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EPEABI_N1_M2_L12_Auditoria.xlsx</w:t>
      </w:r>
    </w:p>
    <w:p w14:paraId="30311B2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6EC578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EPEABI_N1_M2_L12_Simulacion.xlsx</w:t>
      </w:r>
    </w:p>
    <w:p w14:paraId="13E6A92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2F38E6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EPEABI_N1_M2_L12_Solucion.xlsx</w:t>
      </w:r>
    </w:p>
    <w:p w14:paraId="24AB452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98908C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EPEABI_N1_M2_L12_Documentacion_Calendarios.xlsx</w:t>
      </w:r>
    </w:p>
    <w:p w14:paraId="79221CF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2CBF3BA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EPEABI_N1_M2_L12_Matriz_Hallazgos.xlsx</w:t>
      </w:r>
    </w:p>
    <w:p w14:paraId="3F60476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6BA08DD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EPEABI_N1_M2_L12_Lista_Control.xlsx</w:t>
      </w:r>
    </w:p>
    <w:p w14:paraId="096F47C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D20835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1EC633B">
          <v:rect id="_x0000_i1110" style="width:0;height:1.5pt" o:hralign="center" o:hrstd="t" o:hr="t" fillcolor="#a0a0a0" stroked="f"/>
        </w:pict>
      </w:r>
    </w:p>
    <w:p w14:paraId="335A89DA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79. Especificación detallada de archivos</w:t>
      </w:r>
    </w:p>
    <w:p w14:paraId="3367385A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19E9AB77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3463B4BF" w14:textId="77777777" w:rsidR="00643C76" w:rsidRPr="00643C76" w:rsidRDefault="00643C76" w:rsidP="00643C76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12,000 operaciones.</w:t>
      </w:r>
    </w:p>
    <w:p w14:paraId="7019C5EC" w14:textId="77777777" w:rsidR="00643C76" w:rsidRPr="00643C76" w:rsidRDefault="00643C76" w:rsidP="00643C76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 campos.</w:t>
      </w:r>
    </w:p>
    <w:p w14:paraId="27CAD3F7" w14:textId="77777777" w:rsidR="00643C76" w:rsidRPr="00643C76" w:rsidRDefault="00643C76" w:rsidP="00643C76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centros.</w:t>
      </w:r>
    </w:p>
    <w:p w14:paraId="2B326D7E" w14:textId="77777777" w:rsidR="00643C76" w:rsidRPr="00643C76" w:rsidRDefault="00643C76" w:rsidP="00643C76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de solicitud.</w:t>
      </w:r>
    </w:p>
    <w:p w14:paraId="489F4E8B" w14:textId="77777777" w:rsidR="00643C76" w:rsidRPr="00643C76" w:rsidRDefault="00643C76" w:rsidP="00643C76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de entrega.</w:t>
      </w:r>
    </w:p>
    <w:p w14:paraId="2295072F" w14:textId="77777777" w:rsidR="00643C76" w:rsidRPr="00643C76" w:rsidRDefault="00643C76" w:rsidP="00643C76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plazos.</w:t>
      </w:r>
    </w:p>
    <w:p w14:paraId="4A416400" w14:textId="77777777" w:rsidR="00643C76" w:rsidRPr="00643C76" w:rsidRDefault="00643C76" w:rsidP="00643C76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calendarios.</w:t>
      </w:r>
    </w:p>
    <w:p w14:paraId="49A62A3E" w14:textId="77777777" w:rsidR="00643C76" w:rsidRPr="00643C76" w:rsidRDefault="00643C76" w:rsidP="00643C76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festivos.</w:t>
      </w:r>
    </w:p>
    <w:p w14:paraId="06AF68FD" w14:textId="77777777" w:rsidR="00643C76" w:rsidRPr="00643C76" w:rsidRDefault="00643C76" w:rsidP="00643C76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compromiso.</w:t>
      </w:r>
    </w:p>
    <w:p w14:paraId="125B6AEF" w14:textId="77777777" w:rsidR="00643C76" w:rsidRPr="00643C76" w:rsidRDefault="00643C76" w:rsidP="00643C76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semanas.</w:t>
      </w:r>
    </w:p>
    <w:p w14:paraId="58220F11" w14:textId="77777777" w:rsidR="00643C76" w:rsidRPr="00643C76" w:rsidRDefault="00643C76" w:rsidP="00643C76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 de SLA.</w:t>
      </w:r>
    </w:p>
    <w:p w14:paraId="2DA8DA84" w14:textId="77777777" w:rsidR="00643C76" w:rsidRPr="00643C76" w:rsidRDefault="00643C76" w:rsidP="00643C76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manuales.</w:t>
      </w:r>
    </w:p>
    <w:p w14:paraId="41D3BD8A" w14:textId="77777777" w:rsidR="00643C76" w:rsidRPr="00643C76" w:rsidRDefault="00643C76" w:rsidP="00643C76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calendarios incorrectos.</w:t>
      </w:r>
    </w:p>
    <w:p w14:paraId="731B2AD3" w14:textId="77777777" w:rsidR="00643C76" w:rsidRPr="00643C76" w:rsidRDefault="00643C76" w:rsidP="00643C76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desplazados.</w:t>
      </w:r>
    </w:p>
    <w:p w14:paraId="7446DCBB" w14:textId="77777777" w:rsidR="00643C76" w:rsidRPr="00643C76" w:rsidRDefault="00643C76" w:rsidP="00643C76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ausentes.</w:t>
      </w:r>
    </w:p>
    <w:p w14:paraId="5D8EEA5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4EC107E9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E595C98" w14:textId="77777777" w:rsidR="00643C76" w:rsidRPr="00643C76" w:rsidRDefault="00643C76" w:rsidP="00643C76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calendario.</w:t>
      </w:r>
    </w:p>
    <w:p w14:paraId="25422317" w14:textId="77777777" w:rsidR="00643C76" w:rsidRPr="00643C76" w:rsidRDefault="00643C76" w:rsidP="00643C76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DIAS.LAB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548E419" w14:textId="77777777" w:rsidR="00643C76" w:rsidRPr="00643C76" w:rsidRDefault="00643C76" w:rsidP="00643C76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8637C83" w14:textId="77777777" w:rsidR="00643C76" w:rsidRPr="00643C76" w:rsidRDefault="00643C76" w:rsidP="00643C76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festivos.</w:t>
      </w:r>
    </w:p>
    <w:p w14:paraId="6BAC5094" w14:textId="77777777" w:rsidR="00643C76" w:rsidRPr="00643C76" w:rsidRDefault="00643C76" w:rsidP="00643C76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DIAS.LAB.INTL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C9C374D" w14:textId="77777777" w:rsidR="00643C76" w:rsidRPr="00643C76" w:rsidRDefault="00643C76" w:rsidP="00643C76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DIA.LAB.INTL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002506D" w14:textId="77777777" w:rsidR="00643C76" w:rsidRPr="00643C76" w:rsidRDefault="00643C76" w:rsidP="00643C76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patrones semanales.</w:t>
      </w:r>
    </w:p>
    <w:p w14:paraId="13D43C11" w14:textId="77777777" w:rsidR="00643C76" w:rsidRPr="00643C76" w:rsidRDefault="00643C76" w:rsidP="00643C76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semanas.</w:t>
      </w:r>
    </w:p>
    <w:p w14:paraId="5011232E" w14:textId="77777777" w:rsidR="00643C76" w:rsidRPr="00643C76" w:rsidRDefault="00643C76" w:rsidP="00643C76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SLA.</w:t>
      </w:r>
    </w:p>
    <w:p w14:paraId="3C7F6EBB" w14:textId="77777777" w:rsidR="00643C76" w:rsidRPr="00643C76" w:rsidRDefault="00643C76" w:rsidP="00643C76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7FC7DFA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Estaciones MOS</w:t>
      </w:r>
    </w:p>
    <w:p w14:paraId="31DC4D88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6B972D0D" w14:textId="77777777" w:rsidR="00643C76" w:rsidRPr="00643C76" w:rsidRDefault="00643C76" w:rsidP="00643C76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estaciones cronometradas.</w:t>
      </w:r>
    </w:p>
    <w:p w14:paraId="21A832FA" w14:textId="77777777" w:rsidR="00643C76" w:rsidRPr="00643C76" w:rsidRDefault="00643C76" w:rsidP="00643C76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tareas.</w:t>
      </w:r>
    </w:p>
    <w:p w14:paraId="4CB85FFC" w14:textId="77777777" w:rsidR="00643C76" w:rsidRPr="00643C76" w:rsidRDefault="00643C76" w:rsidP="00643C76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5847251B" w14:textId="77777777" w:rsidR="00643C76" w:rsidRPr="00643C76" w:rsidRDefault="00643C76" w:rsidP="00643C76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de tiempo.</w:t>
      </w:r>
    </w:p>
    <w:p w14:paraId="3C675F7D" w14:textId="77777777" w:rsidR="00643C76" w:rsidRPr="00643C76" w:rsidRDefault="00643C76" w:rsidP="00643C76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medibles.</w:t>
      </w:r>
    </w:p>
    <w:p w14:paraId="64C720B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Ejercicios laborables</w:t>
      </w:r>
    </w:p>
    <w:p w14:paraId="463EF24F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77E294C4" w14:textId="77777777" w:rsidR="00643C76" w:rsidRPr="00643C76" w:rsidRDefault="00643C76" w:rsidP="00643C76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Periodos cortos.</w:t>
      </w:r>
    </w:p>
    <w:p w14:paraId="4A721BC3" w14:textId="77777777" w:rsidR="00643C76" w:rsidRPr="00643C76" w:rsidRDefault="00643C76" w:rsidP="00643C76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fines de semana.</w:t>
      </w:r>
    </w:p>
    <w:p w14:paraId="169FEBB9" w14:textId="77777777" w:rsidR="00643C76" w:rsidRPr="00643C76" w:rsidRDefault="00643C76" w:rsidP="00643C76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festivos.</w:t>
      </w:r>
    </w:p>
    <w:p w14:paraId="1022D08E" w14:textId="77777777" w:rsidR="00643C76" w:rsidRPr="00643C76" w:rsidRDefault="00643C76" w:rsidP="00643C76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anteriores.</w:t>
      </w:r>
    </w:p>
    <w:p w14:paraId="22A7A1D8" w14:textId="77777777" w:rsidR="00643C76" w:rsidRPr="00643C76" w:rsidRDefault="00643C76" w:rsidP="00643C76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posteriores.</w:t>
      </w:r>
    </w:p>
    <w:p w14:paraId="13F88F2C" w14:textId="77777777" w:rsidR="00643C76" w:rsidRPr="00643C76" w:rsidRDefault="00643C76" w:rsidP="00643C76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plazos parametrizados.</w:t>
      </w:r>
    </w:p>
    <w:p w14:paraId="41994B33" w14:textId="77777777" w:rsidR="00643C76" w:rsidRPr="00643C76" w:rsidRDefault="00643C76" w:rsidP="00643C76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manuales.</w:t>
      </w:r>
    </w:p>
    <w:p w14:paraId="30E6B08E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Calendario de festivos</w:t>
      </w:r>
    </w:p>
    <w:p w14:paraId="1D1006F0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0AE6E661" w14:textId="77777777" w:rsidR="00643C76" w:rsidRPr="00643C76" w:rsidRDefault="00643C76" w:rsidP="00643C76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válidas.</w:t>
      </w:r>
    </w:p>
    <w:p w14:paraId="5720CBC3" w14:textId="77777777" w:rsidR="00643C76" w:rsidRPr="00643C76" w:rsidRDefault="00643C76" w:rsidP="00643C76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textuales.</w:t>
      </w:r>
    </w:p>
    <w:p w14:paraId="2035DE58" w14:textId="77777777" w:rsidR="00643C76" w:rsidRPr="00643C76" w:rsidRDefault="00643C76" w:rsidP="00643C76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duplicados.</w:t>
      </w:r>
    </w:p>
    <w:p w14:paraId="4D9F9C07" w14:textId="77777777" w:rsidR="00643C76" w:rsidRPr="00643C76" w:rsidRDefault="00643C76" w:rsidP="00643C76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fuera de vigencia.</w:t>
      </w:r>
    </w:p>
    <w:p w14:paraId="7F318C02" w14:textId="77777777" w:rsidR="00643C76" w:rsidRPr="00643C76" w:rsidRDefault="00643C76" w:rsidP="00643C76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 en fin de semana.</w:t>
      </w:r>
    </w:p>
    <w:p w14:paraId="2AD53645" w14:textId="77777777" w:rsidR="00643C76" w:rsidRPr="00643C76" w:rsidRDefault="00643C76" w:rsidP="00643C76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descripción.</w:t>
      </w:r>
    </w:p>
    <w:p w14:paraId="508FAD30" w14:textId="77777777" w:rsidR="00643C76" w:rsidRPr="00643C76" w:rsidRDefault="00643C76" w:rsidP="00643C76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fuente.</w:t>
      </w:r>
    </w:p>
    <w:p w14:paraId="32F3E627" w14:textId="77777777" w:rsidR="00643C76" w:rsidRPr="00643C76" w:rsidRDefault="00643C76" w:rsidP="00643C76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responsable.</w:t>
      </w:r>
    </w:p>
    <w:p w14:paraId="51D1263B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Calendarios INTL</w:t>
      </w:r>
    </w:p>
    <w:p w14:paraId="5FB48AE3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2C40FE0F" w14:textId="77777777" w:rsidR="00643C76" w:rsidRPr="00643C76" w:rsidRDefault="00643C76" w:rsidP="00643C76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Lunes a viernes.</w:t>
      </w:r>
    </w:p>
    <w:p w14:paraId="545F45E3" w14:textId="77777777" w:rsidR="00643C76" w:rsidRPr="00643C76" w:rsidRDefault="00643C76" w:rsidP="00643C76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lunes a sábado.</w:t>
      </w:r>
    </w:p>
    <w:p w14:paraId="6608F765" w14:textId="77777777" w:rsidR="00643C76" w:rsidRPr="00643C76" w:rsidRDefault="00643C76" w:rsidP="00643C76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descanso viernes y sábado.</w:t>
      </w:r>
    </w:p>
    <w:p w14:paraId="0107C70B" w14:textId="77777777" w:rsidR="00643C76" w:rsidRPr="00643C76" w:rsidRDefault="00643C76" w:rsidP="00643C76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solo día no laborable.</w:t>
      </w:r>
    </w:p>
    <w:p w14:paraId="226BB34F" w14:textId="77777777" w:rsidR="00643C76" w:rsidRPr="00643C76" w:rsidRDefault="00643C76" w:rsidP="00643C76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códigos.</w:t>
      </w:r>
    </w:p>
    <w:p w14:paraId="18CAAE07" w14:textId="77777777" w:rsidR="00643C76" w:rsidRPr="00643C76" w:rsidRDefault="00643C76" w:rsidP="00643C76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cadenas semanales.</w:t>
      </w:r>
    </w:p>
    <w:p w14:paraId="3282F6BB" w14:textId="77777777" w:rsidR="00643C76" w:rsidRPr="00643C76" w:rsidRDefault="00643C76" w:rsidP="00643C76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patrones inválidos.</w:t>
      </w:r>
    </w:p>
    <w:p w14:paraId="65403E42" w14:textId="77777777" w:rsidR="00643C76" w:rsidRPr="00643C76" w:rsidRDefault="00643C76" w:rsidP="00643C76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validaciones.</w:t>
      </w:r>
    </w:p>
    <w:p w14:paraId="6CA155C2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Semanas</w:t>
      </w:r>
    </w:p>
    <w:p w14:paraId="0463EBAA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085499B9" w14:textId="77777777" w:rsidR="00643C76" w:rsidRPr="00643C76" w:rsidRDefault="00643C76" w:rsidP="00643C76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NUM.DE.SEMANA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09A1431" w14:textId="77777777" w:rsidR="00643C76" w:rsidRPr="00643C76" w:rsidRDefault="00643C76" w:rsidP="00643C76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ISO.NUM.DE.SEMANA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205684E" w14:textId="77777777" w:rsidR="00643C76" w:rsidRPr="00643C76" w:rsidRDefault="00643C76" w:rsidP="00643C76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cambios de año.</w:t>
      </w:r>
    </w:p>
    <w:p w14:paraId="447F3D45" w14:textId="77777777" w:rsidR="00643C76" w:rsidRPr="00643C76" w:rsidRDefault="00643C76" w:rsidP="00643C76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claves.</w:t>
      </w:r>
    </w:p>
    <w:p w14:paraId="605E5E1A" w14:textId="77777777" w:rsidR="00643C76" w:rsidRPr="00643C76" w:rsidRDefault="00643C76" w:rsidP="00643C76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convenciones.</w:t>
      </w:r>
    </w:p>
    <w:p w14:paraId="1F4CE3B7" w14:textId="77777777" w:rsidR="00643C76" w:rsidRPr="00643C76" w:rsidRDefault="00643C76" w:rsidP="00643C76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comparativos.</w:t>
      </w:r>
    </w:p>
    <w:p w14:paraId="63C895E8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SLA</w:t>
      </w:r>
    </w:p>
    <w:p w14:paraId="212BC87D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27B729C5" w14:textId="77777777" w:rsidR="00643C76" w:rsidRPr="00643C76" w:rsidRDefault="00643C76" w:rsidP="00643C76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compromiso.</w:t>
      </w:r>
    </w:p>
    <w:p w14:paraId="38CA338C" w14:textId="77777777" w:rsidR="00643C76" w:rsidRPr="00643C76" w:rsidRDefault="00643C76" w:rsidP="00643C76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real.</w:t>
      </w:r>
    </w:p>
    <w:p w14:paraId="4028588D" w14:textId="77777777" w:rsidR="00643C76" w:rsidRPr="00643C76" w:rsidRDefault="00643C76" w:rsidP="00643C76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utilizados.</w:t>
      </w:r>
    </w:p>
    <w:p w14:paraId="66D9F921" w14:textId="77777777" w:rsidR="00643C76" w:rsidRPr="00643C76" w:rsidRDefault="00643C76" w:rsidP="00643C76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de atraso.</w:t>
      </w:r>
    </w:p>
    <w:p w14:paraId="53375402" w14:textId="77777777" w:rsidR="00643C76" w:rsidRPr="00643C76" w:rsidRDefault="00643C76" w:rsidP="00643C76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categorías.</w:t>
      </w:r>
    </w:p>
    <w:p w14:paraId="0C9EB595" w14:textId="77777777" w:rsidR="00643C76" w:rsidRPr="00643C76" w:rsidRDefault="00643C76" w:rsidP="00643C76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pendientes.</w:t>
      </w:r>
    </w:p>
    <w:p w14:paraId="3FA8DB56" w14:textId="77777777" w:rsidR="00643C76" w:rsidRPr="00643C76" w:rsidRDefault="00643C76" w:rsidP="00643C76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corte.</w:t>
      </w:r>
    </w:p>
    <w:p w14:paraId="4BF353A6" w14:textId="77777777" w:rsidR="00643C76" w:rsidRPr="00643C76" w:rsidRDefault="00643C76" w:rsidP="00643C76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50DCE63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Casos frontera</w:t>
      </w:r>
    </w:p>
    <w:p w14:paraId="45799152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63C8C47D" w14:textId="77777777" w:rsidR="00643C76" w:rsidRPr="00643C76" w:rsidRDefault="00643C76" w:rsidP="00643C76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Inicio en viernes.</w:t>
      </w:r>
    </w:p>
    <w:p w14:paraId="2826D71D" w14:textId="77777777" w:rsidR="00643C76" w:rsidRPr="00643C76" w:rsidRDefault="00643C76" w:rsidP="00643C76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inicio en sábado.</w:t>
      </w:r>
    </w:p>
    <w:p w14:paraId="751735FE" w14:textId="77777777" w:rsidR="00643C76" w:rsidRPr="00643C76" w:rsidRDefault="00643C76" w:rsidP="00643C76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inicio en domingo.</w:t>
      </w:r>
    </w:p>
    <w:p w14:paraId="167F55E6" w14:textId="77777777" w:rsidR="00643C76" w:rsidRPr="00643C76" w:rsidRDefault="00643C76" w:rsidP="00643C76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inicio en festivo.</w:t>
      </w:r>
    </w:p>
    <w:p w14:paraId="2E0F1F83" w14:textId="77777777" w:rsidR="00643C76" w:rsidRPr="00643C76" w:rsidRDefault="00643C76" w:rsidP="00643C76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 intermedio.</w:t>
      </w:r>
    </w:p>
    <w:p w14:paraId="1538BEF5" w14:textId="77777777" w:rsidR="00643C76" w:rsidRPr="00643C76" w:rsidRDefault="00643C76" w:rsidP="00643C76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 en fin de semana.</w:t>
      </w:r>
    </w:p>
    <w:p w14:paraId="3D0272BA" w14:textId="77777777" w:rsidR="00643C76" w:rsidRPr="00643C76" w:rsidRDefault="00643C76" w:rsidP="00643C76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fin de mes.</w:t>
      </w:r>
    </w:p>
    <w:p w14:paraId="21F82C7A" w14:textId="77777777" w:rsidR="00643C76" w:rsidRPr="00643C76" w:rsidRDefault="00643C76" w:rsidP="00643C76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cambio de año.</w:t>
      </w:r>
    </w:p>
    <w:p w14:paraId="48CF152B" w14:textId="77777777" w:rsidR="00643C76" w:rsidRPr="00643C76" w:rsidRDefault="00643C76" w:rsidP="00643C76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plazo cero.</w:t>
      </w:r>
    </w:p>
    <w:p w14:paraId="4B6BEC16" w14:textId="77777777" w:rsidR="00643C76" w:rsidRPr="00643C76" w:rsidRDefault="00643C76" w:rsidP="00643C76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plazo negativo.</w:t>
      </w:r>
    </w:p>
    <w:p w14:paraId="064CDD31" w14:textId="77777777" w:rsidR="00643C76" w:rsidRPr="00643C76" w:rsidRDefault="00643C76" w:rsidP="00643C76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invertida.</w:t>
      </w:r>
    </w:p>
    <w:p w14:paraId="4DCE4212" w14:textId="77777777" w:rsidR="00643C76" w:rsidRPr="00643C76" w:rsidRDefault="00643C76" w:rsidP="00643C76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pendiente.</w:t>
      </w:r>
    </w:p>
    <w:p w14:paraId="7CC978E3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</w:t>
      </w:r>
    </w:p>
    <w:p w14:paraId="582FA030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62137DE" w14:textId="77777777" w:rsidR="00643C76" w:rsidRPr="00643C76" w:rsidRDefault="00643C76" w:rsidP="00643C76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Operaciones.</w:t>
      </w:r>
    </w:p>
    <w:p w14:paraId="3368FEBD" w14:textId="77777777" w:rsidR="00643C76" w:rsidRPr="00643C76" w:rsidRDefault="00643C76" w:rsidP="00643C76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calendarios.</w:t>
      </w:r>
    </w:p>
    <w:p w14:paraId="5E017040" w14:textId="77777777" w:rsidR="00643C76" w:rsidRPr="00643C76" w:rsidRDefault="00643C76" w:rsidP="00643C76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783C2E0C" w14:textId="77777777" w:rsidR="00643C76" w:rsidRPr="00643C76" w:rsidRDefault="00643C76" w:rsidP="00643C76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compromisos.</w:t>
      </w:r>
    </w:p>
    <w:p w14:paraId="37BF8AA8" w14:textId="77777777" w:rsidR="00643C76" w:rsidRPr="00643C76" w:rsidRDefault="00643C76" w:rsidP="00643C76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semanas.</w:t>
      </w:r>
    </w:p>
    <w:p w14:paraId="4A371217" w14:textId="77777777" w:rsidR="00643C76" w:rsidRPr="00643C76" w:rsidRDefault="00643C76" w:rsidP="00643C76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3DBDEC00" w14:textId="77777777" w:rsidR="00643C76" w:rsidRPr="00643C76" w:rsidRDefault="00643C76" w:rsidP="00643C76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3A138834" w14:textId="77777777" w:rsidR="00643C76" w:rsidRPr="00643C76" w:rsidRDefault="00643C76" w:rsidP="00643C76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1A5D0251" w14:textId="77777777" w:rsidR="00643C76" w:rsidRPr="00643C76" w:rsidRDefault="00643C76" w:rsidP="00643C76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7D2EA594" w14:textId="77777777" w:rsidR="00643C76" w:rsidRPr="00643C76" w:rsidRDefault="00643C76" w:rsidP="00643C76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01931BE6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</w:t>
      </w:r>
    </w:p>
    <w:p w14:paraId="03A20739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intencionalmente:</w:t>
      </w:r>
    </w:p>
    <w:p w14:paraId="79FBBFD1" w14:textId="77777777" w:rsidR="00643C76" w:rsidRPr="00643C76" w:rsidRDefault="00643C76" w:rsidP="00643C76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Sumas de días calendario.</w:t>
      </w:r>
    </w:p>
    <w:p w14:paraId="49FA9D69" w14:textId="77777777" w:rsidR="00643C76" w:rsidRPr="00643C76" w:rsidRDefault="00643C76" w:rsidP="00643C76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 omitidos.</w:t>
      </w:r>
    </w:p>
    <w:p w14:paraId="2E758FB3" w14:textId="77777777" w:rsidR="00643C76" w:rsidRPr="00643C76" w:rsidRDefault="00643C76" w:rsidP="00643C76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festivas textuales.</w:t>
      </w:r>
    </w:p>
    <w:p w14:paraId="6F169599" w14:textId="77777777" w:rsidR="00643C76" w:rsidRPr="00643C76" w:rsidRDefault="00643C76" w:rsidP="00643C76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desplazados.</w:t>
      </w:r>
    </w:p>
    <w:p w14:paraId="50760B0A" w14:textId="77777777" w:rsidR="00643C76" w:rsidRPr="00643C76" w:rsidRDefault="00643C76" w:rsidP="00643C76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calendarios incorrectos.</w:t>
      </w:r>
    </w:p>
    <w:p w14:paraId="5B924D3B" w14:textId="77777777" w:rsidR="00643C76" w:rsidRPr="00643C76" w:rsidRDefault="00643C76" w:rsidP="00643C76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de jornada incorrectos.</w:t>
      </w:r>
    </w:p>
    <w:p w14:paraId="16A9BF08" w14:textId="77777777" w:rsidR="00643C76" w:rsidRPr="00643C76" w:rsidRDefault="00643C76" w:rsidP="00643C76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patrones inválidos.</w:t>
      </w:r>
    </w:p>
    <w:p w14:paraId="09124D48" w14:textId="77777777" w:rsidR="00643C76" w:rsidRPr="00643C76" w:rsidRDefault="00643C76" w:rsidP="00643C76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manuales.</w:t>
      </w:r>
    </w:p>
    <w:p w14:paraId="1E2B7F8D" w14:textId="77777777" w:rsidR="00643C76" w:rsidRPr="00643C76" w:rsidRDefault="00643C76" w:rsidP="00643C76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de atraso mal contados.</w:t>
      </w:r>
    </w:p>
    <w:p w14:paraId="05C90723" w14:textId="77777777" w:rsidR="00643C76" w:rsidRPr="00643C76" w:rsidRDefault="00643C76" w:rsidP="00643C76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semanas incompatibles.</w:t>
      </w:r>
    </w:p>
    <w:p w14:paraId="0C238510" w14:textId="77777777" w:rsidR="00643C76" w:rsidRPr="00643C76" w:rsidRDefault="00643C76" w:rsidP="00643C76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ausente.</w:t>
      </w:r>
    </w:p>
    <w:p w14:paraId="49B464E5" w14:textId="77777777" w:rsidR="00643C76" w:rsidRPr="00643C76" w:rsidRDefault="00643C76" w:rsidP="00643C76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manual.</w:t>
      </w:r>
    </w:p>
    <w:p w14:paraId="288F73DE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225CDADA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F449072" w14:textId="77777777" w:rsidR="00643C76" w:rsidRPr="00643C76" w:rsidRDefault="00643C76" w:rsidP="00643C76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proyectos.</w:t>
      </w:r>
    </w:p>
    <w:p w14:paraId="6466488B" w14:textId="77777777" w:rsidR="00643C76" w:rsidRPr="00643C76" w:rsidRDefault="00643C76" w:rsidP="00643C76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96 tareas.</w:t>
      </w:r>
    </w:p>
    <w:p w14:paraId="42F9E240" w14:textId="77777777" w:rsidR="00643C76" w:rsidRPr="00643C76" w:rsidRDefault="00643C76" w:rsidP="00643C76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máximo de 50 minutos.</w:t>
      </w:r>
    </w:p>
    <w:p w14:paraId="07697E5B" w14:textId="77777777" w:rsidR="00643C76" w:rsidRPr="00643C76" w:rsidRDefault="00643C76" w:rsidP="00643C76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75211903" w14:textId="77777777" w:rsidR="00643C76" w:rsidRPr="00643C76" w:rsidRDefault="00643C76" w:rsidP="00643C76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11C96B86" w14:textId="77777777" w:rsidR="00643C76" w:rsidRPr="00643C76" w:rsidRDefault="00643C76" w:rsidP="00643C76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control final.</w:t>
      </w:r>
    </w:p>
    <w:p w14:paraId="772EA8A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5408F89E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7736993D" w14:textId="77777777" w:rsidR="00643C76" w:rsidRPr="00643C76" w:rsidRDefault="00643C76" w:rsidP="00643C7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Fórmulas correctas.</w:t>
      </w:r>
    </w:p>
    <w:p w14:paraId="04A1C32F" w14:textId="77777777" w:rsidR="00643C76" w:rsidRPr="00643C76" w:rsidRDefault="00643C76" w:rsidP="00643C7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calendarios autorizados.</w:t>
      </w:r>
    </w:p>
    <w:p w14:paraId="4CC985AA" w14:textId="77777777" w:rsidR="00643C76" w:rsidRPr="00643C76" w:rsidRDefault="00643C76" w:rsidP="00643C7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 validados.</w:t>
      </w:r>
    </w:p>
    <w:p w14:paraId="6A19AF4F" w14:textId="77777777" w:rsidR="00643C76" w:rsidRPr="00643C76" w:rsidRDefault="00643C76" w:rsidP="00643C7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compromiso.</w:t>
      </w:r>
    </w:p>
    <w:p w14:paraId="766760C2" w14:textId="77777777" w:rsidR="00643C76" w:rsidRPr="00643C76" w:rsidRDefault="00643C76" w:rsidP="00643C7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patrones semanales.</w:t>
      </w:r>
    </w:p>
    <w:p w14:paraId="76F7E45D" w14:textId="77777777" w:rsidR="00643C76" w:rsidRPr="00643C76" w:rsidRDefault="00643C76" w:rsidP="00643C7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1F00C796" w14:textId="77777777" w:rsidR="00643C76" w:rsidRPr="00643C76" w:rsidRDefault="00643C76" w:rsidP="00643C7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semanas.</w:t>
      </w:r>
    </w:p>
    <w:p w14:paraId="7BF58C72" w14:textId="77777777" w:rsidR="00643C76" w:rsidRPr="00643C76" w:rsidRDefault="00643C76" w:rsidP="00643C7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de SLA.</w:t>
      </w:r>
    </w:p>
    <w:p w14:paraId="1619F225" w14:textId="77777777" w:rsidR="00643C76" w:rsidRPr="00643C76" w:rsidRDefault="00643C76" w:rsidP="00643C7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frontera.</w:t>
      </w:r>
    </w:p>
    <w:p w14:paraId="7C6B2B50" w14:textId="77777777" w:rsidR="00643C76" w:rsidRPr="00643C76" w:rsidRDefault="00643C76" w:rsidP="00643C7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hallazgos.</w:t>
      </w:r>
    </w:p>
    <w:p w14:paraId="36698CE8" w14:textId="77777777" w:rsidR="00643C76" w:rsidRPr="00643C76" w:rsidRDefault="00643C76" w:rsidP="00643C7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correcciones.</w:t>
      </w:r>
    </w:p>
    <w:p w14:paraId="0A4F690A" w14:textId="77777777" w:rsidR="00643C76" w:rsidRPr="00643C76" w:rsidRDefault="00643C76" w:rsidP="00643C7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regresión.</w:t>
      </w:r>
    </w:p>
    <w:p w14:paraId="237D666C" w14:textId="77777777" w:rsidR="00643C76" w:rsidRPr="00643C76" w:rsidRDefault="00643C76" w:rsidP="00643C7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1CCF0325" w14:textId="77777777" w:rsidR="00643C76" w:rsidRPr="00643C76" w:rsidRDefault="00643C76" w:rsidP="00643C7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4CB867F9" w14:textId="77777777" w:rsidR="00643C76" w:rsidRPr="00643C76" w:rsidRDefault="00643C76" w:rsidP="00643C7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razonada.</w:t>
      </w:r>
    </w:p>
    <w:p w14:paraId="5979AAE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4A7995E">
          <v:rect id="_x0000_i1111" style="width:0;height:1.5pt" o:hralign="center" o:hrstd="t" o:hr="t" fillcolor="#a0a0a0" stroked="f"/>
        </w:pict>
      </w:r>
    </w:p>
    <w:p w14:paraId="2B9D310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80. Solucionario práctico de referencia</w:t>
      </w:r>
    </w:p>
    <w:p w14:paraId="486F020E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Días laborables tradicionales</w:t>
      </w:r>
    </w:p>
    <w:p w14:paraId="65AEC07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C1B100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542416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DIAS.LAB(</w:t>
      </w:r>
      <w:proofErr w:type="gramEnd"/>
    </w:p>
    <w:p w14:paraId="49D4894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9A42A3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FechaInicio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29F522C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C44042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FechaFinal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18615B6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9FBB66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Festivos!$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A$20</w:t>
      </w:r>
    </w:p>
    <w:p w14:paraId="7891C4F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B3F1ED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F8FCEF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049D6C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Fecha compromiso tradicional</w:t>
      </w:r>
    </w:p>
    <w:p w14:paraId="1B18061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3AE494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03D964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DIA.LAB(</w:t>
      </w:r>
      <w:proofErr w:type="gramEnd"/>
    </w:p>
    <w:p w14:paraId="65BB4D8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D9A1A2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FechaSolicitud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7BEAD39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AC3236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Plazo;</w:t>
      </w:r>
    </w:p>
    <w:p w14:paraId="2B31725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2FC6AA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Festivos!$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A$20</w:t>
      </w:r>
    </w:p>
    <w:p w14:paraId="4894EDA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46DD6B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4D3FDE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3C080A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Jornada de lunes a sábado</w:t>
      </w:r>
    </w:p>
    <w:p w14:paraId="6B154D0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B39F49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6A25D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=DIA.LAB.INTL(</w:t>
      </w:r>
    </w:p>
    <w:p w14:paraId="283A9E2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BD1C0A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FechaSolicitud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68D82D3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84A93E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Plazo;</w:t>
      </w:r>
    </w:p>
    <w:p w14:paraId="7019F73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F2DC61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11;</w:t>
      </w:r>
    </w:p>
    <w:p w14:paraId="0A14EA0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F62AC3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Festivos!$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A$20</w:t>
      </w:r>
    </w:p>
    <w:p w14:paraId="6775911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44D359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10EC2B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4FE766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Jornada parametrizada</w:t>
      </w:r>
    </w:p>
    <w:p w14:paraId="0A6D31D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A1E9DD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9AF21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=DIA.LAB.INTL(</w:t>
      </w:r>
    </w:p>
    <w:p w14:paraId="0A45344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BF3EAF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FechaSolicitud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778A487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F0B00A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!$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B$2;</w:t>
      </w:r>
    </w:p>
    <w:p w14:paraId="3424F79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93B051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!$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B$3;</w:t>
      </w:r>
    </w:p>
    <w:p w14:paraId="383E334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541AC9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Festivos!$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A$20</w:t>
      </w:r>
    </w:p>
    <w:p w14:paraId="0387047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DC3C48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A57C48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1AC275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Días de atraso</w:t>
      </w:r>
    </w:p>
    <w:p w14:paraId="71A2FFC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53B907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9222C5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1F0B591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165F1F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O(</w:t>
      </w: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FechaReal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</w:t>
      </w: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FechaCompromiso</w:t>
      </w:r>
      <w:proofErr w:type="spellEnd"/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="");</w:t>
      </w:r>
    </w:p>
    <w:p w14:paraId="0F00816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171ED4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"";</w:t>
      </w:r>
    </w:p>
    <w:p w14:paraId="2AA82C2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0B2EE4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3B6CA57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2138CA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FechaReal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&lt;=</w:t>
      </w: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FechaCompromiso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5306FF9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E88FEE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0;</w:t>
      </w:r>
    </w:p>
    <w:p w14:paraId="78A8C29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D3DAAF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DIAS.LAB.INTL(</w:t>
      </w:r>
    </w:p>
    <w:p w14:paraId="41D4A1A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54AF22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FechaCompromiso+1;</w:t>
      </w:r>
    </w:p>
    <w:p w14:paraId="7739155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3F3990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FechaReal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1342318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D71EFC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PatronSemanal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4708EEA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CB74CA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</w:t>
      </w:r>
    </w:p>
    <w:p w14:paraId="5F04D5B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788DED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8DAECB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1B85BA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8A03B4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60FF6E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D80C8E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0A8017C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Estado de cumplimiento</w:t>
      </w:r>
    </w:p>
    <w:p w14:paraId="584DDB7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DE97A3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03425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3515B93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D6F14C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FechaCompromiso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="";</w:t>
      </w:r>
    </w:p>
    <w:p w14:paraId="497CC6B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2DF818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"Revisar calendario";</w:t>
      </w:r>
    </w:p>
    <w:p w14:paraId="6379740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45653C2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57C0CD6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A94B53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FechaReal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="";</w:t>
      </w:r>
    </w:p>
    <w:p w14:paraId="55F9062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D6DD3B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"Pendiente";</w:t>
      </w:r>
    </w:p>
    <w:p w14:paraId="0960139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5DD126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4D16CA6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E5F05D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FechaReal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&lt;=</w:t>
      </w: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FechaCompromiso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1E6EF23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14E6F4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"En tiempo";</w:t>
      </w:r>
    </w:p>
    <w:p w14:paraId="590F23E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4E1F29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"Fuera de tiempo"</w:t>
      </w:r>
    </w:p>
    <w:p w14:paraId="5B25881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9E2BB6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A3BA76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D92A7A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E35E40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47A4CF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2E6966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3242FE7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Semana iniciada en lunes</w:t>
      </w:r>
    </w:p>
    <w:p w14:paraId="0E4E85E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5732E8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CDD64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=NUM.DE.SEMANA(FechaEntrega;2)</w:t>
      </w:r>
    </w:p>
    <w:p w14:paraId="19A3243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2B0F619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Semana ISO</w:t>
      </w:r>
    </w:p>
    <w:p w14:paraId="79DDE5A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0C16B2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738855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=ISO.NUM.DE.SEMANA(</w:t>
      </w:r>
      <w:proofErr w:type="spell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FechaEntrega</w:t>
      </w:r>
      <w:proofErr w:type="spell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E5F5F9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BE25A8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CB350D7">
          <v:rect id="_x0000_i1112" style="width:0;height:1.5pt" o:hralign="center" o:hrstd="t" o:hr="t" fillcolor="#a0a0a0" stroked="f"/>
        </w:pict>
      </w:r>
    </w:p>
    <w:p w14:paraId="65B6C101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81. Conexión con el proyecto integrador del Módulo 2</w:t>
      </w:r>
    </w:p>
    <w:p w14:paraId="2F1741C5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Esta lección aporta:</w:t>
      </w:r>
    </w:p>
    <w:p w14:paraId="2A42E674" w14:textId="77777777" w:rsidR="00643C76" w:rsidRPr="00643C76" w:rsidRDefault="00643C76" w:rsidP="00643C76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Calendarios empresariales.</w:t>
      </w:r>
    </w:p>
    <w:p w14:paraId="638FB958" w14:textId="77777777" w:rsidR="00643C76" w:rsidRPr="00643C76" w:rsidRDefault="00643C76" w:rsidP="00643C76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 de festivos.</w:t>
      </w:r>
    </w:p>
    <w:p w14:paraId="1BC65091" w14:textId="77777777" w:rsidR="00643C76" w:rsidRPr="00643C76" w:rsidRDefault="00643C76" w:rsidP="00643C76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laborables.</w:t>
      </w:r>
    </w:p>
    <w:p w14:paraId="220D9E39" w14:textId="77777777" w:rsidR="00643C76" w:rsidRPr="00643C76" w:rsidRDefault="00643C76" w:rsidP="00643C76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compromiso.</w:t>
      </w:r>
    </w:p>
    <w:p w14:paraId="7F7BB87C" w14:textId="77777777" w:rsidR="00643C76" w:rsidRPr="00643C76" w:rsidRDefault="00643C76" w:rsidP="00643C76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jornadas personalizadas.</w:t>
      </w:r>
    </w:p>
    <w:p w14:paraId="48616DB3" w14:textId="77777777" w:rsidR="00643C76" w:rsidRPr="00643C76" w:rsidRDefault="00643C76" w:rsidP="00643C76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plazos de proveedores.</w:t>
      </w:r>
    </w:p>
    <w:p w14:paraId="5CBA4138" w14:textId="77777777" w:rsidR="00643C76" w:rsidRPr="00643C76" w:rsidRDefault="00643C76" w:rsidP="00643C76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de seguimiento.</w:t>
      </w:r>
    </w:p>
    <w:p w14:paraId="7064EF56" w14:textId="77777777" w:rsidR="00643C76" w:rsidRPr="00643C76" w:rsidRDefault="00643C76" w:rsidP="00643C76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semanas empresariales.</w:t>
      </w:r>
    </w:p>
    <w:p w14:paraId="6B3EA8F5" w14:textId="77777777" w:rsidR="00643C76" w:rsidRPr="00643C76" w:rsidRDefault="00643C76" w:rsidP="00643C76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semanas ISO.</w:t>
      </w:r>
    </w:p>
    <w:p w14:paraId="5DE49C70" w14:textId="77777777" w:rsidR="00643C76" w:rsidRPr="00643C76" w:rsidRDefault="00643C76" w:rsidP="00643C76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de SLA.</w:t>
      </w:r>
    </w:p>
    <w:p w14:paraId="26526203" w14:textId="77777777" w:rsidR="00643C76" w:rsidRPr="00643C76" w:rsidRDefault="00643C76" w:rsidP="00643C76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de atraso.</w:t>
      </w:r>
    </w:p>
    <w:p w14:paraId="4186C117" w14:textId="77777777" w:rsidR="00643C76" w:rsidRPr="00643C76" w:rsidRDefault="00643C76" w:rsidP="00643C76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frontera.</w:t>
      </w:r>
    </w:p>
    <w:p w14:paraId="69AA6B71" w14:textId="77777777" w:rsidR="00643C76" w:rsidRPr="00643C76" w:rsidRDefault="00643C76" w:rsidP="00643C76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 operativa.</w:t>
      </w:r>
    </w:p>
    <w:p w14:paraId="49E8B0F5" w14:textId="77777777" w:rsidR="00643C76" w:rsidRPr="00643C76" w:rsidRDefault="00643C76" w:rsidP="00643C76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7ED977D9" w14:textId="77777777" w:rsidR="00643C76" w:rsidRPr="00643C76" w:rsidRDefault="00643C76" w:rsidP="00643C76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77D7BFA8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Estos componentes formarán parte del:</w:t>
      </w:r>
    </w:p>
    <w:p w14:paraId="2AE08BB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35DA74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AE8266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Modelo Integral de Control, Rentabilidad,</w:t>
      </w:r>
    </w:p>
    <w:p w14:paraId="77168A7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6CC09B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Autorización, Calidad, Análisis,</w:t>
      </w:r>
    </w:p>
    <w:p w14:paraId="4C9EB58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FA717B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Seguimiento y Cumplimiento Comercial</w:t>
      </w:r>
    </w:p>
    <w:p w14:paraId="4846BF1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D1DEB4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6310997">
          <v:rect id="_x0000_i1113" style="width:0;height:1.5pt" o:hralign="center" o:hrstd="t" o:hr="t" fillcolor="#a0a0a0" stroked="f"/>
        </w:pict>
      </w:r>
    </w:p>
    <w:p w14:paraId="5FD83B1D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82. Continuidad con la Lección 13</w:t>
      </w:r>
    </w:p>
    <w:p w14:paraId="0560C173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de construir cálculos laborables confiables, el modelo deberá recuperar información asociada a clientes, productos, tarifas y calendarios desde catálogos estructurados.</w:t>
      </w:r>
    </w:p>
    <w:p w14:paraId="6BE9FA31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siguiente lección será:</w:t>
      </w:r>
    </w:p>
    <w:p w14:paraId="0A302A75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13: Búsquedas verticales y recuperación de datos</w:t>
      </w:r>
    </w:p>
    <w:p w14:paraId="74D97955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Se estudiarán:</w:t>
      </w:r>
    </w:p>
    <w:p w14:paraId="56109FD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6D220B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63E5CE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BUSCARV</w:t>
      </w:r>
    </w:p>
    <w:p w14:paraId="317FFCBD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60FB62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Coincidencia exacta</w:t>
      </w:r>
    </w:p>
    <w:p w14:paraId="73CCBC2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05C16C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Coincidencia aproximada</w:t>
      </w:r>
    </w:p>
    <w:p w14:paraId="37E21FF7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8F11A7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 de columna</w:t>
      </w:r>
    </w:p>
    <w:p w14:paraId="54927D2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2D96871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SI.ND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búsquedas</w:t>
      </w:r>
    </w:p>
    <w:p w14:paraId="39886DE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1ECE8E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absolutas en matrices</w:t>
      </w:r>
    </w:p>
    <w:p w14:paraId="38AF78F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BFE15D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También se abordarán:</w:t>
      </w:r>
    </w:p>
    <w:p w14:paraId="62357384" w14:textId="77777777" w:rsidR="00643C76" w:rsidRPr="00643C76" w:rsidRDefault="00643C76" w:rsidP="00643C7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Catálogos.</w:t>
      </w:r>
    </w:p>
    <w:p w14:paraId="379D7AC7" w14:textId="77777777" w:rsidR="00643C76" w:rsidRPr="00643C76" w:rsidRDefault="00643C76" w:rsidP="00643C7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claves.</w:t>
      </w:r>
    </w:p>
    <w:p w14:paraId="2F7BE662" w14:textId="77777777" w:rsidR="00643C76" w:rsidRPr="00643C76" w:rsidRDefault="00643C76" w:rsidP="00643C7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de retorno.</w:t>
      </w:r>
    </w:p>
    <w:p w14:paraId="3F41F905" w14:textId="77777777" w:rsidR="00643C76" w:rsidRPr="00643C76" w:rsidRDefault="00643C76" w:rsidP="00643C7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coincidencia exacta.</w:t>
      </w:r>
    </w:p>
    <w:p w14:paraId="60FB103A" w14:textId="77777777" w:rsidR="00643C76" w:rsidRPr="00643C76" w:rsidRDefault="00643C76" w:rsidP="00643C7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ordenadas.</w:t>
      </w:r>
    </w:p>
    <w:p w14:paraId="1AAA71FD" w14:textId="77777777" w:rsidR="00643C76" w:rsidRPr="00643C76" w:rsidRDefault="00643C76" w:rsidP="00643C7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no encontrados.</w:t>
      </w:r>
    </w:p>
    <w:p w14:paraId="17E3C67D" w14:textId="77777777" w:rsidR="00643C76" w:rsidRPr="00643C76" w:rsidRDefault="00643C76" w:rsidP="00643C7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duplicadas.</w:t>
      </w:r>
    </w:p>
    <w:p w14:paraId="18425924" w14:textId="77777777" w:rsidR="00643C76" w:rsidRPr="00643C76" w:rsidRDefault="00643C76" w:rsidP="00643C7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de índice.</w:t>
      </w:r>
    </w:p>
    <w:p w14:paraId="4462889A" w14:textId="77777777" w:rsidR="00643C76" w:rsidRPr="00643C76" w:rsidRDefault="00643C76" w:rsidP="00643C7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131F6393" w14:textId="77777777" w:rsidR="00643C76" w:rsidRPr="00643C76" w:rsidRDefault="00643C76" w:rsidP="00643C7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ejercicios y simulación tipo MOS.</w:t>
      </w:r>
    </w:p>
    <w:p w14:paraId="363BB9E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249DC9E">
          <v:rect id="_x0000_i1114" style="width:0;height:1.5pt" o:hralign="center" o:hrstd="t" o:hr="t" fillcolor="#a0a0a0" stroked="f"/>
        </w:pict>
      </w:r>
    </w:p>
    <w:p w14:paraId="2C576893" w14:textId="77777777" w:rsidR="00643C76" w:rsidRPr="00643C76" w:rsidRDefault="00643C76" w:rsidP="00643C7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83. Cierre académico</w:t>
      </w:r>
    </w:p>
    <w:p w14:paraId="305395D6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calendario laboral no puede construirse únicamente agregando números a una fecha. Debe representar la jornada, los descansos, los días festivos, la fecha de corte y la política real de servicio.</w:t>
      </w:r>
    </w:p>
    <w:p w14:paraId="11A802B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57C12D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ECD54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POLÍTICA DE PLAZO</w:t>
      </w:r>
    </w:p>
    <w:p w14:paraId="1FBF87D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1CA5A8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AFEF13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41778E9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 AUTORIZADO</w:t>
      </w:r>
    </w:p>
    <w:p w14:paraId="22A6DE2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6A52BB9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98B42D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E8FAB2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JORNADA SEMANAL</w:t>
      </w:r>
    </w:p>
    <w:p w14:paraId="58A53BA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5EF2D25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3A3C15A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C3D7C86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 VÁLIDOS</w:t>
      </w:r>
    </w:p>
    <w:p w14:paraId="6DDF10E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1990B5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7541DB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10394B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O FECHA COMPROMISO</w:t>
      </w:r>
    </w:p>
    <w:p w14:paraId="416C4D80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2E6035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D1BD4C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FBF004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FRONTERA</w:t>
      </w:r>
    </w:p>
    <w:p w14:paraId="4D7B8FB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845687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9C4DF1E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0B0457C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DEL SLA</w:t>
      </w:r>
    </w:p>
    <w:p w14:paraId="156679B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75943B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688A212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2BE6268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6CD20FC3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1B39FD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30768BF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7E4A5454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Y PROTECCIÓN</w:t>
      </w:r>
    </w:p>
    <w:p w14:paraId="04921EEB" w14:textId="77777777" w:rsidR="00643C76" w:rsidRPr="00643C76" w:rsidRDefault="00643C76" w:rsidP="00643C7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B8CF58" w14:textId="77777777" w:rsidR="00643C76" w:rsidRPr="00643C76" w:rsidRDefault="00643C76" w:rsidP="00643C7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43C7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evaluación basada en desempeño no basta con insertar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DIAS.LAB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 </w:t>
      </w:r>
      <w:r w:rsidRPr="00643C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DIA.LAB.INTL</w:t>
      </w:r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. El estudiante debe seleccionar el calendario correcto, validar los días festivos, documentar la jornada, comprobar </w:t>
      </w:r>
      <w:proofErr w:type="gramStart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frontera</w:t>
      </w:r>
      <w:proofErr w:type="gramEnd"/>
      <w:r w:rsidRPr="00643C7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demostrar que cada operación fue evaluada con la política empresarial correspondiente.</w:t>
      </w:r>
    </w:p>
    <w:p w14:paraId="2B2CAB8D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07A"/>
    <w:multiLevelType w:val="multilevel"/>
    <w:tmpl w:val="AEAA4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92EFD"/>
    <w:multiLevelType w:val="multilevel"/>
    <w:tmpl w:val="D9DA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70298"/>
    <w:multiLevelType w:val="multilevel"/>
    <w:tmpl w:val="5CC8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B1EA2"/>
    <w:multiLevelType w:val="multilevel"/>
    <w:tmpl w:val="E2A2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B3560"/>
    <w:multiLevelType w:val="multilevel"/>
    <w:tmpl w:val="C06C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21B7D"/>
    <w:multiLevelType w:val="multilevel"/>
    <w:tmpl w:val="66AC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F6095"/>
    <w:multiLevelType w:val="multilevel"/>
    <w:tmpl w:val="1A105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015BF6"/>
    <w:multiLevelType w:val="multilevel"/>
    <w:tmpl w:val="6920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301C3"/>
    <w:multiLevelType w:val="multilevel"/>
    <w:tmpl w:val="9474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F1175"/>
    <w:multiLevelType w:val="multilevel"/>
    <w:tmpl w:val="EE724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A63C32"/>
    <w:multiLevelType w:val="multilevel"/>
    <w:tmpl w:val="25AED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3E705D"/>
    <w:multiLevelType w:val="multilevel"/>
    <w:tmpl w:val="D01E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A7831"/>
    <w:multiLevelType w:val="multilevel"/>
    <w:tmpl w:val="8222F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119C1"/>
    <w:multiLevelType w:val="multilevel"/>
    <w:tmpl w:val="6CD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C0B37"/>
    <w:multiLevelType w:val="multilevel"/>
    <w:tmpl w:val="EDDE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164159"/>
    <w:multiLevelType w:val="multilevel"/>
    <w:tmpl w:val="6C1E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244D04"/>
    <w:multiLevelType w:val="multilevel"/>
    <w:tmpl w:val="BCF0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D6589D"/>
    <w:multiLevelType w:val="multilevel"/>
    <w:tmpl w:val="988C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086720"/>
    <w:multiLevelType w:val="multilevel"/>
    <w:tmpl w:val="259C3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2B3057"/>
    <w:multiLevelType w:val="multilevel"/>
    <w:tmpl w:val="662E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DB0EE1"/>
    <w:multiLevelType w:val="multilevel"/>
    <w:tmpl w:val="FE34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356830"/>
    <w:multiLevelType w:val="multilevel"/>
    <w:tmpl w:val="953CC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6C2FF0"/>
    <w:multiLevelType w:val="multilevel"/>
    <w:tmpl w:val="AB86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0A40C3"/>
    <w:multiLevelType w:val="multilevel"/>
    <w:tmpl w:val="7F84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127C8E"/>
    <w:multiLevelType w:val="multilevel"/>
    <w:tmpl w:val="3B8E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6D027B"/>
    <w:multiLevelType w:val="multilevel"/>
    <w:tmpl w:val="99BC4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1A73E2"/>
    <w:multiLevelType w:val="multilevel"/>
    <w:tmpl w:val="0AEA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DC6034"/>
    <w:multiLevelType w:val="multilevel"/>
    <w:tmpl w:val="FF16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B4382F"/>
    <w:multiLevelType w:val="multilevel"/>
    <w:tmpl w:val="1E82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D05557"/>
    <w:multiLevelType w:val="multilevel"/>
    <w:tmpl w:val="70D8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45654C"/>
    <w:multiLevelType w:val="multilevel"/>
    <w:tmpl w:val="DA2C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9615AE"/>
    <w:multiLevelType w:val="multilevel"/>
    <w:tmpl w:val="E954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636E0D"/>
    <w:multiLevelType w:val="multilevel"/>
    <w:tmpl w:val="6B7AA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2D2820"/>
    <w:multiLevelType w:val="multilevel"/>
    <w:tmpl w:val="2AF69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626E98"/>
    <w:multiLevelType w:val="multilevel"/>
    <w:tmpl w:val="0DFE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505429"/>
    <w:multiLevelType w:val="multilevel"/>
    <w:tmpl w:val="E4F6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6D4E0B"/>
    <w:multiLevelType w:val="multilevel"/>
    <w:tmpl w:val="760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0448CD"/>
    <w:multiLevelType w:val="multilevel"/>
    <w:tmpl w:val="4A9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527C76"/>
    <w:multiLevelType w:val="multilevel"/>
    <w:tmpl w:val="315A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E805AA"/>
    <w:multiLevelType w:val="multilevel"/>
    <w:tmpl w:val="DD2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7F0D9F"/>
    <w:multiLevelType w:val="multilevel"/>
    <w:tmpl w:val="9840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BF3140"/>
    <w:multiLevelType w:val="multilevel"/>
    <w:tmpl w:val="432E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786D8A"/>
    <w:multiLevelType w:val="multilevel"/>
    <w:tmpl w:val="13AA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486086"/>
    <w:multiLevelType w:val="multilevel"/>
    <w:tmpl w:val="91BA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7D4737"/>
    <w:multiLevelType w:val="multilevel"/>
    <w:tmpl w:val="A11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E479C1"/>
    <w:multiLevelType w:val="multilevel"/>
    <w:tmpl w:val="754A3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56203D3"/>
    <w:multiLevelType w:val="multilevel"/>
    <w:tmpl w:val="B6EE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7244D9"/>
    <w:multiLevelType w:val="multilevel"/>
    <w:tmpl w:val="EAFED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3D2EB6"/>
    <w:multiLevelType w:val="multilevel"/>
    <w:tmpl w:val="58B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EA748D"/>
    <w:multiLevelType w:val="multilevel"/>
    <w:tmpl w:val="2300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AB3D41"/>
    <w:multiLevelType w:val="multilevel"/>
    <w:tmpl w:val="6D82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1D57D5"/>
    <w:multiLevelType w:val="multilevel"/>
    <w:tmpl w:val="B5DA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DF4948"/>
    <w:multiLevelType w:val="multilevel"/>
    <w:tmpl w:val="3C00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7F344DA"/>
    <w:multiLevelType w:val="multilevel"/>
    <w:tmpl w:val="6238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24325D"/>
    <w:multiLevelType w:val="multilevel"/>
    <w:tmpl w:val="CFB2A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8586A00"/>
    <w:multiLevelType w:val="multilevel"/>
    <w:tmpl w:val="C4D4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CB07A0"/>
    <w:multiLevelType w:val="multilevel"/>
    <w:tmpl w:val="7B66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337DD1"/>
    <w:multiLevelType w:val="multilevel"/>
    <w:tmpl w:val="2010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6F29C2"/>
    <w:multiLevelType w:val="multilevel"/>
    <w:tmpl w:val="84483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F547760"/>
    <w:multiLevelType w:val="multilevel"/>
    <w:tmpl w:val="021C4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FC85630"/>
    <w:multiLevelType w:val="multilevel"/>
    <w:tmpl w:val="50E6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EA27D8"/>
    <w:multiLevelType w:val="multilevel"/>
    <w:tmpl w:val="7278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2C0E03"/>
    <w:multiLevelType w:val="multilevel"/>
    <w:tmpl w:val="8ED8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604773"/>
    <w:multiLevelType w:val="multilevel"/>
    <w:tmpl w:val="8AA2E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790D7D"/>
    <w:multiLevelType w:val="multilevel"/>
    <w:tmpl w:val="527E1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2EE0F0E"/>
    <w:multiLevelType w:val="multilevel"/>
    <w:tmpl w:val="7DDE5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48C0ECF"/>
    <w:multiLevelType w:val="multilevel"/>
    <w:tmpl w:val="A9C68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4BE0F22"/>
    <w:multiLevelType w:val="multilevel"/>
    <w:tmpl w:val="6C36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FC6851"/>
    <w:multiLevelType w:val="multilevel"/>
    <w:tmpl w:val="8646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501C35"/>
    <w:multiLevelType w:val="multilevel"/>
    <w:tmpl w:val="A8EC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4F55B6"/>
    <w:multiLevelType w:val="multilevel"/>
    <w:tmpl w:val="EF74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B156E"/>
    <w:multiLevelType w:val="multilevel"/>
    <w:tmpl w:val="7D5E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A878FA"/>
    <w:multiLevelType w:val="multilevel"/>
    <w:tmpl w:val="9C64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C70DFA"/>
    <w:multiLevelType w:val="multilevel"/>
    <w:tmpl w:val="ACBE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5E2131"/>
    <w:multiLevelType w:val="multilevel"/>
    <w:tmpl w:val="2A86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591AAA"/>
    <w:multiLevelType w:val="multilevel"/>
    <w:tmpl w:val="561C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5A3C2B"/>
    <w:multiLevelType w:val="multilevel"/>
    <w:tmpl w:val="E51A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555CC9"/>
    <w:multiLevelType w:val="multilevel"/>
    <w:tmpl w:val="BAD4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0A7CDC"/>
    <w:multiLevelType w:val="multilevel"/>
    <w:tmpl w:val="C966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251334"/>
    <w:multiLevelType w:val="multilevel"/>
    <w:tmpl w:val="BECC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5E2DB6"/>
    <w:multiLevelType w:val="multilevel"/>
    <w:tmpl w:val="CAB0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400766"/>
    <w:multiLevelType w:val="multilevel"/>
    <w:tmpl w:val="1F82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7868C6"/>
    <w:multiLevelType w:val="multilevel"/>
    <w:tmpl w:val="7404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FC2D76"/>
    <w:multiLevelType w:val="multilevel"/>
    <w:tmpl w:val="AB9A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D83799"/>
    <w:multiLevelType w:val="multilevel"/>
    <w:tmpl w:val="5B26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1367F0"/>
    <w:multiLevelType w:val="multilevel"/>
    <w:tmpl w:val="83E0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3E5205"/>
    <w:multiLevelType w:val="multilevel"/>
    <w:tmpl w:val="BA16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8757B6"/>
    <w:multiLevelType w:val="multilevel"/>
    <w:tmpl w:val="49DC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631274"/>
    <w:multiLevelType w:val="multilevel"/>
    <w:tmpl w:val="5DB2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770D0E"/>
    <w:multiLevelType w:val="multilevel"/>
    <w:tmpl w:val="276E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856F59"/>
    <w:multiLevelType w:val="multilevel"/>
    <w:tmpl w:val="F286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CDF4649"/>
    <w:multiLevelType w:val="multilevel"/>
    <w:tmpl w:val="33D4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052B51"/>
    <w:multiLevelType w:val="multilevel"/>
    <w:tmpl w:val="13EA6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FDF6758"/>
    <w:multiLevelType w:val="multilevel"/>
    <w:tmpl w:val="CF70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215122">
    <w:abstractNumId w:val="1"/>
  </w:num>
  <w:num w:numId="2" w16cid:durableId="143203989">
    <w:abstractNumId w:val="76"/>
  </w:num>
  <w:num w:numId="3" w16cid:durableId="1214776709">
    <w:abstractNumId w:val="69"/>
  </w:num>
  <w:num w:numId="4" w16cid:durableId="73673802">
    <w:abstractNumId w:val="61"/>
  </w:num>
  <w:num w:numId="5" w16cid:durableId="747727890">
    <w:abstractNumId w:val="46"/>
  </w:num>
  <w:num w:numId="6" w16cid:durableId="400253797">
    <w:abstractNumId w:val="26"/>
  </w:num>
  <w:num w:numId="7" w16cid:durableId="235356865">
    <w:abstractNumId w:val="74"/>
  </w:num>
  <w:num w:numId="8" w16cid:durableId="460659150">
    <w:abstractNumId w:val="19"/>
  </w:num>
  <w:num w:numId="9" w16cid:durableId="797718352">
    <w:abstractNumId w:val="31"/>
  </w:num>
  <w:num w:numId="10" w16cid:durableId="835851226">
    <w:abstractNumId w:val="38"/>
  </w:num>
  <w:num w:numId="11" w16cid:durableId="475142984">
    <w:abstractNumId w:val="47"/>
  </w:num>
  <w:num w:numId="12" w16cid:durableId="1285234373">
    <w:abstractNumId w:val="58"/>
  </w:num>
  <w:num w:numId="13" w16cid:durableId="344138043">
    <w:abstractNumId w:val="33"/>
  </w:num>
  <w:num w:numId="14" w16cid:durableId="194318015">
    <w:abstractNumId w:val="92"/>
  </w:num>
  <w:num w:numId="15" w16cid:durableId="582953154">
    <w:abstractNumId w:val="54"/>
  </w:num>
  <w:num w:numId="16" w16cid:durableId="660431084">
    <w:abstractNumId w:val="45"/>
  </w:num>
  <w:num w:numId="17" w16cid:durableId="1737967427">
    <w:abstractNumId w:val="0"/>
  </w:num>
  <w:num w:numId="18" w16cid:durableId="1559122757">
    <w:abstractNumId w:val="16"/>
  </w:num>
  <w:num w:numId="19" w16cid:durableId="496312030">
    <w:abstractNumId w:val="34"/>
  </w:num>
  <w:num w:numId="20" w16cid:durableId="1131704054">
    <w:abstractNumId w:val="55"/>
  </w:num>
  <w:num w:numId="21" w16cid:durableId="1847357445">
    <w:abstractNumId w:val="24"/>
  </w:num>
  <w:num w:numId="22" w16cid:durableId="118912235">
    <w:abstractNumId w:val="39"/>
  </w:num>
  <w:num w:numId="23" w16cid:durableId="1852180141">
    <w:abstractNumId w:val="32"/>
  </w:num>
  <w:num w:numId="24" w16cid:durableId="605886857">
    <w:abstractNumId w:val="50"/>
  </w:num>
  <w:num w:numId="25" w16cid:durableId="818696414">
    <w:abstractNumId w:val="67"/>
  </w:num>
  <w:num w:numId="26" w16cid:durableId="1590772346">
    <w:abstractNumId w:val="29"/>
  </w:num>
  <w:num w:numId="27" w16cid:durableId="1406151234">
    <w:abstractNumId w:val="80"/>
  </w:num>
  <w:num w:numId="28" w16cid:durableId="244731612">
    <w:abstractNumId w:val="51"/>
  </w:num>
  <w:num w:numId="29" w16cid:durableId="740980367">
    <w:abstractNumId w:val="20"/>
  </w:num>
  <w:num w:numId="30" w16cid:durableId="1703821378">
    <w:abstractNumId w:val="13"/>
  </w:num>
  <w:num w:numId="31" w16cid:durableId="759762189">
    <w:abstractNumId w:val="86"/>
  </w:num>
  <w:num w:numId="32" w16cid:durableId="1206018478">
    <w:abstractNumId w:val="56"/>
  </w:num>
  <w:num w:numId="33" w16cid:durableId="962005914">
    <w:abstractNumId w:val="15"/>
  </w:num>
  <w:num w:numId="34" w16cid:durableId="2097703108">
    <w:abstractNumId w:val="43"/>
  </w:num>
  <w:num w:numId="35" w16cid:durableId="243729716">
    <w:abstractNumId w:val="71"/>
  </w:num>
  <w:num w:numId="36" w16cid:durableId="856119389">
    <w:abstractNumId w:val="36"/>
  </w:num>
  <w:num w:numId="37" w16cid:durableId="146896659">
    <w:abstractNumId w:val="44"/>
  </w:num>
  <w:num w:numId="38" w16cid:durableId="523128427">
    <w:abstractNumId w:val="57"/>
  </w:num>
  <w:num w:numId="39" w16cid:durableId="2109419540">
    <w:abstractNumId w:val="30"/>
  </w:num>
  <w:num w:numId="40" w16cid:durableId="1431467356">
    <w:abstractNumId w:val="21"/>
  </w:num>
  <w:num w:numId="41" w16cid:durableId="705298600">
    <w:abstractNumId w:val="10"/>
  </w:num>
  <w:num w:numId="42" w16cid:durableId="1379354219">
    <w:abstractNumId w:val="63"/>
  </w:num>
  <w:num w:numId="43" w16cid:durableId="647132776">
    <w:abstractNumId w:val="37"/>
  </w:num>
  <w:num w:numId="44" w16cid:durableId="1642147221">
    <w:abstractNumId w:val="49"/>
  </w:num>
  <w:num w:numId="45" w16cid:durableId="1042294081">
    <w:abstractNumId w:val="68"/>
  </w:num>
  <w:num w:numId="46" w16cid:durableId="1656684733">
    <w:abstractNumId w:val="62"/>
  </w:num>
  <w:num w:numId="47" w16cid:durableId="952176727">
    <w:abstractNumId w:val="9"/>
  </w:num>
  <w:num w:numId="48" w16cid:durableId="1619874991">
    <w:abstractNumId w:val="2"/>
  </w:num>
  <w:num w:numId="49" w16cid:durableId="1208491445">
    <w:abstractNumId w:val="89"/>
  </w:num>
  <w:num w:numId="50" w16cid:durableId="509179374">
    <w:abstractNumId w:val="73"/>
  </w:num>
  <w:num w:numId="51" w16cid:durableId="330833278">
    <w:abstractNumId w:val="93"/>
  </w:num>
  <w:num w:numId="52" w16cid:durableId="1713992921">
    <w:abstractNumId w:val="11"/>
  </w:num>
  <w:num w:numId="53" w16cid:durableId="442192932">
    <w:abstractNumId w:val="91"/>
  </w:num>
  <w:num w:numId="54" w16cid:durableId="1503472915">
    <w:abstractNumId w:val="23"/>
  </w:num>
  <w:num w:numId="55" w16cid:durableId="1696038274">
    <w:abstractNumId w:val="87"/>
  </w:num>
  <w:num w:numId="56" w16cid:durableId="1223715582">
    <w:abstractNumId w:val="35"/>
  </w:num>
  <w:num w:numId="57" w16cid:durableId="546649003">
    <w:abstractNumId w:val="70"/>
  </w:num>
  <w:num w:numId="58" w16cid:durableId="1618099995">
    <w:abstractNumId w:val="82"/>
  </w:num>
  <w:num w:numId="59" w16cid:durableId="2067869416">
    <w:abstractNumId w:val="28"/>
  </w:num>
  <w:num w:numId="60" w16cid:durableId="1502354232">
    <w:abstractNumId w:val="41"/>
  </w:num>
  <w:num w:numId="61" w16cid:durableId="290209347">
    <w:abstractNumId w:val="83"/>
  </w:num>
  <w:num w:numId="62" w16cid:durableId="186875287">
    <w:abstractNumId w:val="6"/>
  </w:num>
  <w:num w:numId="63" w16cid:durableId="740979773">
    <w:abstractNumId w:val="65"/>
  </w:num>
  <w:num w:numId="64" w16cid:durableId="1693995110">
    <w:abstractNumId w:val="4"/>
  </w:num>
  <w:num w:numId="65" w16cid:durableId="2049724403">
    <w:abstractNumId w:val="12"/>
  </w:num>
  <w:num w:numId="66" w16cid:durableId="628511267">
    <w:abstractNumId w:val="52"/>
  </w:num>
  <w:num w:numId="67" w16cid:durableId="1221669267">
    <w:abstractNumId w:val="59"/>
  </w:num>
  <w:num w:numId="68" w16cid:durableId="391466760">
    <w:abstractNumId w:val="14"/>
  </w:num>
  <w:num w:numId="69" w16cid:durableId="951590282">
    <w:abstractNumId w:val="18"/>
  </w:num>
  <w:num w:numId="70" w16cid:durableId="1250624177">
    <w:abstractNumId w:val="66"/>
  </w:num>
  <w:num w:numId="71" w16cid:durableId="2049716376">
    <w:abstractNumId w:val="64"/>
  </w:num>
  <w:num w:numId="72" w16cid:durableId="1038630866">
    <w:abstractNumId w:val="90"/>
  </w:num>
  <w:num w:numId="73" w16cid:durableId="806162798">
    <w:abstractNumId w:val="25"/>
  </w:num>
  <w:num w:numId="74" w16cid:durableId="775830356">
    <w:abstractNumId w:val="60"/>
  </w:num>
  <w:num w:numId="75" w16cid:durableId="991710777">
    <w:abstractNumId w:val="42"/>
  </w:num>
  <w:num w:numId="76" w16cid:durableId="1054040923">
    <w:abstractNumId w:val="17"/>
  </w:num>
  <w:num w:numId="77" w16cid:durableId="1789352434">
    <w:abstractNumId w:val="85"/>
  </w:num>
  <w:num w:numId="78" w16cid:durableId="1486236634">
    <w:abstractNumId w:val="77"/>
  </w:num>
  <w:num w:numId="79" w16cid:durableId="2049139021">
    <w:abstractNumId w:val="8"/>
  </w:num>
  <w:num w:numId="80" w16cid:durableId="922494213">
    <w:abstractNumId w:val="7"/>
  </w:num>
  <w:num w:numId="81" w16cid:durableId="891238012">
    <w:abstractNumId w:val="75"/>
  </w:num>
  <w:num w:numId="82" w16cid:durableId="1385909132">
    <w:abstractNumId w:val="79"/>
  </w:num>
  <w:num w:numId="83" w16cid:durableId="2070952559">
    <w:abstractNumId w:val="78"/>
  </w:num>
  <w:num w:numId="84" w16cid:durableId="1410804995">
    <w:abstractNumId w:val="88"/>
  </w:num>
  <w:num w:numId="85" w16cid:durableId="63378702">
    <w:abstractNumId w:val="84"/>
  </w:num>
  <w:num w:numId="86" w16cid:durableId="2070112488">
    <w:abstractNumId w:val="81"/>
  </w:num>
  <w:num w:numId="87" w16cid:durableId="408694427">
    <w:abstractNumId w:val="48"/>
  </w:num>
  <w:num w:numId="88" w16cid:durableId="573509517">
    <w:abstractNumId w:val="27"/>
  </w:num>
  <w:num w:numId="89" w16cid:durableId="592512707">
    <w:abstractNumId w:val="53"/>
  </w:num>
  <w:num w:numId="90" w16cid:durableId="584531916">
    <w:abstractNumId w:val="3"/>
  </w:num>
  <w:num w:numId="91" w16cid:durableId="736054320">
    <w:abstractNumId w:val="40"/>
  </w:num>
  <w:num w:numId="92" w16cid:durableId="1708143606">
    <w:abstractNumId w:val="5"/>
  </w:num>
  <w:num w:numId="93" w16cid:durableId="301231307">
    <w:abstractNumId w:val="22"/>
  </w:num>
  <w:num w:numId="94" w16cid:durableId="1764838611">
    <w:abstractNumId w:val="72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76"/>
    <w:rsid w:val="0026015D"/>
    <w:rsid w:val="00505BDA"/>
    <w:rsid w:val="00643C76"/>
    <w:rsid w:val="0068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F84D"/>
  <w15:chartTrackingRefBased/>
  <w15:docId w15:val="{6376C310-A7CC-42A0-A2B3-B43B9B3A3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3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3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3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3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3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3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3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3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3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3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43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3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3C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3C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3C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3C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3C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3C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3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3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3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3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3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3C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3C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3C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3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3C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3C7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43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643C76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643C76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643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643C76"/>
    <w:rPr>
      <w:b/>
      <w:bCs/>
    </w:rPr>
  </w:style>
  <w:style w:type="character" w:customStyle="1" w:styleId="fui-buttonicon">
    <w:name w:val="fui-button__icon"/>
    <w:basedOn w:val="Fuentedeprrafopredeter"/>
    <w:rsid w:val="00643C76"/>
  </w:style>
  <w:style w:type="character" w:customStyle="1" w:styleId="fui-menubuttonmenuicon">
    <w:name w:val="fui-menubutton__menuicon"/>
    <w:basedOn w:val="Fuentedeprrafopredeter"/>
    <w:rsid w:val="00643C76"/>
  </w:style>
  <w:style w:type="character" w:customStyle="1" w:styleId="fui-badgeicon">
    <w:name w:val="fui-badge__icon"/>
    <w:basedOn w:val="Fuentedeprrafopredeter"/>
    <w:rsid w:val="00643C76"/>
  </w:style>
  <w:style w:type="character" w:customStyle="1" w:styleId="df9407c16d5fbe27">
    <w:name w:val="df9407c16d5fbe27"/>
    <w:basedOn w:val="Fuentedeprrafopredeter"/>
    <w:rsid w:val="00643C76"/>
  </w:style>
  <w:style w:type="character" w:customStyle="1" w:styleId="e4b4e3877a2e1786">
    <w:name w:val="e4b4e3877a2e1786"/>
    <w:basedOn w:val="Fuentedeprrafopredeter"/>
    <w:rsid w:val="00643C76"/>
  </w:style>
  <w:style w:type="character" w:styleId="CdigoHTML">
    <w:name w:val="HTML Code"/>
    <w:basedOn w:val="Fuentedeprrafopredeter"/>
    <w:uiPriority w:val="99"/>
    <w:semiHidden/>
    <w:unhideWhenUsed/>
    <w:rsid w:val="00643C76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643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s-es/excel/functions/workday-function" TargetMode="External"/><Relationship Id="rId13" Type="http://schemas.openxmlformats.org/officeDocument/2006/relationships/hyperlink" Target="https://support.microsoft.com/es-es/excel/date-and-time-functions-reference" TargetMode="External"/><Relationship Id="rId18" Type="http://schemas.openxmlformats.org/officeDocument/2006/relationships/hyperlink" Target="https://support.microsoft.com/es-es/excel/date-and-time-functions-reference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support.microsoft.com/es-ES/Excel/functions/workday-intl-function" TargetMode="External"/><Relationship Id="rId12" Type="http://schemas.openxmlformats.org/officeDocument/2006/relationships/hyperlink" Target="https://support.microsoft.com/es-ES/Excel/functions/workday-intl-function" TargetMode="External"/><Relationship Id="rId17" Type="http://schemas.openxmlformats.org/officeDocument/2006/relationships/hyperlink" Target="https://support.microsoft.com/es-ES/Excel/functions/workday-intl-func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s-es/excel/functions/networkdays-intl-function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s-es/excel/functions/networkdays-intl-function" TargetMode="External"/><Relationship Id="rId11" Type="http://schemas.openxmlformats.org/officeDocument/2006/relationships/hyperlink" Target="https://support.microsoft.com/es-es/excel/functions/networkdays-intl-function" TargetMode="External"/><Relationship Id="rId5" Type="http://schemas.openxmlformats.org/officeDocument/2006/relationships/hyperlink" Target="https://support.microsoft.com/es-ES/Excel/functions/networkdays-function" TargetMode="External"/><Relationship Id="rId15" Type="http://schemas.openxmlformats.org/officeDocument/2006/relationships/hyperlink" Target="https://support.microsoft.com/es-es/excel/functions/workday-function" TargetMode="External"/><Relationship Id="rId10" Type="http://schemas.openxmlformats.org/officeDocument/2006/relationships/hyperlink" Target="https://support.microsoft.com/es-es/excel/functions/workday-function" TargetMode="External"/><Relationship Id="rId19" Type="http://schemas.openxmlformats.org/officeDocument/2006/relationships/hyperlink" Target="https://support.microsoft.com/es-ES/Excel/functions/workday-intl-fun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functions/networkdays-function" TargetMode="External"/><Relationship Id="rId14" Type="http://schemas.openxmlformats.org/officeDocument/2006/relationships/hyperlink" Target="https://support.microsoft.com/es-ES/Excel/functions/networkdays-functi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94</Pages>
  <Words>9910</Words>
  <Characters>54511</Characters>
  <Application>Microsoft Office Word</Application>
  <DocSecurity>0</DocSecurity>
  <Lines>454</Lines>
  <Paragraphs>128</Paragraphs>
  <ScaleCrop>false</ScaleCrop>
  <Company/>
  <LinksUpToDate>false</LinksUpToDate>
  <CharactersWithSpaces>64293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2026-09-03T18:20:00Z</dcterms:created>
  <dcterms:modified xsi:type="dcterms:W3CDTF">2026-09-03T18:21:00Z</dcterms:modified>
</cp:coreProperties>
</file>