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E8A" w:rsidRPr="00CE59AC" w:rsidRDefault="00E70FF1" w:rsidP="006D7A6F">
      <w:pPr>
        <w:tabs>
          <w:tab w:val="left" w:pos="2379"/>
          <w:tab w:val="center" w:pos="4252"/>
        </w:tabs>
        <w:jc w:val="both"/>
        <w:rPr>
          <w:sz w:val="40"/>
          <w:szCs w:val="40"/>
        </w:rPr>
      </w:pPr>
      <w:r w:rsidRPr="00CE59AC">
        <w:rPr>
          <w:b/>
          <w:sz w:val="40"/>
          <w:szCs w:val="40"/>
        </w:rPr>
        <w:t>MEMORIA</w:t>
      </w:r>
      <w:r w:rsidR="00AC41A2">
        <w:rPr>
          <w:b/>
          <w:sz w:val="40"/>
          <w:szCs w:val="40"/>
        </w:rPr>
        <w:t xml:space="preserve"> </w:t>
      </w:r>
      <w:r w:rsidR="00BA7A8D" w:rsidRPr="00CE59AC">
        <w:rPr>
          <w:b/>
          <w:sz w:val="40"/>
          <w:szCs w:val="40"/>
        </w:rPr>
        <w:t>BLOG</w:t>
      </w:r>
    </w:p>
    <w:p w:rsidR="00E70FF1" w:rsidRDefault="00E70FF1" w:rsidP="006D7A6F">
      <w:pPr>
        <w:pStyle w:val="Ttulo3"/>
        <w:jc w:val="both"/>
      </w:pPr>
      <w:r>
        <w:t xml:space="preserve">Necesidad: </w:t>
      </w:r>
    </w:p>
    <w:p w:rsidR="00E70FF1" w:rsidRDefault="00E70FF1" w:rsidP="006D7A6F">
      <w:pPr>
        <w:pStyle w:val="Default"/>
        <w:jc w:val="both"/>
      </w:pPr>
      <w:r>
        <w:tab/>
        <w:t>Tal y como se explica en el enunciado “s</w:t>
      </w:r>
      <w:r>
        <w:rPr>
          <w:sz w:val="22"/>
          <w:szCs w:val="22"/>
        </w:rPr>
        <w:t xml:space="preserve">e desea crear una aplicación básica para gestionar un </w:t>
      </w:r>
      <w:r>
        <w:rPr>
          <w:b/>
          <w:bCs/>
          <w:sz w:val="22"/>
          <w:szCs w:val="22"/>
        </w:rPr>
        <w:t xml:space="preserve">blog. </w:t>
      </w:r>
      <w:r>
        <w:rPr>
          <w:sz w:val="22"/>
          <w:szCs w:val="22"/>
        </w:rPr>
        <w:t xml:space="preserve">El tema del blog será el preferido por el </w:t>
      </w:r>
      <w:proofErr w:type="spellStart"/>
      <w:r>
        <w:rPr>
          <w:sz w:val="22"/>
          <w:szCs w:val="22"/>
        </w:rPr>
        <w:t>alumn@</w:t>
      </w:r>
      <w:proofErr w:type="spellEnd"/>
      <w:r>
        <w:rPr>
          <w:sz w:val="22"/>
          <w:szCs w:val="22"/>
        </w:rPr>
        <w:t>.</w:t>
      </w:r>
      <w:r>
        <w:t>”</w:t>
      </w:r>
    </w:p>
    <w:p w:rsidR="00E70FF1" w:rsidRDefault="00E70FF1" w:rsidP="006D7A6F">
      <w:pPr>
        <w:jc w:val="both"/>
      </w:pPr>
    </w:p>
    <w:p w:rsidR="00E70FF1" w:rsidRDefault="00E70FF1" w:rsidP="006D7A6F">
      <w:pPr>
        <w:pStyle w:val="Ttulo3"/>
        <w:jc w:val="both"/>
      </w:pPr>
      <w:r>
        <w:t xml:space="preserve">Selección del tema: </w:t>
      </w:r>
    </w:p>
    <w:p w:rsidR="00BA7A8D" w:rsidRDefault="00E70FF1" w:rsidP="006D7A6F">
      <w:pPr>
        <w:jc w:val="both"/>
      </w:pPr>
      <w:r>
        <w:tab/>
        <w:t>He escogido la elaboración de una a</w:t>
      </w:r>
      <w:r w:rsidR="00BA7A8D">
        <w:t xml:space="preserve">plicación web </w:t>
      </w:r>
      <w:r>
        <w:t>referida al mundo del café</w:t>
      </w:r>
      <w:r w:rsidR="00CE59AC">
        <w:t xml:space="preserve">. Las características de la aplicación hasta la fecha serán las </w:t>
      </w:r>
      <w:r w:rsidR="00925C63">
        <w:t>desarrolladas a continuación</w:t>
      </w:r>
      <w:r w:rsidR="00CE59AC">
        <w:t xml:space="preserve">. </w:t>
      </w:r>
    </w:p>
    <w:p w:rsidR="00D05F92" w:rsidRDefault="00D05F92" w:rsidP="006D7A6F">
      <w:pPr>
        <w:jc w:val="both"/>
      </w:pPr>
    </w:p>
    <w:p w:rsidR="00925C63" w:rsidRDefault="00925C63" w:rsidP="006D7A6F">
      <w:pPr>
        <w:pStyle w:val="Ttulo3"/>
        <w:jc w:val="both"/>
      </w:pPr>
      <w:r>
        <w:t>Características:</w:t>
      </w:r>
    </w:p>
    <w:p w:rsidR="00BA7A8D" w:rsidRDefault="00BA7A8D" w:rsidP="006D7A6F">
      <w:pPr>
        <w:ind w:firstLine="708"/>
        <w:jc w:val="both"/>
      </w:pPr>
      <w:r>
        <w:t xml:space="preserve">-En la página de inicio se muestran </w:t>
      </w:r>
      <w:r w:rsidR="00CE59AC">
        <w:t xml:space="preserve">las entradas en orden de más actuales a más antiguas, y de forma paginada usando librería </w:t>
      </w:r>
      <w:proofErr w:type="spellStart"/>
      <w:r w:rsidR="00CE59AC">
        <w:t>ZebraPagination</w:t>
      </w:r>
      <w:proofErr w:type="spellEnd"/>
      <w:r w:rsidR="00CE59AC">
        <w:t xml:space="preserve"> (que no </w:t>
      </w:r>
      <w:proofErr w:type="spellStart"/>
      <w:r w:rsidR="00CE59AC">
        <w:t>ZebraPaginacion</w:t>
      </w:r>
      <w:proofErr w:type="spellEnd"/>
      <w:r w:rsidR="00CE59AC">
        <w:t>).</w:t>
      </w:r>
    </w:p>
    <w:p w:rsidR="00CE59AC" w:rsidRDefault="00CE59AC" w:rsidP="006D7A6F">
      <w:pPr>
        <w:jc w:val="both"/>
      </w:pPr>
      <w:r>
        <w:t>-Se presenta un input para</w:t>
      </w:r>
      <w:r w:rsidR="00E26B74">
        <w:t xml:space="preserve"> poder realizar búsquedas</w:t>
      </w:r>
      <w:r>
        <w:t xml:space="preserve"> </w:t>
      </w:r>
      <w:r w:rsidR="00E26B74">
        <w:t xml:space="preserve">de </w:t>
      </w:r>
      <w:r>
        <w:t>la</w:t>
      </w:r>
      <w:r w:rsidR="00E26B74">
        <w:t>s</w:t>
      </w:r>
      <w:r>
        <w:t xml:space="preserve"> entrada</w:t>
      </w:r>
      <w:r w:rsidR="00E26B74">
        <w:t>s</w:t>
      </w:r>
      <w:r>
        <w:t xml:space="preserve"> correspondiente</w:t>
      </w:r>
      <w:r w:rsidR="00E26B74">
        <w:t>s</w:t>
      </w:r>
      <w:r>
        <w:t xml:space="preserve"> al criterio elegido. Se </w:t>
      </w:r>
      <w:r w:rsidR="00E26B74">
        <w:t>realiza la búsqueda</w:t>
      </w:r>
      <w:r>
        <w:t xml:space="preserve"> tanto en </w:t>
      </w:r>
      <w:r w:rsidR="00E26B74">
        <w:t>el tí</w:t>
      </w:r>
      <w:r>
        <w:t>tulo como en descripción.</w:t>
      </w:r>
    </w:p>
    <w:p w:rsidR="002C38F1" w:rsidRDefault="00E26B74" w:rsidP="006D7A6F">
      <w:pPr>
        <w:jc w:val="both"/>
      </w:pPr>
      <w:r>
        <w:t>-Un usuario sin logarse puede ver las entradas. Puede registrarse y puede ingresar en su zona personal. Cuando se registra y algo falla, se rellenan los campos con la información previa si ésta era correcta.</w:t>
      </w:r>
    </w:p>
    <w:p w:rsidR="00E26B74" w:rsidRDefault="00E26B74" w:rsidP="006D7A6F">
      <w:pPr>
        <w:jc w:val="both"/>
      </w:pPr>
      <w:r>
        <w:t>-Un usuario logado que no es administrador, puede ver todas las entradas. Aparece un botón de edición solo en las entradas que él ha escrito. Puede editarla, pero no dejamos borrarla.</w:t>
      </w:r>
      <w:r w:rsidR="00212475">
        <w:t xml:space="preserve"> Esta acción he considerado que sea sólo </w:t>
      </w:r>
      <w:r w:rsidR="0023269F">
        <w:t>responsabilidad del administrador.</w:t>
      </w:r>
      <w:r w:rsidR="00212475">
        <w:t xml:space="preserve"> </w:t>
      </w:r>
      <w:r>
        <w:t xml:space="preserve"> </w:t>
      </w:r>
      <w:r w:rsidR="0023269F">
        <w:t>Además l</w:t>
      </w:r>
      <w:r>
        <w:t>as validaciones hacen que no pueda modificar una entrada con sólo espacios vacíos. También puede crear entradas con un botón que le aparece en su zona. También puede modificar sus datos y actualizarlos.</w:t>
      </w:r>
    </w:p>
    <w:p w:rsidR="00E26B74" w:rsidRDefault="00E26B74" w:rsidP="006D7A6F">
      <w:pPr>
        <w:jc w:val="both"/>
      </w:pPr>
      <w:r>
        <w:t>-Un usuario logado como administrador</w:t>
      </w:r>
      <w:r w:rsidR="00AC41A2">
        <w:t xml:space="preserve"> tiene en su zona opciones para gestionar las categorías, entradas y usuarios. Puede modificar y borrar en todas las áreas.</w:t>
      </w:r>
    </w:p>
    <w:p w:rsidR="00D05F92" w:rsidRDefault="00D05F92" w:rsidP="006D7A6F">
      <w:pPr>
        <w:jc w:val="both"/>
      </w:pPr>
    </w:p>
    <w:p w:rsidR="002C38F1" w:rsidRDefault="002C38F1" w:rsidP="006D7A6F">
      <w:pPr>
        <w:pStyle w:val="Ttulo3"/>
        <w:jc w:val="both"/>
      </w:pPr>
      <w:r>
        <w:t>Mejoras</w:t>
      </w:r>
    </w:p>
    <w:p w:rsidR="00E26B74" w:rsidRPr="00DB02E5" w:rsidRDefault="00E26B74" w:rsidP="006D7A6F">
      <w:pPr>
        <w:ind w:firstLine="708"/>
        <w:jc w:val="both"/>
      </w:pPr>
      <w:r>
        <w:t>-Creación de nuevo modelo “</w:t>
      </w:r>
      <w:proofErr w:type="spellStart"/>
      <w:r>
        <w:t>EntradaModificada</w:t>
      </w:r>
      <w:proofErr w:type="spellEnd"/>
      <w:r>
        <w:t>” en la que participen</w:t>
      </w:r>
      <w:r w:rsidR="00D05F92">
        <w:t xml:space="preserve"> también </w:t>
      </w:r>
      <w:r>
        <w:t xml:space="preserve">los datos tanto de </w:t>
      </w:r>
      <w:r w:rsidRPr="00DB02E5">
        <w:rPr>
          <w:b/>
        </w:rPr>
        <w:t>usuario</w:t>
      </w:r>
      <w:r>
        <w:t xml:space="preserve"> como de </w:t>
      </w:r>
      <w:r w:rsidRPr="00DB02E5">
        <w:rPr>
          <w:b/>
        </w:rPr>
        <w:t>categoría</w:t>
      </w:r>
      <w:r>
        <w:t xml:space="preserve"> enviando el </w:t>
      </w:r>
      <w:r w:rsidRPr="00DB02E5">
        <w:rPr>
          <w:i/>
        </w:rPr>
        <w:t>nombre</w:t>
      </w:r>
      <w:r>
        <w:t xml:space="preserve"> del usuario y el </w:t>
      </w:r>
      <w:r w:rsidRPr="00DB02E5">
        <w:rPr>
          <w:i/>
        </w:rPr>
        <w:t>nombre</w:t>
      </w:r>
      <w:r>
        <w:t xml:space="preserve"> de la categoría. Ahora mismo sólo se muestra el propio id de usuario y el id de categoría como referencia entre tab</w:t>
      </w:r>
      <w:r w:rsidR="00D05F92">
        <w:t>las, no dando una información deseada al usuario sobre esos campos.</w:t>
      </w:r>
    </w:p>
    <w:p w:rsidR="00E26B74" w:rsidRDefault="00E26B74" w:rsidP="006D7A6F">
      <w:pPr>
        <w:jc w:val="both"/>
      </w:pPr>
      <w:r>
        <w:t>-El usuario tiene que introducir su fecha de nacimiento</w:t>
      </w:r>
      <w:r w:rsidR="00D05F92">
        <w:t xml:space="preserve"> cuando modifica sus datos. No se rellena automáticamente</w:t>
      </w:r>
      <w:r>
        <w:t>.</w:t>
      </w:r>
      <w:r w:rsidR="00D05F92">
        <w:t xml:space="preserve"> Ese</w:t>
      </w:r>
      <w:r>
        <w:t xml:space="preserve"> </w:t>
      </w:r>
      <w:r w:rsidR="00D05F92">
        <w:t>d</w:t>
      </w:r>
      <w:r>
        <w:t xml:space="preserve">ato no </w:t>
      </w:r>
      <w:r w:rsidR="00D05F92">
        <w:t xml:space="preserve">se </w:t>
      </w:r>
      <w:r>
        <w:t>guarda</w:t>
      </w:r>
      <w:r w:rsidR="00D05F92">
        <w:t xml:space="preserve"> </w:t>
      </w:r>
      <w:r>
        <w:t>en la sesión. O bien se guarda en la sesión o se recuperan todos los datos con una consulta a su registro.</w:t>
      </w:r>
    </w:p>
    <w:p w:rsidR="00DB02E5" w:rsidRDefault="00DB02E5" w:rsidP="006D7A6F">
      <w:pPr>
        <w:jc w:val="both"/>
      </w:pPr>
      <w:r>
        <w:t xml:space="preserve">-Propagación de errores con </w:t>
      </w:r>
      <w:proofErr w:type="spellStart"/>
      <w:r w:rsidRPr="00DB02E5">
        <w:rPr>
          <w:b/>
        </w:rPr>
        <w:t>throw</w:t>
      </w:r>
      <w:proofErr w:type="spellEnd"/>
      <w:r w:rsidRPr="00DB02E5">
        <w:rPr>
          <w:b/>
        </w:rPr>
        <w:t xml:space="preserve"> $e</w:t>
      </w:r>
      <w:r>
        <w:t xml:space="preserve"> en los “</w:t>
      </w:r>
      <w:r w:rsidRPr="00DB02E5">
        <w:t>catch (\</w:t>
      </w:r>
      <w:proofErr w:type="spellStart"/>
      <w:r w:rsidRPr="00DB02E5">
        <w:t>PDOException</w:t>
      </w:r>
      <w:proofErr w:type="spellEnd"/>
      <w:r w:rsidRPr="00DB02E5">
        <w:t xml:space="preserve"> $e) {</w:t>
      </w:r>
      <w:r>
        <w:t>}”.</w:t>
      </w:r>
    </w:p>
    <w:p w:rsidR="00AC41A2" w:rsidRDefault="00AC41A2" w:rsidP="006D7A6F">
      <w:pPr>
        <w:jc w:val="both"/>
      </w:pPr>
      <w:r>
        <w:t>-CSS por supuesto.</w:t>
      </w:r>
    </w:p>
    <w:p w:rsidR="006D7A6F" w:rsidRDefault="006D7A6F" w:rsidP="006D7A6F">
      <w:pPr>
        <w:pStyle w:val="Ttulo3"/>
        <w:jc w:val="both"/>
      </w:pPr>
      <w:r>
        <w:lastRenderedPageBreak/>
        <w:t>Consideraciones de funcionamiento</w:t>
      </w:r>
    </w:p>
    <w:p w:rsidR="006D7A6F" w:rsidRDefault="006D7A6F" w:rsidP="006D7A6F">
      <w:pPr>
        <w:jc w:val="both"/>
      </w:pPr>
      <w:r>
        <w:tab/>
        <w:t xml:space="preserve">-Se necesita crear la base de datos </w:t>
      </w:r>
      <w:r w:rsidR="004805E6">
        <w:t>con el script dentro de la carpeta SQL del proyecto.</w:t>
      </w:r>
    </w:p>
    <w:p w:rsidR="004805E6" w:rsidRPr="003E6C8F" w:rsidRDefault="006D7A6F" w:rsidP="006D7A6F">
      <w:pPr>
        <w:jc w:val="both"/>
        <w:rPr>
          <w:b/>
        </w:rPr>
      </w:pPr>
      <w:r>
        <w:tab/>
        <w:t>-</w:t>
      </w:r>
      <w:r w:rsidR="004805E6">
        <w:t xml:space="preserve">Para establecer un usuario administrador lo haremos desde </w:t>
      </w:r>
      <w:r w:rsidR="003E6C8F">
        <w:t xml:space="preserve">el menú </w:t>
      </w:r>
      <w:r w:rsidR="004805E6">
        <w:t xml:space="preserve">Registrar </w:t>
      </w:r>
      <w:r w:rsidR="003E6C8F">
        <w:t xml:space="preserve">de la propia aplicación, usando así la funcionalidad de </w:t>
      </w:r>
      <w:proofErr w:type="spellStart"/>
      <w:r w:rsidR="003E6C8F">
        <w:t>password_hash</w:t>
      </w:r>
      <w:proofErr w:type="spellEnd"/>
      <w:r w:rsidR="003E6C8F">
        <w:t xml:space="preserve"> de PHP. Luego en la propia base de datos </w:t>
      </w:r>
      <w:proofErr w:type="spellStart"/>
      <w:r w:rsidR="003E6C8F">
        <w:t>mariaDb</w:t>
      </w:r>
      <w:proofErr w:type="spellEnd"/>
      <w:r w:rsidR="003E6C8F">
        <w:t xml:space="preserve">, desde </w:t>
      </w:r>
      <w:proofErr w:type="spellStart"/>
      <w:r w:rsidR="003E6C8F">
        <w:t>phpmyadmin</w:t>
      </w:r>
      <w:proofErr w:type="spellEnd"/>
      <w:r w:rsidR="003E6C8F" w:rsidRPr="003E6C8F">
        <w:rPr>
          <w:b/>
        </w:rPr>
        <w:t>, cambiaremos el rol que por defecto se ingresa como un 1, por un 7.</w:t>
      </w:r>
    </w:p>
    <w:p w:rsidR="006D7A6F" w:rsidRPr="006D7A6F" w:rsidRDefault="006D7A6F" w:rsidP="006D7A6F">
      <w:pPr>
        <w:jc w:val="both"/>
      </w:pPr>
      <w:r>
        <w:t xml:space="preserve">No </w:t>
      </w:r>
      <w:r w:rsidR="004805E6">
        <w:t xml:space="preserve">puedo </w:t>
      </w:r>
      <w:proofErr w:type="spellStart"/>
      <w:r w:rsidR="004805E6">
        <w:t>proporcinar</w:t>
      </w:r>
      <w:proofErr w:type="spellEnd"/>
      <w:r w:rsidR="004805E6">
        <w:t xml:space="preserve"> un </w:t>
      </w:r>
      <w:proofErr w:type="spellStart"/>
      <w:r w:rsidR="004805E6">
        <w:t>insert</w:t>
      </w:r>
      <w:proofErr w:type="spellEnd"/>
      <w:r w:rsidR="004805E6">
        <w:t xml:space="preserve"> directo porque la función de PHP </w:t>
      </w:r>
      <w:proofErr w:type="spellStart"/>
      <w:r w:rsidR="004805E6">
        <w:t>password_hash</w:t>
      </w:r>
      <w:proofErr w:type="spellEnd"/>
      <w:r w:rsidR="004805E6">
        <w:t xml:space="preserve"> no la podría usar, y la verificación con </w:t>
      </w:r>
      <w:proofErr w:type="spellStart"/>
      <w:r w:rsidR="004805E6">
        <w:t>password_verify</w:t>
      </w:r>
      <w:proofErr w:type="spellEnd"/>
      <w:r w:rsidR="004805E6">
        <w:t xml:space="preserve"> no sería posible, y son parte de la lógica de la aplicación. </w:t>
      </w:r>
      <w:r w:rsidR="003E6C8F">
        <w:t xml:space="preserve">Se puede usar en un </w:t>
      </w:r>
      <w:proofErr w:type="spellStart"/>
      <w:r w:rsidR="003E6C8F">
        <w:t>insert</w:t>
      </w:r>
      <w:proofErr w:type="spellEnd"/>
      <w:r w:rsidR="003E6C8F">
        <w:t xml:space="preserve"> directo en </w:t>
      </w:r>
      <w:proofErr w:type="spellStart"/>
      <w:r w:rsidR="003E6C8F">
        <w:t>phpmyadmin</w:t>
      </w:r>
      <w:proofErr w:type="spellEnd"/>
      <w:r w:rsidR="003E6C8F">
        <w:t xml:space="preserve"> usando el</w:t>
      </w:r>
      <w:r w:rsidR="004805E6">
        <w:t xml:space="preserve"> </w:t>
      </w:r>
      <w:r w:rsidR="004805E6" w:rsidRPr="004805E6">
        <w:t xml:space="preserve">hash </w:t>
      </w:r>
      <w:r w:rsidR="004805E6">
        <w:t>SHA2</w:t>
      </w:r>
      <w:r w:rsidR="003E6C8F">
        <w:t xml:space="preserve">, resolviendo el problema de la </w:t>
      </w:r>
      <w:proofErr w:type="spellStart"/>
      <w:r w:rsidR="003E6C8F">
        <w:t>password</w:t>
      </w:r>
      <w:proofErr w:type="spellEnd"/>
      <w:r w:rsidR="003E6C8F">
        <w:t xml:space="preserve"> pero no resolviendo la funcionalidad de la aplicación.</w:t>
      </w:r>
    </w:p>
    <w:sectPr w:rsidR="006D7A6F" w:rsidRPr="006D7A6F" w:rsidSect="0089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B7C53"/>
    <w:multiLevelType w:val="hybridMultilevel"/>
    <w:tmpl w:val="A810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36D2"/>
    <w:rsid w:val="000057AE"/>
    <w:rsid w:val="00092582"/>
    <w:rsid w:val="001C6FC7"/>
    <w:rsid w:val="00212475"/>
    <w:rsid w:val="0023269F"/>
    <w:rsid w:val="002C38F1"/>
    <w:rsid w:val="003E6C8F"/>
    <w:rsid w:val="004805E6"/>
    <w:rsid w:val="005B04D2"/>
    <w:rsid w:val="0061490D"/>
    <w:rsid w:val="006D7A6F"/>
    <w:rsid w:val="00890E8A"/>
    <w:rsid w:val="008E36D2"/>
    <w:rsid w:val="00925C63"/>
    <w:rsid w:val="009F3EB0"/>
    <w:rsid w:val="00A37E67"/>
    <w:rsid w:val="00A875B9"/>
    <w:rsid w:val="00AC41A2"/>
    <w:rsid w:val="00BA7A8D"/>
    <w:rsid w:val="00C54EFF"/>
    <w:rsid w:val="00CE59AC"/>
    <w:rsid w:val="00D05F92"/>
    <w:rsid w:val="00DB02E5"/>
    <w:rsid w:val="00DE373C"/>
    <w:rsid w:val="00E26B74"/>
    <w:rsid w:val="00E70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E8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F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0F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3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6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F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70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0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B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Serporion</dc:creator>
  <cp:lastModifiedBy>Serporion</cp:lastModifiedBy>
  <cp:revision>7</cp:revision>
  <dcterms:created xsi:type="dcterms:W3CDTF">2024-12-10T18:55:00Z</dcterms:created>
  <dcterms:modified xsi:type="dcterms:W3CDTF">2024-12-10T20:17:00Z</dcterms:modified>
</cp:coreProperties>
</file>