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</w:t>
      </w:r>
      <w:r>
        <w:t>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 xml:space="preserve">: </w:t>
      </w:r>
      <w:r w:rsidR="00E10E92">
        <w:t xml:space="preserve">Pregunta si un objeto existe dentro de la colección y devuelve </w:t>
      </w:r>
      <w:r w:rsidR="00E10E92">
        <w:t>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7777777" w:rsidR="00E10E92" w:rsidRDefault="00E10E92" w:rsidP="00E10E92">
      <w:pPr>
        <w:spacing w:after="0" w:line="240" w:lineRule="auto"/>
      </w:pPr>
    </w:p>
    <w:p w14:paraId="2421FB66" w14:textId="77777777" w:rsidR="008B5A50" w:rsidRPr="00840661" w:rsidRDefault="008B5A50" w:rsidP="007711BB"/>
    <w:sectPr w:rsidR="008B5A50" w:rsidRPr="008406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5527F"/>
    <w:rsid w:val="00182FF7"/>
    <w:rsid w:val="0020734C"/>
    <w:rsid w:val="002B43AE"/>
    <w:rsid w:val="002E5AF0"/>
    <w:rsid w:val="00303C8D"/>
    <w:rsid w:val="0034685E"/>
    <w:rsid w:val="00355816"/>
    <w:rsid w:val="00357041"/>
    <w:rsid w:val="0038404B"/>
    <w:rsid w:val="004042A8"/>
    <w:rsid w:val="00497E75"/>
    <w:rsid w:val="00563C23"/>
    <w:rsid w:val="00564EA6"/>
    <w:rsid w:val="00591092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4BB2"/>
    <w:rsid w:val="008F1ADE"/>
    <w:rsid w:val="00942C19"/>
    <w:rsid w:val="00996D70"/>
    <w:rsid w:val="009A6AF9"/>
    <w:rsid w:val="00A000E8"/>
    <w:rsid w:val="00A565BD"/>
    <w:rsid w:val="00A73FCA"/>
    <w:rsid w:val="00AD4A17"/>
    <w:rsid w:val="00B741C2"/>
    <w:rsid w:val="00B870C8"/>
    <w:rsid w:val="00BC03B0"/>
    <w:rsid w:val="00CA2DD6"/>
    <w:rsid w:val="00CE6F86"/>
    <w:rsid w:val="00E10E92"/>
    <w:rsid w:val="00E21CFC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22</Pages>
  <Words>3144</Words>
  <Characters>17293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13</cp:revision>
  <dcterms:created xsi:type="dcterms:W3CDTF">2024-09-30T16:26:00Z</dcterms:created>
  <dcterms:modified xsi:type="dcterms:W3CDTF">2024-10-01T19:09:00Z</dcterms:modified>
</cp:coreProperties>
</file>