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>
    <v:background id="_x0000_s1025" o:bwmode="white" fillcolor="white [3212]" o:targetscreensize="1024,768">
      <v:fill color2="fill lighten(158)" recolor="t" method="linear sigma" focus="100%" type="gradient"/>
    </v:background>
  </w:background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19396386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BB7282" w:rsidRDefault="00BB7282" w:rsidP="00AC0884">
          <w:pPr>
            <w:pStyle w:val="Sinespaciado"/>
            <w:contextualSpacing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72CF33" wp14:editId="3583A6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21736071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24B6" w:rsidRDefault="001A5B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Metodología de la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72CF3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2173607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F24B6" w:rsidRDefault="001A5B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Metodología de la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8BE818" wp14:editId="105393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4B6" w:rsidRDefault="00882BD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alias w:val="Autor"/>
                                    <w:tag w:val=""/>
                                    <w:id w:val="-17844044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225F" w:rsidRPr="0097225F">
                                      <w:t xml:space="preserve">Javier Martínez Montilla 25346371A                                       </w:t>
                                    </w:r>
                                    <w:r w:rsidR="009326D0">
                                      <w:t>Bryan Moreno Picamán  45712353</w:t>
                                    </w:r>
                                    <w:r w:rsidR="0097225F" w:rsidRPr="0097225F">
                                      <w:t>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BE8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F24B6" w:rsidRDefault="00571CF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alias w:val="Autor"/>
                              <w:tag w:val=""/>
                              <w:id w:val="-1784404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225F" w:rsidRPr="0097225F">
                                <w:t xml:space="preserve">Javier Martínez Montilla 25346371A                                       </w:t>
                              </w:r>
                              <w:r w:rsidR="009326D0">
                                <w:t xml:space="preserve">Bryan Moreno </w:t>
                              </w:r>
                              <w:proofErr w:type="gramStart"/>
                              <w:r w:rsidR="009326D0">
                                <w:t>Picamán  45712353</w:t>
                              </w:r>
                              <w:r w:rsidR="0097225F" w:rsidRPr="0097225F">
                                <w:t>Z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607439" wp14:editId="1C5794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4B6" w:rsidRPr="001A5BC8" w:rsidRDefault="00882BD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47432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210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Práctica 3</w:t>
                                    </w:r>
                                    <w:r w:rsidR="00E910DF" w:rsidRPr="001A5BC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1F24B6" w:rsidRPr="00462108" w:rsidRDefault="00462108" w:rsidP="00462108">
                                <w:pPr>
                                  <w:pStyle w:val="Contenidodelmarco"/>
                                  <w:spacing w:before="120"/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Planos de bits y arte ASCII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60743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F24B6" w:rsidRPr="001A5BC8" w:rsidRDefault="00571CF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47432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210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Práctica 3</w:t>
                              </w:r>
                              <w:r w:rsidR="00E910DF" w:rsidRPr="001A5BC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:</w:t>
                              </w:r>
                            </w:sdtContent>
                          </w:sdt>
                        </w:p>
                        <w:p w:rsidR="001F24B6" w:rsidRPr="00462108" w:rsidRDefault="00462108" w:rsidP="00462108">
                          <w:pPr>
                            <w:pStyle w:val="Contenidodelmarco"/>
                            <w:spacing w:before="12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Planos de bits y arte ASCII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36E1A" w:rsidRDefault="00BB7282" w:rsidP="00AC0884">
          <w:pPr>
            <w:pStyle w:val="Ttulo1"/>
            <w:spacing w:before="0"/>
            <w:contextualSpacing/>
          </w:pPr>
          <w:bookmarkStart w:id="1" w:name="_Toc434423144"/>
          <w:bookmarkStart w:id="2" w:name="_Toc437189931"/>
          <w:bookmarkStart w:id="3" w:name="_Toc441322553"/>
          <w:bookmarkStart w:id="4" w:name="_Toc447563542"/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66E7401E" wp14:editId="5093A327">
                <wp:simplePos x="0" y="0"/>
                <wp:positionH relativeFrom="margin">
                  <wp:align>right</wp:align>
                </wp:positionH>
                <wp:positionV relativeFrom="paragraph">
                  <wp:posOffset>7977728</wp:posOffset>
                </wp:positionV>
                <wp:extent cx="720000" cy="720000"/>
                <wp:effectExtent l="0" t="0" r="4445" b="4445"/>
                <wp:wrapNone/>
                <wp:docPr id="11" name="Imagen 11" descr="http://www.ugr.es/~surfaces/workshop-willmore/imagen/logo-ug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gr.es/~surfaces/workshop-willmore/imagen/logo-ug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1"/>
          <w:bookmarkEnd w:id="2"/>
          <w:bookmarkEnd w:id="3"/>
          <w:bookmarkEnd w:id="4"/>
        </w:p>
        <w:p w:rsidR="00436E1A" w:rsidRDefault="00436E1A" w:rsidP="00AC0884">
          <w:pPr>
            <w:spacing w:after="0"/>
            <w:contextualSpacing/>
          </w:pPr>
        </w:p>
        <w:p w:rsidR="00436E1A" w:rsidRDefault="001A5BC8" w:rsidP="00AC0884">
          <w:pPr>
            <w:spacing w:after="0"/>
            <w:contextualSpacing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39" behindDoc="1" locked="0" layoutInCell="1" allowOverlap="1" wp14:anchorId="4AE6EA5B" wp14:editId="17B98113">
                <wp:simplePos x="0" y="0"/>
                <wp:positionH relativeFrom="page">
                  <wp:posOffset>190500</wp:posOffset>
                </wp:positionH>
                <wp:positionV relativeFrom="paragraph">
                  <wp:posOffset>2383155</wp:posOffset>
                </wp:positionV>
                <wp:extent cx="7467600" cy="4667250"/>
                <wp:effectExtent l="0" t="0" r="0" b="0"/>
                <wp:wrapNone/>
                <wp:docPr id="33" name="Imagen 33" descr="http://hdwallpaperspretty.com/wp-content/gallery/white-power-wallpaper/WhiteBook_Power_Wallpaper_by_Cunj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hdwallpaperspretty.com/wp-content/gallery/white-power-wallpaper/WhiteBook_Power_Wallpaper_by_Cunj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0" cy="466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36E1A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03657294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92776" w:rsidRDefault="00766193">
              <w:pPr>
                <w:pStyle w:val="TtulodeTDC"/>
              </w:pPr>
              <w:r>
                <w:t xml:space="preserve">Índice </w:t>
              </w:r>
            </w:p>
            <w:p w:rsidR="00462108" w:rsidRDefault="00C92776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7563542" w:history="1">
                <w:r w:rsidR="00462108">
                  <w:rPr>
                    <w:noProof/>
                    <w:webHidden/>
                  </w:rPr>
                  <w:tab/>
                </w:r>
                <w:r w:rsidR="00462108">
                  <w:rPr>
                    <w:noProof/>
                    <w:webHidden/>
                  </w:rPr>
                  <w:fldChar w:fldCharType="begin"/>
                </w:r>
                <w:r w:rsidR="00462108">
                  <w:rPr>
                    <w:noProof/>
                    <w:webHidden/>
                  </w:rPr>
                  <w:instrText xml:space="preserve"> PAGEREF _Toc447563542 \h </w:instrText>
                </w:r>
                <w:r w:rsidR="00462108">
                  <w:rPr>
                    <w:noProof/>
                    <w:webHidden/>
                  </w:rPr>
                </w:r>
                <w:r w:rsidR="00462108">
                  <w:rPr>
                    <w:noProof/>
                    <w:webHidden/>
                  </w:rPr>
                  <w:fldChar w:fldCharType="separate"/>
                </w:r>
                <w:r w:rsidR="003A7AFC">
                  <w:rPr>
                    <w:noProof/>
                    <w:webHidden/>
                  </w:rPr>
                  <w:t>0</w:t>
                </w:r>
                <w:r w:rsidR="00462108">
                  <w:rPr>
                    <w:noProof/>
                    <w:webHidden/>
                  </w:rPr>
                  <w:fldChar w:fldCharType="end"/>
                </w:r>
              </w:hyperlink>
            </w:p>
            <w:p w:rsidR="00462108" w:rsidRDefault="00882BDC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7563543" w:history="1">
                <w:r w:rsidR="00462108" w:rsidRPr="009A4E91">
                  <w:rPr>
                    <w:rStyle w:val="Hipervnculo"/>
                    <w:noProof/>
                  </w:rPr>
                  <w:t>Problemas Surgidos.</w:t>
                </w:r>
                <w:r w:rsidR="00462108">
                  <w:rPr>
                    <w:noProof/>
                    <w:webHidden/>
                  </w:rPr>
                  <w:tab/>
                </w:r>
                <w:r w:rsidR="00462108">
                  <w:rPr>
                    <w:noProof/>
                    <w:webHidden/>
                  </w:rPr>
                  <w:fldChar w:fldCharType="begin"/>
                </w:r>
                <w:r w:rsidR="00462108">
                  <w:rPr>
                    <w:noProof/>
                    <w:webHidden/>
                  </w:rPr>
                  <w:instrText xml:space="preserve"> PAGEREF _Toc447563543 \h </w:instrText>
                </w:r>
                <w:r w:rsidR="00462108">
                  <w:rPr>
                    <w:noProof/>
                    <w:webHidden/>
                  </w:rPr>
                </w:r>
                <w:r w:rsidR="00462108">
                  <w:rPr>
                    <w:noProof/>
                    <w:webHidden/>
                  </w:rPr>
                  <w:fldChar w:fldCharType="separate"/>
                </w:r>
                <w:r w:rsidR="003A7AFC">
                  <w:rPr>
                    <w:noProof/>
                    <w:webHidden/>
                  </w:rPr>
                  <w:t>2</w:t>
                </w:r>
                <w:r w:rsidR="00462108">
                  <w:rPr>
                    <w:noProof/>
                    <w:webHidden/>
                  </w:rPr>
                  <w:fldChar w:fldCharType="end"/>
                </w:r>
              </w:hyperlink>
            </w:p>
            <w:p w:rsidR="00462108" w:rsidRDefault="00882BDC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7563544" w:history="1">
                <w:r w:rsidR="00462108" w:rsidRPr="009A4E91">
                  <w:rPr>
                    <w:rStyle w:val="Hipervnculo"/>
                    <w:noProof/>
                  </w:rPr>
                  <w:t>Problema 1.- Ejercicio 4</w:t>
                </w:r>
                <w:r w:rsidR="00462108">
                  <w:rPr>
                    <w:noProof/>
                    <w:webHidden/>
                  </w:rPr>
                  <w:tab/>
                </w:r>
                <w:r w:rsidR="00462108">
                  <w:rPr>
                    <w:noProof/>
                    <w:webHidden/>
                  </w:rPr>
                  <w:fldChar w:fldCharType="begin"/>
                </w:r>
                <w:r w:rsidR="00462108">
                  <w:rPr>
                    <w:noProof/>
                    <w:webHidden/>
                  </w:rPr>
                  <w:instrText xml:space="preserve"> PAGEREF _Toc447563544 \h </w:instrText>
                </w:r>
                <w:r w:rsidR="00462108">
                  <w:rPr>
                    <w:noProof/>
                    <w:webHidden/>
                  </w:rPr>
                </w:r>
                <w:r w:rsidR="00462108">
                  <w:rPr>
                    <w:noProof/>
                    <w:webHidden/>
                  </w:rPr>
                  <w:fldChar w:fldCharType="separate"/>
                </w:r>
                <w:r w:rsidR="003A7AFC">
                  <w:rPr>
                    <w:noProof/>
                    <w:webHidden/>
                  </w:rPr>
                  <w:t>2</w:t>
                </w:r>
                <w:r w:rsidR="00462108">
                  <w:rPr>
                    <w:noProof/>
                    <w:webHidden/>
                  </w:rPr>
                  <w:fldChar w:fldCharType="end"/>
                </w:r>
              </w:hyperlink>
            </w:p>
            <w:p w:rsidR="00462108" w:rsidRDefault="00882BDC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7563545" w:history="1">
                <w:r w:rsidR="00462108" w:rsidRPr="009A4E91">
                  <w:rPr>
                    <w:rStyle w:val="Hipervnculo"/>
                    <w:noProof/>
                  </w:rPr>
                  <w:t>Problema 2.- Ejercicio 5</w:t>
                </w:r>
                <w:r w:rsidR="00462108">
                  <w:rPr>
                    <w:noProof/>
                    <w:webHidden/>
                  </w:rPr>
                  <w:tab/>
                </w:r>
                <w:r w:rsidR="00462108">
                  <w:rPr>
                    <w:noProof/>
                    <w:webHidden/>
                  </w:rPr>
                  <w:fldChar w:fldCharType="begin"/>
                </w:r>
                <w:r w:rsidR="00462108">
                  <w:rPr>
                    <w:noProof/>
                    <w:webHidden/>
                  </w:rPr>
                  <w:instrText xml:space="preserve"> PAGEREF _Toc447563545 \h </w:instrText>
                </w:r>
                <w:r w:rsidR="00462108">
                  <w:rPr>
                    <w:noProof/>
                    <w:webHidden/>
                  </w:rPr>
                </w:r>
                <w:r w:rsidR="00462108">
                  <w:rPr>
                    <w:noProof/>
                    <w:webHidden/>
                  </w:rPr>
                  <w:fldChar w:fldCharType="separate"/>
                </w:r>
                <w:r w:rsidR="003A7AFC">
                  <w:rPr>
                    <w:noProof/>
                    <w:webHidden/>
                  </w:rPr>
                  <w:t>2</w:t>
                </w:r>
                <w:r w:rsidR="00462108">
                  <w:rPr>
                    <w:noProof/>
                    <w:webHidden/>
                  </w:rPr>
                  <w:fldChar w:fldCharType="end"/>
                </w:r>
              </w:hyperlink>
            </w:p>
            <w:p w:rsidR="00462108" w:rsidRDefault="00882BDC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7563546" w:history="1">
                <w:r w:rsidR="00462108" w:rsidRPr="009A4E91">
                  <w:rPr>
                    <w:rStyle w:val="Hipervnculo"/>
                    <w:noProof/>
                  </w:rPr>
                  <w:t>Problema 2.- Errores Makefile</w:t>
                </w:r>
                <w:r w:rsidR="00462108">
                  <w:rPr>
                    <w:noProof/>
                    <w:webHidden/>
                  </w:rPr>
                  <w:tab/>
                </w:r>
                <w:r w:rsidR="00462108">
                  <w:rPr>
                    <w:noProof/>
                    <w:webHidden/>
                  </w:rPr>
                  <w:fldChar w:fldCharType="begin"/>
                </w:r>
                <w:r w:rsidR="00462108">
                  <w:rPr>
                    <w:noProof/>
                    <w:webHidden/>
                  </w:rPr>
                  <w:instrText xml:space="preserve"> PAGEREF _Toc447563546 \h </w:instrText>
                </w:r>
                <w:r w:rsidR="00462108">
                  <w:rPr>
                    <w:noProof/>
                    <w:webHidden/>
                  </w:rPr>
                </w:r>
                <w:r w:rsidR="00462108">
                  <w:rPr>
                    <w:noProof/>
                    <w:webHidden/>
                  </w:rPr>
                  <w:fldChar w:fldCharType="separate"/>
                </w:r>
                <w:r w:rsidR="003A7AFC">
                  <w:rPr>
                    <w:noProof/>
                    <w:webHidden/>
                  </w:rPr>
                  <w:t>2</w:t>
                </w:r>
                <w:r w:rsidR="00462108">
                  <w:rPr>
                    <w:noProof/>
                    <w:webHidden/>
                  </w:rPr>
                  <w:fldChar w:fldCharType="end"/>
                </w:r>
              </w:hyperlink>
            </w:p>
            <w:p w:rsidR="00462108" w:rsidRDefault="00882BDC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  <w:lang w:eastAsia="es-ES"/>
                </w:rPr>
              </w:pPr>
              <w:hyperlink w:anchor="_Toc447563547" w:history="1">
                <w:r w:rsidR="00462108" w:rsidRPr="009A4E91">
                  <w:rPr>
                    <w:rStyle w:val="Hipervnculo"/>
                    <w:noProof/>
                  </w:rPr>
                  <w:t>Capturas:</w:t>
                </w:r>
                <w:r w:rsidR="00462108">
                  <w:rPr>
                    <w:noProof/>
                    <w:webHidden/>
                  </w:rPr>
                  <w:tab/>
                </w:r>
                <w:r w:rsidR="00462108">
                  <w:rPr>
                    <w:noProof/>
                    <w:webHidden/>
                  </w:rPr>
                  <w:fldChar w:fldCharType="begin"/>
                </w:r>
                <w:r w:rsidR="00462108">
                  <w:rPr>
                    <w:noProof/>
                    <w:webHidden/>
                  </w:rPr>
                  <w:instrText xml:space="preserve"> PAGEREF _Toc447563547 \h </w:instrText>
                </w:r>
                <w:r w:rsidR="00462108">
                  <w:rPr>
                    <w:noProof/>
                    <w:webHidden/>
                  </w:rPr>
                </w:r>
                <w:r w:rsidR="00462108">
                  <w:rPr>
                    <w:noProof/>
                    <w:webHidden/>
                  </w:rPr>
                  <w:fldChar w:fldCharType="separate"/>
                </w:r>
                <w:r w:rsidR="003A7AFC">
                  <w:rPr>
                    <w:noProof/>
                    <w:webHidden/>
                  </w:rPr>
                  <w:t>3</w:t>
                </w:r>
                <w:r w:rsidR="00462108">
                  <w:rPr>
                    <w:noProof/>
                    <w:webHidden/>
                  </w:rPr>
                  <w:fldChar w:fldCharType="end"/>
                </w:r>
              </w:hyperlink>
            </w:p>
            <w:p w:rsidR="00C92776" w:rsidRDefault="00C9277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62108" w:rsidRDefault="0046210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462108" w:rsidRDefault="00462108" w:rsidP="00462108">
          <w:pPr>
            <w:pStyle w:val="Encabezado1"/>
            <w:pageBreakBefore/>
          </w:pPr>
          <w:bookmarkStart w:id="5" w:name="_Toc447563543"/>
          <w:r>
            <w:lastRenderedPageBreak/>
            <w:t>Problemas Surgidos.</w:t>
          </w:r>
          <w:bookmarkEnd w:id="5"/>
        </w:p>
        <w:p w:rsidR="00462108" w:rsidRDefault="00462108" w:rsidP="00462108">
          <w:pPr>
            <w:pStyle w:val="Encabezado2"/>
          </w:pPr>
        </w:p>
        <w:p w:rsidR="00462108" w:rsidRDefault="00462108" w:rsidP="00462108">
          <w:pPr>
            <w:pStyle w:val="Encabezado2"/>
          </w:pPr>
          <w:bookmarkStart w:id="6" w:name="_Toc447563544"/>
          <w:r>
            <w:t>Problema 1.- Ejercicio 4</w:t>
          </w:r>
          <w:bookmarkEnd w:id="6"/>
          <w:r>
            <w:t xml:space="preserve"> </w:t>
          </w:r>
        </w:p>
        <w:p w:rsidR="00462108" w:rsidRDefault="00462108" w:rsidP="00462108">
          <w:r>
            <w:t>No supimos interpretar bien lo que se pedía como posición k-ésima del vector.</w:t>
          </w:r>
        </w:p>
        <w:p w:rsidR="00462108" w:rsidRDefault="00462108" w:rsidP="00462108"/>
        <w:p w:rsidR="00462108" w:rsidRDefault="00462108" w:rsidP="00462108">
          <w:pPr>
            <w:pStyle w:val="Encabezado2"/>
          </w:pPr>
          <w:bookmarkStart w:id="7" w:name="_Toc447563545"/>
          <w:r>
            <w:t>Problema 2.- Ejercicio 5</w:t>
          </w:r>
          <w:bookmarkEnd w:id="7"/>
        </w:p>
        <w:p w:rsidR="00462108" w:rsidRDefault="00462108" w:rsidP="00462108">
          <w:r>
            <w:t>No entender bien lo que se pedía como cardinal y por tanto, problemas con la salida de los caracteres de la imagen en ASCII.</w:t>
          </w:r>
        </w:p>
        <w:p w:rsidR="00462108" w:rsidRDefault="00462108" w:rsidP="00462108"/>
        <w:p w:rsidR="00462108" w:rsidRDefault="00462108" w:rsidP="00462108">
          <w:pPr>
            <w:pStyle w:val="Encabezado2"/>
          </w:pPr>
          <w:bookmarkStart w:id="8" w:name="_Toc447563546"/>
          <w:r>
            <w:t>Problema 2.- Errores Makefile</w:t>
          </w:r>
          <w:bookmarkEnd w:id="8"/>
        </w:p>
        <w:p w:rsidR="00462108" w:rsidRDefault="00462108" w:rsidP="00462108">
          <w:r>
            <w:t>Realizando el makefile aparecieron algunos errores simples, como el orden en la generación de los archivos o cuales se necesitaban antes que cuales, esto se solucionó rápidamente al volver a mirar la documentación correspondiente a estos.</w:t>
          </w:r>
        </w:p>
        <w:p w:rsidR="00462108" w:rsidRDefault="00462108" w:rsidP="00462108">
          <w:pPr>
            <w:pStyle w:val="Encabezado2"/>
          </w:pPr>
        </w:p>
        <w:p w:rsidR="00462108" w:rsidRDefault="00462108" w:rsidP="00462108"/>
        <w:p w:rsidR="00462108" w:rsidRDefault="00462108" w:rsidP="00462108"/>
        <w:p w:rsidR="00462108" w:rsidRDefault="00462108" w:rsidP="00462108">
          <w:pPr>
            <w:pStyle w:val="Encabezado1"/>
            <w:pageBreakBefore/>
          </w:pPr>
          <w:bookmarkStart w:id="9" w:name="_Toc447563547"/>
          <w:r>
            <w:lastRenderedPageBreak/>
            <w:t>Capturas:</w:t>
          </w:r>
          <w:bookmarkEnd w:id="9"/>
        </w:p>
        <w:p w:rsidR="00462108" w:rsidRDefault="00462108" w:rsidP="00462108">
          <w:r>
            <w:t>A continuación se muestra una captura de la ejecución completa del programa, como se puede observar los resultados obtenidos coinciden con los que se piden en el guión de prácticas.</w:t>
          </w:r>
        </w:p>
        <w:p w:rsidR="00462108" w:rsidRDefault="00462108" w:rsidP="00462108">
          <w:pPr>
            <w:jc w:val="center"/>
          </w:pPr>
          <w:r>
            <w:t>TESTIMAGEN</w:t>
          </w:r>
        </w:p>
        <w:p w:rsidR="00462108" w:rsidRDefault="00462108" w:rsidP="00462108">
          <w:pPr>
            <w:jc w:val="center"/>
          </w:pPr>
          <w:r>
            <w:rPr>
              <w:noProof/>
              <w:lang w:eastAsia="es-ES"/>
            </w:rPr>
            <w:drawing>
              <wp:anchor distT="0" distB="101600" distL="0" distR="0" simplePos="0" relativeHeight="251665408" behindDoc="0" locked="0" layoutInCell="1" allowOverlap="1" wp14:anchorId="42996B7A" wp14:editId="12BCFC4B">
                <wp:simplePos x="0" y="0"/>
                <wp:positionH relativeFrom="column">
                  <wp:posOffset>254635</wp:posOffset>
                </wp:positionH>
                <wp:positionV relativeFrom="paragraph">
                  <wp:posOffset>3987165</wp:posOffset>
                </wp:positionV>
                <wp:extent cx="5280025" cy="3799840"/>
                <wp:effectExtent l="0" t="0" r="0" b="0"/>
                <wp:wrapSquare wrapText="largest"/>
                <wp:docPr id="36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 l="2950" r="50000" b="500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0025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u w:val="single"/>
              <w:lang w:eastAsia="es-ES"/>
            </w:rPr>
            <w:drawing>
              <wp:anchor distT="0" distB="101600" distL="0" distR="0" simplePos="0" relativeHeight="251664384" behindDoc="0" locked="0" layoutInCell="1" allowOverlap="1" wp14:anchorId="77277BF8" wp14:editId="40CBD82C">
                <wp:simplePos x="0" y="0"/>
                <wp:positionH relativeFrom="column">
                  <wp:posOffset>205740</wp:posOffset>
                </wp:positionH>
                <wp:positionV relativeFrom="paragraph">
                  <wp:posOffset>20320</wp:posOffset>
                </wp:positionV>
                <wp:extent cx="5353685" cy="3518535"/>
                <wp:effectExtent l="0" t="0" r="0" b="0"/>
                <wp:wrapSquare wrapText="largest"/>
                <wp:docPr id="3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 l="2950" r="51181" b="400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685" cy="351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>TESTPLANO</w:t>
          </w:r>
        </w:p>
        <w:p w:rsidR="00462108" w:rsidRDefault="00462108" w:rsidP="00462108">
          <w:pPr>
            <w:jc w:val="center"/>
          </w:pPr>
          <w:r>
            <w:rPr>
              <w:noProof/>
              <w:lang w:eastAsia="es-ES"/>
            </w:rPr>
            <w:lastRenderedPageBreak/>
            <w:drawing>
              <wp:anchor distT="0" distB="101600" distL="0" distR="0" simplePos="0" relativeHeight="251666432" behindDoc="0" locked="0" layoutInCell="1" allowOverlap="1" wp14:anchorId="6730EC38" wp14:editId="5AE3112F">
                <wp:simplePos x="0" y="0"/>
                <wp:positionH relativeFrom="margin">
                  <wp:posOffset>405765</wp:posOffset>
                </wp:positionH>
                <wp:positionV relativeFrom="paragraph">
                  <wp:posOffset>479425</wp:posOffset>
                </wp:positionV>
                <wp:extent cx="4773930" cy="8408035"/>
                <wp:effectExtent l="0" t="0" r="7620" b="0"/>
                <wp:wrapSquare wrapText="largest"/>
                <wp:docPr id="3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 r="45183" b="71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3930" cy="8408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TESTARTEASCII</w:t>
          </w:r>
        </w:p>
        <w:p w:rsidR="0097225F" w:rsidRDefault="00882BDC" w:rsidP="00462108">
          <w:pPr>
            <w:jc w:val="center"/>
          </w:pPr>
        </w:p>
      </w:sdtContent>
    </w:sdt>
    <w:p w:rsidR="00462108" w:rsidRDefault="00462108">
      <w:r>
        <w:br w:type="page"/>
      </w:r>
    </w:p>
    <w:p w:rsidR="00462108" w:rsidRPr="0097225F" w:rsidRDefault="00462108" w:rsidP="00462108">
      <w:pPr>
        <w:jc w:val="center"/>
      </w:pPr>
      <w:r>
        <w:rPr>
          <w:noProof/>
          <w:lang w:eastAsia="es-ES"/>
        </w:rPr>
        <w:lastRenderedPageBreak/>
        <w:drawing>
          <wp:anchor distT="0" distB="101600" distL="0" distR="0" simplePos="0" relativeHeight="251667456" behindDoc="0" locked="0" layoutInCell="1" allowOverlap="1" wp14:anchorId="611AC736" wp14:editId="5B5955C8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4772025" cy="8336280"/>
            <wp:effectExtent l="0" t="0" r="9525" b="7620"/>
            <wp:wrapSquare wrapText="largest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33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ARTEASCII</w:t>
      </w:r>
    </w:p>
    <w:sectPr w:rsidR="00462108" w:rsidRPr="0097225F" w:rsidSect="00BB7282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BDC" w:rsidRDefault="00882BDC" w:rsidP="002B50A5">
      <w:pPr>
        <w:spacing w:after="0" w:line="240" w:lineRule="auto"/>
      </w:pPr>
      <w:r>
        <w:separator/>
      </w:r>
    </w:p>
  </w:endnote>
  <w:endnote w:type="continuationSeparator" w:id="0">
    <w:p w:rsidR="00882BDC" w:rsidRDefault="00882BDC" w:rsidP="002B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B6" w:rsidRDefault="001F24B6">
    <w:pPr>
      <w:pStyle w:val="Piedepgina"/>
    </w:pPr>
    <w:r>
      <w:rPr>
        <w:color w:val="7F7F7F" w:themeColor="background1" w:themeShade="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 w:rsidR="003A7AFC" w:rsidRPr="003A7AFC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BDC" w:rsidRDefault="00882BDC" w:rsidP="002B50A5">
      <w:pPr>
        <w:spacing w:after="0" w:line="240" w:lineRule="auto"/>
      </w:pPr>
      <w:r>
        <w:separator/>
      </w:r>
    </w:p>
  </w:footnote>
  <w:footnote w:type="continuationSeparator" w:id="0">
    <w:p w:rsidR="00882BDC" w:rsidRDefault="00882BDC" w:rsidP="002B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0CCC"/>
    <w:multiLevelType w:val="hybridMultilevel"/>
    <w:tmpl w:val="4A561E66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187B"/>
    <w:multiLevelType w:val="hybridMultilevel"/>
    <w:tmpl w:val="5416621A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5EDF"/>
    <w:multiLevelType w:val="hybridMultilevel"/>
    <w:tmpl w:val="CE38DA1C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84864"/>
    <w:multiLevelType w:val="hybridMultilevel"/>
    <w:tmpl w:val="84181E4C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32AC"/>
    <w:multiLevelType w:val="hybridMultilevel"/>
    <w:tmpl w:val="5E60135A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117"/>
    <w:multiLevelType w:val="hybridMultilevel"/>
    <w:tmpl w:val="0900A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95044"/>
    <w:multiLevelType w:val="hybridMultilevel"/>
    <w:tmpl w:val="17C2CCF6"/>
    <w:lvl w:ilvl="0" w:tplc="281AB2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02629"/>
    <w:multiLevelType w:val="hybridMultilevel"/>
    <w:tmpl w:val="A928DF88"/>
    <w:lvl w:ilvl="0" w:tplc="B68A57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39CA"/>
    <w:multiLevelType w:val="hybridMultilevel"/>
    <w:tmpl w:val="5D969C48"/>
    <w:lvl w:ilvl="0" w:tplc="BADAF7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4E51A4"/>
    <w:multiLevelType w:val="hybridMultilevel"/>
    <w:tmpl w:val="AA0C0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B51A3"/>
    <w:multiLevelType w:val="hybridMultilevel"/>
    <w:tmpl w:val="42808B96"/>
    <w:lvl w:ilvl="0" w:tplc="22FA559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306"/>
    <w:multiLevelType w:val="hybridMultilevel"/>
    <w:tmpl w:val="785837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60C2C"/>
    <w:multiLevelType w:val="hybridMultilevel"/>
    <w:tmpl w:val="1A16269A"/>
    <w:lvl w:ilvl="0" w:tplc="16784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BC0B04"/>
    <w:multiLevelType w:val="hybridMultilevel"/>
    <w:tmpl w:val="818E936C"/>
    <w:lvl w:ilvl="0" w:tplc="BADAF7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F366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CEE0D9B"/>
    <w:multiLevelType w:val="hybridMultilevel"/>
    <w:tmpl w:val="344E1FAC"/>
    <w:lvl w:ilvl="0" w:tplc="281AB2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04FBC"/>
    <w:multiLevelType w:val="hybridMultilevel"/>
    <w:tmpl w:val="F606DA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6"/>
  </w:num>
  <w:num w:numId="5">
    <w:abstractNumId w:val="15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1"/>
  </w:num>
  <w:num w:numId="12">
    <w:abstractNumId w:val="2"/>
  </w:num>
  <w:num w:numId="13">
    <w:abstractNumId w:val="7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02"/>
    <w:rsid w:val="00012D42"/>
    <w:rsid w:val="000275E9"/>
    <w:rsid w:val="0003586C"/>
    <w:rsid w:val="000851A3"/>
    <w:rsid w:val="00091287"/>
    <w:rsid w:val="000F0834"/>
    <w:rsid w:val="00100ABF"/>
    <w:rsid w:val="00107A13"/>
    <w:rsid w:val="00121FD9"/>
    <w:rsid w:val="00136E8A"/>
    <w:rsid w:val="00141DF6"/>
    <w:rsid w:val="00183206"/>
    <w:rsid w:val="0018514B"/>
    <w:rsid w:val="00185244"/>
    <w:rsid w:val="00196F99"/>
    <w:rsid w:val="001A1197"/>
    <w:rsid w:val="001A282E"/>
    <w:rsid w:val="001A5BC8"/>
    <w:rsid w:val="001B4DF3"/>
    <w:rsid w:val="001D6D2C"/>
    <w:rsid w:val="001E0E05"/>
    <w:rsid w:val="001E5BDA"/>
    <w:rsid w:val="001F24B6"/>
    <w:rsid w:val="001F73E2"/>
    <w:rsid w:val="00202E12"/>
    <w:rsid w:val="0021719C"/>
    <w:rsid w:val="002576D5"/>
    <w:rsid w:val="00265296"/>
    <w:rsid w:val="00266897"/>
    <w:rsid w:val="0028185D"/>
    <w:rsid w:val="00297BFA"/>
    <w:rsid w:val="002A2570"/>
    <w:rsid w:val="002B50A5"/>
    <w:rsid w:val="002B5876"/>
    <w:rsid w:val="002B5F16"/>
    <w:rsid w:val="002C3325"/>
    <w:rsid w:val="002C4396"/>
    <w:rsid w:val="002C51EE"/>
    <w:rsid w:val="002D214A"/>
    <w:rsid w:val="002F0B48"/>
    <w:rsid w:val="002F7B02"/>
    <w:rsid w:val="003001EC"/>
    <w:rsid w:val="003105B0"/>
    <w:rsid w:val="00325035"/>
    <w:rsid w:val="00326760"/>
    <w:rsid w:val="0033165C"/>
    <w:rsid w:val="00361738"/>
    <w:rsid w:val="00363158"/>
    <w:rsid w:val="00363987"/>
    <w:rsid w:val="003657EC"/>
    <w:rsid w:val="003669AB"/>
    <w:rsid w:val="00367517"/>
    <w:rsid w:val="00370096"/>
    <w:rsid w:val="00373CC9"/>
    <w:rsid w:val="003A7AFC"/>
    <w:rsid w:val="003B33B2"/>
    <w:rsid w:val="003D0C14"/>
    <w:rsid w:val="003D1C95"/>
    <w:rsid w:val="003D3B6C"/>
    <w:rsid w:val="003D6693"/>
    <w:rsid w:val="003E05F7"/>
    <w:rsid w:val="003E5DB4"/>
    <w:rsid w:val="003F470B"/>
    <w:rsid w:val="003F77C3"/>
    <w:rsid w:val="004150DA"/>
    <w:rsid w:val="00420FA8"/>
    <w:rsid w:val="00436E1A"/>
    <w:rsid w:val="00440E9B"/>
    <w:rsid w:val="004542E2"/>
    <w:rsid w:val="00462108"/>
    <w:rsid w:val="00467BF3"/>
    <w:rsid w:val="004869ED"/>
    <w:rsid w:val="0049264D"/>
    <w:rsid w:val="00496997"/>
    <w:rsid w:val="004B74AB"/>
    <w:rsid w:val="004D0254"/>
    <w:rsid w:val="004E19AA"/>
    <w:rsid w:val="004E334E"/>
    <w:rsid w:val="004E6199"/>
    <w:rsid w:val="004F300B"/>
    <w:rsid w:val="004F41A1"/>
    <w:rsid w:val="004F46FD"/>
    <w:rsid w:val="00504D8F"/>
    <w:rsid w:val="00537334"/>
    <w:rsid w:val="00540633"/>
    <w:rsid w:val="00564EB1"/>
    <w:rsid w:val="00571CFD"/>
    <w:rsid w:val="0057487A"/>
    <w:rsid w:val="00580F68"/>
    <w:rsid w:val="00581973"/>
    <w:rsid w:val="00590DC6"/>
    <w:rsid w:val="005B6AA0"/>
    <w:rsid w:val="005C044F"/>
    <w:rsid w:val="005D29FD"/>
    <w:rsid w:val="005D621B"/>
    <w:rsid w:val="005E12B2"/>
    <w:rsid w:val="00602E61"/>
    <w:rsid w:val="006113A1"/>
    <w:rsid w:val="00613D9D"/>
    <w:rsid w:val="0063532A"/>
    <w:rsid w:val="0064136B"/>
    <w:rsid w:val="00642673"/>
    <w:rsid w:val="006474E7"/>
    <w:rsid w:val="00662F34"/>
    <w:rsid w:val="00664C42"/>
    <w:rsid w:val="00674B88"/>
    <w:rsid w:val="00681BD6"/>
    <w:rsid w:val="0068356C"/>
    <w:rsid w:val="0069647B"/>
    <w:rsid w:val="006A5F18"/>
    <w:rsid w:val="006B4788"/>
    <w:rsid w:val="006C37E7"/>
    <w:rsid w:val="006C571F"/>
    <w:rsid w:val="006C7725"/>
    <w:rsid w:val="006E3561"/>
    <w:rsid w:val="006F76D4"/>
    <w:rsid w:val="007103F7"/>
    <w:rsid w:val="00716E28"/>
    <w:rsid w:val="00754E90"/>
    <w:rsid w:val="00761A60"/>
    <w:rsid w:val="00766193"/>
    <w:rsid w:val="007849C7"/>
    <w:rsid w:val="00793B69"/>
    <w:rsid w:val="007A3BD3"/>
    <w:rsid w:val="007E7808"/>
    <w:rsid w:val="007F5E26"/>
    <w:rsid w:val="0080211F"/>
    <w:rsid w:val="00802761"/>
    <w:rsid w:val="00845531"/>
    <w:rsid w:val="008461BE"/>
    <w:rsid w:val="00852799"/>
    <w:rsid w:val="00864FB1"/>
    <w:rsid w:val="008776EC"/>
    <w:rsid w:val="00882BDC"/>
    <w:rsid w:val="0088416D"/>
    <w:rsid w:val="00887891"/>
    <w:rsid w:val="008A427E"/>
    <w:rsid w:val="008B03BD"/>
    <w:rsid w:val="008B2D83"/>
    <w:rsid w:val="008C0523"/>
    <w:rsid w:val="008C08E5"/>
    <w:rsid w:val="008C7B1F"/>
    <w:rsid w:val="008D3D44"/>
    <w:rsid w:val="008D53B3"/>
    <w:rsid w:val="00904A53"/>
    <w:rsid w:val="009326D0"/>
    <w:rsid w:val="0093424D"/>
    <w:rsid w:val="00947F13"/>
    <w:rsid w:val="00955187"/>
    <w:rsid w:val="0097225F"/>
    <w:rsid w:val="00972682"/>
    <w:rsid w:val="00977DA9"/>
    <w:rsid w:val="009825C3"/>
    <w:rsid w:val="009850F4"/>
    <w:rsid w:val="00991CA5"/>
    <w:rsid w:val="009A2313"/>
    <w:rsid w:val="009A6D00"/>
    <w:rsid w:val="009B1BB1"/>
    <w:rsid w:val="009B3EAC"/>
    <w:rsid w:val="009B42BA"/>
    <w:rsid w:val="009B6308"/>
    <w:rsid w:val="009D422D"/>
    <w:rsid w:val="009D78FC"/>
    <w:rsid w:val="00A13206"/>
    <w:rsid w:val="00A220B5"/>
    <w:rsid w:val="00A24ACD"/>
    <w:rsid w:val="00A43F69"/>
    <w:rsid w:val="00A72114"/>
    <w:rsid w:val="00A90E7D"/>
    <w:rsid w:val="00A926B0"/>
    <w:rsid w:val="00AA0DB4"/>
    <w:rsid w:val="00AB044B"/>
    <w:rsid w:val="00AC0884"/>
    <w:rsid w:val="00AC5616"/>
    <w:rsid w:val="00AD04C9"/>
    <w:rsid w:val="00B0412F"/>
    <w:rsid w:val="00B13D02"/>
    <w:rsid w:val="00B16239"/>
    <w:rsid w:val="00B778D9"/>
    <w:rsid w:val="00BA3ECB"/>
    <w:rsid w:val="00BB2B76"/>
    <w:rsid w:val="00BB7282"/>
    <w:rsid w:val="00BC1867"/>
    <w:rsid w:val="00BC4024"/>
    <w:rsid w:val="00BC4B78"/>
    <w:rsid w:val="00BE0E37"/>
    <w:rsid w:val="00BE7D72"/>
    <w:rsid w:val="00BF513E"/>
    <w:rsid w:val="00BF644D"/>
    <w:rsid w:val="00BF689B"/>
    <w:rsid w:val="00C018FD"/>
    <w:rsid w:val="00C22931"/>
    <w:rsid w:val="00C92776"/>
    <w:rsid w:val="00C93BEB"/>
    <w:rsid w:val="00C97A37"/>
    <w:rsid w:val="00CA06B9"/>
    <w:rsid w:val="00CA5989"/>
    <w:rsid w:val="00CD0BB6"/>
    <w:rsid w:val="00CD40B3"/>
    <w:rsid w:val="00CF0A9F"/>
    <w:rsid w:val="00CF620B"/>
    <w:rsid w:val="00D1140B"/>
    <w:rsid w:val="00D20CFC"/>
    <w:rsid w:val="00D23EE7"/>
    <w:rsid w:val="00D244A8"/>
    <w:rsid w:val="00D333D4"/>
    <w:rsid w:val="00D40BF2"/>
    <w:rsid w:val="00D623F6"/>
    <w:rsid w:val="00D74425"/>
    <w:rsid w:val="00D85BFF"/>
    <w:rsid w:val="00D87CA7"/>
    <w:rsid w:val="00D96AC9"/>
    <w:rsid w:val="00D97FD4"/>
    <w:rsid w:val="00DA3E22"/>
    <w:rsid w:val="00DD37A9"/>
    <w:rsid w:val="00E235C2"/>
    <w:rsid w:val="00E63C7B"/>
    <w:rsid w:val="00E70842"/>
    <w:rsid w:val="00E910DF"/>
    <w:rsid w:val="00EB6308"/>
    <w:rsid w:val="00EC4860"/>
    <w:rsid w:val="00ED5008"/>
    <w:rsid w:val="00EE45F5"/>
    <w:rsid w:val="00EE6723"/>
    <w:rsid w:val="00EF34F6"/>
    <w:rsid w:val="00F13B31"/>
    <w:rsid w:val="00F21DFB"/>
    <w:rsid w:val="00F37A11"/>
    <w:rsid w:val="00F42953"/>
    <w:rsid w:val="00F86903"/>
    <w:rsid w:val="00FA72AF"/>
    <w:rsid w:val="00FB6AF2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8C3D-76DA-4D53-919A-BE6D394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0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erdano">
    <w:name w:val="Verdano"/>
    <w:basedOn w:val="Normal"/>
    <w:qFormat/>
    <w:rsid w:val="00BB7282"/>
    <w:rPr>
      <w:rFonts w:ascii="Verdana" w:hAnsi="Verdana"/>
      <w:sz w:val="20"/>
    </w:rPr>
  </w:style>
  <w:style w:type="paragraph" w:styleId="Sinespaciado">
    <w:name w:val="No Spacing"/>
    <w:link w:val="SinespaciadoCar"/>
    <w:uiPriority w:val="1"/>
    <w:qFormat/>
    <w:rsid w:val="00BB728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7282"/>
  </w:style>
  <w:style w:type="character" w:customStyle="1" w:styleId="Ttulo1Car">
    <w:name w:val="Título 1 Car"/>
    <w:basedOn w:val="Fuentedeprrafopredeter"/>
    <w:link w:val="Ttulo1"/>
    <w:uiPriority w:val="9"/>
    <w:rsid w:val="00436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3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90DC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90DC6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90DC6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90DC6"/>
    <w:pPr>
      <w:spacing w:after="100"/>
      <w:ind w:left="440"/>
    </w:pPr>
    <w:rPr>
      <w:rFonts w:cs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BC40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B47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0A5"/>
  </w:style>
  <w:style w:type="paragraph" w:styleId="Piedepgina">
    <w:name w:val="footer"/>
    <w:basedOn w:val="Normal"/>
    <w:link w:val="PiedepginaCar"/>
    <w:uiPriority w:val="99"/>
    <w:unhideWhenUsed/>
    <w:rsid w:val="002B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0A5"/>
  </w:style>
  <w:style w:type="character" w:styleId="Textodelmarcadordeposicin">
    <w:name w:val="Placeholder Text"/>
    <w:basedOn w:val="Fuentedeprrafopredeter"/>
    <w:uiPriority w:val="99"/>
    <w:semiHidden/>
    <w:rsid w:val="00141DF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277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6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D20C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64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64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647B"/>
    <w:rPr>
      <w:vertAlign w:val="superscript"/>
    </w:rPr>
  </w:style>
  <w:style w:type="paragraph" w:customStyle="1" w:styleId="Contenidodelmarco">
    <w:name w:val="Contenido del marco"/>
    <w:basedOn w:val="Normal"/>
    <w:rsid w:val="00462108"/>
    <w:pPr>
      <w:suppressAutoHyphens/>
    </w:pPr>
    <w:rPr>
      <w:rFonts w:ascii="Calibri" w:eastAsia="Droid Sans Fallback" w:hAnsi="Calibri" w:cs="Times New Roman"/>
    </w:rPr>
  </w:style>
  <w:style w:type="paragraph" w:customStyle="1" w:styleId="Encabezado1">
    <w:name w:val="Encabezado 1"/>
    <w:basedOn w:val="Normal"/>
    <w:next w:val="Normal"/>
    <w:uiPriority w:val="9"/>
    <w:qFormat/>
    <w:rsid w:val="00462108"/>
    <w:pPr>
      <w:keepNext/>
      <w:keepLines/>
      <w:suppressAutoHyphens/>
      <w:spacing w:before="240" w:after="0"/>
      <w:outlineLvl w:val="0"/>
    </w:pPr>
    <w:rPr>
      <w:rFonts w:ascii="Calibri Light" w:eastAsia="Droid Sans Fallback" w:hAnsi="Calibri Light" w:cs="Times New Roman"/>
      <w:color w:val="2E74B5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qFormat/>
    <w:rsid w:val="00462108"/>
    <w:pPr>
      <w:keepNext/>
      <w:keepLines/>
      <w:suppressAutoHyphens/>
      <w:spacing w:before="40" w:after="0"/>
      <w:outlineLvl w:val="1"/>
    </w:pPr>
    <w:rPr>
      <w:rFonts w:ascii="Calibri Light" w:eastAsia="Droid Sans Fallback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Metodología de la Programación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A5A730-2F43-44BA-A4DD-AB0B050D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3:</vt:lpstr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</dc:title>
  <dc:subject>Diferentes Modelos de Simulación</dc:subject>
  <dc:creator>Javier Martínez Montilla 25346371A                                       Bryan Moreno Picamán  45712353Z</dc:creator>
  <cp:keywords/>
  <dc:description/>
  <cp:lastModifiedBy>Javier</cp:lastModifiedBy>
  <cp:revision>114</cp:revision>
  <cp:lastPrinted>2016-04-04T18:05:00Z</cp:lastPrinted>
  <dcterms:created xsi:type="dcterms:W3CDTF">2015-10-10T14:42:00Z</dcterms:created>
  <dcterms:modified xsi:type="dcterms:W3CDTF">2016-04-04T18:05:00Z</dcterms:modified>
</cp:coreProperties>
</file>