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FA0B2" w14:textId="77777777" w:rsidR="00A4027B" w:rsidRDefault="00A4027B" w:rsidP="00A4027B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МИНИСТЕРСТВО НАУКИ И ВЫСШЕГО ОБРАЗОВАНИЯ РФ</w:t>
      </w:r>
    </w:p>
    <w:p w14:paraId="7D848EAC" w14:textId="77777777" w:rsidR="00A4027B" w:rsidRDefault="00A4027B" w:rsidP="00A4027B">
      <w:pPr>
        <w:jc w:val="center"/>
        <w:rPr>
          <w:rFonts w:eastAsia="Times New Roman"/>
          <w:b/>
        </w:rPr>
      </w:pPr>
      <w:r>
        <w:rPr>
          <w:rFonts w:eastAsia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/>
          <w:b/>
        </w:rPr>
        <w:t xml:space="preserve">«БЕЛГОРОДСКИЙ ГОСУДАРСТВЕННЫЙ ТЕХНОЛОГИЧЕСКИЙ УНИВЕРСИТЕТ им. В. Г. ШУХОВА» </w:t>
      </w:r>
    </w:p>
    <w:p w14:paraId="61625DA9" w14:textId="77777777" w:rsidR="00A4027B" w:rsidRDefault="00A4027B" w:rsidP="00A4027B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(БГТУ им. В.Г. Шухова)</w:t>
      </w:r>
    </w:p>
    <w:p w14:paraId="15AFFBEE" w14:textId="77777777" w:rsidR="00A4027B" w:rsidRDefault="00A4027B" w:rsidP="00A4027B">
      <w:pPr>
        <w:jc w:val="center"/>
        <w:rPr>
          <w:rFonts w:eastAsia="Times New Roman"/>
          <w:b/>
        </w:rPr>
      </w:pPr>
    </w:p>
    <w:p w14:paraId="1B60A3A4" w14:textId="77777777" w:rsidR="00A4027B" w:rsidRDefault="00A4027B" w:rsidP="00A4027B">
      <w:pPr>
        <w:jc w:val="center"/>
        <w:rPr>
          <w:rFonts w:eastAsia="Times New Roman"/>
        </w:rPr>
      </w:pPr>
      <w:r>
        <w:rPr>
          <w:rFonts w:eastAsia="Times New Roman"/>
        </w:rPr>
        <w:t>Кафедра программного обеспечения вычислительной техники и автоматизированных систем</w:t>
      </w:r>
    </w:p>
    <w:p w14:paraId="65729DAC" w14:textId="77777777" w:rsidR="00A4027B" w:rsidRDefault="00A4027B" w:rsidP="00A4027B">
      <w:pPr>
        <w:jc w:val="center"/>
        <w:rPr>
          <w:rFonts w:eastAsia="Times New Roman"/>
        </w:rPr>
      </w:pPr>
    </w:p>
    <w:p w14:paraId="7917BA2E" w14:textId="77777777" w:rsidR="00A4027B" w:rsidRDefault="00A4027B" w:rsidP="00A4027B">
      <w:pPr>
        <w:jc w:val="center"/>
        <w:rPr>
          <w:rFonts w:eastAsia="Times New Roman"/>
        </w:rPr>
      </w:pPr>
    </w:p>
    <w:p w14:paraId="1E4E69BA" w14:textId="77777777" w:rsidR="00A4027B" w:rsidRDefault="00A4027B" w:rsidP="00A4027B">
      <w:pPr>
        <w:jc w:val="center"/>
        <w:rPr>
          <w:rFonts w:eastAsia="Times New Roman"/>
        </w:rPr>
      </w:pPr>
    </w:p>
    <w:p w14:paraId="413AD784" w14:textId="77777777" w:rsidR="00A4027B" w:rsidRDefault="00A4027B" w:rsidP="00A4027B">
      <w:pPr>
        <w:jc w:val="center"/>
        <w:rPr>
          <w:rFonts w:eastAsia="Times New Roman"/>
        </w:rPr>
      </w:pPr>
    </w:p>
    <w:p w14:paraId="096ABFB8" w14:textId="77777777" w:rsidR="00A4027B" w:rsidRDefault="00A4027B" w:rsidP="00A4027B">
      <w:pPr>
        <w:jc w:val="center"/>
        <w:rPr>
          <w:rFonts w:eastAsia="Times New Roman"/>
        </w:rPr>
      </w:pPr>
    </w:p>
    <w:p w14:paraId="5F49A45F" w14:textId="6B21C9B7" w:rsidR="00A4027B" w:rsidRPr="00A4027B" w:rsidRDefault="00A4027B" w:rsidP="00A4027B">
      <w:pPr>
        <w:jc w:val="center"/>
        <w:rPr>
          <w:rFonts w:eastAsia="Times New Roman"/>
        </w:rPr>
      </w:pPr>
      <w:r>
        <w:rPr>
          <w:rFonts w:eastAsia="Times New Roman"/>
        </w:rPr>
        <w:t>Лабораторная работа №</w:t>
      </w:r>
      <w:r w:rsidRPr="008B5961">
        <w:rPr>
          <w:rFonts w:eastAsia="Times New Roman"/>
        </w:rPr>
        <w:t xml:space="preserve"> </w:t>
      </w:r>
      <w:r w:rsidRPr="00A4027B">
        <w:rPr>
          <w:rFonts w:eastAsia="Times New Roman"/>
        </w:rPr>
        <w:t>1</w:t>
      </w:r>
    </w:p>
    <w:p w14:paraId="2733C900" w14:textId="77777777" w:rsidR="00A4027B" w:rsidRPr="008B5961" w:rsidRDefault="00A4027B" w:rsidP="00A4027B">
      <w:pPr>
        <w:jc w:val="center"/>
        <w:rPr>
          <w:rFonts w:eastAsia="Times New Roman"/>
        </w:rPr>
      </w:pPr>
      <w:r>
        <w:rPr>
          <w:rFonts w:eastAsia="Times New Roman"/>
        </w:rPr>
        <w:t xml:space="preserve">дисциплина: Технологии </w:t>
      </w:r>
      <w:r>
        <w:rPr>
          <w:rFonts w:eastAsia="Times New Roman"/>
          <w:lang w:val="en-US"/>
        </w:rPr>
        <w:t>web</w:t>
      </w:r>
      <w:r w:rsidRPr="00A4027B">
        <w:rPr>
          <w:rFonts w:eastAsia="Times New Roman"/>
        </w:rPr>
        <w:t>-</w:t>
      </w:r>
      <w:r>
        <w:rPr>
          <w:rFonts w:eastAsia="Times New Roman"/>
        </w:rPr>
        <w:t>программирования</w:t>
      </w:r>
    </w:p>
    <w:p w14:paraId="08B2BB7A" w14:textId="0036E692" w:rsidR="00A4027B" w:rsidRPr="008B5961" w:rsidRDefault="00A4027B" w:rsidP="00A4027B">
      <w:pPr>
        <w:jc w:val="center"/>
      </w:pPr>
      <w:r w:rsidRPr="008B5961">
        <w:rPr>
          <w:rFonts w:eastAsia="Times New Roman"/>
        </w:rPr>
        <w:t xml:space="preserve">тема: </w:t>
      </w:r>
      <w:r w:rsidRPr="008B5961">
        <w:t>«</w:t>
      </w:r>
      <w:r>
        <w:t xml:space="preserve">HTML. Разработка макетов и верстка шаблонов </w:t>
      </w:r>
      <w:proofErr w:type="spellStart"/>
      <w:r>
        <w:t>web</w:t>
      </w:r>
      <w:proofErr w:type="spellEnd"/>
      <w:r>
        <w:t>-приложения с помощью языков HTML и CSS</w:t>
      </w:r>
      <w:r w:rsidRPr="008B5961">
        <w:t>»</w:t>
      </w:r>
    </w:p>
    <w:p w14:paraId="4BCEECD2" w14:textId="77777777" w:rsidR="00A4027B" w:rsidRDefault="00A4027B" w:rsidP="00A4027B">
      <w:pPr>
        <w:jc w:val="center"/>
        <w:rPr>
          <w:rFonts w:eastAsia="Times New Roman"/>
        </w:rPr>
      </w:pPr>
    </w:p>
    <w:p w14:paraId="5C60024A" w14:textId="77777777" w:rsidR="00A4027B" w:rsidRDefault="00A4027B" w:rsidP="00A4027B">
      <w:pPr>
        <w:jc w:val="center"/>
        <w:rPr>
          <w:rFonts w:eastAsia="Times New Roman"/>
        </w:rPr>
      </w:pPr>
    </w:p>
    <w:p w14:paraId="6A44AE17" w14:textId="77777777" w:rsidR="00A4027B" w:rsidRDefault="00A4027B" w:rsidP="00A4027B">
      <w:pPr>
        <w:jc w:val="center"/>
        <w:rPr>
          <w:rFonts w:eastAsia="Times New Roman"/>
        </w:rPr>
      </w:pPr>
    </w:p>
    <w:p w14:paraId="67D7A70F" w14:textId="77777777" w:rsidR="00A4027B" w:rsidRDefault="00A4027B" w:rsidP="00A4027B">
      <w:pPr>
        <w:jc w:val="center"/>
        <w:rPr>
          <w:rFonts w:eastAsia="Times New Roman"/>
        </w:rPr>
      </w:pPr>
    </w:p>
    <w:p w14:paraId="5730CA35" w14:textId="77777777" w:rsidR="00A4027B" w:rsidRDefault="00A4027B" w:rsidP="00A4027B">
      <w:pPr>
        <w:rPr>
          <w:rFonts w:eastAsia="Times New Roman"/>
        </w:rPr>
      </w:pPr>
    </w:p>
    <w:p w14:paraId="05CA3257" w14:textId="77777777" w:rsidR="00A4027B" w:rsidRDefault="00A4027B" w:rsidP="00A4027B">
      <w:pPr>
        <w:jc w:val="center"/>
        <w:rPr>
          <w:rFonts w:eastAsia="Times New Roman"/>
        </w:rPr>
      </w:pPr>
    </w:p>
    <w:p w14:paraId="38F9FA57" w14:textId="77777777" w:rsidR="00A4027B" w:rsidRDefault="00A4027B" w:rsidP="00A4027B">
      <w:pPr>
        <w:jc w:val="right"/>
        <w:rPr>
          <w:rFonts w:eastAsia="Times New Roman"/>
        </w:rPr>
      </w:pPr>
      <w:r>
        <w:rPr>
          <w:rFonts w:eastAsia="Times New Roman"/>
        </w:rPr>
        <w:t>Выполнил: ст. гр. ПВ-42</w:t>
      </w:r>
    </w:p>
    <w:p w14:paraId="6905A110" w14:textId="55606DF1" w:rsidR="00A4027B" w:rsidRPr="00B94C9A" w:rsidRDefault="00B94C9A" w:rsidP="00A4027B">
      <w:pPr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Курмачев</w:t>
      </w:r>
      <w:proofErr w:type="spellEnd"/>
      <w:r>
        <w:rPr>
          <w:rFonts w:eastAsia="Times New Roman"/>
        </w:rPr>
        <w:t xml:space="preserve"> Сергей Васильевич</w:t>
      </w:r>
    </w:p>
    <w:p w14:paraId="1800CB44" w14:textId="77777777" w:rsidR="00A4027B" w:rsidRPr="008B5961" w:rsidRDefault="00A4027B" w:rsidP="00A4027B">
      <w:pPr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  <w:proofErr w:type="spellStart"/>
      <w:r>
        <w:rPr>
          <w:rFonts w:eastAsia="Times New Roman"/>
        </w:rPr>
        <w:t>Картамышев</w:t>
      </w:r>
      <w:proofErr w:type="spellEnd"/>
      <w:r>
        <w:rPr>
          <w:rFonts w:eastAsia="Times New Roman"/>
        </w:rPr>
        <w:t xml:space="preserve"> С. В.</w:t>
      </w:r>
    </w:p>
    <w:p w14:paraId="7182AB1E" w14:textId="77777777" w:rsidR="00A4027B" w:rsidRDefault="00A4027B" w:rsidP="00A4027B">
      <w:pPr>
        <w:jc w:val="right"/>
        <w:rPr>
          <w:rFonts w:eastAsia="Times New Roman"/>
        </w:rPr>
      </w:pPr>
    </w:p>
    <w:p w14:paraId="3CEB9FAD" w14:textId="77777777" w:rsidR="00A4027B" w:rsidRDefault="00A4027B" w:rsidP="00A4027B">
      <w:pPr>
        <w:jc w:val="right"/>
        <w:rPr>
          <w:rFonts w:eastAsia="Times New Roman"/>
        </w:rPr>
      </w:pPr>
    </w:p>
    <w:p w14:paraId="36597A67" w14:textId="77777777" w:rsidR="00A4027B" w:rsidRDefault="00A4027B" w:rsidP="00A4027B">
      <w:pPr>
        <w:jc w:val="center"/>
        <w:rPr>
          <w:rFonts w:eastAsia="Times New Roman"/>
        </w:rPr>
      </w:pPr>
    </w:p>
    <w:p w14:paraId="21B990FE" w14:textId="77777777" w:rsidR="00A4027B" w:rsidRDefault="00A4027B" w:rsidP="00A4027B">
      <w:pPr>
        <w:jc w:val="center"/>
        <w:rPr>
          <w:rFonts w:eastAsia="Times New Roman"/>
        </w:rPr>
      </w:pPr>
    </w:p>
    <w:p w14:paraId="66FC365D" w14:textId="77777777" w:rsidR="00A4027B" w:rsidRDefault="00A4027B" w:rsidP="00A4027B">
      <w:pPr>
        <w:jc w:val="center"/>
        <w:rPr>
          <w:rFonts w:eastAsia="Times New Roman"/>
        </w:rPr>
      </w:pPr>
    </w:p>
    <w:p w14:paraId="74BE82AC" w14:textId="77777777" w:rsidR="00A4027B" w:rsidRDefault="00A4027B" w:rsidP="00A4027B">
      <w:pPr>
        <w:jc w:val="center"/>
        <w:rPr>
          <w:rFonts w:eastAsia="Times New Roman"/>
        </w:rPr>
      </w:pPr>
    </w:p>
    <w:p w14:paraId="4BA7E81C" w14:textId="77777777" w:rsidR="00A4027B" w:rsidRDefault="00A4027B" w:rsidP="00A4027B">
      <w:pPr>
        <w:jc w:val="center"/>
        <w:rPr>
          <w:rFonts w:eastAsia="Times New Roman"/>
        </w:rPr>
      </w:pPr>
    </w:p>
    <w:p w14:paraId="03805C1B" w14:textId="77777777" w:rsidR="00A4027B" w:rsidRDefault="00A4027B" w:rsidP="00A4027B">
      <w:pPr>
        <w:rPr>
          <w:rFonts w:eastAsia="Times New Roman"/>
        </w:rPr>
      </w:pPr>
    </w:p>
    <w:p w14:paraId="6E5A3ACB" w14:textId="77777777" w:rsidR="00A4027B" w:rsidRDefault="00A4027B" w:rsidP="00A4027B">
      <w:pPr>
        <w:jc w:val="center"/>
        <w:rPr>
          <w:rFonts w:eastAsia="Times New Roman"/>
        </w:rPr>
      </w:pPr>
    </w:p>
    <w:p w14:paraId="168E666C" w14:textId="77777777" w:rsidR="00A4027B" w:rsidRDefault="00A4027B" w:rsidP="00A4027B">
      <w:pPr>
        <w:rPr>
          <w:rFonts w:eastAsia="Times New Roman"/>
        </w:rPr>
      </w:pPr>
    </w:p>
    <w:p w14:paraId="6FFC0DA1" w14:textId="77777777" w:rsidR="00A4027B" w:rsidRDefault="00A4027B" w:rsidP="00A4027B">
      <w:pPr>
        <w:jc w:val="center"/>
        <w:rPr>
          <w:rFonts w:eastAsia="Times New Roman"/>
        </w:rPr>
      </w:pPr>
    </w:p>
    <w:p w14:paraId="33A3D5DF" w14:textId="77777777" w:rsidR="00A4027B" w:rsidRDefault="00A4027B" w:rsidP="00A4027B">
      <w:pPr>
        <w:jc w:val="center"/>
        <w:rPr>
          <w:rFonts w:eastAsia="Times New Roman"/>
        </w:rPr>
      </w:pPr>
      <w:r>
        <w:rPr>
          <w:rFonts w:eastAsia="Times New Roman"/>
        </w:rPr>
        <w:t>Белгород 2020</w:t>
      </w:r>
    </w:p>
    <w:p w14:paraId="30EA519C" w14:textId="4F663F38" w:rsidR="00492BEB" w:rsidRPr="00155301" w:rsidRDefault="00A4027B" w:rsidP="00A4027B">
      <w:pPr>
        <w:spacing w:after="120"/>
        <w:jc w:val="both"/>
      </w:pPr>
      <w:r w:rsidRPr="00A4027B">
        <w:rPr>
          <w:b/>
        </w:rPr>
        <w:lastRenderedPageBreak/>
        <w:t>Цель:</w:t>
      </w:r>
      <w:r>
        <w:t xml:space="preserve"> изучить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proofErr w:type="spellStart"/>
      <w:r>
        <w:t>web</w:t>
      </w:r>
      <w:proofErr w:type="spellEnd"/>
      <w:r>
        <w:t>-приложения</w:t>
      </w:r>
      <w:r w:rsidRPr="00155301">
        <w:t>.</w:t>
      </w:r>
    </w:p>
    <w:p w14:paraId="209422D5" w14:textId="5F34D962" w:rsidR="00A4027B" w:rsidRDefault="00A4027B" w:rsidP="00A4027B">
      <w:pPr>
        <w:spacing w:after="120"/>
        <w:jc w:val="center"/>
        <w:rPr>
          <w:b/>
        </w:rPr>
      </w:pPr>
      <w:r>
        <w:rPr>
          <w:b/>
        </w:rPr>
        <w:t>Задание к работе</w:t>
      </w:r>
    </w:p>
    <w:p w14:paraId="41702B8B" w14:textId="77777777" w:rsidR="00A4027B" w:rsidRPr="00A4027B" w:rsidRDefault="00A4027B" w:rsidP="00A4027B">
      <w:pPr>
        <w:pStyle w:val="a3"/>
        <w:numPr>
          <w:ilvl w:val="0"/>
          <w:numId w:val="1"/>
        </w:numPr>
        <w:spacing w:after="120"/>
        <w:jc w:val="both"/>
        <w:rPr>
          <w:b/>
        </w:rPr>
      </w:pPr>
      <w:r>
        <w:t xml:space="preserve">Выбрать шаблон или разработать свой для </w:t>
      </w:r>
      <w:proofErr w:type="spellStart"/>
      <w:r>
        <w:t>web</w:t>
      </w:r>
      <w:proofErr w:type="spellEnd"/>
      <w:r>
        <w:t xml:space="preserve">-приложения. Шаблон должен включать минимум страницы (главная, контентная страница, страница авторизации/регистрации). </w:t>
      </w:r>
    </w:p>
    <w:p w14:paraId="368D206F" w14:textId="7FDDF803" w:rsidR="00A4027B" w:rsidRPr="00A4027B" w:rsidRDefault="00A4027B" w:rsidP="00A4027B">
      <w:pPr>
        <w:pStyle w:val="a3"/>
        <w:numPr>
          <w:ilvl w:val="0"/>
          <w:numId w:val="1"/>
        </w:numPr>
        <w:spacing w:after="120"/>
        <w:jc w:val="both"/>
        <w:rPr>
          <w:b/>
        </w:rPr>
      </w:pPr>
      <w:r>
        <w:t xml:space="preserve">Сделать макеты страниц с помощью языка разметки HTML. </w:t>
      </w:r>
    </w:p>
    <w:p w14:paraId="3A5E5A26" w14:textId="77777777" w:rsidR="00A4027B" w:rsidRPr="00A4027B" w:rsidRDefault="00A4027B" w:rsidP="00A4027B">
      <w:pPr>
        <w:pStyle w:val="a3"/>
        <w:numPr>
          <w:ilvl w:val="0"/>
          <w:numId w:val="1"/>
        </w:numPr>
        <w:spacing w:after="120"/>
        <w:jc w:val="both"/>
        <w:rPr>
          <w:b/>
        </w:rPr>
      </w:pPr>
      <w:r>
        <w:t xml:space="preserve">Стилизовать страницы с помощью языка CSS. </w:t>
      </w:r>
    </w:p>
    <w:p w14:paraId="09845BE6" w14:textId="38CB8CE0" w:rsidR="00A4027B" w:rsidRPr="00A4027B" w:rsidRDefault="00A4027B" w:rsidP="00A4027B">
      <w:pPr>
        <w:pStyle w:val="a3"/>
        <w:numPr>
          <w:ilvl w:val="0"/>
          <w:numId w:val="1"/>
        </w:numPr>
        <w:spacing w:after="120"/>
        <w:jc w:val="both"/>
        <w:rPr>
          <w:b/>
        </w:rPr>
      </w:pPr>
      <w:r>
        <w:t>Продемонстрировать внешний вид разработанных страниц.</w:t>
      </w:r>
    </w:p>
    <w:p w14:paraId="0CCD831F" w14:textId="743979EB" w:rsidR="00155301" w:rsidRDefault="00A4027B" w:rsidP="00155301">
      <w:pPr>
        <w:spacing w:after="120"/>
        <w:jc w:val="center"/>
        <w:rPr>
          <w:b/>
        </w:rPr>
      </w:pPr>
      <w:r>
        <w:rPr>
          <w:b/>
        </w:rPr>
        <w:t>Ход работы</w:t>
      </w:r>
    </w:p>
    <w:p w14:paraId="5C072022" w14:textId="176B76D6" w:rsidR="00155301" w:rsidRPr="00155301" w:rsidRDefault="00155301" w:rsidP="00155301">
      <w:pPr>
        <w:spacing w:after="120"/>
      </w:pPr>
      <w:r>
        <w:t xml:space="preserve">В качестве темы проекта была выбрана предметная область «Служба такси». Для </w:t>
      </w:r>
    </w:p>
    <w:p w14:paraId="63768BF0" w14:textId="07CE227D" w:rsidR="00A4027B" w:rsidRDefault="00A4027B" w:rsidP="00A4027B">
      <w:pPr>
        <w:spacing w:after="120"/>
        <w:jc w:val="both"/>
      </w:pPr>
      <w:r>
        <w:t xml:space="preserve">В качестве темы проекта было решено разработать сайт, посвященный творчеству В. В. Набокова. Для реализации </w:t>
      </w:r>
      <w:r w:rsidR="00155301">
        <w:t>идеи</w:t>
      </w:r>
      <w:r>
        <w:t xml:space="preserve"> </w:t>
      </w:r>
      <w:r w:rsidR="00155301">
        <w:t>был вы</w:t>
      </w:r>
      <w:r w:rsidR="00BB1757">
        <w:t>б</w:t>
      </w:r>
      <w:bookmarkStart w:id="0" w:name="_GoBack"/>
      <w:bookmarkEnd w:id="0"/>
      <w:r w:rsidR="00155301">
        <w:t>ран</w:t>
      </w:r>
      <w:r>
        <w:t xml:space="preserve"> шаблон </w:t>
      </w:r>
      <w:proofErr w:type="spellStart"/>
      <w:r>
        <w:t>Bootstrap</w:t>
      </w:r>
      <w:proofErr w:type="spellEnd"/>
      <w:r>
        <w:t>:</w:t>
      </w:r>
    </w:p>
    <w:p w14:paraId="70C26E0E" w14:textId="0C159FE2" w:rsidR="00155301" w:rsidRDefault="00155301" w:rsidP="00A4027B">
      <w:pPr>
        <w:spacing w:after="120"/>
        <w:jc w:val="both"/>
      </w:pPr>
      <w:r>
        <w:rPr>
          <w:noProof/>
          <w:lang w:eastAsia="ru-RU"/>
        </w:rPr>
        <w:drawing>
          <wp:inline distT="0" distB="0" distL="0" distR="0" wp14:anchorId="3B44AC74" wp14:editId="69B6277C">
            <wp:extent cx="5940425" cy="2658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0CB" w14:textId="54F5A8F1" w:rsidR="00155301" w:rsidRDefault="00155301" w:rsidP="00A4027B">
      <w:pPr>
        <w:spacing w:after="120"/>
        <w:jc w:val="both"/>
      </w:pPr>
      <w:r>
        <w:t>В результате работы с этим шаблоном были создана страница авторизации:</w:t>
      </w:r>
    </w:p>
    <w:p w14:paraId="6F5F0FA6" w14:textId="46AAE4F8" w:rsidR="00155301" w:rsidRDefault="00155301" w:rsidP="00A4027B">
      <w:pPr>
        <w:spacing w:after="12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D902A3" wp14:editId="32717BE6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E3B3" w14:textId="4567D6C0" w:rsidR="00155301" w:rsidRDefault="00155301" w:rsidP="00A4027B">
      <w:pPr>
        <w:spacing w:after="120"/>
        <w:jc w:val="both"/>
        <w:rPr>
          <w:lang w:val="en-US"/>
        </w:rPr>
      </w:pPr>
    </w:p>
    <w:p w14:paraId="3BA66994" w14:textId="6D709844" w:rsidR="00155301" w:rsidRPr="00356550" w:rsidRDefault="00155301" w:rsidP="00A4027B">
      <w:pPr>
        <w:spacing w:after="120"/>
        <w:jc w:val="both"/>
        <w:rPr>
          <w:i/>
          <w:lang w:val="en-US"/>
        </w:rPr>
      </w:pPr>
      <w:r w:rsidRPr="00356550">
        <w:rPr>
          <w:i/>
          <w:lang w:val="en-US"/>
        </w:rPr>
        <w:t>Index.html:</w:t>
      </w:r>
    </w:p>
    <w:p w14:paraId="6F4070FE" w14:textId="77777777" w:rsidR="00155301" w:rsidRPr="00155301" w:rsidRDefault="00155301" w:rsidP="00155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html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lang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="en"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charset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="utf-8"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="viewport"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="width=device-width, initial-scale=1, shrink-to-fit=no"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="description"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="author"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="Mark Otto, Jacob Thornton, and Bootstrap contributors"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="generator"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="Jekyll v4.1.1"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JustTaxi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&lt;/title&gt;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rel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="https://stackpath.bootstrapcdn.com/bootstrap/4.5.2/css/bootstrap.min.css"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integrity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="sha384-JcKb8q3iqJ61gNV9KGb8thSsNjpSL0n8PARn9HuZOnIxN0hoP+VmmDGMN5t9UJ0Z"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crossorigin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="anonymous"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rel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="canonical"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="https://getbootstrap.com/docs/4.5/examples/pricing/"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bd-placeholder-img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font-size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1.125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rem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text-anchor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middle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-webkit-user-select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-moz-user-select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-ms-user-select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@media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min-width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768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px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bd-placeholder-img-lg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font-size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rem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&lt;/style&gt;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lastRenderedPageBreak/>
        <w:t xml:space="preserve">    </w:t>
      </w:r>
      <w:r w:rsidRPr="0015530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&lt;!-- Custom styles for this template --&gt;</w:t>
      </w:r>
      <w:r w:rsidRPr="0015530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&lt;link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="css/style.css"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rel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="stylesheet"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="d-flex flex-column flex-md-row align-items-center p-3 px-md-4 mb-3 bg-white border-bottom shadow-sm"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="my-0 mr-md-auto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JustTaxi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&lt;nav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="my-2 my-md-0 mr-md-3"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нас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Наши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сотрудники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Отзывы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Наши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автомобили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="btn btn-outline-primary"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Войти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="pricing-header px-3 py-3 pt-md-5 pb-md-4 mx-auto text-center"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="display-4"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Тип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&lt;p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="lead"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Выберите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тип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для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заказа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такси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&lt;/p&gt;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="container"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="card-deck mb-3 text-center"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 mb-4 shadow-sm"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="card-header"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&lt;h4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="my-0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Эконом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&lt;/h4&gt;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="card-body"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="card-title pricing-card-title"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200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р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&lt;ul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="list-unstyled mt-3 mb-4"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Выгодная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цена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Ожидание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более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5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минут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Нет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детского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кресла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&lt;/ul&gt;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="button"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="btn btn-lg btn-block btn-outline-primary"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&lt;/button&gt;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 mb-4 shadow-sm"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="card-header"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&lt;h4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="my-0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Стандарт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&lt;/h4&gt;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="card-body"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="card-title pricing-card-title"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500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р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&lt;ul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="list-unstyled mt-3 mb-4"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Гибкие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цены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наличии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детское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кресло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Ожидание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15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мин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&lt;/ul&gt;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="button"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="btn btn-lg btn-block btn-primary"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&lt;/button&gt;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 mb-4 shadow-sm"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="card-header"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&lt;h4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="my-0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VIP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&lt;/h4&gt;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="card-body"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="card-title pricing-card-title"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1000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руб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lastRenderedPageBreak/>
        <w:t xml:space="preserve">        &lt;ul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="list-unstyled mt-3 mb-4"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наличии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детское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кресло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Ожидание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30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мин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Возможность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водителя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&lt;/ul&gt;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="button"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="btn btn-lg btn-block btn-primary"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&lt;/button&gt;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&lt;footer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="pt-4 my-md-5 pt-md-5 border-top"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="row"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="col-12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&lt;img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="mb-2"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src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="img/logo.jpg"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alt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width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="24"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height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="24"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="d-block mb-3 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6D9CBE"/>
          <w:sz w:val="20"/>
          <w:szCs w:val="20"/>
          <w:lang w:val="en-US" w:eastAsia="ru-RU"/>
        </w:rPr>
        <w:t xml:space="preserve">&amp;copy;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2017-2020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="col-6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Пользователям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&lt;ul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="list-unstyled text-small"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Скачать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приложение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Написать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поддержку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Узнать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безопасности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Вызвать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такси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Новости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сервиса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&lt;/ul&gt;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="col-6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Водителям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&lt;ul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="list-unstyled text-small"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водителем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парке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замозанятым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курьером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Арендовать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авто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&lt;/ul&gt;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="col-6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Бизнесу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&lt;ul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="list-unstyled text-small"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Подключить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Подключить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доставку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&lt;/ul&gt;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&lt;/footer&gt;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&lt;/body&gt;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138E6C35" w14:textId="77777777" w:rsidR="00155301" w:rsidRPr="00155301" w:rsidRDefault="00155301" w:rsidP="00A4027B">
      <w:pPr>
        <w:spacing w:after="120"/>
        <w:jc w:val="both"/>
        <w:rPr>
          <w:lang w:val="en-US"/>
        </w:rPr>
      </w:pPr>
    </w:p>
    <w:p w14:paraId="4498BF90" w14:textId="77777777" w:rsidR="00A4027B" w:rsidRPr="00155301" w:rsidRDefault="00A4027B" w:rsidP="00A4027B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59B20E58" w14:textId="54D5DC39" w:rsidR="00A4027B" w:rsidRPr="00A4027B" w:rsidRDefault="00A4027B" w:rsidP="00A4027B">
      <w:pPr>
        <w:spacing w:after="120"/>
        <w:jc w:val="both"/>
        <w:rPr>
          <w:i/>
        </w:rPr>
      </w:pPr>
      <w:r w:rsidRPr="00A4027B">
        <w:rPr>
          <w:b/>
        </w:rPr>
        <w:t>Вывод:</w:t>
      </w:r>
      <w:r>
        <w:t xml:space="preserve"> в результате выполнения работы были изучены основы работы протокола передачи гипертекста HTTP, основы разметки страниц с помощью языка HTML, основы вёрстки страниц, адаптированных под различные устройства, основы работы задания стилей для разметки страницы с помощью языка CSS, а также были разработаны макеты и «сверстаны» страницы для </w:t>
      </w:r>
      <w:proofErr w:type="spellStart"/>
      <w:r>
        <w:t>web</w:t>
      </w:r>
      <w:proofErr w:type="spellEnd"/>
      <w:r>
        <w:t>-приложения.</w:t>
      </w:r>
    </w:p>
    <w:sectPr w:rsidR="00A4027B" w:rsidRPr="00A4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nsolas"/>
    <w:charset w:val="CC"/>
    <w:family w:val="modern"/>
    <w:pitch w:val="fixed"/>
    <w:sig w:usb0="00000001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88F"/>
    <w:multiLevelType w:val="hybridMultilevel"/>
    <w:tmpl w:val="5C9E9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EB"/>
    <w:rsid w:val="00155301"/>
    <w:rsid w:val="00356550"/>
    <w:rsid w:val="00492BEB"/>
    <w:rsid w:val="004E6E52"/>
    <w:rsid w:val="00A4027B"/>
    <w:rsid w:val="00B94C9A"/>
    <w:rsid w:val="00BB1757"/>
    <w:rsid w:val="00F6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9392"/>
  <w15:chartTrackingRefBased/>
  <w15:docId w15:val="{734658C2-30FE-4273-A296-9B7B3E25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27B"/>
    <w:pPr>
      <w:spacing w:after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2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2021-01-14T07:13:00Z</dcterms:created>
  <dcterms:modified xsi:type="dcterms:W3CDTF">2021-01-14T08:11:00Z</dcterms:modified>
</cp:coreProperties>
</file>