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D5339" w14:textId="2C34ED6C" w:rsidR="00501741" w:rsidRDefault="007A6400">
      <w:r>
        <w:rPr>
          <w:rFonts w:hint="eastAsia"/>
        </w:rPr>
        <w:t>共有7个程序文件：</w:t>
      </w:r>
    </w:p>
    <w:p w14:paraId="05852034" w14:textId="35C6B3B0" w:rsidR="007A6400" w:rsidRDefault="007A6400">
      <w:r>
        <w:rPr>
          <w:rFonts w:hint="eastAsia"/>
        </w:rPr>
        <w:t>（在.</w:t>
      </w:r>
      <w:r>
        <w:t>m</w:t>
      </w:r>
      <w:r>
        <w:rPr>
          <w:rFonts w:hint="eastAsia"/>
        </w:rPr>
        <w:t>文件中注释也有标注）</w:t>
      </w:r>
    </w:p>
    <w:p w14:paraId="22E829C7" w14:textId="6CD2898D" w:rsidR="007A6400" w:rsidRDefault="007A6400">
      <w:proofErr w:type="spellStart"/>
      <w:r>
        <w:t>ex.m</w:t>
      </w:r>
      <w:proofErr w:type="spellEnd"/>
      <w:r>
        <w:tab/>
      </w:r>
      <w:r>
        <w:tab/>
      </w:r>
      <w:r>
        <w:tab/>
      </w:r>
      <w:r>
        <w:tab/>
      </w:r>
      <w:r>
        <w:rPr>
          <w:rFonts w:hint="eastAsia"/>
        </w:rPr>
        <w:t>交换函数</w:t>
      </w:r>
    </w:p>
    <w:p w14:paraId="2ED73715" w14:textId="1961B47A" w:rsidR="007A6400" w:rsidRDefault="007A6400">
      <w:proofErr w:type="spellStart"/>
      <w:r>
        <w:t>g.m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判断适应性函数</w:t>
      </w:r>
    </w:p>
    <w:p w14:paraId="31414730" w14:textId="4EEC4C49" w:rsidR="007A6400" w:rsidRDefault="007A6400">
      <w:proofErr w:type="spellStart"/>
      <w:r>
        <w:t>get_data.m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16个背包的数据</w:t>
      </w:r>
    </w:p>
    <w:p w14:paraId="28FD6C0F" w14:textId="12664A93" w:rsidR="007A6400" w:rsidRDefault="007A6400">
      <w:proofErr w:type="spellStart"/>
      <w:r>
        <w:rPr>
          <w:rFonts w:hint="eastAsia"/>
        </w:rPr>
        <w:t>main</w:t>
      </w:r>
      <w:r>
        <w:t>.m</w:t>
      </w:r>
      <w:proofErr w:type="spellEnd"/>
      <w:r>
        <w:tab/>
      </w:r>
      <w:r>
        <w:tab/>
      </w:r>
      <w:r>
        <w:tab/>
      </w:r>
      <w:r>
        <w:tab/>
      </w:r>
      <w:r>
        <w:rPr>
          <w:rFonts w:hint="eastAsia"/>
        </w:rPr>
        <w:t>主程序</w:t>
      </w:r>
    </w:p>
    <w:p w14:paraId="140C2C09" w14:textId="3BA3F691" w:rsidR="007A6400" w:rsidRDefault="007A6400">
      <w:proofErr w:type="spellStart"/>
      <w:r>
        <w:rPr>
          <w:rFonts w:hint="eastAsia"/>
        </w:rPr>
        <w:t>p</w:t>
      </w:r>
      <w:r>
        <w:t>rint_conclusion.m</w:t>
      </w:r>
      <w:proofErr w:type="spellEnd"/>
      <w:r>
        <w:tab/>
      </w:r>
      <w:r>
        <w:rPr>
          <w:rFonts w:hint="eastAsia"/>
        </w:rPr>
        <w:t>打印结果函数</w:t>
      </w:r>
    </w:p>
    <w:p w14:paraId="1C36F357" w14:textId="1D32487D" w:rsidR="007A6400" w:rsidRDefault="007A6400">
      <w:proofErr w:type="spellStart"/>
      <w:r>
        <w:rPr>
          <w:rFonts w:hint="eastAsia"/>
        </w:rPr>
        <w:t>selection</w:t>
      </w:r>
      <w:r>
        <w:t>.m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根据适应性重新选择函数</w:t>
      </w:r>
    </w:p>
    <w:p w14:paraId="4B0A4538" w14:textId="46991647" w:rsidR="007A6400" w:rsidRDefault="007A6400">
      <w:proofErr w:type="spellStart"/>
      <w:r>
        <w:rPr>
          <w:rFonts w:hint="eastAsia"/>
        </w:rPr>
        <w:t>var</w:t>
      </w:r>
      <w:r>
        <w:t>.m</w:t>
      </w:r>
      <w:proofErr w:type="spellEnd"/>
      <w:r>
        <w:tab/>
      </w:r>
      <w:r>
        <w:tab/>
      </w:r>
      <w:r>
        <w:tab/>
      </w:r>
      <w:r>
        <w:tab/>
      </w:r>
      <w:r>
        <w:rPr>
          <w:rFonts w:hint="eastAsia"/>
        </w:rPr>
        <w:t>变异函数</w:t>
      </w:r>
    </w:p>
    <w:p w14:paraId="79F87D21" w14:textId="595F5DF4" w:rsidR="007A6400" w:rsidRDefault="007A6400"/>
    <w:p w14:paraId="76103CEF" w14:textId="48D495A6" w:rsidR="007A6400" w:rsidRDefault="007A6400">
      <w:r>
        <w:rPr>
          <w:rFonts w:hint="eastAsia"/>
        </w:rPr>
        <w:t>由于初始化使用的是随机数，每次运行会得到不同的结果，其中一次运行的输出结果如下：</w:t>
      </w:r>
    </w:p>
    <w:p w14:paraId="7326DB51" w14:textId="77777777" w:rsidR="008636ED" w:rsidRPr="008636ED" w:rsidRDefault="008636ED" w:rsidP="008636ED">
      <w:pPr>
        <w:rPr>
          <w:b/>
          <w:bCs/>
        </w:rPr>
      </w:pPr>
      <w:r w:rsidRPr="008636ED">
        <w:rPr>
          <w:rFonts w:hint="eastAsia"/>
          <w:b/>
          <w:bCs/>
        </w:rPr>
        <w:t>本次共得到</w:t>
      </w:r>
      <w:r w:rsidRPr="008636ED">
        <w:rPr>
          <w:b/>
          <w:bCs/>
        </w:rPr>
        <w:t>1组最优解</w:t>
      </w:r>
    </w:p>
    <w:p w14:paraId="34B89F5F" w14:textId="77777777" w:rsidR="008636ED" w:rsidRPr="008636ED" w:rsidRDefault="008636ED" w:rsidP="008636ED">
      <w:pPr>
        <w:rPr>
          <w:b/>
          <w:bCs/>
        </w:rPr>
      </w:pPr>
      <w:r w:rsidRPr="008636ED">
        <w:rPr>
          <w:rFonts w:hint="eastAsia"/>
          <w:b/>
          <w:bCs/>
        </w:rPr>
        <w:t>第</w:t>
      </w:r>
      <w:r w:rsidRPr="008636ED">
        <w:rPr>
          <w:b/>
          <w:bCs/>
        </w:rPr>
        <w:t>1组:</w:t>
      </w:r>
    </w:p>
    <w:p w14:paraId="29C6DD8C" w14:textId="26C65B4D" w:rsidR="008636ED" w:rsidRPr="008636ED" w:rsidRDefault="008636ED" w:rsidP="008636ED">
      <w:pPr>
        <w:rPr>
          <w:b/>
          <w:bCs/>
        </w:rPr>
      </w:pPr>
      <w:r w:rsidRPr="008636ED">
        <w:rPr>
          <w:rFonts w:hint="eastAsia"/>
          <w:b/>
          <w:bCs/>
        </w:rPr>
        <w:t>序号</w:t>
      </w:r>
      <w:r>
        <w:rPr>
          <w:b/>
          <w:bCs/>
        </w:rPr>
        <w:tab/>
      </w:r>
      <w:r w:rsidRPr="008636ED">
        <w:rPr>
          <w:b/>
          <w:bCs/>
        </w:rPr>
        <w:t>1   2   3   5   6   7   8   9  10  12  13  15</w:t>
      </w:r>
    </w:p>
    <w:p w14:paraId="4D2E1C20" w14:textId="22A95E5C" w:rsidR="008636ED" w:rsidRPr="008636ED" w:rsidRDefault="008636ED" w:rsidP="008636ED">
      <w:pPr>
        <w:rPr>
          <w:b/>
          <w:bCs/>
        </w:rPr>
      </w:pPr>
      <w:r w:rsidRPr="008636ED">
        <w:rPr>
          <w:rFonts w:hint="eastAsia"/>
          <w:b/>
          <w:bCs/>
        </w:rPr>
        <w:t>重量</w:t>
      </w:r>
      <w:r>
        <w:rPr>
          <w:b/>
          <w:bCs/>
        </w:rPr>
        <w:tab/>
      </w:r>
      <w:r w:rsidRPr="008636ED">
        <w:rPr>
          <w:b/>
          <w:bCs/>
        </w:rPr>
        <w:t>11   7   9   7   8   5   6  18   2   6   2   5</w:t>
      </w:r>
    </w:p>
    <w:p w14:paraId="7CF9D069" w14:textId="5695AA8A" w:rsidR="008636ED" w:rsidRPr="008636ED" w:rsidRDefault="008636ED" w:rsidP="008636ED">
      <w:pPr>
        <w:rPr>
          <w:b/>
          <w:bCs/>
        </w:rPr>
      </w:pPr>
      <w:r w:rsidRPr="008636ED">
        <w:rPr>
          <w:rFonts w:hint="eastAsia"/>
          <w:b/>
          <w:bCs/>
        </w:rPr>
        <w:t>体积</w:t>
      </w:r>
      <w:r>
        <w:rPr>
          <w:b/>
          <w:bCs/>
        </w:rPr>
        <w:tab/>
      </w:r>
      <w:r w:rsidRPr="008636ED">
        <w:rPr>
          <w:b/>
          <w:bCs/>
        </w:rPr>
        <w:t>7   4   8  20   5   3   9  16   7   5   4   3</w:t>
      </w:r>
    </w:p>
    <w:p w14:paraId="16BD55B7" w14:textId="46BC5609" w:rsidR="008636ED" w:rsidRPr="008636ED" w:rsidRDefault="008636ED" w:rsidP="008636ED">
      <w:pPr>
        <w:rPr>
          <w:b/>
          <w:bCs/>
        </w:rPr>
      </w:pPr>
      <w:r w:rsidRPr="008636ED">
        <w:rPr>
          <w:rFonts w:hint="eastAsia"/>
          <w:b/>
          <w:bCs/>
        </w:rPr>
        <w:t>价值</w:t>
      </w:r>
      <w:r>
        <w:rPr>
          <w:b/>
          <w:bCs/>
        </w:rPr>
        <w:tab/>
      </w:r>
      <w:r w:rsidRPr="008636ED">
        <w:rPr>
          <w:b/>
          <w:bCs/>
        </w:rPr>
        <w:t>9   8   7  18   7   3  10  19   4  11   3   4</w:t>
      </w:r>
    </w:p>
    <w:p w14:paraId="788E13D6" w14:textId="423D724F" w:rsidR="008636ED" w:rsidRPr="008636ED" w:rsidRDefault="008636ED" w:rsidP="008636ED">
      <w:pPr>
        <w:rPr>
          <w:b/>
          <w:bCs/>
        </w:rPr>
      </w:pPr>
      <w:r w:rsidRPr="008636ED">
        <w:rPr>
          <w:rFonts w:hint="eastAsia"/>
          <w:b/>
          <w:bCs/>
        </w:rPr>
        <w:t>总重量</w:t>
      </w:r>
      <w:r>
        <w:rPr>
          <w:b/>
          <w:bCs/>
        </w:rPr>
        <w:tab/>
      </w:r>
      <w:r w:rsidRPr="008636ED">
        <w:rPr>
          <w:b/>
          <w:bCs/>
        </w:rPr>
        <w:t>86</w:t>
      </w:r>
    </w:p>
    <w:p w14:paraId="7D9BE815" w14:textId="4A570EC6" w:rsidR="008636ED" w:rsidRPr="008636ED" w:rsidRDefault="008636ED" w:rsidP="008636ED">
      <w:pPr>
        <w:rPr>
          <w:b/>
          <w:bCs/>
        </w:rPr>
      </w:pPr>
      <w:r w:rsidRPr="008636ED">
        <w:rPr>
          <w:rFonts w:hint="eastAsia"/>
          <w:b/>
          <w:bCs/>
        </w:rPr>
        <w:t>总体积</w:t>
      </w:r>
      <w:r>
        <w:rPr>
          <w:b/>
          <w:bCs/>
        </w:rPr>
        <w:tab/>
      </w:r>
      <w:r w:rsidRPr="008636ED">
        <w:rPr>
          <w:b/>
          <w:bCs/>
        </w:rPr>
        <w:t>91</w:t>
      </w:r>
      <w:bookmarkStart w:id="0" w:name="_GoBack"/>
      <w:bookmarkEnd w:id="0"/>
    </w:p>
    <w:p w14:paraId="005E8E7B" w14:textId="08DEA61D" w:rsidR="007A6400" w:rsidRPr="007A6400" w:rsidRDefault="008636ED" w:rsidP="008636ED">
      <w:pPr>
        <w:rPr>
          <w:b/>
          <w:bCs/>
        </w:rPr>
      </w:pPr>
      <w:r w:rsidRPr="008636ED">
        <w:rPr>
          <w:rFonts w:hint="eastAsia"/>
          <w:b/>
          <w:bCs/>
        </w:rPr>
        <w:t>总价值</w:t>
      </w:r>
      <w:r>
        <w:rPr>
          <w:b/>
          <w:bCs/>
        </w:rPr>
        <w:tab/>
      </w:r>
      <w:r w:rsidRPr="008636ED">
        <w:rPr>
          <w:b/>
          <w:bCs/>
        </w:rPr>
        <w:t>103</w:t>
      </w:r>
    </w:p>
    <w:sectPr w:rsidR="007A6400" w:rsidRPr="007A64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09D"/>
    <w:rsid w:val="002E609D"/>
    <w:rsid w:val="00501741"/>
    <w:rsid w:val="007A6400"/>
    <w:rsid w:val="008636ED"/>
    <w:rsid w:val="00BD32A9"/>
    <w:rsid w:val="00D60ADB"/>
    <w:rsid w:val="00EF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55B27"/>
  <w15:chartTrackingRefBased/>
  <w15:docId w15:val="{B97E59E3-7BAA-4323-A4D2-E54D05A83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寒 王</dc:creator>
  <cp:keywords/>
  <dc:description/>
  <cp:lastModifiedBy>寒 王</cp:lastModifiedBy>
  <cp:revision>4</cp:revision>
  <dcterms:created xsi:type="dcterms:W3CDTF">2020-03-17T15:35:00Z</dcterms:created>
  <dcterms:modified xsi:type="dcterms:W3CDTF">2020-03-18T04:19:00Z</dcterms:modified>
</cp:coreProperties>
</file>