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AA87" w14:textId="40AA6837" w:rsidR="00205B36" w:rsidRDefault="18A1A98A" w:rsidP="30A85B64">
      <w:pPr>
        <w:shd w:val="clear" w:color="auto" w:fill="FFFFFF" w:themeFill="background1"/>
        <w:spacing w:after="0" w:line="300" w:lineRule="auto"/>
      </w:pPr>
      <w:r w:rsidRPr="30A85B64">
        <w:rPr>
          <w:rFonts w:ascii="Segoe UI" w:eastAsia="Segoe UI" w:hAnsi="Segoe UI" w:cs="Segoe UI"/>
          <w:color w:val="605E5C"/>
          <w:sz w:val="21"/>
          <w:szCs w:val="21"/>
        </w:rPr>
        <w:t></w:t>
      </w:r>
    </w:p>
    <w:p w14:paraId="089A9473" w14:textId="2CBFE57E"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Speaker 1</w:t>
      </w:r>
      <w:r w:rsidRPr="30A85B64">
        <w:rPr>
          <w:rFonts w:ascii="Segoe UI" w:eastAsia="Segoe UI" w:hAnsi="Segoe UI" w:cs="Segoe UI"/>
          <w:color w:val="605E5C"/>
          <w:sz w:val="18"/>
          <w:szCs w:val="18"/>
        </w:rPr>
        <w:t xml:space="preserve"> started transcription</w:t>
      </w:r>
    </w:p>
    <w:p w14:paraId="7D577CE2" w14:textId="330173AA"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1EFD06C9" w14:textId="2863B03B" w:rsidR="00205B36" w:rsidRDefault="18A1A98A" w:rsidP="30A85B64">
      <w:pPr>
        <w:shd w:val="clear" w:color="auto" w:fill="FFFFFF" w:themeFill="background1"/>
        <w:spacing w:after="0"/>
        <w:ind w:right="150"/>
        <w:jc w:val="center"/>
      </w:pPr>
      <w:r>
        <w:rPr>
          <w:noProof/>
        </w:rPr>
        <w:drawing>
          <wp:inline distT="0" distB="0" distL="0" distR="0" wp14:anchorId="42961B9E" wp14:editId="7CA67C54">
            <wp:extent cx="342900" cy="342900"/>
            <wp:effectExtent l="0" t="0" r="0" b="0"/>
            <wp:docPr id="915077924" name="drawing" descr="F,{07394ccd-0d99-4f4b-8f38-80c351ed0f8b}{45},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B40E42" w14:textId="635D2A0D"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6FF3DF6E" w14:textId="591DAB30"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0 minutes 3 seconds0:03</w:t>
      </w:r>
    </w:p>
    <w:p w14:paraId="4C5430E7" w14:textId="1A1EDEE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0 minutes 3 seconds</w:t>
      </w:r>
    </w:p>
    <w:p w14:paraId="239A1728" w14:textId="2F8EF98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It.</w:t>
      </w:r>
    </w:p>
    <w:p w14:paraId="433DD185" w14:textId="48B1A385"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59785C45" w14:textId="1D48C4D5" w:rsidR="00205B36" w:rsidRDefault="18A1A98A" w:rsidP="30A85B64">
      <w:pPr>
        <w:shd w:val="clear" w:color="auto" w:fill="FFFFFF" w:themeFill="background1"/>
        <w:spacing w:after="0"/>
        <w:ind w:right="150"/>
        <w:jc w:val="center"/>
      </w:pPr>
      <w:r>
        <w:rPr>
          <w:noProof/>
        </w:rPr>
        <w:drawing>
          <wp:inline distT="0" distB="0" distL="0" distR="0" wp14:anchorId="28B096F2" wp14:editId="66F120A0">
            <wp:extent cx="342900" cy="342900"/>
            <wp:effectExtent l="0" t="0" r="0" b="0"/>
            <wp:docPr id="375547261" name="drawing" descr="F,{07394ccd-0d99-4f4b-8f38-80c351ed0f8b}{96},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3A68550" w14:textId="1F6C5572"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1E2CFFFB" w14:textId="67E96097"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0 minutes 3 seconds0:03</w:t>
      </w:r>
    </w:p>
    <w:p w14:paraId="54359622" w14:textId="45EAEB9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0 minutes 3 seconds</w:t>
      </w:r>
    </w:p>
    <w:p w14:paraId="63DC9B6B" w14:textId="54C945F7"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Um...</w:t>
      </w:r>
    </w:p>
    <w:p w14:paraId="3330E3C7" w14:textId="388AFDC0" w:rsidR="00205B36" w:rsidRDefault="18A1A98A" w:rsidP="30A85B64">
      <w:pPr>
        <w:shd w:val="clear" w:color="auto" w:fill="FFFFFF" w:themeFill="background1"/>
        <w:spacing w:after="0"/>
        <w:ind w:right="150"/>
        <w:jc w:val="center"/>
      </w:pPr>
      <w:r>
        <w:rPr>
          <w:noProof/>
        </w:rPr>
        <w:drawing>
          <wp:inline distT="0" distB="0" distL="0" distR="0" wp14:anchorId="72F8D30B" wp14:editId="19EBC1E4">
            <wp:extent cx="342900" cy="342900"/>
            <wp:effectExtent l="0" t="0" r="0" b="0"/>
            <wp:docPr id="74160590" name="drawing" descr="F,{07394ccd-0d99-4f4b-8f38-80c351ed0f8b}{138},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7BFD7D2" w14:textId="7D79240F"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Govindaraju Amble venkatesh</w:t>
      </w:r>
    </w:p>
    <w:p w14:paraId="42165CFB" w14:textId="417E5C5A"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0 minutes 4 seconds0:04</w:t>
      </w:r>
    </w:p>
    <w:p w14:paraId="1C500E0C" w14:textId="3210288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0 minutes 4 seconds</w:t>
      </w:r>
    </w:p>
    <w:p w14:paraId="1AD129EB" w14:textId="535E36B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 you can just go through what all I explained.</w:t>
      </w:r>
    </w:p>
    <w:p w14:paraId="7322D7F3" w14:textId="5E195B98"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3BB2936E" w14:textId="295B5832" w:rsidR="00205B36" w:rsidRDefault="18A1A98A" w:rsidP="30A85B64">
      <w:pPr>
        <w:shd w:val="clear" w:color="auto" w:fill="FFFFFF" w:themeFill="background1"/>
        <w:spacing w:after="0"/>
        <w:ind w:right="150"/>
        <w:jc w:val="center"/>
      </w:pPr>
      <w:r>
        <w:rPr>
          <w:noProof/>
        </w:rPr>
        <w:drawing>
          <wp:inline distT="0" distB="0" distL="0" distR="0" wp14:anchorId="3C47D127" wp14:editId="03399767">
            <wp:extent cx="342900" cy="342900"/>
            <wp:effectExtent l="0" t="0" r="0" b="0"/>
            <wp:docPr id="1591548650" name="drawing" descr="F,{07394ccd-0d99-4f4b-8f38-80c351ed0f8b}{188},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96FC8DE" w14:textId="15E4F958"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6959FF5A" w14:textId="3FBA06F8"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0 minutes 5 seconds0:05</w:t>
      </w:r>
    </w:p>
    <w:p w14:paraId="231C5A8C" w14:textId="306F55B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0 minutes 5 seconds</w:t>
      </w:r>
    </w:p>
    <w:p w14:paraId="1249E8C2" w14:textId="0DC1717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1D31DDC4" w14:textId="1AB48D3D" w:rsidR="00205B36" w:rsidRDefault="18A1A98A" w:rsidP="30A85B64">
      <w:pPr>
        <w:shd w:val="clear" w:color="auto" w:fill="FFFFFF" w:themeFill="background1"/>
        <w:spacing w:after="0"/>
        <w:ind w:right="150"/>
        <w:jc w:val="center"/>
      </w:pPr>
      <w:r>
        <w:rPr>
          <w:noProof/>
        </w:rPr>
        <w:drawing>
          <wp:inline distT="0" distB="0" distL="0" distR="0" wp14:anchorId="2A9338F6" wp14:editId="63D4CDD1">
            <wp:extent cx="342900" cy="342900"/>
            <wp:effectExtent l="0" t="0" r="0" b="0"/>
            <wp:docPr id="199260982" name="drawing" descr="F,{07394ccd-0d99-4f4b-8f38-80c351ed0f8b}{231},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4C422F" w14:textId="03EDBD1C"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Govindaraju Amble venkatesh</w:t>
      </w:r>
    </w:p>
    <w:p w14:paraId="2FF25CEF" w14:textId="6C80AA90"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0 minutes 9 seconds0:09</w:t>
      </w:r>
    </w:p>
    <w:p w14:paraId="2797CAE8" w14:textId="6CDD589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0 minutes 9 seconds</w:t>
      </w:r>
    </w:p>
    <w:p w14:paraId="41BABD9E" w14:textId="56A2290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And where are you not comfortable or any doubts? You can ask Seshadhri.</w:t>
      </w:r>
    </w:p>
    <w:p w14:paraId="111CEA18" w14:textId="63FB27A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0 minutes 14 seconds</w:t>
      </w:r>
    </w:p>
    <w:p w14:paraId="07E56ABE" w14:textId="2907107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We can go through our K.T. this thing, what I like told you.</w:t>
      </w:r>
    </w:p>
    <w:p w14:paraId="006C657A" w14:textId="45172F65"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0BDFDCBB" w14:textId="6EA9D3FC" w:rsidR="00205B36" w:rsidRDefault="18A1A98A" w:rsidP="30A85B64">
      <w:pPr>
        <w:shd w:val="clear" w:color="auto" w:fill="FFFFFF" w:themeFill="background1"/>
        <w:spacing w:after="0"/>
        <w:ind w:right="150"/>
        <w:jc w:val="center"/>
      </w:pPr>
      <w:r>
        <w:rPr>
          <w:noProof/>
        </w:rPr>
        <w:drawing>
          <wp:inline distT="0" distB="0" distL="0" distR="0" wp14:anchorId="57918C6A" wp14:editId="71F1CC0F">
            <wp:extent cx="342900" cy="342900"/>
            <wp:effectExtent l="0" t="0" r="0" b="0"/>
            <wp:docPr id="643027652" name="drawing" descr="F,{b95f8a86-090b-4a77-a56e-882b615401e4}{42},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42E9E41" w14:textId="0430B6B7"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40E02EFF" w14:textId="6A539653"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0 minutes 15 seconds0:15</w:t>
      </w:r>
    </w:p>
    <w:p w14:paraId="605FA0D4" w14:textId="08569D16"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0 minutes 15 seconds</w:t>
      </w:r>
    </w:p>
    <w:p w14:paraId="1983FBCE" w14:textId="675ABCB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w:t>
      </w:r>
    </w:p>
    <w:p w14:paraId="29F8D598" w14:textId="4A07C48F"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0 minutes 20 seconds</w:t>
      </w:r>
    </w:p>
    <w:p w14:paraId="3DF0496E" w14:textId="10A7EC9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 there are four SMUs, strategic market units in Wipro, and they are Americas One, Americas Two, Apnea, and Europe.</w:t>
      </w:r>
    </w:p>
    <w:p w14:paraId="169FC494" w14:textId="4DB364A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0 minutes 34 seconds</w:t>
      </w:r>
    </w:p>
    <w:p w14:paraId="6C987F81" w14:textId="119CB65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And and that for America's one engineering it is Anuradha Muthuswamy and then in sectors under America's one are consumer and consumer in Brazil and.</w:t>
      </w:r>
    </w:p>
    <w:p w14:paraId="520A4979" w14:textId="041927D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0 minutes 55 seconds</w:t>
      </w:r>
    </w:p>
    <w:p w14:paraId="5043DD75" w14:textId="05BB23FC"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health and communications, media networks, CMN, and then technology, software and gaming and technology, new age. And then in this program, see a practice.</w:t>
      </w:r>
    </w:p>
    <w:p w14:paraId="220AEB32" w14:textId="44165935"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0529AE14" w14:textId="0B5CDC5B"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79CB6022" w14:textId="7FE6D168"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48 minutes 57 seconds48:57</w:t>
      </w:r>
    </w:p>
    <w:p w14:paraId="487C9DA4" w14:textId="0174F0A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48 minutes 57 seconds</w:t>
      </w:r>
    </w:p>
    <w:p w14:paraId="17029F2C" w14:textId="16CB7FE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Mm.</w:t>
      </w:r>
    </w:p>
    <w:p w14:paraId="1D0AFC04" w14:textId="0F5C273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9 seconds</w:t>
      </w:r>
    </w:p>
    <w:p w14:paraId="26612AB4" w14:textId="0F52890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Mm.</w:t>
      </w:r>
    </w:p>
    <w:p w14:paraId="434EE84D" w14:textId="3E02A2E5" w:rsidR="00205B36" w:rsidRDefault="18A1A98A" w:rsidP="30A85B64">
      <w:pPr>
        <w:shd w:val="clear" w:color="auto" w:fill="FFFFFF" w:themeFill="background1"/>
        <w:spacing w:after="0"/>
        <w:ind w:right="150"/>
        <w:jc w:val="center"/>
      </w:pPr>
      <w:r>
        <w:rPr>
          <w:noProof/>
        </w:rPr>
        <w:drawing>
          <wp:inline distT="0" distB="0" distL="0" distR="0" wp14:anchorId="1EF5E723" wp14:editId="7DA19BBC">
            <wp:extent cx="342900" cy="342900"/>
            <wp:effectExtent l="0" t="0" r="0" b="0"/>
            <wp:docPr id="1070961046" name="drawing" descr="F,{b95f8a86-090b-4a77-a56e-882b615401e4}{188},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143ED33" w14:textId="35537C26"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Anuradha Muthuswamy</w:t>
      </w:r>
    </w:p>
    <w:p w14:paraId="66322E8E" w14:textId="28C92013"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49 minutes 11 seconds49:11</w:t>
      </w:r>
    </w:p>
    <w:p w14:paraId="6752E3FB" w14:textId="7B74C72C"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Anuradha Muthuswamy 49 minutes 11 seconds</w:t>
      </w:r>
    </w:p>
    <w:p w14:paraId="0BCDD2A7" w14:textId="6514FBE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 how to simplify this on data operations? And I'm assuming this is what you wanted to do, primarily in the operation side. If you have a different thought process or anything, you will have to upfront tell us so that we can tweak it.</w:t>
      </w:r>
    </w:p>
    <w:p w14:paraId="1317428C" w14:textId="3325AF58"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5471DB8B" w14:textId="28B812CA"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6F0CD8C7" w14:textId="345098A8"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49 minutes 16 seconds49:16</w:t>
      </w:r>
    </w:p>
    <w:p w14:paraId="2ED9B2BA" w14:textId="3BBBE64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16 seconds</w:t>
      </w:r>
    </w:p>
    <w:p w14:paraId="638EF750" w14:textId="7C02311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Hmm.</w:t>
      </w:r>
    </w:p>
    <w:p w14:paraId="3A47D25A" w14:textId="7F2A02E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25 seconds</w:t>
      </w:r>
    </w:p>
    <w:p w14:paraId="19239BDF" w14:textId="7F2C824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P.</w:t>
      </w:r>
    </w:p>
    <w:p w14:paraId="3D55CE85" w14:textId="4C21299C"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29 seconds</w:t>
      </w:r>
    </w:p>
    <w:p w14:paraId="666F26E8" w14:textId="2983DA4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 I still need full understanding of how everything is done, and then I can see what we can do and where I can contribute, really, yeah.</w:t>
      </w:r>
    </w:p>
    <w:p w14:paraId="0F310B8E" w14:textId="1A712B9B" w:rsidR="00205B36" w:rsidRDefault="18A1A98A" w:rsidP="30A85B64">
      <w:pPr>
        <w:shd w:val="clear" w:color="auto" w:fill="FFFFFF" w:themeFill="background1"/>
        <w:spacing w:after="0"/>
        <w:ind w:right="150"/>
        <w:jc w:val="center"/>
      </w:pPr>
      <w:r>
        <w:rPr>
          <w:noProof/>
        </w:rPr>
        <w:drawing>
          <wp:inline distT="0" distB="0" distL="0" distR="0" wp14:anchorId="3D51C303" wp14:editId="69B59118">
            <wp:extent cx="342900" cy="342900"/>
            <wp:effectExtent l="0" t="0" r="0" b="0"/>
            <wp:docPr id="966182408" name="drawing" descr="F,{ad3b5161-74eb-4148-9143-63cea3eff155}{47},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9164A2F" w14:textId="3F75F5D4"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Anuradha Muthuswamy</w:t>
      </w:r>
    </w:p>
    <w:p w14:paraId="1F50C283" w14:textId="4F2B8741"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49 minutes 40 seconds49:40</w:t>
      </w:r>
    </w:p>
    <w:p w14:paraId="53C7CC65" w14:textId="095CCB3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Anuradha Muthuswamy 49 minutes 40 seconds</w:t>
      </w:r>
    </w:p>
    <w:p w14:paraId="6B123049" w14:textId="3705AFD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 I know it will take some time. So please define a timeline for the next three months, that one or two weeks, Santhosh, it will be for him to understand and he comes back and explain things to you, then two weeks, you know, hands on or something like that, and then start working on the automation, right?</w:t>
      </w:r>
    </w:p>
    <w:p w14:paraId="203E2B0B" w14:textId="592077D9"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46EA1705" w14:textId="31C4B2F1"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6EDE6360" w14:textId="499B5010"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49 minutes 43 seconds49:43</w:t>
      </w:r>
    </w:p>
    <w:p w14:paraId="73EC2848" w14:textId="4D3E6D5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43 seconds</w:t>
      </w:r>
    </w:p>
    <w:p w14:paraId="70B88B27" w14:textId="1ACFD9AE"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6F5E3EC3" w14:textId="3071B05F"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54 seconds</w:t>
      </w:r>
    </w:p>
    <w:p w14:paraId="3184D718" w14:textId="5F14170E"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055E5667" w14:textId="0437355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49 minutes 59 seconds</w:t>
      </w:r>
    </w:p>
    <w:p w14:paraId="15351A1B" w14:textId="3269265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w:t>
      </w:r>
    </w:p>
    <w:p w14:paraId="6C6CF0B5" w14:textId="47BCB380" w:rsidR="00205B36" w:rsidRDefault="18A1A98A" w:rsidP="30A85B64">
      <w:pPr>
        <w:shd w:val="clear" w:color="auto" w:fill="FFFFFF" w:themeFill="background1"/>
        <w:spacing w:after="0"/>
        <w:ind w:right="150"/>
        <w:jc w:val="center"/>
      </w:pPr>
      <w:r>
        <w:rPr>
          <w:noProof/>
        </w:rPr>
        <w:drawing>
          <wp:inline distT="0" distB="0" distL="0" distR="0" wp14:anchorId="7CD70E9F" wp14:editId="4628402E">
            <wp:extent cx="342900" cy="342900"/>
            <wp:effectExtent l="0" t="0" r="0" b="0"/>
            <wp:docPr id="1159037726" name="drawing" descr="F,{ad3b5161-74eb-4148-9143-63cea3eff155}{161},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DC1CEF" w14:textId="1B749812"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Anuradha Muthuswamy</w:t>
      </w:r>
    </w:p>
    <w:p w14:paraId="0CBFAA87" w14:textId="78F49C47"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minutes50:00</w:t>
      </w:r>
    </w:p>
    <w:p w14:paraId="0B4B119B" w14:textId="54B3A0A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Anuradha Muthuswamy 50 minutes</w:t>
      </w:r>
    </w:p>
    <w:p w14:paraId="7BFCE69D" w14:textId="36A203B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So, we should define and plan something like that, so, and you can work with the Ananda's team still here, OK?</w:t>
      </w:r>
    </w:p>
    <w:p w14:paraId="678A1996" w14:textId="336458ED"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0F4E7482" w14:textId="2FA8D44D"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00BBD0D1" w14:textId="45F703BA"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2 seconds50:02</w:t>
      </w:r>
    </w:p>
    <w:p w14:paraId="690BA0A9" w14:textId="1186673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2 seconds</w:t>
      </w:r>
    </w:p>
    <w:p w14:paraId="1740E80F" w14:textId="4025C29A"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Yes.</w:t>
      </w:r>
    </w:p>
    <w:p w14:paraId="63A12F95" w14:textId="52CD905B"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1E3B8C5B" w14:textId="3E84AABF"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01BC35B4" w14:textId="2E25B83C"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3 seconds50:03</w:t>
      </w:r>
    </w:p>
    <w:p w14:paraId="2C9C8040" w14:textId="001A508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3 seconds</w:t>
      </w:r>
    </w:p>
    <w:p w14:paraId="10F32C5A" w14:textId="38B4510F"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We'll do that.</w:t>
      </w:r>
    </w:p>
    <w:p w14:paraId="54757EDB" w14:textId="7EFA6266"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7 seconds</w:t>
      </w:r>
    </w:p>
    <w:p w14:paraId="7269E41A" w14:textId="0C01B11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Sure, we'll do that.</w:t>
      </w:r>
    </w:p>
    <w:p w14:paraId="2E1B7E45" w14:textId="235FCBF4" w:rsidR="00205B36" w:rsidRDefault="18A1A98A" w:rsidP="30A85B64">
      <w:pPr>
        <w:shd w:val="clear" w:color="auto" w:fill="FFFFFF" w:themeFill="background1"/>
        <w:spacing w:after="0"/>
        <w:ind w:right="150"/>
        <w:jc w:val="center"/>
      </w:pPr>
      <w:r>
        <w:rPr>
          <w:noProof/>
        </w:rPr>
        <w:drawing>
          <wp:inline distT="0" distB="0" distL="0" distR="0" wp14:anchorId="1816B6CC" wp14:editId="71C4C39D">
            <wp:extent cx="342900" cy="342900"/>
            <wp:effectExtent l="0" t="0" r="0" b="0"/>
            <wp:docPr id="552459388" name="drawing" descr="F,{ca4bdb20-4071-4891-8e14-35a34c62c351}{44},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EA85A63" w14:textId="0BB4318D"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Anuradha Muthuswamy</w:t>
      </w:r>
    </w:p>
    <w:p w14:paraId="5744A7B5" w14:textId="1C7A9968"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9 seconds50:09</w:t>
      </w:r>
    </w:p>
    <w:p w14:paraId="515895F7" w14:textId="632CEED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Anuradha Muthuswamy 50 minutes 9 seconds</w:t>
      </w:r>
    </w:p>
    <w:p w14:paraId="148B1088" w14:textId="797DAF0A"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w:t>
      </w:r>
    </w:p>
    <w:p w14:paraId="40B90673" w14:textId="74D70FAA"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0B6D6FFD" w14:textId="4BB98BD2"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19F7CB55" w14:textId="0F2CC6A5"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11 seconds50:11</w:t>
      </w:r>
    </w:p>
    <w:p w14:paraId="312E3BFE" w14:textId="37F9018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11 seconds</w:t>
      </w:r>
    </w:p>
    <w:p w14:paraId="73CC5D27" w14:textId="48403D1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w:t>
      </w:r>
    </w:p>
    <w:p w14:paraId="74D19DDC" w14:textId="4CBBEAA8" w:rsidR="00205B36" w:rsidRDefault="18A1A98A" w:rsidP="30A85B64">
      <w:pPr>
        <w:shd w:val="clear" w:color="auto" w:fill="FFFFFF" w:themeFill="background1"/>
        <w:spacing w:after="0"/>
        <w:ind w:right="150"/>
        <w:jc w:val="center"/>
      </w:pPr>
      <w:r>
        <w:rPr>
          <w:noProof/>
        </w:rPr>
        <w:drawing>
          <wp:inline distT="0" distB="0" distL="0" distR="0" wp14:anchorId="152ABB31" wp14:editId="53D0F1E7">
            <wp:extent cx="342900" cy="342900"/>
            <wp:effectExtent l="0" t="0" r="0" b="0"/>
            <wp:docPr id="1082762319" name="drawing" descr="F,{ca4bdb20-4071-4891-8e14-35a34c62c351}{126},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77B3D7" w14:textId="261A2BD6"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Anuradha Muthuswamy</w:t>
      </w:r>
    </w:p>
    <w:p w14:paraId="71E0DF70" w14:textId="2F67C58B"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11 seconds50:11</w:t>
      </w:r>
    </w:p>
    <w:p w14:paraId="2A72E20D" w14:textId="5E204C0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Anuradha Muthuswamy 50 minutes 11 seconds</w:t>
      </w:r>
    </w:p>
    <w:p w14:paraId="56C26AD3" w14:textId="6AD0D8B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Anything else?</w:t>
      </w:r>
    </w:p>
    <w:p w14:paraId="4F0D13B1" w14:textId="17D67181"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5397001C" w14:textId="252CCF53"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20316E59" w14:textId="2BDEA185"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11 seconds50:11</w:t>
      </w:r>
    </w:p>
    <w:p w14:paraId="02EC34C7" w14:textId="020DA63E"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11 seconds</w:t>
      </w:r>
    </w:p>
    <w:p w14:paraId="023F97ED" w14:textId="6F98E45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 fine. Nothing, nothing. Thanks, we'll continue.</w:t>
      </w:r>
    </w:p>
    <w:p w14:paraId="4392253B" w14:textId="4DAD52D9" w:rsidR="00205B36" w:rsidRDefault="18A1A98A" w:rsidP="30A85B64">
      <w:pPr>
        <w:shd w:val="clear" w:color="auto" w:fill="FFFFFF" w:themeFill="background1"/>
        <w:spacing w:after="0"/>
        <w:ind w:right="150"/>
        <w:jc w:val="center"/>
      </w:pPr>
      <w:r>
        <w:rPr>
          <w:noProof/>
        </w:rPr>
        <w:drawing>
          <wp:inline distT="0" distB="0" distL="0" distR="0" wp14:anchorId="3A4167A4" wp14:editId="7DA708C9">
            <wp:extent cx="342900" cy="342900"/>
            <wp:effectExtent l="0" t="0" r="0" b="0"/>
            <wp:docPr id="1246412730" name="drawing" descr="F,{ca4bdb20-4071-4891-8e14-35a34c62c351}{208},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160682" w14:textId="42EC4211"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Anuradha Muthuswamy</w:t>
      </w:r>
    </w:p>
    <w:p w14:paraId="247F63E7" w14:textId="637D5E8D"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13 seconds50:13</w:t>
      </w:r>
    </w:p>
    <w:p w14:paraId="1E96783F" w14:textId="176D269E"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Anuradha Muthuswamy 50 minutes 13 seconds</w:t>
      </w:r>
    </w:p>
    <w:p w14:paraId="309D6314" w14:textId="01BC058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 Okay. Thank you. Bye.</w:t>
      </w:r>
    </w:p>
    <w:p w14:paraId="4C4ED38F" w14:textId="0F31CEDE" w:rsidR="00205B36" w:rsidRDefault="18A1A98A" w:rsidP="30A85B64">
      <w:pPr>
        <w:shd w:val="clear" w:color="auto" w:fill="FFFFFF" w:themeFill="background1"/>
        <w:spacing w:after="0"/>
        <w:ind w:right="150"/>
        <w:jc w:val="center"/>
      </w:pPr>
      <w:r>
        <w:rPr>
          <w:noProof/>
        </w:rPr>
        <w:drawing>
          <wp:inline distT="0" distB="0" distL="0" distR="0" wp14:anchorId="1FAB10EC" wp14:editId="65343089">
            <wp:extent cx="342900" cy="342900"/>
            <wp:effectExtent l="0" t="0" r="0" b="0"/>
            <wp:docPr id="512194080" name="drawing" descr="F,{ca4bdb20-4071-4891-8e14-35a34c62c351}{250},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4DC36EA" w14:textId="6844D763"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Govindaraju Amble venkatesh</w:t>
      </w:r>
    </w:p>
    <w:p w14:paraId="567C12CE" w14:textId="2A9BF257"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15 seconds50:15</w:t>
      </w:r>
    </w:p>
    <w:p w14:paraId="7E15F4EA" w14:textId="4958983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50 minutes 15 seconds</w:t>
      </w:r>
    </w:p>
    <w:p w14:paraId="0EB16426" w14:textId="1CF0AA6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Thank you.</w:t>
      </w:r>
    </w:p>
    <w:p w14:paraId="69F226D6" w14:textId="6761DCC3"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31E08103" w14:textId="65205F21"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7E3D4F50" w14:textId="57708F41"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16 seconds50:16</w:t>
      </w:r>
    </w:p>
    <w:p w14:paraId="17E5E9E3" w14:textId="705FA93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16 seconds</w:t>
      </w:r>
    </w:p>
    <w:p w14:paraId="66E96813" w14:textId="64B90C6B"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By hello.</w:t>
      </w:r>
    </w:p>
    <w:p w14:paraId="365B5F68" w14:textId="0CFB0485"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52570E8B" w14:textId="18A4F4E4"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596BB613" w14:textId="35E12500"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17 seconds50:17</w:t>
      </w:r>
    </w:p>
    <w:p w14:paraId="1480626C" w14:textId="4210156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17 seconds</w:t>
      </w:r>
    </w:p>
    <w:p w14:paraId="3B0B6F64" w14:textId="75FE8DA1"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So Seshadhri, like what we discussed, I think this timeline is also going to be important because keep in mind that, you know, relatively, it's a very short period, right? Just one quarter. Okay. So I would suggest that, you know, by this week, that is today, tomorrow, and Friday.</w:t>
      </w:r>
    </w:p>
    <w:p w14:paraId="7F75E2C7" w14:textId="4519CD57"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649720B9" w14:textId="39B6596A"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7CF9266B" w14:textId="2915EDDF"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28 seconds50:28</w:t>
      </w:r>
    </w:p>
    <w:p w14:paraId="2D938B34" w14:textId="651575A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28 seconds</w:t>
      </w:r>
    </w:p>
    <w:p w14:paraId="521F37DC" w14:textId="014E86F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w:t>
      </w:r>
    </w:p>
    <w:p w14:paraId="6CCD4153" w14:textId="01051751"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4F85CF2A" w14:textId="1C39CE5E"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24FCE2F5" w14:textId="7FD0F832"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36 seconds50:36</w:t>
      </w:r>
    </w:p>
    <w:p w14:paraId="0B8D06D3" w14:textId="27F0C31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36 seconds</w:t>
      </w:r>
    </w:p>
    <w:p w14:paraId="47084FD9" w14:textId="5D99485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you will be able to understand. So we have done with the initial foundation part of it, okay? So which will give you enough idea to start tomorrow morning with Anuradha state.</w:t>
      </w:r>
    </w:p>
    <w:p w14:paraId="6CE0B76C" w14:textId="5992F930"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46F8248E" w14:textId="236C286B"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2135A5BF" w14:textId="02CCBF89"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36 seconds50:36</w:t>
      </w:r>
    </w:p>
    <w:p w14:paraId="206BF306" w14:textId="77C747A9"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36 seconds</w:t>
      </w:r>
    </w:p>
    <w:p w14:paraId="05576AE7" w14:textId="4661915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4CCBB2B7" w14:textId="1D79F6A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41 seconds</w:t>
      </w:r>
    </w:p>
    <w:p w14:paraId="54740526" w14:textId="41BE8D87"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0B58D3F6" w14:textId="1544C6C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48 seconds</w:t>
      </w:r>
    </w:p>
    <w:p w14:paraId="215EEEEA" w14:textId="5E5A2E5F"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w:t>
      </w:r>
    </w:p>
    <w:p w14:paraId="2DE71FFF" w14:textId="3CC3FA34"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77932E72" w14:textId="44E4B827"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7B4862E1" w14:textId="1F8E1D25"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49 seconds50:49</w:t>
      </w:r>
    </w:p>
    <w:p w14:paraId="51667FF6" w14:textId="789B6DE9"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49 seconds</w:t>
      </w:r>
    </w:p>
    <w:p w14:paraId="4706DA46" w14:textId="71AC940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 so spend with Anuradha, but at the same time, you know, be in touch with Govindaraju for all the basics, as you said, more down all the questions that you have.</w:t>
      </w:r>
    </w:p>
    <w:p w14:paraId="7CE514F5" w14:textId="5A5955D1"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395B6DA3" w14:textId="3BCEFC22"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3666836F" w14:textId="2A54FDD0"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58 seconds50:58</w:t>
      </w:r>
    </w:p>
    <w:p w14:paraId="0736876F" w14:textId="6D7FCCF0"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50 minutes 58 seconds</w:t>
      </w:r>
    </w:p>
    <w:p w14:paraId="32D802BE" w14:textId="0B9A2D7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Mm.</w:t>
      </w:r>
    </w:p>
    <w:p w14:paraId="06AC702A" w14:textId="4CD2B53C"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369E0833" w14:textId="77D5EA91"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4BD64D56" w14:textId="0316E429"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50 minutes 58 seconds50:58</w:t>
      </w:r>
    </w:p>
    <w:p w14:paraId="6E4201C0" w14:textId="4D9FF796"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50 minutes 58 seconds</w:t>
      </w:r>
    </w:p>
    <w:p w14:paraId="140C6A50" w14:textId="062D5C9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and Govindaraju will be able to, what do you call it, clarify most of your fundamental questions.</w:t>
      </w:r>
    </w:p>
    <w:p w14:paraId="15124D12" w14:textId="1089BECA"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6A0EF0F6" w14:textId="43EB533D"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3A79A11F" w14:textId="0DF48D09"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5 seconds51:05</w:t>
      </w:r>
    </w:p>
    <w:p w14:paraId="48073C5D" w14:textId="3C62220E"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51 minutes 5 seconds</w:t>
      </w:r>
    </w:p>
    <w:p w14:paraId="70F5626A" w14:textId="10D578D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Okay.</w:t>
      </w:r>
    </w:p>
    <w:p w14:paraId="5C4AB99D" w14:textId="33C53E55"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0230E2E2" w14:textId="0EF37C62"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5768766D" w14:textId="7DF857E7"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6 seconds51:06</w:t>
      </w:r>
    </w:p>
    <w:p w14:paraId="5101C123" w14:textId="569837F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51 minutes 6 seconds</w:t>
      </w:r>
    </w:p>
    <w:p w14:paraId="05DFCD35" w14:textId="6AED985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So, Kavin, maybe tomorrow evening, you know, after that sector call to work, just let's, you know, put some time and then we'll see what is that called. So, by Friday, we want to hear about, you know, from whatever that hearing, what is that you would like to contribute on?</w:t>
      </w:r>
    </w:p>
    <w:p w14:paraId="33F3A78C" w14:textId="04B214BE" w:rsidR="00205B36" w:rsidRDefault="18A1A98A" w:rsidP="30A85B64">
      <w:pPr>
        <w:shd w:val="clear" w:color="auto" w:fill="FFFFFF" w:themeFill="background1"/>
        <w:spacing w:after="0"/>
        <w:ind w:right="150"/>
        <w:jc w:val="center"/>
      </w:pPr>
      <w:r>
        <w:rPr>
          <w:noProof/>
        </w:rPr>
        <w:drawing>
          <wp:inline distT="0" distB="0" distL="0" distR="0" wp14:anchorId="6E64639A" wp14:editId="1E15949C">
            <wp:extent cx="342900" cy="342900"/>
            <wp:effectExtent l="0" t="0" r="0" b="0"/>
            <wp:docPr id="800621660" name="drawing" descr="F,{e0ceb129-559e-424c-a84f-750b5f72c83f}{214},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F6B4691" w14:textId="0A15B6C9"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Govindaraju Amble venkatesh</w:t>
      </w:r>
    </w:p>
    <w:p w14:paraId="5F147278" w14:textId="4DF82C07"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14 seconds51:14</w:t>
      </w:r>
    </w:p>
    <w:p w14:paraId="56AD0D31" w14:textId="206C9D2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51 minutes 14 seconds</w:t>
      </w:r>
    </w:p>
    <w:p w14:paraId="169E62EC" w14:textId="40BF0E48"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Sure, Santhosh.</w:t>
      </w:r>
    </w:p>
    <w:p w14:paraId="5A6ADEF1" w14:textId="681F5A32"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51 minutes 17 seconds</w:t>
      </w:r>
    </w:p>
    <w:p w14:paraId="4CBAD954" w14:textId="171A435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4C5D97BC" w14:textId="68E1F5BE"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4E18CF49" w14:textId="2C9C509D"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4820B976" w14:textId="002B9973"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25 seconds51:25</w:t>
      </w:r>
    </w:p>
    <w:p w14:paraId="1C7E98F7" w14:textId="69D55CE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51 minutes 25 seconds</w:t>
      </w:r>
    </w:p>
    <w:p w14:paraId="46D9F4A5" w14:textId="255F6703"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Neelakantha.</w:t>
      </w:r>
    </w:p>
    <w:p w14:paraId="7F884E01" w14:textId="4854DDB0"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25DFCE10" w14:textId="1C8ADBFB"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7C97731B" w14:textId="1776F9A4"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26 seconds51:26</w:t>
      </w:r>
    </w:p>
    <w:p w14:paraId="18C5F983" w14:textId="1D429C09"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51 minutes 26 seconds</w:t>
      </w:r>
    </w:p>
    <w:p w14:paraId="729421D4" w14:textId="7FCE067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Sounds fair.</w:t>
      </w:r>
    </w:p>
    <w:p w14:paraId="3E22AB01" w14:textId="1414B5E6"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27024D7F" w14:textId="44E0538A"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457A14DD" w14:textId="60FADAF0"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28 seconds51:28</w:t>
      </w:r>
    </w:p>
    <w:p w14:paraId="4C318573" w14:textId="0C3A1D8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51 minutes 28 seconds</w:t>
      </w:r>
    </w:p>
    <w:p w14:paraId="08367174" w14:textId="7D72A8B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M.</w:t>
      </w:r>
    </w:p>
    <w:p w14:paraId="585BEF26" w14:textId="0AF059F4"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0C099F4B" w14:textId="194AA5BB"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66C8EA95" w14:textId="701C1578"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29 seconds51:29</w:t>
      </w:r>
    </w:p>
    <w:p w14:paraId="4A2949DA" w14:textId="7DBE479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51 minutes 29 seconds</w:t>
      </w:r>
    </w:p>
    <w:p w14:paraId="70A19690" w14:textId="4DD34E1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All right, then. Enjoy the rest of Uday.</w:t>
      </w:r>
    </w:p>
    <w:p w14:paraId="03B98E0C" w14:textId="0DC20B8B"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47BB8483" w14:textId="0CE8EC49"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0DC3B1B3" w14:textId="5B901D89"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30 seconds51:30</w:t>
      </w:r>
    </w:p>
    <w:p w14:paraId="45054DFE" w14:textId="41E9FBE9"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51 minutes 30 seconds</w:t>
      </w:r>
    </w:p>
    <w:p w14:paraId="74F6A517" w14:textId="2AA3B5D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 yeah, thanks, Santhosh.</w:t>
      </w:r>
    </w:p>
    <w:p w14:paraId="799482E9" w14:textId="04E8BE4D"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4C0E367D" w14:textId="05885DDF"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29AC0FE4" w14:textId="57549B47"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32 seconds51:32</w:t>
      </w:r>
    </w:p>
    <w:p w14:paraId="0AB5989E" w14:textId="0ABBF9D6"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51 minutes 32 seconds</w:t>
      </w:r>
    </w:p>
    <w:p w14:paraId="3F01E71F" w14:textId="051BCD3D"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OK, thanks, Kavin, for all the support here.</w:t>
      </w:r>
    </w:p>
    <w:p w14:paraId="2B8885D9" w14:textId="42024828" w:rsidR="00205B36" w:rsidRDefault="18A1A98A" w:rsidP="30A85B64">
      <w:pPr>
        <w:shd w:val="clear" w:color="auto" w:fill="FFFFFF" w:themeFill="background1"/>
        <w:spacing w:after="0"/>
        <w:ind w:right="150"/>
        <w:jc w:val="center"/>
      </w:pPr>
      <w:r>
        <w:rPr>
          <w:noProof/>
        </w:rPr>
        <w:drawing>
          <wp:inline distT="0" distB="0" distL="0" distR="0" wp14:anchorId="04528098" wp14:editId="3A29CE7F">
            <wp:extent cx="342900" cy="342900"/>
            <wp:effectExtent l="0" t="0" r="0" b="0"/>
            <wp:docPr id="150014124" name="drawing" descr="F,{3bbab940-795e-4543-8ab8-cc3ac7adcadb}{2},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7196796" w14:textId="54191B53"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Govindaraju Amble venkatesh</w:t>
      </w:r>
    </w:p>
    <w:p w14:paraId="3A34226B" w14:textId="09606D68"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33 seconds51:33</w:t>
      </w:r>
    </w:p>
    <w:p w14:paraId="44F9786D" w14:textId="038B2F2C"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51 minutes 33 seconds</w:t>
      </w:r>
    </w:p>
    <w:p w14:paraId="168DE1BC" w14:textId="39B7EE07"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Thanks, thanks.</w:t>
      </w:r>
    </w:p>
    <w:p w14:paraId="3B9CB74C" w14:textId="02E879CB" w:rsidR="00205B36" w:rsidRDefault="18A1A98A" w:rsidP="30A85B64">
      <w:pPr>
        <w:shd w:val="clear" w:color="auto" w:fill="8764B8"/>
        <w:spacing w:after="0" w:line="480" w:lineRule="auto"/>
        <w:jc w:val="center"/>
      </w:pPr>
      <w:r w:rsidRPr="30A85B64">
        <w:rPr>
          <w:rFonts w:ascii="Segoe UI" w:eastAsia="Segoe UI" w:hAnsi="Segoe UI" w:cs="Segoe UI"/>
          <w:b/>
          <w:bCs/>
          <w:color w:val="FFFFFF" w:themeColor="background1"/>
          <w:sz w:val="21"/>
          <w:szCs w:val="21"/>
        </w:rPr>
        <w:t>S</w:t>
      </w:r>
    </w:p>
    <w:p w14:paraId="2933AA0D" w14:textId="0F40A643"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Seshadhri</w:t>
      </w:r>
    </w:p>
    <w:p w14:paraId="03EA8EB9" w14:textId="3454EE5A"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35 seconds51:35</w:t>
      </w:r>
    </w:p>
    <w:p w14:paraId="356E2E13" w14:textId="5615EA1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Seshadhri 51 minutes 35 seconds</w:t>
      </w:r>
    </w:p>
    <w:p w14:paraId="09794CFB" w14:textId="07C2B155"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Thank you, Govind.</w:t>
      </w:r>
    </w:p>
    <w:p w14:paraId="7EF56C80" w14:textId="2660C2F3" w:rsidR="00205B36" w:rsidRDefault="18A1A98A" w:rsidP="30A85B64">
      <w:pPr>
        <w:shd w:val="clear" w:color="auto" w:fill="FFFFFF" w:themeFill="background1"/>
        <w:spacing w:after="0"/>
        <w:ind w:right="150"/>
        <w:jc w:val="center"/>
      </w:pPr>
      <w:r>
        <w:rPr>
          <w:noProof/>
        </w:rPr>
        <w:drawing>
          <wp:inline distT="0" distB="0" distL="0" distR="0" wp14:anchorId="02EC7BBD" wp14:editId="49951226">
            <wp:extent cx="342900" cy="342900"/>
            <wp:effectExtent l="0" t="0" r="0" b="0"/>
            <wp:docPr id="1659545306" name="drawing" descr="F,{3bbab940-795e-4543-8ab8-cc3ac7adcadb}{84},0.6666667,0.66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2DD606" w14:textId="03D8A8EA"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Govindaraju Amble venkatesh</w:t>
      </w:r>
    </w:p>
    <w:p w14:paraId="6D1A7A31" w14:textId="5DE3803D"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36 seconds51:36</w:t>
      </w:r>
    </w:p>
    <w:p w14:paraId="2393A829" w14:textId="14451BB4"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Govindaraju Amble venkatesh 51 minutes 36 seconds</w:t>
      </w:r>
    </w:p>
    <w:p w14:paraId="5E453FF0" w14:textId="0FB406A9"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 no problem.</w:t>
      </w:r>
    </w:p>
    <w:p w14:paraId="367C6D16" w14:textId="139AECE1" w:rsidR="00205B36" w:rsidRDefault="18A1A98A" w:rsidP="30A85B64">
      <w:pPr>
        <w:shd w:val="clear" w:color="auto" w:fill="0B6A0B"/>
        <w:spacing w:after="0" w:line="480" w:lineRule="auto"/>
        <w:jc w:val="center"/>
      </w:pPr>
      <w:r w:rsidRPr="30A85B64">
        <w:rPr>
          <w:rFonts w:ascii="Segoe UI" w:eastAsia="Segoe UI" w:hAnsi="Segoe UI" w:cs="Segoe UI"/>
          <w:b/>
          <w:bCs/>
          <w:color w:val="FFFFFF" w:themeColor="background1"/>
          <w:sz w:val="21"/>
          <w:szCs w:val="21"/>
        </w:rPr>
        <w:t>SJ</w:t>
      </w:r>
    </w:p>
    <w:p w14:paraId="07F3E578" w14:textId="7088F1F7" w:rsidR="00205B36" w:rsidRDefault="18A1A98A" w:rsidP="30A85B64">
      <w:pPr>
        <w:shd w:val="clear" w:color="auto" w:fill="FFFFFF" w:themeFill="background1"/>
        <w:spacing w:after="0" w:line="240" w:lineRule="auto"/>
      </w:pPr>
      <w:r w:rsidRPr="30A85B64">
        <w:rPr>
          <w:rFonts w:ascii="Segoe UI Semibold" w:eastAsia="Segoe UI Semibold" w:hAnsi="Segoe UI Semibold" w:cs="Segoe UI Semibold"/>
          <w:b/>
          <w:bCs/>
          <w:color w:val="605E5C"/>
          <w:sz w:val="18"/>
          <w:szCs w:val="18"/>
        </w:rPr>
        <w:t>Santhosh Joseph</w:t>
      </w:r>
    </w:p>
    <w:p w14:paraId="5C7C41C2" w14:textId="0F0DA3E2" w:rsidR="00205B36" w:rsidRDefault="18A1A98A" w:rsidP="30A85B64">
      <w:pPr>
        <w:shd w:val="clear" w:color="auto" w:fill="FFFFFF" w:themeFill="background1"/>
        <w:spacing w:after="0" w:line="240" w:lineRule="auto"/>
      </w:pPr>
      <w:r w:rsidRPr="30A85B64">
        <w:rPr>
          <w:rFonts w:ascii="Segoe UI" w:eastAsia="Segoe UI" w:hAnsi="Segoe UI" w:cs="Segoe UI"/>
          <w:color w:val="605E5C"/>
          <w:sz w:val="18"/>
          <w:szCs w:val="18"/>
        </w:rPr>
        <w:t>51 minutes 36 seconds51:36</w:t>
      </w:r>
    </w:p>
    <w:p w14:paraId="368102BB" w14:textId="5A1392EF"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Santhosh Joseph 51 minutes 36 seconds</w:t>
      </w:r>
    </w:p>
    <w:p w14:paraId="3F9E687C" w14:textId="64F35049" w:rsidR="00205B36" w:rsidRDefault="18A1A98A" w:rsidP="30A85B64">
      <w:pPr>
        <w:shd w:val="clear" w:color="auto" w:fill="FFFFFF" w:themeFill="background1"/>
        <w:spacing w:after="0" w:line="300" w:lineRule="auto"/>
      </w:pPr>
      <w:r w:rsidRPr="30A85B64">
        <w:rPr>
          <w:rFonts w:ascii="Segoe UI" w:eastAsia="Segoe UI" w:hAnsi="Segoe UI" w:cs="Segoe UI"/>
          <w:color w:val="323130"/>
          <w:sz w:val="21"/>
          <w:szCs w:val="21"/>
        </w:rPr>
        <w:t>Yeah.</w:t>
      </w:r>
    </w:p>
    <w:p w14:paraId="2C078E63" w14:textId="6DB3BE32" w:rsidR="00205B36" w:rsidRDefault="00205B36"/>
    <w:sectPr w:rsidR="00205B3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D1556" w14:textId="77777777" w:rsidR="00D32A2F" w:rsidRDefault="00D32A2F" w:rsidP="00D63106">
      <w:pPr>
        <w:spacing w:after="0" w:line="240" w:lineRule="auto"/>
      </w:pPr>
      <w:r>
        <w:separator/>
      </w:r>
    </w:p>
  </w:endnote>
  <w:endnote w:type="continuationSeparator" w:id="0">
    <w:p w14:paraId="2B33354E" w14:textId="77777777" w:rsidR="00D32A2F" w:rsidRDefault="00D32A2F" w:rsidP="00D63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8B97" w14:textId="5D92227B" w:rsidR="00D63106" w:rsidRDefault="00D63106">
    <w:pPr>
      <w:pStyle w:val="Footer"/>
    </w:pPr>
    <w:r>
      <w:rPr>
        <w:noProof/>
      </w:rPr>
      <mc:AlternateContent>
        <mc:Choice Requires="wps">
          <w:drawing>
            <wp:anchor distT="0" distB="0" distL="0" distR="0" simplePos="0" relativeHeight="251659264" behindDoc="0" locked="0" layoutInCell="1" allowOverlap="1" wp14:anchorId="4A41A12C" wp14:editId="355D1EBF">
              <wp:simplePos x="635" y="635"/>
              <wp:positionH relativeFrom="page">
                <wp:align>left</wp:align>
              </wp:positionH>
              <wp:positionV relativeFrom="page">
                <wp:align>bottom</wp:align>
              </wp:positionV>
              <wp:extent cx="1558925" cy="371475"/>
              <wp:effectExtent l="0" t="0" r="3175" b="0"/>
              <wp:wrapNone/>
              <wp:docPr id="127365001"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14:paraId="11827492" w14:textId="54BEC374" w:rsidR="00D63106" w:rsidRPr="00D63106" w:rsidRDefault="00D63106" w:rsidP="00D63106">
                          <w:pPr>
                            <w:spacing w:after="0"/>
                            <w:rPr>
                              <w:rFonts w:ascii="Aptos" w:eastAsia="Aptos" w:hAnsi="Aptos" w:cs="Aptos"/>
                              <w:noProof/>
                              <w:color w:val="000000"/>
                              <w:sz w:val="20"/>
                              <w:szCs w:val="20"/>
                            </w:rPr>
                          </w:pPr>
                          <w:r w:rsidRPr="00D63106">
                            <w:rPr>
                              <w:rFonts w:ascii="Aptos" w:eastAsia="Aptos" w:hAnsi="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41A12C" id="_x0000_t202" coordsize="21600,21600" o:spt="202" path="m,l,21600r21600,l21600,xe">
              <v:stroke joinstyle="miter"/>
              <v:path gradientshapeok="t" o:connecttype="rect"/>
            </v:shapetype>
            <v:shape id="Text Box 2" o:spid="_x0000_s1026" type="#_x0000_t202" alt="Personal - Individual Use" style="position:absolute;margin-left:0;margin-top:0;width:122.75pt;height:29.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" filled="f" stroked="f">
              <v:fill o:detectmouseclick="t"/>
              <v:textbox style="mso-fit-shape-to-text:t" inset="20pt,0,0,15pt">
                <w:txbxContent>
                  <w:p w14:paraId="11827492" w14:textId="54BEC374" w:rsidR="00D63106" w:rsidRPr="00D63106" w:rsidRDefault="00D63106" w:rsidP="00D63106">
                    <w:pPr>
                      <w:spacing w:after="0"/>
                      <w:rPr>
                        <w:rFonts w:ascii="Aptos" w:eastAsia="Aptos" w:hAnsi="Aptos" w:cs="Aptos"/>
                        <w:noProof/>
                        <w:color w:val="000000"/>
                        <w:sz w:val="20"/>
                        <w:szCs w:val="20"/>
                      </w:rPr>
                    </w:pPr>
                    <w:r w:rsidRPr="00D63106">
                      <w:rPr>
                        <w:rFonts w:ascii="Aptos" w:eastAsia="Aptos" w:hAnsi="Aptos" w:cs="Aptos"/>
                        <w:noProof/>
                        <w:color w:val="000000"/>
                        <w:sz w:val="20"/>
                        <w:szCs w:val="2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19CE" w14:textId="245FB3C9" w:rsidR="00D63106" w:rsidRDefault="00D63106">
    <w:pPr>
      <w:pStyle w:val="Footer"/>
    </w:pPr>
    <w:r>
      <w:rPr>
        <w:noProof/>
      </w:rPr>
      <mc:AlternateContent>
        <mc:Choice Requires="wps">
          <w:drawing>
            <wp:anchor distT="0" distB="0" distL="0" distR="0" simplePos="0" relativeHeight="251660288" behindDoc="0" locked="0" layoutInCell="1" allowOverlap="1" wp14:anchorId="0680E257" wp14:editId="74D36A89">
              <wp:simplePos x="635" y="635"/>
              <wp:positionH relativeFrom="page">
                <wp:align>left</wp:align>
              </wp:positionH>
              <wp:positionV relativeFrom="page">
                <wp:align>bottom</wp:align>
              </wp:positionV>
              <wp:extent cx="1558925" cy="371475"/>
              <wp:effectExtent l="0" t="0" r="3175" b="0"/>
              <wp:wrapNone/>
              <wp:docPr id="1977119878"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14:paraId="5D76AB01" w14:textId="2C8B3DED" w:rsidR="00D63106" w:rsidRPr="00D63106" w:rsidRDefault="00D63106" w:rsidP="00D63106">
                          <w:pPr>
                            <w:spacing w:after="0"/>
                            <w:rPr>
                              <w:rFonts w:ascii="Aptos" w:eastAsia="Aptos" w:hAnsi="Aptos" w:cs="Aptos"/>
                              <w:noProof/>
                              <w:color w:val="000000"/>
                              <w:sz w:val="20"/>
                              <w:szCs w:val="20"/>
                            </w:rPr>
                          </w:pPr>
                          <w:r w:rsidRPr="00D63106">
                            <w:rPr>
                              <w:rFonts w:ascii="Aptos" w:eastAsia="Aptos" w:hAnsi="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80E257" id="_x0000_t202" coordsize="21600,21600" o:spt="202" path="m,l,21600r21600,l21600,xe">
              <v:stroke joinstyle="miter"/>
              <v:path gradientshapeok="t" o:connecttype="rect"/>
            </v:shapetype>
            <v:shape id="Text Box 3" o:spid="_x0000_s1027" type="#_x0000_t202" alt="Personal - Individual Use" style="position:absolute;margin-left:0;margin-top:0;width:122.75pt;height:29.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" filled="f" stroked="f">
              <v:fill o:detectmouseclick="t"/>
              <v:textbox style="mso-fit-shape-to-text:t" inset="20pt,0,0,15pt">
                <w:txbxContent>
                  <w:p w14:paraId="5D76AB01" w14:textId="2C8B3DED" w:rsidR="00D63106" w:rsidRPr="00D63106" w:rsidRDefault="00D63106" w:rsidP="00D63106">
                    <w:pPr>
                      <w:spacing w:after="0"/>
                      <w:rPr>
                        <w:rFonts w:ascii="Aptos" w:eastAsia="Aptos" w:hAnsi="Aptos" w:cs="Aptos"/>
                        <w:noProof/>
                        <w:color w:val="000000"/>
                        <w:sz w:val="20"/>
                        <w:szCs w:val="20"/>
                      </w:rPr>
                    </w:pPr>
                    <w:r w:rsidRPr="00D63106">
                      <w:rPr>
                        <w:rFonts w:ascii="Aptos" w:eastAsia="Aptos" w:hAnsi="Aptos" w:cs="Aptos"/>
                        <w:noProof/>
                        <w:color w:val="000000"/>
                        <w:sz w:val="20"/>
                        <w:szCs w:val="2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2889" w14:textId="58FCAA48" w:rsidR="00D63106" w:rsidRDefault="00D63106">
    <w:pPr>
      <w:pStyle w:val="Footer"/>
    </w:pPr>
    <w:r>
      <w:rPr>
        <w:noProof/>
      </w:rPr>
      <mc:AlternateContent>
        <mc:Choice Requires="wps">
          <w:drawing>
            <wp:anchor distT="0" distB="0" distL="0" distR="0" simplePos="0" relativeHeight="251658240" behindDoc="0" locked="0" layoutInCell="1" allowOverlap="1" wp14:anchorId="701D6DA3" wp14:editId="2A8B4E8A">
              <wp:simplePos x="635" y="635"/>
              <wp:positionH relativeFrom="page">
                <wp:align>left</wp:align>
              </wp:positionH>
              <wp:positionV relativeFrom="page">
                <wp:align>bottom</wp:align>
              </wp:positionV>
              <wp:extent cx="1558925" cy="371475"/>
              <wp:effectExtent l="0" t="0" r="3175" b="0"/>
              <wp:wrapNone/>
              <wp:docPr id="883767176"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14:paraId="54046643" w14:textId="47D3FC85" w:rsidR="00D63106" w:rsidRPr="00D63106" w:rsidRDefault="00D63106" w:rsidP="00D63106">
                          <w:pPr>
                            <w:spacing w:after="0"/>
                            <w:rPr>
                              <w:rFonts w:ascii="Aptos" w:eastAsia="Aptos" w:hAnsi="Aptos" w:cs="Aptos"/>
                              <w:noProof/>
                              <w:color w:val="000000"/>
                              <w:sz w:val="20"/>
                              <w:szCs w:val="20"/>
                            </w:rPr>
                          </w:pPr>
                          <w:r w:rsidRPr="00D63106">
                            <w:rPr>
                              <w:rFonts w:ascii="Aptos" w:eastAsia="Aptos" w:hAnsi="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1D6DA3" id="_x0000_t202" coordsize="21600,21600" o:spt="202" path="m,l,21600r21600,l21600,xe">
              <v:stroke joinstyle="miter"/>
              <v:path gradientshapeok="t" o:connecttype="rect"/>
            </v:shapetype>
            <v:shape id="Text Box 1" o:spid="_x0000_s1028" type="#_x0000_t202" alt="Personal - Individual Use" style="position:absolute;margin-left:0;margin-top:0;width:122.7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hq/FAIAACIEAAAOAAAAZHJzL2Uyb0RvYy54bWysU01v2zAMvQ/YfxB0X+xk9d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" filled="f" stroked="f">
              <v:fill o:detectmouseclick="t"/>
              <v:textbox style="mso-fit-shape-to-text:t" inset="20pt,0,0,15pt">
                <w:txbxContent>
                  <w:p w14:paraId="54046643" w14:textId="47D3FC85" w:rsidR="00D63106" w:rsidRPr="00D63106" w:rsidRDefault="00D63106" w:rsidP="00D63106">
                    <w:pPr>
                      <w:spacing w:after="0"/>
                      <w:rPr>
                        <w:rFonts w:ascii="Aptos" w:eastAsia="Aptos" w:hAnsi="Aptos" w:cs="Aptos"/>
                        <w:noProof/>
                        <w:color w:val="000000"/>
                        <w:sz w:val="20"/>
                        <w:szCs w:val="20"/>
                      </w:rPr>
                    </w:pPr>
                    <w:r w:rsidRPr="00D63106">
                      <w:rPr>
                        <w:rFonts w:ascii="Aptos" w:eastAsia="Aptos" w:hAnsi="Aptos" w:cs="Aptos"/>
                        <w:noProof/>
                        <w:color w:val="000000"/>
                        <w:sz w:val="20"/>
                        <w:szCs w:val="2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E3388" w14:textId="77777777" w:rsidR="00D32A2F" w:rsidRDefault="00D32A2F" w:rsidP="00D63106">
      <w:pPr>
        <w:spacing w:after="0" w:line="240" w:lineRule="auto"/>
      </w:pPr>
      <w:r>
        <w:separator/>
      </w:r>
    </w:p>
  </w:footnote>
  <w:footnote w:type="continuationSeparator" w:id="0">
    <w:p w14:paraId="1087BE76" w14:textId="77777777" w:rsidR="00D32A2F" w:rsidRDefault="00D32A2F" w:rsidP="00D631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E88655"/>
    <w:rsid w:val="00205B36"/>
    <w:rsid w:val="00D32A2F"/>
    <w:rsid w:val="00D63106"/>
    <w:rsid w:val="00E83DCE"/>
    <w:rsid w:val="18A1A98A"/>
    <w:rsid w:val="30A85B64"/>
    <w:rsid w:val="64E886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078C"/>
  <w15:chartTrackingRefBased/>
  <w15:docId w15:val="{2B990530-CF23-441A-BBC7-BB38C4DD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63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Seshadhri</dc:creator>
  <cp:keywords/>
  <dc:description/>
  <cp:lastModifiedBy>Seshadhri</cp:lastModifiedBy>
  <cp:revision>1</cp:revision>
  <dcterms:created xsi:type="dcterms:W3CDTF">2026-06-30T07:41:00Z</dcterms:created>
  <dcterms:modified xsi:type="dcterms:W3CDTF">2026-06-30T07:41:00Z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34ad3788,7976f89,75d87486</vt:lpwstr>
  </property>
  <property fmtid="{D5CDD505-2E9C-101B-9397-08002B2CF9AE}" pid="3" name="ClassificationContentMarkingFooterFontProps">
    <vt:lpwstr>#000000,10,Aptos</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2026-06-30T07:41:48Z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9259462f-71b2-41d1-b991-883e1a9f74b3</vt:lpwstr>
  </property>
  <property fmtid="{D5CDD505-2E9C-101B-9397-08002B2CF9AE}" pid="11" name="MSIP_Label_08db2a94-1328-4cb2-b589-c6efe5808a7a_ContentBits">
    <vt:lpwstr>2</vt:lpwstr>
  </property>
  <property fmtid="{D5CDD505-2E9C-101B-9397-08002B2CF9AE}" pid="12" name="MSIP_Label_08db2a94-1328-4cb2-b589-c6efe5808a7a_Tag">
    <vt:lpwstr>10, 0, 1, 2</vt:lpwstr>
  </property>
</Properties>
</file>