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3DEDD" w14:textId="77777777" w:rsidR="001679B0" w:rsidRDefault="00B463D1">
      <w:pPr>
        <w:rPr>
          <w:lang w:val="en-GB"/>
        </w:rPr>
      </w:pPr>
      <w:r>
        <w:rPr>
          <w:lang w:val="en-GB"/>
        </w:rPr>
        <w:t xml:space="preserve">                                                                                                                                            </w:t>
      </w:r>
    </w:p>
    <w:p w14:paraId="68C96913" w14:textId="77777777" w:rsidR="001679B0" w:rsidRDefault="001679B0">
      <w:pPr>
        <w:spacing w:line="360" w:lineRule="auto"/>
        <w:jc w:val="center"/>
        <w:rPr>
          <w:rFonts w:cs="Arial"/>
          <w:b/>
          <w:u w:val="single"/>
        </w:rPr>
      </w:pPr>
    </w:p>
    <w:tbl>
      <w:tblPr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255"/>
      </w:tblGrid>
      <w:tr w:rsidR="001679B0" w14:paraId="1502796A" w14:textId="77777777">
        <w:tc>
          <w:tcPr>
            <w:tcW w:w="9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D0DEDD" w14:textId="77777777" w:rsidR="001679B0" w:rsidRDefault="00B463D1">
            <w:pPr>
              <w:spacing w:line="360" w:lineRule="auto"/>
              <w:jc w:val="center"/>
              <w:rPr>
                <w:rFonts w:cs="Tahoma"/>
              </w:rPr>
            </w:pPr>
            <w:r>
              <w:rPr>
                <w:rFonts w:cs="Arial"/>
                <w:b/>
                <w:u w:val="single"/>
              </w:rPr>
              <w:t>Leave Application Form</w:t>
            </w:r>
          </w:p>
        </w:tc>
      </w:tr>
    </w:tbl>
    <w:p w14:paraId="1AF882AB" w14:textId="77777777" w:rsidR="001679B0" w:rsidRDefault="001679B0">
      <w:pPr>
        <w:spacing w:line="360" w:lineRule="auto"/>
        <w:jc w:val="center"/>
        <w:rPr>
          <w:rFonts w:ascii="Arial" w:hAnsi="Arial" w:cs="Arial"/>
          <w:sz w:val="20"/>
          <w:szCs w:val="20"/>
          <w:lang w:val="en-SG" w:eastAsia="zh-CN"/>
        </w:rPr>
      </w:pPr>
    </w:p>
    <w:p w14:paraId="4AB9A593" w14:textId="2477BFFD" w:rsidR="001679B0" w:rsidRDefault="00B463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I,</w:t>
      </w:r>
      <w:r>
        <w:rPr>
          <w:rFonts w:ascii="Times New Roman" w:hAnsi="Times New Roman" w:cs="Times New Roman"/>
          <w:sz w:val="24"/>
          <w:szCs w:val="24"/>
        </w:rPr>
        <w:tab/>
      </w:r>
      <w:r w:rsidR="00E40EBF">
        <w:rPr>
          <w:rFonts w:ascii="Times New Roman" w:hAnsi="Times New Roman" w:cs="Times New Roman"/>
          <w:sz w:val="24"/>
          <w:szCs w:val="24"/>
        </w:rPr>
        <w:t>Vivian Kawira</w:t>
      </w:r>
    </w:p>
    <w:p w14:paraId="4F11CEDE" w14:textId="3DB53BEA" w:rsidR="001679B0" w:rsidRDefault="00B463D1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Wish to apply for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 w:rsidR="00266767">
        <w:rPr>
          <w:rFonts w:ascii="Times New Roman" w:hAnsi="Times New Roman" w:cs="Times New Roman"/>
          <w:sz w:val="24"/>
          <w:szCs w:val="24"/>
          <w:u w:val="single"/>
        </w:rPr>
        <w:t>2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82CB5">
        <w:rPr>
          <w:rFonts w:ascii="Times New Roman" w:hAnsi="Times New Roman" w:cs="Times New Roman"/>
          <w:sz w:val="24"/>
          <w:szCs w:val="24"/>
        </w:rPr>
        <w:t>day</w:t>
      </w:r>
      <w:r w:rsidR="00B12CB2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of leave </w:t>
      </w:r>
      <w:r w:rsidR="00037708">
        <w:rPr>
          <w:rFonts w:ascii="Times New Roman" w:hAnsi="Times New Roman" w:cs="Times New Roman"/>
          <w:sz w:val="24"/>
          <w:szCs w:val="24"/>
        </w:rPr>
        <w:t xml:space="preserve">on </w:t>
      </w:r>
      <w:r w:rsidR="00116CE4">
        <w:rPr>
          <w:rFonts w:ascii="Times New Roman" w:hAnsi="Times New Roman" w:cs="Times New Roman"/>
          <w:sz w:val="24"/>
          <w:szCs w:val="24"/>
        </w:rPr>
        <w:t>3/6</w:t>
      </w:r>
      <w:r w:rsidR="00266767">
        <w:rPr>
          <w:rFonts w:ascii="Times New Roman" w:hAnsi="Times New Roman" w:cs="Times New Roman"/>
          <w:sz w:val="24"/>
          <w:szCs w:val="24"/>
        </w:rPr>
        <w:t>/</w:t>
      </w:r>
      <w:r w:rsidR="00EE0650">
        <w:rPr>
          <w:rFonts w:ascii="Times New Roman" w:hAnsi="Times New Roman" w:cs="Times New Roman"/>
          <w:sz w:val="24"/>
          <w:szCs w:val="24"/>
        </w:rPr>
        <w:t>202</w:t>
      </w:r>
      <w:r w:rsidR="00F978F2">
        <w:rPr>
          <w:rFonts w:ascii="Times New Roman" w:hAnsi="Times New Roman" w:cs="Times New Roman"/>
          <w:sz w:val="24"/>
          <w:szCs w:val="24"/>
        </w:rPr>
        <w:t>6</w:t>
      </w:r>
      <w:r w:rsidR="00266767">
        <w:rPr>
          <w:rFonts w:ascii="Times New Roman" w:hAnsi="Times New Roman" w:cs="Times New Roman"/>
          <w:sz w:val="24"/>
          <w:szCs w:val="24"/>
        </w:rPr>
        <w:t xml:space="preserve"> </w:t>
      </w:r>
      <w:r w:rsidR="00F978F2">
        <w:rPr>
          <w:rFonts w:ascii="Times New Roman" w:hAnsi="Times New Roman" w:cs="Times New Roman"/>
          <w:sz w:val="24"/>
          <w:szCs w:val="24"/>
        </w:rPr>
        <w:t xml:space="preserve">and </w:t>
      </w:r>
      <w:r w:rsidR="00116CE4">
        <w:rPr>
          <w:rFonts w:ascii="Times New Roman" w:hAnsi="Times New Roman" w:cs="Times New Roman"/>
          <w:sz w:val="24"/>
          <w:szCs w:val="24"/>
        </w:rPr>
        <w:t>6/6</w:t>
      </w:r>
      <w:r w:rsidR="00266767">
        <w:rPr>
          <w:rFonts w:ascii="Times New Roman" w:hAnsi="Times New Roman" w:cs="Times New Roman"/>
          <w:sz w:val="24"/>
          <w:szCs w:val="24"/>
        </w:rPr>
        <w:t>/202</w:t>
      </w:r>
      <w:r w:rsidR="00F978F2">
        <w:rPr>
          <w:rFonts w:ascii="Times New Roman" w:hAnsi="Times New Roman" w:cs="Times New Roman"/>
          <w:sz w:val="24"/>
          <w:szCs w:val="24"/>
        </w:rPr>
        <w:t>6</w:t>
      </w:r>
      <w:r w:rsidR="00EE065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3A0C03" w14:textId="77777777" w:rsidR="001679B0" w:rsidRDefault="00B463D1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for the following reason(s):</w:t>
      </w:r>
    </w:p>
    <w:p w14:paraId="42EBC879" w14:textId="5CB29D50" w:rsidR="001679B0" w:rsidRDefault="00B463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 w:rsidR="00266767">
        <w:rPr>
          <w:rFonts w:ascii="Times New Roman" w:hAnsi="Times New Roman" w:cs="Times New Roman"/>
          <w:sz w:val="24"/>
          <w:szCs w:val="24"/>
          <w:u w:val="single"/>
        </w:rPr>
        <w:t>Personal Issues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A76ADAF" w14:textId="77777777" w:rsidR="001679B0" w:rsidRDefault="001679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F209B5" w14:textId="77777777" w:rsidR="001679B0" w:rsidRDefault="00B463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 of Leave Requested (Please tick):</w:t>
      </w:r>
    </w:p>
    <w:p w14:paraId="116B5D9E" w14:textId="2C2673E1" w:rsidR="001679B0" w:rsidRDefault="00B463D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Annual</w:t>
      </w:r>
      <w:r w:rsidR="00EE0650">
        <w:rPr>
          <w:rFonts w:ascii="Times New Roman" w:hAnsi="Times New Roman" w:cs="Times New Roman"/>
          <w:sz w:val="24"/>
          <w:szCs w:val="24"/>
        </w:rPr>
        <w:t xml:space="preserve">  </w:t>
      </w:r>
      <w:r w:rsidR="00266767">
        <w:rPr>
          <w:rFonts w:ascii="Times New Roman" w:hAnsi="Times New Roman" w:cs="Times New Roman"/>
          <w:sz w:val="24"/>
          <w:szCs w:val="24"/>
        </w:rPr>
        <w:t>√</w:t>
      </w:r>
    </w:p>
    <w:p w14:paraId="5EF32959" w14:textId="15A66968" w:rsidR="001679B0" w:rsidRDefault="00B463D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Medical</w:t>
      </w:r>
      <w:r w:rsidR="00482C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8628F4" w14:textId="77777777" w:rsidR="001679B0" w:rsidRDefault="00B463D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Maternity/ Paternity</w:t>
      </w:r>
    </w:p>
    <w:p w14:paraId="02DDE885" w14:textId="77777777" w:rsidR="001679B0" w:rsidRDefault="00B463D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Compassionate</w:t>
      </w:r>
    </w:p>
    <w:p w14:paraId="162DDB8F" w14:textId="77777777" w:rsidR="001679B0" w:rsidRDefault="00B463D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Unpaid</w:t>
      </w:r>
    </w:p>
    <w:p w14:paraId="784CBAFD" w14:textId="77777777" w:rsidR="001679B0" w:rsidRDefault="00B463D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Others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2AE7C0A" w14:textId="77777777" w:rsidR="001679B0" w:rsidRDefault="001679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D9567C" w14:textId="77777777" w:rsidR="001679B0" w:rsidRDefault="001679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ED7BE7F" w14:textId="77777777" w:rsidR="001679B0" w:rsidRDefault="001679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5B3D3E6" w14:textId="6228D5FB" w:rsidR="001679B0" w:rsidRDefault="00B463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ab/>
      </w:r>
      <w:r w:rsidR="00E40EBF">
        <w:rPr>
          <w:rFonts w:ascii="Times New Roman" w:hAnsi="Times New Roman" w:cs="Times New Roman"/>
          <w:sz w:val="24"/>
          <w:szCs w:val="24"/>
          <w:u w:val="single"/>
        </w:rPr>
        <w:t>V</w:t>
      </w:r>
      <w:r w:rsidR="00EE0650">
        <w:rPr>
          <w:rFonts w:ascii="Times New Roman" w:hAnsi="Times New Roman" w:cs="Times New Roman"/>
          <w:sz w:val="24"/>
          <w:szCs w:val="24"/>
          <w:u w:val="single"/>
        </w:rPr>
        <w:t>ivian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27DDD">
        <w:rPr>
          <w:rFonts w:ascii="Times New Roman" w:hAnsi="Times New Roman" w:cs="Times New Roman"/>
          <w:sz w:val="24"/>
          <w:szCs w:val="24"/>
          <w:u w:val="single"/>
        </w:rPr>
        <w:t>29/6</w:t>
      </w:r>
      <w:r w:rsidR="00037708">
        <w:rPr>
          <w:rFonts w:ascii="Times New Roman" w:hAnsi="Times New Roman" w:cs="Times New Roman"/>
          <w:sz w:val="24"/>
          <w:szCs w:val="24"/>
          <w:u w:val="single"/>
        </w:rPr>
        <w:t>/202</w:t>
      </w:r>
      <w:r w:rsidR="00F978F2">
        <w:rPr>
          <w:rFonts w:ascii="Times New Roman" w:hAnsi="Times New Roman" w:cs="Times New Roman"/>
          <w:sz w:val="24"/>
          <w:szCs w:val="24"/>
          <w:u w:val="single"/>
        </w:rPr>
        <w:t>6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ED4D626" w14:textId="77777777" w:rsidR="001679B0" w:rsidRDefault="00B463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Applicant’s Signature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Date</w:t>
      </w:r>
    </w:p>
    <w:p w14:paraId="46286777" w14:textId="77777777" w:rsidR="001679B0" w:rsidRDefault="001679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7161D38" w14:textId="77777777" w:rsidR="001679B0" w:rsidRDefault="00B463D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66BB0C7" w14:textId="77777777" w:rsidR="001679B0" w:rsidRDefault="001679B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135"/>
        <w:gridCol w:w="3373"/>
      </w:tblGrid>
      <w:tr w:rsidR="001679B0" w14:paraId="6D54F677" w14:textId="77777777">
        <w:tc>
          <w:tcPr>
            <w:tcW w:w="65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9AE6A" w14:textId="77777777" w:rsidR="001679B0" w:rsidRDefault="00B463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Official Use</w:t>
            </w:r>
          </w:p>
        </w:tc>
      </w:tr>
      <w:tr w:rsidR="001679B0" w14:paraId="4802C759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802AE3" w14:textId="77777777" w:rsidR="001679B0" w:rsidRDefault="001679B0">
            <w:pPr>
              <w:snapToGrid w:val="0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2FA49D1" w14:textId="77777777" w:rsidR="001679B0" w:rsidRDefault="00B463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E9A6F" w14:textId="77777777" w:rsidR="001679B0" w:rsidRDefault="001679B0">
            <w:pPr>
              <w:snapToGri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A7876A" w14:textId="77777777" w:rsidR="001679B0" w:rsidRDefault="00B463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</w:tr>
    </w:tbl>
    <w:p w14:paraId="2DA67301" w14:textId="77777777" w:rsidR="001679B0" w:rsidRDefault="001679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SG" w:eastAsia="zh-CN"/>
        </w:rPr>
      </w:pPr>
    </w:p>
    <w:p w14:paraId="6596C6C0" w14:textId="77777777" w:rsidR="001679B0" w:rsidRDefault="00B463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Signed By: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453A856" w14:textId="77777777" w:rsidR="001679B0" w:rsidRDefault="001679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1679B0">
      <w:headerReference w:type="default" r:id="rId7"/>
      <w:footerReference w:type="default" r:id="rId8"/>
      <w:pgSz w:w="12240" w:h="15840"/>
      <w:pgMar w:top="1440" w:right="1440" w:bottom="1440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02941" w14:textId="77777777" w:rsidR="00A50369" w:rsidRDefault="00A50369">
      <w:pPr>
        <w:spacing w:after="0" w:line="240" w:lineRule="auto"/>
      </w:pPr>
      <w:r>
        <w:separator/>
      </w:r>
    </w:p>
  </w:endnote>
  <w:endnote w:type="continuationSeparator" w:id="0">
    <w:p w14:paraId="4971875F" w14:textId="77777777" w:rsidR="00A50369" w:rsidRDefault="00A50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173A2" w14:textId="77777777" w:rsidR="001679B0" w:rsidRDefault="00B463D1">
    <w:pPr>
      <w:pStyle w:val="Footer"/>
      <w:tabs>
        <w:tab w:val="clear" w:pos="9360"/>
      </w:tabs>
      <w:ind w:left="-1440"/>
    </w:pPr>
    <w:r>
      <w:rPr>
        <w:noProof/>
      </w:rPr>
      <w:drawing>
        <wp:inline distT="0" distB="0" distL="0" distR="0" wp14:anchorId="2398E2E7" wp14:editId="3B458E89">
          <wp:extent cx="7733488" cy="1293779"/>
          <wp:effectExtent l="0" t="0" r="1270" b="1905"/>
          <wp:docPr id="4098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733488" cy="12937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7EE1001" w14:textId="77777777" w:rsidR="001679B0" w:rsidRDefault="001679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18125" w14:textId="77777777" w:rsidR="00A50369" w:rsidRDefault="00A50369">
      <w:pPr>
        <w:spacing w:after="0" w:line="240" w:lineRule="auto"/>
      </w:pPr>
      <w:r>
        <w:separator/>
      </w:r>
    </w:p>
  </w:footnote>
  <w:footnote w:type="continuationSeparator" w:id="0">
    <w:p w14:paraId="7C6C7BCA" w14:textId="77777777" w:rsidR="00A50369" w:rsidRDefault="00A503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04077" w14:textId="77777777" w:rsidR="001679B0" w:rsidRDefault="00B463D1">
    <w:pPr>
      <w:pStyle w:val="Header"/>
      <w:ind w:left="-1350"/>
    </w:pPr>
    <w:r>
      <w:rPr>
        <w:noProof/>
      </w:rPr>
      <w:drawing>
        <wp:inline distT="0" distB="0" distL="0" distR="0" wp14:anchorId="1A5F010A" wp14:editId="49B799ED">
          <wp:extent cx="7490297" cy="1507787"/>
          <wp:effectExtent l="0" t="0" r="0" b="0"/>
          <wp:docPr id="4097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490297" cy="15077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E95DAC4" w14:textId="77777777" w:rsidR="001679B0" w:rsidRDefault="001679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D1067A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F61B27"/>
    <w:multiLevelType w:val="hybridMultilevel"/>
    <w:tmpl w:val="54B2A5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I2NzI2MjM0MjQwM7ZU0lEKTi0uzszPAykwrQUAt1TszSwAAAA="/>
  </w:docVars>
  <w:rsids>
    <w:rsidRoot w:val="001679B0"/>
    <w:rsid w:val="00027DDD"/>
    <w:rsid w:val="00037708"/>
    <w:rsid w:val="000777DA"/>
    <w:rsid w:val="00116CE4"/>
    <w:rsid w:val="001668D2"/>
    <w:rsid w:val="001679B0"/>
    <w:rsid w:val="001A62CD"/>
    <w:rsid w:val="00266767"/>
    <w:rsid w:val="002B7610"/>
    <w:rsid w:val="0040584D"/>
    <w:rsid w:val="0045261F"/>
    <w:rsid w:val="00482CB5"/>
    <w:rsid w:val="007F6008"/>
    <w:rsid w:val="009F4EDA"/>
    <w:rsid w:val="00A50369"/>
    <w:rsid w:val="00B12CB2"/>
    <w:rsid w:val="00B463D1"/>
    <w:rsid w:val="00E31929"/>
    <w:rsid w:val="00E40EBF"/>
    <w:rsid w:val="00EE0650"/>
    <w:rsid w:val="00F978F2"/>
    <w:rsid w:val="00FF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FA6EE5"/>
  <w15:docId w15:val="{82A4399B-38FC-4457-AB34-2EB41472F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Limeclay</dc:creator>
  <cp:lastModifiedBy>FNU LNU</cp:lastModifiedBy>
  <cp:revision>3</cp:revision>
  <cp:lastPrinted>2021-08-02T04:52:00Z</cp:lastPrinted>
  <dcterms:created xsi:type="dcterms:W3CDTF">2026-06-29T04:58:00Z</dcterms:created>
  <dcterms:modified xsi:type="dcterms:W3CDTF">2026-06-29T04:58:00Z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2485015caf1e45a98fcb0606470a24b4</vt:lpwstr>
  </property>
  <property fmtid="{D5CDD505-2E9C-101B-9397-08002B2CF9AE}" pid="3" name="GrammarlyDocumentId">
    <vt:lpwstr>20b51a2e-5a24-4e47-a9bf-7b5f50cdd366</vt:lpwstr>
  </property>
</Properties>
</file>