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411A0" w14:textId="77777777" w:rsidR="004A23F0" w:rsidRPr="009F2EA9" w:rsidRDefault="004A23F0" w:rsidP="004A23F0">
      <w:pPr>
        <w:pStyle w:val="NormalWeb"/>
        <w:spacing w:before="0" w:beforeAutospacing="0" w:after="135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Style w:val="Strong"/>
          <w:rFonts w:ascii="Courier New" w:hAnsi="Courier New" w:cs="Courier New"/>
          <w:color w:val="333333"/>
          <w:sz w:val="24"/>
          <w:szCs w:val="24"/>
        </w:rPr>
        <w:t>Summary of findings:</w:t>
      </w:r>
    </w:p>
    <w:p w14:paraId="0FB4F44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main purpose of the application was understood correctly by all </w:t>
      </w:r>
      <w:r>
        <w:rPr>
          <w:rFonts w:ascii="Courier New" w:hAnsi="Courier New" w:cs="Courier New"/>
          <w:color w:val="333333"/>
          <w:sz w:val="24"/>
          <w:szCs w:val="24"/>
        </w:rPr>
        <w:t xml:space="preserve"> </w:t>
      </w:r>
    </w:p>
    <w:p w14:paraId="2C0D0B43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testers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: schedule employees’ time, manage employees’ shifts. </w:t>
      </w:r>
    </w:p>
    <w:p w14:paraId="0B75C24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spellStart"/>
      <w:r w:rsidRPr="009F2EA9">
        <w:rPr>
          <w:rFonts w:ascii="Courier New" w:hAnsi="Courier New" w:cs="Courier New"/>
          <w:color w:val="333333"/>
          <w:sz w:val="24"/>
          <w:szCs w:val="24"/>
        </w:rPr>
        <w:t>Thisindicates</w:t>
      </w:r>
      <w:proofErr w:type="spell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that the application elements layout and its overall </w:t>
      </w:r>
    </w:p>
    <w:p w14:paraId="3FAB462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organization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is self-descriptive enough to be understood easily during </w:t>
      </w:r>
    </w:p>
    <w:p w14:paraId="28AF4BF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first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25-30 seconds.</w:t>
      </w:r>
    </w:p>
    <w:p w14:paraId="6803127B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58E8F643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all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testers positively admitted the duplicate textual navigation on the </w:t>
      </w:r>
    </w:p>
    <w:p w14:paraId="7C3C52A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bottom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. All testers said this is very helpful and supports intuitive, </w:t>
      </w:r>
    </w:p>
    <w:p w14:paraId="313C13E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simple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navigation. 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all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testers could understand and liked what the </w:t>
      </w:r>
    </w:p>
    <w:p w14:paraId="68D5791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“Google”, “Twitter”, and “Facebook” links are for. Those social </w:t>
      </w:r>
    </w:p>
    <w:p w14:paraId="609322D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platforms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are really helpful while managing people’s time.</w:t>
      </w:r>
    </w:p>
    <w:p w14:paraId="07ACC137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097D216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all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5 testers finished the main practical task of the testing – creating </w:t>
      </w:r>
    </w:p>
    <w:p w14:paraId="2077AF75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schedule draft – in less than a minute. An average time for completion </w:t>
      </w:r>
    </w:p>
    <w:p w14:paraId="2A92EE1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is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39.33sec. In real working environment this time will be greater and </w:t>
      </w:r>
    </w:p>
    <w:p w14:paraId="61C42F2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approximately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equal to 2 minutes at least per each employee. Considering </w:t>
      </w:r>
    </w:p>
    <w:p w14:paraId="3E530793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fact that an average coffee shop team consists of 13 employees, the </w:t>
      </w:r>
    </w:p>
    <w:p w14:paraId="125662A7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overall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time for schedule draft completion will be 13 x 2 = 26 minutes </w:t>
      </w:r>
    </w:p>
    <w:p w14:paraId="171368C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at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least. Consequently, the main testing goal is achieved</w:t>
      </w:r>
    </w:p>
    <w:p w14:paraId="5EA65D8C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2F5FAED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–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to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find out if the “</w:t>
      </w:r>
      <w:proofErr w:type="spellStart"/>
      <w:r w:rsidRPr="009F2EA9">
        <w:rPr>
          <w:rFonts w:ascii="Courier New" w:hAnsi="Courier New" w:cs="Courier New"/>
          <w:color w:val="333333"/>
          <w:sz w:val="24"/>
          <w:szCs w:val="24"/>
        </w:rPr>
        <w:t>timeApplicator</w:t>
      </w:r>
      <w:proofErr w:type="spell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” helps users to reduce the process of </w:t>
      </w:r>
    </w:p>
    <w:p w14:paraId="04C3F01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preparing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 schedule draft from several hours to less than half an hour. </w:t>
      </w:r>
    </w:p>
    <w:p w14:paraId="6BDE3E6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480BE68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rest 4 testing practical tasks were executed almost without </w:t>
      </w:r>
    </w:p>
    <w:p w14:paraId="0B97BA6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incidents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and in less than 20sec. However, the “Day Off Requests” page </w:t>
      </w:r>
    </w:p>
    <w:p w14:paraId="56D7212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was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really confusing for 2 testers. They didn’t understand how to select </w:t>
      </w:r>
    </w:p>
    <w:p w14:paraId="16202BF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day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offs and how to save/submit them. Also, one tester didn’t understand </w:t>
      </w:r>
    </w:p>
    <w:p w14:paraId="6B4459A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how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to save/download schedule draft to the local machine. The tester </w:t>
      </w:r>
    </w:p>
    <w:p w14:paraId="38316112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indicated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there was no call to action button.</w:t>
      </w:r>
    </w:p>
    <w:p w14:paraId="5965C8ED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30DA20B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all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the testers could easily understand how many pages/tabs the </w:t>
      </w:r>
    </w:p>
    <w:p w14:paraId="3B24CBB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application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prototype consists of. They indicated there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are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5-7 </w:t>
      </w:r>
    </w:p>
    <w:p w14:paraId="0DA7114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pages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/tabs while in fact there are 4 main tabs and 3 not yet implemented </w:t>
      </w:r>
    </w:p>
    <w:p w14:paraId="5D4EB1A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tabs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. Consequently, the whole application prototype structure was easily </w:t>
      </w:r>
    </w:p>
    <w:p w14:paraId="2F030E5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understood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by all testers.</w:t>
      </w:r>
    </w:p>
    <w:p w14:paraId="234B01CB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0F9093D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application navigation is simple, clear, well organized and provides </w:t>
      </w:r>
    </w:p>
    <w:p w14:paraId="3883DFA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good contrast among all other elements. However, the navigation </w:t>
      </w:r>
    </w:p>
    <w:p w14:paraId="3627763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transition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between pages/tabs might be confusing because 2 out of 5 </w:t>
      </w:r>
    </w:p>
    <w:p w14:paraId="22EDE09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testers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were slightly lost while browsing the application prototype. </w:t>
      </w:r>
    </w:p>
    <w:p w14:paraId="1ACDA97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Also, all 5 testers stated the relation between buttons and </w:t>
      </w:r>
    </w:p>
    <w:p w14:paraId="5EEB254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corresponding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pages/tabs is not clear (awful) and buttons’ text is not </w:t>
      </w:r>
    </w:p>
    <w:p w14:paraId="7E02EA7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self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-describing enough to be understood in the first 5-10 seconds.</w:t>
      </w:r>
    </w:p>
    <w:p w14:paraId="50E9BBDC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31D8BEA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application home page doesn’t look attractive enough to fully </w:t>
      </w:r>
    </w:p>
    <w:p w14:paraId="63174E22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encourage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/ welcome users to work with it. An average score for the home </w:t>
      </w:r>
    </w:p>
    <w:p w14:paraId="101D480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page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attractiveness is 3.2 out of 5, where 1 means not attractive at all </w:t>
      </w:r>
    </w:p>
    <w:p w14:paraId="4E6191B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and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5 stands for very attractive.</w:t>
      </w:r>
    </w:p>
    <w:p w14:paraId="10209492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4CF04C27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39A646F7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addition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links such as “Home”, “Help”, “FAQ” acquired much testers’ </w:t>
      </w:r>
    </w:p>
    <w:p w14:paraId="3AFD408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lastRenderedPageBreak/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attention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instead </w:t>
      </w:r>
      <w:r w:rsidRPr="009F2EA9">
        <w:rPr>
          <w:rFonts w:ascii="Courier New" w:hAnsi="Courier New" w:cs="Courier New"/>
          <w:color w:val="000000" w:themeColor="text1"/>
          <w:sz w:val="24"/>
          <w:szCs w:val="24"/>
        </w:rPr>
        <w:t>of</w:t>
      </w: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being simply noticed. This indicates the home page </w:t>
      </w:r>
    </w:p>
    <w:p w14:paraId="20A264B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is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kind of cluttered because the testers paid more attention to minor </w:t>
      </w:r>
    </w:p>
    <w:p w14:paraId="10FEDE95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functionality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instead of noticing the main navigation buttons and </w:t>
      </w:r>
    </w:p>
    <w:p w14:paraId="1CADB7A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functionality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first.</w:t>
      </w:r>
    </w:p>
    <w:p w14:paraId="4F6B13A6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59DDB7E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purpose of the calendar tool on the home page was not understood </w:t>
      </w:r>
    </w:p>
    <w:p w14:paraId="29E5B2C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correctly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. Most testers thought this is simple day selection tool for </w:t>
      </w:r>
    </w:p>
    <w:p w14:paraId="6C0922A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any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kind of reference. The desired purpose of the calendar is to select </w:t>
      </w:r>
    </w:p>
    <w:p w14:paraId="358486F7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schedule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drafts based on the calendar days. None among the testers </w:t>
      </w:r>
    </w:p>
    <w:p w14:paraId="383A8115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noticed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the text explaining the purpose of the calendar – “The schedule </w:t>
      </w:r>
    </w:p>
    <w:p w14:paraId="3776C3D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draft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for the week of:”.</w:t>
      </w:r>
    </w:p>
    <w:p w14:paraId="624303D0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3FF6291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“Home” link on the top of the initial screen / tab confused the </w:t>
      </w:r>
    </w:p>
    <w:p w14:paraId="6192373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testers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. They didn’t understand if the link is there so what the page </w:t>
      </w:r>
    </w:p>
    <w:p w14:paraId="415DCC4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are currently at then. This indicates the confusion between the </w:t>
      </w:r>
    </w:p>
    <w:p w14:paraId="467233E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application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initial screen and the desired but not implemented home </w:t>
      </w:r>
    </w:p>
    <w:p w14:paraId="263D1D2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page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.</w:t>
      </w:r>
    </w:p>
    <w:p w14:paraId="11940F8D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7825586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“Employee” button was confusing since 4 out of 5 testers thought </w:t>
      </w:r>
    </w:p>
    <w:p w14:paraId="4BBD72D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this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will redirect them to the list of employees. Consequently, the </w:t>
      </w:r>
    </w:p>
    <w:p w14:paraId="3DEC3D1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button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text is not sufficiently self-describing. The revision has to be </w:t>
      </w:r>
    </w:p>
    <w:p w14:paraId="2AF1372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considered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.</w:t>
      </w:r>
    </w:p>
    <w:p w14:paraId="02DEE204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3B91620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“Day Off Requests” button was slightly confusing because 2 out of 5 </w:t>
      </w:r>
    </w:p>
    <w:p w14:paraId="536BB28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testers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thought this will redirect them to the list of the employees’ </w:t>
      </w:r>
    </w:p>
    <w:p w14:paraId="65AD47D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day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offs. Those 2 testers stated the button indicates like employees </w:t>
      </w:r>
    </w:p>
    <w:p w14:paraId="43AA495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submit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their day offs which are stored under the “Day Offs Requests” </w:t>
      </w:r>
    </w:p>
    <w:p w14:paraId="76CD6673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button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later. The desired functionality is to manually assign day offs </w:t>
      </w:r>
    </w:p>
    <w:p w14:paraId="40E038A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for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employees based on their requests which are out of scope of this </w:t>
      </w:r>
    </w:p>
    <w:p w14:paraId="74EAF1B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application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.</w:t>
      </w:r>
    </w:p>
    <w:p w14:paraId="74486534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185F66D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“Availability” button was confusing since 3 out of 5 testers thought </w:t>
      </w:r>
    </w:p>
    <w:p w14:paraId="1EF81B32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this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will redirect them to the list of employees’ availability which </w:t>
      </w:r>
    </w:p>
    <w:p w14:paraId="2F381AA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submitted before. However, the desired functionality is to manually </w:t>
      </w:r>
    </w:p>
    <w:p w14:paraId="1662D86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enter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employees’ day offs based on their requests which are out of scope </w:t>
      </w:r>
    </w:p>
    <w:p w14:paraId="6913A9B3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of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this application.</w:t>
      </w:r>
    </w:p>
    <w:p w14:paraId="3262152A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77D2BDA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- 3 out of 5 testers didn’t understand what the “Save as:” text line and </w:t>
      </w:r>
    </w:p>
    <w:p w14:paraId="6AC1AD5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drop down list are for. After the provided explanation, the testers </w:t>
      </w:r>
    </w:p>
    <w:p w14:paraId="2324CDE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pointed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to the absence of the call to action elements there. They </w:t>
      </w:r>
    </w:p>
    <w:p w14:paraId="55FD1B0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mentioned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that would be better to have a button instead of a textual </w:t>
      </w:r>
    </w:p>
    <w:p w14:paraId="6A03714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line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.</w:t>
      </w:r>
    </w:p>
    <w:p w14:paraId="211E7DED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29D1B69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color schema of the schedule draft (the actual table) is too </w:t>
      </w:r>
    </w:p>
    <w:p w14:paraId="6D57130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aggressive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and disturbing. The testers indicated this should be changed </w:t>
      </w:r>
    </w:p>
    <w:p w14:paraId="4082C32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since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this causes too much distortion. Consequently, the actual schedule </w:t>
      </w:r>
    </w:p>
    <w:p w14:paraId="7385522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draft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table has to be redesigned.</w:t>
      </w:r>
    </w:p>
    <w:p w14:paraId="5CADC21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10FAD1A2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0148E3F6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645DF90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24 analog watch on the top left corner of the application might be </w:t>
      </w:r>
    </w:p>
    <w:p w14:paraId="042694C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slightly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confusing since the time shown in the schedule draft table is </w:t>
      </w:r>
    </w:p>
    <w:p w14:paraId="57255294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digital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. There is no “recognize rather than recall” mechanism here.</w:t>
      </w:r>
    </w:p>
    <w:p w14:paraId="4DDDE6E2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54EF5440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logic of the application prototype data flow is low and unclear for </w:t>
      </w:r>
    </w:p>
    <w:p w14:paraId="7C800785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first sight. All testers experienced difficulties understanding what </w:t>
      </w:r>
    </w:p>
    <w:p w14:paraId="56AD653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to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do next, where to click next.</w:t>
      </w:r>
    </w:p>
    <w:p w14:paraId="5510B809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7D710EE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testers indicated the application prototype is simple, neat, old-</w:t>
      </w:r>
    </w:p>
    <w:p w14:paraId="75569C3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school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, clear, almost uncluttered, and efficient. However, the data </w:t>
      </w:r>
    </w:p>
    <w:p w14:paraId="16B50A5C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flow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>, logic</w:t>
      </w:r>
      <w:bookmarkStart w:id="0" w:name="_GoBack"/>
      <w:bookmarkEnd w:id="0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, buttons’ text, and pages/tabs component layout strongly </w:t>
      </w:r>
    </w:p>
    <w:p w14:paraId="3A5B2D6F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needs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improvements.</w:t>
      </w:r>
    </w:p>
    <w:p w14:paraId="56EAD623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0A25DC41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Style w:val="Strong"/>
          <w:rFonts w:ascii="Courier New" w:hAnsi="Courier New" w:cs="Courier New"/>
          <w:color w:val="333333"/>
          <w:sz w:val="24"/>
          <w:szCs w:val="24"/>
        </w:rPr>
      </w:pPr>
      <w:r w:rsidRPr="009F2EA9">
        <w:rPr>
          <w:rStyle w:val="Strong"/>
          <w:rFonts w:ascii="Courier New" w:hAnsi="Courier New" w:cs="Courier New"/>
          <w:color w:val="333333"/>
          <w:sz w:val="24"/>
          <w:szCs w:val="24"/>
        </w:rPr>
        <w:t>Summary of findings for the redesign component:</w:t>
      </w:r>
    </w:p>
    <w:p w14:paraId="697F4D6D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53CA480E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- 4 out of the 5 testers indicated the redesign navigation layout and, </w:t>
      </w:r>
    </w:p>
    <w:p w14:paraId="123B2BC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consequently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, the home/initial page is approximately 70% less </w:t>
      </w:r>
    </w:p>
    <w:p w14:paraId="030B8AAD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uncluttered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than the initial version</w:t>
      </w:r>
    </w:p>
    <w:p w14:paraId="6CD3BB5A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11C767D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redesign version is more logical and clearly shows the sequence of </w:t>
      </w:r>
    </w:p>
    <w:p w14:paraId="29E80637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steps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comparing to the original version. However, the navigation still </w:t>
      </w:r>
    </w:p>
    <w:p w14:paraId="454334A9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looks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slightly complicated for the first sight</w:t>
      </w:r>
    </w:p>
    <w:p w14:paraId="3E481894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6EE3AFCB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redesign version is easy to grasp and understand</w:t>
      </w:r>
    </w:p>
    <w:p w14:paraId="2FDBEA45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22B725B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redesign version is clean, neat, simple, and well-structured - this </w:t>
      </w:r>
    </w:p>
    <w:p w14:paraId="672ED6B6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is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clearer how to browse between different schedule drafts and how to</w:t>
      </w:r>
    </w:p>
    <w:p w14:paraId="0AF00047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 </w:t>
      </w: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save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a draft to your local machine</w:t>
      </w:r>
    </w:p>
    <w:p w14:paraId="34475672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2FCC252A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the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calendar on the left side can be reduced to one month instead of two</w:t>
      </w:r>
    </w:p>
    <w:p w14:paraId="45BA7641" w14:textId="77777777" w:rsidR="004A23F0" w:rsidRPr="009F2EA9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</w:p>
    <w:p w14:paraId="1D5765B8" w14:textId="77777777" w:rsidR="004A23F0" w:rsidRDefault="004A23F0" w:rsidP="004A23F0">
      <w:pPr>
        <w:pStyle w:val="NormalWeb"/>
        <w:spacing w:before="0" w:beforeAutospacing="0" w:after="0" w:afterAutospacing="0" w:line="270" w:lineRule="atLeast"/>
        <w:rPr>
          <w:rFonts w:ascii="Courier New" w:hAnsi="Courier New" w:cs="Courier New"/>
          <w:color w:val="333333"/>
          <w:sz w:val="24"/>
          <w:szCs w:val="24"/>
        </w:rPr>
      </w:pPr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- </w:t>
      </w:r>
      <w:proofErr w:type="gramStart"/>
      <w:r w:rsidRPr="009F2EA9">
        <w:rPr>
          <w:rFonts w:ascii="Courier New" w:hAnsi="Courier New" w:cs="Courier New"/>
          <w:color w:val="333333"/>
          <w:sz w:val="24"/>
          <w:szCs w:val="24"/>
        </w:rPr>
        <w:t>buttons'</w:t>
      </w:r>
      <w:proofErr w:type="gramEnd"/>
      <w:r w:rsidRPr="009F2EA9">
        <w:rPr>
          <w:rFonts w:ascii="Courier New" w:hAnsi="Courier New" w:cs="Courier New"/>
          <w:color w:val="333333"/>
          <w:sz w:val="24"/>
          <w:szCs w:val="24"/>
        </w:rPr>
        <w:t xml:space="preserve"> text plus steps sequence numbers really helps to understand the </w:t>
      </w:r>
    </w:p>
    <w:p w14:paraId="4FF37DEB" w14:textId="3CE60FF9" w:rsidR="00490184" w:rsidRPr="00A321E9" w:rsidRDefault="004A23F0" w:rsidP="004A23F0">
      <w:pPr>
        <w:rPr>
          <w:rFonts w:ascii="Helvetica" w:hAnsi="Helvetica"/>
        </w:rPr>
      </w:pPr>
      <w:r>
        <w:rPr>
          <w:rFonts w:ascii="Courier New" w:hAnsi="Courier New" w:cs="Courier New"/>
          <w:color w:val="333333"/>
        </w:rPr>
        <w:t xml:space="preserve">  </w:t>
      </w:r>
      <w:proofErr w:type="gramStart"/>
      <w:r w:rsidRPr="009F2EA9">
        <w:rPr>
          <w:rFonts w:ascii="Courier New" w:hAnsi="Courier New" w:cs="Courier New"/>
          <w:color w:val="333333"/>
        </w:rPr>
        <w:t>data</w:t>
      </w:r>
      <w:proofErr w:type="gramEnd"/>
      <w:r w:rsidRPr="009F2EA9">
        <w:rPr>
          <w:rFonts w:ascii="Courier New" w:hAnsi="Courier New" w:cs="Courier New"/>
          <w:color w:val="333333"/>
        </w:rPr>
        <w:t xml:space="preserve"> flow, however more work in this direction should be considered.</w:t>
      </w:r>
      <w:r w:rsidR="00490184">
        <w:rPr>
          <w:rFonts w:ascii="Helvetica" w:hAnsi="Helvetica"/>
        </w:rPr>
        <w:t xml:space="preserve"> </w:t>
      </w:r>
    </w:p>
    <w:sectPr w:rsidR="00490184" w:rsidRPr="00A321E9" w:rsidSect="00A321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E9"/>
    <w:rsid w:val="001B24DC"/>
    <w:rsid w:val="00445D83"/>
    <w:rsid w:val="00490184"/>
    <w:rsid w:val="004A23F0"/>
    <w:rsid w:val="004A6065"/>
    <w:rsid w:val="008659AB"/>
    <w:rsid w:val="00871E95"/>
    <w:rsid w:val="008D15F0"/>
    <w:rsid w:val="0094721F"/>
    <w:rsid w:val="00A321E9"/>
    <w:rsid w:val="00A87EF1"/>
    <w:rsid w:val="00C96F4E"/>
    <w:rsid w:val="00E63A75"/>
    <w:rsid w:val="00F6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925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3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23F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3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2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1033</Words>
  <Characters>5894</Characters>
  <Application>Microsoft Macintosh Word</Application>
  <DocSecurity>0</DocSecurity>
  <Lines>49</Lines>
  <Paragraphs>13</Paragraphs>
  <ScaleCrop>false</ScaleCrop>
  <Company>Horizon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4</cp:revision>
  <dcterms:created xsi:type="dcterms:W3CDTF">2012-11-18T21:54:00Z</dcterms:created>
  <dcterms:modified xsi:type="dcterms:W3CDTF">2012-12-02T19:08:00Z</dcterms:modified>
</cp:coreProperties>
</file>