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B7" w:rsidRPr="009965CA" w:rsidRDefault="008F1E1A" w:rsidP="008F1E1A">
      <w:pPr>
        <w:spacing w:line="360" w:lineRule="exact"/>
        <w:jc w:val="center"/>
        <w:rPr>
          <w:sz w:val="32"/>
        </w:rPr>
      </w:pPr>
      <w:r w:rsidRPr="009965CA">
        <w:rPr>
          <w:sz w:val="32"/>
        </w:rPr>
        <w:t>Homework 2 Analysis – Jianxiang Fan</w:t>
      </w:r>
    </w:p>
    <w:p w:rsidR="009B70AA" w:rsidRPr="00B27BB0" w:rsidRDefault="00B27BB0" w:rsidP="00B27BB0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222222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>Learning R</w:t>
      </w:r>
      <w:r w:rsidR="008F1E1A" w:rsidRPr="009965CA">
        <w:rPr>
          <w:rFonts w:ascii="Helvetica" w:hAnsi="Helvetica" w:cs="Helvetica"/>
          <w:b/>
          <w:color w:val="222222"/>
          <w:szCs w:val="23"/>
          <w:shd w:val="clear" w:color="auto" w:fill="FFFFFF"/>
        </w:rPr>
        <w:t>ate</w:t>
      </w: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 xml:space="preserve"> - </w:t>
      </w:r>
      <w:r w:rsidR="009B70AA" w:rsidRPr="00AE52D5">
        <w:rPr>
          <w:noProof/>
        </w:rPr>
        <w:t>S</w:t>
      </w:r>
      <w:r w:rsidR="009B70AA" w:rsidRPr="00AE52D5">
        <w:rPr>
          <w:rFonts w:hint="eastAsia"/>
          <w:noProof/>
        </w:rPr>
        <w:t>mall</w:t>
      </w:r>
      <w:r w:rsidR="009B70AA" w:rsidRPr="00AE52D5">
        <w:rPr>
          <w:noProof/>
        </w:rPr>
        <w:t>er</w:t>
      </w:r>
      <w:r w:rsidR="00AE52D5">
        <w:rPr>
          <w:noProof/>
        </w:rPr>
        <w:t xml:space="preserve"> learning</w:t>
      </w:r>
      <w:r w:rsidR="009B70AA" w:rsidRPr="00AE52D5">
        <w:rPr>
          <w:rFonts w:hint="eastAsia"/>
          <w:noProof/>
        </w:rPr>
        <w:t xml:space="preserve"> </w:t>
      </w:r>
      <w:r w:rsidR="009B70AA" w:rsidRPr="00AE52D5">
        <w:rPr>
          <w:noProof/>
        </w:rPr>
        <w:t>rate means slower to converge</w:t>
      </w:r>
      <w:r w:rsidR="00AE52D5" w:rsidRPr="00AE52D5">
        <w:rPr>
          <w:noProof/>
        </w:rPr>
        <w:t>, while too large rate</w:t>
      </w:r>
      <w:r w:rsidR="00AE52D5">
        <w:rPr>
          <w:noProof/>
        </w:rPr>
        <w:t xml:space="preserve"> tends</w:t>
      </w:r>
      <w:r w:rsidR="00AE52D5" w:rsidRPr="00AE52D5">
        <w:rPr>
          <w:noProof/>
        </w:rPr>
        <w:t xml:space="preserve"> to</w:t>
      </w:r>
      <w:r w:rsidR="00AE52D5">
        <w:rPr>
          <w:noProof/>
        </w:rPr>
        <w:t xml:space="preserve"> skip around and</w:t>
      </w:r>
      <w:r w:rsidR="00AE52D5" w:rsidRPr="00AE52D5">
        <w:rPr>
          <w:noProof/>
        </w:rPr>
        <w:t xml:space="preserve"> miss the optima</w:t>
      </w:r>
      <w:r w:rsidR="0094600C">
        <w:rPr>
          <w:noProof/>
        </w:rPr>
        <w:t>l</w:t>
      </w:r>
      <w:r w:rsidR="00AE52D5" w:rsidRPr="00AE52D5">
        <w:rPr>
          <w:noProof/>
        </w:rPr>
        <w:t xml:space="preserve"> point.</w:t>
      </w:r>
      <w:r w:rsidR="00AE52D5">
        <w:rPr>
          <w:noProof/>
        </w:rPr>
        <w:t xml:space="preserve"> In my model, 0.1 is a pretty fair learning rate.</w:t>
      </w:r>
    </w:p>
    <w:p w:rsidR="008F1E1A" w:rsidRDefault="008F1E1A" w:rsidP="00910BD6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D336EB7" wp14:editId="692B52F2">
            <wp:extent cx="2395745" cy="191327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a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5902" r="8944" b="3007"/>
                    <a:stretch/>
                  </pic:blipFill>
                  <pic:spPr bwMode="auto">
                    <a:xfrm>
                      <a:off x="0" y="0"/>
                      <a:ext cx="2468522" cy="197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04C2">
        <w:rPr>
          <w:rFonts w:hint="eastAsia"/>
          <w:noProof/>
        </w:rPr>
        <w:t xml:space="preserve">     </w:t>
      </w:r>
      <w:r w:rsidR="009B70AA">
        <w:rPr>
          <w:rFonts w:hint="eastAsia"/>
          <w:noProof/>
        </w:rPr>
        <w:drawing>
          <wp:inline distT="0" distB="0" distL="0" distR="0" wp14:anchorId="3E1A007B" wp14:editId="06913E1D">
            <wp:extent cx="2480807" cy="19255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b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5891" r="9215" b="3281"/>
                    <a:stretch/>
                  </pic:blipFill>
                  <pic:spPr bwMode="auto">
                    <a:xfrm>
                      <a:off x="0" y="0"/>
                      <a:ext cx="2569756" cy="199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BD6" w:rsidRPr="00910BD6" w:rsidRDefault="00910BD6" w:rsidP="00910BD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222222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 xml:space="preserve">Passes </w:t>
      </w:r>
      <w:r w:rsidR="005C7AC6">
        <w:rPr>
          <w:rFonts w:ascii="Helvetica" w:hAnsi="Helvetica" w:cs="Helvetica"/>
          <w:b/>
          <w:color w:val="222222"/>
          <w:szCs w:val="23"/>
          <w:shd w:val="clear" w:color="auto" w:fill="FFFFFF"/>
        </w:rPr>
        <w:t>–</w:t>
      </w: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 xml:space="preserve"> </w:t>
      </w:r>
      <w:r w:rsidR="005C7AC6">
        <w:rPr>
          <w:noProof/>
        </w:rPr>
        <w:t>The unregularized version usually needs 3 passes to get stable accuracy, while the regulari</w:t>
      </w:r>
      <w:r w:rsidR="005C593C">
        <w:rPr>
          <w:noProof/>
        </w:rPr>
        <w:t>z</w:t>
      </w:r>
      <w:r w:rsidR="005C7AC6">
        <w:rPr>
          <w:noProof/>
        </w:rPr>
        <w:t>ed version needs more, 4</w:t>
      </w:r>
      <w:r w:rsidR="009E1354">
        <w:rPr>
          <w:noProof/>
        </w:rPr>
        <w:t xml:space="preserve"> or </w:t>
      </w:r>
      <w:r w:rsidR="000D0CC0">
        <w:rPr>
          <w:noProof/>
        </w:rPr>
        <w:t>5</w:t>
      </w:r>
      <w:r w:rsidR="005C7AC6">
        <w:rPr>
          <w:noProof/>
        </w:rPr>
        <w:t xml:space="preserve"> </w:t>
      </w:r>
      <w:r w:rsidR="000D0CC0">
        <w:rPr>
          <w:noProof/>
        </w:rPr>
        <w:t>passes</w:t>
      </w:r>
      <w:r w:rsidR="005C7AC6">
        <w:rPr>
          <w:noProof/>
        </w:rPr>
        <w:t xml:space="preserve"> in avarage.</w:t>
      </w:r>
      <w:bookmarkStart w:id="0" w:name="_GoBack"/>
      <w:bookmarkEnd w:id="0"/>
    </w:p>
    <w:p w:rsidR="009965CA" w:rsidRDefault="00BC381D" w:rsidP="00BC381D">
      <w:pPr>
        <w:jc w:val="center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FBD51" wp14:editId="377ECB0E">
                <wp:simplePos x="0" y="0"/>
                <wp:positionH relativeFrom="column">
                  <wp:posOffset>2786380</wp:posOffset>
                </wp:positionH>
                <wp:positionV relativeFrom="paragraph">
                  <wp:posOffset>109855</wp:posOffset>
                </wp:positionV>
                <wp:extent cx="0" cy="1513840"/>
                <wp:effectExtent l="0" t="0" r="19050" b="2921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64C4" id="直接连接符 1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8.65pt" to="219.4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JgyQEAAMIDAAAOAAAAZHJzL2Uyb0RvYy54bWysU0uO1DAQ3SNxB8t7Op3ho5mo07OYEWwQ&#10;tPgcwOOUO5b8U9l00pfgAkjsYMWSPbeZ4RiUne7MCJAQiE3FZderqveqsjofrWE7wKi9a3m9WHIG&#10;TvpOu23L3755+uCUs5iE64TxDlq+h8jP1/fvrYbQwInvvekAGSVxsRlCy/uUQlNVUfZgRVz4AI4e&#10;lUcrErm4rToUA2W3pjpZLp9Ug8cuoJcQI91eTo98XfIrBTK9VCpCYqbl1FsqFou9yrZar0SzRRF6&#10;LQ9tiH/owgrtqOic6lIkwd6h/iWV1RJ99CotpLeVV0pLKByITb38ic3rXgQoXEicGGaZ4v9LK1/s&#10;Nsh0R7M748wJSzO6+fD1+v2n798+kr358pnRC8k0hNhQ9IXb4MGLYYOZ86jQ5i+xYWORdj9LC2Ni&#10;crqUdFs/rh+ePiqyV7fAgDE9A29ZPrTcaJdZi0bsnsdExSj0GEJObmQqXU5pbyAHG/cKFDGhYnVB&#10;lx2CC4NsJ2j6Qkpwqc5UKF+JzjCljZmByz8DD/EZCmW//gY8I0pl79IMttp5/F31NB5bVlP8UYGJ&#10;d5bgynf7MpQiDS1KYXhY6ryJd/0Cv/311j8AAAD//wMAUEsDBBQABgAIAAAAIQCRbymz4AAAAAoB&#10;AAAPAAAAZHJzL2Rvd25yZXYueG1sTI9BS8NAEIXvgv9hGcGb3ZhaW2I2pRTEWijFKtTjNjsm0exs&#10;2N026b93xIMe37zHe9/k88G24oQ+NI4U3I4SEEilMw1VCt5eH29mIELUZHTrCBWcMcC8uLzIdWZc&#10;Ty942sVKcAmFTCuoY+wyKUNZo9Vh5Dok9j6ctzqy9JU0XvdcbluZJsm9tLohXqh1h8say6/d0SrY&#10;+NVquVifP2n7bvt9ut5vn4cnpa6vhsUDiIhD/AvDDz6jQ8FMB3ckE0Sr4G48Y/TIxnQMggO/h4OC&#10;dDKZgixy+f+F4hsAAP//AwBQSwECLQAUAAYACAAAACEAtoM4kv4AAADhAQAAEwAAAAAAAAAAAAAA&#10;AAAAAAAAW0NvbnRlbnRfVHlwZXNdLnhtbFBLAQItABQABgAIAAAAIQA4/SH/1gAAAJQBAAALAAAA&#10;AAAAAAAAAAAAAC8BAABfcmVscy8ucmVsc1BLAQItABQABgAIAAAAIQD3ScJgyQEAAMIDAAAOAAAA&#10;AAAAAAAAAAAAAC4CAABkcnMvZTJvRG9jLnhtbFBLAQItABQABgAIAAAAIQCRbymz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FD67B" wp14:editId="79341787">
                <wp:simplePos x="0" y="0"/>
                <wp:positionH relativeFrom="column">
                  <wp:posOffset>1578610</wp:posOffset>
                </wp:positionH>
                <wp:positionV relativeFrom="paragraph">
                  <wp:posOffset>107950</wp:posOffset>
                </wp:positionV>
                <wp:extent cx="0" cy="1513840"/>
                <wp:effectExtent l="0" t="0" r="19050" b="292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7E62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8.5pt" to="124.3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+OxwEAAMADAAAOAAAAZHJzL2Uyb0RvYy54bWysU0uO1DAQ3SNxB8t7Op0BWqOo07OYEWwQ&#10;tPgcwOOUO5b8U9l00pfgAkjsYMWSPbdh5hiUne4MAiQEYlNxletV1XuurC9Ga9geMGrvWl4vlpyB&#10;k77TbtfyN6+fPDjnLCbhOmG8g5YfIPKLzf176yE0cOZ7bzpARkVcbIbQ8j6l0FRVlD1YERc+gKNL&#10;5dGKRC7uqg7FQNWtqc6Wy1U1eOwCegkxUvRquuSbUl8pkOmFUhESMy2n2VKxWOx1ttVmLZoditBr&#10;eRxD/MMUVmhHTedSVyIJ9hb1L6WsluijV2khva28UlpC4UBs6uVPbF71IkDhQuLEMMsU/19Z+Xy/&#10;Raa7lq84c8LSE928//Lt3cfbrx/I3nz+xFZZpCHEhnIv3RaPXgxbzIxHhTZ/iQsbi7CHWVgYE5NT&#10;UFK0flw/PH9URK/ugAFjegresnxoudEucxaN2D+LiZpR6imFnDzI1Lqc0sFATjbuJSjiQc3qgi4b&#10;BJcG2V7Q2wspwaU6U6F6JTvDlDZmBi7/DDzmZyiU7fob8Iwonb1LM9hq5/F33dN4GllN+ScFJt5Z&#10;gmvfHcqjFGloTQrD40rnPfzRL/C7H2/zHQAA//8DAFBLAwQUAAYACAAAACEAHxu1+uAAAAAKAQAA&#10;DwAAAGRycy9kb3ducmV2LnhtbEyPQUvDQBCF7wX/wzKCt3ZjaGuJ2ZRSEGtBilWox212TKLZ2bC7&#10;bdJ/74gHvc3Me7z5Xr4cbCvO6EPjSMHtJAGBVDrTUKXg7fVhvAARoiajW0eo4IIBlsXVKNeZcT29&#10;4HkfK8EhFDKtoI6xy6QMZY1Wh4nrkFj7cN7qyKuvpPG653DbyjRJ5tLqhvhDrTtc11h+7U9WwbPf&#10;bNar7eWTdu+2P6Tbw+5peFTq5npY3YOIOMQ/M/zgMzoUzHR0JzJBtArS6WLOVhbuuBMbfg9HHmaz&#10;Kcgil/8rFN8AAAD//wMAUEsBAi0AFAAGAAgAAAAhALaDOJL+AAAA4QEAABMAAAAAAAAAAAAAAAAA&#10;AAAAAFtDb250ZW50X1R5cGVzXS54bWxQSwECLQAUAAYACAAAACEAOP0h/9YAAACUAQAACwAAAAAA&#10;AAAAAAAAAAAvAQAAX3JlbHMvLnJlbHNQSwECLQAUAAYACAAAACEAWyzPjscBAADAAwAADgAAAAAA&#10;AAAAAAAAAAAuAgAAZHJzL2Uyb0RvYy54bWxQSwECLQAUAAYACAAAACEAHxu1+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1D3C1" wp14:editId="3135969D">
                <wp:simplePos x="0" y="0"/>
                <wp:positionH relativeFrom="column">
                  <wp:posOffset>1986280</wp:posOffset>
                </wp:positionH>
                <wp:positionV relativeFrom="paragraph">
                  <wp:posOffset>102870</wp:posOffset>
                </wp:positionV>
                <wp:extent cx="0" cy="1513840"/>
                <wp:effectExtent l="0" t="0" r="19050" b="2921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64E92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8.1pt" to="156.4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rXyQEAAMIDAAAOAAAAZHJzL2Uyb0RvYy54bWysU0uO1DAQ3SNxB8t7OsnwG0WdnsWMYIOg&#10;xecAHqfcbck/lU0nfQkugMQOVizZc5sZjkHZ6c4gZiQEYlNx2fWq6r2qLM9Ga9gOMGrvOt4sas7A&#10;Sd9rt+n4u7fPHpxyFpNwvTDeQcf3EPnZ6v695RBaOPFbb3pARklcbIfQ8W1Koa2qKLdgRVz4AI4e&#10;lUcrErm4qXoUA2W3pjqp6yfV4LEP6CXESLcX0yNflfxKgUyvlIqQmOk49ZaKxWIvs61WS9FuUISt&#10;loc2xD90YYV2VHROdSGSYO9R30pltUQfvUoL6W3lldISCgdi09S/sXmzFQEKFxInhlmm+P/Sype7&#10;NTLd0+yecuaEpRldf/x29eHzj++fyF5//cLohWQaQmwp+tyt8eDFsMbMeVRo85fYsLFIu5+lhTEx&#10;OV1Kum0eNw9PHxXZqxtgwJieg7csHzputMusRSt2L2KiYhR6DCEnNzKVLqe0N5CDjXsNiphQsaag&#10;yw7BuUG2EzR9ISW41GQqlK9EZ5jSxszA+s/AQ3yGQtmvvwHPiFLZuzSDrXYe76qexmPLaoo/KjDx&#10;zhJc+n5fhlKkoUUpDA9LnTfxV7/Ab3691U8AAAD//wMAUEsDBBQABgAIAAAAIQBdYqvh4AAAAAoB&#10;AAAPAAAAZHJzL2Rvd25yZXYueG1sTI9BS8NAEIXvgv9hGcGb3TTaIDGbUgpiLZRiFepxmx2TaHY2&#10;7G6b9N874kGPb97jvW+K+Wg7cUIfWkcKppMEBFLlTEu1grfXx5t7ECFqMrpzhArOGGBeXl4UOjdu&#10;oBc87WItuIRCrhU0Mfa5lKFq0OowcT0Sex/OWx1Z+loarwcut51MkySTVrfEC43ucdlg9bU7WgUb&#10;v1otF+vzJ23f7bBP1/vt8/ik1PXVuHgAEXGMf2H4wWd0KJnp4I5kgugU3E5TRo9sZCkIDvweDgrS&#10;2V0Gsizk/xfKbwAAAP//AwBQSwECLQAUAAYACAAAACEAtoM4kv4AAADhAQAAEwAAAAAAAAAAAAAA&#10;AAAAAAAAW0NvbnRlbnRfVHlwZXNdLnhtbFBLAQItABQABgAIAAAAIQA4/SH/1gAAAJQBAAALAAAA&#10;AAAAAAAAAAAAAC8BAABfcmVscy8ucmVsc1BLAQItABQABgAIAAAAIQD+4erXyQEAAMIDAAAOAAAA&#10;AAAAAAAAAAAAAC4CAABkcnMvZTJvRG9jLnhtbFBLAQItABQABgAIAAAAIQBdYqvh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24245" wp14:editId="6B351ACB">
                <wp:simplePos x="0" y="0"/>
                <wp:positionH relativeFrom="column">
                  <wp:posOffset>2397537</wp:posOffset>
                </wp:positionH>
                <wp:positionV relativeFrom="paragraph">
                  <wp:posOffset>106045</wp:posOffset>
                </wp:positionV>
                <wp:extent cx="0" cy="1513840"/>
                <wp:effectExtent l="0" t="0" r="19050" b="2921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B7D6" id="直接连接符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8.35pt" to="188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aTxwEAAMIDAAAOAAAAZHJzL2Uyb0RvYy54bWysU0uO1DAQ3SNxB8t7Osnw0Sjq9CxmBBsE&#10;LT4H8DjljiX/VDad9CW4ABI7WLFkz20YjkHZ6c4gQEIgNhWXXa+q3qvK+mKyhu0Bo/au482q5gyc&#10;9L12u46/fvX43jlnMQnXC+MddPwAkV9s7t5Zj6GFMz940wMySuJiO4aODymFtqqiHMCKuPIBHD0q&#10;j1YkcnFX9ShGym5NdVbXj6rRYx/QS4iRbq/mR74p+ZUCmZ4rFSEx03HqLRWLxV5nW23Wot2hCIOW&#10;xzbEP3RhhXZUdEl1JZJgb1D/kspqiT56lVbS28orpSUUDsSmqX9i83IQAQoXEieGRab4/9LKZ/st&#10;Mt3T7GhSTlia0c27z1/ffvj25T3Zm08fGb2QTGOILUVfui0evRi2mDlPCm3+Ehs2FWkPi7QwJSbn&#10;S0m3zcPm/vmDInt1CwwY0xPwluVDx412mbVoxf5pTFSMQk8h5ORG5tLllA4GcrBxL0AREyrWFHTZ&#10;Ibg0yPaCpi+kBJeaTIXylegMU9qYBVj/GXiMz1Ao+/U34AVRKnuXFrDVzuPvqqfp1LKa408KzLyz&#10;BNe+P5ShFGloUQrD41LnTfzRL/DbX2/zHQAA//8DAFBLAwQUAAYACAAAACEAn+bgAeAAAAAKAQAA&#10;DwAAAGRycy9kb3ducmV2LnhtbEyPwUrDQBCG7wXfYRnBW7tppInEbEopiLUgxSrU4zY7JtHsbMhu&#10;m/TtHfGgx5n/459v8uVoW3HG3jeOFMxnEQik0pmGKgVvrw/TOxA+aDK6dYQKLuhhWVxNcp0ZN9AL&#10;nvehElxCPtMK6hC6TEpf1mi1n7kOibMP11sdeOwraXo9cLltZRxFibS6Ib5Q6w7XNZZf+5NV8Nxv&#10;NuvV9vJJu3c7HOLtYfc0Pip1cz2u7kEEHMMfDD/6rA4FOx3diYwXrYLbNE0Y5SBJQTDwuzgqiBeL&#10;Ocgil/9fKL4BAAD//wMAUEsBAi0AFAAGAAgAAAAhALaDOJL+AAAA4QEAABMAAAAAAAAAAAAAAAAA&#10;AAAAAFtDb250ZW50X1R5cGVzXS54bWxQSwECLQAUAAYACAAAACEAOP0h/9YAAACUAQAACwAAAAAA&#10;AAAAAAAAAAAvAQAAX3JlbHMvLnJlbHNQSwECLQAUAAYACAAAACEA1tYmk8cBAADCAwAADgAAAAAA&#10;AAAAAAAAAAAuAgAAZHJzL2Uyb0RvYy54bWxQSwECLQAUAAYACAAAACEAn+bgA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1C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85362" wp14:editId="62339F48">
                <wp:simplePos x="0" y="0"/>
                <wp:positionH relativeFrom="column">
                  <wp:posOffset>4182110</wp:posOffset>
                </wp:positionH>
                <wp:positionV relativeFrom="paragraph">
                  <wp:posOffset>100330</wp:posOffset>
                </wp:positionV>
                <wp:extent cx="0" cy="1513840"/>
                <wp:effectExtent l="0" t="0" r="19050" b="292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93F34" id="直接连接符 2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7.9pt" to="329.3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nNyQEAAMIDAAAOAAAAZHJzL2Uyb0RvYy54bWysU0uO1DAQ3SNxB8t7OkkzoFHU6VnMCDYI&#10;WnwO4HHK3Zb8U9l00pfgAkjsYMWSPbdh5hiUne4MAiQEYlNxletV1XuurC5Ga9geMGrvOt4sas7A&#10;Sd9rt+34m9dPHpxzFpNwvTDeQccPEPnF+v691RBaWPqdNz0goyIutkPo+C6l0FZVlDuwIi58AEeX&#10;yqMViVzcVj2KgapbUy3r+nE1eOwDegkxUvRquuTrUl8pkOmFUhESMx2n2VKxWOx1ttV6JdotirDT&#10;8jiG+IcprNCOms6lrkQS7C3qX0pZLdFHr9JCelt5pbSEwoHYNPVPbF7tRIDChcSJYZYp/r+y8vl+&#10;g0z3HV+eceaEpTe6ef/l27uPt18/kL35/InRDck0hNhS9qXb4NGLYYOZ86jQ5i+xYWOR9jBLC2Ni&#10;cgpKijaPmofnZ0X26g4YMKan4C3Lh44b7TJr0Yr9s5ioGaWeUsjJg0ytyykdDORk416CIibUrCno&#10;skNwaZDtBb2+kBJcajIVqleyM0xpY2Zg/WfgMT9DoezX34BnROnsXZrBVjuPv+uextPIaso/KTDx&#10;zhJc+/5QHqVIQ4tSGB6XOm/ij36B3/166+8AAAD//wMAUEsDBBQABgAIAAAAIQDog4mG3wAAAAoB&#10;AAAPAAAAZHJzL2Rvd25yZXYueG1sTI9BS8NAEIXvgv9hGcGb3RhMKDGbUgpiLUixCvW4zY5JNDsb&#10;drdN+u8d8aDHee/jzXvlYrK9OKEPnSMFt7MEBFLtTEeNgrfXh5s5iBA1Gd07QgVnDLCoLi9KXRg3&#10;0guedrERHEKh0AraGIdCylC3aHWYuQGJvQ/nrY58+kYar0cOt71MkySXVnfEH1o94KrF+mt3tAqe&#10;/Xq9Wm7On7R9t+M+3ey3T9OjUtdX0/IeRMQp/sHwU5+rQ8WdDu5IJoheQZ7Nc0bZyHgCA7/CQUGa&#10;3aUgq1L+n1B9AwAA//8DAFBLAQItABQABgAIAAAAIQC2gziS/gAAAOEBAAATAAAAAAAAAAAAAAAA&#10;AAAAAABbQ29udGVudF9UeXBlc10ueG1sUEsBAi0AFAAGAAgAAAAhADj9If/WAAAAlAEAAAsAAAAA&#10;AAAAAAAAAAAALwEAAF9yZWxzLy5yZWxzUEsBAi0AFAAGAAgAAAAhAJ9bGc3JAQAAwgMAAA4AAAAA&#10;AAAAAAAAAAAALgIAAGRycy9lMm9Eb2MueG1sUEsBAi0AFAAGAAgAAAAhAOiDiYb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1C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26E56" wp14:editId="4DFFC9A2">
                <wp:simplePos x="0" y="0"/>
                <wp:positionH relativeFrom="column">
                  <wp:posOffset>4589780</wp:posOffset>
                </wp:positionH>
                <wp:positionV relativeFrom="paragraph">
                  <wp:posOffset>95250</wp:posOffset>
                </wp:positionV>
                <wp:extent cx="0" cy="1513840"/>
                <wp:effectExtent l="0" t="0" r="19050" b="2921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644C" id="直接连接符 2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7.5pt" to="361.4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0+yQEAAMIDAAAOAAAAZHJzL2Uyb0RvYy54bWysU0uO1DAQ3SNxB8t7OknDoFHU6VnMCDYI&#10;WnwO4HHK3Zb8U9l00pfgAkjsYMWSPbdh5hiUne4MAiQEYlNxletV1XuurC5Ga9geMGrvOt4sas7A&#10;Sd9rt+34m9dPHpxzFpNwvTDeQccPEPnF+v691RBaWPqdNz0goyIutkPo+C6l0FZVlDuwIi58AEeX&#10;yqMViVzcVj2KgapbUy3r+nE1eOwDegkxUvRquuTrUl8pkOmFUhESMx2n2VKxWOx1ttV6JdotirDT&#10;8jiG+IcprNCOms6lrkQS7C3qX0pZLdFHr9JCelt5pbSEwoHYNPVPbF7tRIDChcSJYZYp/r+y8vl+&#10;g0z3HV+eceaEpTe6ef/l27uPt18/kL35/InRDck0hNhS9qXb4NGLYYOZ86jQ5i+xYWOR9jBLC2Ni&#10;cgpKijZnzcPzR0X26g4YMKan4C3Lh44b7TJr0Yr9s5ioGaWeUsjJg0ytyykdDORk416CIibUrCno&#10;skNwaZDtBb2+kBJcajIVqleyM0xpY2Zg/WfgMT9DoezX34BnROnsXZrBVjuPv+uextPIaso/KTDx&#10;zhJc+/5QHqVIQ4tSGB6XOm/ij36B3/166+8AAAD//wMAUEsDBBQABgAIAAAAIQCkwlDR3wAAAAoB&#10;AAAPAAAAZHJzL2Rvd25yZXYueG1sTI9BS8NAEIXvgv9hGcGb3bhalZhNKQWxFqRYhXrcZsckmp0N&#10;u9sm/feOeNDjvPd4871iNrpOHDDE1pOGy0kGAqnytqVaw9vrw8UdiJgMWdN5Qg1HjDArT08Kk1s/&#10;0AseNqkWXEIxNxqalPpcylg16Eyc+B6JvQ8fnEl8hlraYAYud51UWXYjnWmJPzSmx0WD1ddm7zQ8&#10;h+VyMV8dP2n97oatWm3XT+Oj1udn4/weRMIx/YXhB5/RoWSmnd+TjaLTcKsUoyc2pryJA7/CToOa&#10;Xl2DLAv5f0L5DQAA//8DAFBLAQItABQABgAIAAAAIQC2gziS/gAAAOEBAAATAAAAAAAAAAAAAAAA&#10;AAAAAABbQ29udGVudF9UeXBlc10ueG1sUEsBAi0AFAAGAAgAAAAhADj9If/WAAAAlAEAAAsAAAAA&#10;AAAAAAAAAAAALwEAAF9yZWxzLy5yZWxzUEsBAi0AFAAGAAgAAAAhAL7E/T7JAQAAwgMAAA4AAAAA&#10;AAAAAAAAAAAALgIAAGRycy9lMm9Eb2MueG1sUEsBAi0AFAAGAAgAAAAhAKTCUNH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1C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7375F" wp14:editId="09442A75">
                <wp:simplePos x="0" y="0"/>
                <wp:positionH relativeFrom="column">
                  <wp:posOffset>5000625</wp:posOffset>
                </wp:positionH>
                <wp:positionV relativeFrom="paragraph">
                  <wp:posOffset>98425</wp:posOffset>
                </wp:positionV>
                <wp:extent cx="0" cy="1513840"/>
                <wp:effectExtent l="0" t="0" r="19050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EBFE7" id="直接连接符 2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7.75pt" to="393.7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HxyQEAAMIDAAAOAAAAZHJzL2Uyb0RvYy54bWysU0uO1DAQ3SNxB8t7Op0GRqOo07OYEWwQ&#10;tPgcwOOUO5b8U9l00pfgAkjsYMWSPbdh5hiUne4MAiQEYlNxletV1XuurC9Ga9geMGrvWl4vlpyB&#10;k77TbtfyN6+fPDjnLCbhOmG8g5YfIPKLzf176yE0sPK9Nx0goyIuNkNoeZ9SaKoqyh6siAsfwNGl&#10;8mhFIhd3VYdioOrWVKvl8qwaPHYBvYQYKXo1XfJNqa8UyPRCqQiJmZbTbKlYLPY622qzFs0ORei1&#10;PI4h/mEKK7SjpnOpK5EEe4v6l1JWS/TRq7SQ3lZeKS2hcCA29fInNq96EaBwIXFimGWK/6+sfL7f&#10;ItNdy1dnnDlh6Y1u3n/59u7j7dcPZG8+f2J0QzINITaUfem2ePRi2GLmPCq0+Uts2FikPczSwpiY&#10;nIKSovXj+uH5oyJ7dQcMGNNT8JblQ8uNdpm1aMT+WUzUjFJPKeTkQabW5ZQOBnKycS9BERNqVhd0&#10;2SG4NMj2gl5fSAku1ZkK1SvZGaa0MTNw+WfgMT9DoezX34BnROnsXZrBVjuPv+uextPIaso/KTDx&#10;zhJc++5QHqVIQ4tSGB6XOm/ij36B3/16m+8AAAD//wMAUEsDBBQABgAIAAAAIQC48TZe4AAAAAoB&#10;AAAPAAAAZHJzL2Rvd25yZXYueG1sTI9BS8NAEIXvgv9hGcGb3RiJrTGbUgpiLUixCvW4zY5JNDsb&#10;drdN+u8d8aCnYeY93nyvmI+2E0f0oXWk4HqSgECqnGmpVvD2+nA1AxGiJqM7R6jghAHm5flZoXPj&#10;BnrB4zbWgkMo5FpBE2OfSxmqBq0OE9cjsfbhvNWRV19L4/XA4baTaZLcSqtb4g+N7nHZYPW1PVgF&#10;z361Wi7Wp0/avNthl653m6fxUanLi3FxDyLiGP/M8IPP6FAy094dyATRKZjOphlbWch4suH3sFeQ&#10;Zjd3IMtC/q9QfgMAAP//AwBQSwECLQAUAAYACAAAACEAtoM4kv4AAADhAQAAEwAAAAAAAAAAAAAA&#10;AAAAAAAAW0NvbnRlbnRfVHlwZXNdLnhtbFBLAQItABQABgAIAAAAIQA4/SH/1gAAAJQBAAALAAAA&#10;AAAAAAAAAAAAAC8BAABfcmVscy8ucmVsc1BLAQItABQABgAIAAAAIQCcY6HxyQEAAMIDAAAOAAAA&#10;AAAAAAAAAAAAAC4CAABkcnMvZTJvRG9jLnhtbFBLAQItABQABgAIAAAAIQC48TZe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1C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D700C" wp14:editId="5F602FE9">
                <wp:simplePos x="0" y="0"/>
                <wp:positionH relativeFrom="column">
                  <wp:posOffset>5390103</wp:posOffset>
                </wp:positionH>
                <wp:positionV relativeFrom="paragraph">
                  <wp:posOffset>102235</wp:posOffset>
                </wp:positionV>
                <wp:extent cx="0" cy="1513840"/>
                <wp:effectExtent l="0" t="0" r="19050" b="2921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4497" id="直接连接符 2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8.05pt" to="424.4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UCyQEAAMIDAAAOAAAAZHJzL2Uyb0RvYy54bWysU0uO1DAQ3SNxB8t7OknzG0WdnsWMYIOg&#10;xecAHqfcbck/lU0nfQkugMQOVizZc5sZjkHZ6c4gQEIgNhVXuV5VvefK6ny0hu0Bo/au482i5gyc&#10;9L12246/ef3k3hlnMQnXC+MddPwAkZ+v795ZDaGFpd950wMyKuJiO4SO71IKbVVFuQMr4sIHcHSp&#10;PFqRyMVt1aMYqLo11bKuH1WDxz6glxAjRS+nS74u9ZUCmV4oFSEx03GaLRWLxV5lW61Xot2iCDst&#10;j2OIf5jCCu2o6VzqUiTB3qL+pZTVEn30Ki2kt5VXSksoHIhNU//E5tVOBChcSJwYZpni/ysrn+83&#10;yHTf8eVjzpyw9EY3779cv/v47esHsjefPzG6IZmGEFvKvnAbPHoxbDBzHhXa/CU2bCzSHmZpYUxM&#10;TkFJ0eZhc//sQZG9ugUGjOkpeMvyoeNGu8xatGL/LCZqRqmnFHLyIFPrckoHAznZuJegiAk1awq6&#10;7BBcGGR7Qa8vpASXmkyF6pXsDFPamBlY/xl4zM9QKPv1N+AZUTp7l2aw1c7j77qn8TSymvJPCky8&#10;swRXvj+URynS0KIUhselzpv4o1/gt7/e+jsAAAD//wMAUEsDBBQABgAIAAAAIQDkLkYJ4AAAAAoB&#10;AAAPAAAAZHJzL2Rvd25yZXYueG1sTI9BS8NAEIXvgv9hGcGb3TS0JcRsSimItSDFKtTjNjsm0exs&#10;2N026b93xIMe37zHe98Uy9F24ow+tI4UTCcJCKTKmZZqBW+vD3cZiBA1Gd05QgUXDLAsr68KnRs3&#10;0Aue97EWXEIh1wqaGPtcylA1aHWYuB6JvQ/nrY4sfS2N1wOX206mSbKQVrfEC43ucd1g9bU/WQXP&#10;frNZr7aXT9q92+GQbg+7p/FRqdubcXUPIuIY/8Lwg8/oUDLT0Z3IBNEpyGYZo0c2FlMQHPg9HBWk&#10;89kcZFnI/y+U3wAAAP//AwBQSwECLQAUAAYACAAAACEAtoM4kv4AAADhAQAAEwAAAAAAAAAAAAAA&#10;AAAAAAAAW0NvbnRlbnRfVHlwZXNdLnhtbFBLAQItABQABgAIAAAAIQA4/SH/1gAAAJQBAAALAAAA&#10;AAAAAAAAAAAAAC8BAABfcmVscy8ucmVsc1BLAQItABQABgAIAAAAIQC9/EUCyQEAAMIDAAAOAAAA&#10;AAAAAAAAAAAAAC4CAABkcnMvZTJvRG9jLnhtbFBLAQItABQABgAIAAAAIQDkLkYJ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0BD6">
        <w:rPr>
          <w:rFonts w:hint="eastAsia"/>
          <w:noProof/>
        </w:rPr>
        <w:drawing>
          <wp:inline distT="0" distB="0" distL="0" distR="0" wp14:anchorId="1ED22AB1" wp14:editId="7FBC9DF1">
            <wp:extent cx="2277079" cy="17333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" t="6201" r="6394" b="3276"/>
                    <a:stretch/>
                  </pic:blipFill>
                  <pic:spPr bwMode="auto">
                    <a:xfrm>
                      <a:off x="0" y="0"/>
                      <a:ext cx="2324399" cy="176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 w:rsidR="00910BD6">
        <w:rPr>
          <w:rFonts w:hint="eastAsia"/>
          <w:noProof/>
        </w:rPr>
        <w:drawing>
          <wp:inline distT="0" distB="0" distL="0" distR="0" wp14:anchorId="020417FF" wp14:editId="72194569">
            <wp:extent cx="2291249" cy="172543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b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" t="5892" r="4791" b="2949"/>
                    <a:stretch/>
                  </pic:blipFill>
                  <pic:spPr bwMode="auto">
                    <a:xfrm>
                      <a:off x="0" y="0"/>
                      <a:ext cx="2300192" cy="173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AC6" w:rsidRPr="002104C2" w:rsidRDefault="005C7AC6" w:rsidP="005C7AC6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b/>
          <w:color w:val="222222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>Best/Poorest P</w:t>
      </w:r>
      <w:r w:rsidRPr="005C7AC6">
        <w:rPr>
          <w:rFonts w:ascii="Helvetica" w:hAnsi="Helvetica" w:cs="Helvetica"/>
          <w:b/>
          <w:color w:val="222222"/>
          <w:szCs w:val="23"/>
          <w:shd w:val="clear" w:color="auto" w:fill="FFFFFF"/>
        </w:rPr>
        <w:t xml:space="preserve">redictors </w:t>
      </w:r>
      <w:r>
        <w:rPr>
          <w:rFonts w:ascii="Helvetica" w:hAnsi="Helvetica" w:cs="Helvetica"/>
          <w:b/>
          <w:color w:val="222222"/>
          <w:szCs w:val="23"/>
          <w:shd w:val="clear" w:color="auto" w:fill="FFFFFF"/>
        </w:rPr>
        <w:t xml:space="preserve">– </w:t>
      </w:r>
      <w:r w:rsidR="002104C2">
        <w:rPr>
          <w:rFonts w:ascii="Helvetica" w:hAnsi="Helvetica" w:cs="Helvetica"/>
          <w:color w:val="222222"/>
          <w:szCs w:val="23"/>
          <w:shd w:val="clear" w:color="auto" w:fill="FFFFFF"/>
        </w:rPr>
        <w:t>W</w:t>
      </w:r>
      <w:r w:rsidRPr="002104C2">
        <w:rPr>
          <w:noProof/>
        </w:rPr>
        <w:t>ords</w:t>
      </w:r>
      <w:r>
        <w:rPr>
          <w:noProof/>
        </w:rPr>
        <w:t xml:space="preserve"> with</w:t>
      </w:r>
      <w:r w:rsidRPr="005C7AC6">
        <w:rPr>
          <w:b/>
          <w:noProof/>
        </w:rPr>
        <w:t xml:space="preserve"> largest positive</w:t>
      </w:r>
      <w:r>
        <w:rPr>
          <w:noProof/>
        </w:rPr>
        <w:t xml:space="preserve"> and </w:t>
      </w:r>
      <w:r w:rsidRPr="005C7AC6">
        <w:rPr>
          <w:b/>
          <w:noProof/>
        </w:rPr>
        <w:t>smallest negative</w:t>
      </w:r>
      <w:r>
        <w:rPr>
          <w:noProof/>
        </w:rPr>
        <w:t xml:space="preserve"> weights are the best pre</w:t>
      </w:r>
      <w:r w:rsidR="002104C2">
        <w:rPr>
          <w:noProof/>
        </w:rPr>
        <w:t>dictors. And those words with</w:t>
      </w:r>
      <w:r w:rsidR="002104C2" w:rsidRPr="002104C2">
        <w:rPr>
          <w:b/>
          <w:noProof/>
        </w:rPr>
        <w:t xml:space="preserve"> smallest absolute value</w:t>
      </w:r>
      <w:r w:rsidR="002104C2">
        <w:rPr>
          <w:b/>
          <w:noProof/>
        </w:rPr>
        <w:t xml:space="preserve"> (near 0) </w:t>
      </w:r>
      <w:r w:rsidR="002104C2">
        <w:rPr>
          <w:noProof/>
        </w:rPr>
        <w:t>weights are poorest predictors</w:t>
      </w:r>
      <w:r w:rsidR="002104C2">
        <w:rPr>
          <w:rFonts w:hint="eastAsia"/>
          <w:noProof/>
        </w:rPr>
        <w:t>.</w:t>
      </w:r>
      <w:r w:rsidR="002104C2">
        <w:rPr>
          <w:noProof/>
        </w:rPr>
        <w:t xml:space="preserve"> Top 20 best and poorest:</w:t>
      </w:r>
    </w:p>
    <w:p w:rsidR="002104C2" w:rsidRPr="002104C2" w:rsidRDefault="002104C2" w:rsidP="002104C2">
      <w:pPr>
        <w:pStyle w:val="a3"/>
        <w:ind w:left="420" w:firstLineChars="0" w:firstLine="0"/>
        <w:rPr>
          <w:noProof/>
          <w:sz w:val="13"/>
        </w:rPr>
      </w:pPr>
      <w:r w:rsidRPr="002104C2">
        <w:rPr>
          <w:b/>
          <w:noProof/>
          <w:sz w:val="13"/>
        </w:rPr>
        <w:t>Best for baseball:</w:t>
      </w:r>
      <w:r w:rsidRPr="002104C2">
        <w:rPr>
          <w:noProof/>
          <w:sz w:val="13"/>
        </w:rPr>
        <w:t xml:space="preserve"> ['batting', 'happens', 'pitched', 'still', 'losing', 'steph', 'usa', 'stadium', 'dwarner', 'bob', 'rickert', 'pitcher', 'luriem', 'ball', 'run', 'anyone', 'hit', 'baseball', 'pitching', 'runs']</w:t>
      </w:r>
    </w:p>
    <w:p w:rsidR="002104C2" w:rsidRPr="002104C2" w:rsidRDefault="002104C2" w:rsidP="002104C2">
      <w:pPr>
        <w:pStyle w:val="a3"/>
        <w:ind w:left="420" w:firstLineChars="0" w:firstLine="0"/>
        <w:rPr>
          <w:noProof/>
          <w:sz w:val="13"/>
        </w:rPr>
      </w:pPr>
      <w:r w:rsidRPr="002104C2">
        <w:rPr>
          <w:b/>
          <w:noProof/>
          <w:sz w:val="13"/>
        </w:rPr>
        <w:t>Best for hockey</w:t>
      </w:r>
      <w:r w:rsidRPr="002104C2">
        <w:rPr>
          <w:noProof/>
          <w:sz w:val="13"/>
        </w:rPr>
        <w:t>: ['hockey', 'playoffs', 'next', 'points', 'playoff', 'golchowy', 'ice', 'goal', 'traded', 'pick', 'goals', 'finals', 'round', 'beat', 'gld', 'contact', 'biggest', 'need', 'coverage', 'predictions']</w:t>
      </w:r>
    </w:p>
    <w:p w:rsidR="002104C2" w:rsidRPr="002104C2" w:rsidRDefault="002104C2" w:rsidP="002104C2">
      <w:pPr>
        <w:pStyle w:val="a3"/>
        <w:ind w:left="420" w:firstLineChars="0" w:firstLine="0"/>
        <w:rPr>
          <w:noProof/>
          <w:sz w:val="13"/>
        </w:rPr>
      </w:pPr>
      <w:r w:rsidRPr="002104C2">
        <w:rPr>
          <w:b/>
          <w:noProof/>
          <w:sz w:val="13"/>
        </w:rPr>
        <w:t>Poorest:</w:t>
      </w:r>
      <w:r w:rsidRPr="002104C2">
        <w:rPr>
          <w:noProof/>
          <w:sz w:val="13"/>
        </w:rPr>
        <w:t xml:space="preserve"> ['blasted', 'hooked', 'silence', 'intermissions', 'deceased', 'tone', 'rode', 'riel', 'hesitate', 'racist', 'vintage', 'everywhere', 'memoriam', 'wrestling', 'pitiful', 'broad', 'bloody', 'reti</w:t>
      </w:r>
      <w:r w:rsidR="00EE5662">
        <w:rPr>
          <w:noProof/>
          <w:sz w:val="13"/>
        </w:rPr>
        <w:t>ring', 'privately'</w:t>
      </w:r>
      <w:r w:rsidRPr="002104C2">
        <w:rPr>
          <w:noProof/>
          <w:sz w:val="13"/>
        </w:rPr>
        <w:t>]</w:t>
      </w:r>
    </w:p>
    <w:p w:rsidR="00D00C18" w:rsidRPr="00D00C18" w:rsidRDefault="00EE5662" w:rsidP="00D00C18">
      <w:pPr>
        <w:pStyle w:val="a3"/>
        <w:numPr>
          <w:ilvl w:val="0"/>
          <w:numId w:val="4"/>
        </w:numPr>
        <w:ind w:firstLineChars="0"/>
        <w:jc w:val="left"/>
        <w:rPr>
          <w:b/>
          <w:noProof/>
          <w:sz w:val="18"/>
        </w:rPr>
      </w:pPr>
      <w:r w:rsidRPr="00D00C18">
        <w:rPr>
          <w:rFonts w:ascii="Helvetica" w:hAnsi="Helvetica"/>
          <w:b/>
          <w:color w:val="222222"/>
          <w:szCs w:val="23"/>
          <w:shd w:val="clear" w:color="auto" w:fill="FFFFFF"/>
        </w:rPr>
        <w:t xml:space="preserve">Schedule to update the learning rate </w:t>
      </w:r>
      <w:r w:rsidR="00D00C18" w:rsidRPr="00D00C18">
        <w:rPr>
          <w:rFonts w:ascii="Helvetica" w:hAnsi="Helvetica"/>
          <w:b/>
          <w:color w:val="222222"/>
          <w:szCs w:val="23"/>
          <w:shd w:val="clear" w:color="auto" w:fill="FFFFFF"/>
        </w:rPr>
        <w:t>–</w:t>
      </w:r>
      <w:r w:rsidRPr="00EE5662">
        <w:rPr>
          <w:rFonts w:ascii="Helvetica" w:hAnsi="Helvetica"/>
          <w:color w:val="222222"/>
          <w:szCs w:val="23"/>
          <w:shd w:val="clear" w:color="auto" w:fill="FFFFFF"/>
        </w:rPr>
        <w:t xml:space="preserve"> </w:t>
      </w:r>
      <w:r w:rsidR="00D00C18" w:rsidRPr="00D00C18">
        <w:rPr>
          <w:color w:val="222222"/>
          <w:szCs w:val="23"/>
          <w:shd w:val="clear" w:color="auto" w:fill="FFFFFF"/>
        </w:rPr>
        <w:t>Update function:</w:t>
      </w:r>
      <w:r w:rsidR="00D00C18" w:rsidRPr="00D00C18">
        <w:rPr>
          <w:b/>
          <w:color w:val="222222"/>
          <w:szCs w:val="23"/>
          <w:shd w:val="clear" w:color="auto" w:fill="FFFFFF"/>
        </w:rPr>
        <w:t xml:space="preserve"> </w:t>
      </w:r>
      <w:r w:rsidR="002B42EB">
        <w:rPr>
          <w:b/>
          <w:color w:val="222222"/>
          <w:szCs w:val="23"/>
          <w:shd w:val="clear" w:color="auto" w:fill="FFFFFF"/>
        </w:rPr>
        <w:t>rate</w:t>
      </w:r>
      <w:r w:rsidR="00D00C18" w:rsidRPr="00D00C18">
        <w:rPr>
          <w:b/>
          <w:color w:val="222222"/>
          <w:szCs w:val="23"/>
          <w:shd w:val="clear" w:color="auto" w:fill="FFFFFF"/>
        </w:rPr>
        <w:t xml:space="preserve"> = </w:t>
      </w:r>
      <w:proofErr w:type="spellStart"/>
      <w:r w:rsidR="00D00C18" w:rsidRPr="00D00C18">
        <w:rPr>
          <w:b/>
          <w:color w:val="222222"/>
          <w:szCs w:val="23"/>
          <w:shd w:val="clear" w:color="auto" w:fill="FFFFFF"/>
        </w:rPr>
        <w:t>initial_</w:t>
      </w:r>
      <w:r w:rsidR="002B42EB">
        <w:rPr>
          <w:b/>
          <w:color w:val="222222"/>
          <w:szCs w:val="23"/>
          <w:shd w:val="clear" w:color="auto" w:fill="FFFFFF"/>
        </w:rPr>
        <w:t>rate</w:t>
      </w:r>
      <w:proofErr w:type="spellEnd"/>
      <w:proofErr w:type="gramStart"/>
      <w:r w:rsidR="00D00C18" w:rsidRPr="00D00C18">
        <w:rPr>
          <w:b/>
          <w:color w:val="222222"/>
          <w:szCs w:val="23"/>
          <w:shd w:val="clear" w:color="auto" w:fill="FFFFFF"/>
        </w:rPr>
        <w:t>/(</w:t>
      </w:r>
      <w:proofErr w:type="gramEnd"/>
      <w:r w:rsidR="00D00C18" w:rsidRPr="00D00C18">
        <w:rPr>
          <w:b/>
          <w:color w:val="222222"/>
          <w:szCs w:val="23"/>
          <w:shd w:val="clear" w:color="auto" w:fill="FFFFFF"/>
        </w:rPr>
        <w:t>1+alpha*</w:t>
      </w:r>
      <w:proofErr w:type="spellStart"/>
      <w:r w:rsidR="00D00C18" w:rsidRPr="00D00C18">
        <w:rPr>
          <w:b/>
          <w:color w:val="222222"/>
          <w:szCs w:val="23"/>
          <w:shd w:val="clear" w:color="auto" w:fill="FFFFFF"/>
        </w:rPr>
        <w:t>initial_</w:t>
      </w:r>
      <w:r w:rsidR="002B42EB">
        <w:rPr>
          <w:b/>
          <w:color w:val="222222"/>
          <w:szCs w:val="23"/>
          <w:shd w:val="clear" w:color="auto" w:fill="FFFFFF"/>
        </w:rPr>
        <w:t>rate</w:t>
      </w:r>
      <w:proofErr w:type="spellEnd"/>
      <w:r w:rsidR="00D00C18" w:rsidRPr="00D00C18">
        <w:rPr>
          <w:b/>
          <w:color w:val="222222"/>
          <w:szCs w:val="23"/>
          <w:shd w:val="clear" w:color="auto" w:fill="FFFFFF"/>
        </w:rPr>
        <w:t>*iteration)</w:t>
      </w:r>
      <w:r w:rsidR="002B42EB">
        <w:rPr>
          <w:b/>
          <w:color w:val="222222"/>
          <w:szCs w:val="23"/>
          <w:shd w:val="clear" w:color="auto" w:fill="FFFFFF"/>
        </w:rPr>
        <w:t>.</w:t>
      </w:r>
      <w:r w:rsidR="00D00C18">
        <w:rPr>
          <w:b/>
          <w:color w:val="222222"/>
          <w:szCs w:val="23"/>
          <w:shd w:val="clear" w:color="auto" w:fill="FFFFFF"/>
        </w:rPr>
        <w:t xml:space="preserve"> </w:t>
      </w:r>
      <w:r w:rsidR="002B42EB">
        <w:rPr>
          <w:color w:val="222222"/>
          <w:szCs w:val="23"/>
          <w:shd w:val="clear" w:color="auto" w:fill="FFFFFF"/>
        </w:rPr>
        <w:t>I</w:t>
      </w:r>
      <w:r w:rsidR="00D00C18">
        <w:rPr>
          <w:color w:val="222222"/>
          <w:szCs w:val="23"/>
          <w:shd w:val="clear" w:color="auto" w:fill="FFFFFF"/>
        </w:rPr>
        <w:t>t helps to improve the convergence</w:t>
      </w:r>
      <w:r w:rsidR="002B42EB">
        <w:rPr>
          <w:color w:val="222222"/>
          <w:szCs w:val="23"/>
          <w:shd w:val="clear" w:color="auto" w:fill="FFFFFF"/>
        </w:rPr>
        <w:t xml:space="preserve">. Left one </w:t>
      </w:r>
      <w:r w:rsidR="002B42EB" w:rsidRPr="002B42EB">
        <w:rPr>
          <w:b/>
          <w:color w:val="222222"/>
          <w:szCs w:val="23"/>
          <w:shd w:val="clear" w:color="auto" w:fill="FFFFFF"/>
        </w:rPr>
        <w:t>alpha=0 (without update)</w:t>
      </w:r>
      <w:r w:rsidR="002B42EB">
        <w:rPr>
          <w:color w:val="222222"/>
          <w:szCs w:val="23"/>
          <w:shd w:val="clear" w:color="auto" w:fill="FFFFFF"/>
        </w:rPr>
        <w:t xml:space="preserve">, right one </w:t>
      </w:r>
      <w:r w:rsidR="002B42EB" w:rsidRPr="002B42EB">
        <w:rPr>
          <w:b/>
          <w:color w:val="222222"/>
          <w:szCs w:val="23"/>
          <w:shd w:val="clear" w:color="auto" w:fill="FFFFFF"/>
        </w:rPr>
        <w:t>alpha=0.01</w:t>
      </w:r>
    </w:p>
    <w:p w:rsidR="00D00C18" w:rsidRPr="00D00C18" w:rsidRDefault="00D00C18" w:rsidP="00D00C18">
      <w:pPr>
        <w:pStyle w:val="a3"/>
        <w:ind w:left="420" w:firstLineChars="0" w:firstLine="0"/>
        <w:jc w:val="center"/>
        <w:rPr>
          <w:rFonts w:ascii="Helvetica" w:hAnsi="Helvetica"/>
          <w:b/>
          <w:noProof/>
          <w:color w:val="222222"/>
          <w:szCs w:val="23"/>
          <w:shd w:val="clear" w:color="auto" w:fill="FFFFFF"/>
        </w:rPr>
      </w:pPr>
      <w:r>
        <w:rPr>
          <w:rFonts w:ascii="Helvetica" w:hAnsi="Helvetica"/>
          <w:b/>
          <w:noProof/>
          <w:color w:val="222222"/>
          <w:szCs w:val="23"/>
          <w:shd w:val="clear" w:color="auto" w:fill="FFFFFF"/>
        </w:rPr>
        <w:drawing>
          <wp:inline distT="0" distB="0" distL="0" distR="0" wp14:anchorId="0014B58A" wp14:editId="358525AE">
            <wp:extent cx="2249722" cy="17560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3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6560" r="8872" b="3160"/>
                    <a:stretch/>
                  </pic:blipFill>
                  <pic:spPr bwMode="auto">
                    <a:xfrm>
                      <a:off x="0" y="0"/>
                      <a:ext cx="2284369" cy="178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b/>
          <w:noProof/>
          <w:color w:val="222222"/>
          <w:szCs w:val="23"/>
          <w:shd w:val="clear" w:color="auto" w:fill="FFFFFF"/>
        </w:rPr>
        <w:t xml:space="preserve">       </w:t>
      </w:r>
      <w:r>
        <w:rPr>
          <w:noProof/>
          <w:shd w:val="clear" w:color="auto" w:fill="FFFFFF"/>
        </w:rPr>
        <w:drawing>
          <wp:inline distT="0" distB="0" distL="0" distR="0" wp14:anchorId="5003670B" wp14:editId="2D94E884">
            <wp:extent cx="2228616" cy="1749287"/>
            <wp:effectExtent l="0" t="0" r="6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3b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" t="6560" r="9096" b="2894"/>
                    <a:stretch/>
                  </pic:blipFill>
                  <pic:spPr bwMode="auto">
                    <a:xfrm>
                      <a:off x="0" y="0"/>
                      <a:ext cx="2273172" cy="178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2EB" w:rsidRPr="002B42EB" w:rsidRDefault="002B42EB" w:rsidP="002B42EB">
      <w:pPr>
        <w:pStyle w:val="a3"/>
        <w:numPr>
          <w:ilvl w:val="0"/>
          <w:numId w:val="4"/>
        </w:numPr>
        <w:ind w:firstLineChars="0"/>
        <w:jc w:val="left"/>
        <w:rPr>
          <w:b/>
          <w:noProof/>
          <w:sz w:val="18"/>
        </w:rPr>
      </w:pPr>
      <w:r>
        <w:rPr>
          <w:rFonts w:ascii="Helvetica" w:hAnsi="Helvetica"/>
          <w:b/>
          <w:color w:val="222222"/>
          <w:szCs w:val="23"/>
          <w:shd w:val="clear" w:color="auto" w:fill="FFFFFF"/>
        </w:rPr>
        <w:t>Use TF-IDF</w:t>
      </w:r>
      <w:r w:rsidRPr="00D00C18">
        <w:rPr>
          <w:rFonts w:ascii="Helvetica" w:hAnsi="Helvetica"/>
          <w:b/>
          <w:color w:val="222222"/>
          <w:szCs w:val="23"/>
          <w:shd w:val="clear" w:color="auto" w:fill="FFFFFF"/>
        </w:rPr>
        <w:t xml:space="preserve"> –</w:t>
      </w:r>
      <w:r w:rsidRPr="00EE5662">
        <w:rPr>
          <w:rFonts w:ascii="Helvetica" w:hAnsi="Helvetica"/>
          <w:color w:val="222222"/>
          <w:szCs w:val="23"/>
          <w:shd w:val="clear" w:color="auto" w:fill="FFFFFF"/>
        </w:rPr>
        <w:t xml:space="preserve"> </w:t>
      </w:r>
      <w:r w:rsidR="002F4502">
        <w:rPr>
          <w:color w:val="222222"/>
          <w:szCs w:val="23"/>
          <w:shd w:val="clear" w:color="auto" w:fill="FFFFFF"/>
        </w:rPr>
        <w:t>It makes training set more representative. Left one use</w:t>
      </w:r>
      <w:r w:rsidR="00112494">
        <w:rPr>
          <w:color w:val="222222"/>
          <w:szCs w:val="23"/>
          <w:shd w:val="clear" w:color="auto" w:fill="FFFFFF"/>
        </w:rPr>
        <w:t>s</w:t>
      </w:r>
      <w:r w:rsidR="002F4502">
        <w:rPr>
          <w:color w:val="222222"/>
          <w:szCs w:val="23"/>
          <w:shd w:val="clear" w:color="auto" w:fill="FFFFFF"/>
        </w:rPr>
        <w:t xml:space="preserve"> word frequency, right one use</w:t>
      </w:r>
      <w:r w:rsidR="00112494">
        <w:rPr>
          <w:color w:val="222222"/>
          <w:szCs w:val="23"/>
          <w:shd w:val="clear" w:color="auto" w:fill="FFFFFF"/>
        </w:rPr>
        <w:t>s</w:t>
      </w:r>
      <w:r w:rsidR="002F4502">
        <w:rPr>
          <w:color w:val="222222"/>
          <w:szCs w:val="23"/>
          <w:shd w:val="clear" w:color="auto" w:fill="FFFFFF"/>
        </w:rPr>
        <w:t xml:space="preserve"> </w:t>
      </w:r>
      <w:proofErr w:type="spellStart"/>
      <w:r w:rsidR="002F4502">
        <w:rPr>
          <w:color w:val="222222"/>
          <w:szCs w:val="23"/>
          <w:shd w:val="clear" w:color="auto" w:fill="FFFFFF"/>
        </w:rPr>
        <w:t>tf-idf</w:t>
      </w:r>
      <w:proofErr w:type="spellEnd"/>
      <w:r w:rsidR="002F4502">
        <w:rPr>
          <w:color w:val="222222"/>
          <w:szCs w:val="23"/>
          <w:shd w:val="clear" w:color="auto" w:fill="FFFFFF"/>
        </w:rPr>
        <w:t>.</w:t>
      </w:r>
    </w:p>
    <w:p w:rsidR="00D00C18" w:rsidRPr="002B42EB" w:rsidRDefault="002B42EB" w:rsidP="002F4502">
      <w:pPr>
        <w:pStyle w:val="a3"/>
        <w:ind w:left="420" w:firstLineChars="0" w:firstLine="0"/>
        <w:jc w:val="center"/>
        <w:rPr>
          <w:rFonts w:ascii="Helvetica" w:hAnsi="Helvetica"/>
          <w:b/>
          <w:noProof/>
          <w:color w:val="222222"/>
          <w:szCs w:val="23"/>
          <w:shd w:val="clear" w:color="auto" w:fill="FFFFFF"/>
        </w:rPr>
      </w:pPr>
      <w:r>
        <w:rPr>
          <w:rFonts w:ascii="Helvetica" w:hAnsi="Helvetica"/>
          <w:b/>
          <w:noProof/>
          <w:color w:val="222222"/>
          <w:szCs w:val="23"/>
          <w:shd w:val="clear" w:color="auto" w:fill="FFFFFF"/>
        </w:rPr>
        <w:drawing>
          <wp:inline distT="0" distB="0" distL="0" distR="0">
            <wp:extent cx="2178657" cy="1730902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4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6509" r="8965" b="2967"/>
                    <a:stretch/>
                  </pic:blipFill>
                  <pic:spPr bwMode="auto">
                    <a:xfrm>
                      <a:off x="0" y="0"/>
                      <a:ext cx="2229452" cy="177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502">
        <w:rPr>
          <w:rFonts w:ascii="Helvetica" w:hAnsi="Helvetica" w:hint="eastAsia"/>
          <w:b/>
          <w:noProof/>
          <w:color w:val="222222"/>
          <w:szCs w:val="23"/>
          <w:shd w:val="clear" w:color="auto" w:fill="FFFFFF"/>
        </w:rPr>
        <w:t xml:space="preserve">     </w:t>
      </w:r>
      <w:r w:rsidR="00ED1FB6">
        <w:rPr>
          <w:rFonts w:ascii="Helvetica" w:hAnsi="Helvetica"/>
          <w:b/>
          <w:noProof/>
          <w:color w:val="222222"/>
          <w:szCs w:val="23"/>
          <w:shd w:val="clear" w:color="auto" w:fill="FFFFFF"/>
        </w:rPr>
        <w:t xml:space="preserve"> </w:t>
      </w:r>
      <w:r w:rsidR="002F4502">
        <w:rPr>
          <w:rFonts w:ascii="Helvetica" w:hAnsi="Helvetica" w:hint="eastAsia"/>
          <w:b/>
          <w:noProof/>
          <w:color w:val="222222"/>
          <w:szCs w:val="23"/>
          <w:shd w:val="clear" w:color="auto" w:fill="FFFFFF"/>
        </w:rPr>
        <w:t xml:space="preserve">  </w:t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2294576" cy="1751917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4b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7" t="6355" r="5371" b="3112"/>
                    <a:stretch/>
                  </pic:blipFill>
                  <pic:spPr bwMode="auto">
                    <a:xfrm>
                      <a:off x="0" y="0"/>
                      <a:ext cx="2331370" cy="178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C18" w:rsidRPr="002B42EB" w:rsidSect="009B70A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EB4"/>
    <w:multiLevelType w:val="multilevel"/>
    <w:tmpl w:val="4FA6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956CB"/>
    <w:multiLevelType w:val="hybridMultilevel"/>
    <w:tmpl w:val="E93063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12F6A"/>
    <w:multiLevelType w:val="hybridMultilevel"/>
    <w:tmpl w:val="49ACC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2092C"/>
    <w:multiLevelType w:val="hybridMultilevel"/>
    <w:tmpl w:val="2A401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6E"/>
    <w:rsid w:val="000B47B7"/>
    <w:rsid w:val="000D0CC0"/>
    <w:rsid w:val="00112494"/>
    <w:rsid w:val="001B21AA"/>
    <w:rsid w:val="001C769C"/>
    <w:rsid w:val="002104C2"/>
    <w:rsid w:val="002B42EB"/>
    <w:rsid w:val="002F4502"/>
    <w:rsid w:val="003220FB"/>
    <w:rsid w:val="005C593C"/>
    <w:rsid w:val="005C7AC6"/>
    <w:rsid w:val="006269F3"/>
    <w:rsid w:val="008F1E1A"/>
    <w:rsid w:val="00910BD6"/>
    <w:rsid w:val="0094600C"/>
    <w:rsid w:val="009965CA"/>
    <w:rsid w:val="009B70AA"/>
    <w:rsid w:val="009E1354"/>
    <w:rsid w:val="00A13F6E"/>
    <w:rsid w:val="00AE52D5"/>
    <w:rsid w:val="00B27BB0"/>
    <w:rsid w:val="00BC381D"/>
    <w:rsid w:val="00CF137D"/>
    <w:rsid w:val="00D00C18"/>
    <w:rsid w:val="00D55232"/>
    <w:rsid w:val="00ED1FB6"/>
    <w:rsid w:val="00E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5AC33-3234-4442-B843-CEAB56E2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Fan</dc:creator>
  <cp:keywords/>
  <dc:description/>
  <cp:lastModifiedBy>Jason Fan</cp:lastModifiedBy>
  <cp:revision>23</cp:revision>
  <dcterms:created xsi:type="dcterms:W3CDTF">2015-09-11T02:31:00Z</dcterms:created>
  <dcterms:modified xsi:type="dcterms:W3CDTF">2015-09-11T04:37:00Z</dcterms:modified>
</cp:coreProperties>
</file>