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521A" w14:textId="45AFE077" w:rsidR="00164541" w:rsidRDefault="00406A36" w:rsidP="00406A36">
      <w:pPr>
        <w:jc w:val="center"/>
        <w:rPr>
          <w:b/>
          <w:sz w:val="36"/>
          <w:szCs w:val="36"/>
        </w:rPr>
      </w:pPr>
      <w:r w:rsidRPr="00406A36">
        <w:rPr>
          <w:b/>
          <w:sz w:val="36"/>
          <w:szCs w:val="36"/>
        </w:rPr>
        <w:t>A</w:t>
      </w:r>
      <w:r w:rsidR="00063CB5">
        <w:rPr>
          <w:b/>
          <w:sz w:val="36"/>
          <w:szCs w:val="36"/>
        </w:rPr>
        <w:t>1</w:t>
      </w:r>
    </w:p>
    <w:p w14:paraId="0742FD04" w14:textId="77777777" w:rsidR="00AA2E96" w:rsidRDefault="00AA2E96" w:rsidP="00406A36">
      <w:pPr>
        <w:jc w:val="center"/>
        <w:rPr>
          <w:b/>
          <w:sz w:val="36"/>
          <w:szCs w:val="36"/>
        </w:rPr>
      </w:pPr>
    </w:p>
    <w:p w14:paraId="5D55992B" w14:textId="2FF13661" w:rsidR="00B578C7" w:rsidRDefault="00B578C7" w:rsidP="00B578C7">
      <w:pPr>
        <w:rPr>
          <w:b/>
          <w:sz w:val="28"/>
          <w:szCs w:val="28"/>
        </w:rPr>
      </w:pPr>
      <w:r w:rsidRPr="00B578C7">
        <w:rPr>
          <w:b/>
          <w:sz w:val="28"/>
          <w:szCs w:val="28"/>
        </w:rPr>
        <w:t>Name:</w:t>
      </w:r>
      <w:r w:rsidR="00B4488D">
        <w:rPr>
          <w:b/>
          <w:sz w:val="28"/>
          <w:szCs w:val="28"/>
        </w:rPr>
        <w:t xml:space="preserve"> </w:t>
      </w:r>
    </w:p>
    <w:p w14:paraId="53BFFC5B" w14:textId="07411617" w:rsidR="00AA2E96" w:rsidRDefault="00AA2E96" w:rsidP="00B578C7">
      <w:pPr>
        <w:rPr>
          <w:b/>
          <w:sz w:val="28"/>
          <w:szCs w:val="28"/>
        </w:rPr>
      </w:pPr>
    </w:p>
    <w:p w14:paraId="66F91A77" w14:textId="2D727948" w:rsidR="00AA2E96" w:rsidRDefault="00AA2E96" w:rsidP="00AA2E9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outputs: </w:t>
      </w:r>
      <w:r w:rsidRPr="00AA2E96">
        <w:rPr>
          <w:b/>
          <w:color w:val="FF0000"/>
          <w:sz w:val="28"/>
          <w:szCs w:val="28"/>
        </w:rPr>
        <w:t>Replace the screenshot with yours before submission.</w:t>
      </w:r>
    </w:p>
    <w:p w14:paraId="1BA378C7" w14:textId="77777777" w:rsidR="00AA2E96" w:rsidRDefault="00AA2E96" w:rsidP="00AA2E96">
      <w:pPr>
        <w:pStyle w:val="ListParagraph"/>
        <w:rPr>
          <w:b/>
          <w:sz w:val="28"/>
          <w:szCs w:val="28"/>
        </w:rPr>
      </w:pPr>
    </w:p>
    <w:p w14:paraId="79FD1DFC" w14:textId="695D37EB" w:rsidR="00AA2E96" w:rsidRDefault="00AA2E96" w:rsidP="00AA2E96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33402B" wp14:editId="5528F3CE">
            <wp:extent cx="5943600" cy="17532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31B" w14:textId="33E4B964" w:rsidR="00AA2E96" w:rsidRDefault="00AA2E96" w:rsidP="00AA2E96">
      <w:pPr>
        <w:pStyle w:val="ListParagraph"/>
        <w:rPr>
          <w:b/>
          <w:sz w:val="28"/>
          <w:szCs w:val="28"/>
        </w:rPr>
      </w:pPr>
    </w:p>
    <w:p w14:paraId="68A90F36" w14:textId="3A7630DA" w:rsidR="00AA2E96" w:rsidRPr="00AA2E96" w:rsidRDefault="00AA2E96" w:rsidP="00AA2E9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Self-scoring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4615"/>
        <w:gridCol w:w="804"/>
        <w:gridCol w:w="2229"/>
      </w:tblGrid>
      <w:tr w:rsidR="001A5027" w14:paraId="63AB11C0" w14:textId="77777777" w:rsidTr="006B1103">
        <w:tc>
          <w:tcPr>
            <w:tcW w:w="1702" w:type="dxa"/>
          </w:tcPr>
          <w:p w14:paraId="37E1EBC6" w14:textId="77777777" w:rsidR="001A5027" w:rsidRPr="004C45DD" w:rsidRDefault="001A5027" w:rsidP="003E10E6">
            <w:pPr>
              <w:jc w:val="center"/>
              <w:rPr>
                <w:b/>
                <w:sz w:val="24"/>
                <w:szCs w:val="24"/>
              </w:rPr>
            </w:pPr>
            <w:r w:rsidRPr="004C45DD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4615" w:type="dxa"/>
          </w:tcPr>
          <w:p w14:paraId="711EED02" w14:textId="77777777" w:rsidR="001A5027" w:rsidRPr="004C45DD" w:rsidRDefault="001A5027" w:rsidP="003E10E6">
            <w:pPr>
              <w:jc w:val="center"/>
              <w:rPr>
                <w:b/>
                <w:sz w:val="24"/>
                <w:szCs w:val="24"/>
              </w:rPr>
            </w:pPr>
            <w:r w:rsidRPr="004C45DD"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804" w:type="dxa"/>
          </w:tcPr>
          <w:p w14:paraId="4A775D03" w14:textId="77777777" w:rsidR="001A5027" w:rsidRPr="004C45DD" w:rsidRDefault="001A5027" w:rsidP="003E10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Pts</w:t>
            </w:r>
          </w:p>
        </w:tc>
        <w:tc>
          <w:tcPr>
            <w:tcW w:w="2229" w:type="dxa"/>
          </w:tcPr>
          <w:p w14:paraId="60381C85" w14:textId="77777777" w:rsidR="001A5027" w:rsidRPr="004C45DD" w:rsidRDefault="001A5027" w:rsidP="003E10E6">
            <w:pPr>
              <w:jc w:val="center"/>
              <w:rPr>
                <w:b/>
                <w:sz w:val="24"/>
                <w:szCs w:val="24"/>
              </w:rPr>
            </w:pPr>
            <w:r w:rsidRPr="004C45DD">
              <w:rPr>
                <w:b/>
                <w:sz w:val="24"/>
                <w:szCs w:val="24"/>
              </w:rPr>
              <w:t>Met/Unmet</w:t>
            </w:r>
            <w:r w:rsidR="006B1103">
              <w:rPr>
                <w:b/>
                <w:sz w:val="24"/>
                <w:szCs w:val="24"/>
              </w:rPr>
              <w:t>/Points</w:t>
            </w:r>
          </w:p>
        </w:tc>
      </w:tr>
      <w:tr w:rsidR="00C951F3" w14:paraId="7EE69A14" w14:textId="77777777" w:rsidTr="006B1103">
        <w:tc>
          <w:tcPr>
            <w:tcW w:w="1702" w:type="dxa"/>
          </w:tcPr>
          <w:p w14:paraId="34D4E11F" w14:textId="77777777" w:rsidR="00C951F3" w:rsidRPr="00DA3495" w:rsidRDefault="00C951F3" w:rsidP="00C951F3">
            <w:pPr>
              <w:rPr>
                <w:sz w:val="20"/>
                <w:szCs w:val="20"/>
              </w:rPr>
            </w:pPr>
            <w:r w:rsidRPr="00DA3495">
              <w:rPr>
                <w:sz w:val="20"/>
                <w:szCs w:val="20"/>
              </w:rPr>
              <w:t>D2L</w:t>
            </w:r>
          </w:p>
        </w:tc>
        <w:tc>
          <w:tcPr>
            <w:tcW w:w="4615" w:type="dxa"/>
          </w:tcPr>
          <w:p w14:paraId="65CD2B17" w14:textId="5FD33632" w:rsidR="00C951F3" w:rsidRPr="00DA3495" w:rsidRDefault="00C951F3" w:rsidP="00C951F3">
            <w:pPr>
              <w:ind w:hanging="18"/>
              <w:rPr>
                <w:rFonts w:eastAsiaTheme="majorEastAsia"/>
                <w:sz w:val="20"/>
                <w:szCs w:val="20"/>
              </w:rPr>
            </w:pPr>
            <w:r w:rsidRPr="00DA3495">
              <w:rPr>
                <w:rFonts w:eastAsiaTheme="majorEastAsia"/>
                <w:sz w:val="20"/>
                <w:szCs w:val="20"/>
              </w:rPr>
              <w:t>A</w:t>
            </w:r>
            <w:r w:rsidR="00AA2E96">
              <w:rPr>
                <w:rFonts w:eastAsiaTheme="majorEastAsia"/>
                <w:sz w:val="20"/>
                <w:szCs w:val="20"/>
              </w:rPr>
              <w:t>2</w:t>
            </w:r>
            <w:r w:rsidRPr="00DA3495">
              <w:rPr>
                <w:rFonts w:eastAsiaTheme="majorEastAsia"/>
                <w:sz w:val="20"/>
                <w:szCs w:val="20"/>
              </w:rPr>
              <w:t>_Firstname_Lastname.zip</w:t>
            </w:r>
            <w:r w:rsidR="00063CB5">
              <w:rPr>
                <w:rFonts w:eastAsiaTheme="majorEastAsia"/>
                <w:sz w:val="20"/>
                <w:szCs w:val="20"/>
              </w:rPr>
              <w:t xml:space="preserve"> (if your file is big) </w:t>
            </w:r>
            <w:r w:rsidR="00AA2E96">
              <w:rPr>
                <w:rFonts w:eastAsiaTheme="majorEastAsia"/>
                <w:sz w:val="20"/>
                <w:szCs w:val="20"/>
              </w:rPr>
              <w:t>before the deadline</w:t>
            </w:r>
          </w:p>
        </w:tc>
        <w:tc>
          <w:tcPr>
            <w:tcW w:w="804" w:type="dxa"/>
          </w:tcPr>
          <w:p w14:paraId="0AFB007A" w14:textId="77777777" w:rsidR="00C951F3" w:rsidRPr="00DA3495" w:rsidRDefault="00C951F3" w:rsidP="00C95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229" w:type="dxa"/>
          </w:tcPr>
          <w:p w14:paraId="5A4E0A1B" w14:textId="77777777" w:rsidR="00C951F3" w:rsidRPr="00DA3495" w:rsidRDefault="00C951F3" w:rsidP="00C951F3">
            <w:pPr>
              <w:rPr>
                <w:sz w:val="20"/>
                <w:szCs w:val="20"/>
              </w:rPr>
            </w:pPr>
          </w:p>
        </w:tc>
      </w:tr>
      <w:tr w:rsidR="00C81818" w14:paraId="3FF161D1" w14:textId="77777777" w:rsidTr="0055709C">
        <w:trPr>
          <w:trHeight w:val="629"/>
        </w:trPr>
        <w:tc>
          <w:tcPr>
            <w:tcW w:w="1702" w:type="dxa"/>
          </w:tcPr>
          <w:p w14:paraId="4B647956" w14:textId="238DB4AF" w:rsidR="00C81818" w:rsidRPr="008E602D" w:rsidRDefault="0055709C" w:rsidP="00C8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Rubric</w:t>
            </w:r>
            <w:r w:rsidR="009339CB">
              <w:rPr>
                <w:sz w:val="20"/>
                <w:szCs w:val="20"/>
              </w:rPr>
              <w:t xml:space="preserve"> &amp; Outputs</w:t>
            </w:r>
          </w:p>
        </w:tc>
        <w:tc>
          <w:tcPr>
            <w:tcW w:w="4615" w:type="dxa"/>
          </w:tcPr>
          <w:p w14:paraId="31626CA7" w14:textId="77777777" w:rsidR="00C81818" w:rsidRDefault="0055709C" w:rsidP="00063CB5">
            <w:pPr>
              <w:pStyle w:val="ListParagraph"/>
              <w:numPr>
                <w:ilvl w:val="0"/>
                <w:numId w:val="4"/>
              </w:numPr>
              <w:rPr>
                <w:rFonts w:eastAsiaTheme="majorEastAsia" w:cs="Arial"/>
                <w:sz w:val="20"/>
                <w:szCs w:val="20"/>
              </w:rPr>
            </w:pPr>
            <w:r>
              <w:rPr>
                <w:rFonts w:eastAsiaTheme="majorEastAsia" w:cs="Arial"/>
                <w:sz w:val="20"/>
                <w:szCs w:val="20"/>
              </w:rPr>
              <w:t>Presented scores recorded by you</w:t>
            </w:r>
          </w:p>
          <w:p w14:paraId="73AB84ED" w14:textId="77777777" w:rsidR="0055709C" w:rsidRDefault="0055709C" w:rsidP="00063CB5">
            <w:pPr>
              <w:pStyle w:val="ListParagraph"/>
              <w:numPr>
                <w:ilvl w:val="0"/>
                <w:numId w:val="4"/>
              </w:numPr>
              <w:rPr>
                <w:rFonts w:eastAsiaTheme="majorEastAsia" w:cs="Arial"/>
                <w:sz w:val="20"/>
                <w:szCs w:val="20"/>
              </w:rPr>
            </w:pPr>
            <w:r>
              <w:rPr>
                <w:rFonts w:eastAsiaTheme="majorEastAsia" w:cs="Arial"/>
                <w:sz w:val="20"/>
                <w:szCs w:val="20"/>
              </w:rPr>
              <w:t>Replaced all the sample screenshots with yours</w:t>
            </w:r>
          </w:p>
          <w:p w14:paraId="2E8E5A12" w14:textId="4B0E0390" w:rsidR="009339CB" w:rsidRPr="009339CB" w:rsidRDefault="009339CB" w:rsidP="009339CB">
            <w:pPr>
              <w:rPr>
                <w:rFonts w:eastAsiaTheme="majorEastAsia" w:cs="Arial"/>
                <w:sz w:val="20"/>
                <w:szCs w:val="20"/>
              </w:rPr>
            </w:pPr>
          </w:p>
        </w:tc>
        <w:tc>
          <w:tcPr>
            <w:tcW w:w="804" w:type="dxa"/>
          </w:tcPr>
          <w:p w14:paraId="26221DA3" w14:textId="77777777" w:rsidR="00C81818" w:rsidRPr="008E602D" w:rsidRDefault="00C81818" w:rsidP="00C8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229" w:type="dxa"/>
          </w:tcPr>
          <w:p w14:paraId="05D7B96E" w14:textId="77777777" w:rsidR="00C81818" w:rsidRDefault="00C81818" w:rsidP="00C81818">
            <w:pPr>
              <w:rPr>
                <w:sz w:val="20"/>
                <w:szCs w:val="20"/>
              </w:rPr>
            </w:pPr>
          </w:p>
        </w:tc>
      </w:tr>
      <w:tr w:rsidR="00C81818" w14:paraId="6861EAB9" w14:textId="77777777" w:rsidTr="006B1103">
        <w:tc>
          <w:tcPr>
            <w:tcW w:w="6317" w:type="dxa"/>
            <w:gridSpan w:val="2"/>
          </w:tcPr>
          <w:p w14:paraId="265A91C7" w14:textId="7BC834E1" w:rsidR="00C81818" w:rsidRPr="0055709C" w:rsidRDefault="0055709C" w:rsidP="00C81818">
            <w:pPr>
              <w:pStyle w:val="ListParagraph"/>
              <w:ind w:left="0" w:hanging="18"/>
              <w:jc w:val="center"/>
              <w:rPr>
                <w:rFonts w:eastAsiaTheme="majorEastAsia" w:cs="Times New Roman"/>
                <w:sz w:val="20"/>
                <w:szCs w:val="20"/>
              </w:rPr>
            </w:pPr>
            <w:r w:rsidRPr="0055709C">
              <w:rPr>
                <w:rFonts w:eastAsiaTheme="majorEastAsia" w:cs="Times New Roman"/>
                <w:sz w:val="20"/>
                <w:szCs w:val="20"/>
              </w:rPr>
              <w:t>10</w:t>
            </w:r>
            <w:r w:rsidR="00C81818" w:rsidRPr="0055709C">
              <w:rPr>
                <w:rFonts w:eastAsiaTheme="majorEastAsia" w:cs="Times New Roman"/>
                <w:sz w:val="20"/>
                <w:szCs w:val="20"/>
              </w:rPr>
              <w:t xml:space="preserve">% Penalty </w:t>
            </w:r>
            <w:r w:rsidR="00063CB5" w:rsidRPr="0055709C">
              <w:rPr>
                <w:rFonts w:eastAsiaTheme="majorEastAsia" w:cs="Times New Roman"/>
                <w:sz w:val="20"/>
                <w:szCs w:val="20"/>
              </w:rPr>
              <w:t>if one of the above is not met</w:t>
            </w:r>
          </w:p>
        </w:tc>
        <w:tc>
          <w:tcPr>
            <w:tcW w:w="804" w:type="dxa"/>
          </w:tcPr>
          <w:p w14:paraId="7B975648" w14:textId="77777777" w:rsidR="00C81818" w:rsidRDefault="00C81818" w:rsidP="00C8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  <w:tc>
          <w:tcPr>
            <w:tcW w:w="2229" w:type="dxa"/>
          </w:tcPr>
          <w:p w14:paraId="77D603EF" w14:textId="77777777" w:rsidR="00C81818" w:rsidRPr="00DA3495" w:rsidRDefault="00C81818" w:rsidP="00C81818">
            <w:pPr>
              <w:jc w:val="center"/>
              <w:rPr>
                <w:sz w:val="20"/>
                <w:szCs w:val="20"/>
              </w:rPr>
            </w:pPr>
          </w:p>
        </w:tc>
      </w:tr>
      <w:tr w:rsidR="00C81818" w14:paraId="20DCA966" w14:textId="77777777" w:rsidTr="006B1103">
        <w:tc>
          <w:tcPr>
            <w:tcW w:w="1702" w:type="dxa"/>
          </w:tcPr>
          <w:p w14:paraId="0F76A1A3" w14:textId="12EE872A" w:rsidR="00C81818" w:rsidRDefault="00C81818" w:rsidP="00E3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R1: </w:t>
            </w:r>
            <w:proofErr w:type="spellStart"/>
            <w:r w:rsidR="00AA2E96">
              <w:rPr>
                <w:sz w:val="20"/>
                <w:szCs w:val="20"/>
              </w:rPr>
              <w:t>print_dept_info</w:t>
            </w:r>
            <w:proofErr w:type="spellEnd"/>
          </w:p>
          <w:p w14:paraId="5523A94E" w14:textId="44D2F867" w:rsidR="00C81818" w:rsidRPr="00DA3495" w:rsidRDefault="00C81818" w:rsidP="00E33B16">
            <w:pPr>
              <w:rPr>
                <w:sz w:val="20"/>
                <w:szCs w:val="20"/>
              </w:rPr>
            </w:pPr>
          </w:p>
        </w:tc>
        <w:tc>
          <w:tcPr>
            <w:tcW w:w="4615" w:type="dxa"/>
          </w:tcPr>
          <w:p w14:paraId="5422ECED" w14:textId="49C4BA4E" w:rsidR="00C81818" w:rsidRDefault="00AA2E96" w:rsidP="00E33B16">
            <w:pPr>
              <w:pStyle w:val="ListParagraph"/>
              <w:ind w:left="0" w:hanging="18"/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Accurately used the function signature and define it</w:t>
            </w:r>
          </w:p>
        </w:tc>
        <w:tc>
          <w:tcPr>
            <w:tcW w:w="804" w:type="dxa"/>
          </w:tcPr>
          <w:p w14:paraId="5AE826E6" w14:textId="77777777" w:rsidR="00C81818" w:rsidRPr="00BF3426" w:rsidRDefault="00BF3426" w:rsidP="00BF3426">
            <w:pPr>
              <w:jc w:val="center"/>
            </w:pPr>
            <w:r>
              <w:t>10</w:t>
            </w:r>
          </w:p>
        </w:tc>
        <w:tc>
          <w:tcPr>
            <w:tcW w:w="2229" w:type="dxa"/>
          </w:tcPr>
          <w:p w14:paraId="1729277D" w14:textId="23AFCD4B" w:rsidR="00C81818" w:rsidRDefault="00C81818" w:rsidP="00C81818">
            <w:pPr>
              <w:jc w:val="center"/>
              <w:rPr>
                <w:sz w:val="20"/>
                <w:szCs w:val="20"/>
              </w:rPr>
            </w:pPr>
          </w:p>
        </w:tc>
      </w:tr>
      <w:tr w:rsidR="00C81818" w14:paraId="0F456735" w14:textId="77777777" w:rsidTr="00AA2E96">
        <w:trPr>
          <w:trHeight w:val="305"/>
        </w:trPr>
        <w:tc>
          <w:tcPr>
            <w:tcW w:w="1702" w:type="dxa"/>
            <w:vMerge w:val="restart"/>
          </w:tcPr>
          <w:p w14:paraId="4C5B705E" w14:textId="6CD19064" w:rsidR="00C81818" w:rsidRPr="00DA3495" w:rsidRDefault="00C81818" w:rsidP="00E3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R2:</w:t>
            </w:r>
            <w:r>
              <w:rPr>
                <w:sz w:val="20"/>
                <w:szCs w:val="20"/>
              </w:rPr>
              <w:br/>
            </w:r>
            <w:proofErr w:type="spellStart"/>
            <w:r w:rsidR="00AA2E96">
              <w:rPr>
                <w:sz w:val="20"/>
                <w:szCs w:val="20"/>
              </w:rPr>
              <w:t>DeptInfo</w:t>
            </w:r>
            <w:proofErr w:type="spellEnd"/>
          </w:p>
          <w:p w14:paraId="6AF29678" w14:textId="77777777" w:rsidR="00C81818" w:rsidRPr="00DA3495" w:rsidRDefault="00C81818" w:rsidP="00E33B16">
            <w:pPr>
              <w:rPr>
                <w:sz w:val="20"/>
                <w:szCs w:val="20"/>
              </w:rPr>
            </w:pPr>
          </w:p>
        </w:tc>
        <w:tc>
          <w:tcPr>
            <w:tcW w:w="4615" w:type="dxa"/>
          </w:tcPr>
          <w:p w14:paraId="77836F01" w14:textId="514DC350" w:rsidR="00C81818" w:rsidRPr="00C87C7B" w:rsidRDefault="00AA2E96" w:rsidP="00E33B16">
            <w:pPr>
              <w:rPr>
                <w:rFonts w:cstheme="minorHAnsi"/>
                <w:color w:val="0000F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the type correctly</w:t>
            </w:r>
          </w:p>
        </w:tc>
        <w:tc>
          <w:tcPr>
            <w:tcW w:w="804" w:type="dxa"/>
          </w:tcPr>
          <w:p w14:paraId="08466B7C" w14:textId="77777777" w:rsidR="00C81818" w:rsidRPr="00BF3426" w:rsidRDefault="00BF3426" w:rsidP="00BF3426">
            <w:pPr>
              <w:jc w:val="center"/>
            </w:pPr>
            <w:r>
              <w:t>5</w:t>
            </w:r>
          </w:p>
          <w:p w14:paraId="109619BD" w14:textId="77777777" w:rsidR="00C81818" w:rsidRPr="00BF3426" w:rsidRDefault="00C81818" w:rsidP="00BF3426">
            <w:pPr>
              <w:jc w:val="center"/>
            </w:pPr>
          </w:p>
        </w:tc>
        <w:tc>
          <w:tcPr>
            <w:tcW w:w="2229" w:type="dxa"/>
          </w:tcPr>
          <w:p w14:paraId="69662925" w14:textId="77777777" w:rsidR="00C81818" w:rsidRPr="00DA3495" w:rsidRDefault="00C81818" w:rsidP="00C81818">
            <w:pPr>
              <w:jc w:val="center"/>
              <w:rPr>
                <w:sz w:val="20"/>
                <w:szCs w:val="20"/>
              </w:rPr>
            </w:pPr>
          </w:p>
        </w:tc>
      </w:tr>
      <w:tr w:rsidR="00C81818" w14:paraId="4075E570" w14:textId="77777777" w:rsidTr="006B1103">
        <w:tc>
          <w:tcPr>
            <w:tcW w:w="1702" w:type="dxa"/>
            <w:vMerge/>
          </w:tcPr>
          <w:p w14:paraId="74950BE8" w14:textId="77777777" w:rsidR="00C81818" w:rsidRPr="00DA3495" w:rsidRDefault="00C81818" w:rsidP="00E33B16">
            <w:pPr>
              <w:rPr>
                <w:sz w:val="20"/>
                <w:szCs w:val="20"/>
              </w:rPr>
            </w:pPr>
          </w:p>
        </w:tc>
        <w:tc>
          <w:tcPr>
            <w:tcW w:w="4615" w:type="dxa"/>
          </w:tcPr>
          <w:p w14:paraId="14F6B134" w14:textId="6FACB446" w:rsidR="00C81818" w:rsidRPr="006B1103" w:rsidRDefault="00AA2E96" w:rsidP="00E33B16">
            <w:pPr>
              <w:ind w:hanging="18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 xml:space="preserve">Utilize it in </w:t>
            </w:r>
            <w:proofErr w:type="spellStart"/>
            <w:r>
              <w:rPr>
                <w:rFonts w:eastAsiaTheme="majorEastAsia" w:cstheme="minorHAnsi"/>
                <w:sz w:val="20"/>
                <w:szCs w:val="20"/>
              </w:rPr>
              <w:t>print_dept_info</w:t>
            </w:r>
            <w:proofErr w:type="spellEnd"/>
            <w:r w:rsidR="00063CB5">
              <w:rPr>
                <w:rFonts w:eastAsiaTheme="majorEastAsia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04" w:type="dxa"/>
          </w:tcPr>
          <w:p w14:paraId="56F8DD59" w14:textId="69FDFE14" w:rsidR="00C81818" w:rsidRPr="00BF3426" w:rsidRDefault="00AA2E96" w:rsidP="00BF3426">
            <w:pPr>
              <w:jc w:val="center"/>
            </w:pPr>
            <w:r>
              <w:t>5</w:t>
            </w:r>
          </w:p>
        </w:tc>
        <w:tc>
          <w:tcPr>
            <w:tcW w:w="2229" w:type="dxa"/>
          </w:tcPr>
          <w:p w14:paraId="245087C9" w14:textId="77777777" w:rsidR="00C81818" w:rsidRPr="00DA3495" w:rsidRDefault="00C81818" w:rsidP="00C81818">
            <w:pPr>
              <w:jc w:val="center"/>
              <w:rPr>
                <w:sz w:val="20"/>
                <w:szCs w:val="20"/>
              </w:rPr>
            </w:pPr>
          </w:p>
        </w:tc>
      </w:tr>
      <w:tr w:rsidR="00063CB5" w14:paraId="5ECCFBA9" w14:textId="77777777" w:rsidTr="00063CB5">
        <w:tc>
          <w:tcPr>
            <w:tcW w:w="1702" w:type="dxa"/>
          </w:tcPr>
          <w:p w14:paraId="05EFD51B" w14:textId="76C62FD2" w:rsidR="00063CB5" w:rsidRPr="00BF3426" w:rsidRDefault="00AA2E96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R3: Correct Output &amp; format</w:t>
            </w:r>
          </w:p>
        </w:tc>
        <w:tc>
          <w:tcPr>
            <w:tcW w:w="4615" w:type="dxa"/>
          </w:tcPr>
          <w:p w14:paraId="5CCF10FF" w14:textId="72AEDB15" w:rsidR="00063CB5" w:rsidRPr="00BF3426" w:rsidRDefault="00063CB5" w:rsidP="00E33B16">
            <w:pPr>
              <w:ind w:hanging="18"/>
              <w:rPr>
                <w:sz w:val="20"/>
                <w:szCs w:val="20"/>
              </w:rPr>
            </w:pPr>
            <w:r w:rsidRPr="00BF3426">
              <w:rPr>
                <w:sz w:val="20"/>
                <w:szCs w:val="20"/>
              </w:rPr>
              <w:t xml:space="preserve">Correctly </w:t>
            </w:r>
            <w:r w:rsidR="00AA2E96">
              <w:rPr>
                <w:sz w:val="20"/>
                <w:szCs w:val="20"/>
              </w:rPr>
              <w:t>outputs all the required information with well-organized format</w:t>
            </w:r>
          </w:p>
        </w:tc>
        <w:tc>
          <w:tcPr>
            <w:tcW w:w="804" w:type="dxa"/>
          </w:tcPr>
          <w:p w14:paraId="0ECBFC94" w14:textId="2111458E" w:rsidR="00063CB5" w:rsidRPr="00BF3426" w:rsidRDefault="00AA2E96" w:rsidP="00BF3426">
            <w:pPr>
              <w:jc w:val="center"/>
            </w:pPr>
            <w:r>
              <w:t>70</w:t>
            </w:r>
          </w:p>
        </w:tc>
        <w:tc>
          <w:tcPr>
            <w:tcW w:w="2229" w:type="dxa"/>
          </w:tcPr>
          <w:p w14:paraId="42A5697F" w14:textId="77777777" w:rsidR="00063CB5" w:rsidRDefault="00063CB5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063CB5" w14:paraId="12725F5D" w14:textId="77777777" w:rsidTr="00063CB5">
        <w:tc>
          <w:tcPr>
            <w:tcW w:w="1702" w:type="dxa"/>
          </w:tcPr>
          <w:p w14:paraId="78DF6A04" w14:textId="744F9203" w:rsidR="00063CB5" w:rsidRPr="00BF3426" w:rsidRDefault="00B375C8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AA2E96">
              <w:rPr>
                <w:sz w:val="20"/>
                <w:szCs w:val="20"/>
              </w:rPr>
              <w:t>4: Deallocate the heap memory</w:t>
            </w:r>
          </w:p>
        </w:tc>
        <w:tc>
          <w:tcPr>
            <w:tcW w:w="4615" w:type="dxa"/>
          </w:tcPr>
          <w:p w14:paraId="2DF323AD" w14:textId="2C71CCDC" w:rsidR="00063CB5" w:rsidRPr="00BF3426" w:rsidRDefault="00AA2E96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described</w:t>
            </w:r>
          </w:p>
        </w:tc>
        <w:tc>
          <w:tcPr>
            <w:tcW w:w="804" w:type="dxa"/>
          </w:tcPr>
          <w:p w14:paraId="63AC6003" w14:textId="31234D37" w:rsidR="00063CB5" w:rsidRPr="00BF3426" w:rsidRDefault="00AA2E96" w:rsidP="00BF3426">
            <w:pPr>
              <w:jc w:val="center"/>
            </w:pPr>
            <w:r>
              <w:t>5</w:t>
            </w:r>
          </w:p>
        </w:tc>
        <w:tc>
          <w:tcPr>
            <w:tcW w:w="2229" w:type="dxa"/>
          </w:tcPr>
          <w:p w14:paraId="66EC4DD2" w14:textId="77777777" w:rsidR="00063CB5" w:rsidRDefault="00063CB5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55709C" w14:paraId="79783D94" w14:textId="77777777" w:rsidTr="00063CB5">
        <w:tc>
          <w:tcPr>
            <w:tcW w:w="1702" w:type="dxa"/>
          </w:tcPr>
          <w:p w14:paraId="3A29FDB2" w14:textId="36D5C343" w:rsidR="0055709C" w:rsidRDefault="0055709C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R5: Separate compilation</w:t>
            </w:r>
          </w:p>
        </w:tc>
        <w:tc>
          <w:tcPr>
            <w:tcW w:w="4615" w:type="dxa"/>
          </w:tcPr>
          <w:p w14:paraId="77F67A11" w14:textId="5439E728" w:rsidR="0055709C" w:rsidRDefault="0055709C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the make utility</w:t>
            </w:r>
            <w:r w:rsidR="00AA2E96">
              <w:rPr>
                <w:sz w:val="20"/>
                <w:szCs w:val="20"/>
              </w:rPr>
              <w:t>. Without this met, points will be 0</w:t>
            </w:r>
          </w:p>
        </w:tc>
        <w:tc>
          <w:tcPr>
            <w:tcW w:w="804" w:type="dxa"/>
          </w:tcPr>
          <w:p w14:paraId="45B5C74D" w14:textId="0EEB84CA" w:rsidR="0055709C" w:rsidRDefault="0055709C" w:rsidP="00BF3426">
            <w:pPr>
              <w:jc w:val="center"/>
            </w:pPr>
            <w:r>
              <w:t>0</w:t>
            </w:r>
          </w:p>
        </w:tc>
        <w:tc>
          <w:tcPr>
            <w:tcW w:w="2229" w:type="dxa"/>
          </w:tcPr>
          <w:p w14:paraId="69ABA8D1" w14:textId="77777777" w:rsidR="0055709C" w:rsidRDefault="0055709C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BF3426" w14:paraId="1EBFCC4C" w14:textId="77777777" w:rsidTr="00063CB5">
        <w:tc>
          <w:tcPr>
            <w:tcW w:w="1702" w:type="dxa"/>
          </w:tcPr>
          <w:p w14:paraId="6C89C3FF" w14:textId="28F55367" w:rsidR="00BF3426" w:rsidRDefault="00BF3426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55709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 Readability of a program</w:t>
            </w:r>
          </w:p>
        </w:tc>
        <w:tc>
          <w:tcPr>
            <w:tcW w:w="4615" w:type="dxa"/>
          </w:tcPr>
          <w:p w14:paraId="7C31116F" w14:textId="7D5A88E8" w:rsidR="00BF3426" w:rsidRDefault="00BF3426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the program correctly apply indentations and spaces?</w:t>
            </w:r>
            <w:r w:rsidR="00AA2E96">
              <w:rPr>
                <w:sz w:val="20"/>
                <w:szCs w:val="20"/>
              </w:rPr>
              <w:t xml:space="preserve"> Also, write a comment on each function and/or logical block?</w:t>
            </w:r>
          </w:p>
        </w:tc>
        <w:tc>
          <w:tcPr>
            <w:tcW w:w="804" w:type="dxa"/>
          </w:tcPr>
          <w:p w14:paraId="0176BCA6" w14:textId="24862628" w:rsidR="00BF3426" w:rsidRDefault="00AA2E96" w:rsidP="00BF3426">
            <w:pPr>
              <w:jc w:val="center"/>
            </w:pPr>
            <w:r>
              <w:t>5</w:t>
            </w:r>
          </w:p>
        </w:tc>
        <w:tc>
          <w:tcPr>
            <w:tcW w:w="2229" w:type="dxa"/>
          </w:tcPr>
          <w:p w14:paraId="432FE061" w14:textId="77777777" w:rsidR="00BF3426" w:rsidRDefault="00BF3426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C81818" w14:paraId="56C3076F" w14:textId="77777777" w:rsidTr="006B1103">
        <w:tc>
          <w:tcPr>
            <w:tcW w:w="6317" w:type="dxa"/>
            <w:gridSpan w:val="2"/>
          </w:tcPr>
          <w:p w14:paraId="3F0D437F" w14:textId="77777777" w:rsidR="00C81818" w:rsidRDefault="00C81818" w:rsidP="00C81818">
            <w:pPr>
              <w:ind w:hanging="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804" w:type="dxa"/>
          </w:tcPr>
          <w:p w14:paraId="7AE32857" w14:textId="1578EEBD" w:rsidR="00C81818" w:rsidRPr="00BF3426" w:rsidRDefault="00533F5E" w:rsidP="00BF3426">
            <w:pPr>
              <w:jc w:val="center"/>
            </w:pPr>
            <w:r>
              <w:t>100</w:t>
            </w:r>
          </w:p>
        </w:tc>
        <w:tc>
          <w:tcPr>
            <w:tcW w:w="2229" w:type="dxa"/>
          </w:tcPr>
          <w:p w14:paraId="778F7D33" w14:textId="72D0B4CE" w:rsidR="00C81818" w:rsidRDefault="00933BBE" w:rsidP="00C8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13011B8C" w14:textId="77777777" w:rsidR="00B578C7" w:rsidRPr="00B578C7" w:rsidRDefault="00B578C7" w:rsidP="00B578C7">
      <w:pPr>
        <w:rPr>
          <w:b/>
          <w:sz w:val="28"/>
          <w:szCs w:val="28"/>
        </w:rPr>
      </w:pPr>
    </w:p>
    <w:sectPr w:rsidR="00B578C7" w:rsidRPr="00B578C7" w:rsidSect="00CE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E16"/>
    <w:multiLevelType w:val="hybridMultilevel"/>
    <w:tmpl w:val="1EEC9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C6EA6"/>
    <w:multiLevelType w:val="hybridMultilevel"/>
    <w:tmpl w:val="2AA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5B2"/>
    <w:multiLevelType w:val="hybridMultilevel"/>
    <w:tmpl w:val="8654B1E6"/>
    <w:lvl w:ilvl="0" w:tplc="D0107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15F2B"/>
    <w:multiLevelType w:val="hybridMultilevel"/>
    <w:tmpl w:val="747E9142"/>
    <w:lvl w:ilvl="0" w:tplc="04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" w15:restartNumberingAfterBreak="0">
    <w:nsid w:val="7B8040ED"/>
    <w:multiLevelType w:val="hybridMultilevel"/>
    <w:tmpl w:val="3E3E4E9A"/>
    <w:lvl w:ilvl="0" w:tplc="11C4E476">
      <w:numFmt w:val="bullet"/>
      <w:lvlText w:val="-"/>
      <w:lvlJc w:val="left"/>
      <w:pPr>
        <w:ind w:left="387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5" w15:restartNumberingAfterBreak="0">
    <w:nsid w:val="7DAE3D28"/>
    <w:multiLevelType w:val="hybridMultilevel"/>
    <w:tmpl w:val="0756D7F0"/>
    <w:lvl w:ilvl="0" w:tplc="F99C8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52864">
    <w:abstractNumId w:val="1"/>
  </w:num>
  <w:num w:numId="2" w16cid:durableId="191698030">
    <w:abstractNumId w:val="5"/>
  </w:num>
  <w:num w:numId="3" w16cid:durableId="685404062">
    <w:abstractNumId w:val="4"/>
  </w:num>
  <w:num w:numId="4" w16cid:durableId="884029317">
    <w:abstractNumId w:val="3"/>
  </w:num>
  <w:num w:numId="5" w16cid:durableId="2057925963">
    <w:abstractNumId w:val="0"/>
  </w:num>
  <w:num w:numId="6" w16cid:durableId="108102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A36"/>
    <w:rsid w:val="00063CB5"/>
    <w:rsid w:val="00164541"/>
    <w:rsid w:val="001958B5"/>
    <w:rsid w:val="001A5027"/>
    <w:rsid w:val="00264EF5"/>
    <w:rsid w:val="00382CF6"/>
    <w:rsid w:val="003F141F"/>
    <w:rsid w:val="00406A36"/>
    <w:rsid w:val="004F3C79"/>
    <w:rsid w:val="00533F5E"/>
    <w:rsid w:val="00542F4B"/>
    <w:rsid w:val="0055709C"/>
    <w:rsid w:val="00583C5E"/>
    <w:rsid w:val="005917C0"/>
    <w:rsid w:val="00594D63"/>
    <w:rsid w:val="005E4AE1"/>
    <w:rsid w:val="006336C8"/>
    <w:rsid w:val="00695473"/>
    <w:rsid w:val="006B1103"/>
    <w:rsid w:val="006D37D5"/>
    <w:rsid w:val="006F2E81"/>
    <w:rsid w:val="00755712"/>
    <w:rsid w:val="00762940"/>
    <w:rsid w:val="00781601"/>
    <w:rsid w:val="0087318C"/>
    <w:rsid w:val="008D3521"/>
    <w:rsid w:val="009339CB"/>
    <w:rsid w:val="00933BBE"/>
    <w:rsid w:val="009871F6"/>
    <w:rsid w:val="00A028C3"/>
    <w:rsid w:val="00A166BA"/>
    <w:rsid w:val="00A31E02"/>
    <w:rsid w:val="00A65C21"/>
    <w:rsid w:val="00AA2E96"/>
    <w:rsid w:val="00B1043F"/>
    <w:rsid w:val="00B375C8"/>
    <w:rsid w:val="00B4488D"/>
    <w:rsid w:val="00B578C7"/>
    <w:rsid w:val="00BA4BB3"/>
    <w:rsid w:val="00BD4532"/>
    <w:rsid w:val="00BF3426"/>
    <w:rsid w:val="00C5378C"/>
    <w:rsid w:val="00C70F58"/>
    <w:rsid w:val="00C81818"/>
    <w:rsid w:val="00C87C7B"/>
    <w:rsid w:val="00C951F3"/>
    <w:rsid w:val="00CE0A23"/>
    <w:rsid w:val="00D41A5C"/>
    <w:rsid w:val="00DA3495"/>
    <w:rsid w:val="00DA6318"/>
    <w:rsid w:val="00DF25BF"/>
    <w:rsid w:val="00E33B16"/>
    <w:rsid w:val="00E777C5"/>
    <w:rsid w:val="00EA7E88"/>
    <w:rsid w:val="00F9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B11C"/>
  <w15:docId w15:val="{90DF906A-C81D-4D07-9C58-2426925A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5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Myung-Ah Park</dc:creator>
  <cp:lastModifiedBy>Grace Park</cp:lastModifiedBy>
  <cp:revision>19</cp:revision>
  <dcterms:created xsi:type="dcterms:W3CDTF">2018-09-26T19:16:00Z</dcterms:created>
  <dcterms:modified xsi:type="dcterms:W3CDTF">2023-02-02T17:04:00Z</dcterms:modified>
</cp:coreProperties>
</file>