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BDA35" w14:textId="77777777" w:rsidR="00094838" w:rsidRPr="005633A0" w:rsidRDefault="00094838" w:rsidP="000948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CO"/>
        </w:rPr>
      </w:pPr>
      <w:r>
        <w:rPr>
          <w:rStyle w:val="normaltextrun"/>
          <w:lang w:val="es-CO"/>
        </w:rPr>
        <w:t>Problemas encontrados en las empresas</w:t>
      </w:r>
    </w:p>
    <w:p w14:paraId="577F1272" w14:textId="77777777" w:rsidR="00094838" w:rsidRPr="005633A0" w:rsidRDefault="00094838" w:rsidP="000948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CO"/>
        </w:rPr>
      </w:pPr>
      <w:r>
        <w:rPr>
          <w:rStyle w:val="normaltextrun"/>
          <w:sz w:val="48"/>
          <w:szCs w:val="48"/>
          <w:lang w:val="es-CO"/>
        </w:rPr>
        <w:t>TSOR- Grupo 2</w:t>
      </w:r>
    </w:p>
    <w:p w14:paraId="40F38E88" w14:textId="77777777" w:rsidR="00094838" w:rsidRPr="005633A0" w:rsidRDefault="00094838" w:rsidP="000948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CO"/>
        </w:rPr>
      </w:pPr>
      <w:r>
        <w:rPr>
          <w:rStyle w:val="normaltextrun"/>
          <w:rFonts w:ascii="Calibri" w:hAnsi="Calibri" w:cs="Calibri"/>
          <w:sz w:val="22"/>
          <w:szCs w:val="22"/>
          <w:lang w:val="es-CO"/>
        </w:rPr>
        <w:t>Brayan Burgos</w:t>
      </w:r>
    </w:p>
    <w:p w14:paraId="5AAFDF8E" w14:textId="77777777" w:rsidR="00094838" w:rsidRPr="005633A0" w:rsidRDefault="00094838" w:rsidP="000948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CO"/>
        </w:rPr>
      </w:pPr>
      <w:r>
        <w:rPr>
          <w:rStyle w:val="normaltextrun"/>
          <w:sz w:val="22"/>
          <w:szCs w:val="22"/>
          <w:lang w:val="es-CO"/>
        </w:rPr>
        <w:t>Escuela Colombiana de Ingeniería Julio Garavito</w:t>
      </w:r>
    </w:p>
    <w:p w14:paraId="282036DC" w14:textId="77777777" w:rsidR="00094838" w:rsidRDefault="00C72A63" w:rsidP="0009483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es-CO"/>
        </w:rPr>
      </w:pPr>
      <w:hyperlink r:id="rId5" w:history="1">
        <w:r w:rsidR="00094838" w:rsidRPr="005E7458">
          <w:rPr>
            <w:rStyle w:val="Hipervnculo"/>
            <w:sz w:val="22"/>
            <w:szCs w:val="22"/>
            <w:lang w:val="es-CO"/>
          </w:rPr>
          <w:t>brayan.burgos@mail.escuelaing.edu.co</w:t>
        </w:r>
        <w:r w:rsidR="00094838" w:rsidRPr="005E7458">
          <w:rPr>
            <w:rStyle w:val="Hipervnculo"/>
            <w:rFonts w:ascii="Calibri" w:hAnsi="Calibri" w:cs="Calibri"/>
            <w:sz w:val="22"/>
            <w:szCs w:val="22"/>
            <w:lang w:val="es-CO"/>
          </w:rPr>
          <w:t>___</w:t>
        </w:r>
      </w:hyperlink>
    </w:p>
    <w:p w14:paraId="76E55B74" w14:textId="77777777" w:rsidR="00094838" w:rsidRDefault="00094838" w:rsidP="0009483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CO"/>
        </w:rPr>
        <w:t>__________________________</w:t>
      </w:r>
      <w:r>
        <w:rPr>
          <w:rStyle w:val="normaltextrun"/>
          <w:rFonts w:ascii="Segoe UI Symbol" w:hAnsi="Segoe UI Symbol" w:cs="Segoe UI Symbol"/>
          <w:sz w:val="22"/>
          <w:szCs w:val="22"/>
          <w:lang w:val="es-CO"/>
        </w:rPr>
        <w:t>✦</w:t>
      </w:r>
      <w:r>
        <w:rPr>
          <w:rStyle w:val="normaltextrun"/>
          <w:rFonts w:ascii="Calibri" w:hAnsi="Calibri" w:cs="Calibri"/>
          <w:sz w:val="22"/>
          <w:szCs w:val="22"/>
          <w:lang w:val="es-CO"/>
        </w:rPr>
        <w:t>_____________________________</w:t>
      </w:r>
    </w:p>
    <w:p w14:paraId="57F2608F" w14:textId="77777777" w:rsidR="00094838" w:rsidRDefault="00094838" w:rsidP="000948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14:paraId="086F2BB0" w14:textId="77777777" w:rsidR="001B5C24" w:rsidRDefault="001B5C24">
      <w:pPr>
        <w:rPr>
          <w:rFonts w:ascii="Arial" w:eastAsia="Times New Roman" w:hAnsi="Arial" w:cs="Arial"/>
          <w:color w:val="444444"/>
          <w:sz w:val="20"/>
          <w:szCs w:val="20"/>
        </w:rPr>
        <w:sectPr w:rsidR="001B5C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EBBB55" w14:textId="77777777" w:rsidR="00094838" w:rsidRPr="004750CA" w:rsidRDefault="00094838">
      <w:pPr>
        <w:rPr>
          <w:rFonts w:ascii="Bahnschrift" w:eastAsia="Times New Roman" w:hAnsi="Bahnschrift" w:cs="Arial"/>
          <w:color w:val="444444"/>
          <w:sz w:val="20"/>
          <w:szCs w:val="20"/>
        </w:rPr>
      </w:pPr>
      <w:proofErr w:type="spellStart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>Empresas</w:t>
      </w:r>
      <w:proofErr w:type="spellEnd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 xml:space="preserve"> </w:t>
      </w:r>
      <w:proofErr w:type="spellStart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>disponibles</w:t>
      </w:r>
      <w:proofErr w:type="spellEnd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 xml:space="preserve">: </w:t>
      </w:r>
    </w:p>
    <w:p w14:paraId="0D7E6ECB" w14:textId="77777777" w:rsidR="00094838" w:rsidRDefault="00094838">
      <w:pPr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</w:rPr>
        <w:t>Colombina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14:paraId="466D1D17" w14:textId="77777777" w:rsidR="00094838" w:rsidRDefault="00094838">
      <w:pPr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</w:rPr>
        <w:t>Tigo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14:paraId="6301CFCC" w14:textId="77777777" w:rsidR="00094838" w:rsidRDefault="00094838">
      <w:pPr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>- Monserrate</w:t>
      </w:r>
    </w:p>
    <w:p w14:paraId="578DBA25" w14:textId="77777777" w:rsidR="00094838" w:rsidRPr="004750CA" w:rsidRDefault="00094838">
      <w:pPr>
        <w:rPr>
          <w:rFonts w:ascii="Bahnschrift" w:eastAsia="Times New Roman" w:hAnsi="Bahnschrift" w:cs="Arial"/>
          <w:color w:val="444444"/>
          <w:sz w:val="20"/>
          <w:szCs w:val="20"/>
        </w:rPr>
      </w:pPr>
      <w:proofErr w:type="spellStart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>Problemas</w:t>
      </w:r>
      <w:proofErr w:type="spellEnd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 xml:space="preserve">: </w:t>
      </w:r>
    </w:p>
    <w:p w14:paraId="732B1300" w14:textId="77777777" w:rsidR="00094838" w:rsidRPr="005633A0" w:rsidRDefault="00094838" w:rsidP="00094838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</w:pPr>
      <w:r w:rsidRPr="005633A0"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  <w:t>Malos tratos a los empleados en colombina.</w:t>
      </w:r>
    </w:p>
    <w:p w14:paraId="5684E6FA" w14:textId="77777777" w:rsidR="00094838" w:rsidRPr="005633A0" w:rsidRDefault="00094838" w:rsidP="00094838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</w:pPr>
      <w:r w:rsidRPr="005633A0"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  <w:t xml:space="preserve">Fallas masivas sobre las </w:t>
      </w:r>
      <w:proofErr w:type="spellStart"/>
      <w:r w:rsidRPr="005633A0"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  <w:t>señasles</w:t>
      </w:r>
      <w:proofErr w:type="spellEnd"/>
      <w:r w:rsidRPr="005633A0"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  <w:t xml:space="preserve"> de </w:t>
      </w:r>
      <w:proofErr w:type="spellStart"/>
      <w:r w:rsidRPr="005633A0"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  <w:t>tigo</w:t>
      </w:r>
      <w:proofErr w:type="spellEnd"/>
      <w:r w:rsidRPr="005633A0"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  <w:t xml:space="preserve"> en 2019.</w:t>
      </w:r>
    </w:p>
    <w:p w14:paraId="439DE7F3" w14:textId="77777777" w:rsidR="00094838" w:rsidRPr="005633A0" w:rsidRDefault="00094838" w:rsidP="00094838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</w:pPr>
      <w:r w:rsidRPr="005633A0"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  <w:t xml:space="preserve">No existencia de carrito de compras en la </w:t>
      </w:r>
      <w:proofErr w:type="spellStart"/>
      <w:r w:rsidRPr="005633A0"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  <w:t>pagina</w:t>
      </w:r>
      <w:proofErr w:type="spellEnd"/>
      <w:r w:rsidRPr="005633A0">
        <w:rPr>
          <w:rFonts w:ascii="Arial" w:eastAsia="Times New Roman" w:hAnsi="Arial" w:cs="Arial"/>
          <w:b/>
          <w:i/>
          <w:color w:val="444444"/>
          <w:sz w:val="20"/>
          <w:szCs w:val="20"/>
          <w:lang w:val="es-CO"/>
        </w:rPr>
        <w:t xml:space="preserve"> web. </w:t>
      </w:r>
    </w:p>
    <w:p w14:paraId="1BD83B08" w14:textId="77777777" w:rsidR="00094838" w:rsidRPr="005633A0" w:rsidRDefault="00094838" w:rsidP="00094838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515D6F02" w14:textId="77777777" w:rsidR="001B5C24" w:rsidRPr="004750CA" w:rsidRDefault="001B5C24" w:rsidP="00094838">
      <w:pPr>
        <w:rPr>
          <w:rFonts w:ascii="Bahnschrift" w:eastAsia="Times New Roman" w:hAnsi="Bahnschrift" w:cs="Arial"/>
          <w:color w:val="444444"/>
          <w:sz w:val="20"/>
          <w:szCs w:val="20"/>
        </w:rPr>
      </w:pPr>
      <w:proofErr w:type="spellStart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>Niveles</w:t>
      </w:r>
      <w:proofErr w:type="spellEnd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 xml:space="preserve"> de </w:t>
      </w:r>
      <w:proofErr w:type="spellStart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>situacion</w:t>
      </w:r>
      <w:proofErr w:type="spellEnd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 xml:space="preserve"> (</w:t>
      </w:r>
      <w:proofErr w:type="spellStart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>respectivamente</w:t>
      </w:r>
      <w:proofErr w:type="spellEnd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 xml:space="preserve">): </w:t>
      </w:r>
    </w:p>
    <w:p w14:paraId="0878760C" w14:textId="77777777" w:rsidR="001B5C24" w:rsidRDefault="001B5C24" w:rsidP="001B5C24">
      <w:pPr>
        <w:pStyle w:val="Prrafodelista"/>
        <w:numPr>
          <w:ilvl w:val="0"/>
          <w:numId w:val="3"/>
        </w:numPr>
      </w:pPr>
      <w:r w:rsidRPr="001B5C24">
        <w:rPr>
          <w:rFonts w:ascii="Arial" w:eastAsia="Times New Roman" w:hAnsi="Arial" w:cs="Arial"/>
          <w:color w:val="444444"/>
          <w:sz w:val="20"/>
          <w:szCs w:val="20"/>
        </w:rPr>
        <w:t>-</w:t>
      </w:r>
      <w:proofErr w:type="spellStart"/>
      <w:r>
        <w:t>Satisfacción</w:t>
      </w:r>
      <w:proofErr w:type="spellEnd"/>
    </w:p>
    <w:p w14:paraId="1055676E" w14:textId="77777777" w:rsidR="001B5C24" w:rsidRDefault="001B5C24" w:rsidP="001B5C24">
      <w:pPr>
        <w:pStyle w:val="Prrafodelista"/>
        <w:numPr>
          <w:ilvl w:val="0"/>
          <w:numId w:val="3"/>
        </w:numPr>
      </w:pPr>
      <w:r w:rsidRPr="001B5C24">
        <w:rPr>
          <w:rFonts w:ascii="Arial" w:eastAsia="Times New Roman" w:hAnsi="Arial" w:cs="Arial"/>
          <w:color w:val="444444"/>
          <w:sz w:val="20"/>
          <w:szCs w:val="20"/>
        </w:rPr>
        <w:t>-</w:t>
      </w:r>
      <w:proofErr w:type="spellStart"/>
      <w:r>
        <w:t>Optimización</w:t>
      </w:r>
      <w:proofErr w:type="spellEnd"/>
    </w:p>
    <w:p w14:paraId="376D9BDC" w14:textId="77777777" w:rsidR="001B5C24" w:rsidRPr="001B5C24" w:rsidRDefault="001B5C24" w:rsidP="001B5C2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444444"/>
          <w:sz w:val="20"/>
          <w:szCs w:val="20"/>
        </w:rPr>
      </w:pPr>
      <w:r w:rsidRPr="001B5C24">
        <w:rPr>
          <w:rFonts w:ascii="Arial" w:eastAsia="Times New Roman" w:hAnsi="Arial" w:cs="Arial"/>
          <w:color w:val="444444"/>
          <w:sz w:val="20"/>
          <w:szCs w:val="20"/>
        </w:rPr>
        <w:t>-</w:t>
      </w:r>
      <w:proofErr w:type="spellStart"/>
      <w:r>
        <w:t>Adaptación</w:t>
      </w:r>
      <w:proofErr w:type="spellEnd"/>
    </w:p>
    <w:p w14:paraId="030129E8" w14:textId="77777777" w:rsidR="001B5C24" w:rsidRPr="004750CA" w:rsidRDefault="001B5C24" w:rsidP="001B5C24">
      <w:pPr>
        <w:rPr>
          <w:rFonts w:ascii="Bahnschrift" w:eastAsia="Times New Roman" w:hAnsi="Bahnschrift" w:cs="Arial"/>
          <w:sz w:val="20"/>
          <w:szCs w:val="20"/>
        </w:rPr>
      </w:pPr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 xml:space="preserve">Horizonte de </w:t>
      </w:r>
      <w:proofErr w:type="spellStart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>planeacion</w:t>
      </w:r>
      <w:proofErr w:type="spellEnd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>:</w:t>
      </w:r>
    </w:p>
    <w:p w14:paraId="5EB15ABB" w14:textId="77777777" w:rsidR="001B5C24" w:rsidRPr="001B5C24" w:rsidRDefault="001B5C24" w:rsidP="001B5C24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444444"/>
          <w:sz w:val="20"/>
          <w:szCs w:val="20"/>
        </w:rPr>
      </w:pPr>
      <w:r w:rsidRPr="001B5C24">
        <w:rPr>
          <w:rFonts w:ascii="Arial" w:eastAsia="Times New Roman" w:hAnsi="Arial" w:cs="Arial"/>
          <w:color w:val="444444"/>
          <w:sz w:val="20"/>
          <w:szCs w:val="20"/>
        </w:rPr>
        <w:t>-</w:t>
      </w:r>
      <w:proofErr w:type="spellStart"/>
      <w:r w:rsidRPr="001B5C24">
        <w:rPr>
          <w:rFonts w:ascii="Arial" w:eastAsia="Times New Roman" w:hAnsi="Arial" w:cs="Arial"/>
          <w:color w:val="444444"/>
          <w:sz w:val="20"/>
          <w:szCs w:val="20"/>
        </w:rPr>
        <w:t>Corto</w:t>
      </w:r>
      <w:proofErr w:type="spellEnd"/>
      <w:r w:rsidRPr="001B5C24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1B5C24">
        <w:rPr>
          <w:rFonts w:ascii="Arial" w:eastAsia="Times New Roman" w:hAnsi="Arial" w:cs="Arial"/>
          <w:color w:val="444444"/>
          <w:sz w:val="20"/>
          <w:szCs w:val="20"/>
        </w:rPr>
        <w:t>plazo</w:t>
      </w:r>
      <w:proofErr w:type="spellEnd"/>
    </w:p>
    <w:p w14:paraId="54F2B3A4" w14:textId="77777777" w:rsidR="001B5C24" w:rsidRPr="001B5C24" w:rsidRDefault="001B5C24" w:rsidP="001B5C24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444444"/>
          <w:sz w:val="20"/>
          <w:szCs w:val="20"/>
        </w:rPr>
      </w:pPr>
      <w:r w:rsidRPr="001B5C24">
        <w:rPr>
          <w:rFonts w:ascii="Arial" w:eastAsia="Times New Roman" w:hAnsi="Arial" w:cs="Arial"/>
          <w:color w:val="444444"/>
          <w:sz w:val="20"/>
          <w:szCs w:val="20"/>
        </w:rPr>
        <w:t>-</w:t>
      </w:r>
      <w:proofErr w:type="spellStart"/>
      <w:r w:rsidRPr="001B5C24">
        <w:rPr>
          <w:rFonts w:ascii="Arial" w:eastAsia="Times New Roman" w:hAnsi="Arial" w:cs="Arial"/>
          <w:color w:val="444444"/>
          <w:sz w:val="20"/>
          <w:szCs w:val="20"/>
        </w:rPr>
        <w:t>Mediano</w:t>
      </w:r>
      <w:proofErr w:type="spellEnd"/>
      <w:r w:rsidRPr="001B5C24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1B5C24">
        <w:rPr>
          <w:rFonts w:ascii="Arial" w:eastAsia="Times New Roman" w:hAnsi="Arial" w:cs="Arial"/>
          <w:color w:val="444444"/>
          <w:sz w:val="20"/>
          <w:szCs w:val="20"/>
        </w:rPr>
        <w:t>Plazo</w:t>
      </w:r>
      <w:proofErr w:type="spellEnd"/>
      <w:r w:rsidRPr="001B5C24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14:paraId="7DE28725" w14:textId="77777777" w:rsidR="001B5C24" w:rsidRDefault="001B5C24" w:rsidP="001B5C24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444444"/>
          <w:sz w:val="20"/>
          <w:szCs w:val="20"/>
        </w:rPr>
      </w:pPr>
      <w:r w:rsidRPr="001B5C24">
        <w:rPr>
          <w:rFonts w:ascii="Arial" w:eastAsia="Times New Roman" w:hAnsi="Arial" w:cs="Arial"/>
          <w:color w:val="444444"/>
          <w:sz w:val="20"/>
          <w:szCs w:val="20"/>
        </w:rPr>
        <w:t>-</w:t>
      </w:r>
      <w:proofErr w:type="spellStart"/>
      <w:r w:rsidRPr="001B5C24">
        <w:rPr>
          <w:rFonts w:ascii="Arial" w:eastAsia="Times New Roman" w:hAnsi="Arial" w:cs="Arial"/>
          <w:color w:val="444444"/>
          <w:sz w:val="20"/>
          <w:szCs w:val="20"/>
        </w:rPr>
        <w:t>Corto</w:t>
      </w:r>
      <w:proofErr w:type="spellEnd"/>
      <w:r w:rsidRPr="001B5C24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1B5C24">
        <w:rPr>
          <w:rFonts w:ascii="Arial" w:eastAsia="Times New Roman" w:hAnsi="Arial" w:cs="Arial"/>
          <w:color w:val="444444"/>
          <w:sz w:val="20"/>
          <w:szCs w:val="20"/>
        </w:rPr>
        <w:t>plazo</w:t>
      </w:r>
      <w:proofErr w:type="spellEnd"/>
    </w:p>
    <w:p w14:paraId="76679E35" w14:textId="77777777" w:rsidR="001B5C24" w:rsidRPr="004750CA" w:rsidRDefault="001B5C24" w:rsidP="001B5C24">
      <w:pPr>
        <w:rPr>
          <w:rFonts w:ascii="Bahnschrift" w:eastAsia="Times New Roman" w:hAnsi="Bahnschrift" w:cs="Arial"/>
          <w:color w:val="444444"/>
          <w:sz w:val="20"/>
          <w:szCs w:val="20"/>
        </w:rPr>
      </w:pPr>
      <w:proofErr w:type="spellStart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>Sintomas</w:t>
      </w:r>
      <w:proofErr w:type="spellEnd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 xml:space="preserve"> y </w:t>
      </w:r>
      <w:proofErr w:type="spellStart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>causas</w:t>
      </w:r>
      <w:proofErr w:type="spellEnd"/>
      <w:r w:rsidRPr="004750CA">
        <w:rPr>
          <w:rFonts w:ascii="Bahnschrift" w:eastAsia="Times New Roman" w:hAnsi="Bahnschrift" w:cs="Arial"/>
          <w:color w:val="444444"/>
          <w:sz w:val="20"/>
          <w:szCs w:val="20"/>
        </w:rPr>
        <w:t xml:space="preserve">: </w:t>
      </w:r>
    </w:p>
    <w:p w14:paraId="002D5C8E" w14:textId="06A0C24F" w:rsidR="001B5C24" w:rsidRPr="005633A0" w:rsidRDefault="001B5C24" w:rsidP="001B5C2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Recursos humanos, </w:t>
      </w:r>
      <w:r w:rsidR="00AE53D9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psicólogos</w:t>
      </w:r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y directivos no </w:t>
      </w:r>
      <w:r w:rsidR="00AE53D9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están</w:t>
      </w:r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realizando su trabajo de manera adecuada, con ello los empleados </w:t>
      </w:r>
      <w:r w:rsidR="00AE53D9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están</w:t>
      </w:r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siendo vulnerados en sus derechos y presentando cartas de renuncia.</w:t>
      </w:r>
    </w:p>
    <w:p w14:paraId="67446C74" w14:textId="77777777" w:rsidR="004750CA" w:rsidRDefault="004750CA" w:rsidP="004750CA">
      <w:pPr>
        <w:pStyle w:val="Prrafodelista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24B7F9E" wp14:editId="72BE31E1">
            <wp:extent cx="2743200" cy="108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992D" w14:textId="77777777" w:rsidR="001B5C24" w:rsidRPr="005633A0" w:rsidRDefault="001B5C24" w:rsidP="001B5C2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La red que conecta los sistemas de </w:t>
      </w:r>
      <w:proofErr w:type="spellStart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informacion</w:t>
      </w:r>
      <w:proofErr w:type="spellEnd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depende de muchos puntos los cuales son de necesidad </w:t>
      </w:r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sumamente importante para operar, por si, llegase a fallar alguno, los </w:t>
      </w:r>
      <w:proofErr w:type="spellStart"/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demas</w:t>
      </w:r>
      <w:proofErr w:type="spellEnd"/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</w:t>
      </w:r>
      <w:proofErr w:type="spellStart"/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Tambien</w:t>
      </w:r>
      <w:proofErr w:type="spellEnd"/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lo </w:t>
      </w:r>
      <w:proofErr w:type="spellStart"/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haran</w:t>
      </w:r>
      <w:proofErr w:type="spellEnd"/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(</w:t>
      </w:r>
      <w:proofErr w:type="spellStart"/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caida</w:t>
      </w:r>
      <w:proofErr w:type="spellEnd"/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de red de </w:t>
      </w:r>
      <w:proofErr w:type="spellStart"/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comunicacion</w:t>
      </w:r>
      <w:proofErr w:type="spellEnd"/>
      <w:r w:rsidR="004750CA"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).</w:t>
      </w:r>
    </w:p>
    <w:p w14:paraId="235E1EF4" w14:textId="77777777" w:rsidR="004750CA" w:rsidRDefault="004750CA" w:rsidP="004750CA">
      <w:pPr>
        <w:pStyle w:val="Prrafodelista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4A0F0829" wp14:editId="4E4939AD">
            <wp:extent cx="27432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34AE" w14:textId="77777777" w:rsidR="004750CA" w:rsidRPr="005633A0" w:rsidRDefault="004750CA" w:rsidP="001B5C2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La </w:t>
      </w:r>
      <w:proofErr w:type="spellStart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pagina</w:t>
      </w:r>
      <w:proofErr w:type="spellEnd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web de la empresa, no cuenta con el carrito de compra para poder obtener ganancia en ventas virtuales.</w:t>
      </w:r>
    </w:p>
    <w:p w14:paraId="70AFE055" w14:textId="77777777" w:rsidR="004750CA" w:rsidRDefault="004750CA" w:rsidP="004750CA">
      <w:pPr>
        <w:pStyle w:val="Prrafodelista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2D045D31" wp14:editId="18204673">
            <wp:extent cx="2743200" cy="216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1717" w14:textId="77777777" w:rsidR="004750CA" w:rsidRPr="004750CA" w:rsidRDefault="004750CA" w:rsidP="004750CA">
      <w:pPr>
        <w:rPr>
          <w:rFonts w:ascii="Arial" w:eastAsia="Times New Roman" w:hAnsi="Arial" w:cs="Arial"/>
          <w:color w:val="444444"/>
          <w:sz w:val="20"/>
          <w:szCs w:val="20"/>
        </w:rPr>
      </w:pPr>
    </w:p>
    <w:p w14:paraId="37088AB9" w14:textId="32305E51" w:rsidR="001B5C24" w:rsidRDefault="00AE53D9" w:rsidP="001B5C24">
      <w:pPr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</w:rPr>
        <w:t>Posibles</w:t>
      </w:r>
      <w:proofErr w:type="spellEnd"/>
      <w:r w:rsidR="004750CA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="004750CA">
        <w:rPr>
          <w:rFonts w:ascii="Arial" w:eastAsia="Times New Roman" w:hAnsi="Arial" w:cs="Arial"/>
          <w:color w:val="444444"/>
          <w:sz w:val="20"/>
          <w:szCs w:val="20"/>
        </w:rPr>
        <w:t>soluciones</w:t>
      </w:r>
      <w:proofErr w:type="spellEnd"/>
      <w:r w:rsidR="004750CA">
        <w:rPr>
          <w:rFonts w:ascii="Arial" w:eastAsia="Times New Roman" w:hAnsi="Arial" w:cs="Arial"/>
          <w:color w:val="444444"/>
          <w:sz w:val="20"/>
          <w:szCs w:val="20"/>
        </w:rPr>
        <w:t>:</w:t>
      </w:r>
    </w:p>
    <w:p w14:paraId="5DBEABFA" w14:textId="77777777" w:rsidR="004750CA" w:rsidRPr="005633A0" w:rsidRDefault="004750CA" w:rsidP="004750CA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Crear un mecanismo donde se </w:t>
      </w:r>
      <w:proofErr w:type="spellStart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evalue</w:t>
      </w:r>
      <w:proofErr w:type="spellEnd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como se sienten los empleados de manera programada, con la posibilidad de quejas y reclamos de manera inmediata.</w:t>
      </w:r>
    </w:p>
    <w:p w14:paraId="76D88EAD" w14:textId="6D9CCCC9" w:rsidR="004750CA" w:rsidRPr="005633A0" w:rsidRDefault="004750CA" w:rsidP="004750CA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Descolocar los puntos de mayor colapso y operar de manera </w:t>
      </w:r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lastRenderedPageBreak/>
        <w:t xml:space="preserve">alternativa con los puntos de mayor </w:t>
      </w:r>
      <w:proofErr w:type="spellStart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congestion</w:t>
      </w:r>
      <w:proofErr w:type="spellEnd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</w:t>
      </w:r>
    </w:p>
    <w:p w14:paraId="6CE68286" w14:textId="29CDB572" w:rsidR="004750CA" w:rsidRPr="005633A0" w:rsidRDefault="004750CA" w:rsidP="004750CA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Diseñar, implementar y probar con una capa de ventas en la </w:t>
      </w:r>
      <w:proofErr w:type="spellStart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pagina</w:t>
      </w:r>
      <w:proofErr w:type="spellEnd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 xml:space="preserve"> web.</w:t>
      </w:r>
    </w:p>
    <w:p w14:paraId="23672537" w14:textId="26C18AD2" w:rsidR="002F323A" w:rsidRDefault="002F323A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1F8CDD79" w14:textId="6A09F8C4" w:rsidR="002F323A" w:rsidRDefault="002F323A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33D915A8" w14:textId="0C2ABEAC" w:rsidR="002F323A" w:rsidRDefault="002F323A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55EB5E3B" w14:textId="52ABE02E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0596F3EF" w14:textId="69F76FC8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953ED1" wp14:editId="54882F2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258820" cy="3657600"/>
            <wp:effectExtent l="0" t="0" r="0" b="0"/>
            <wp:wrapNone/>
            <wp:docPr id="5" name="Imagen 5" descr="Resultado de imagen para dibujo el ar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dibujo el arbo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1C508E" w14:textId="18565C94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1A34CBEC" w14:textId="442A5F86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  <w:r w:rsidRPr="00490F3E">
        <w:rPr>
          <w:rFonts w:ascii="Arial" w:eastAsia="Times New Roman" w:hAnsi="Arial" w:cs="Arial"/>
          <w:noProof/>
          <w:color w:val="444444"/>
          <w:sz w:val="20"/>
          <w:szCs w:val="20"/>
          <w:lang w:val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F50FFF" wp14:editId="352E68F0">
                <wp:simplePos x="0" y="0"/>
                <wp:positionH relativeFrom="column">
                  <wp:posOffset>2742565</wp:posOffset>
                </wp:positionH>
                <wp:positionV relativeFrom="paragraph">
                  <wp:posOffset>8255</wp:posOffset>
                </wp:positionV>
                <wp:extent cx="2830830" cy="2672715"/>
                <wp:effectExtent l="0" t="0" r="2667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267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715AC" w14:textId="460810FF" w:rsidR="00490F3E" w:rsidRPr="005633A0" w:rsidRDefault="00490F3E" w:rsidP="00490F3E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0933DA12" w14:textId="6A8871E5" w:rsidR="00490F3E" w:rsidRDefault="00880BED" w:rsidP="00490F3E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  <w:t xml:space="preserve">Perdida en la venta de productos </w:t>
                            </w:r>
                          </w:p>
                          <w:p w14:paraId="0F8649DE" w14:textId="662CA273" w:rsidR="00880BED" w:rsidRDefault="00880BED" w:rsidP="00490F3E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  <w:t xml:space="preserve">Por este medio y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  <w:t>perdida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  <w:t xml:space="preserve"> de clientes</w:t>
                            </w:r>
                            <w:r w:rsidR="00C72A63"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625D2D02" w14:textId="77777777" w:rsidR="00490F3E" w:rsidRDefault="00490F3E" w:rsidP="00490F3E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7417466A" w14:textId="2541A4D4" w:rsidR="00490F3E" w:rsidRPr="00490F3E" w:rsidRDefault="00490F3E" w:rsidP="00490F3E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0F3E"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16DA8383" w14:textId="3BD1A83D" w:rsidR="003F5698" w:rsidRDefault="003F5698" w:rsidP="003F5698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5633A0">
                              <w:rPr>
                                <w:rFonts w:ascii="Arial" w:eastAsia="Times New Roman" w:hAnsi="Arial" w:cs="Arial"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  <w:t xml:space="preserve">La </w:t>
                            </w:r>
                            <w:r w:rsidR="007B5374" w:rsidRPr="005633A0">
                              <w:rPr>
                                <w:rFonts w:ascii="Arial" w:eastAsia="Times New Roman" w:hAnsi="Arial" w:cs="Arial"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  <w:t>página</w:t>
                            </w:r>
                            <w:r w:rsidRPr="005633A0">
                              <w:rPr>
                                <w:rFonts w:ascii="Arial" w:eastAsia="Times New Roman" w:hAnsi="Arial" w:cs="Arial"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  <w:t xml:space="preserve"> web de la empresa, no cuenta con el carrito de compra para poder obtener ganancia en ventas virtuales.</w:t>
                            </w:r>
                          </w:p>
                          <w:p w14:paraId="4377BC90" w14:textId="6389C384" w:rsidR="003F5698" w:rsidRDefault="003F5698" w:rsidP="003F5698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371E8BAD" w14:textId="29E134D4" w:rsidR="003F5698" w:rsidRDefault="003F5698" w:rsidP="003F5698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7FDE9CEC" w14:textId="77777777" w:rsidR="00880BED" w:rsidRDefault="00880BED" w:rsidP="00880BED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0F3E"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  <w:t>No existencia de carrito de compras en la página web.</w:t>
                            </w:r>
                          </w:p>
                          <w:p w14:paraId="3FB47FB5" w14:textId="0A9422AA" w:rsidR="003F5698" w:rsidRDefault="003F5698" w:rsidP="003F5698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70029A6A" w14:textId="77777777" w:rsidR="003F5698" w:rsidRPr="005633A0" w:rsidRDefault="003F5698" w:rsidP="003F5698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722D859D" w14:textId="77777777" w:rsidR="00490F3E" w:rsidRPr="005633A0" w:rsidRDefault="00490F3E" w:rsidP="00490F3E">
                            <w:pPr>
                              <w:pStyle w:val="Prrafodelista"/>
                              <w:rPr>
                                <w:rFonts w:ascii="Arial" w:eastAsia="Times New Roman" w:hAnsi="Arial" w:cs="Arial"/>
                                <w:b/>
                                <w:i/>
                                <w:color w:val="444444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285ED2BD" w14:textId="32C829F6" w:rsidR="00490F3E" w:rsidRPr="00490F3E" w:rsidRDefault="00490F3E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50F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5.95pt;margin-top:.65pt;width:222.9pt;height:21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etKwIAAE4EAAAOAAAAZHJzL2Uyb0RvYy54bWysVNtu2zAMfR+wfxD0vtjxkiY14hRdugwD&#10;ugvQ7QMYSY6FyaInKbG7rx8lp1l2exlmGIJoUkeHh6RXN0Nr2FE5r9FWfDrJOVNWoNR2X/HPn7Yv&#10;lpz5AFaCQasq/qg8v1k/f7bqu1IV2KCRyjECsb7su4o3IXRllnnRqBb8BDtlyVmjayGQ6faZdNAT&#10;emuyIs+vsh6d7BwK5T19vRudfJ3w61qJ8KGuvQrMVJy4hbS6tO7imq1XUO4ddI0WJxrwDyxa0JYu&#10;PUPdQQB2cPo3qFYLhx7rMBHYZljXWqiUA2UzzX/J5qGBTqVcSBzfnWXy/w9WvD9+dEzLihfTBWcW&#10;WirS5gDSIZOKBTUEZEWUqe98SdEPHcWH4RUOVO6Usu/uUXzxzOKmAbtXt85h3yiQRHMaT2YXR0cc&#10;H0F2/TuUdBscAiagoXZt1JBUYYRO5Xo8l4h4MEEfi+XLnF7OBPmKq0WxmM7THVA+He+cD28Utixu&#10;Ku6oBxI8HO99iHSgfAqJt3k0Wm61Mclw+93GOHYE6pdtek7oP4UZy/qKX8+L+ajAXyHy9PwJotWB&#10;Gt/otuLLcxCUUbfXVqa2DKDNuCfKxp6EjNqNKoZhN5wKs0P5SJI6HBucBpI2DbpvnPXU3BX3Xw/g&#10;FGfmraWyXE9nszgNyZjNFwUZ7tKzu/SAFQRV8cDZuN2ENEFRMIu3VL5aJ2FjnUcmJ67UtEnv04DF&#10;qbi0U9SP38D6OwAAAP//AwBQSwMEFAAGAAgAAAAhAGNVM4veAAAACQEAAA8AAABkcnMvZG93bnJl&#10;di54bWxMj8FOwzAQRO9I/IO1SFwQdZpUTRriVAgJBDcoCK5uvE0i4nWw3TT8PcsJjqs3mnlbbWc7&#10;iAl96B0pWC4SEEiNMz21Ct5e768LECFqMnpwhAq+McC2Pj+rdGnciV5w2sVWcAmFUivoYhxLKUPT&#10;odVh4UYkZgfnrY58+lYar09cbgeZJslaWt0TL3R6xLsOm8/d0SooVo/TR3jKnt+b9WHYxKt8evjy&#10;Sl1ezLc3ICLO8S8Mv/qsDjU77d2RTBCDglW23HCUQQaCeZHnOYg9gzRNQdaV/P9B/QMAAP//AwBQ&#10;SwECLQAUAAYACAAAACEAtoM4kv4AAADhAQAAEwAAAAAAAAAAAAAAAAAAAAAAW0NvbnRlbnRfVHlw&#10;ZXNdLnhtbFBLAQItABQABgAIAAAAIQA4/SH/1gAAAJQBAAALAAAAAAAAAAAAAAAAAC8BAABfcmVs&#10;cy8ucmVsc1BLAQItABQABgAIAAAAIQCrUfetKwIAAE4EAAAOAAAAAAAAAAAAAAAAAC4CAABkcnMv&#10;ZTJvRG9jLnhtbFBLAQItABQABgAIAAAAIQBjVTOL3gAAAAkBAAAPAAAAAAAAAAAAAAAAAIUEAABk&#10;cnMvZG93bnJldi54bWxQSwUGAAAAAAQABADzAAAAkAUAAAAA&#10;">
                <v:textbox>
                  <w:txbxContent>
                    <w:p w14:paraId="5A4715AC" w14:textId="460810FF" w:rsidR="00490F3E" w:rsidRPr="005633A0" w:rsidRDefault="00490F3E" w:rsidP="00490F3E">
                      <w:pPr>
                        <w:pStyle w:val="Prrafodelista"/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</w:p>
                    <w:p w14:paraId="0933DA12" w14:textId="6A8871E5" w:rsidR="00490F3E" w:rsidRDefault="00880BED" w:rsidP="00490F3E">
                      <w:pPr>
                        <w:pStyle w:val="Prrafodelista"/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  <w:t xml:space="preserve">Perdida en la venta de productos </w:t>
                      </w:r>
                    </w:p>
                    <w:p w14:paraId="0F8649DE" w14:textId="662CA273" w:rsidR="00880BED" w:rsidRDefault="00880BED" w:rsidP="00490F3E">
                      <w:pPr>
                        <w:pStyle w:val="Prrafodelista"/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  <w:t xml:space="preserve">Por este medio y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  <w:t>perdida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  <w:t xml:space="preserve"> de clientes</w:t>
                      </w:r>
                      <w:r w:rsidR="00C72A63"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  <w:t>.</w:t>
                      </w:r>
                    </w:p>
                    <w:p w14:paraId="625D2D02" w14:textId="77777777" w:rsidR="00490F3E" w:rsidRDefault="00490F3E" w:rsidP="00490F3E">
                      <w:pPr>
                        <w:pStyle w:val="Prrafodelista"/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</w:p>
                    <w:p w14:paraId="7417466A" w14:textId="2541A4D4" w:rsidR="00490F3E" w:rsidRPr="00490F3E" w:rsidRDefault="00490F3E" w:rsidP="00490F3E">
                      <w:pPr>
                        <w:pStyle w:val="Prrafodelista"/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  <w:r w:rsidRPr="00490F3E"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16DA8383" w14:textId="3BD1A83D" w:rsidR="003F5698" w:rsidRDefault="003F5698" w:rsidP="003F5698">
                      <w:pPr>
                        <w:pStyle w:val="Prrafodelista"/>
                        <w:rPr>
                          <w:rFonts w:ascii="Arial" w:eastAsia="Times New Roman" w:hAnsi="Arial" w:cs="Arial"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  <w:r w:rsidRPr="005633A0">
                        <w:rPr>
                          <w:rFonts w:ascii="Arial" w:eastAsia="Times New Roman" w:hAnsi="Arial" w:cs="Arial"/>
                          <w:color w:val="444444"/>
                          <w:sz w:val="20"/>
                          <w:szCs w:val="20"/>
                          <w:lang w:val="es-CO"/>
                        </w:rPr>
                        <w:t xml:space="preserve">La </w:t>
                      </w:r>
                      <w:r w:rsidR="007B5374" w:rsidRPr="005633A0">
                        <w:rPr>
                          <w:rFonts w:ascii="Arial" w:eastAsia="Times New Roman" w:hAnsi="Arial" w:cs="Arial"/>
                          <w:color w:val="444444"/>
                          <w:sz w:val="20"/>
                          <w:szCs w:val="20"/>
                          <w:lang w:val="es-CO"/>
                        </w:rPr>
                        <w:t>página</w:t>
                      </w:r>
                      <w:r w:rsidRPr="005633A0">
                        <w:rPr>
                          <w:rFonts w:ascii="Arial" w:eastAsia="Times New Roman" w:hAnsi="Arial" w:cs="Arial"/>
                          <w:color w:val="444444"/>
                          <w:sz w:val="20"/>
                          <w:szCs w:val="20"/>
                          <w:lang w:val="es-CO"/>
                        </w:rPr>
                        <w:t xml:space="preserve"> web de la empresa, no cuenta con el carrito de compra para poder obtener ganancia en ventas virtuales.</w:t>
                      </w:r>
                    </w:p>
                    <w:p w14:paraId="4377BC90" w14:textId="6389C384" w:rsidR="003F5698" w:rsidRDefault="003F5698" w:rsidP="003F5698">
                      <w:pPr>
                        <w:pStyle w:val="Prrafodelista"/>
                        <w:rPr>
                          <w:rFonts w:ascii="Arial" w:eastAsia="Times New Roman" w:hAnsi="Arial" w:cs="Arial"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  <w:bookmarkStart w:id="1" w:name="_GoBack"/>
                      <w:bookmarkEnd w:id="1"/>
                    </w:p>
                    <w:p w14:paraId="371E8BAD" w14:textId="29E134D4" w:rsidR="003F5698" w:rsidRDefault="003F5698" w:rsidP="003F5698">
                      <w:pPr>
                        <w:pStyle w:val="Prrafodelista"/>
                        <w:rPr>
                          <w:rFonts w:ascii="Arial" w:eastAsia="Times New Roman" w:hAnsi="Arial" w:cs="Arial"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</w:p>
                    <w:p w14:paraId="7FDE9CEC" w14:textId="77777777" w:rsidR="00880BED" w:rsidRDefault="00880BED" w:rsidP="00880BED">
                      <w:pPr>
                        <w:pStyle w:val="Prrafodelista"/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  <w:r w:rsidRPr="00490F3E"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  <w:t>No existencia de carrito de compras en la página web.</w:t>
                      </w:r>
                    </w:p>
                    <w:p w14:paraId="3FB47FB5" w14:textId="0A9422AA" w:rsidR="003F5698" w:rsidRDefault="003F5698" w:rsidP="003F5698">
                      <w:pPr>
                        <w:pStyle w:val="Prrafodelista"/>
                        <w:rPr>
                          <w:rFonts w:ascii="Arial" w:eastAsia="Times New Roman" w:hAnsi="Arial" w:cs="Arial"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</w:p>
                    <w:p w14:paraId="70029A6A" w14:textId="77777777" w:rsidR="003F5698" w:rsidRPr="005633A0" w:rsidRDefault="003F5698" w:rsidP="003F5698">
                      <w:pPr>
                        <w:pStyle w:val="Prrafodelista"/>
                        <w:rPr>
                          <w:rFonts w:ascii="Arial" w:eastAsia="Times New Roman" w:hAnsi="Arial" w:cs="Arial"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</w:p>
                    <w:p w14:paraId="722D859D" w14:textId="77777777" w:rsidR="00490F3E" w:rsidRPr="005633A0" w:rsidRDefault="00490F3E" w:rsidP="00490F3E">
                      <w:pPr>
                        <w:pStyle w:val="Prrafodelista"/>
                        <w:rPr>
                          <w:rFonts w:ascii="Arial" w:eastAsia="Times New Roman" w:hAnsi="Arial" w:cs="Arial"/>
                          <w:b/>
                          <w:i/>
                          <w:color w:val="444444"/>
                          <w:sz w:val="20"/>
                          <w:szCs w:val="20"/>
                          <w:lang w:val="es-CO"/>
                        </w:rPr>
                      </w:pPr>
                    </w:p>
                    <w:p w14:paraId="285ED2BD" w14:textId="32C829F6" w:rsidR="00490F3E" w:rsidRPr="00490F3E" w:rsidRDefault="00490F3E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1B19FF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43FC4DB9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19F69E5C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397E633A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74C05A17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3263EC03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4E572E2A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79598659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329E1C4A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593465F4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660D0925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276DE6BD" w14:textId="77777777" w:rsidR="00490F3E" w:rsidRDefault="00490F3E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p w14:paraId="622A3C4C" w14:textId="1D24CA34" w:rsidR="004750CA" w:rsidRPr="005633A0" w:rsidRDefault="004750CA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  <w:proofErr w:type="spellStart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Bibliografia</w:t>
      </w:r>
      <w:proofErr w:type="spellEnd"/>
      <w:r w:rsidRPr="005633A0">
        <w:rPr>
          <w:rFonts w:ascii="Arial" w:eastAsia="Times New Roman" w:hAnsi="Arial" w:cs="Arial"/>
          <w:color w:val="444444"/>
          <w:sz w:val="20"/>
          <w:szCs w:val="20"/>
          <w:lang w:val="es-CO"/>
        </w:rPr>
        <w:t>:</w:t>
      </w:r>
    </w:p>
    <w:p w14:paraId="095825ED" w14:textId="77777777" w:rsidR="004750CA" w:rsidRPr="005633A0" w:rsidRDefault="00C72A63" w:rsidP="004750CA">
      <w:pPr>
        <w:rPr>
          <w:lang w:val="es-CO"/>
        </w:rPr>
      </w:pPr>
      <w:hyperlink r:id="rId10" w:history="1">
        <w:r w:rsidR="004750CA" w:rsidRPr="005633A0">
          <w:rPr>
            <w:rStyle w:val="Hipervnculo"/>
            <w:lang w:val="es-CO"/>
          </w:rPr>
          <w:t>https://estafallando.co/problemas/tigo-colombia</w:t>
        </w:r>
      </w:hyperlink>
    </w:p>
    <w:p w14:paraId="15B3A14F" w14:textId="77777777" w:rsidR="004750CA" w:rsidRPr="005633A0" w:rsidRDefault="00C72A63" w:rsidP="004750CA">
      <w:pPr>
        <w:rPr>
          <w:lang w:val="es-CO"/>
        </w:rPr>
      </w:pPr>
      <w:hyperlink r:id="rId11" w:history="1">
        <w:r w:rsidR="00D5624F" w:rsidRPr="005633A0">
          <w:rPr>
            <w:rStyle w:val="Hipervnculo"/>
            <w:lang w:val="es-CO"/>
          </w:rPr>
          <w:t>https://sandwichmonserrate.wixsite.com/inicio</w:t>
        </w:r>
      </w:hyperlink>
    </w:p>
    <w:p w14:paraId="27400D9F" w14:textId="58D81F9E" w:rsidR="00D5624F" w:rsidRDefault="00C72A63" w:rsidP="004750CA">
      <w:pPr>
        <w:rPr>
          <w:rStyle w:val="Hipervnculo"/>
        </w:rPr>
      </w:pPr>
      <w:hyperlink r:id="rId12" w:history="1">
        <w:r w:rsidR="00D5624F" w:rsidRPr="005633A0">
          <w:rPr>
            <w:rStyle w:val="Hipervnculo"/>
            <w:lang w:val="es-CO"/>
          </w:rPr>
          <w:t>https://www.wradio.com.co/noticias/regionales/trabajadores-de-colombina-denuncian-malos-tratos-en-cauca/20170825/nota/3559734.aspx</w:t>
        </w:r>
      </w:hyperlink>
    </w:p>
    <w:p w14:paraId="7641D8EC" w14:textId="77777777" w:rsidR="005633A0" w:rsidRPr="005633A0" w:rsidRDefault="005633A0" w:rsidP="004750CA">
      <w:pPr>
        <w:rPr>
          <w:rFonts w:ascii="Arial" w:eastAsia="Times New Roman" w:hAnsi="Arial" w:cs="Arial"/>
          <w:color w:val="444444"/>
          <w:sz w:val="20"/>
          <w:szCs w:val="20"/>
          <w:lang w:val="es-CO"/>
        </w:rPr>
      </w:pPr>
    </w:p>
    <w:sectPr w:rsidR="005633A0" w:rsidRPr="005633A0" w:rsidSect="001B5C2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1F8E"/>
    <w:multiLevelType w:val="hybridMultilevel"/>
    <w:tmpl w:val="75E0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62F4"/>
    <w:multiLevelType w:val="hybridMultilevel"/>
    <w:tmpl w:val="672A1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96FDE"/>
    <w:multiLevelType w:val="hybridMultilevel"/>
    <w:tmpl w:val="A89A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030C1"/>
    <w:multiLevelType w:val="hybridMultilevel"/>
    <w:tmpl w:val="27B49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152B6"/>
    <w:multiLevelType w:val="multilevel"/>
    <w:tmpl w:val="B0DE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31367"/>
    <w:multiLevelType w:val="hybridMultilevel"/>
    <w:tmpl w:val="D52CACE6"/>
    <w:lvl w:ilvl="0" w:tplc="3DDEE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38"/>
    <w:rsid w:val="00094838"/>
    <w:rsid w:val="001B5C24"/>
    <w:rsid w:val="002F323A"/>
    <w:rsid w:val="003F5698"/>
    <w:rsid w:val="004750CA"/>
    <w:rsid w:val="00490F3E"/>
    <w:rsid w:val="005633A0"/>
    <w:rsid w:val="007B5374"/>
    <w:rsid w:val="00880BED"/>
    <w:rsid w:val="00AE53D9"/>
    <w:rsid w:val="00C10880"/>
    <w:rsid w:val="00C34D3B"/>
    <w:rsid w:val="00C72A63"/>
    <w:rsid w:val="00D5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B472"/>
  <w15:chartTrackingRefBased/>
  <w15:docId w15:val="{7E568C47-A9BC-4E52-A9A3-4D836347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9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094838"/>
  </w:style>
  <w:style w:type="character" w:customStyle="1" w:styleId="eop">
    <w:name w:val="eop"/>
    <w:basedOn w:val="Fuentedeprrafopredeter"/>
    <w:rsid w:val="00094838"/>
  </w:style>
  <w:style w:type="character" w:customStyle="1" w:styleId="spellingerror">
    <w:name w:val="spellingerror"/>
    <w:basedOn w:val="Fuentedeprrafopredeter"/>
    <w:rsid w:val="00094838"/>
  </w:style>
  <w:style w:type="character" w:customStyle="1" w:styleId="scxw255525561">
    <w:name w:val="scxw255525561"/>
    <w:basedOn w:val="Fuentedeprrafopredeter"/>
    <w:rsid w:val="00094838"/>
  </w:style>
  <w:style w:type="character" w:styleId="Hipervnculo">
    <w:name w:val="Hyperlink"/>
    <w:basedOn w:val="Fuentedeprrafopredeter"/>
    <w:uiPriority w:val="99"/>
    <w:unhideWhenUsed/>
    <w:rsid w:val="000948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48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94838"/>
    <w:rPr>
      <w:i/>
      <w:iCs/>
    </w:rPr>
  </w:style>
  <w:style w:type="paragraph" w:styleId="Prrafodelista">
    <w:name w:val="List Paragraph"/>
    <w:basedOn w:val="Normal"/>
    <w:uiPriority w:val="34"/>
    <w:qFormat/>
    <w:rsid w:val="00094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radio.com.co/noticias/regionales/trabajadores-de-colombina-denuncian-malos-tratos-en-cauca/20170825/nota/355973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andwichmonserrate.wixsite.com/inicio" TargetMode="External"/><Relationship Id="rId5" Type="http://schemas.openxmlformats.org/officeDocument/2006/relationships/hyperlink" Target="mailto:brayan.burgos@mail.escuelaing.edu.co___" TargetMode="External"/><Relationship Id="rId10" Type="http://schemas.openxmlformats.org/officeDocument/2006/relationships/hyperlink" Target="https://estafallando.co/problemas/tigo-colombi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brayan.burgos@labinfo.is.escuelaing.edu.co</dc:creator>
  <cp:keywords/>
  <dc:description/>
  <cp:lastModifiedBy>Brayan Burgos</cp:lastModifiedBy>
  <cp:revision>11</cp:revision>
  <dcterms:created xsi:type="dcterms:W3CDTF">2020-03-12T22:28:00Z</dcterms:created>
  <dcterms:modified xsi:type="dcterms:W3CDTF">2020-03-19T20:01:00Z</dcterms:modified>
</cp:coreProperties>
</file>