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90C6AEE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题目</w:t>
      </w:r>
    </w:p>
    <w:p w14:paraId="09F02FD3" w14:textId="6C024F01" w:rsidR="00410E11" w:rsidRPr="006105BB" w:rsidRDefault="001C1C67" w:rsidP="00FE1D16">
      <w:pPr>
        <w:rPr>
          <w:rFonts w:ascii="Microsoft YaHei" w:eastAsia="Microsoft YaHei" w:hAnsi="Microsoft YaHei" w:hint="eastAsia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第一题：</w:t>
      </w:r>
      <w:r w:rsidR="00FE1D16" w:rsidRPr="006105BB">
        <w:rPr>
          <w:rFonts w:ascii="Microsoft YaHei" w:eastAsia="Microsoft YaHei" w:hAnsi="Microsoft YaHei"/>
          <w:b/>
          <w:sz w:val="32"/>
          <w:szCs w:val="32"/>
        </w:rPr>
        <w:t xml:space="preserve"> </w:t>
      </w:r>
      <w:r w:rsidR="005612F5">
        <w:rPr>
          <w:rFonts w:ascii="Microsoft YaHei" w:eastAsia="Microsoft YaHei" w:hAnsi="Microsoft YaHei" w:hint="eastAsia"/>
          <w:b/>
          <w:sz w:val="32"/>
          <w:szCs w:val="32"/>
        </w:rPr>
        <w:t>使用jQuery实现效果图所示的效果</w:t>
      </w:r>
    </w:p>
    <w:p w14:paraId="348870FC" w14:textId="361D002E" w:rsidR="00A36C00" w:rsidRDefault="00A36C00" w:rsidP="0065100E">
      <w:pPr>
        <w:rPr>
          <w:rFonts w:ascii="Microsoft YaHei" w:eastAsia="Microsoft YaHei" w:hAnsi="Microsoft YaHei"/>
          <w:b/>
          <w:sz w:val="32"/>
          <w:szCs w:val="32"/>
        </w:rPr>
      </w:pPr>
      <w:r>
        <w:rPr>
          <w:rFonts w:ascii="Microsoft YaHei" w:eastAsia="Microsoft YaHei" w:hAnsi="Microsoft YaHei" w:hint="eastAsia"/>
          <w:b/>
          <w:sz w:val="32"/>
          <w:szCs w:val="32"/>
        </w:rPr>
        <w:t>效果如图</w:t>
      </w:r>
      <w:r w:rsidR="00063944">
        <w:rPr>
          <w:rFonts w:ascii="Microsoft YaHei" w:eastAsia="Microsoft YaHei" w:hAnsi="Microsoft YaHei" w:hint="eastAsia"/>
          <w:b/>
          <w:sz w:val="32"/>
          <w:szCs w:val="32"/>
        </w:rPr>
        <w:t>：</w:t>
      </w:r>
    </w:p>
    <w:p w14:paraId="7C2EB43F" w14:textId="1FD4952F" w:rsidR="0065100E" w:rsidRPr="00D8246B" w:rsidRDefault="00C031CB" w:rsidP="00D8246B">
      <w:pPr>
        <w:jc w:val="center"/>
        <w:rPr>
          <w:rFonts w:ascii="Microsoft YaHei" w:eastAsia="Microsoft YaHei" w:hAnsi="Microsoft YaHei"/>
          <w:b/>
          <w:sz w:val="32"/>
          <w:szCs w:val="32"/>
        </w:rPr>
      </w:pPr>
      <w:bookmarkStart w:id="0" w:name="_GoBack"/>
      <w:r>
        <w:rPr>
          <w:rFonts w:ascii="Microsoft YaHei" w:eastAsia="Microsoft YaHei" w:hAnsi="Microsoft YaHei"/>
          <w:b/>
          <w:noProof/>
          <w:sz w:val="32"/>
          <w:szCs w:val="32"/>
        </w:rPr>
        <w:drawing>
          <wp:inline distT="0" distB="0" distL="0" distR="0" wp14:anchorId="4C6F56D0" wp14:editId="19327416">
            <wp:extent cx="4203912" cy="3800380"/>
            <wp:effectExtent l="0" t="0" r="0" b="10160"/>
            <wp:docPr id="3" name="图片 3" descr="../../../../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效果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613" cy="380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C5E221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作业要求</w:t>
      </w:r>
    </w:p>
    <w:p w14:paraId="3882AFC7" w14:textId="2D006B5B" w:rsidR="0065100E" w:rsidRDefault="00D84030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对照设计图，进行网页布局</w:t>
      </w:r>
    </w:p>
    <w:p w14:paraId="04235A1A" w14:textId="244329ED" w:rsidR="00D84030" w:rsidRDefault="00450EFF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可以</w:t>
      </w:r>
      <w:r w:rsidR="00D72C94">
        <w:rPr>
          <w:rFonts w:ascii="Microsoft YaHei" w:eastAsia="Microsoft YaHei" w:hAnsi="Microsoft YaHei" w:hint="eastAsia"/>
        </w:rPr>
        <w:t>发起ajax请求</w:t>
      </w:r>
    </w:p>
    <w:p w14:paraId="1DE9F944" w14:textId="636FE069" w:rsidR="00D72C94" w:rsidRDefault="00D72C94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获取文件中的</w:t>
      </w:r>
      <w:proofErr w:type="spellStart"/>
      <w:r>
        <w:rPr>
          <w:rFonts w:ascii="Microsoft YaHei" w:eastAsia="Microsoft YaHei" w:hAnsi="Microsoft YaHei" w:hint="eastAsia"/>
        </w:rPr>
        <w:t>json</w:t>
      </w:r>
      <w:proofErr w:type="spellEnd"/>
      <w:r>
        <w:rPr>
          <w:rFonts w:ascii="Microsoft YaHei" w:eastAsia="Microsoft YaHei" w:hAnsi="Microsoft YaHei" w:hint="eastAsia"/>
        </w:rPr>
        <w:t>数据</w:t>
      </w:r>
    </w:p>
    <w:p w14:paraId="5600FD7A" w14:textId="6631FEA1" w:rsidR="00D72C94" w:rsidRDefault="00D72C94" w:rsidP="0065100E">
      <w:pPr>
        <w:pStyle w:val="a6"/>
        <w:numPr>
          <w:ilvl w:val="0"/>
          <w:numId w:val="3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并让数据在网页上以列表形式展示</w:t>
      </w:r>
    </w:p>
    <w:p w14:paraId="0704D9A0" w14:textId="77777777" w:rsidR="00CE51EF" w:rsidRPr="00D84030" w:rsidRDefault="00CE51EF" w:rsidP="00CE51EF">
      <w:pPr>
        <w:pStyle w:val="a6"/>
        <w:ind w:left="900" w:firstLineChars="0" w:firstLine="0"/>
        <w:rPr>
          <w:rFonts w:ascii="Microsoft YaHei" w:eastAsia="Microsoft YaHei" w:hAnsi="Microsoft YaHei"/>
        </w:rPr>
      </w:pPr>
    </w:p>
    <w:p w14:paraId="089E4A3A" w14:textId="77777777" w:rsidR="0065100E" w:rsidRPr="00EE42EB" w:rsidRDefault="0065100E" w:rsidP="0065100E">
      <w:pPr>
        <w:rPr>
          <w:rFonts w:ascii="Microsoft YaHei" w:eastAsia="Microsoft YaHei" w:hAnsi="Microsoft YaHei"/>
          <w:b/>
          <w:sz w:val="32"/>
          <w:szCs w:val="32"/>
        </w:rPr>
      </w:pPr>
      <w:r w:rsidRPr="00EE42EB">
        <w:rPr>
          <w:rFonts w:ascii="Microsoft YaHei" w:eastAsia="Microsoft YaHei" w:hAnsi="Microsoft YaHei" w:hint="eastAsia"/>
          <w:b/>
          <w:sz w:val="32"/>
          <w:szCs w:val="32"/>
        </w:rPr>
        <w:t>作业目标及能力提升</w:t>
      </w:r>
    </w:p>
    <w:p w14:paraId="2BBB6546" w14:textId="3B8E768A" w:rsidR="008E29A7" w:rsidRDefault="0065100E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 w:rsidRPr="00723B9B">
        <w:rPr>
          <w:rFonts w:ascii="Microsoft YaHei" w:eastAsia="Microsoft YaHei" w:hAnsi="Microsoft YaHei" w:hint="eastAsia"/>
        </w:rPr>
        <w:t>掌握</w:t>
      </w:r>
      <w:r w:rsidR="00EB0538">
        <w:rPr>
          <w:rFonts w:ascii="Microsoft YaHei" w:eastAsia="Microsoft YaHei" w:hAnsi="Microsoft YaHei" w:hint="eastAsia"/>
        </w:rPr>
        <w:t>基本网页布局</w:t>
      </w:r>
    </w:p>
    <w:p w14:paraId="151354B3" w14:textId="6D3DA8FA" w:rsidR="005B0987" w:rsidRDefault="005B0987" w:rsidP="008E29A7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掌握</w:t>
      </w:r>
      <w:r w:rsidR="002601CE">
        <w:rPr>
          <w:rFonts w:ascii="Microsoft YaHei" w:eastAsia="Microsoft YaHei" w:hAnsi="Microsoft YaHei" w:hint="eastAsia"/>
        </w:rPr>
        <w:t>jQuery之动画</w:t>
      </w:r>
    </w:p>
    <w:p w14:paraId="4E73DF33" w14:textId="1445FEE2" w:rsidR="002601CE" w:rsidRPr="002601CE" w:rsidRDefault="00E3650E" w:rsidP="002601CE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</w:t>
      </w:r>
      <w:r w:rsidR="002601CE">
        <w:rPr>
          <w:rFonts w:ascii="Microsoft YaHei" w:eastAsia="Microsoft YaHei" w:hAnsi="Microsoft YaHei" w:hint="eastAsia"/>
        </w:rPr>
        <w:t>jQuery</w:t>
      </w:r>
      <w:r w:rsidR="002601CE">
        <w:rPr>
          <w:rFonts w:ascii="Microsoft YaHei" w:eastAsia="Microsoft YaHei" w:hAnsi="Microsoft YaHei" w:hint="eastAsia"/>
        </w:rPr>
        <w:t>之</w:t>
      </w:r>
      <w:proofErr w:type="spellStart"/>
      <w:r w:rsidR="002601CE">
        <w:rPr>
          <w:rFonts w:ascii="Microsoft YaHei" w:eastAsia="Microsoft YaHei" w:hAnsi="Microsoft YaHei" w:hint="eastAsia"/>
        </w:rPr>
        <w:t>dom</w:t>
      </w:r>
      <w:proofErr w:type="spellEnd"/>
      <w:r w:rsidR="002601CE">
        <w:rPr>
          <w:rFonts w:ascii="Microsoft YaHei" w:eastAsia="Microsoft YaHei" w:hAnsi="Microsoft YaHei" w:hint="eastAsia"/>
        </w:rPr>
        <w:t>操作</w:t>
      </w:r>
    </w:p>
    <w:p w14:paraId="014F175F" w14:textId="4E13B814" w:rsidR="00E224A6" w:rsidRPr="008E2EC1" w:rsidRDefault="00E3650E" w:rsidP="008E2EC1">
      <w:pPr>
        <w:pStyle w:val="a6"/>
        <w:numPr>
          <w:ilvl w:val="0"/>
          <w:numId w:val="4"/>
        </w:numPr>
        <w:ind w:firstLineChars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掌握</w:t>
      </w:r>
      <w:r w:rsidR="008E2EC1">
        <w:rPr>
          <w:rFonts w:ascii="Microsoft YaHei" w:eastAsia="Microsoft YaHei" w:hAnsi="Microsoft YaHei" w:hint="eastAsia"/>
        </w:rPr>
        <w:t>jQuery之</w:t>
      </w:r>
      <w:r w:rsidR="008E2EC1">
        <w:rPr>
          <w:rFonts w:ascii="Microsoft YaHei" w:eastAsia="Microsoft YaHei" w:hAnsi="Microsoft YaHei" w:hint="eastAsia"/>
        </w:rPr>
        <w:t>事件</w:t>
      </w:r>
    </w:p>
    <w:sectPr w:rsidR="00E224A6" w:rsidRPr="008E2EC1">
      <w:headerReference w:type="default" r:id="rId8"/>
      <w:footerReference w:type="default" r:id="rId9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5D6AB" w14:textId="77777777" w:rsidR="00AE172D" w:rsidRDefault="00AE172D">
      <w:r>
        <w:separator/>
      </w:r>
    </w:p>
  </w:endnote>
  <w:endnote w:type="continuationSeparator" w:id="0">
    <w:p w14:paraId="36936690" w14:textId="77777777" w:rsidR="00AE172D" w:rsidRDefault="00AE1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1E3C25" w14:textId="3ED70DF4" w:rsidR="00660BD6" w:rsidRDefault="00660BD6">
    <w:pPr>
      <w:pStyle w:val="a5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859D206" wp14:editId="03E68DB5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1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1FF61EED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400D2883" w14:textId="77777777" w:rsidR="00660BD6" w:rsidRDefault="00660BD6">
    <w:pPr>
      <w:pStyle w:val="a5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53D80F31" w14:textId="77777777" w:rsidR="00660BD6" w:rsidRDefault="00660BD6">
    <w:pPr>
      <w:pStyle w:val="a5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8A76F" w14:textId="77777777" w:rsidR="00AE172D" w:rsidRDefault="00AE172D">
      <w:r>
        <w:separator/>
      </w:r>
    </w:p>
  </w:footnote>
  <w:footnote w:type="continuationSeparator" w:id="0">
    <w:p w14:paraId="78F581EC" w14:textId="77777777" w:rsidR="00AE172D" w:rsidRDefault="00AE17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69B80B" w14:textId="79299589" w:rsidR="00660BD6" w:rsidRDefault="00AE172D">
    <w:pPr>
      <w:pStyle w:val="a4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eastAsia="微软雅黑" w:hAnsi="微软雅黑" w:cs="微软雅黑"/>
        <w:color w:val="595959"/>
        <w:szCs w:val="18"/>
      </w:rPr>
    </w:pPr>
    <w:r>
      <w:pict w14:anchorId="3D8A6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60BD6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02747284" wp14:editId="514FB041">
          <wp:extent cx="7572375" cy="1123315"/>
          <wp:effectExtent l="0" t="0" r="0" b="0"/>
          <wp:docPr id="2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A6E04"/>
    <w:multiLevelType w:val="hybridMultilevel"/>
    <w:tmpl w:val="B87632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9B0F4E"/>
    <w:multiLevelType w:val="hybridMultilevel"/>
    <w:tmpl w:val="61BA72B8"/>
    <w:lvl w:ilvl="0" w:tplc="6CA8C7EC">
      <w:start w:val="1"/>
      <w:numFmt w:val="decimal"/>
      <w:pStyle w:val="H5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F991722"/>
    <w:multiLevelType w:val="hybridMultilevel"/>
    <w:tmpl w:val="E5963ADE"/>
    <w:lvl w:ilvl="0" w:tplc="BD38C6AE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342466E"/>
    <w:multiLevelType w:val="hybridMultilevel"/>
    <w:tmpl w:val="4118BF3E"/>
    <w:lvl w:ilvl="0" w:tplc="4B42B752">
      <w:start w:val="1"/>
      <w:numFmt w:val="bullet"/>
      <w:pStyle w:val="H50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5CEE578A"/>
    <w:multiLevelType w:val="hybridMultilevel"/>
    <w:tmpl w:val="33EA07F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6C01B12"/>
    <w:multiLevelType w:val="hybridMultilevel"/>
    <w:tmpl w:val="5CA002C4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00988"/>
    <w:rsid w:val="00040240"/>
    <w:rsid w:val="000504D6"/>
    <w:rsid w:val="00063944"/>
    <w:rsid w:val="00071B64"/>
    <w:rsid w:val="00077A5A"/>
    <w:rsid w:val="00083EF3"/>
    <w:rsid w:val="000A6CF3"/>
    <w:rsid w:val="000C073E"/>
    <w:rsid w:val="000C66DE"/>
    <w:rsid w:val="000E7DDC"/>
    <w:rsid w:val="000F58E5"/>
    <w:rsid w:val="00111324"/>
    <w:rsid w:val="00137C19"/>
    <w:rsid w:val="0014591A"/>
    <w:rsid w:val="00146E05"/>
    <w:rsid w:val="00170389"/>
    <w:rsid w:val="00184EE9"/>
    <w:rsid w:val="001855BF"/>
    <w:rsid w:val="001C1C67"/>
    <w:rsid w:val="001D2B73"/>
    <w:rsid w:val="001D742D"/>
    <w:rsid w:val="001E60B9"/>
    <w:rsid w:val="00210016"/>
    <w:rsid w:val="002145E7"/>
    <w:rsid w:val="002315AA"/>
    <w:rsid w:val="00235461"/>
    <w:rsid w:val="0024388D"/>
    <w:rsid w:val="002462C1"/>
    <w:rsid w:val="002601CE"/>
    <w:rsid w:val="00291D23"/>
    <w:rsid w:val="00296B68"/>
    <w:rsid w:val="002A0BB1"/>
    <w:rsid w:val="002A4BFC"/>
    <w:rsid w:val="002B1140"/>
    <w:rsid w:val="002D2849"/>
    <w:rsid w:val="002D66F8"/>
    <w:rsid w:val="0030177B"/>
    <w:rsid w:val="003061B6"/>
    <w:rsid w:val="0032289B"/>
    <w:rsid w:val="00326DC1"/>
    <w:rsid w:val="00327A0E"/>
    <w:rsid w:val="003345C0"/>
    <w:rsid w:val="0034426B"/>
    <w:rsid w:val="00364614"/>
    <w:rsid w:val="00365D5A"/>
    <w:rsid w:val="00367051"/>
    <w:rsid w:val="00394A07"/>
    <w:rsid w:val="003A1ECF"/>
    <w:rsid w:val="003A5BD5"/>
    <w:rsid w:val="003B3F83"/>
    <w:rsid w:val="003C249F"/>
    <w:rsid w:val="003C578D"/>
    <w:rsid w:val="003D1AE5"/>
    <w:rsid w:val="003D542A"/>
    <w:rsid w:val="003D720C"/>
    <w:rsid w:val="003E06F1"/>
    <w:rsid w:val="003F0F6F"/>
    <w:rsid w:val="003F1C73"/>
    <w:rsid w:val="003F2A30"/>
    <w:rsid w:val="00410B71"/>
    <w:rsid w:val="00410E11"/>
    <w:rsid w:val="00413916"/>
    <w:rsid w:val="00430840"/>
    <w:rsid w:val="00432AB1"/>
    <w:rsid w:val="00433B39"/>
    <w:rsid w:val="00444A85"/>
    <w:rsid w:val="00450EFF"/>
    <w:rsid w:val="00460713"/>
    <w:rsid w:val="00464012"/>
    <w:rsid w:val="00480156"/>
    <w:rsid w:val="00481093"/>
    <w:rsid w:val="0048173C"/>
    <w:rsid w:val="004B41CD"/>
    <w:rsid w:val="004C6BEB"/>
    <w:rsid w:val="004E3455"/>
    <w:rsid w:val="00520070"/>
    <w:rsid w:val="00520F2F"/>
    <w:rsid w:val="005612F5"/>
    <w:rsid w:val="005B0987"/>
    <w:rsid w:val="005C06F1"/>
    <w:rsid w:val="005C38B5"/>
    <w:rsid w:val="005E2652"/>
    <w:rsid w:val="005E3727"/>
    <w:rsid w:val="005E5B53"/>
    <w:rsid w:val="005E6A51"/>
    <w:rsid w:val="005F25E7"/>
    <w:rsid w:val="00601C6A"/>
    <w:rsid w:val="006105BB"/>
    <w:rsid w:val="00611251"/>
    <w:rsid w:val="00635BCA"/>
    <w:rsid w:val="0065100E"/>
    <w:rsid w:val="0065187E"/>
    <w:rsid w:val="00660BD6"/>
    <w:rsid w:val="00661869"/>
    <w:rsid w:val="0067554F"/>
    <w:rsid w:val="006962F3"/>
    <w:rsid w:val="006B0E44"/>
    <w:rsid w:val="006B30EB"/>
    <w:rsid w:val="006B72CC"/>
    <w:rsid w:val="006B7839"/>
    <w:rsid w:val="006C4828"/>
    <w:rsid w:val="006C6267"/>
    <w:rsid w:val="006C7220"/>
    <w:rsid w:val="006D69B8"/>
    <w:rsid w:val="00700984"/>
    <w:rsid w:val="007050CE"/>
    <w:rsid w:val="00710377"/>
    <w:rsid w:val="007111C0"/>
    <w:rsid w:val="00713B24"/>
    <w:rsid w:val="007219E6"/>
    <w:rsid w:val="007454A3"/>
    <w:rsid w:val="007469A9"/>
    <w:rsid w:val="007543B0"/>
    <w:rsid w:val="00763F49"/>
    <w:rsid w:val="0078217B"/>
    <w:rsid w:val="0079306C"/>
    <w:rsid w:val="007B79AA"/>
    <w:rsid w:val="007E4924"/>
    <w:rsid w:val="007E70E3"/>
    <w:rsid w:val="007F6C97"/>
    <w:rsid w:val="00802103"/>
    <w:rsid w:val="00804DEE"/>
    <w:rsid w:val="0080502E"/>
    <w:rsid w:val="008055AF"/>
    <w:rsid w:val="008811E0"/>
    <w:rsid w:val="00886567"/>
    <w:rsid w:val="00887541"/>
    <w:rsid w:val="00895F13"/>
    <w:rsid w:val="008A4005"/>
    <w:rsid w:val="008B222D"/>
    <w:rsid w:val="008C05E5"/>
    <w:rsid w:val="008C6391"/>
    <w:rsid w:val="008E29A7"/>
    <w:rsid w:val="008E2EC1"/>
    <w:rsid w:val="008E638B"/>
    <w:rsid w:val="0091532A"/>
    <w:rsid w:val="00940FDD"/>
    <w:rsid w:val="00945A7F"/>
    <w:rsid w:val="00953006"/>
    <w:rsid w:val="00976022"/>
    <w:rsid w:val="00981040"/>
    <w:rsid w:val="0099101F"/>
    <w:rsid w:val="00997D58"/>
    <w:rsid w:val="009D189D"/>
    <w:rsid w:val="009E3225"/>
    <w:rsid w:val="00A068F1"/>
    <w:rsid w:val="00A363F6"/>
    <w:rsid w:val="00A36C00"/>
    <w:rsid w:val="00A412C0"/>
    <w:rsid w:val="00A46B70"/>
    <w:rsid w:val="00A67B5A"/>
    <w:rsid w:val="00A745EC"/>
    <w:rsid w:val="00AA1A15"/>
    <w:rsid w:val="00AD23D9"/>
    <w:rsid w:val="00AE172D"/>
    <w:rsid w:val="00AE2C51"/>
    <w:rsid w:val="00B01DD8"/>
    <w:rsid w:val="00B477DB"/>
    <w:rsid w:val="00B77775"/>
    <w:rsid w:val="00B8621C"/>
    <w:rsid w:val="00BA5FD6"/>
    <w:rsid w:val="00BB79CF"/>
    <w:rsid w:val="00BC3CBA"/>
    <w:rsid w:val="00BE1598"/>
    <w:rsid w:val="00BF0942"/>
    <w:rsid w:val="00BF492D"/>
    <w:rsid w:val="00C031CB"/>
    <w:rsid w:val="00C1000A"/>
    <w:rsid w:val="00C235D3"/>
    <w:rsid w:val="00C56339"/>
    <w:rsid w:val="00C575CB"/>
    <w:rsid w:val="00C62487"/>
    <w:rsid w:val="00C65D31"/>
    <w:rsid w:val="00C7195B"/>
    <w:rsid w:val="00C73EEA"/>
    <w:rsid w:val="00C75217"/>
    <w:rsid w:val="00C81CCF"/>
    <w:rsid w:val="00C831D8"/>
    <w:rsid w:val="00CA7DE5"/>
    <w:rsid w:val="00CC4A14"/>
    <w:rsid w:val="00CD32F8"/>
    <w:rsid w:val="00CE0B18"/>
    <w:rsid w:val="00CE51EF"/>
    <w:rsid w:val="00D214D9"/>
    <w:rsid w:val="00D406C3"/>
    <w:rsid w:val="00D61F2C"/>
    <w:rsid w:val="00D61FAE"/>
    <w:rsid w:val="00D72363"/>
    <w:rsid w:val="00D72C94"/>
    <w:rsid w:val="00D73546"/>
    <w:rsid w:val="00D77CE6"/>
    <w:rsid w:val="00D8246B"/>
    <w:rsid w:val="00D84030"/>
    <w:rsid w:val="00DD2183"/>
    <w:rsid w:val="00DD3D78"/>
    <w:rsid w:val="00E224A6"/>
    <w:rsid w:val="00E3650E"/>
    <w:rsid w:val="00E40298"/>
    <w:rsid w:val="00E75192"/>
    <w:rsid w:val="00E76404"/>
    <w:rsid w:val="00E805CA"/>
    <w:rsid w:val="00E956A4"/>
    <w:rsid w:val="00EB0538"/>
    <w:rsid w:val="00EB6FA3"/>
    <w:rsid w:val="00F102D6"/>
    <w:rsid w:val="00F235F3"/>
    <w:rsid w:val="00F33D44"/>
    <w:rsid w:val="00F648F6"/>
    <w:rsid w:val="00F65B27"/>
    <w:rsid w:val="00F71296"/>
    <w:rsid w:val="00F92800"/>
    <w:rsid w:val="00F932BA"/>
    <w:rsid w:val="00FB6AD6"/>
    <w:rsid w:val="00FE1D16"/>
    <w:rsid w:val="00FF3954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4A0DB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H51">
    <w:name w:val="H5练习步骤"/>
    <w:basedOn w:val="a"/>
    <w:qFormat/>
    <w:rsid w:val="007469A9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H52">
    <w:name w:val="H5练习代码"/>
    <w:basedOn w:val="a"/>
    <w:qFormat/>
    <w:rsid w:val="007469A9"/>
    <w:pPr>
      <w:shd w:val="clear" w:color="auto" w:fill="D9D9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微软雅黑" w:hAnsi="Consolas"/>
      <w:color w:val="000000"/>
      <w:sz w:val="18"/>
      <w:szCs w:val="21"/>
    </w:rPr>
  </w:style>
  <w:style w:type="paragraph" w:customStyle="1" w:styleId="H5">
    <w:name w:val="H5练习二级标题"/>
    <w:basedOn w:val="a"/>
    <w:qFormat/>
    <w:rsid w:val="007469A9"/>
    <w:pPr>
      <w:keepNext/>
      <w:keepLines/>
      <w:numPr>
        <w:numId w:val="1"/>
      </w:numPr>
      <w:snapToGrid w:val="0"/>
      <w:spacing w:beforeLines="100" w:before="312" w:afterLines="100" w:after="312"/>
      <w:outlineLvl w:val="1"/>
    </w:pPr>
    <w:rPr>
      <w:rFonts w:ascii="微软雅黑" w:eastAsia="微软雅黑" w:hAnsi="微软雅黑"/>
      <w:b/>
      <w:bCs/>
      <w:sz w:val="24"/>
      <w:szCs w:val="32"/>
    </w:rPr>
  </w:style>
  <w:style w:type="paragraph" w:customStyle="1" w:styleId="H50">
    <w:name w:val="H5练习三级标题"/>
    <w:basedOn w:val="a6"/>
    <w:qFormat/>
    <w:rsid w:val="007469A9"/>
    <w:pPr>
      <w:numPr>
        <w:numId w:val="2"/>
      </w:numPr>
      <w:ind w:leftChars="200" w:left="200" w:firstLineChars="0" w:firstLine="0"/>
    </w:pPr>
    <w:rPr>
      <w:rFonts w:ascii="微软雅黑" w:eastAsia="微软雅黑" w:hAnsi="微软雅黑"/>
      <w:b/>
      <w:szCs w:val="21"/>
    </w:rPr>
  </w:style>
  <w:style w:type="paragraph" w:customStyle="1" w:styleId="H53">
    <w:name w:val="H5练习图片"/>
    <w:basedOn w:val="a"/>
    <w:qFormat/>
    <w:rsid w:val="007469A9"/>
    <w:pPr>
      <w:jc w:val="center"/>
    </w:pPr>
    <w:rPr>
      <w:rFonts w:ascii="DengXian" w:eastAsia="DengXian" w:hAnsi="DengXian"/>
      <w:sz w:val="24"/>
    </w:rPr>
  </w:style>
  <w:style w:type="paragraph" w:customStyle="1" w:styleId="H54">
    <w:name w:val="H5练习一级标题"/>
    <w:basedOn w:val="a"/>
    <w:qFormat/>
    <w:rsid w:val="007469A9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H55">
    <w:name w:val="H5练习正文"/>
    <w:basedOn w:val="a"/>
    <w:qFormat/>
    <w:rsid w:val="007469A9"/>
    <w:pPr>
      <w:ind w:firstLineChars="200" w:firstLine="420"/>
    </w:pPr>
    <w:rPr>
      <w:rFonts w:ascii="Microsoft YaHei" w:eastAsia="Microsoft YaHei" w:hAnsi="Microsoft YaHei"/>
      <w:szCs w:val="21"/>
    </w:rPr>
  </w:style>
  <w:style w:type="character" w:customStyle="1" w:styleId="s1">
    <w:name w:val="s1"/>
    <w:rsid w:val="007469A9"/>
    <w:rPr>
      <w:color w:val="000000"/>
    </w:rPr>
  </w:style>
  <w:style w:type="paragraph" w:styleId="a6">
    <w:name w:val="List Paragraph"/>
    <w:basedOn w:val="a"/>
    <w:uiPriority w:val="34"/>
    <w:qFormat/>
    <w:rsid w:val="007469A9"/>
    <w:pPr>
      <w:ind w:firstLineChars="200" w:firstLine="420"/>
    </w:pPr>
  </w:style>
  <w:style w:type="paragraph" w:customStyle="1" w:styleId="p1">
    <w:name w:val="p1"/>
    <w:basedOn w:val="a"/>
    <w:rsid w:val="00410E11"/>
    <w:pPr>
      <w:widowControl/>
      <w:jc w:val="left"/>
    </w:pPr>
    <w:rPr>
      <w:rFonts w:ascii="Consolas" w:hAnsi="Consolas"/>
      <w:color w:val="008F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</Words>
  <Characters>130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</CharactersWithSpaces>
  <SharedDoc>false</SharedDoc>
  <HLinks>
    <vt:vector size="6" baseType="variant">
      <vt:variant>
        <vt:i4>2088127897</vt:i4>
      </vt:variant>
      <vt:variant>
        <vt:i4>2180</vt:i4>
      </vt:variant>
      <vt:variant>
        <vt:i4>1025</vt:i4>
      </vt:variant>
      <vt:variant>
        <vt:i4>1</vt:i4>
      </vt:variant>
      <vt:variant>
        <vt:lpwstr>屏幕快照%202017-05-09%20下午2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121</cp:revision>
  <cp:lastPrinted>2016-01-13T05:19:00Z</cp:lastPrinted>
  <dcterms:created xsi:type="dcterms:W3CDTF">2017-05-09T06:45:00Z</dcterms:created>
  <dcterms:modified xsi:type="dcterms:W3CDTF">2017-05-18T07:29:00Z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