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90" w:rsidRDefault="00982D90" w:rsidP="00982D90">
      <w:pPr>
        <w:tabs>
          <w:tab w:val="left" w:pos="2437"/>
        </w:tabs>
        <w:spacing w:line="240" w:lineRule="auto"/>
        <w:jc w:val="right"/>
      </w:pPr>
      <w:r>
        <w:t xml:space="preserve">Bandung, </w:t>
      </w:r>
      <w:r w:rsidR="00AF7CD8">
        <w:t>30 September 2018</w:t>
      </w:r>
      <w:r>
        <w:tab/>
      </w:r>
    </w:p>
    <w:p w:rsidR="00982D90" w:rsidRDefault="00982D90" w:rsidP="00982D90">
      <w:pPr>
        <w:spacing w:after="0" w:line="240" w:lineRule="auto"/>
      </w:pPr>
      <w:r>
        <w:t xml:space="preserve">Kepada </w:t>
      </w:r>
      <w:proofErr w:type="spellStart"/>
      <w:r>
        <w:t>Yth</w:t>
      </w:r>
      <w:proofErr w:type="spellEnd"/>
      <w:r>
        <w:t>,</w:t>
      </w:r>
    </w:p>
    <w:p w:rsidR="00982D90" w:rsidRDefault="00AF7CD8" w:rsidP="00982D90">
      <w:pPr>
        <w:spacing w:after="0" w:line="240" w:lineRule="auto"/>
      </w:pPr>
      <w:proofErr w:type="spellStart"/>
      <w:r>
        <w:t>Manager</w:t>
      </w:r>
      <w:proofErr w:type="spellEnd"/>
      <w:r>
        <w:t xml:space="preserve"> CV</w:t>
      </w:r>
      <w:r w:rsidR="00982D90">
        <w:t xml:space="preserve">. </w:t>
      </w:r>
      <w:proofErr w:type="spellStart"/>
      <w:r>
        <w:t>Primatel</w:t>
      </w:r>
      <w:proofErr w:type="spellEnd"/>
      <w:r>
        <w:t xml:space="preserve"> Jasa Utama</w:t>
      </w:r>
    </w:p>
    <w:p w:rsidR="00982D90" w:rsidRDefault="00982D90" w:rsidP="00982D90">
      <w:pPr>
        <w:spacing w:after="0" w:line="240" w:lineRule="auto"/>
      </w:pPr>
      <w:r>
        <w:t>Bandung</w:t>
      </w:r>
    </w:p>
    <w:p w:rsidR="00982D90" w:rsidRDefault="00982D90" w:rsidP="00982D90">
      <w:pPr>
        <w:spacing w:after="0" w:line="240" w:lineRule="auto"/>
      </w:pPr>
    </w:p>
    <w:p w:rsidR="00982D90" w:rsidRDefault="00982D90" w:rsidP="00982D90">
      <w:r>
        <w:t xml:space="preserve">Perihal: </w:t>
      </w:r>
      <w:r>
        <w:t xml:space="preserve">Penawaran Jasa Kirim Air </w:t>
      </w:r>
      <w:r w:rsidR="00AF7CD8">
        <w:t>Bersih</w:t>
      </w:r>
    </w:p>
    <w:p w:rsidR="00982D90" w:rsidRDefault="00982D90" w:rsidP="00982D90">
      <w:pPr>
        <w:spacing w:after="0"/>
      </w:pPr>
      <w:r>
        <w:t>Dengan hormat,</w:t>
      </w:r>
    </w:p>
    <w:p w:rsidR="00982D90" w:rsidRDefault="00982D90" w:rsidP="00982D90">
      <w:r>
        <w:t>Bersamaan dengan surat ini saya ingin mengajukan surat penawaran Jasa Kirim Air</w:t>
      </w:r>
      <w:r w:rsidR="00AF7CD8">
        <w:t xml:space="preserve"> kepada CV.</w:t>
      </w:r>
      <w:r w:rsidR="00AF7CD8" w:rsidRPr="00AF7CD8">
        <w:t xml:space="preserve"> </w:t>
      </w:r>
      <w:proofErr w:type="spellStart"/>
      <w:r w:rsidR="00AF7CD8">
        <w:t>Primatel</w:t>
      </w:r>
      <w:proofErr w:type="spellEnd"/>
      <w:r w:rsidR="00AF7CD8">
        <w:t xml:space="preserve"> Jasa Utama</w:t>
      </w:r>
      <w:r w:rsidR="00AF7CD8">
        <w:t xml:space="preserve"> dengan Harga Rp.250.000,00 per Tangki 6000L</w:t>
      </w:r>
      <w:r>
        <w:t>.</w:t>
      </w:r>
    </w:p>
    <w:p w:rsidR="00982D90" w:rsidRDefault="00982D90" w:rsidP="00982D90">
      <w:r>
        <w:t>Mengenai kejelasan dan detail biaya yang sudah saya sebutkan di atas anda dapat menghubungi saya melalui kontak</w:t>
      </w:r>
      <w:r w:rsidR="00AF7CD8">
        <w:t xml:space="preserve"> </w:t>
      </w:r>
      <w:proofErr w:type="spellStart"/>
      <w:r w:rsidR="00AF7CD8">
        <w:t>Otji</w:t>
      </w:r>
      <w:proofErr w:type="spellEnd"/>
      <w:r w:rsidR="00AF7CD8">
        <w:t xml:space="preserve"> Sanusi (081313301209).</w:t>
      </w:r>
    </w:p>
    <w:p w:rsidR="00982D90" w:rsidRDefault="00982D90" w:rsidP="00982D90">
      <w:r>
        <w:t xml:space="preserve">Besar harapan saya agar Bapak/Ibu/Saudara/i segera menghubungi saya jika berkenan </w:t>
      </w:r>
      <w:r w:rsidR="00AF7CD8">
        <w:t>membeli air bersih dari saya</w:t>
      </w:r>
      <w:r>
        <w:t>. Demikian surat penawaran jasa ini, saya uca</w:t>
      </w:r>
      <w:r w:rsidR="00AF7CD8">
        <w:t>pkan terima kasih banyak.</w:t>
      </w:r>
    </w:p>
    <w:p w:rsidR="00AF7CD8" w:rsidRDefault="00AF7CD8" w:rsidP="00982D90"/>
    <w:p w:rsidR="00AF7CD8" w:rsidRDefault="00982D90" w:rsidP="00AF7CD8">
      <w:pPr>
        <w:jc w:val="right"/>
      </w:pPr>
      <w:r>
        <w:t>H</w:t>
      </w:r>
      <w:r w:rsidR="00AF7CD8">
        <w:t>ormat Saya</w:t>
      </w:r>
      <w:r>
        <w:t>,</w:t>
      </w:r>
      <w:r w:rsidR="00AF7CD8">
        <w:tab/>
      </w:r>
      <w:r w:rsidR="00AF7CD8">
        <w:tab/>
      </w:r>
    </w:p>
    <w:p w:rsidR="00AF7CD8" w:rsidRDefault="00AF7CD8" w:rsidP="00AF7CD8">
      <w:pPr>
        <w:jc w:val="right"/>
      </w:pPr>
      <w:bookmarkStart w:id="0" w:name="_GoBack"/>
      <w:bookmarkEnd w:id="0"/>
      <w:r>
        <w:t>TTD</w:t>
      </w:r>
      <w:r>
        <w:tab/>
      </w:r>
      <w:r>
        <w:tab/>
      </w:r>
      <w:r>
        <w:tab/>
      </w:r>
    </w:p>
    <w:p w:rsidR="00AF7CD8" w:rsidRDefault="00AF7CD8" w:rsidP="00AF7CD8">
      <w:pPr>
        <w:jc w:val="right"/>
      </w:pPr>
      <w:proofErr w:type="spellStart"/>
      <w:r>
        <w:t>Otji</w:t>
      </w:r>
      <w:proofErr w:type="spellEnd"/>
      <w:r>
        <w:t xml:space="preserve"> Sanusi</w:t>
      </w:r>
      <w:r>
        <w:tab/>
      </w:r>
      <w:r>
        <w:tab/>
      </w:r>
    </w:p>
    <w:sectPr w:rsidR="00AF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90"/>
    <w:rsid w:val="00250167"/>
    <w:rsid w:val="00610318"/>
    <w:rsid w:val="00982D90"/>
    <w:rsid w:val="00AF7CD8"/>
    <w:rsid w:val="00B9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62076-5156-43CA-B13F-C809AE75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 Wardani</dc:creator>
  <cp:keywords/>
  <dc:description/>
  <cp:lastModifiedBy>Aghi Wardani</cp:lastModifiedBy>
  <cp:revision>1</cp:revision>
  <dcterms:created xsi:type="dcterms:W3CDTF">2018-09-30T11:39:00Z</dcterms:created>
  <dcterms:modified xsi:type="dcterms:W3CDTF">2018-09-30T13:00:00Z</dcterms:modified>
</cp:coreProperties>
</file>