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A11" w:rsidRDefault="007E2A11">
      <w:r>
        <w:t>BIODATA</w:t>
      </w:r>
    </w:p>
    <w:p w:rsidR="00D15772" w:rsidRDefault="007D21F3">
      <w:r>
        <w:t>Nama</w:t>
      </w:r>
      <w:r>
        <w:tab/>
      </w:r>
      <w:r>
        <w:tab/>
      </w:r>
      <w:r>
        <w:tab/>
        <w:t>: Aghi wardani</w:t>
      </w:r>
    </w:p>
    <w:p w:rsidR="007D21F3" w:rsidRDefault="007D21F3">
      <w:r>
        <w:t>Tempat/tanggal Lahir</w:t>
      </w:r>
      <w:r>
        <w:tab/>
        <w:t>: Majalengka, 03 October 1996</w:t>
      </w:r>
    </w:p>
    <w:p w:rsidR="007D21F3" w:rsidRDefault="007D21F3">
      <w:r>
        <w:t>No. Hp</w:t>
      </w:r>
      <w:r>
        <w:tab/>
      </w:r>
      <w:r>
        <w:tab/>
      </w:r>
      <w:r>
        <w:tab/>
        <w:t>: 081322661876</w:t>
      </w:r>
    </w:p>
    <w:p w:rsidR="007D21F3" w:rsidRDefault="007D21F3">
      <w:r>
        <w:t>Email</w:t>
      </w:r>
      <w:r>
        <w:tab/>
      </w:r>
      <w:r>
        <w:tab/>
      </w:r>
      <w:r>
        <w:tab/>
        <w:t>: aghiwardani.a01@gmail.com</w:t>
      </w:r>
    </w:p>
    <w:p w:rsidR="007D21F3" w:rsidRDefault="007D21F3">
      <w:r>
        <w:t>Alamat</w:t>
      </w:r>
      <w:r>
        <w:tab/>
      </w:r>
      <w:r>
        <w:tab/>
      </w:r>
      <w:r>
        <w:tab/>
        <w:t>: Jl.Kp.Baru No:59 Rt:03/Rw:05</w:t>
      </w:r>
      <w:r w:rsidR="00365DF4">
        <w:t>,</w:t>
      </w:r>
      <w:r>
        <w:t xml:space="preserve"> Kel.Cigendung, Kec.Ujungberung, Bandung, </w:t>
      </w:r>
      <w:r>
        <w:tab/>
      </w:r>
      <w:r>
        <w:tab/>
      </w:r>
      <w:r>
        <w:tab/>
      </w:r>
      <w:r>
        <w:tab/>
        <w:t xml:space="preserve">  40611</w:t>
      </w:r>
    </w:p>
    <w:p w:rsidR="007D21F3" w:rsidRDefault="007D21F3">
      <w:r>
        <w:t>Jenjang Pendidikan</w:t>
      </w:r>
      <w:r>
        <w:tab/>
        <w:t>: Sarjana</w:t>
      </w:r>
    </w:p>
    <w:p w:rsidR="007D21F3" w:rsidRDefault="007D21F3">
      <w:r>
        <w:t>IPK</w:t>
      </w:r>
      <w:r>
        <w:tab/>
      </w:r>
      <w:r>
        <w:tab/>
      </w:r>
      <w:r>
        <w:tab/>
        <w:t>: 3.48</w:t>
      </w:r>
    </w:p>
    <w:p w:rsidR="007D21F3" w:rsidRDefault="007D21F3"/>
    <w:p w:rsidR="007D21F3" w:rsidRDefault="007D21F3">
      <w:r>
        <w:t>RIWAYAT PENDIDIKAN</w:t>
      </w:r>
    </w:p>
    <w:p w:rsidR="007D21F3" w:rsidRDefault="007D21F3">
      <w:r>
        <w:t xml:space="preserve">(2002 - 2008) SD NEGERI UJUNGBERUNG 6, BANDUNG </w:t>
      </w:r>
    </w:p>
    <w:p w:rsidR="007D21F3" w:rsidRDefault="007D21F3">
      <w:r>
        <w:t xml:space="preserve">(2008 - 2011) SMP NEGERI 50 BANDUNG, BANDUNG </w:t>
      </w:r>
    </w:p>
    <w:p w:rsidR="007D21F3" w:rsidRDefault="007D21F3">
      <w:r>
        <w:t xml:space="preserve">(2011 - 2014) SMA NEGERI 27 BANDUNG, Science, BANDUNG </w:t>
      </w:r>
    </w:p>
    <w:p w:rsidR="007D21F3" w:rsidRDefault="007D21F3">
      <w:r>
        <w:t>(2014 - 2018) TELKOM UNIVERSITY, Computational Science, BANDUNG</w:t>
      </w:r>
    </w:p>
    <w:p w:rsidR="007D21F3" w:rsidRDefault="007D21F3"/>
    <w:p w:rsidR="007D21F3" w:rsidRDefault="007D21F3">
      <w:r>
        <w:t>RIWAYAT ORGANISASI</w:t>
      </w:r>
    </w:p>
    <w:p w:rsidR="007D21F3" w:rsidRDefault="007D21F3">
      <w:r>
        <w:t xml:space="preserve">INFORMATICS LABORATORY 2015, ASISTEN PRAKTIKUM PEMOGRAMAN TERSTRUKTUR </w:t>
      </w:r>
    </w:p>
    <w:p w:rsidR="007D21F3" w:rsidRDefault="007D21F3">
      <w:r>
        <w:t>HIMPUNAN MAHASISWA ILMU KOMPUTASI 2016, ANGGOTA</w:t>
      </w:r>
    </w:p>
    <w:p w:rsidR="007D21F3" w:rsidRDefault="007D21F3">
      <w:r>
        <w:t xml:space="preserve"> INFORMATICS LABORATORY 2016, ASISTEN PRAKTIKUM KOMPUTASI NUMERIK </w:t>
      </w:r>
    </w:p>
    <w:p w:rsidR="007D21F3" w:rsidRDefault="007D21F3">
      <w:r>
        <w:t xml:space="preserve">HIGH PERFORMACE COMPUTING LABORATORY 2017, ASISTEN LABORATORY DIVISI COMPUTER CLUSTER </w:t>
      </w:r>
    </w:p>
    <w:p w:rsidR="007D21F3" w:rsidRDefault="007D21F3">
      <w:r>
        <w:t>HIGH PERFORMACE COMPUTING LABORATORY 2018, ASISTEN LABORATORY DIVISI LOGISTIK</w:t>
      </w:r>
    </w:p>
    <w:p w:rsidR="007D21F3" w:rsidRDefault="007D21F3"/>
    <w:p w:rsidR="007D21F3" w:rsidRDefault="007D21F3">
      <w:r>
        <w:t>SKILL</w:t>
      </w:r>
    </w:p>
    <w:p w:rsidR="007D21F3" w:rsidRDefault="007D21F3">
      <w:r>
        <w:t>C, C++, PHP, HTML, SQL, J</w:t>
      </w:r>
      <w:r w:rsidR="007E2A11">
        <w:t>AVA, DATA SCIENCE, DATA MINING</w:t>
      </w:r>
    </w:p>
    <w:p w:rsidR="007E2A11" w:rsidRDefault="007E2A11"/>
    <w:p w:rsidR="007E2A11" w:rsidRDefault="007E2A11">
      <w:r>
        <w:t>INTEREST</w:t>
      </w:r>
    </w:p>
    <w:p w:rsidR="007E2A11" w:rsidRDefault="007E2A11">
      <w:r>
        <w:t>Membaca, Mendengarkan Music, Programming</w:t>
      </w:r>
    </w:p>
    <w:p w:rsidR="007E2A11" w:rsidRDefault="007E2A11"/>
    <w:p w:rsidR="007D21F3" w:rsidRDefault="007D21F3"/>
    <w:p w:rsidR="007E2A11" w:rsidRPr="007E2A11" w:rsidRDefault="007E2A11" w:rsidP="007E2A11">
      <w:pPr>
        <w:spacing w:before="450" w:after="225" w:line="288" w:lineRule="atLeast"/>
        <w:jc w:val="center"/>
        <w:outlineLvl w:val="3"/>
        <w:rPr>
          <w:rFonts w:ascii="Helvetica" w:eastAsia="Times New Roman" w:hAnsi="Helvetica" w:cs="Helvetica"/>
          <w:b/>
          <w:bCs/>
          <w:color w:val="252422"/>
          <w:sz w:val="32"/>
          <w:szCs w:val="32"/>
        </w:rPr>
      </w:pPr>
      <w:r w:rsidRPr="007E2A11">
        <w:rPr>
          <w:rFonts w:ascii="Helvetica" w:eastAsia="Times New Roman" w:hAnsi="Helvetica" w:cs="Helvetica"/>
          <w:b/>
          <w:bCs/>
          <w:color w:val="252422"/>
          <w:sz w:val="32"/>
          <w:szCs w:val="32"/>
        </w:rPr>
        <w:t> WORK EXPERIENCE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Position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data enginer - internship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Company Name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Sisfo Telkom University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Address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Ged. Panambulai – Telkom University Kawasan Pendidikan Telkom Jl. Telekomunikasi, Kab. Bandung, Indonesia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Start (Date Of Employee)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2016-06-01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End (Date Of Employee)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2016-07-15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Job Descriptions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migration database and maintance database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Reason for Living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selesai masa internship</w:t>
      </w:r>
    </w:p>
    <w:p w:rsidR="007E2A11" w:rsidRPr="007E2A11" w:rsidRDefault="007E2A11" w:rsidP="007E2A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A1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422" stroked="f"/>
        </w:pict>
      </w:r>
    </w:p>
    <w:p w:rsidR="007E2A11" w:rsidRPr="007E2A11" w:rsidRDefault="007E2A11" w:rsidP="007E2A11">
      <w:pPr>
        <w:spacing w:before="300" w:after="30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Position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Programmer - internship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Company Name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PT. PINDAD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Address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lastRenderedPageBreak/>
        <w:t xml:space="preserve">Kebon Kangkung, Jl. Terusan Gatot Subroto No.517, Sukapura, Kiaracondong, Kota 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Start (Date Of Employee)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2017-05-01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End (Date Of Employee)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2017-08-01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Job Descriptions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membuat website admin berbasis framework CI dan database postgresql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Reason for Living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selesai masa internship</w:t>
      </w:r>
    </w:p>
    <w:p w:rsidR="007E2A11" w:rsidRPr="007E2A11" w:rsidRDefault="007E2A11" w:rsidP="007E2A1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2A1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422" stroked="f"/>
        </w:pict>
      </w:r>
    </w:p>
    <w:p w:rsidR="007E2A11" w:rsidRPr="007E2A11" w:rsidRDefault="007E2A11" w:rsidP="007E2A11">
      <w:pPr>
        <w:spacing w:before="300" w:after="30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Position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Programmer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Company Name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PT. YBC Software Indonesia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Address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Mall Taman Palem Lantai 2 Blok D No 53 (1 gedung dengan carrefour cengkareng) Jalan Outer Ring Road Cengkareng Jakarta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Start (Date Of Employee)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2018-12-01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End (Date Of Employee)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Current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t>Job Descriptions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develop website Manajemen berbasis framework Laravel dan database sql</w:t>
      </w:r>
    </w:p>
    <w:p w:rsidR="007E2A11" w:rsidRPr="007E2A11" w:rsidRDefault="007E2A11" w:rsidP="007E2A11">
      <w:pPr>
        <w:spacing w:after="0" w:line="240" w:lineRule="auto"/>
        <w:rPr>
          <w:rFonts w:ascii="Arial" w:eastAsia="Times New Roman" w:hAnsi="Arial" w:cs="Arial"/>
          <w:color w:val="252422"/>
          <w:sz w:val="21"/>
          <w:szCs w:val="21"/>
        </w:rPr>
      </w:pPr>
      <w:r w:rsidRPr="007E2A11">
        <w:rPr>
          <w:rFonts w:ascii="Arial" w:eastAsia="Times New Roman" w:hAnsi="Arial" w:cs="Arial"/>
          <w:color w:val="252422"/>
          <w:sz w:val="21"/>
          <w:szCs w:val="21"/>
        </w:rPr>
        <w:lastRenderedPageBreak/>
        <w:t>Reason for Living</w:t>
      </w:r>
    </w:p>
    <w:p w:rsidR="007E2A11" w:rsidRPr="007E2A11" w:rsidRDefault="007E2A11" w:rsidP="007E2A11">
      <w:pPr>
        <w:pBdr>
          <w:top w:val="single" w:sz="6" w:space="8" w:color="7A9E9F"/>
          <w:left w:val="single" w:sz="6" w:space="8" w:color="7A9E9F"/>
          <w:bottom w:val="single" w:sz="6" w:space="8" w:color="7A9E9F"/>
          <w:right w:val="single" w:sz="6" w:space="8" w:color="7A9E9F"/>
        </w:pBdr>
        <w:spacing w:line="336" w:lineRule="atLeast"/>
        <w:rPr>
          <w:rFonts w:ascii="Helvetica" w:eastAsia="Times New Roman" w:hAnsi="Helvetica" w:cs="Helvetica"/>
          <w:color w:val="252422"/>
          <w:sz w:val="24"/>
          <w:szCs w:val="24"/>
        </w:rPr>
      </w:pPr>
      <w:r w:rsidRPr="007E2A11">
        <w:rPr>
          <w:rFonts w:ascii="Helvetica" w:eastAsia="Times New Roman" w:hAnsi="Helvetica" w:cs="Helvetica"/>
          <w:color w:val="252422"/>
          <w:sz w:val="24"/>
          <w:szCs w:val="24"/>
        </w:rPr>
        <w:t>selesai kontrak kerja</w:t>
      </w:r>
    </w:p>
    <w:p w:rsidR="007D21F3" w:rsidRDefault="007D21F3"/>
    <w:sectPr w:rsidR="007D21F3" w:rsidSect="00D1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21F3"/>
    <w:rsid w:val="00365DF4"/>
    <w:rsid w:val="007D21F3"/>
    <w:rsid w:val="007E2A11"/>
    <w:rsid w:val="00D15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72"/>
  </w:style>
  <w:style w:type="paragraph" w:styleId="Heading4">
    <w:name w:val="heading 4"/>
    <w:basedOn w:val="Normal"/>
    <w:link w:val="Heading4Char"/>
    <w:uiPriority w:val="9"/>
    <w:qFormat/>
    <w:rsid w:val="007E2A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2A1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ordwrap">
    <w:name w:val="wordwrap"/>
    <w:basedOn w:val="Normal"/>
    <w:rsid w:val="007E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rder-btn">
    <w:name w:val="border-btn"/>
    <w:basedOn w:val="Normal"/>
    <w:rsid w:val="007E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  <w:div w:id="3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6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81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34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65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0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8060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73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8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658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3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666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1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4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35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9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191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266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5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18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0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834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93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8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2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44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3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6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31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26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8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48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14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97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3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53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0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796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4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592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9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517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397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50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7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171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60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2019-03-14T08:09:00Z</dcterms:created>
  <dcterms:modified xsi:type="dcterms:W3CDTF">2019-03-14T08:26:00Z</dcterms:modified>
</cp:coreProperties>
</file>