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CC53" w14:textId="0035E70F" w:rsidR="00833F16" w:rsidRDefault="005F35A7" w:rsidP="005F35A7">
      <w:pPr>
        <w:jc w:val="center"/>
        <w:rPr>
          <w:rFonts w:ascii="Times New Roman" w:hAnsi="Times New Roman" w:cs="Times New Roman"/>
          <w:sz w:val="40"/>
          <w:szCs w:val="40"/>
        </w:rPr>
      </w:pPr>
      <w:r w:rsidRPr="005F35A7">
        <w:rPr>
          <w:rFonts w:ascii="Times New Roman" w:hAnsi="Times New Roman" w:cs="Times New Roman"/>
          <w:sz w:val="40"/>
          <w:szCs w:val="40"/>
        </w:rPr>
        <w:t>Dungeon Game Design Document</w:t>
      </w:r>
    </w:p>
    <w:p w14:paraId="2EEDC8F2" w14:textId="0A2DADFE" w:rsidR="005F35A7" w:rsidRDefault="005F35A7" w:rsidP="005F35A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By Nathan V.</w:t>
      </w:r>
    </w:p>
    <w:p w14:paraId="15788E71" w14:textId="4CFD3C1F" w:rsidR="005F35A7" w:rsidRDefault="005F35A7" w:rsidP="005F35A7">
      <w:pPr>
        <w:jc w:val="center"/>
        <w:rPr>
          <w:rFonts w:cs="Times New Roman"/>
          <w:sz w:val="24"/>
          <w:szCs w:val="24"/>
        </w:rPr>
      </w:pPr>
    </w:p>
    <w:p w14:paraId="29F85E82" w14:textId="589F6D88" w:rsidR="005F35A7" w:rsidRDefault="00555F3A" w:rsidP="00555F3A">
      <w:pPr>
        <w:pStyle w:val="Heading1"/>
      </w:pPr>
      <w:r>
        <w:t>Core Game Loop:</w:t>
      </w:r>
    </w:p>
    <w:p w14:paraId="1BAAF8FA" w14:textId="77777777" w:rsidR="00555F3A" w:rsidRDefault="00555F3A" w:rsidP="00555F3A">
      <w:r>
        <w:tab/>
        <w:t xml:space="preserve">The core game loop will be trying to survive as many Rooms as you can </w:t>
      </w:r>
      <w:proofErr w:type="spellStart"/>
      <w:r>
        <w:t>with out</w:t>
      </w:r>
      <w:proofErr w:type="spellEnd"/>
      <w:r>
        <w:t xml:space="preserve"> Dying</w:t>
      </w:r>
    </w:p>
    <w:p w14:paraId="434D4F1F" w14:textId="3D51D914" w:rsidR="00555F3A" w:rsidRDefault="00555F3A" w:rsidP="00555F3A">
      <w:pPr>
        <w:pStyle w:val="Heading1"/>
      </w:pPr>
      <w:r>
        <w:t xml:space="preserve">Programing </w:t>
      </w:r>
      <w:r w:rsidR="009E6458">
        <w:t>Guidelines</w:t>
      </w:r>
      <w:r>
        <w:t>:</w:t>
      </w:r>
    </w:p>
    <w:p w14:paraId="7739DD02" w14:textId="297A2D2C" w:rsidR="00555F3A" w:rsidRDefault="00555F3A" w:rsidP="00555F3A"/>
    <w:p w14:paraId="4F23CBCC" w14:textId="5B5AB289" w:rsidR="00555F3A" w:rsidRDefault="00555F3A" w:rsidP="00555F3A">
      <w:pPr>
        <w:pStyle w:val="ListParagraph"/>
        <w:numPr>
          <w:ilvl w:val="0"/>
          <w:numId w:val="2"/>
        </w:numPr>
      </w:pPr>
      <w:r>
        <w:t xml:space="preserve">Class names </w:t>
      </w:r>
    </w:p>
    <w:p w14:paraId="41801F64" w14:textId="1138526A" w:rsidR="00555F3A" w:rsidRDefault="00555F3A" w:rsidP="00555F3A">
      <w:pPr>
        <w:pStyle w:val="ListParagraph"/>
        <w:numPr>
          <w:ilvl w:val="1"/>
          <w:numId w:val="2"/>
        </w:numPr>
      </w:pPr>
      <w:r>
        <w:t xml:space="preserve">The First letter of each word in a class name should be capitalized Ex. </w:t>
      </w:r>
      <w:proofErr w:type="spellStart"/>
      <w:r>
        <w:t>MobSpawning</w:t>
      </w:r>
      <w:proofErr w:type="spellEnd"/>
    </w:p>
    <w:p w14:paraId="38BE5EB6" w14:textId="2B1E0E6B" w:rsidR="00555F3A" w:rsidRDefault="00555F3A" w:rsidP="00555F3A">
      <w:pPr>
        <w:pStyle w:val="ListParagraph"/>
        <w:numPr>
          <w:ilvl w:val="1"/>
          <w:numId w:val="2"/>
        </w:numPr>
      </w:pPr>
      <w:r>
        <w:t xml:space="preserve">The class name should be </w:t>
      </w:r>
      <w:r w:rsidR="009E6458">
        <w:t>relevant</w:t>
      </w:r>
      <w:r>
        <w:t xml:space="preserve"> to what the class does or is.</w:t>
      </w:r>
    </w:p>
    <w:p w14:paraId="0EEADAB9" w14:textId="05A22880" w:rsidR="00555F3A" w:rsidRDefault="00555F3A" w:rsidP="00555F3A">
      <w:pPr>
        <w:pStyle w:val="ListParagraph"/>
        <w:numPr>
          <w:ilvl w:val="0"/>
          <w:numId w:val="2"/>
        </w:numPr>
      </w:pPr>
      <w:r>
        <w:t>Method Names</w:t>
      </w:r>
    </w:p>
    <w:p w14:paraId="38F87092" w14:textId="15ED1710" w:rsidR="00555F3A" w:rsidRDefault="00555F3A" w:rsidP="00555F3A">
      <w:pPr>
        <w:pStyle w:val="ListParagraph"/>
        <w:numPr>
          <w:ilvl w:val="1"/>
          <w:numId w:val="2"/>
        </w:numPr>
      </w:pPr>
      <w:r>
        <w:t xml:space="preserve">The first </w:t>
      </w:r>
      <w:r w:rsidR="009E6458">
        <w:t xml:space="preserve">word of the method should not be capitalized the rest should ex. </w:t>
      </w:r>
      <w:proofErr w:type="spellStart"/>
      <w:proofErr w:type="gramStart"/>
      <w:r w:rsidR="009E6458">
        <w:t>isAlive</w:t>
      </w:r>
      <w:proofErr w:type="spellEnd"/>
      <w:r w:rsidR="009E6458">
        <w:t>(</w:t>
      </w:r>
      <w:proofErr w:type="gramEnd"/>
      <w:r w:rsidR="009E6458">
        <w:t>)</w:t>
      </w:r>
    </w:p>
    <w:p w14:paraId="439A7A0F" w14:textId="7E5CB4C4" w:rsidR="009E6458" w:rsidRDefault="009E6458" w:rsidP="00555F3A">
      <w:pPr>
        <w:pStyle w:val="ListParagraph"/>
        <w:numPr>
          <w:ilvl w:val="1"/>
          <w:numId w:val="2"/>
        </w:numPr>
      </w:pPr>
      <w:r>
        <w:t>The method name should be relevant to the what it does</w:t>
      </w:r>
    </w:p>
    <w:p w14:paraId="458FB133" w14:textId="78EFEDE3" w:rsidR="009E6458" w:rsidRDefault="009E6458" w:rsidP="009E6458">
      <w:pPr>
        <w:pStyle w:val="Heading1"/>
      </w:pPr>
      <w:r>
        <w:t>Art/Animation Guidelines:</w:t>
      </w:r>
    </w:p>
    <w:p w14:paraId="27860B29" w14:textId="5C66FABC" w:rsidR="009E6458" w:rsidRDefault="009E6458" w:rsidP="009E6458"/>
    <w:p w14:paraId="75ADEC24" w14:textId="13A62DB5" w:rsidR="009E6458" w:rsidRDefault="009E6458" w:rsidP="009E6458">
      <w:pPr>
        <w:pStyle w:val="ListParagraph"/>
        <w:numPr>
          <w:ilvl w:val="0"/>
          <w:numId w:val="3"/>
        </w:numPr>
      </w:pPr>
      <w:r>
        <w:t>Art General</w:t>
      </w:r>
    </w:p>
    <w:p w14:paraId="4A555D81" w14:textId="77777777" w:rsidR="009E6458" w:rsidRDefault="009E6458" w:rsidP="009E6458">
      <w:pPr>
        <w:pStyle w:val="ListParagraph"/>
        <w:numPr>
          <w:ilvl w:val="1"/>
          <w:numId w:val="3"/>
        </w:numPr>
      </w:pPr>
      <w:r>
        <w:t>The size of the canvases should never be bigger than 64x64</w:t>
      </w:r>
    </w:p>
    <w:p w14:paraId="4E1CFB71" w14:textId="7A1D0CDE" w:rsidR="009E6458" w:rsidRDefault="009E6458" w:rsidP="009E6458">
      <w:pPr>
        <w:pStyle w:val="ListParagraph"/>
        <w:numPr>
          <w:ilvl w:val="2"/>
          <w:numId w:val="3"/>
        </w:numPr>
      </w:pPr>
      <w:r>
        <w:t>Small mobs: 16x16</w:t>
      </w:r>
    </w:p>
    <w:p w14:paraId="69343465" w14:textId="2F552010" w:rsidR="009E6458" w:rsidRDefault="009E6458" w:rsidP="009E6458">
      <w:pPr>
        <w:pStyle w:val="ListParagraph"/>
        <w:numPr>
          <w:ilvl w:val="2"/>
          <w:numId w:val="3"/>
        </w:numPr>
      </w:pPr>
      <w:r>
        <w:t xml:space="preserve">Medium mobs: 32x32 </w:t>
      </w:r>
    </w:p>
    <w:p w14:paraId="34BC5531" w14:textId="286EFC6C" w:rsidR="009E6458" w:rsidRDefault="009E6458" w:rsidP="009E6458">
      <w:pPr>
        <w:pStyle w:val="ListParagraph"/>
        <w:numPr>
          <w:ilvl w:val="2"/>
          <w:numId w:val="3"/>
        </w:numPr>
      </w:pPr>
      <w:r>
        <w:t>Large mobs: 64x64</w:t>
      </w:r>
    </w:p>
    <w:p w14:paraId="44D6723B" w14:textId="0D7915F7" w:rsidR="009E6458" w:rsidRDefault="009E6458" w:rsidP="009E6458">
      <w:pPr>
        <w:pStyle w:val="ListParagraph"/>
        <w:numPr>
          <w:ilvl w:val="0"/>
          <w:numId w:val="3"/>
        </w:numPr>
      </w:pPr>
      <w:r>
        <w:t>Animation:</w:t>
      </w:r>
    </w:p>
    <w:p w14:paraId="794C538F" w14:textId="3DE9CEC9" w:rsidR="009E6458" w:rsidRDefault="009E6458" w:rsidP="009E6458">
      <w:pPr>
        <w:pStyle w:val="ListParagraph"/>
        <w:numPr>
          <w:ilvl w:val="1"/>
          <w:numId w:val="3"/>
        </w:numPr>
      </w:pPr>
      <w:r>
        <w:t xml:space="preserve">The walking animations should go </w:t>
      </w:r>
      <w:proofErr w:type="spellStart"/>
      <w:proofErr w:type="gramStart"/>
      <w:r>
        <w:t>idle,left</w:t>
      </w:r>
      <w:proofErr w:type="gramEnd"/>
      <w:r>
        <w:t>,right,down,up</w:t>
      </w:r>
      <w:proofErr w:type="spellEnd"/>
      <w:r>
        <w:t xml:space="preserve"> then any special animations after</w:t>
      </w:r>
    </w:p>
    <w:p w14:paraId="4DAED035" w14:textId="77777777" w:rsidR="009E6458" w:rsidRPr="009E6458" w:rsidRDefault="009E6458" w:rsidP="009E6458">
      <w:pPr>
        <w:pStyle w:val="ListParagraph"/>
        <w:ind w:left="360"/>
      </w:pPr>
      <w:bookmarkStart w:id="0" w:name="_GoBack"/>
      <w:bookmarkEnd w:id="0"/>
    </w:p>
    <w:sectPr w:rsidR="009E6458" w:rsidRPr="009E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1F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4808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973B72"/>
    <w:multiLevelType w:val="hybridMultilevel"/>
    <w:tmpl w:val="97342C36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A7"/>
    <w:rsid w:val="002E654D"/>
    <w:rsid w:val="003B4D64"/>
    <w:rsid w:val="00555F3A"/>
    <w:rsid w:val="005F35A7"/>
    <w:rsid w:val="009E6458"/>
    <w:rsid w:val="00B37328"/>
    <w:rsid w:val="00EC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FFBF"/>
  <w15:chartTrackingRefBased/>
  <w15:docId w15:val="{46B88F6E-28EB-480D-8882-AABF8689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2020-05-08T00:16:00Z</dcterms:created>
  <dcterms:modified xsi:type="dcterms:W3CDTF">2020-05-08T00:53:00Z</dcterms:modified>
</cp:coreProperties>
</file>