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/>
        <w:drawing>
          <wp:inline distB="114300" distT="114300" distL="114300" distR="114300">
            <wp:extent cx="2200275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Intern Hiring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Computer vision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Tasks :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robust algorithm to calculate successful rep count for knee bend exercise (Use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mediapipe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pose model for this task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 holding timer limit of 8 sec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feedback logic in your code, which should be triggered only when a person fails to stay in holding position till 8 sec.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Feedback message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“Keep your knee bent”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your code with provided video and upload the full recorded pose detected video in drive.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Dummy frames have been added in between the video, to replicate the fluctuation behaviour of keypoints, you can add a logic to handle fluctuations ( rapid fluctuations should not affect the algorithm flow.).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 the performance of the user ( stat of bendness).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description -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Leg should be bent to start timer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Slight inward bend is enough to start the timer. ( &lt;140 deg)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 successful rep, the person has to stretch his/her leg straight.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restriction for back angle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leg closer to camera as exercised leg 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Video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KneeBend.mp4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Timeline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days, sooner is better. 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Where to submit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submit your solution, please fill this google sheet and upload your article to google drive, and share the drive url /video in the google sheet: 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Work Request - Google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40404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Make sure your submission contains: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Code file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Output video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Instructions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You don’t have to be great to start but you have to start to be great</w:t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                       ALL THE BEST!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1DV05iXBjyQxrFDKEjvVBuJJoBq9dq0fSPIUGtp0DHcc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oogle.github.io/mediapipe/solutions/pose" TargetMode="External"/><Relationship Id="rId8" Type="http://schemas.openxmlformats.org/officeDocument/2006/relationships/hyperlink" Target="https://drive.google.com/file/d/1QM8UFQciXxJll5SZaTAhdqO4mg6tzM8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