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7E62E" w14:textId="2E239025" w:rsidR="00016B51" w:rsidRPr="00F504F1" w:rsidRDefault="00333BBB" w:rsidP="00F504F1">
      <w:pPr>
        <w:pStyle w:val="Textbody"/>
        <w:spacing w:before="20" w:after="240"/>
        <w:rPr>
          <w:rFonts w:ascii="Microsoft GothicNeo" w:eastAsia="Microsoft GothicNeo" w:hAnsi="Microsoft GothicNeo" w:cs="Microsoft GothicNeo"/>
          <w:b/>
          <w:sz w:val="30"/>
          <w:szCs w:val="30"/>
          <w:lang w:val="en-CA"/>
        </w:rPr>
      </w:pPr>
      <w:r w:rsidRPr="00F504F1">
        <w:rPr>
          <w:rFonts w:ascii="Microsoft GothicNeo" w:eastAsia="Microsoft GothicNeo" w:hAnsi="Microsoft GothicNeo" w:cs="Microsoft GothicNeo"/>
          <w:b/>
          <w:sz w:val="30"/>
          <w:szCs w:val="30"/>
          <w:lang w:val="en-CA"/>
        </w:rPr>
        <w:t xml:space="preserve">                                                       </w:t>
      </w:r>
      <w:proofErr w:type="spellStart"/>
      <w:r w:rsidR="00844AD4" w:rsidRPr="00F504F1">
        <w:rPr>
          <w:rFonts w:ascii="Microsoft GothicNeo" w:eastAsia="Microsoft GothicNeo" w:hAnsi="Microsoft GothicNeo" w:cs="Microsoft GothicNeo"/>
          <w:b/>
          <w:sz w:val="30"/>
          <w:szCs w:val="30"/>
          <w:lang w:val="en-CA"/>
        </w:rPr>
        <w:t>J</w:t>
      </w:r>
      <w:r w:rsidR="000506D6" w:rsidRPr="00F504F1">
        <w:rPr>
          <w:rFonts w:ascii="Microsoft GothicNeo" w:eastAsia="Microsoft GothicNeo" w:hAnsi="Microsoft GothicNeo" w:cs="Microsoft GothicNeo"/>
          <w:b/>
          <w:sz w:val="30"/>
          <w:szCs w:val="30"/>
          <w:lang w:val="en-CA"/>
        </w:rPr>
        <w:t>ieun</w:t>
      </w:r>
      <w:proofErr w:type="spellEnd"/>
      <w:r w:rsidR="00016B51" w:rsidRPr="00F504F1">
        <w:rPr>
          <w:rFonts w:ascii="Microsoft GothicNeo" w:eastAsia="Microsoft GothicNeo" w:hAnsi="Microsoft GothicNeo" w:cs="Microsoft GothicNeo"/>
          <w:b/>
          <w:sz w:val="30"/>
          <w:szCs w:val="30"/>
          <w:lang w:val="en-CA"/>
        </w:rPr>
        <w:t xml:space="preserve"> Park</w:t>
      </w:r>
    </w:p>
    <w:p w14:paraId="7BEAA964" w14:textId="2D25C0BB" w:rsidR="00016B51" w:rsidRPr="006A193A" w:rsidRDefault="00016B51" w:rsidP="00CC6995">
      <w:pPr>
        <w:pStyle w:val="Textbody"/>
        <w:spacing w:before="20"/>
        <w:rPr>
          <w:rFonts w:ascii="Microsoft GothicNeo" w:eastAsia="Microsoft GothicNeo" w:hAnsi="Microsoft GothicNeo" w:cs="Microsoft GothicNeo"/>
          <w:color w:val="000000" w:themeColor="text1"/>
          <w:sz w:val="22"/>
          <w:szCs w:val="22"/>
          <w:lang w:val="en-CA"/>
        </w:rPr>
      </w:pP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                         </w:t>
      </w:r>
      <w:r w:rsidR="00333BBB"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       </w:t>
      </w: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</w:t>
      </w:r>
      <w:r w:rsidR="000F1F5E" w:rsidRPr="006A193A">
        <w:rPr>
          <w:rFonts w:ascii="Microsoft GothicNeo" w:eastAsia="Microsoft GothicNeo" w:hAnsi="Microsoft GothicNeo" w:cs="Microsoft GothicNeo"/>
          <w:b/>
          <w:sz w:val="22"/>
          <w:szCs w:val="22"/>
          <w:lang w:val="en-CA"/>
        </w:rPr>
        <w:t>Phone:</w:t>
      </w: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(780) 691-3573      </w:t>
      </w:r>
      <w:r w:rsidRPr="006A193A">
        <w:rPr>
          <w:rFonts w:ascii="Microsoft GothicNeo" w:eastAsia="Microsoft GothicNeo" w:hAnsi="Microsoft GothicNeo" w:cs="Microsoft GothicNeo"/>
          <w:b/>
          <w:bCs/>
          <w:sz w:val="22"/>
          <w:szCs w:val="22"/>
          <w:lang w:val="en-CA"/>
        </w:rPr>
        <w:t>E-mail</w:t>
      </w:r>
      <w:r w:rsidRPr="006A193A">
        <w:rPr>
          <w:rFonts w:ascii="Microsoft GothicNeo" w:eastAsia="Microsoft GothicNeo" w:hAnsi="Microsoft GothicNeo" w:cs="Microsoft GothicNeo"/>
          <w:sz w:val="22"/>
          <w:szCs w:val="22"/>
          <w:lang w:val="en-CA"/>
        </w:rPr>
        <w:t xml:space="preserve">: </w:t>
      </w:r>
      <w:hyperlink r:id="rId7" w:history="1">
        <w:r w:rsidR="00C06B28" w:rsidRPr="006A193A">
          <w:rPr>
            <w:rStyle w:val="Hyperlink"/>
            <w:rFonts w:ascii="Microsoft GothicNeo" w:eastAsia="Microsoft GothicNeo" w:hAnsi="Microsoft GothicNeo" w:cs="Microsoft GothicNeo"/>
            <w:color w:val="000000" w:themeColor="text1"/>
            <w:sz w:val="22"/>
            <w:szCs w:val="22"/>
            <w:u w:val="none"/>
            <w:lang w:val="en-CA"/>
          </w:rPr>
          <w:t>leenbest@gmail.com</w:t>
        </w:r>
      </w:hyperlink>
      <w:r w:rsidR="00EF3A86" w:rsidRPr="006A193A">
        <w:rPr>
          <w:rFonts w:ascii="Microsoft GothicNeo" w:eastAsia="Microsoft GothicNeo" w:hAnsi="Microsoft GothicNeo" w:cs="Microsoft GothicNeo"/>
          <w:color w:val="000000" w:themeColor="text1"/>
          <w:sz w:val="22"/>
          <w:szCs w:val="22"/>
          <w:lang w:val="en-CA"/>
        </w:rPr>
        <w:t xml:space="preserve"> </w:t>
      </w:r>
    </w:p>
    <w:p w14:paraId="362E8A9A" w14:textId="75246EEF" w:rsidR="00F21D69" w:rsidRDefault="000F1F5E" w:rsidP="00F24224">
      <w:pPr>
        <w:pStyle w:val="Textbody"/>
        <w:spacing w:after="240"/>
        <w:ind w:firstLine="120"/>
        <w:jc w:val="center"/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</w:pP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>Postal</w:t>
      </w:r>
      <w:r w:rsidR="00702046"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</w:t>
      </w: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code: </w:t>
      </w:r>
      <w:r w:rsidR="005C77F0"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T6</w:t>
      </w:r>
      <w:r w:rsidR="00487CB7"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>W</w:t>
      </w:r>
      <w:r w:rsidR="005C77F0"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</w:t>
      </w:r>
      <w:r w:rsidR="00487CB7"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>2X9</w:t>
      </w:r>
      <w:r w:rsidR="00D038FF" w:rsidRPr="006A193A">
        <w:rPr>
          <w:rFonts w:ascii="Microsoft GothicNeo" w:eastAsia="Microsoft GothicNeo" w:hAnsi="Microsoft GothicNeo" w:cs="Microsoft GothicNeo"/>
          <w:bCs/>
          <w:sz w:val="22"/>
          <w:szCs w:val="22"/>
          <w:lang w:val="en-CA"/>
        </w:rPr>
        <w:t xml:space="preserve">   Edmonton AB</w:t>
      </w:r>
    </w:p>
    <w:p w14:paraId="39597EE8" w14:textId="11C0AD08" w:rsidR="00F24224" w:rsidRPr="006A193A" w:rsidRDefault="00F24224" w:rsidP="00F24224">
      <w:pPr>
        <w:pStyle w:val="Textbody"/>
        <w:spacing w:after="240"/>
        <w:ind w:firstLine="120"/>
        <w:jc w:val="center"/>
        <w:rPr>
          <w:rFonts w:ascii="Microsoft GothicNeo" w:eastAsia="Microsoft GothicNeo" w:hAnsi="Microsoft GothicNeo" w:cs="Microsoft GothicNeo"/>
          <w:sz w:val="22"/>
          <w:szCs w:val="22"/>
          <w:lang w:val="en-CA"/>
        </w:rPr>
      </w:pPr>
      <w:r w:rsidRPr="006A193A">
        <w:rPr>
          <w:rFonts w:ascii="Microsoft GothicNeo" w:eastAsia="Microsoft GothicNeo" w:hAnsi="Microsoft GothicNeo" w:cs="Microsoft GothicNeo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C2103" wp14:editId="270AA618">
                <wp:simplePos x="0" y="0"/>
                <wp:positionH relativeFrom="column">
                  <wp:posOffset>52070</wp:posOffset>
                </wp:positionH>
                <wp:positionV relativeFrom="paragraph">
                  <wp:posOffset>44450</wp:posOffset>
                </wp:positionV>
                <wp:extent cx="6057900" cy="12192"/>
                <wp:effectExtent l="0" t="0" r="19050" b="2603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7900" cy="1219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F093E3" id="Straight Connector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1pt,3.5pt" to="481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" strokecolor="black [3200]" strokeweight="1.5pt">
                <v:stroke joinstyle="miter"/>
              </v:line>
            </w:pict>
          </mc:Fallback>
        </mc:AlternateContent>
      </w:r>
    </w:p>
    <w:p w14:paraId="2029520F" w14:textId="783E1351" w:rsidR="0065067A" w:rsidRPr="006A193A" w:rsidRDefault="00511779" w:rsidP="00CC6995">
      <w:pPr>
        <w:wordWrap/>
        <w:spacing w:after="120"/>
        <w:rPr>
          <w:rFonts w:ascii="Microsoft GothicNeo" w:eastAsia="Microsoft GothicNeo" w:hAnsi="Microsoft GothicNeo" w:cs="Microsoft GothicNeo"/>
          <w:b/>
          <w:color w:val="FF0000"/>
          <w:sz w:val="22"/>
          <w:szCs w:val="22"/>
        </w:rPr>
      </w:pPr>
      <w:r w:rsidRPr="006A193A">
        <w:rPr>
          <w:rFonts w:ascii="Microsoft GothicNeo" w:eastAsia="Microsoft GothicNeo" w:hAnsi="Microsoft GothicNeo" w:cs="Microsoft GothicNeo"/>
          <w:b/>
          <w:sz w:val="22"/>
          <w:szCs w:val="22"/>
        </w:rPr>
        <w:t>OBJECTIVE</w:t>
      </w:r>
      <w:r w:rsidR="00F21D69" w:rsidRPr="006A193A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  </w:t>
      </w:r>
      <w:r w:rsidR="00617401" w:rsidRPr="00E650FE">
        <w:rPr>
          <w:rFonts w:ascii="Microsoft GothicNeo" w:eastAsia="Microsoft GothicNeo" w:hAnsi="Microsoft GothicNeo" w:cs="Microsoft GothicNeo"/>
          <w:b/>
          <w:color w:val="000000" w:themeColor="text1"/>
          <w:sz w:val="22"/>
          <w:szCs w:val="22"/>
        </w:rPr>
        <w:t xml:space="preserve">- </w:t>
      </w:r>
      <w:r w:rsidR="00F21D69" w:rsidRPr="00E650FE">
        <w:rPr>
          <w:rFonts w:ascii="Microsoft GothicNeo" w:eastAsia="Microsoft GothicNeo" w:hAnsi="Microsoft GothicNeo" w:cs="Microsoft GothicNeo"/>
          <w:b/>
          <w:color w:val="000000" w:themeColor="text1"/>
          <w:sz w:val="22"/>
          <w:szCs w:val="22"/>
        </w:rPr>
        <w:t xml:space="preserve"> </w:t>
      </w:r>
      <w:r w:rsidR="00617401" w:rsidRPr="00E650FE">
        <w:rPr>
          <w:rFonts w:ascii="Microsoft GothicNeo" w:eastAsia="Microsoft GothicNeo" w:hAnsi="Microsoft GothicNeo" w:cs="Microsoft GothicNeo"/>
          <w:b/>
          <w:color w:val="000000" w:themeColor="text1"/>
          <w:sz w:val="22"/>
          <w:szCs w:val="22"/>
        </w:rPr>
        <w:t xml:space="preserve"> </w:t>
      </w:r>
      <w:r w:rsidR="00707D90">
        <w:rPr>
          <w:rFonts w:ascii="Microsoft GothicNeo" w:eastAsia="Microsoft GothicNeo" w:hAnsi="Microsoft GothicNeo" w:cs="Microsoft GothicNeo"/>
          <w:b/>
          <w:color w:val="000000" w:themeColor="text1"/>
          <w:sz w:val="22"/>
          <w:szCs w:val="22"/>
        </w:rPr>
        <w:t>Kitchen Helper</w:t>
      </w:r>
    </w:p>
    <w:p w14:paraId="30E4AF04" w14:textId="77777777" w:rsidR="00617401" w:rsidRPr="006A193A" w:rsidRDefault="00617401" w:rsidP="00CC6995">
      <w:pPr>
        <w:wordWrap/>
        <w:spacing w:before="20" w:after="60"/>
        <w:rPr>
          <w:rFonts w:ascii="Microsoft GothicNeo" w:eastAsia="Microsoft GothicNeo" w:hAnsi="Microsoft GothicNeo" w:cs="Microsoft GothicNeo"/>
          <w:b/>
          <w:sz w:val="22"/>
          <w:szCs w:val="22"/>
        </w:rPr>
      </w:pPr>
      <w:r w:rsidRPr="006A193A">
        <w:rPr>
          <w:rFonts w:ascii="Microsoft GothicNeo" w:eastAsia="Microsoft GothicNeo" w:hAnsi="Microsoft GothicNeo" w:cs="Microsoft GothicNeo"/>
          <w:b/>
          <w:sz w:val="22"/>
          <w:szCs w:val="22"/>
        </w:rPr>
        <w:t>SKILLS</w:t>
      </w:r>
    </w:p>
    <w:p w14:paraId="3C263E3C" w14:textId="77777777" w:rsidR="008C1791" w:rsidRPr="006A193A" w:rsidRDefault="008C1791" w:rsidP="00CC6995">
      <w:pPr>
        <w:rPr>
          <w:rFonts w:ascii="Microsoft GothicNeo" w:eastAsia="Microsoft GothicNeo" w:hAnsi="Microsoft GothicNeo" w:cs="Microsoft GothicNeo"/>
          <w:sz w:val="22"/>
          <w:szCs w:val="22"/>
        </w:rPr>
        <w:sectPr w:rsidR="008C1791" w:rsidRPr="006A193A" w:rsidSect="00617401">
          <w:pgSz w:w="12240" w:h="15840"/>
          <w:pgMar w:top="1304" w:right="1418" w:bottom="1247" w:left="1418" w:header="709" w:footer="709" w:gutter="0"/>
          <w:cols w:space="708"/>
          <w:docGrid w:linePitch="360"/>
        </w:sectPr>
      </w:pPr>
    </w:p>
    <w:p w14:paraId="60179C44" w14:textId="5B08D6D0" w:rsidR="00233BA9" w:rsidRPr="006A193A" w:rsidRDefault="00270AAF" w:rsidP="00CC6995">
      <w:pPr>
        <w:pStyle w:val="ListParagraph"/>
        <w:numPr>
          <w:ilvl w:val="0"/>
          <w:numId w:val="4"/>
        </w:numPr>
        <w:wordWrap/>
        <w:spacing w:before="20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>
        <w:rPr>
          <w:rFonts w:ascii="Microsoft GothicNeo" w:eastAsia="Microsoft GothicNeo" w:hAnsi="Microsoft GothicNeo" w:cs="Microsoft GothicNeo"/>
          <w:sz w:val="22"/>
          <w:szCs w:val="22"/>
        </w:rPr>
        <w:t>Food preparation</w:t>
      </w:r>
      <w:r w:rsidR="00233BA9" w:rsidRPr="006A193A">
        <w:rPr>
          <w:rFonts w:ascii="Microsoft GothicNeo" w:eastAsia="Microsoft GothicNeo" w:hAnsi="Microsoft GothicNeo" w:cs="Microsoft GothicNeo"/>
          <w:sz w:val="22"/>
          <w:szCs w:val="22"/>
        </w:rPr>
        <w:t xml:space="preserve"> </w:t>
      </w:r>
    </w:p>
    <w:p w14:paraId="1BF0535E" w14:textId="4842801D" w:rsidR="00233BA9" w:rsidRDefault="007B37D5" w:rsidP="00CC6995">
      <w:pPr>
        <w:pStyle w:val="ListParagraph"/>
        <w:numPr>
          <w:ilvl w:val="0"/>
          <w:numId w:val="4"/>
        </w:numPr>
        <w:wordWrap/>
        <w:spacing w:before="20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>
        <w:rPr>
          <w:rFonts w:ascii="Microsoft GothicNeo" w:eastAsia="Microsoft GothicNeo" w:hAnsi="Microsoft GothicNeo" w:cs="Microsoft GothicNeo"/>
          <w:sz w:val="22"/>
          <w:szCs w:val="22"/>
        </w:rPr>
        <w:t>C</w:t>
      </w:r>
      <w:r w:rsidR="005A239D">
        <w:rPr>
          <w:rFonts w:ascii="Microsoft GothicNeo" w:eastAsia="Microsoft GothicNeo" w:hAnsi="Microsoft GothicNeo" w:cs="Microsoft GothicNeo"/>
          <w:sz w:val="22"/>
          <w:szCs w:val="22"/>
        </w:rPr>
        <w:t>ooking</w:t>
      </w:r>
    </w:p>
    <w:p w14:paraId="3A39A2F1" w14:textId="77777777" w:rsidR="007B37D5" w:rsidRPr="006A193A" w:rsidRDefault="007B37D5" w:rsidP="007B37D5">
      <w:pPr>
        <w:pStyle w:val="ListParagraph"/>
        <w:numPr>
          <w:ilvl w:val="0"/>
          <w:numId w:val="4"/>
        </w:numPr>
        <w:wordWrap/>
        <w:spacing w:before="20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>
        <w:rPr>
          <w:rFonts w:ascii="Microsoft GothicNeo" w:eastAsia="Microsoft GothicNeo" w:hAnsi="Microsoft GothicNeo" w:cs="Microsoft GothicNeo"/>
          <w:sz w:val="22"/>
          <w:szCs w:val="22"/>
        </w:rPr>
        <w:t>dishwashing</w:t>
      </w:r>
      <w:r w:rsidRPr="006A193A">
        <w:rPr>
          <w:rFonts w:ascii="Microsoft GothicNeo" w:eastAsia="Microsoft GothicNeo" w:hAnsi="Microsoft GothicNeo" w:cs="Microsoft GothicNeo"/>
          <w:sz w:val="22"/>
          <w:szCs w:val="22"/>
        </w:rPr>
        <w:t xml:space="preserve"> and sanitization</w:t>
      </w:r>
    </w:p>
    <w:p w14:paraId="4AEADC76" w14:textId="26F18E64" w:rsidR="00617401" w:rsidRPr="006A193A" w:rsidRDefault="00617401" w:rsidP="00CC6995">
      <w:pPr>
        <w:pStyle w:val="ListParagraph"/>
        <w:numPr>
          <w:ilvl w:val="0"/>
          <w:numId w:val="4"/>
        </w:numPr>
        <w:wordWrap/>
        <w:spacing w:before="20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 w:rsidRPr="006A193A">
        <w:rPr>
          <w:rFonts w:ascii="Microsoft GothicNeo" w:eastAsia="Microsoft GothicNeo" w:hAnsi="Microsoft GothicNeo" w:cs="Microsoft GothicNeo"/>
          <w:sz w:val="22"/>
          <w:szCs w:val="22"/>
        </w:rPr>
        <w:t>Time management</w:t>
      </w:r>
    </w:p>
    <w:p w14:paraId="5154B01B" w14:textId="7B5843CA" w:rsidR="00233BA9" w:rsidRDefault="00233BA9" w:rsidP="00CC6995">
      <w:pPr>
        <w:pStyle w:val="ListParagraph"/>
        <w:numPr>
          <w:ilvl w:val="0"/>
          <w:numId w:val="4"/>
        </w:numPr>
        <w:wordWrap/>
        <w:spacing w:before="20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 w:rsidRPr="006A193A">
        <w:rPr>
          <w:rFonts w:ascii="Microsoft GothicNeo" w:eastAsia="Microsoft GothicNeo" w:hAnsi="Microsoft GothicNeo" w:cs="Microsoft GothicNeo"/>
          <w:sz w:val="22"/>
          <w:szCs w:val="22"/>
        </w:rPr>
        <w:t xml:space="preserve">Teamwork </w:t>
      </w:r>
    </w:p>
    <w:p w14:paraId="042D9F83" w14:textId="02358639" w:rsidR="005934A9" w:rsidRPr="006A193A" w:rsidRDefault="005934A9" w:rsidP="00CC6995">
      <w:pPr>
        <w:pStyle w:val="ListParagraph"/>
        <w:numPr>
          <w:ilvl w:val="0"/>
          <w:numId w:val="4"/>
        </w:numPr>
        <w:wordWrap/>
        <w:spacing w:before="20"/>
        <w:ind w:left="721" w:hanging="437"/>
        <w:rPr>
          <w:rFonts w:ascii="Microsoft GothicNeo" w:eastAsia="Microsoft GothicNeo" w:hAnsi="Microsoft GothicNeo" w:cs="Microsoft GothicNeo"/>
          <w:sz w:val="22"/>
          <w:szCs w:val="22"/>
        </w:rPr>
      </w:pPr>
      <w:r w:rsidRPr="006A193A">
        <w:rPr>
          <w:rFonts w:ascii="Microsoft GothicNeo" w:eastAsia="Microsoft GothicNeo" w:hAnsi="Microsoft GothicNeo" w:cs="Microsoft GothicNeo"/>
          <w:sz w:val="22"/>
          <w:szCs w:val="22"/>
        </w:rPr>
        <w:t>Communication</w:t>
      </w:r>
    </w:p>
    <w:p w14:paraId="6704B0CF" w14:textId="2CEC13D3" w:rsidR="008C1791" w:rsidRPr="006A193A" w:rsidRDefault="008C1791" w:rsidP="00CC6995">
      <w:pPr>
        <w:wordWrap/>
        <w:spacing w:before="20" w:after="120"/>
        <w:rPr>
          <w:rFonts w:ascii="Microsoft GothicNeo" w:eastAsia="Microsoft GothicNeo" w:hAnsi="Microsoft GothicNeo" w:cs="Microsoft GothicNeo"/>
          <w:b/>
          <w:sz w:val="22"/>
          <w:szCs w:val="22"/>
        </w:rPr>
        <w:sectPr w:rsidR="008C1791" w:rsidRPr="006A193A" w:rsidSect="00EB5FB2">
          <w:type w:val="continuous"/>
          <w:pgSz w:w="12240" w:h="15840"/>
          <w:pgMar w:top="1304" w:right="1418" w:bottom="1247" w:left="1418" w:header="709" w:footer="709" w:gutter="0"/>
          <w:cols w:num="2" w:space="708"/>
          <w:docGrid w:linePitch="360"/>
        </w:sectPr>
      </w:pPr>
    </w:p>
    <w:p w14:paraId="28F80986" w14:textId="77777777" w:rsidR="008C1791" w:rsidRPr="00CC6995" w:rsidRDefault="008C1791" w:rsidP="00CC6995">
      <w:pPr>
        <w:wordWrap/>
        <w:spacing w:before="20" w:after="60"/>
        <w:rPr>
          <w:rFonts w:ascii="Microsoft GothicNeo" w:eastAsia="Microsoft GothicNeo" w:hAnsi="Microsoft GothicNeo" w:cs="Microsoft GothicNeo"/>
          <w:b/>
          <w:sz w:val="16"/>
          <w:szCs w:val="16"/>
        </w:rPr>
      </w:pPr>
    </w:p>
    <w:p w14:paraId="15C43D5F" w14:textId="3703D465" w:rsidR="00EE5857" w:rsidRPr="005B27DF" w:rsidRDefault="00EE5857" w:rsidP="00F504F1">
      <w:pPr>
        <w:wordWrap/>
        <w:spacing w:before="120" w:after="160"/>
        <w:rPr>
          <w:rFonts w:ascii="Microsoft GothicNeo" w:eastAsia="Microsoft GothicNeo" w:hAnsi="Microsoft GothicNeo" w:cs="Microsoft GothicNeo"/>
        </w:rPr>
      </w:pPr>
      <w:r w:rsidRPr="005B27DF">
        <w:rPr>
          <w:rFonts w:ascii="Microsoft GothicNeo" w:eastAsia="Microsoft GothicNeo" w:hAnsi="Microsoft GothicNeo" w:cs="Microsoft GothicNeo"/>
          <w:b/>
        </w:rPr>
        <w:t>WORK EXPERIENCE</w:t>
      </w:r>
    </w:p>
    <w:p w14:paraId="102C6D49" w14:textId="4C26268B" w:rsidR="00EE5857" w:rsidRPr="006A193A" w:rsidRDefault="005B5196" w:rsidP="00CC6995">
      <w:pPr>
        <w:wordWrap/>
        <w:spacing w:before="20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bookmarkStart w:id="0" w:name="_Hlk218465724"/>
      <w:r>
        <w:rPr>
          <w:rFonts w:ascii="Microsoft GothicNeo" w:eastAsia="Microsoft GothicNeo" w:hAnsi="Microsoft GothicNeo" w:cs="Microsoft GothicNeo"/>
          <w:b/>
        </w:rPr>
        <w:t xml:space="preserve">  </w:t>
      </w:r>
      <w:r w:rsidR="008D22C0" w:rsidRPr="005B27DF">
        <w:rPr>
          <w:rFonts w:ascii="Microsoft GothicNeo" w:eastAsia="Microsoft GothicNeo" w:hAnsi="Microsoft GothicNeo" w:cs="Microsoft GothicNeo"/>
          <w:b/>
        </w:rPr>
        <w:t xml:space="preserve">Kitchen </w:t>
      </w:r>
      <w:r w:rsidR="006C42FC">
        <w:rPr>
          <w:rFonts w:ascii="Microsoft GothicNeo" w:eastAsia="Microsoft GothicNeo" w:hAnsi="Microsoft GothicNeo" w:cs="Microsoft GothicNeo"/>
          <w:b/>
        </w:rPr>
        <w:t>Staff</w:t>
      </w:r>
      <w:r w:rsidR="00EE5857"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  <w:r w:rsidR="0098490A"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  <w:r w:rsidR="00EE5857" w:rsidRPr="006A193A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</w:t>
      </w:r>
      <w:r w:rsidR="00EE5857"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>-</w:t>
      </w:r>
      <w:r w:rsidR="00EE5857" w:rsidRPr="006A193A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  </w:t>
      </w:r>
      <w:r w:rsidR="00C06B28" w:rsidRPr="006A193A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Urban </w:t>
      </w:r>
      <w:r w:rsidR="00792271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Plant </w:t>
      </w:r>
      <w:proofErr w:type="gramStart"/>
      <w:r w:rsidR="003C4471">
        <w:rPr>
          <w:rFonts w:ascii="Microsoft GothicNeo" w:eastAsia="Microsoft GothicNeo" w:hAnsi="Microsoft GothicNeo" w:cs="Microsoft GothicNeo"/>
          <w:iCs/>
          <w:sz w:val="22"/>
          <w:szCs w:val="22"/>
        </w:rPr>
        <w:t>Caf</w:t>
      </w:r>
      <w:r w:rsidR="00513E8A">
        <w:rPr>
          <w:rFonts w:ascii="Microsoft GothicNeo" w:eastAsia="Microsoft GothicNeo" w:hAnsi="Microsoft GothicNeo" w:cs="Microsoft GothicNeo"/>
          <w:iCs/>
          <w:sz w:val="22"/>
          <w:szCs w:val="22"/>
        </w:rPr>
        <w:t>e</w:t>
      </w:r>
      <w:r w:rsidR="003C4471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,   </w:t>
      </w:r>
      <w:proofErr w:type="gramEnd"/>
      <w:r w:rsidR="003C4471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</w:t>
      </w:r>
      <w:r w:rsidR="007D184B" w:rsidRPr="006A193A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</w:t>
      </w:r>
      <w:r w:rsidR="00863BE1" w:rsidRPr="006A193A">
        <w:rPr>
          <w:rFonts w:ascii="Microsoft GothicNeo" w:eastAsia="Microsoft GothicNeo" w:hAnsi="Microsoft GothicNeo" w:cs="Microsoft GothicNeo"/>
          <w:iCs/>
          <w:sz w:val="22"/>
          <w:szCs w:val="22"/>
        </w:rPr>
        <w:t>Jun</w:t>
      </w:r>
      <w:r w:rsidR="00FA2053" w:rsidRPr="006A193A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</w:t>
      </w:r>
      <w:r w:rsidR="00CB41C4" w:rsidRPr="006A193A">
        <w:rPr>
          <w:rFonts w:ascii="Microsoft GothicNeo" w:eastAsia="Microsoft GothicNeo" w:hAnsi="Microsoft GothicNeo" w:cs="Microsoft GothicNeo"/>
          <w:iCs/>
          <w:sz w:val="22"/>
          <w:szCs w:val="22"/>
        </w:rPr>
        <w:t>202</w:t>
      </w:r>
      <w:r w:rsidR="00C06B28" w:rsidRPr="006A193A">
        <w:rPr>
          <w:rFonts w:ascii="Microsoft GothicNeo" w:eastAsia="Microsoft GothicNeo" w:hAnsi="Microsoft GothicNeo" w:cs="Microsoft GothicNeo"/>
          <w:iCs/>
          <w:sz w:val="22"/>
          <w:szCs w:val="22"/>
        </w:rPr>
        <w:t>4</w:t>
      </w:r>
      <w:r w:rsidR="00CB41C4" w:rsidRPr="006A193A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–</w:t>
      </w:r>
      <w:r w:rsidR="00333BBB" w:rsidRPr="006A193A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</w:t>
      </w:r>
      <w:r w:rsidR="00513E8A">
        <w:rPr>
          <w:rFonts w:ascii="Microsoft GothicNeo" w:eastAsia="Microsoft GothicNeo" w:hAnsi="Microsoft GothicNeo" w:cs="Microsoft GothicNeo"/>
          <w:iCs/>
          <w:sz w:val="22"/>
          <w:szCs w:val="22"/>
        </w:rPr>
        <w:t>Jan 2026</w:t>
      </w:r>
      <w:r w:rsidR="00C06B28" w:rsidRPr="006A193A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      </w:t>
      </w:r>
    </w:p>
    <w:p w14:paraId="1DF0D345" w14:textId="77777777" w:rsidR="007B37D5" w:rsidRPr="00DC1BFC" w:rsidRDefault="007B37D5" w:rsidP="005B5196">
      <w:pPr>
        <w:widowControl/>
        <w:numPr>
          <w:ilvl w:val="0"/>
          <w:numId w:val="8"/>
        </w:numPr>
        <w:suppressAutoHyphens w:val="0"/>
        <w:wordWrap/>
        <w:autoSpaceDE/>
        <w:autoSpaceDN/>
        <w:spacing w:before="120" w:after="100" w:afterAutospacing="1"/>
        <w:ind w:left="714" w:hanging="357"/>
        <w:textAlignment w:val="auto"/>
        <w:rPr>
          <w:rFonts w:ascii="Microsoft GothicNeo" w:eastAsia="Microsoft GothicNeo" w:hAnsi="Microsoft GothicNeo" w:cs="Microsoft GothicNeo"/>
          <w:kern w:val="0"/>
          <w:sz w:val="22"/>
          <w:szCs w:val="22"/>
        </w:rPr>
      </w:pPr>
      <w:r w:rsidRPr="00DC1BFC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Washed and sanitized dishes, utensils, and kitchen equipment</w:t>
      </w:r>
    </w:p>
    <w:p w14:paraId="3AE5C3E6" w14:textId="77777777" w:rsidR="007B37D5" w:rsidRPr="00DC1BFC" w:rsidRDefault="007B37D5" w:rsidP="007B37D5">
      <w:pPr>
        <w:widowControl/>
        <w:numPr>
          <w:ilvl w:val="0"/>
          <w:numId w:val="8"/>
        </w:numPr>
        <w:suppressAutoHyphens w:val="0"/>
        <w:wordWrap/>
        <w:autoSpaceDE/>
        <w:autoSpaceDN/>
        <w:spacing w:before="100" w:beforeAutospacing="1" w:after="100" w:afterAutospacing="1"/>
        <w:textAlignment w:val="auto"/>
        <w:rPr>
          <w:rFonts w:ascii="Microsoft GothicNeo" w:eastAsia="Microsoft GothicNeo" w:hAnsi="Microsoft GothicNeo" w:cs="Microsoft GothicNeo"/>
          <w:kern w:val="0"/>
          <w:sz w:val="22"/>
          <w:szCs w:val="22"/>
        </w:rPr>
      </w:pPr>
      <w:r w:rsidRPr="00DC1BFC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Assisted with food preparation, including chopping and stocking supplies</w:t>
      </w:r>
    </w:p>
    <w:p w14:paraId="1B99337C" w14:textId="77777777" w:rsidR="007B37D5" w:rsidRPr="00DC1BFC" w:rsidRDefault="007B37D5" w:rsidP="007B37D5">
      <w:pPr>
        <w:widowControl/>
        <w:numPr>
          <w:ilvl w:val="0"/>
          <w:numId w:val="8"/>
        </w:numPr>
        <w:suppressAutoHyphens w:val="0"/>
        <w:wordWrap/>
        <w:autoSpaceDE/>
        <w:autoSpaceDN/>
        <w:spacing w:before="100" w:beforeAutospacing="1" w:after="100" w:afterAutospacing="1"/>
        <w:textAlignment w:val="auto"/>
        <w:rPr>
          <w:rFonts w:ascii="Microsoft GothicNeo" w:eastAsia="Microsoft GothicNeo" w:hAnsi="Microsoft GothicNeo" w:cs="Microsoft GothicNeo"/>
          <w:kern w:val="0"/>
          <w:sz w:val="22"/>
          <w:szCs w:val="22"/>
        </w:rPr>
      </w:pPr>
      <w:r w:rsidRPr="00DC1BFC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Cooked menu items according to recipes and quality standards</w:t>
      </w:r>
    </w:p>
    <w:p w14:paraId="5F58E939" w14:textId="77777777" w:rsidR="007B37D5" w:rsidRPr="00DC1BFC" w:rsidRDefault="007B37D5" w:rsidP="007B37D5">
      <w:pPr>
        <w:widowControl/>
        <w:numPr>
          <w:ilvl w:val="0"/>
          <w:numId w:val="8"/>
        </w:numPr>
        <w:suppressAutoHyphens w:val="0"/>
        <w:wordWrap/>
        <w:autoSpaceDE/>
        <w:autoSpaceDN/>
        <w:spacing w:before="100" w:beforeAutospacing="1" w:after="100" w:afterAutospacing="1"/>
        <w:textAlignment w:val="auto"/>
        <w:rPr>
          <w:rFonts w:ascii="Microsoft GothicNeo" w:eastAsia="Microsoft GothicNeo" w:hAnsi="Microsoft GothicNeo" w:cs="Microsoft GothicNeo"/>
          <w:kern w:val="0"/>
          <w:sz w:val="22"/>
          <w:szCs w:val="22"/>
        </w:rPr>
      </w:pPr>
      <w:r w:rsidRPr="00DC1BFC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Maintained clean and organized kitchen and prep areas</w:t>
      </w:r>
    </w:p>
    <w:p w14:paraId="70F80CFD" w14:textId="77777777" w:rsidR="007B37D5" w:rsidRPr="00DC1BFC" w:rsidRDefault="007B37D5" w:rsidP="00F504F1">
      <w:pPr>
        <w:widowControl/>
        <w:numPr>
          <w:ilvl w:val="0"/>
          <w:numId w:val="8"/>
        </w:numPr>
        <w:suppressAutoHyphens w:val="0"/>
        <w:wordWrap/>
        <w:autoSpaceDE/>
        <w:autoSpaceDN/>
        <w:spacing w:before="100" w:beforeAutospacing="1" w:after="280"/>
        <w:ind w:left="714" w:hanging="357"/>
        <w:textAlignment w:val="auto"/>
        <w:rPr>
          <w:rFonts w:ascii="Microsoft GothicNeo" w:eastAsia="Microsoft GothicNeo" w:hAnsi="Microsoft GothicNeo" w:cs="Microsoft GothicNeo"/>
          <w:kern w:val="0"/>
          <w:sz w:val="22"/>
          <w:szCs w:val="22"/>
        </w:rPr>
      </w:pPr>
      <w:r w:rsidRPr="00DC1BFC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Followed food safety, hygiene, and sanitation standards at all times</w:t>
      </w:r>
    </w:p>
    <w:p w14:paraId="30D42217" w14:textId="358760F7" w:rsidR="005B27DF" w:rsidRPr="00A67A93" w:rsidRDefault="005B5196" w:rsidP="005B5196">
      <w:pPr>
        <w:wordWrap/>
        <w:spacing w:before="20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>
        <w:rPr>
          <w:rFonts w:ascii="Microsoft GothicNeo" w:eastAsia="Microsoft GothicNeo" w:hAnsi="Microsoft GothicNeo" w:cs="Microsoft GothicNeo"/>
          <w:b/>
        </w:rPr>
        <w:t xml:space="preserve">  </w:t>
      </w:r>
      <w:r w:rsidR="005B27DF">
        <w:rPr>
          <w:rFonts w:ascii="Microsoft GothicNeo" w:eastAsia="Microsoft GothicNeo" w:hAnsi="Microsoft GothicNeo" w:cs="Microsoft GothicNeo"/>
          <w:b/>
        </w:rPr>
        <w:t xml:space="preserve">Kitchen </w:t>
      </w:r>
      <w:r w:rsidR="006C42FC">
        <w:rPr>
          <w:rFonts w:ascii="Microsoft GothicNeo" w:eastAsia="Microsoft GothicNeo" w:hAnsi="Microsoft GothicNeo" w:cs="Microsoft GothicNeo"/>
          <w:b/>
        </w:rPr>
        <w:t>Staff</w:t>
      </w:r>
      <w:r w:rsidR="005B27DF" w:rsidRPr="00A67A93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</w:t>
      </w:r>
      <w:r w:rsidR="005B27DF" w:rsidRPr="00A67A93">
        <w:rPr>
          <w:rFonts w:ascii="Microsoft GothicNeo" w:eastAsia="Microsoft GothicNeo" w:hAnsi="Microsoft GothicNeo" w:cs="Microsoft GothicNeo"/>
          <w:bCs/>
          <w:sz w:val="22"/>
          <w:szCs w:val="22"/>
        </w:rPr>
        <w:t>-</w:t>
      </w:r>
      <w:r w:rsidR="005B27DF" w:rsidRPr="00A67A93">
        <w:rPr>
          <w:rFonts w:ascii="Microsoft GothicNeo" w:eastAsia="Microsoft GothicNeo" w:hAnsi="Microsoft GothicNeo" w:cs="Microsoft GothicNeo"/>
          <w:b/>
          <w:sz w:val="22"/>
          <w:szCs w:val="22"/>
        </w:rPr>
        <w:t xml:space="preserve">   </w:t>
      </w:r>
      <w:r w:rsidR="005B27DF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>R</w:t>
      </w:r>
      <w:r w:rsidR="005B27DF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ock </w:t>
      </w:r>
      <w:r w:rsidR="005B27DF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>P</w:t>
      </w:r>
      <w:r w:rsidR="005B27DF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aper </w:t>
      </w:r>
      <w:r w:rsidR="005B27DF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>S</w:t>
      </w:r>
      <w:r w:rsidR="005B27DF">
        <w:rPr>
          <w:rFonts w:ascii="Microsoft GothicNeo" w:eastAsia="Microsoft GothicNeo" w:hAnsi="Microsoft GothicNeo" w:cs="Microsoft GothicNeo"/>
          <w:iCs/>
          <w:sz w:val="22"/>
          <w:szCs w:val="22"/>
        </w:rPr>
        <w:t>cissors</w:t>
      </w:r>
      <w:r w:rsidR="005B27DF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</w:t>
      </w:r>
      <w:proofErr w:type="gramStart"/>
      <w:r w:rsidR="005B27DF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>restaurant</w:t>
      </w:r>
      <w:r w:rsidR="003C4471">
        <w:rPr>
          <w:rFonts w:ascii="Microsoft GothicNeo" w:eastAsia="Microsoft GothicNeo" w:hAnsi="Microsoft GothicNeo" w:cs="Microsoft GothicNeo"/>
          <w:iCs/>
          <w:sz w:val="22"/>
          <w:szCs w:val="22"/>
        </w:rPr>
        <w:t>,</w:t>
      </w:r>
      <w:r w:rsidR="005B27DF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  </w:t>
      </w:r>
      <w:proofErr w:type="gramEnd"/>
      <w:r w:rsidR="005B27DF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   </w:t>
      </w:r>
      <w:r w:rsidR="005B27DF">
        <w:rPr>
          <w:rFonts w:ascii="Microsoft GothicNeo" w:eastAsia="Microsoft GothicNeo" w:hAnsi="Microsoft GothicNeo" w:cs="Microsoft GothicNeo"/>
          <w:iCs/>
          <w:sz w:val="22"/>
          <w:szCs w:val="22"/>
        </w:rPr>
        <w:t>Aug</w:t>
      </w:r>
      <w:r w:rsidR="005B27DF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202</w:t>
      </w:r>
      <w:r w:rsidR="005B27DF">
        <w:rPr>
          <w:rFonts w:ascii="Microsoft GothicNeo" w:eastAsia="Microsoft GothicNeo" w:hAnsi="Microsoft GothicNeo" w:cs="Microsoft GothicNeo"/>
          <w:iCs/>
          <w:sz w:val="22"/>
          <w:szCs w:val="22"/>
        </w:rPr>
        <w:t>2</w:t>
      </w:r>
      <w:r w:rsidR="005B27DF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– </w:t>
      </w:r>
      <w:r w:rsidR="005B27DF">
        <w:rPr>
          <w:rFonts w:ascii="Microsoft GothicNeo" w:eastAsia="Microsoft GothicNeo" w:hAnsi="Microsoft GothicNeo" w:cs="Microsoft GothicNeo"/>
          <w:iCs/>
          <w:sz w:val="22"/>
          <w:szCs w:val="22"/>
        </w:rPr>
        <w:t>Sep</w:t>
      </w:r>
      <w:r w:rsidR="005B27DF" w:rsidRPr="00A67A93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 202</w:t>
      </w:r>
      <w:r w:rsidR="005B27DF">
        <w:rPr>
          <w:rFonts w:ascii="Microsoft GothicNeo" w:eastAsia="Microsoft GothicNeo" w:hAnsi="Microsoft GothicNeo" w:cs="Microsoft GothicNeo"/>
          <w:iCs/>
          <w:sz w:val="22"/>
          <w:szCs w:val="22"/>
        </w:rPr>
        <w:t xml:space="preserve">3  </w:t>
      </w:r>
    </w:p>
    <w:bookmarkEnd w:id="0"/>
    <w:p w14:paraId="1F20DCF9" w14:textId="77777777" w:rsidR="007B37D5" w:rsidRPr="00DC1BFC" w:rsidRDefault="007B37D5" w:rsidP="005B5196">
      <w:pPr>
        <w:widowControl/>
        <w:numPr>
          <w:ilvl w:val="0"/>
          <w:numId w:val="9"/>
        </w:numPr>
        <w:suppressAutoHyphens w:val="0"/>
        <w:wordWrap/>
        <w:autoSpaceDE/>
        <w:autoSpaceDN/>
        <w:spacing w:before="120" w:after="100" w:afterAutospacing="1"/>
        <w:ind w:left="714" w:hanging="357"/>
        <w:textAlignment w:val="auto"/>
        <w:rPr>
          <w:rFonts w:ascii="Microsoft GothicNeo" w:eastAsia="Microsoft GothicNeo" w:hAnsi="Microsoft GothicNeo" w:cs="Microsoft GothicNeo"/>
          <w:kern w:val="0"/>
          <w:sz w:val="22"/>
          <w:szCs w:val="22"/>
        </w:rPr>
      </w:pPr>
      <w:r w:rsidRPr="00DC1BFC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Maintained clean and orderly kitchen work areas and equipment</w:t>
      </w:r>
    </w:p>
    <w:p w14:paraId="4AC9EC43" w14:textId="77777777" w:rsidR="007B37D5" w:rsidRPr="00DC1BFC" w:rsidRDefault="007B37D5" w:rsidP="007B37D5">
      <w:pPr>
        <w:widowControl/>
        <w:numPr>
          <w:ilvl w:val="0"/>
          <w:numId w:val="9"/>
        </w:numPr>
        <w:suppressAutoHyphens w:val="0"/>
        <w:wordWrap/>
        <w:autoSpaceDE/>
        <w:autoSpaceDN/>
        <w:spacing w:before="100" w:beforeAutospacing="1" w:after="100" w:afterAutospacing="1"/>
        <w:textAlignment w:val="auto"/>
        <w:rPr>
          <w:rFonts w:ascii="Microsoft GothicNeo" w:eastAsia="Microsoft GothicNeo" w:hAnsi="Microsoft GothicNeo" w:cs="Microsoft GothicNeo"/>
          <w:kern w:val="0"/>
          <w:sz w:val="22"/>
          <w:szCs w:val="22"/>
        </w:rPr>
      </w:pPr>
      <w:r w:rsidRPr="00DC1BFC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Cooked and prepared menu items according to restaurant standards</w:t>
      </w:r>
    </w:p>
    <w:p w14:paraId="3F799BD5" w14:textId="77777777" w:rsidR="007B37D5" w:rsidRPr="00DC1BFC" w:rsidRDefault="007B37D5" w:rsidP="007B37D5">
      <w:pPr>
        <w:widowControl/>
        <w:numPr>
          <w:ilvl w:val="0"/>
          <w:numId w:val="9"/>
        </w:numPr>
        <w:suppressAutoHyphens w:val="0"/>
        <w:wordWrap/>
        <w:autoSpaceDE/>
        <w:autoSpaceDN/>
        <w:spacing w:before="100" w:beforeAutospacing="1" w:after="100" w:afterAutospacing="1"/>
        <w:textAlignment w:val="auto"/>
        <w:rPr>
          <w:rFonts w:ascii="Microsoft GothicNeo" w:eastAsia="Microsoft GothicNeo" w:hAnsi="Microsoft GothicNeo" w:cs="Microsoft GothicNeo"/>
          <w:kern w:val="0"/>
          <w:sz w:val="22"/>
          <w:szCs w:val="22"/>
        </w:rPr>
      </w:pPr>
      <w:r w:rsidRPr="00DC1BFC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Assisted with food preparation, dishwashing, and waste disposal</w:t>
      </w:r>
    </w:p>
    <w:p w14:paraId="375C1DE2" w14:textId="77777777" w:rsidR="007B37D5" w:rsidRPr="00DC1BFC" w:rsidRDefault="007B37D5" w:rsidP="007B37D5">
      <w:pPr>
        <w:widowControl/>
        <w:numPr>
          <w:ilvl w:val="0"/>
          <w:numId w:val="9"/>
        </w:numPr>
        <w:suppressAutoHyphens w:val="0"/>
        <w:wordWrap/>
        <w:autoSpaceDE/>
        <w:autoSpaceDN/>
        <w:spacing w:before="100" w:beforeAutospacing="1" w:after="100" w:afterAutospacing="1"/>
        <w:textAlignment w:val="auto"/>
        <w:rPr>
          <w:rFonts w:ascii="Microsoft GothicNeo" w:eastAsia="Microsoft GothicNeo" w:hAnsi="Microsoft GothicNeo" w:cs="Microsoft GothicNeo"/>
          <w:kern w:val="0"/>
          <w:sz w:val="22"/>
          <w:szCs w:val="22"/>
        </w:rPr>
      </w:pPr>
      <w:r w:rsidRPr="00DC1BFC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Restocked ingredients and kitchen supplies as needed</w:t>
      </w:r>
    </w:p>
    <w:p w14:paraId="63F34955" w14:textId="77777777" w:rsidR="007B37D5" w:rsidRPr="00DC1BFC" w:rsidRDefault="007B37D5" w:rsidP="007B37D5">
      <w:pPr>
        <w:widowControl/>
        <w:numPr>
          <w:ilvl w:val="0"/>
          <w:numId w:val="9"/>
        </w:numPr>
        <w:suppressAutoHyphens w:val="0"/>
        <w:wordWrap/>
        <w:autoSpaceDE/>
        <w:autoSpaceDN/>
        <w:spacing w:before="100" w:beforeAutospacing="1" w:after="100" w:afterAutospacing="1"/>
        <w:textAlignment w:val="auto"/>
        <w:rPr>
          <w:rFonts w:ascii="Microsoft GothicNeo" w:eastAsia="Microsoft GothicNeo" w:hAnsi="Microsoft GothicNeo" w:cs="Microsoft GothicNeo"/>
          <w:kern w:val="0"/>
          <w:sz w:val="22"/>
          <w:szCs w:val="22"/>
        </w:rPr>
      </w:pPr>
      <w:r w:rsidRPr="00DC1BFC">
        <w:rPr>
          <w:rFonts w:ascii="Microsoft GothicNeo" w:eastAsia="Microsoft GothicNeo" w:hAnsi="Microsoft GothicNeo" w:cs="Microsoft GothicNeo"/>
          <w:kern w:val="0"/>
          <w:sz w:val="22"/>
          <w:szCs w:val="22"/>
        </w:rPr>
        <w:t>Followed food safety, sanitation, and hygiene guidelines</w:t>
      </w:r>
    </w:p>
    <w:p w14:paraId="7CAC9493" w14:textId="408DCF11" w:rsidR="00EB5FB2" w:rsidRPr="006A193A" w:rsidRDefault="00EB5FB2" w:rsidP="005B5196">
      <w:pPr>
        <w:wordWrap/>
        <w:spacing w:before="120" w:after="240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6A193A">
        <w:rPr>
          <w:rFonts w:ascii="Microsoft GothicNeo" w:eastAsia="Microsoft GothicNeo" w:hAnsi="Microsoft GothicNeo" w:cs="Microsoft GothicNeo"/>
          <w:b/>
          <w:sz w:val="22"/>
          <w:szCs w:val="22"/>
        </w:rPr>
        <w:t>E</w:t>
      </w:r>
      <w:r w:rsidR="00F21BBA" w:rsidRPr="006A193A">
        <w:rPr>
          <w:rFonts w:ascii="Microsoft GothicNeo" w:eastAsia="Microsoft GothicNeo" w:hAnsi="Microsoft GothicNeo" w:cs="Microsoft GothicNeo"/>
          <w:b/>
          <w:sz w:val="22"/>
          <w:szCs w:val="22"/>
        </w:rPr>
        <w:t>DUCATION</w:t>
      </w:r>
    </w:p>
    <w:p w14:paraId="3F28BEE7" w14:textId="30DA6B7C" w:rsidR="00B82DE3" w:rsidRPr="006A193A" w:rsidRDefault="00B82DE3" w:rsidP="00CC6995">
      <w:pPr>
        <w:pStyle w:val="Textbody"/>
        <w:spacing w:before="20" w:after="0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EMCN – Culinary Skills Training Program   Oct 2023 - </w:t>
      </w:r>
      <w:r w:rsidR="00E759B9"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>Jan</w:t>
      </w: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202</w:t>
      </w:r>
      <w:r w:rsidR="00E759B9"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>4</w:t>
      </w:r>
    </w:p>
    <w:p w14:paraId="6E99AD42" w14:textId="5098C48B" w:rsidR="00A92769" w:rsidRPr="006A193A" w:rsidRDefault="00A92769" w:rsidP="00CC6995">
      <w:pPr>
        <w:pStyle w:val="Textbody"/>
        <w:spacing w:before="20" w:after="0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proofErr w:type="spellStart"/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>Makami</w:t>
      </w:r>
      <w:proofErr w:type="spellEnd"/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College </w:t>
      </w:r>
      <w:r w:rsidR="00747DC6"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>-</w:t>
      </w: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Health Care Aide</w:t>
      </w:r>
      <w:r w:rsidR="00C04AA1">
        <w:rPr>
          <w:rFonts w:ascii="Microsoft GothicNeo" w:eastAsia="Microsoft GothicNeo" w:hAnsi="Microsoft GothicNeo" w:cs="Microsoft GothicNeo"/>
          <w:bCs/>
          <w:sz w:val="22"/>
          <w:szCs w:val="22"/>
        </w:rPr>
        <w:t>,</w:t>
      </w: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May 2021 – </w:t>
      </w:r>
      <w:r w:rsidR="00B34D02"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>Feb</w:t>
      </w: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  <w:r w:rsidR="000F7930"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2022, Edmonton </w:t>
      </w:r>
    </w:p>
    <w:p w14:paraId="39C843D3" w14:textId="77777777" w:rsidR="00292736" w:rsidRPr="006A193A" w:rsidRDefault="00292736" w:rsidP="00CC6995">
      <w:pPr>
        <w:wordWrap/>
        <w:spacing w:before="20" w:after="60"/>
        <w:rPr>
          <w:rFonts w:ascii="Microsoft GothicNeo" w:eastAsia="Microsoft GothicNeo" w:hAnsi="Microsoft GothicNeo" w:cs="Microsoft GothicNeo"/>
          <w:b/>
          <w:sz w:val="22"/>
          <w:szCs w:val="22"/>
        </w:rPr>
      </w:pPr>
    </w:p>
    <w:p w14:paraId="3715A63C" w14:textId="5A16DA79" w:rsidR="000717B9" w:rsidRPr="006A193A" w:rsidRDefault="000717B9" w:rsidP="00CC6995">
      <w:pPr>
        <w:wordWrap/>
        <w:spacing w:before="20" w:after="60"/>
        <w:rPr>
          <w:rFonts w:ascii="Microsoft GothicNeo" w:eastAsia="Microsoft GothicNeo" w:hAnsi="Microsoft GothicNeo" w:cs="Microsoft GothicNeo"/>
          <w:sz w:val="22"/>
          <w:szCs w:val="22"/>
        </w:rPr>
      </w:pPr>
      <w:r w:rsidRPr="006A193A">
        <w:rPr>
          <w:rFonts w:ascii="Microsoft GothicNeo" w:eastAsia="Microsoft GothicNeo" w:hAnsi="Microsoft GothicNeo" w:cs="Microsoft GothicNeo"/>
          <w:b/>
          <w:sz w:val="22"/>
          <w:szCs w:val="22"/>
        </w:rPr>
        <w:t>CERTIFICATION</w:t>
      </w:r>
    </w:p>
    <w:p w14:paraId="2C289C36" w14:textId="6F7E4FCD" w:rsidR="00126016" w:rsidRPr="006A193A" w:rsidRDefault="00126016" w:rsidP="00CC6995">
      <w:pPr>
        <w:pStyle w:val="ListParagraph"/>
        <w:numPr>
          <w:ilvl w:val="0"/>
          <w:numId w:val="4"/>
        </w:numPr>
        <w:wordWrap/>
        <w:spacing w:before="20"/>
        <w:ind w:left="714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>Food Handling certification</w:t>
      </w:r>
      <w:r w:rsidR="000F1F5E"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</w:p>
    <w:p w14:paraId="60EC3162" w14:textId="7CA7CA78" w:rsidR="0032612F" w:rsidRDefault="00215B70" w:rsidP="00CC6995">
      <w:pPr>
        <w:pStyle w:val="ListParagraph"/>
        <w:numPr>
          <w:ilvl w:val="0"/>
          <w:numId w:val="4"/>
        </w:numPr>
        <w:wordWrap/>
        <w:spacing w:before="20"/>
        <w:ind w:left="714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>CPR/ First Aid certification</w:t>
      </w:r>
      <w:r w:rsidR="000F1F5E" w:rsidRPr="006A193A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</w:p>
    <w:p w14:paraId="4C0F4D63" w14:textId="259FB794" w:rsidR="005B27DF" w:rsidRPr="00F24224" w:rsidRDefault="006C42FC" w:rsidP="002957A7">
      <w:pPr>
        <w:pStyle w:val="ListParagraph"/>
        <w:numPr>
          <w:ilvl w:val="0"/>
          <w:numId w:val="4"/>
        </w:numPr>
        <w:wordWrap/>
        <w:spacing w:before="20"/>
        <w:ind w:left="714" w:hanging="357"/>
        <w:rPr>
          <w:rFonts w:ascii="Microsoft GothicNeo" w:eastAsia="Microsoft GothicNeo" w:hAnsi="Microsoft GothicNeo" w:cs="Microsoft GothicNeo"/>
          <w:bCs/>
          <w:sz w:val="22"/>
          <w:szCs w:val="22"/>
        </w:rPr>
      </w:pPr>
      <w:r w:rsidRPr="00F24224">
        <w:rPr>
          <w:rFonts w:ascii="Microsoft GothicNeo" w:eastAsia="Microsoft GothicNeo" w:hAnsi="Microsoft GothicNeo" w:cs="Microsoft GothicNeo"/>
          <w:bCs/>
          <w:sz w:val="22"/>
          <w:szCs w:val="22"/>
        </w:rPr>
        <w:t>Pro</w:t>
      </w:r>
      <w:r w:rsidR="003C4471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 </w:t>
      </w:r>
      <w:r w:rsidRPr="00F24224">
        <w:rPr>
          <w:rFonts w:ascii="Microsoft GothicNeo" w:eastAsia="Microsoft GothicNeo" w:hAnsi="Microsoft GothicNeo" w:cs="Microsoft GothicNeo"/>
          <w:bCs/>
          <w:sz w:val="22"/>
          <w:szCs w:val="22"/>
        </w:rPr>
        <w:t xml:space="preserve">Serve certification </w:t>
      </w:r>
    </w:p>
    <w:sectPr w:rsidR="005B27DF" w:rsidRPr="00F24224" w:rsidSect="0032612F">
      <w:type w:val="continuous"/>
      <w:pgSz w:w="12240" w:h="15840"/>
      <w:pgMar w:top="851" w:right="1418" w:bottom="79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B1934" w14:textId="77777777" w:rsidR="003977F0" w:rsidRDefault="003977F0" w:rsidP="00F7222E">
      <w:r>
        <w:separator/>
      </w:r>
    </w:p>
  </w:endnote>
  <w:endnote w:type="continuationSeparator" w:id="0">
    <w:p w14:paraId="6071D0AC" w14:textId="77777777" w:rsidR="003977F0" w:rsidRDefault="003977F0" w:rsidP="00F72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GothicNeo">
    <w:altName w:val="Microsoft GothicNeo"/>
    <w:charset w:val="81"/>
    <w:family w:val="swiss"/>
    <w:pitch w:val="variable"/>
    <w:sig w:usb0="800002BF" w:usb1="29D7A47B" w:usb2="00000010" w:usb3="00000000" w:csb0="0029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B481C" w14:textId="77777777" w:rsidR="003977F0" w:rsidRDefault="003977F0" w:rsidP="00F7222E">
      <w:r>
        <w:separator/>
      </w:r>
    </w:p>
  </w:footnote>
  <w:footnote w:type="continuationSeparator" w:id="0">
    <w:p w14:paraId="4D74D098" w14:textId="77777777" w:rsidR="003977F0" w:rsidRDefault="003977F0" w:rsidP="00F72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D7D40"/>
    <w:multiLevelType w:val="multilevel"/>
    <w:tmpl w:val="98E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F30"/>
    <w:multiLevelType w:val="hybridMultilevel"/>
    <w:tmpl w:val="7B4A38FA"/>
    <w:lvl w:ilvl="0" w:tplc="506EFBC6">
      <w:start w:val="5"/>
      <w:numFmt w:val="bullet"/>
      <w:lvlText w:val=""/>
      <w:lvlJc w:val="left"/>
      <w:pPr>
        <w:ind w:left="720" w:hanging="360"/>
      </w:pPr>
      <w:rPr>
        <w:rFonts w:ascii="Symbol" w:eastAsia="Microsoft GothicNeo" w:hAnsi="Symbol" w:cs="Microsoft GothicNeo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D35D9"/>
    <w:multiLevelType w:val="hybridMultilevel"/>
    <w:tmpl w:val="3DFA1E20"/>
    <w:lvl w:ilvl="0" w:tplc="FBFE09C6">
      <w:start w:val="5"/>
      <w:numFmt w:val="bullet"/>
      <w:lvlText w:val="-"/>
      <w:lvlJc w:val="left"/>
      <w:pPr>
        <w:ind w:left="720" w:hanging="360"/>
      </w:pPr>
      <w:rPr>
        <w:rFonts w:ascii="Microsoft GothicNeo" w:eastAsia="Microsoft GothicNeo" w:hAnsi="Microsoft GothicNeo" w:cs="Microsoft GothicNeo" w:hint="eastAsi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60E55"/>
    <w:multiLevelType w:val="multilevel"/>
    <w:tmpl w:val="07D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912B2"/>
    <w:multiLevelType w:val="hybridMultilevel"/>
    <w:tmpl w:val="C52EF0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D3CDD"/>
    <w:multiLevelType w:val="multilevel"/>
    <w:tmpl w:val="3AA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469DF"/>
    <w:multiLevelType w:val="hybridMultilevel"/>
    <w:tmpl w:val="CE9023F6"/>
    <w:lvl w:ilvl="0" w:tplc="D6422ADE">
      <w:start w:val="5"/>
      <w:numFmt w:val="bullet"/>
      <w:lvlText w:val=""/>
      <w:lvlJc w:val="left"/>
      <w:pPr>
        <w:ind w:left="720" w:hanging="360"/>
      </w:pPr>
      <w:rPr>
        <w:rFonts w:ascii="Symbol" w:eastAsia="Microsoft GothicNeo" w:hAnsi="Symbol" w:cs="Microsoft GothicNeo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112BE"/>
    <w:multiLevelType w:val="hybridMultilevel"/>
    <w:tmpl w:val="8182C3C2"/>
    <w:lvl w:ilvl="0" w:tplc="470ADF28">
      <w:start w:val="5"/>
      <w:numFmt w:val="bullet"/>
      <w:lvlText w:val=""/>
      <w:lvlJc w:val="left"/>
      <w:pPr>
        <w:ind w:left="720" w:hanging="360"/>
      </w:pPr>
      <w:rPr>
        <w:rFonts w:ascii="Symbol" w:eastAsia="Microsoft GothicNeo" w:hAnsi="Symbol" w:cs="Microsoft GothicNeo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0111DB"/>
    <w:multiLevelType w:val="hybridMultilevel"/>
    <w:tmpl w:val="56CAFF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8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KwMDIzNjM0MTK2NDZX0lEKTi0uzszPAymwMKwFAJAw4TgtAAAA"/>
  </w:docVars>
  <w:rsids>
    <w:rsidRoot w:val="00016B51"/>
    <w:rsid w:val="00001FF8"/>
    <w:rsid w:val="00012598"/>
    <w:rsid w:val="00016B51"/>
    <w:rsid w:val="00016EEA"/>
    <w:rsid w:val="0002041D"/>
    <w:rsid w:val="00043434"/>
    <w:rsid w:val="00043A27"/>
    <w:rsid w:val="00045E83"/>
    <w:rsid w:val="000506D6"/>
    <w:rsid w:val="00054626"/>
    <w:rsid w:val="000717B9"/>
    <w:rsid w:val="000B3A9C"/>
    <w:rsid w:val="000C0DA5"/>
    <w:rsid w:val="000C4F94"/>
    <w:rsid w:val="000D1EDA"/>
    <w:rsid w:val="000D7886"/>
    <w:rsid w:val="000E34BF"/>
    <w:rsid w:val="000F1F5E"/>
    <w:rsid w:val="000F770E"/>
    <w:rsid w:val="000F7930"/>
    <w:rsid w:val="001228A8"/>
    <w:rsid w:val="00126016"/>
    <w:rsid w:val="00126A37"/>
    <w:rsid w:val="0014057F"/>
    <w:rsid w:val="00162BD2"/>
    <w:rsid w:val="001916B8"/>
    <w:rsid w:val="001F0507"/>
    <w:rsid w:val="001F4A7C"/>
    <w:rsid w:val="00204373"/>
    <w:rsid w:val="00215B70"/>
    <w:rsid w:val="00233BA9"/>
    <w:rsid w:val="0024081C"/>
    <w:rsid w:val="002637E7"/>
    <w:rsid w:val="002669E8"/>
    <w:rsid w:val="00270AAF"/>
    <w:rsid w:val="00287D16"/>
    <w:rsid w:val="00292736"/>
    <w:rsid w:val="002A4FA9"/>
    <w:rsid w:val="002C2253"/>
    <w:rsid w:val="002E22DA"/>
    <w:rsid w:val="002E260C"/>
    <w:rsid w:val="003016EA"/>
    <w:rsid w:val="0031378B"/>
    <w:rsid w:val="00314A6D"/>
    <w:rsid w:val="0032612F"/>
    <w:rsid w:val="00333BBB"/>
    <w:rsid w:val="00364102"/>
    <w:rsid w:val="003977F0"/>
    <w:rsid w:val="003B17C2"/>
    <w:rsid w:val="003C4471"/>
    <w:rsid w:val="003E57F7"/>
    <w:rsid w:val="00401CDE"/>
    <w:rsid w:val="00407E80"/>
    <w:rsid w:val="00420DE8"/>
    <w:rsid w:val="00424DA8"/>
    <w:rsid w:val="004700F6"/>
    <w:rsid w:val="004735D7"/>
    <w:rsid w:val="004873BB"/>
    <w:rsid w:val="00487CB7"/>
    <w:rsid w:val="00494106"/>
    <w:rsid w:val="004A43C4"/>
    <w:rsid w:val="004F0184"/>
    <w:rsid w:val="004F220D"/>
    <w:rsid w:val="004F663E"/>
    <w:rsid w:val="004F7718"/>
    <w:rsid w:val="004F7E4D"/>
    <w:rsid w:val="00511779"/>
    <w:rsid w:val="00513E8A"/>
    <w:rsid w:val="00514242"/>
    <w:rsid w:val="00541A3B"/>
    <w:rsid w:val="00543DD2"/>
    <w:rsid w:val="00545A40"/>
    <w:rsid w:val="00550CAD"/>
    <w:rsid w:val="00572E22"/>
    <w:rsid w:val="005934A9"/>
    <w:rsid w:val="005A239D"/>
    <w:rsid w:val="005A55EC"/>
    <w:rsid w:val="005B27DF"/>
    <w:rsid w:val="005B3C51"/>
    <w:rsid w:val="005B5196"/>
    <w:rsid w:val="005C30F4"/>
    <w:rsid w:val="005C77F0"/>
    <w:rsid w:val="005E1B8D"/>
    <w:rsid w:val="005F6C19"/>
    <w:rsid w:val="00617401"/>
    <w:rsid w:val="0062097B"/>
    <w:rsid w:val="00624784"/>
    <w:rsid w:val="006451BA"/>
    <w:rsid w:val="00645BD0"/>
    <w:rsid w:val="0065067A"/>
    <w:rsid w:val="00666AAF"/>
    <w:rsid w:val="0067470B"/>
    <w:rsid w:val="006A193A"/>
    <w:rsid w:val="006A4B10"/>
    <w:rsid w:val="006B2DCF"/>
    <w:rsid w:val="006C42FC"/>
    <w:rsid w:val="006E21E7"/>
    <w:rsid w:val="006E4734"/>
    <w:rsid w:val="006F083C"/>
    <w:rsid w:val="00702046"/>
    <w:rsid w:val="00707D90"/>
    <w:rsid w:val="00715EAB"/>
    <w:rsid w:val="00736B73"/>
    <w:rsid w:val="00747DC6"/>
    <w:rsid w:val="00750785"/>
    <w:rsid w:val="00766B00"/>
    <w:rsid w:val="00790E8B"/>
    <w:rsid w:val="00792271"/>
    <w:rsid w:val="00795FD0"/>
    <w:rsid w:val="007A68B3"/>
    <w:rsid w:val="007B16B6"/>
    <w:rsid w:val="007B37D5"/>
    <w:rsid w:val="007D184B"/>
    <w:rsid w:val="007D21E4"/>
    <w:rsid w:val="007D68F7"/>
    <w:rsid w:val="007F4382"/>
    <w:rsid w:val="00804AF1"/>
    <w:rsid w:val="00810980"/>
    <w:rsid w:val="00815A5C"/>
    <w:rsid w:val="008227C7"/>
    <w:rsid w:val="00824DD1"/>
    <w:rsid w:val="0082794C"/>
    <w:rsid w:val="00830571"/>
    <w:rsid w:val="008324A7"/>
    <w:rsid w:val="008347FB"/>
    <w:rsid w:val="00837D90"/>
    <w:rsid w:val="00840A84"/>
    <w:rsid w:val="00844AD4"/>
    <w:rsid w:val="00857AEF"/>
    <w:rsid w:val="00863BE1"/>
    <w:rsid w:val="00864F09"/>
    <w:rsid w:val="008C1791"/>
    <w:rsid w:val="008C4497"/>
    <w:rsid w:val="008D22C0"/>
    <w:rsid w:val="008D2D6B"/>
    <w:rsid w:val="008D57AD"/>
    <w:rsid w:val="00917022"/>
    <w:rsid w:val="00922680"/>
    <w:rsid w:val="00945456"/>
    <w:rsid w:val="00947B18"/>
    <w:rsid w:val="009505B3"/>
    <w:rsid w:val="0098490A"/>
    <w:rsid w:val="00990995"/>
    <w:rsid w:val="009B18A2"/>
    <w:rsid w:val="009C4E92"/>
    <w:rsid w:val="009D36C5"/>
    <w:rsid w:val="009D3856"/>
    <w:rsid w:val="00A50630"/>
    <w:rsid w:val="00A629CC"/>
    <w:rsid w:val="00A67A93"/>
    <w:rsid w:val="00A7008A"/>
    <w:rsid w:val="00A707AA"/>
    <w:rsid w:val="00A80CFB"/>
    <w:rsid w:val="00A92769"/>
    <w:rsid w:val="00AB5B17"/>
    <w:rsid w:val="00AB69D8"/>
    <w:rsid w:val="00AC076A"/>
    <w:rsid w:val="00AE07A0"/>
    <w:rsid w:val="00AE0F1E"/>
    <w:rsid w:val="00AF0BDB"/>
    <w:rsid w:val="00B01038"/>
    <w:rsid w:val="00B0788A"/>
    <w:rsid w:val="00B255C8"/>
    <w:rsid w:val="00B3396F"/>
    <w:rsid w:val="00B34D02"/>
    <w:rsid w:val="00B41AD1"/>
    <w:rsid w:val="00B508B3"/>
    <w:rsid w:val="00B64051"/>
    <w:rsid w:val="00B7603E"/>
    <w:rsid w:val="00B82DE3"/>
    <w:rsid w:val="00BB3487"/>
    <w:rsid w:val="00BF7C03"/>
    <w:rsid w:val="00C04AA1"/>
    <w:rsid w:val="00C06B28"/>
    <w:rsid w:val="00C075F6"/>
    <w:rsid w:val="00C30D7B"/>
    <w:rsid w:val="00C325A5"/>
    <w:rsid w:val="00C45D6D"/>
    <w:rsid w:val="00C60179"/>
    <w:rsid w:val="00C717CC"/>
    <w:rsid w:val="00CA5082"/>
    <w:rsid w:val="00CB17FD"/>
    <w:rsid w:val="00CB41C4"/>
    <w:rsid w:val="00CC6995"/>
    <w:rsid w:val="00CD55E0"/>
    <w:rsid w:val="00D038FF"/>
    <w:rsid w:val="00D3139F"/>
    <w:rsid w:val="00D31F33"/>
    <w:rsid w:val="00D345F6"/>
    <w:rsid w:val="00D35238"/>
    <w:rsid w:val="00D35257"/>
    <w:rsid w:val="00D40C2B"/>
    <w:rsid w:val="00D41C6A"/>
    <w:rsid w:val="00D46B31"/>
    <w:rsid w:val="00D66683"/>
    <w:rsid w:val="00D7122B"/>
    <w:rsid w:val="00D8757E"/>
    <w:rsid w:val="00DA1C74"/>
    <w:rsid w:val="00DD34CB"/>
    <w:rsid w:val="00DD4EBB"/>
    <w:rsid w:val="00E00997"/>
    <w:rsid w:val="00E03366"/>
    <w:rsid w:val="00E06971"/>
    <w:rsid w:val="00E328CD"/>
    <w:rsid w:val="00E405CA"/>
    <w:rsid w:val="00E421F8"/>
    <w:rsid w:val="00E460F1"/>
    <w:rsid w:val="00E603B8"/>
    <w:rsid w:val="00E650FE"/>
    <w:rsid w:val="00E759B9"/>
    <w:rsid w:val="00E76774"/>
    <w:rsid w:val="00E8271D"/>
    <w:rsid w:val="00E82FF3"/>
    <w:rsid w:val="00E95C74"/>
    <w:rsid w:val="00E96444"/>
    <w:rsid w:val="00EA7FA5"/>
    <w:rsid w:val="00EB5FB2"/>
    <w:rsid w:val="00EE1B73"/>
    <w:rsid w:val="00EE5857"/>
    <w:rsid w:val="00EF3A86"/>
    <w:rsid w:val="00F05545"/>
    <w:rsid w:val="00F15F28"/>
    <w:rsid w:val="00F21BBA"/>
    <w:rsid w:val="00F21D69"/>
    <w:rsid w:val="00F24224"/>
    <w:rsid w:val="00F504F1"/>
    <w:rsid w:val="00F51D3F"/>
    <w:rsid w:val="00F56181"/>
    <w:rsid w:val="00F607CC"/>
    <w:rsid w:val="00F7222E"/>
    <w:rsid w:val="00F854C8"/>
    <w:rsid w:val="00FA2053"/>
    <w:rsid w:val="00FC4CAA"/>
    <w:rsid w:val="00FF169C"/>
    <w:rsid w:val="00FF368B"/>
    <w:rsid w:val="00FF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AC425"/>
  <w15:chartTrackingRefBased/>
  <w15:docId w15:val="{ABA36F50-ABA3-4B79-91CA-3796F60E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51"/>
    <w:pPr>
      <w:widowControl w:val="0"/>
      <w:suppressAutoHyphens/>
      <w:wordWrap w:val="0"/>
      <w:autoSpaceDE w:val="0"/>
      <w:autoSpaceDN w:val="0"/>
      <w:spacing w:after="0" w:line="240" w:lineRule="auto"/>
      <w:textAlignment w:val="baseline"/>
    </w:pPr>
    <w:rPr>
      <w:rFonts w:ascii="Times New Roman" w:eastAsia="Batang" w:hAnsi="Times New Roman" w:cs="Lucida Sans"/>
      <w:kern w:val="3"/>
      <w:sz w:val="24"/>
      <w:szCs w:val="24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ody">
    <w:name w:val="Text body"/>
    <w:basedOn w:val="Normal"/>
    <w:rsid w:val="00016B51"/>
    <w:pPr>
      <w:wordWrap/>
      <w:spacing w:after="120"/>
    </w:pPr>
  </w:style>
  <w:style w:type="character" w:styleId="Hyperlink">
    <w:name w:val="Hyperlink"/>
    <w:basedOn w:val="DefaultParagraphFont"/>
    <w:uiPriority w:val="99"/>
    <w:unhideWhenUsed/>
    <w:rsid w:val="00016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B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5B17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F7222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7222E"/>
    <w:rPr>
      <w:rFonts w:ascii="Times New Roman" w:eastAsia="Batang" w:hAnsi="Times New Roman" w:cs="Mangal"/>
      <w:kern w:val="3"/>
      <w:sz w:val="24"/>
      <w:szCs w:val="21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F7222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F7222E"/>
    <w:rPr>
      <w:rFonts w:ascii="Times New Roman" w:eastAsia="Batang" w:hAnsi="Times New Roman" w:cs="Mangal"/>
      <w:kern w:val="3"/>
      <w:sz w:val="24"/>
      <w:szCs w:val="21"/>
      <w:lang w:val="en-US" w:bidi="hi-IN"/>
    </w:rPr>
  </w:style>
  <w:style w:type="paragraph" w:styleId="NormalWeb">
    <w:name w:val="Normal (Web)"/>
    <w:basedOn w:val="Normal"/>
    <w:uiPriority w:val="99"/>
    <w:unhideWhenUsed/>
    <w:rsid w:val="00233BA9"/>
    <w:pPr>
      <w:widowControl/>
      <w:suppressAutoHyphens w:val="0"/>
      <w:wordWrap/>
      <w:autoSpaceDE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enbes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ParkJieun</dc:creator>
  <cp:keywords/>
  <dc:description/>
  <cp:lastModifiedBy>Julie Park</cp:lastModifiedBy>
  <cp:revision>2</cp:revision>
  <cp:lastPrinted>2024-01-31T19:13:00Z</cp:lastPrinted>
  <dcterms:created xsi:type="dcterms:W3CDTF">2026-01-09T01:06:00Z</dcterms:created>
  <dcterms:modified xsi:type="dcterms:W3CDTF">2026-01-09T01:06:00Z</dcterms:modified>
</cp:coreProperties>
</file>