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50E83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02BE90A8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A612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ECDE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3C4B90FD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0403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61B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2CAB65F6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6010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1DEC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041FE726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34BA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5C3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1: Physical Quantities And Measurements</w:t>
            </w:r>
          </w:p>
        </w:tc>
      </w:tr>
      <w:tr w:rsidR="004C220B" w:rsidRPr="00391F9D" w14:paraId="5F8EC6B7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34F6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92D6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7FB704C8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A4A9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BB90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18E44D52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F5D6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FE04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D1C0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81C0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7B47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7D644DFF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70CD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3733997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51929D5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00AB77F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5F24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C8CC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24ED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77B0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87F9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77B3708C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13709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0B791071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06/08/2021</w:t>
            </w:r>
          </w:p>
          <w:p w14:paraId="3E786D0F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2CFCA02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8F1D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3116F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1.1a Define dimension.</w:t>
            </w:r>
          </w:p>
          <w:p w14:paraId="6F40B60C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1.2a Define scalar and vector quantities.</w:t>
            </w:r>
          </w:p>
          <w:p w14:paraId="2094EBC3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1.3a State the significant figures of a given number.</w:t>
            </w:r>
          </w:p>
          <w:p w14:paraId="0C2565FE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1.3e State the sources of uncertainty in the results of an experiment.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6861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0811BD8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BA1845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6E5FE23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F7535A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6A4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5FC1411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8F927D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44F3BE1F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D176A3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1DED10B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EA6B65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326ADFA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2C61C06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A6D522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D4B49F9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00A4765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1E2ACC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95C9A9E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20C2155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5BCFE0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D42A509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2F88183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B9D152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3A01667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31551D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2765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9F1B5DA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10BD8CB8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A43F1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2B153DA" wp14:editId="57EAAEC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76966611" name="Picture 1676966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86D1C90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D9A00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9DC19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1410228" wp14:editId="15FC92E6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346243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706045B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C15F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32ACC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DC94C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69B8AB9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81C2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ED381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4E882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326D0FC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C0DD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9CB8AE2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BC629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DE65E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74B64F6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2CD447BA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3310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2E1E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EF470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6D078A5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6B1361E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7ED2927C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6177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FA9D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1ECD440A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A9DE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86E5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22A0D683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7FDF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6A76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</w:t>
            </w:r>
          </w:p>
        </w:tc>
      </w:tr>
      <w:tr w:rsidR="004C220B" w:rsidRPr="00391F9D" w14:paraId="0F333065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22CF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4D81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2: Kinematics Of Motions</w:t>
            </w:r>
          </w:p>
        </w:tc>
      </w:tr>
      <w:tr w:rsidR="004C220B" w:rsidRPr="00391F9D" w14:paraId="731C855E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4491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4CC4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6E399008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56A5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DB44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3B53203B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7825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0DC3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CE6D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FF30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A831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256DD2FF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8576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E0E717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0B24F5D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3F932A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9AEF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A730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BB4F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9AD36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6CFC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444EBB53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441FA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32A3D648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13/08/2021</w:t>
            </w:r>
          </w:p>
          <w:p w14:paraId="5260666B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5745E92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F64D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BC7B2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2.1a Define instantaneous velocity, average velocity, uniform velocity, instantaneous acceleration, average acceleration and uniform acceleration.</w:t>
            </w:r>
          </w:p>
          <w:p w14:paraId="4848D7B9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2.1b Interpret the physical meaning of displacement-time, velocity-time and acceleration-time graphs. Refer Equation 1.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8A8C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EC09D1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E571BF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ED813B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279369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0E46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36178A5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B7F6B2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9800758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A69E65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738B97B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22288E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97AB556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4FF2891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47D125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72F62EA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448C376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832322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FE7A406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5ECE1A3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3606E4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DB33390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37FA658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D18AFA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8CD531E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C15349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F9B8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B753001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17B74D4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F4976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159C3748" wp14:editId="250181B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603620254" name="Picture 603620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A722F6D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2304E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3F3A9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45D980E0" wp14:editId="4431EAD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7692081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1BABBFA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C36B7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C04D7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27769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1B0CFA3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52318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021FE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4D1AF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27C5E5D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71EE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C99CD2D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10CD7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6779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D977DE8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224AF01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FBB5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35FC2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7D40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FEA9015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1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4A63FA8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53846E29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4FB8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3432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07DFEA61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2F4D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681D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7080D9F5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F337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6978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</w:t>
            </w:r>
          </w:p>
        </w:tc>
      </w:tr>
      <w:tr w:rsidR="004C220B" w:rsidRPr="00391F9D" w14:paraId="4EDC14BB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66EC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3F1E7" w14:textId="77777777" w:rsidR="004C220B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2: Kinematics Of Motions</w:t>
            </w:r>
          </w:p>
          <w:p w14:paraId="0AA3F43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3: Dynamics Of Linear Motion</w:t>
            </w:r>
          </w:p>
        </w:tc>
      </w:tr>
      <w:tr w:rsidR="004C220B" w:rsidRPr="00391F9D" w14:paraId="3E8C529C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4195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DA69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00A07785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9F22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BA6F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104B4D79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5E87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4953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E59B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43F5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EF93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533BDDA1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7C34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D3C6D3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236284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2B375B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7021B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8BAD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4E60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99A8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9C37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2AD4742A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25503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667420AA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20/08/2021</w:t>
            </w:r>
          </w:p>
          <w:p w14:paraId="10160C07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38D81C1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A9D5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3A7B0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2.3a Describe projectile motion launched at an angle, as well as special cases when angle is zero</w:t>
            </w:r>
          </w:p>
          <w:p w14:paraId="1FB4FFE7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3.1a Define momentum and impulse, refer equation 2</w:t>
            </w:r>
          </w:p>
          <w:p w14:paraId="7DCA0938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3.2a State the principle of conservation of linear momentum.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0B46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3A5FEC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22C01F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7D5358BB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1800A8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FA10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2768FD2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722D50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1741473F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56EA58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15A3C6E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C36F39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18E92D5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77C63D9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126E60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9212647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1DED8FB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36CFB6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0CB2F97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7D46858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AF53D8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A3062AF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0BD6828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7E51FC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A1BE96B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3F5ACBB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5EE5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37947D3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4F896B9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537F4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4A0B0F4C" wp14:editId="2556C49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28045560" name="Picture 1228045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F005E5C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0DDA4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3BDE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CC13AAA" wp14:editId="6BF442C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525228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425E8CB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22F3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3B7F8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569F3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217B6ED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8D84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E753C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45D47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12F1A10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92114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156BB5B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E69A7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7EC1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6F9A9BD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1524BD9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AB266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AE9BE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5ED14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D89C223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1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8E99DB7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3BB0B696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46FF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9161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0ED5F905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970B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4BB6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131D79C2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EFAC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856F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</w:t>
            </w:r>
          </w:p>
        </w:tc>
      </w:tr>
      <w:tr w:rsidR="004C220B" w:rsidRPr="00391F9D" w14:paraId="3654A47B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4BF2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5ED1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3: Dynamics Of Linear Motion</w:t>
            </w:r>
          </w:p>
        </w:tc>
      </w:tr>
      <w:tr w:rsidR="004C220B" w:rsidRPr="00391F9D" w14:paraId="3A677C10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6CD7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50C5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32E1FCDE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F417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F28E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4B9F2E98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E925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1B8B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8813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256C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6E51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7AA765F6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B608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941DBD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6E9B18D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F16208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A4B6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AC9D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F064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0368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861A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42264D09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F78D8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1DCBAE4B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27/08/2021</w:t>
            </w:r>
          </w:p>
          <w:p w14:paraId="29EA3317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18B6BA8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F416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C331B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3.2c Differentiate elastic and inelastic collisions. (remarks: similarities &amp; differences)</w:t>
            </w:r>
          </w:p>
          <w:p w14:paraId="53E158DE" w14:textId="77777777" w:rsidR="004C220B" w:rsidRPr="00221275" w:rsidRDefault="004C220B" w:rsidP="004E08AC">
            <w:pPr>
              <w:spacing w:after="0" w:line="240" w:lineRule="auto"/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3.3a Identify the forces acting on a body in different situations:</w:t>
            </w:r>
          </w:p>
          <w:p w14:paraId="071B101F" w14:textId="77777777" w:rsidR="004C220B" w:rsidRPr="00221275" w:rsidRDefault="004C220B" w:rsidP="004E08AC">
            <w:pPr>
              <w:spacing w:after="0" w:line="240" w:lineRule="auto"/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i. Weight, W; ii. Tension, T; iii. Normal force, N; iv. Friction, f; and</w:t>
            </w:r>
          </w:p>
          <w:p w14:paraId="34463613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v. External force (pull or push), F.</w:t>
            </w:r>
          </w:p>
          <w:p w14:paraId="04955551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3.4a State Newton's laws of motion.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6B2C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636736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1F55BD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CD0BD1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EF201F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2B4A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29B151F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18520B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F102366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2ACAC2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2631651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A324C4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7C61C1E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18D345B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010EE8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3A5C068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507ECD8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26B247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3925975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63EEB63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9F5670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C3C87A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7646E07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D1BAF7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3FE8527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81E110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FB3E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266261D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256A726A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10A31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14B1CC65" wp14:editId="03FAEFE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283495493" name="Picture 1283495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580C39A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CE7EC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A480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4CD2F12C" wp14:editId="537B06EA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4009271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15B6985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40A9F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865DB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85236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5C64DC2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25D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E1E04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25DC9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68B8B2D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ED95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5C51DF8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BAFD9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6023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6006893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525A1B8C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170A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B2690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313C4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5DFB66E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1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2667B5E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57B84B15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7A41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E98C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0A9BB6DE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54C5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E1B5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5D2D43CA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3297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A39E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</w:t>
            </w:r>
          </w:p>
        </w:tc>
      </w:tr>
      <w:tr w:rsidR="004C220B" w:rsidRPr="00391F9D" w14:paraId="21065E7E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E7E8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94C0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4: Work, Energy And Power</w:t>
            </w:r>
          </w:p>
        </w:tc>
      </w:tr>
      <w:tr w:rsidR="004C220B" w:rsidRPr="00391F9D" w14:paraId="74264663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3D93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1243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26C523AB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7350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A517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239755AA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6293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90C5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C015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CFB6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5046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5FF643B1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E179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3A9C354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15B5BA6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77BC6BF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7A4B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62E2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4B6A6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FF88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D9D3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1A1A8496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FB3EC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74F6174F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03/09/2021</w:t>
            </w:r>
          </w:p>
          <w:p w14:paraId="1FE922D8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4DEA76B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9E1F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E8823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4.1a State the physical meaning of dot (scalar) product for work, refer equation 4.</w:t>
            </w:r>
          </w:p>
          <w:p w14:paraId="2B798487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4.1b Define and apply work done by a constant force.</w:t>
            </w:r>
          </w:p>
          <w:p w14:paraId="6FDDF267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4.2a Define and use: i. Gravitational potential energy, ii. Elastic potential energy for spring,  iii. Kinetic energy. (Refer Equation 5)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93E9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67D2494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951BAE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F7CEE4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16CE5EB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406B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15E0F34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5286D4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E0B3F84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909641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5B026A7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E20FC8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8846AD0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0BD66A5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BBBE03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B753DF2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50DC097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BA8E81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EF9D136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5A153A2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63F605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9E1E4DA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45C0ED5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653538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4B7AEFC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155CE1F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59AA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065D1D67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74B8A4A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A0A8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31C5285C" wp14:editId="73AA13B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49359620" name="Picture 2049359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0491544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18914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480A9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0" locked="0" layoutInCell="1" allowOverlap="1" wp14:anchorId="5EC3E39E" wp14:editId="1C0019D0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4931931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781E40B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23F43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1D305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92CF4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2968DF2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58F8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67F0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054F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5AFF328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596F6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3BD3343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4474B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FB354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B5F885D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6B2D4AC0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21740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29A31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F629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3999482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1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5E31EE8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057570C0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5A8C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80BB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4585D6F4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33B5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9087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2B56F70F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42AC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AE45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</w:t>
            </w:r>
          </w:p>
        </w:tc>
      </w:tr>
      <w:tr w:rsidR="004C220B" w:rsidRPr="00391F9D" w14:paraId="3899310C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0D44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CEC8E" w14:textId="77777777" w:rsidR="004C220B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4: Work, Energy And Power</w:t>
            </w:r>
          </w:p>
          <w:p w14:paraId="693BDCF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5: Circular Motion</w:t>
            </w:r>
          </w:p>
        </w:tc>
      </w:tr>
      <w:tr w:rsidR="004C220B" w:rsidRPr="00391F9D" w14:paraId="14A5E37A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B651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2D58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5E4FECCF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46D7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8B6F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31EB5B14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C9B3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A600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37D8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2B33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1969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561FC2E8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1CC8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1EE0551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1F2C815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0969918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011F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D7C6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B6A0B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FF8E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D2FC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411DD59E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52CA7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5F0ECB7F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10/09/2021</w:t>
            </w:r>
          </w:p>
          <w:p w14:paraId="55A1B641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37D9C3C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7FC1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FAA11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4.2b  State the principle of conservation of energy.</w:t>
            </w:r>
          </w:p>
          <w:p w14:paraId="77BC3D97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4.2d State and apply work-energy theorem (Refer equation 5)</w:t>
            </w:r>
          </w:p>
          <w:p w14:paraId="0B93CDE2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4.3a Define and use average power and instantaneous power (Refer Equation 6)</w:t>
            </w:r>
          </w:p>
          <w:p w14:paraId="404E0CAD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5.1a Define and use: i. angular displacement, θ ii. period, T iii. frequency, f iv. angular velocity, ω</w:t>
            </w:r>
          </w:p>
          <w:p w14:paraId="0D491DD2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5.2a Describe uniform circular motion.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9B40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44BD62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C640BD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6527C166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1335506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1A16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300BBB5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A96DD7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DE7BC41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2DD9DD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0262FD2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1FD4F2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93932E9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130E42C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97435F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8006ACF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30145EE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24428E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B1A03E5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5C8563D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88ACCA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E598D0F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1BD0F67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53544C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D59565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3A8D1F7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CA39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3098D37C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25475C8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601A7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4AEB0C3D" wp14:editId="36416B8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641146535" name="Picture 1641146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5AA5A0F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DA49F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16A4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06C7256A" wp14:editId="20F3014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53073905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3078618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1B29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CC57F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14532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46AD4E9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1A9F8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25E99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3BC58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00C7967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DC44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25009E7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8D2E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CF94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5A39CEA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112C9E4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47528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F20CC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A3052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7C086CB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1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30000FC2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4F7863A9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9629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8F26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758A2EE0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4291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9BB1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67DF6D57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52DF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0B6B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</w:t>
            </w:r>
          </w:p>
        </w:tc>
      </w:tr>
      <w:tr w:rsidR="004C220B" w:rsidRPr="00391F9D" w14:paraId="13904A4B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2860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CF0EC" w14:textId="77777777" w:rsidR="004C220B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5: Circular Motion</w:t>
            </w:r>
          </w:p>
          <w:p w14:paraId="3703458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6: Rotation Of Rigid Body</w:t>
            </w:r>
          </w:p>
        </w:tc>
      </w:tr>
      <w:tr w:rsidR="004C220B" w:rsidRPr="00391F9D" w14:paraId="2E88F35E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ED80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2EBB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499F74A2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D1F9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281E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4F5FA07C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A374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7832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E1E6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1C6C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3033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752A0370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C9BC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6D10D5E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39EA794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733C40FB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5DE5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04EF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1D73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8F92B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BD15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59CA970E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2D8EB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1ED8ABAE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17/09/2021</w:t>
            </w:r>
          </w:p>
          <w:p w14:paraId="793EF2CC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7EF56BF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C370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6EB78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5.3a  Explain centripetal acceleration and centripetal force (Refer equation 7)</w:t>
            </w:r>
          </w:p>
          <w:p w14:paraId="6F5426B8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6.1a Define and use: iangular displacement, θ; ii. average angular velocity, ωav, iii. instantaneous angular velocity, ω; iv. average angular acceleration, αav; and v. instantaneous angular acceleration, α.</w:t>
            </w:r>
          </w:p>
          <w:p w14:paraId="0A5E4FAB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6.2a State the physical meaning of cross (vector) product for torque (Refer equation 9)</w:t>
            </w:r>
          </w:p>
          <w:p w14:paraId="5F22F91C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6.2b Define and apply torque.</w:t>
            </w:r>
          </w:p>
          <w:p w14:paraId="5BBB8488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6.2c State conditions for equilibrium of rigid body, ΣF = 0, Στ = 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83BA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976801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21CD23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6B8617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A80E16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358C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577CDAB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826F0B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3EA9FE3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04855B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38EBE80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E08E14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B7740D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556DB74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30E4BA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C39666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59E4F4B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1DBC31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C99EFC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6A773CC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8C57FC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6183A0A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707CAEC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640332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6DB91FF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7A4A5C5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5513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4C11E4A1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3233B60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CC79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25854D0D" wp14:editId="05E9A50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511033604" name="Picture 511033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F0189D3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156AA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6B112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6F6D6F1C" wp14:editId="544C766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410427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3531B7B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A6CF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29AA4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362C9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29CDF20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2140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7A9B0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878D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72A8334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BF37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7487AD8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D7D0B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0142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FE44140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18C71198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19F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7A1A7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12862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7FAAD77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1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6DD7F60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1B109C6F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C7B3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FB1B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69F6E016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E0C9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5D48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49C1CE51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F89C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6673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</w:t>
            </w:r>
          </w:p>
        </w:tc>
      </w:tr>
      <w:tr w:rsidR="004C220B" w:rsidRPr="00391F9D" w14:paraId="3BB1F505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4DBA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B9AE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6: Rotation Of Rigid Body</w:t>
            </w:r>
          </w:p>
        </w:tc>
      </w:tr>
      <w:tr w:rsidR="004C220B" w:rsidRPr="00391F9D" w14:paraId="13BEC07B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192A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35E8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4C3A5F54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AFB5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8E51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3C10847C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7F28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01D2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B419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0820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8C1D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4AB40947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751C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3CA0D9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2979790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342513E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86EC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E086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44D66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A2BE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4162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3D478D6D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4BA89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3705207E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24/09/2021</w:t>
            </w:r>
          </w:p>
          <w:p w14:paraId="5ABC4C07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04BD829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85AE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3837D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6.3a Define and use moment of inertia (Refer equation 10)</w:t>
            </w:r>
          </w:p>
          <w:p w14:paraId="14684820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6.3d State and use net torque (Refer equation 10)</w:t>
            </w:r>
          </w:p>
          <w:p w14:paraId="7FA3B4E2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6.4a Explain and use angular momentum (Refer equation 11)</w:t>
            </w:r>
          </w:p>
          <w:p w14:paraId="465F4A52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6.4b State and use principle of conservation of angular momentum.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30E5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0039342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D92D09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7459774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741535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69F7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437658D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BFC1C4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B793E84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601E47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00ECA09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3B2226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D99D0D1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12D4585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D8AED3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B78774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434D727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4D4EF3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BDAC892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43AA861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2D0897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3AF35AA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12DFE35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E5DC57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042EF37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3220D8E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D98B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D09613D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4269D7F8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46EC6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 wp14:anchorId="14669F7D" wp14:editId="40014AF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821948314" name="Picture 1821948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357A8775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B7224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6925E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0CA697D1" wp14:editId="6E1AE079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1427865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31531F9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F2B4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CD329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D898F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43D2CFB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FF2BE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04BC5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7C239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1CEBE55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74C24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40B0BE72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6EC30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FBFEE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3130D23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3CC89F0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E41E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11E7F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BF8E7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78A3CC3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16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D4A07E5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043B3E6A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D83D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7393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0C583F2D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621E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F7A0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7F43E31C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C476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C6B7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</w:t>
            </w:r>
          </w:p>
        </w:tc>
      </w:tr>
      <w:tr w:rsidR="004C220B" w:rsidRPr="00391F9D" w14:paraId="29AD87F7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CA76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FDCF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</w:t>
            </w:r>
          </w:p>
        </w:tc>
      </w:tr>
      <w:tr w:rsidR="004C220B" w:rsidRPr="00391F9D" w14:paraId="5BD54EAE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5CF1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6A6A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23ECBD09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85D2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96E6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4BCD493E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CB96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20BB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8877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25A4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DC1B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7E71223C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FBF7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48E1204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FA135A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66939E3B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A2C8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C056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6F9C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9598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D65A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34BB6B18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B5A19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60FC4620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01/10/2021</w:t>
            </w:r>
          </w:p>
          <w:p w14:paraId="491B19AF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2FB5232B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3053B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BC95C2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7.1a Explain SHM.</w:t>
            </w:r>
          </w:p>
          <w:p w14:paraId="2CC9E77A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7.1d Emphasise the relationship between total SHM energy and amplitude.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20F6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7D5EBB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54BF8FC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3FBEB7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285C93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6172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3F67EC5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3325E2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5414376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C60984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70E3849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E281DA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C9C3D2B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07F6ED6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61A8BB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4930A17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6F05805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FD2743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8D7EF55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628EA96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19A276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F7A5153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285289D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06B75B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B4E219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017FA04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4981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5085AAA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321BBA4F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AECE8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182280F7" wp14:editId="7EBA32B5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013719374" name="Picture 1013719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78AF6ADD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39C23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9F4A9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allowOverlap="1" wp14:anchorId="483845AF" wp14:editId="31D6353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381920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337AB5A4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7240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E8E71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B53CC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154B8FE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72A13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5D80C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E003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2E8C335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D75A8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60F7597D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0F7BD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CD3A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4702D72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1942BAE4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ABB5E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2DD69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044C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0088A28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17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52A8E564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2BE99EAF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5046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6731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32698047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95FF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2552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573657F2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AE5B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C0AC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10</w:t>
            </w:r>
          </w:p>
        </w:tc>
      </w:tr>
      <w:tr w:rsidR="004C220B" w:rsidRPr="00391F9D" w14:paraId="255A5CD4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8CF1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D2F3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</w:t>
            </w:r>
          </w:p>
        </w:tc>
      </w:tr>
      <w:tr w:rsidR="004C220B" w:rsidRPr="00391F9D" w14:paraId="7AE49DCC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7FBC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37F3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62792D6D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6911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A2F6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6D438A27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0927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0310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5CA2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960F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97D9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29FA104E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7EFE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585A725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20E23BA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216E4F6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A77C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2C36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FD8C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D371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8636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224395CA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0487D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17F9E08B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14/10/2021</w:t>
            </w:r>
          </w:p>
          <w:p w14:paraId="6827F528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5FF4F65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C512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16F27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7.4a Define wavelength.</w:t>
            </w:r>
          </w:p>
          <w:p w14:paraId="1971F0EE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7.4b  Define and use wave number (Refer equation 14)</w:t>
            </w:r>
          </w:p>
          <w:p w14:paraId="4334920F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7.4d Distinguish between particle vibrational velocity and wave propagation velocity.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41AB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2E12EE4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74CBC7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5E604E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457FC0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D2D2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1274719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6B08DE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E3FE73E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971102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6AC8C6B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375F7E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F5714E1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3EEAFF5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7D3A0C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6289BB9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7ACF851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52A577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5A29F8B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13A3A19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329FDA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F2B1A7A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5C463CB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7A436C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879307E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0D935A4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BE31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15D63536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78E4DA86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40F64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6912" behindDoc="0" locked="0" layoutInCell="1" allowOverlap="1" wp14:anchorId="01C3AB37" wp14:editId="4A8C0D9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632595481" name="Picture 632595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5D8F40B3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1F6E8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A00FD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7936" behindDoc="0" locked="0" layoutInCell="1" allowOverlap="1" wp14:anchorId="79F2EF17" wp14:editId="77CB38E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0480631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7169D24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0471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4BD89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80BCF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63FAEFD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4AB9D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853F7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A11D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68A22AC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F2428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1AAD658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DB035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DAA9D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3D6F5D9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0550ABC3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FB676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7A01C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64ACF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02DA130A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18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31906C8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07AE1447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5D73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E181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44923752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CA1F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D4C3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2BC1A28F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10DF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2B4D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</w:t>
            </w:r>
          </w:p>
        </w:tc>
      </w:tr>
      <w:tr w:rsidR="004C220B" w:rsidRPr="00391F9D" w14:paraId="39C9F0B8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60FC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9331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</w:t>
            </w:r>
          </w:p>
        </w:tc>
      </w:tr>
      <w:tr w:rsidR="004C220B" w:rsidRPr="00391F9D" w14:paraId="21C6DB78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483E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4420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2797D8C5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E500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1EB2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7B886D38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3B29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821F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B5D3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3DD1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4F06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58E4964A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305A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298C27A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00D987D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343DCF2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FCE0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09C6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C1AB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8CFE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C44B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02435156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67A1C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7A676D38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21/10/2021</w:t>
            </w:r>
          </w:p>
          <w:p w14:paraId="6CD5F082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66788C1B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3E2C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F55D0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7.5a State the principle of superposition of waves for the constructive and destructive interferences.</w:t>
            </w:r>
          </w:p>
          <w:p w14:paraId="1BCBF9E3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7.5c Compare between progressive waves and standing waves.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E2D76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B630A5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18FA86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3F3C759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D7843E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2B0A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5856B998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D0543C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D3C398C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7868BB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6A51D0F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1AEDD0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E220620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4939FE3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CB722B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AE7C9EB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5CC799C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DB10AC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F1B7E42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3CA8E23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62F4B4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F528AF0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4356455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FC422F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983E0DD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5FAE15C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58B7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B93F734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20FD263A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F711E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9984" behindDoc="0" locked="0" layoutInCell="1" allowOverlap="1" wp14:anchorId="4A5286A0" wp14:editId="5B039572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115292295" name="Picture 2115292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0223539C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B34A2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EDDBC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1008" behindDoc="0" locked="0" layoutInCell="1" allowOverlap="1" wp14:anchorId="338910C7" wp14:editId="2C557E6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8345996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499D12C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04A00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3BC70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0F7BE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01B8117B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7606C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AE52E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D64D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6BA1FE7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3566E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2977D07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42F77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DAB5F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0641C65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6EA75AD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BB3B2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9862A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CAC3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5561353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19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723029CC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44264CD6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05E5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0D4F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3BC5D0F6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E906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7618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17D9BCE9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E417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137E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12</w:t>
            </w:r>
          </w:p>
        </w:tc>
      </w:tr>
      <w:tr w:rsidR="004C220B" w:rsidRPr="00391F9D" w14:paraId="103E4088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0E80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1FC8E" w14:textId="77777777" w:rsidR="004C220B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7: Oscillations And Waves</w:t>
            </w:r>
          </w:p>
          <w:p w14:paraId="6082AD4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8: Physics Of Matter</w:t>
            </w:r>
          </w:p>
        </w:tc>
      </w:tr>
      <w:tr w:rsidR="004C220B" w:rsidRPr="00391F9D" w14:paraId="0DA910F4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E5CA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6265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2D8DB081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C091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6079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29A2C703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9026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D21F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C318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5087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2CA2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6DEB79C6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98D7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3D73E93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22C7A40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5FED46D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4525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7CD7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128D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984B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48C6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3E76A2B2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B94C4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3A771C83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28/10/2021</w:t>
            </w:r>
          </w:p>
          <w:p w14:paraId="068DAA6E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03CFF37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BC3D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5F8DC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7.7a State Doppler Effect for sound waves.</w:t>
            </w:r>
          </w:p>
          <w:p w14:paraId="7638E842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8.1c Explain elastic and plastic deformations.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3321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4715C85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9B2A01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44B4AAA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204DFF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162F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5D7B0DB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0DB1AF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36666369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008F03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2AF7836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CA75C8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61551FE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0BB192F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7898EC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18F90C4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6F1FDB9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5EAB99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8E9DF13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7CEF4E9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37AA63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69067EA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6FDEED0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A6640D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5909EF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563882F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4C14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84C5676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761702F7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DD7DD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0" locked="0" layoutInCell="1" allowOverlap="1" wp14:anchorId="66DE3224" wp14:editId="75368649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590187315" name="Picture 1590187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96F21CF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0EAF2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24391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47CA9E59" wp14:editId="432991AD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7749459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5D3D4DB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9B02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7635F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BE497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73203C38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B760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B600D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C272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4D33BA01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32203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12C95B3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7A7E0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030E3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56105FB0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27A65D96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394C0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E622A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8CBFC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34611192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20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AEBCBDC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32E65F29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864C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F066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5CD7C373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D806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31D4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2A4A6BBD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2009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EB88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13</w:t>
            </w:r>
          </w:p>
        </w:tc>
      </w:tr>
      <w:tr w:rsidR="004C220B" w:rsidRPr="00391F9D" w14:paraId="10A3D34D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3F0D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AAD3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8: Physics Of Matter</w:t>
            </w:r>
          </w:p>
        </w:tc>
      </w:tr>
      <w:tr w:rsidR="004C220B" w:rsidRPr="00391F9D" w14:paraId="7F278FE2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DECE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6B2D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784009DC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7D0B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E701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54396C42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72A6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226B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3A23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2846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F13D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7C059F6F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B068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6E37429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5903506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6F2FA73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F3DE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78FA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DE7DB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4AAA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2B5C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0CECA439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27256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04A947C1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04/11/2021</w:t>
            </w:r>
          </w:p>
          <w:p w14:paraId="6D3269FD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4218F59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1697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786AB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8.2a Define and use Young's Modulus (Refer equation 19)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62DC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08580FF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568CE7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0C6A33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F70875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3FE7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642434E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455B51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06CD0E97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B57A5F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1CCC5A0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0D4F36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5A4C2A8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2A3CAEE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7BFAC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C711B9A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405EFE0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0F749D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CF9A5EA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61D95530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43AA9C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9F4DD45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30D059C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A60A52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1E6DD9B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4410F24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C20A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6D64C91D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43F5BF0A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4566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allowOverlap="1" wp14:anchorId="2CC66F6B" wp14:editId="53AD1FFB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025169024" name="Picture 2025169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5F33A15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805DB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56E50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33B0BE4B" wp14:editId="1E81227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777419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6F95E50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EC384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F7379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BE9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18F6E2FF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F12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3DE4F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2E73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1C23BDD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F15C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AA3FFB1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4CED7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FE804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E04E074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2951369B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037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D2A66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0650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2BA8A975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21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079BC7C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0B997E63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07F6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40ED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1C421878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2454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7854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10E75B3C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1754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E16A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14</w:t>
            </w:r>
          </w:p>
        </w:tc>
      </w:tr>
      <w:tr w:rsidR="004C220B" w:rsidRPr="00391F9D" w14:paraId="3B6B40E5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3D57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18A8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8: Physics Of Matter</w:t>
            </w:r>
          </w:p>
        </w:tc>
      </w:tr>
      <w:tr w:rsidR="004C220B" w:rsidRPr="00391F9D" w14:paraId="12C85456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5565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E874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1649C93C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81AC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8B66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105977AF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9D16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2FE4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2144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FE45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8D39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30A632F9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140C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6F2EE1B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49617F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3D238ED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BBC0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91DE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DEE9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689A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C402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7EEEE3D5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E3845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1DC1A9A7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11/11/2021</w:t>
            </w:r>
          </w:p>
          <w:p w14:paraId="29962570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0027154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710B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A105B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8.3a Define heat conduction.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2584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7011D1A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6A47AB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F0474F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907909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252B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4738FAB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6CCF63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A5CE1AE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4AC373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0D6A30E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F6A2C1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3CEBE5F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1D41F0E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E216EF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969795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6130975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C42D48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209E8B0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226276E3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2B5BB9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6A7DA2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0ABC912B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779D6F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5DF834B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7F19C59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DD05B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DA76C19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5BFD64AC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ACF88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5B149D5A" wp14:editId="40E56946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640156452" name="Picture 640156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D283CB7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E2E0B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935B0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3C048BA1" wp14:editId="156D7A3B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2778818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77B36E4E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BFC1E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3D860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0ADA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4B757F1C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BA9D6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F4831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14449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48DEF0FA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A1FCC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4C2D204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FB580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2C55E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2BA8723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32E795FD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F878E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0302C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4DCCD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7971EBDD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22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22727F23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754FA564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4335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1567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275FE985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8DF2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564F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4DEE653E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E623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ABC1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15</w:t>
            </w:r>
          </w:p>
        </w:tc>
      </w:tr>
      <w:tr w:rsidR="004C220B" w:rsidRPr="00391F9D" w14:paraId="493E3AB2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EDFC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BB07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8: Physics Of Matter</w:t>
            </w:r>
          </w:p>
        </w:tc>
      </w:tr>
      <w:tr w:rsidR="004C220B" w:rsidRPr="00391F9D" w14:paraId="1EA41C40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E9A9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DDAE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7E63D236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C838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F192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2E36B633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46FE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5EEB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4081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684B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E22B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307A6844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895B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293BF5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291FE86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823D76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AE99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07D5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5DFA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2E4F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6878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798AACFE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EB5EB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6095E192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18/11/2021</w:t>
            </w:r>
          </w:p>
          <w:p w14:paraId="70FB78C6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7A5542DB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2C05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ADD40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8.4a Define coefficient of linear expansion, α, area expansion, β and volume expansion, 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6807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7CB597C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6F34A503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51AB626B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36EB864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C133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51C9858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CAC7C8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5A5EF51C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EE0885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3D16A90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1429CA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F94087F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5B4EA44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5E8666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A56B446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425F9DD9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009F70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9F18A9D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3080FCDD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376E90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E997743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1D714AA2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71749D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E938C12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</w:tbl>
          <w:p w14:paraId="1E48F64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BE77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581B8F79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758DE59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BF0E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23F6DBA3" wp14:editId="5054CA84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146685084" name="Picture 2146685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46355629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73BFD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0B42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3296" behindDoc="0" locked="0" layoutInCell="1" allowOverlap="1" wp14:anchorId="5FE9FCAC" wp14:editId="2E8F40B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2373166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41FFEF27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D2951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6FE71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BEBC0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72B49AF6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6932C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8B6F5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FA2C7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7CA26C80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9B413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2A6DF52D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82A2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75F0A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0D25C27A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2482F025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974D0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35BC2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3CF42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E4374C3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23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CE334F5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06E40857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365D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76E0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7A3FE593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09B5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4391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7971855E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722B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C09D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16</w:t>
            </w:r>
          </w:p>
        </w:tc>
      </w:tr>
      <w:tr w:rsidR="004C220B" w:rsidRPr="00391F9D" w14:paraId="36D60211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66BB3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E71F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9: Kinetic Theory Of Gases And Thermodynamics</w:t>
            </w:r>
          </w:p>
        </w:tc>
      </w:tr>
      <w:tr w:rsidR="004C220B" w:rsidRPr="00391F9D" w14:paraId="03F7BB46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A260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100C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7ABB7138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80BE6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D5B7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0F4AA08E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374F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C13A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AF6A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4A68D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6594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36FC3241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E12D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7A24D4B5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72011C76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2FADCCA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22C1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34CDF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8D5E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32FC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BA60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3D2A85D0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0C2CE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77DE0E7B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25/11/2021</w:t>
            </w:r>
          </w:p>
          <w:p w14:paraId="1CDE86FD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1FED469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9EEE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5B9A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9.1a State the assumptions of kinetic theory of gases.</w:t>
            </w:r>
          </w:p>
          <w:p w14:paraId="4C39FFA2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9.1b Describe root mean square (rms) speed of gas molecules (Refer equation 22)</w:t>
            </w:r>
          </w:p>
          <w:p w14:paraId="6810B7C6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9.2a Explain and use translational kinetic energy of a molecule (Refer equation 23)</w:t>
            </w:r>
          </w:p>
          <w:p w14:paraId="64672389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9.2b Define degree of freedom.</w:t>
            </w:r>
          </w:p>
          <w:p w14:paraId="63CB1B3B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9.2c Identify number of degrees of freedom, ffor monoatomic, diatomic and polyatomic gas molecules.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085D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1D7A858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00618DC0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3987B2F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25E9EB7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A7FB5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2275984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020FEE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7C29FABE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8550B1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35CEE2E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60A182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A20C268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62F4D174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E29612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BA4238D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35B54EA7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144B72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69F3B5D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6C78725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973DC7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029BE5A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6D7F1D26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C73FCE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DE7B7B2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408E33D0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699E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235C4911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73331103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BD61D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5344" behindDoc="0" locked="0" layoutInCell="1" allowOverlap="1" wp14:anchorId="48B21AA6" wp14:editId="73B5234D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2138742880" name="Picture 2138742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1201CE36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09F84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48A1C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6368" behindDoc="0" locked="0" layoutInCell="1" allowOverlap="1" wp14:anchorId="07182861" wp14:editId="44D1B7D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5274288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37A0EA3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08CD1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6D09E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E1B10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12BD98B5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6ED31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65222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9BA51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13D4AD22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8251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DD35B7C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9A17A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4A1D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32A234E9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692FE8CF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2A6B3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20774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4D298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6E033400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24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0BEEC5EF" w14:textId="77777777" w:rsidR="004C220B" w:rsidRPr="00305593" w:rsidRDefault="004C220B" w:rsidP="0024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1402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2693"/>
        <w:gridCol w:w="1559"/>
        <w:gridCol w:w="1701"/>
        <w:gridCol w:w="1134"/>
        <w:gridCol w:w="1418"/>
        <w:gridCol w:w="1842"/>
        <w:gridCol w:w="1560"/>
      </w:tblGrid>
      <w:tr w:rsidR="004C220B" w:rsidRPr="00391F9D" w14:paraId="74D42896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C24E2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LECTURER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FE1B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</w:tr>
      <w:tr w:rsidR="004C220B" w:rsidRPr="00391F9D" w14:paraId="7A3C95D4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5F848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CODE / COURSE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2AA4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SP015</w:t>
            </w:r>
          </w:p>
        </w:tc>
      </w:tr>
      <w:tr w:rsidR="004C220B" w:rsidRPr="00391F9D" w14:paraId="408C8B74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CCD0C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WEEK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2EF8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17</w:t>
            </w:r>
          </w:p>
        </w:tc>
      </w:tr>
      <w:tr w:rsidR="004C220B" w:rsidRPr="00391F9D" w14:paraId="1372F0F8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EABF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CHAPTER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91AB9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Chapter 9: Kinetic Theory Of Gases And Thermodynamics</w:t>
            </w:r>
          </w:p>
        </w:tc>
      </w:tr>
      <w:tr w:rsidR="004C220B" w:rsidRPr="00391F9D" w14:paraId="585DBE7E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311B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MODE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A849A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Lecture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s</w:t>
            </w:r>
          </w:p>
        </w:tc>
      </w:tr>
      <w:tr w:rsidR="004C220B" w:rsidRPr="00391F9D" w14:paraId="5BAB1D06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1CA9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CLO</w:t>
            </w:r>
          </w:p>
        </w:tc>
        <w:tc>
          <w:tcPr>
            <w:tcW w:w="119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6663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CLO1: Describe basic concepts of mechanics, wave, matters, heat and thermodynamics</w:t>
            </w:r>
          </w:p>
        </w:tc>
      </w:tr>
      <w:tr w:rsidR="004C220B" w:rsidRPr="00391F9D" w14:paraId="6402B7E6" w14:textId="77777777" w:rsidTr="006E077B">
        <w:trPr>
          <w:trHeight w:val="413"/>
          <w:jc w:val="center"/>
        </w:trPr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543F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SLT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E7F27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F2F (hour):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0DC21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9931E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NF2F (hour):</w:t>
            </w:r>
          </w:p>
        </w:tc>
        <w:tc>
          <w:tcPr>
            <w:tcW w:w="5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D910F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color w:val="000000"/>
                <w:sz w:val="20"/>
                <w:szCs w:val="20"/>
                <w:lang w:eastAsia="en-MY"/>
              </w:rPr>
              <w:t>1</w:t>
            </w:r>
          </w:p>
        </w:tc>
      </w:tr>
      <w:tr w:rsidR="004C220B" w:rsidRPr="00391F9D" w14:paraId="3F6C1C02" w14:textId="77777777" w:rsidTr="006E077B"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5EF6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DAY</w:t>
            </w:r>
          </w:p>
          <w:p w14:paraId="16CD73F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DATE</w:t>
            </w:r>
          </w:p>
          <w:p w14:paraId="62E6C41D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TIME</w:t>
            </w:r>
          </w:p>
          <w:p w14:paraId="49FE704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VENUE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5B17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CLASS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667D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LEARNING OUTCOME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9963E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T&amp;L STRATEGIES &amp; 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58FC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REFLECTION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9BB87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ahoma"/>
                <w:b/>
                <w:bCs/>
                <w:color w:val="000000"/>
                <w:sz w:val="20"/>
                <w:szCs w:val="20"/>
                <w:lang w:eastAsia="en-MY"/>
              </w:rPr>
              <w:t>REMARKS</w:t>
            </w:r>
          </w:p>
        </w:tc>
      </w:tr>
      <w:tr w:rsidR="004C220B" w:rsidRPr="00391F9D" w14:paraId="1A923E37" w14:textId="77777777" w:rsidTr="006E077B">
        <w:trPr>
          <w:trHeight w:val="1403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B5D35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Friday</w:t>
            </w:r>
          </w:p>
          <w:p w14:paraId="64B383FB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02/12/2021</w:t>
            </w:r>
          </w:p>
          <w:p w14:paraId="55DB2A32" w14:textId="77777777" w:rsidR="004C220B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0800hrs</w:t>
            </w:r>
          </w:p>
          <w:p w14:paraId="53EE9D39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BT1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2847A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K3</w:t>
            </w:r>
          </w:p>
        </w:tc>
        <w:tc>
          <w:tcPr>
            <w:tcW w:w="70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0FDF5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9.2d State the principle of equipartition of energy.</w:t>
            </w:r>
          </w:p>
          <w:p w14:paraId="6ACB7E56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9.2e Discuss internal energy of gas.</w:t>
            </w:r>
          </w:p>
          <w:p w14:paraId="1BBA9D62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9.3a State the First Law of Thermodynamics (Refer equation 24)</w:t>
            </w:r>
          </w:p>
          <w:p w14:paraId="6134810E" w14:textId="77777777" w:rsidR="004C220B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9.4a Define the following thermodynamic processes: i. Isothermal; ii. Isochoric; iii. Isobaric and iv. Adiabatic.</w:t>
            </w:r>
          </w:p>
          <w:p w14:paraId="3647E8BA" w14:textId="77777777" w:rsidR="004C220B" w:rsidRPr="00391F9D" w:rsidRDefault="004C220B" w:rsidP="00A27387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221275">
              <w:rPr>
                <w:rFonts w:ascii="Liberation Serif" w:eastAsia="Times New Roman" w:hAnsi="Liberation Serif" w:cs="Times New Roman"/>
                <w:noProof/>
                <w:sz w:val="20"/>
                <w:szCs w:val="20"/>
                <w:lang w:eastAsia="en-MY"/>
              </w:rPr>
              <w:t>9.4b Analyse P-V graph for all the thermodynamic processes.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7FDF6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Discussions</w:t>
            </w:r>
          </w:p>
          <w:p w14:paraId="5096B0C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40082658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Thought Experiments</w:t>
            </w:r>
          </w:p>
          <w:p w14:paraId="13B3E154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p w14:paraId="76D80172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Activities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C5984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</w:p>
          <w:tbl>
            <w:tblPr>
              <w:tblW w:w="1579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  <w:gridCol w:w="818"/>
            </w:tblGrid>
            <w:tr w:rsidR="004C220B" w:rsidRPr="00391F9D" w14:paraId="59975ED1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C2F464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ITEM</w:t>
                  </w:r>
                </w:p>
                <w:p w14:paraId="25269F8F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en-MY"/>
                    </w:rPr>
                    <w:t>*Appendix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C3F4E8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SCORE</w:t>
                  </w:r>
                </w:p>
              </w:tc>
            </w:tr>
            <w:tr w:rsidR="004C220B" w:rsidRPr="00391F9D" w14:paraId="2482BBDE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1D5F67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4E1C656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0378286F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6DF955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40308E0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37A7EFE5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B3E080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iii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B84E7E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  <w:tr w:rsidR="004C220B" w:rsidRPr="00391F9D" w14:paraId="4E7A406C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AAFFE7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iv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B282757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6</w:t>
                  </w:r>
                </w:p>
              </w:tc>
            </w:tr>
            <w:tr w:rsidR="004C220B" w:rsidRPr="00391F9D" w14:paraId="6E305EDA" w14:textId="77777777" w:rsidTr="00D62675">
              <w:trPr>
                <w:jc w:val="center"/>
              </w:trPr>
              <w:tc>
                <w:tcPr>
                  <w:tcW w:w="7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0646FA" w14:textId="77777777" w:rsidR="004C220B" w:rsidRPr="00391F9D" w:rsidRDefault="004C220B" w:rsidP="00981729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391F9D">
                    <w:rPr>
                      <w:rFonts w:ascii="Liberation Serif" w:eastAsia="Times New Roman" w:hAnsi="Liberation Serif" w:cs="Tahoma"/>
                      <w:b/>
                      <w:bCs/>
                      <w:color w:val="000000"/>
                      <w:sz w:val="20"/>
                      <w:szCs w:val="20"/>
                      <w:lang w:eastAsia="en-MY"/>
                    </w:rPr>
                    <w:t>v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2DDB332" w14:textId="77777777" w:rsidR="004C220B" w:rsidRPr="00391F9D" w:rsidRDefault="004C220B" w:rsidP="00D62675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Times New Roman"/>
                      <w:sz w:val="20"/>
                      <w:szCs w:val="20"/>
                      <w:lang w:eastAsia="en-MY"/>
                    </w:rPr>
                  </w:pPr>
                  <w:r w:rsidRPr="00221275">
                    <w:rPr>
                      <w:rFonts w:ascii="Liberation Serif" w:eastAsia="Times New Roman" w:hAnsi="Liberation Serif" w:cs="Times New Roman"/>
                      <w:noProof/>
                      <w:sz w:val="20"/>
                      <w:szCs w:val="20"/>
                      <w:lang w:eastAsia="en-MY"/>
                    </w:rPr>
                    <w:t>5</w:t>
                  </w:r>
                </w:p>
              </w:tc>
            </w:tr>
          </w:tbl>
          <w:p w14:paraId="50B3BB4B" w14:textId="77777777" w:rsidR="004C220B" w:rsidRPr="00391F9D" w:rsidRDefault="004C220B" w:rsidP="00981729">
            <w:pPr>
              <w:spacing w:after="0" w:line="240" w:lineRule="auto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50DE1" w14:textId="77777777" w:rsidR="004C220B" w:rsidRPr="00391F9D" w:rsidRDefault="004C220B" w:rsidP="00981729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Liberation Serif" w:eastAsia="Times New Roman" w:hAnsi="Liberation Serif" w:cs="Times New Roman"/>
                <w:sz w:val="20"/>
                <w:szCs w:val="20"/>
                <w:lang w:eastAsia="en-MY"/>
              </w:rPr>
              <w:t>All objectives achieved. Students are able to understand the materials of the topic.</w:t>
            </w:r>
          </w:p>
        </w:tc>
      </w:tr>
    </w:tbl>
    <w:p w14:paraId="776996C6" w14:textId="77777777" w:rsidR="004C220B" w:rsidRPr="00305593" w:rsidRDefault="004C220B" w:rsidP="002466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0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426"/>
        <w:gridCol w:w="4677"/>
      </w:tblGrid>
      <w:tr w:rsidR="004C220B" w:rsidRPr="00391F9D" w14:paraId="7B3E76F4" w14:textId="77777777" w:rsidTr="00A83A8D">
        <w:trPr>
          <w:trHeight w:val="882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A1F1F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8416" behindDoc="0" locked="0" layoutInCell="1" allowOverlap="1" wp14:anchorId="3C860866" wp14:editId="7CFCF65C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-212090</wp:posOffset>
                  </wp:positionV>
                  <wp:extent cx="1132741" cy="871698"/>
                  <wp:effectExtent l="0" t="0" r="0" b="5080"/>
                  <wp:wrapNone/>
                  <wp:docPr id="1377195955" name="Picture 1377195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r="40173" b="53397"/>
                          <a:stretch/>
                        </pic:blipFill>
                        <pic:spPr bwMode="auto">
                          <a:xfrm>
                            <a:off x="0" y="0"/>
                            <a:ext cx="1132741" cy="87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Prepared by,</w:t>
            </w:r>
          </w:p>
          <w:p w14:paraId="6D189F08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9EDA4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E909D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709440" behindDoc="0" locked="0" layoutInCell="1" allowOverlap="1" wp14:anchorId="0F84284D" wp14:editId="5C0AD5A2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-126365</wp:posOffset>
                  </wp:positionV>
                  <wp:extent cx="1799590" cy="1199515"/>
                  <wp:effectExtent l="0" t="0" r="0" b="0"/>
                  <wp:wrapNone/>
                  <wp:docPr id="16160890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Endorsed by,</w:t>
            </w:r>
            <w:r w:rsidRPr="00391F9D">
              <w:rPr>
                <w:sz w:val="20"/>
                <w:szCs w:val="20"/>
              </w:rPr>
              <w:t xml:space="preserve"> </w:t>
            </w: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ab/>
            </w:r>
          </w:p>
        </w:tc>
      </w:tr>
      <w:tr w:rsidR="004C220B" w:rsidRPr="00391F9D" w14:paraId="23185A3D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570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SHAFIQ BIN RASULAN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51DBA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24A48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>MARY GWADOLINE YUSUS</w:t>
            </w:r>
          </w:p>
        </w:tc>
      </w:tr>
      <w:tr w:rsidR="004C220B" w:rsidRPr="00391F9D" w14:paraId="2DBADD43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A4D5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Physics Lecturer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274F1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1B3E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Head of the Physics Unit</w:t>
            </w:r>
          </w:p>
        </w:tc>
      </w:tr>
      <w:tr w:rsidR="004C220B" w:rsidRPr="00391F9D" w14:paraId="45D64EE9" w14:textId="77777777" w:rsidTr="00A83A8D">
        <w:trPr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70E9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13884427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38BF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CFA83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Sarawak Matriculation College </w:t>
            </w:r>
          </w:p>
          <w:p w14:paraId="731348A1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</w:tr>
      <w:tr w:rsidR="004C220B" w:rsidRPr="00391F9D" w14:paraId="0EE3523D" w14:textId="77777777" w:rsidTr="00A83A8D">
        <w:trPr>
          <w:trHeight w:val="185"/>
          <w:jc w:val="right"/>
        </w:trPr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E1563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  <w:tc>
          <w:tcPr>
            <w:tcW w:w="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76183" w14:textId="77777777" w:rsidR="004C220B" w:rsidRPr="00391F9D" w:rsidRDefault="004C220B" w:rsidP="00981729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4C3AB" w14:textId="77777777" w:rsidR="004C220B" w:rsidRPr="00391F9D" w:rsidRDefault="004C220B" w:rsidP="00981729">
            <w:pPr>
              <w:spacing w:after="0" w:line="240" w:lineRule="auto"/>
              <w:jc w:val="both"/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</w:pPr>
            <w:r w:rsidRPr="00391F9D">
              <w:rPr>
                <w:rFonts w:ascii="Century Schoolbook" w:eastAsia="Times New Roman" w:hAnsi="Century Schoolbook" w:cs="Tahoma"/>
                <w:color w:val="000000"/>
                <w:sz w:val="20"/>
                <w:szCs w:val="20"/>
                <w:lang w:eastAsia="en-MY"/>
              </w:rPr>
              <w:t>Date:</w:t>
            </w:r>
            <w:r w:rsidRPr="00391F9D">
              <w:rPr>
                <w:rFonts w:ascii="Century Schoolbook" w:eastAsia="Times New Roman" w:hAnsi="Century Schoolbook" w:cs="Times New Roman"/>
                <w:sz w:val="20"/>
                <w:szCs w:val="20"/>
                <w:lang w:eastAsia="en-MY"/>
              </w:rPr>
              <w:t xml:space="preserve"> </w:t>
            </w:r>
          </w:p>
        </w:tc>
      </w:tr>
    </w:tbl>
    <w:p w14:paraId="41D69CD7" w14:textId="77777777" w:rsidR="004C220B" w:rsidRDefault="004C220B" w:rsidP="00D15986">
      <w:pPr>
        <w:spacing w:after="0" w:line="240" w:lineRule="auto"/>
        <w:sectPr w:rsidR="004C220B" w:rsidSect="004C220B">
          <w:headerReference w:type="default" r:id="rId25"/>
          <w:pgSz w:w="16838" w:h="11906" w:orient="landscape" w:code="9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14BC429" w14:textId="77777777" w:rsidR="004C220B" w:rsidRDefault="004C220B" w:rsidP="00D15986">
      <w:pPr>
        <w:spacing w:after="0" w:line="240" w:lineRule="auto"/>
      </w:pPr>
    </w:p>
    <w:sectPr w:rsidR="004C220B" w:rsidSect="004C220B">
      <w:headerReference w:type="default" r:id="rId26"/>
      <w:type w:val="continuous"/>
      <w:pgSz w:w="16838" w:h="11906" w:orient="landscape" w:code="9"/>
      <w:pgMar w:top="1080" w:right="1440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B8E1C" w14:textId="77777777" w:rsidR="0009459A" w:rsidRDefault="0009459A" w:rsidP="00A83A8D">
      <w:pPr>
        <w:spacing w:after="0" w:line="240" w:lineRule="auto"/>
      </w:pPr>
      <w:r>
        <w:separator/>
      </w:r>
    </w:p>
  </w:endnote>
  <w:endnote w:type="continuationSeparator" w:id="0">
    <w:p w14:paraId="349BB81C" w14:textId="77777777" w:rsidR="0009459A" w:rsidRDefault="0009459A" w:rsidP="00A8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8C9DA" w14:textId="77777777" w:rsidR="0009459A" w:rsidRDefault="0009459A" w:rsidP="00A83A8D">
      <w:pPr>
        <w:spacing w:after="0" w:line="240" w:lineRule="auto"/>
      </w:pPr>
      <w:r>
        <w:separator/>
      </w:r>
    </w:p>
  </w:footnote>
  <w:footnote w:type="continuationSeparator" w:id="0">
    <w:p w14:paraId="5B293D6C" w14:textId="77777777" w:rsidR="0009459A" w:rsidRDefault="0009459A" w:rsidP="00A8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51198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1E0ED87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D0530E0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AEF2A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E25E882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F55C3A7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E31A8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5A3C124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66354403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D4444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FA0AE82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25387D8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380ED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43A5C237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91881B6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22644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892C91C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239F8CE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084A0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ECC9709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9CB14DB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012F8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8B4B172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7085E45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98323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2598D6D1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375E890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42DA9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5DE8A8ED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41A56197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3F919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057F8F0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79F60C9D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7E840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5F5C4C7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08AE4DB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9B0AF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6BCBE909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08B7F8B5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E8162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2B64F84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715364C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0BCC4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70467169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5979AA8D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557B0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FB1EF01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382ABAC7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2EC59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34B1D984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25F265DC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335F8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KOLEJ MATRIKULASI SARAWAK</w:t>
    </w:r>
  </w:p>
  <w:p w14:paraId="04AA57BE" w14:textId="77777777" w:rsidR="004C220B" w:rsidRPr="00305593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>LESSON PLAN</w:t>
    </w:r>
  </w:p>
  <w:p w14:paraId="15F4D60A" w14:textId="77777777" w:rsidR="004C220B" w:rsidRPr="00391F9D" w:rsidRDefault="004C220B" w:rsidP="00391F9D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MY"/>
      </w:rPr>
    </w:pPr>
    <w:r w:rsidRPr="00305593">
      <w:rPr>
        <w:rFonts w:ascii="Tahoma" w:eastAsia="Times New Roman" w:hAnsi="Tahoma" w:cs="Tahoma"/>
        <w:b/>
        <w:bCs/>
        <w:color w:val="000000"/>
        <w:lang w:eastAsia="en-MY"/>
      </w:rPr>
      <w:t xml:space="preserve">SEMESTER I SESSION </w:t>
    </w:r>
    <w:r>
      <w:rPr>
        <w:rFonts w:ascii="Tahoma" w:eastAsia="Times New Roman" w:hAnsi="Tahoma" w:cs="Tahoma"/>
        <w:b/>
        <w:bCs/>
        <w:color w:val="000000"/>
        <w:lang w:eastAsia="en-MY"/>
      </w:rPr>
      <w:t>2021/2022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86"/>
    <w:rsid w:val="000773D0"/>
    <w:rsid w:val="0009459A"/>
    <w:rsid w:val="001E030F"/>
    <w:rsid w:val="0024666D"/>
    <w:rsid w:val="00350413"/>
    <w:rsid w:val="00391F9D"/>
    <w:rsid w:val="00420EA9"/>
    <w:rsid w:val="00467E86"/>
    <w:rsid w:val="00485A81"/>
    <w:rsid w:val="004A5A50"/>
    <w:rsid w:val="004C220B"/>
    <w:rsid w:val="004E08AC"/>
    <w:rsid w:val="0053384E"/>
    <w:rsid w:val="00576767"/>
    <w:rsid w:val="006D03BF"/>
    <w:rsid w:val="006E077B"/>
    <w:rsid w:val="007F6455"/>
    <w:rsid w:val="00881323"/>
    <w:rsid w:val="00983E13"/>
    <w:rsid w:val="009D26A4"/>
    <w:rsid w:val="00A27387"/>
    <w:rsid w:val="00A83A8D"/>
    <w:rsid w:val="00AF112F"/>
    <w:rsid w:val="00BD4A73"/>
    <w:rsid w:val="00C1462F"/>
    <w:rsid w:val="00D15986"/>
    <w:rsid w:val="00D62675"/>
    <w:rsid w:val="00DF5954"/>
    <w:rsid w:val="00E514B4"/>
    <w:rsid w:val="00EE125D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BD12"/>
  <w15:chartTrackingRefBased/>
  <w15:docId w15:val="{2CDD8B58-FEB6-407E-A4B7-F49AA1C7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66D"/>
    <w:pPr>
      <w:spacing w:line="259" w:lineRule="auto"/>
    </w:pPr>
    <w:rPr>
      <w:kern w:val="0"/>
      <w:sz w:val="22"/>
      <w:szCs w:val="22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E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8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8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8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8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8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8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8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86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7E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8D"/>
    <w:rPr>
      <w:kern w:val="0"/>
      <w:sz w:val="22"/>
      <w:szCs w:val="22"/>
      <w:lang w:val="en-M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8D"/>
    <w:rPr>
      <w:kern w:val="0"/>
      <w:sz w:val="22"/>
      <w:szCs w:val="22"/>
      <w:lang w:val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68F5A-CB66-446D-9FBE-415C5AD3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1</cp:revision>
  <dcterms:created xsi:type="dcterms:W3CDTF">2025-07-14T15:12:00Z</dcterms:created>
  <dcterms:modified xsi:type="dcterms:W3CDTF">2025-07-14T15:12:00Z</dcterms:modified>
</cp:coreProperties>
</file>