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82F8" w14:textId="2FB19C7D" w:rsidR="002C443A" w:rsidRDefault="00000000">
      <w:pPr>
        <w:spacing w:after="553"/>
        <w:jc w:val="right"/>
      </w:pPr>
      <w:r>
        <w:rPr>
          <w:rFonts w:ascii="Arial" w:eastAsia="Arial" w:hAnsi="Arial" w:cs="Arial"/>
          <w:b/>
          <w:sz w:val="36"/>
        </w:rPr>
        <w:t xml:space="preserve">TASK 6 – RESULTS TABLES </w:t>
      </w:r>
    </w:p>
    <w:p w14:paraId="318F5DB4" w14:textId="77777777" w:rsidR="002C443A" w:rsidRDefault="00000000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Extract Year and Month – Output</w:t>
      </w:r>
    </w:p>
    <w:tbl>
      <w:tblPr>
        <w:tblStyle w:val="TableGrid"/>
        <w:tblW w:w="3166" w:type="dxa"/>
        <w:tblInd w:w="281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7"/>
        <w:gridCol w:w="1058"/>
        <w:gridCol w:w="596"/>
        <w:gridCol w:w="685"/>
      </w:tblGrid>
      <w:tr w:rsidR="002C443A" w14:paraId="21449FAD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640A94A9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order_id</w:t>
            </w:r>
            <w:proofErr w:type="spellEnd"/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04F6022C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order_date</w:t>
            </w:r>
            <w:proofErr w:type="spellEnd"/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6CBDFF3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year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4FF5BC46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month</w:t>
            </w:r>
          </w:p>
        </w:tc>
      </w:tr>
      <w:tr w:rsidR="002C443A" w14:paraId="7C873C5F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E65F2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9D44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2025-02-21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24A37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5FB52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02</w:t>
            </w:r>
          </w:p>
        </w:tc>
      </w:tr>
      <w:tr w:rsidR="002C443A" w14:paraId="04AECAF1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40291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370D5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2025-01-15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C7478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CF84F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01</w:t>
            </w:r>
          </w:p>
        </w:tc>
      </w:tr>
      <w:tr w:rsidR="002C443A" w14:paraId="730551C4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C23A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11FBA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2025-03-13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AFCC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0792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  <w:tr w:rsidR="002C443A" w14:paraId="5255F9D6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EC2A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ED457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2025-03-02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4EC9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6292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  <w:tr w:rsidR="002C443A" w14:paraId="1DBCF374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E6ED1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E2D3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2025-01-21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A16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C0D08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01</w:t>
            </w:r>
          </w:p>
        </w:tc>
      </w:tr>
      <w:tr w:rsidR="002C443A" w14:paraId="77758F20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4733E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60404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2025-03-24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4D5E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F17E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  <w:tr w:rsidR="002C443A" w14:paraId="2BA8FF4A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0A905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7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12252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2025-03-28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E873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64A9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  <w:tr w:rsidR="002C443A" w14:paraId="521BA0D8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691B4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0555F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2025-03-16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7F314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530B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  <w:tr w:rsidR="002C443A" w14:paraId="6E050013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664A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9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0EB08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2025-03-16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575D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75E9A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  <w:tr w:rsidR="002C443A" w14:paraId="107275E6" w14:textId="77777777">
        <w:trPr>
          <w:trHeight w:val="360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0D9B4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CB185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2025-03-29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32112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87CA4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</w:tr>
    </w:tbl>
    <w:tbl>
      <w:tblPr>
        <w:tblStyle w:val="TableGrid"/>
        <w:tblpPr w:vertAnchor="page" w:horzAnchor="page" w:tblpX="4099" w:tblpY="14840"/>
        <w:tblOverlap w:val="never"/>
        <w:tblW w:w="370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6"/>
        <w:gridCol w:w="685"/>
        <w:gridCol w:w="1209"/>
        <w:gridCol w:w="1218"/>
      </w:tblGrid>
      <w:tr w:rsidR="002C443A" w14:paraId="0F74A877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1221B5A0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year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32417007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month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1373792A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total_revenue</w:t>
            </w:r>
            <w:proofErr w:type="spellEnd"/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4FFBF1B6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order_volume</w:t>
            </w:r>
            <w:proofErr w:type="spellEnd"/>
          </w:p>
        </w:tc>
      </w:tr>
    </w:tbl>
    <w:p w14:paraId="096F8C70" w14:textId="77777777" w:rsidR="002C443A" w:rsidRDefault="00000000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Year-wise Order Count – Output</w:t>
      </w:r>
    </w:p>
    <w:tbl>
      <w:tblPr>
        <w:tblStyle w:val="TableGrid"/>
        <w:tblW w:w="1681" w:type="dxa"/>
        <w:tblInd w:w="355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6"/>
        <w:gridCol w:w="1085"/>
      </w:tblGrid>
      <w:tr w:rsidR="002C443A" w14:paraId="33999B94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176B68C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year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0EA03839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total_orders</w:t>
            </w:r>
            <w:proofErr w:type="spellEnd"/>
          </w:p>
        </w:tc>
      </w:tr>
      <w:tr w:rsidR="002C443A" w14:paraId="3FB5711E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25170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AF2E8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620</w:t>
            </w:r>
          </w:p>
        </w:tc>
      </w:tr>
    </w:tbl>
    <w:p w14:paraId="2EC166A3" w14:textId="77777777" w:rsidR="002C443A" w:rsidRDefault="00000000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Monthly Revenue Only – Output</w:t>
      </w:r>
    </w:p>
    <w:tbl>
      <w:tblPr>
        <w:tblStyle w:val="TableGrid"/>
        <w:tblW w:w="2490" w:type="dxa"/>
        <w:tblInd w:w="3148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6"/>
        <w:gridCol w:w="685"/>
        <w:gridCol w:w="1209"/>
      </w:tblGrid>
      <w:tr w:rsidR="002C443A" w14:paraId="39D1816D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4C8B53C8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year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1819EDF6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month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35CAA2BA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total_revenue</w:t>
            </w:r>
            <w:proofErr w:type="spellEnd"/>
          </w:p>
        </w:tc>
      </w:tr>
      <w:tr w:rsidR="002C443A" w14:paraId="6992FDDC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F13D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9898F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01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EF3FE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181871</w:t>
            </w:r>
          </w:p>
        </w:tc>
      </w:tr>
      <w:tr w:rsidR="002C443A" w14:paraId="3EA2A1FB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1CFAA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8986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02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C8E7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173017</w:t>
            </w:r>
          </w:p>
        </w:tc>
      </w:tr>
      <w:tr w:rsidR="002C443A" w14:paraId="0638808A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CF4ED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CDA4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F8A47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171854</w:t>
            </w:r>
          </w:p>
        </w:tc>
      </w:tr>
    </w:tbl>
    <w:p w14:paraId="40A7F132" w14:textId="77777777" w:rsidR="002C443A" w:rsidRDefault="00000000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Monthly Order Volume Only – Output</w:t>
      </w:r>
    </w:p>
    <w:tbl>
      <w:tblPr>
        <w:tblStyle w:val="TableGrid"/>
        <w:tblW w:w="2499" w:type="dxa"/>
        <w:tblInd w:w="314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6"/>
        <w:gridCol w:w="685"/>
        <w:gridCol w:w="1218"/>
      </w:tblGrid>
      <w:tr w:rsidR="002C443A" w14:paraId="70FA7530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05DCEB72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year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07412FE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month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6AD7B9A9" w14:textId="77777777" w:rsidR="002C443A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order_volume</w:t>
            </w:r>
            <w:proofErr w:type="spellEnd"/>
          </w:p>
        </w:tc>
      </w:tr>
      <w:tr w:rsidR="002C443A" w14:paraId="1AFFE7EE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EA8C0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CA065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229F2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219</w:t>
            </w:r>
          </w:p>
        </w:tc>
      </w:tr>
      <w:tr w:rsidR="002C443A" w14:paraId="3825072A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16615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61E8E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EE8C8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197</w:t>
            </w:r>
          </w:p>
        </w:tc>
      </w:tr>
      <w:tr w:rsidR="002C443A" w14:paraId="2D91DC21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AD2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065C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E23D7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204</w:t>
            </w:r>
          </w:p>
        </w:tc>
      </w:tr>
    </w:tbl>
    <w:p w14:paraId="4FB69C7A" w14:textId="77777777" w:rsidR="002C443A" w:rsidRDefault="00000000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Final Combined Query – Output</w:t>
      </w:r>
    </w:p>
    <w:p w14:paraId="2B9DE0E5" w14:textId="77777777" w:rsidR="002C443A" w:rsidRDefault="002C443A">
      <w:pPr>
        <w:spacing w:after="0"/>
        <w:ind w:left="-1560" w:right="1587"/>
      </w:pPr>
    </w:p>
    <w:tbl>
      <w:tblPr>
        <w:tblStyle w:val="TableGrid"/>
        <w:tblW w:w="3708" w:type="dxa"/>
        <w:tblInd w:w="2539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6"/>
        <w:gridCol w:w="685"/>
        <w:gridCol w:w="1209"/>
        <w:gridCol w:w="1218"/>
      </w:tblGrid>
      <w:tr w:rsidR="002C443A" w14:paraId="5E954392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96C3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A18B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01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39D1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181871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E6F6B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219</w:t>
            </w:r>
          </w:p>
        </w:tc>
      </w:tr>
      <w:tr w:rsidR="002C443A" w14:paraId="0A8AB031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E20DE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F9C8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02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56DAA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173017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D058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197</w:t>
            </w:r>
          </w:p>
        </w:tc>
      </w:tr>
      <w:tr w:rsidR="002C443A" w14:paraId="1BFD66A0" w14:textId="77777777">
        <w:trPr>
          <w:trHeight w:val="360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60399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2025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4B61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03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B2C7C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171854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6627E" w14:textId="77777777" w:rsidR="002C443A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204</w:t>
            </w:r>
          </w:p>
        </w:tc>
      </w:tr>
    </w:tbl>
    <w:p w14:paraId="6356BC59" w14:textId="77777777" w:rsidR="000805ED" w:rsidRDefault="000805ED"/>
    <w:sectPr w:rsidR="000805ED">
      <w:pgSz w:w="11906" w:h="16838"/>
      <w:pgMar w:top="1560" w:right="2512" w:bottom="163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6662D"/>
    <w:multiLevelType w:val="hybridMultilevel"/>
    <w:tmpl w:val="FFFFFFFF"/>
    <w:lvl w:ilvl="0" w:tplc="4EB268C8">
      <w:start w:val="1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526F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6010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1C86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CE85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523B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3A97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22AF3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6008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3A"/>
    <w:rsid w:val="000805ED"/>
    <w:rsid w:val="002C443A"/>
    <w:rsid w:val="00383A57"/>
    <w:rsid w:val="00D94793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15091"/>
  <w15:docId w15:val="{E5FE8E49-DBDD-D44C-88CE-E8005338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Shahana Shaikh</cp:lastModifiedBy>
  <cp:revision>3</cp:revision>
  <dcterms:created xsi:type="dcterms:W3CDTF">2025-11-21T13:16:00Z</dcterms:created>
  <dcterms:modified xsi:type="dcterms:W3CDTF">2025-11-21T13:17:00Z</dcterms:modified>
</cp:coreProperties>
</file>