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747A" w14:textId="77777777" w:rsidR="00230C67" w:rsidRPr="00183B3A" w:rsidRDefault="00230C67" w:rsidP="005F2A76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46282E25" w14:textId="63B58647" w:rsidR="005C543F" w:rsidRDefault="00230C67" w:rsidP="005F2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7</w:t>
      </w:r>
    </w:p>
    <w:p w14:paraId="45ED3DC4" w14:textId="77777777" w:rsidR="00183B3A" w:rsidRPr="00183B3A" w:rsidRDefault="00183B3A" w:rsidP="005F2A76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230C67" w:rsidRPr="006F40D5" w14:paraId="48EE4B88" w14:textId="77777777" w:rsidTr="009867FF">
        <w:trPr>
          <w:trHeight w:val="338"/>
        </w:trPr>
        <w:tc>
          <w:tcPr>
            <w:tcW w:w="1555" w:type="dxa"/>
          </w:tcPr>
          <w:p w14:paraId="29EEE999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4D8457F7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692F8036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5E567D85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371A325B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030A9B23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0C67" w:rsidRPr="006F40D5" w14:paraId="2370C7D5" w14:textId="77777777" w:rsidTr="009867FF">
        <w:trPr>
          <w:trHeight w:val="413"/>
        </w:trPr>
        <w:tc>
          <w:tcPr>
            <w:tcW w:w="1555" w:type="dxa"/>
          </w:tcPr>
          <w:p w14:paraId="78D474A0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098B1544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37BB7DFD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2EDD13CD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5E7C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1D2EB209" w14:textId="77777777" w:rsidR="00230C67" w:rsidRPr="006F40D5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230C67" w:rsidRPr="006F40D5" w14:paraId="198A7390" w14:textId="77777777" w:rsidTr="00230C67">
        <w:trPr>
          <w:trHeight w:val="1208"/>
        </w:trPr>
        <w:tc>
          <w:tcPr>
            <w:tcW w:w="1555" w:type="dxa"/>
          </w:tcPr>
          <w:p w14:paraId="38AEF193" w14:textId="77777777" w:rsidR="00230C67" w:rsidRPr="002B6263" w:rsidRDefault="00230C67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14D95AA9" w14:textId="3F269C48" w:rsidR="00230C67" w:rsidRDefault="00230C67" w:rsidP="00986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30C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Prepare your version of CNN following the steps in the link shared here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”</w:t>
            </w:r>
          </w:p>
          <w:p w14:paraId="188ED99A" w14:textId="77777777" w:rsidR="00230C67" w:rsidRDefault="00230C6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65AE9" w14:textId="64E96E29" w:rsidR="00230C67" w:rsidRPr="00230C67" w:rsidRDefault="00000000" w:rsidP="00986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6" w:history="1">
              <w:r w:rsidR="00230C67" w:rsidRPr="00C2068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https://towardsdatascience.com/build-your-own-convolution-neural-network-in-5-mins-4217c2cf964f</w:t>
              </w:r>
            </w:hyperlink>
          </w:p>
        </w:tc>
      </w:tr>
    </w:tbl>
    <w:p w14:paraId="7C718286" w14:textId="63A877B6" w:rsidR="005F2A76" w:rsidRDefault="005F2A76">
      <w:pPr>
        <w:rPr>
          <w:rFonts w:ascii="Times New Roman" w:hAnsi="Times New Roman" w:cs="Times New Roman"/>
          <w:sz w:val="24"/>
          <w:szCs w:val="24"/>
        </w:rPr>
      </w:pPr>
    </w:p>
    <w:p w14:paraId="70E42F6C" w14:textId="77CB39F9" w:rsidR="005F2A76" w:rsidRPr="005F2A76" w:rsidRDefault="005F2A76" w:rsidP="005F2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A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CFC276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07FE33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mnist</w:t>
      </w:r>
      <w:proofErr w:type="spellEnd"/>
    </w:p>
    <w:p w14:paraId="753BD41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1344A25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Dense, Dropout, Flatten</w:t>
      </w:r>
    </w:p>
    <w:p w14:paraId="4B13D22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Conv2D, MaxPooling2D</w:t>
      </w:r>
    </w:p>
    <w:p w14:paraId="5272A62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5DA4B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A84422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128</w:t>
      </w:r>
    </w:p>
    <w:p w14:paraId="0EEA342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49DE695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epochs = 12</w:t>
      </w:r>
    </w:p>
    <w:p w14:paraId="747B436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37D4E33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image dimensions</w:t>
      </w:r>
    </w:p>
    <w:p w14:paraId="7D1D7BEF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img_rows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img_cols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28, 28</w:t>
      </w:r>
    </w:p>
    <w:p w14:paraId="6F28808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7FD87D7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data, split between train and test sets</w:t>
      </w:r>
    </w:p>
    <w:p w14:paraId="2F51E26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()</w:t>
      </w:r>
    </w:p>
    <w:p w14:paraId="736818E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7B8F732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train.reshape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(60000, 28, 28, 1)</w:t>
      </w:r>
    </w:p>
    <w:p w14:paraId="4941DCD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test.reshape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(10000, 28, 28, 1)</w:t>
      </w:r>
    </w:p>
    <w:p w14:paraId="7EC0E73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4972DFA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shape:",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56FBE0C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[0], "train samples")</w:t>
      </w:r>
    </w:p>
    <w:p w14:paraId="17EA8EC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[0], "test samples")</w:t>
      </w:r>
    </w:p>
    <w:p w14:paraId="1C743E6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328A2A7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convert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class vectors to binary class matrices</w:t>
      </w:r>
    </w:p>
    <w:p w14:paraId="798CE50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keras.utils.to_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A7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2D3B6C2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keras.utils.to_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A7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5BAFEA2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6B6D4E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2F1269A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Conv2D(32, </w:t>
      </w:r>
      <w:proofErr w:type="spell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kernel_size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=(3, 3),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input_shape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=(28, 28, 1)))</w:t>
      </w:r>
    </w:p>
    <w:p w14:paraId="706AF27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Conv2D(64, (3, 3),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"))</w:t>
      </w:r>
    </w:p>
    <w:p w14:paraId="51E3D8A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pool_size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=(2, 2)))</w:t>
      </w:r>
    </w:p>
    <w:p w14:paraId="2CFB656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Dropout(0.25))</w:t>
      </w:r>
    </w:p>
    <w:p w14:paraId="436DAEA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Flatten())</w:t>
      </w:r>
    </w:p>
    <w:p w14:paraId="61D22A2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Dense(128,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"))</w:t>
      </w:r>
    </w:p>
    <w:p w14:paraId="56A7690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Dropout(0.5))</w:t>
      </w:r>
    </w:p>
    <w:p w14:paraId="6F74924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"))</w:t>
      </w:r>
    </w:p>
    <w:p w14:paraId="661D514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DC367A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(</w:t>
      </w:r>
    </w:p>
    <w:p w14:paraId="1C6C7C96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loss</w:t>
      </w:r>
      <w:r w:rsidRPr="005F2A7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keras.losses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.categorical_crossentropy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,</w:t>
      </w:r>
    </w:p>
    <w:p w14:paraId="08F4573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optimizer</w:t>
      </w:r>
      <w:r w:rsidRPr="005F2A7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keras.optimizers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.Adadelta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(),</w:t>
      </w:r>
    </w:p>
    <w:p w14:paraId="20C1BE5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metrics</w:t>
      </w:r>
      <w:r w:rsidRPr="005F2A76">
        <w:rPr>
          <w:rFonts w:ascii="Times New Roman" w:hAnsi="Times New Roman" w:cs="Times New Roman"/>
          <w:sz w:val="24"/>
          <w:szCs w:val="24"/>
        </w:rPr>
        <w:t>=["accuracy"],</w:t>
      </w:r>
    </w:p>
    <w:p w14:paraId="43AF79F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3DE64C86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4712841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61AD1D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,</w:t>
      </w:r>
    </w:p>
    <w:p w14:paraId="3A3AEDB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,</w:t>
      </w:r>
    </w:p>
    <w:p w14:paraId="01BDE6C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batch_size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,</w:t>
      </w:r>
    </w:p>
    <w:p w14:paraId="6D4A8E8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epochs</w:t>
      </w:r>
      <w:r w:rsidRPr="005F2A76">
        <w:rPr>
          <w:rFonts w:ascii="Times New Roman" w:hAnsi="Times New Roman" w:cs="Times New Roman"/>
          <w:sz w:val="24"/>
          <w:szCs w:val="24"/>
        </w:rPr>
        <w:t>=epochs,</w:t>
      </w:r>
    </w:p>
    <w:p w14:paraId="604B642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verbose</w:t>
      </w:r>
      <w:r w:rsidRPr="005F2A76">
        <w:rPr>
          <w:rFonts w:ascii="Times New Roman" w:hAnsi="Times New Roman" w:cs="Times New Roman"/>
          <w:sz w:val="24"/>
          <w:szCs w:val="24"/>
        </w:rPr>
        <w:t>=1,</w:t>
      </w:r>
    </w:p>
    <w:p w14:paraId="474F290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validation_data</w:t>
      </w:r>
      <w:proofErr w:type="spellEnd"/>
      <w:proofErr w:type="gramStart"/>
      <w:r w:rsidRPr="005F2A7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F2A7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>),</w:t>
      </w:r>
    </w:p>
    <w:p w14:paraId="42E5D61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06534DC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5F2A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A7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F2A76">
        <w:rPr>
          <w:rFonts w:ascii="Times New Roman" w:hAnsi="Times New Roman" w:cs="Times New Roman"/>
          <w:sz w:val="24"/>
          <w:szCs w:val="24"/>
        </w:rPr>
        <w:t xml:space="preserve">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verbose</w:t>
      </w:r>
      <w:r w:rsidRPr="005F2A76">
        <w:rPr>
          <w:rFonts w:ascii="Times New Roman" w:hAnsi="Times New Roman" w:cs="Times New Roman"/>
          <w:sz w:val="24"/>
          <w:szCs w:val="24"/>
        </w:rPr>
        <w:t>=0)</w:t>
      </w:r>
    </w:p>
    <w:p w14:paraId="44DBBD2F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"Test loss:", score[0])</w:t>
      </w:r>
    </w:p>
    <w:p w14:paraId="3CF5918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"Test accuracy:", score[1])</w:t>
      </w:r>
    </w:p>
    <w:p w14:paraId="33DC157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6115B0E5" w14:textId="060065C1" w:rsidR="005F2A76" w:rsidRPr="005F2A76" w:rsidRDefault="005F2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A7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8F1D0F1" w14:textId="779F48DE" w:rsidR="005F2A76" w:rsidRDefault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13BC3" wp14:editId="47465384">
            <wp:extent cx="5731510" cy="2708275"/>
            <wp:effectExtent l="0" t="0" r="254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7312" w14:textId="47C0D3B0" w:rsidR="005F2A76" w:rsidRPr="005F2A76" w:rsidRDefault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5D829" wp14:editId="6FFED53A">
            <wp:extent cx="5731510" cy="2272030"/>
            <wp:effectExtent l="0" t="0" r="254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76" w:rsidRPr="005F2A76" w:rsidSect="00230C67">
      <w:headerReference w:type="default" r:id="rId9"/>
      <w:footerReference w:type="default" r:id="rId10"/>
      <w:pgSz w:w="11906" w:h="16838"/>
      <w:pgMar w:top="964" w:right="1134" w:bottom="964" w:left="113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2448" w14:textId="77777777" w:rsidR="00AC3667" w:rsidRDefault="00AC3667" w:rsidP="004873FC">
      <w:pPr>
        <w:spacing w:after="0" w:line="240" w:lineRule="auto"/>
      </w:pPr>
      <w:r>
        <w:separator/>
      </w:r>
    </w:p>
  </w:endnote>
  <w:endnote w:type="continuationSeparator" w:id="0">
    <w:p w14:paraId="0212C7D3" w14:textId="77777777" w:rsidR="00AC3667" w:rsidRDefault="00AC3667" w:rsidP="0048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8850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41D3F" w14:textId="5662AC58" w:rsidR="004873FC" w:rsidRDefault="004873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5F627D" w14:textId="77777777" w:rsidR="004873FC" w:rsidRDefault="0048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44CC" w14:textId="77777777" w:rsidR="00AC3667" w:rsidRDefault="00AC3667" w:rsidP="004873FC">
      <w:pPr>
        <w:spacing w:after="0" w:line="240" w:lineRule="auto"/>
      </w:pPr>
      <w:r>
        <w:separator/>
      </w:r>
    </w:p>
  </w:footnote>
  <w:footnote w:type="continuationSeparator" w:id="0">
    <w:p w14:paraId="5C48589C" w14:textId="77777777" w:rsidR="00AC3667" w:rsidRDefault="00AC3667" w:rsidP="0048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D1B6" w14:textId="4E2AD7C4" w:rsidR="004873FC" w:rsidRDefault="004873FC">
    <w:pPr>
      <w:pStyle w:val="Header"/>
    </w:pPr>
    <w:r>
      <w:t>2</w:t>
    </w:r>
    <w:r w:rsidR="00E137F3">
      <w:t>3</w:t>
    </w:r>
    <w:r>
      <w:t>CP3</w:t>
    </w:r>
    <w:r w:rsidR="00E137F3">
      <w:t>07P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9"/>
    <w:rsid w:val="00183B3A"/>
    <w:rsid w:val="00230C67"/>
    <w:rsid w:val="002F31B8"/>
    <w:rsid w:val="004873FC"/>
    <w:rsid w:val="005C543F"/>
    <w:rsid w:val="005F2A76"/>
    <w:rsid w:val="00702914"/>
    <w:rsid w:val="007F3F59"/>
    <w:rsid w:val="00AB3165"/>
    <w:rsid w:val="00AC3667"/>
    <w:rsid w:val="00B3704A"/>
    <w:rsid w:val="00BF5036"/>
    <w:rsid w:val="00E137F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1CC52"/>
  <w15:chartTrackingRefBased/>
  <w15:docId w15:val="{EC9AADA6-8BA2-4517-9137-45CDA4A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FC"/>
  </w:style>
  <w:style w:type="paragraph" w:styleId="Footer">
    <w:name w:val="footer"/>
    <w:basedOn w:val="Normal"/>
    <w:link w:val="Foot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FC"/>
  </w:style>
  <w:style w:type="table" w:styleId="TableGrid">
    <w:name w:val="Table Grid"/>
    <w:basedOn w:val="TableNormal"/>
    <w:uiPriority w:val="39"/>
    <w:rsid w:val="00230C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build-your-own-convolution-neural-network-in-5-mins-4217c2cf964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9</cp:revision>
  <cp:lastPrinted>2024-03-20T03:56:00Z</cp:lastPrinted>
  <dcterms:created xsi:type="dcterms:W3CDTF">2024-03-20T03:52:00Z</dcterms:created>
  <dcterms:modified xsi:type="dcterms:W3CDTF">2024-04-22T17:41:00Z</dcterms:modified>
</cp:coreProperties>
</file>