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7A21339F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68123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613ABC33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Working with </w:t>
      </w:r>
      <w:r w:rsidR="00EC6E24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states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React</w:t>
      </w:r>
    </w:p>
    <w:p w14:paraId="52E307B8" w14:textId="5CA214E1" w:rsidR="00404A89" w:rsidRPr="00681233" w:rsidRDefault="00681233" w:rsidP="00966EC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1233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counter based on react states using both the approaches class component as well as functional component</w:t>
      </w:r>
      <w:r w:rsidR="00966ECD" w:rsidRPr="00966EC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CB69F0A" w14:textId="0F1B1386" w:rsidR="00681233" w:rsidRPr="00681233" w:rsidRDefault="00681233" w:rsidP="0068123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123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Approach 1: Class Component</w:t>
      </w:r>
    </w:p>
    <w:p w14:paraId="0D4342CF" w14:textId="1CC8B6E0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import React from "react";</w:t>
      </w:r>
    </w:p>
    <w:p w14:paraId="6866BA9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class App extends React.Component {</w:t>
      </w:r>
    </w:p>
    <w:p w14:paraId="48121AD0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constructor(counter) {</w:t>
      </w:r>
    </w:p>
    <w:p w14:paraId="799B681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super(counter);</w:t>
      </w:r>
    </w:p>
    <w:p w14:paraId="59F61679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this.state = {</w:t>
      </w:r>
    </w:p>
    <w:p w14:paraId="50C8F633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counter: 0,</w:t>
      </w:r>
    </w:p>
    <w:p w14:paraId="4899DEF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};</w:t>
      </w:r>
    </w:p>
    <w:p w14:paraId="421672DA" w14:textId="5B1C75E2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</w:t>
      </w:r>
    </w:p>
    <w:p w14:paraId="7240F088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increment = () =&gt; {</w:t>
      </w:r>
    </w:p>
    <w:p w14:paraId="40587B5B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this.setState((prevState) =&gt; ({</w:t>
      </w:r>
    </w:p>
    <w:p w14:paraId="1D8125E8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counter: prevState.counter + 1</w:t>
      </w:r>
    </w:p>
    <w:p w14:paraId="7E97F292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}));</w:t>
      </w:r>
    </w:p>
    <w:p w14:paraId="42B7B6F2" w14:textId="6DE33604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</w:t>
      </w:r>
    </w:p>
    <w:p w14:paraId="1CF241D3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decrement = () =&gt; {</w:t>
      </w:r>
    </w:p>
    <w:p w14:paraId="14D40250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this.setState((prevState) =&gt; ({</w:t>
      </w:r>
    </w:p>
    <w:p w14:paraId="2469758E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counter: prevState.counter - 1</w:t>
      </w:r>
    </w:p>
    <w:p w14:paraId="7CCF8ECA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}));</w:t>
      </w:r>
    </w:p>
    <w:p w14:paraId="14082E1B" w14:textId="409C2C44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</w:t>
      </w:r>
    </w:p>
    <w:p w14:paraId="18DD7A9B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render() {</w:t>
      </w:r>
    </w:p>
    <w:p w14:paraId="03B55A03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return (</w:t>
      </w:r>
    </w:p>
    <w:p w14:paraId="5F4AE66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&lt;div&gt;</w:t>
      </w:r>
    </w:p>
    <w:p w14:paraId="5776CC6C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  &lt;h1&gt;{this.state.counter}&lt;/h1&gt;</w:t>
      </w:r>
    </w:p>
    <w:p w14:paraId="038D2980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  &lt;button onClick={this.increment}&gt;Increment&lt;/button&gt;</w:t>
      </w:r>
    </w:p>
    <w:p w14:paraId="597DB3F1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  &lt;button onClick={this.decrement}&gt;Decrement&lt;/button&gt;</w:t>
      </w:r>
    </w:p>
    <w:p w14:paraId="466D1757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&lt;/div&gt;</w:t>
      </w:r>
    </w:p>
    <w:p w14:paraId="622548EF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);</w:t>
      </w:r>
    </w:p>
    <w:p w14:paraId="4B6BDAFB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</w:t>
      </w:r>
    </w:p>
    <w:p w14:paraId="77626036" w14:textId="425B0D70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}</w:t>
      </w:r>
    </w:p>
    <w:p w14:paraId="430FB25E" w14:textId="32ED899C" w:rsid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export default App;</w:t>
      </w:r>
    </w:p>
    <w:p w14:paraId="5DC4EA14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50437E" w14:textId="51B13345" w:rsidR="00681233" w:rsidRDefault="00681233" w:rsidP="00966ECD">
      <w:pPr>
        <w:jc w:val="both"/>
        <w:rPr>
          <w:rFonts w:ascii="Times New Roman" w:hAnsi="Times New Roman" w:cs="Times New Roman"/>
          <w:sz w:val="24"/>
          <w:szCs w:val="24"/>
        </w:rPr>
      </w:pP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BC5E0" wp14:editId="7EC1A21C">
            <wp:extent cx="2128837" cy="1221632"/>
            <wp:effectExtent l="0" t="0" r="508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3" cy="122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C9B9B5" wp14:editId="57AA1494">
            <wp:extent cx="1819275" cy="1211371"/>
            <wp:effectExtent l="0" t="0" r="0" b="8255"/>
            <wp:docPr id="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7037" cy="122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8CB2A" wp14:editId="32E46348">
            <wp:extent cx="2224088" cy="1210232"/>
            <wp:effectExtent l="0" t="0" r="5080" b="9525"/>
            <wp:docPr id="10" name="Pictur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1931" cy="12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494D" w14:textId="449120CA" w:rsidR="00681233" w:rsidRDefault="00681233" w:rsidP="00966ECD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0EA3B230" w14:textId="77777777" w:rsidR="00681233" w:rsidRPr="00681233" w:rsidRDefault="00681233" w:rsidP="00966ECD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653794FF" w14:textId="754CC86D" w:rsidR="00681233" w:rsidRPr="00681233" w:rsidRDefault="00681233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123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Approach 2: Functional Component</w:t>
      </w:r>
    </w:p>
    <w:p w14:paraId="68B9420B" w14:textId="4BDE21D3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import { useState } from "react";</w:t>
      </w:r>
    </w:p>
    <w:p w14:paraId="26278048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function App2() {</w:t>
      </w:r>
    </w:p>
    <w:p w14:paraId="54710D4B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const [count, setCount] = useState(0);</w:t>
      </w:r>
    </w:p>
    <w:p w14:paraId="1017C67F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26BE37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const increment = () =&gt; {</w:t>
      </w:r>
    </w:p>
    <w:p w14:paraId="185C3A25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setCount(count + 1);</w:t>
      </w:r>
    </w:p>
    <w:p w14:paraId="252F6227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};</w:t>
      </w:r>
    </w:p>
    <w:p w14:paraId="25D53B4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50B73E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const decrement = () =&gt; {</w:t>
      </w:r>
    </w:p>
    <w:p w14:paraId="339276D4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setCount(count - 1);</w:t>
      </w:r>
    </w:p>
    <w:p w14:paraId="14E56A6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};</w:t>
      </w:r>
    </w:p>
    <w:p w14:paraId="40309D6E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return (</w:t>
      </w:r>
    </w:p>
    <w:p w14:paraId="241469E4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&lt;div&gt;</w:t>
      </w:r>
    </w:p>
    <w:p w14:paraId="3E2F1D01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&lt;h1&gt;{count}&lt;/h1&gt;</w:t>
      </w:r>
    </w:p>
    <w:p w14:paraId="30788CA6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&lt;button onClick={increment}&gt;Increment&lt;/button&gt;</w:t>
      </w:r>
    </w:p>
    <w:p w14:paraId="1BB89B9E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  &lt;button onClick={decrement}&gt;Decrement&lt;/button&gt;</w:t>
      </w:r>
    </w:p>
    <w:p w14:paraId="1436B1AD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  &lt;/div&gt;</w:t>
      </w:r>
    </w:p>
    <w:p w14:paraId="114AF2F2" w14:textId="77777777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 xml:space="preserve">  );</w:t>
      </w:r>
    </w:p>
    <w:p w14:paraId="396D2FD8" w14:textId="23C480E2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}</w:t>
      </w:r>
    </w:p>
    <w:p w14:paraId="1DB1FD94" w14:textId="70FB8D22" w:rsidR="00681233" w:rsidRPr="00681233" w:rsidRDefault="00681233" w:rsidP="006812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1233">
        <w:rPr>
          <w:rFonts w:ascii="Times New Roman" w:hAnsi="Times New Roman" w:cs="Times New Roman"/>
        </w:rPr>
        <w:t>export default App2;</w:t>
      </w:r>
    </w:p>
    <w:p w14:paraId="7D6238D3" w14:textId="3C2AF103" w:rsidR="00681233" w:rsidRDefault="00681233" w:rsidP="006812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8C0108" w14:textId="77777777" w:rsidR="00681233" w:rsidRDefault="00681233" w:rsidP="00681233">
      <w:pPr>
        <w:jc w:val="both"/>
        <w:rPr>
          <w:rFonts w:ascii="Times New Roman" w:hAnsi="Times New Roman" w:cs="Times New Roman"/>
          <w:sz w:val="24"/>
          <w:szCs w:val="24"/>
        </w:rPr>
      </w:pP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1076B6" wp14:editId="56A7CDC7">
            <wp:extent cx="2128837" cy="1221632"/>
            <wp:effectExtent l="0" t="0" r="5080" b="0"/>
            <wp:docPr id="11" name="Picture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3" cy="122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025EC" wp14:editId="7E8E1DB6">
            <wp:extent cx="1819275" cy="1211371"/>
            <wp:effectExtent l="0" t="0" r="0" b="8255"/>
            <wp:docPr id="12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7037" cy="122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1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2B3A1" wp14:editId="487C6110">
            <wp:extent cx="2224088" cy="1210232"/>
            <wp:effectExtent l="0" t="0" r="5080" b="9525"/>
            <wp:docPr id="13" name="Picture 1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1931" cy="12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0F0E" w14:textId="5ED64135" w:rsidR="00681233" w:rsidRDefault="00681233" w:rsidP="0096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B5AA37" w14:textId="77777777" w:rsidR="00681233" w:rsidRPr="00681233" w:rsidRDefault="00681233" w:rsidP="0068123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123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the commercial furniture web-application add a like button under each product in the products page using react states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5EF4091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>import Furniture from './Furniture';</w:t>
      </w:r>
    </w:p>
    <w:p w14:paraId="468CB784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692FAD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>function App3() {</w:t>
      </w:r>
    </w:p>
    <w:p w14:paraId="2156C8D4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return (</w:t>
      </w:r>
    </w:p>
    <w:p w14:paraId="196343B6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&lt;div className="grid-container App-header App"&gt;</w:t>
      </w:r>
    </w:p>
    <w:p w14:paraId="102956AA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itemName="Linanas" itemPrice="29990" itemImg="https://www.ikea.com/in/en/images/products/linanaes-3-seat-sofa-with-chaise-longue-vissle-dark-grey__1013909_pe829463_s5.jpg?f=xxs" /&gt;</w:t>
      </w:r>
    </w:p>
    <w:p w14:paraId="1CEE7E6B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04748D5E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/&gt;</w:t>
      </w:r>
    </w:p>
    <w:p w14:paraId="065FEEFF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296067AF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itemName="Nodeland" itemPrice="15990" itemImg="https://www.ikea.com/in/en/images/products/nodeland-wardrobe-with-3-doors-medium-brown__0836934_pe778612_s5.jpg?f=xxs" /&gt;</w:t>
      </w:r>
    </w:p>
    <w:p w14:paraId="72765D24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41E0339A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itemName="Nolmyra" itemPrice="3990" itemImg="https://www.ikea.com/in/en/images/products/renberget-swivel-chair-bomstad-black__1025981_pe834276_s5.jpg?f=xxs" /&gt;</w:t>
      </w:r>
    </w:p>
    <w:p w14:paraId="512868CC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16492963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/&gt;</w:t>
      </w:r>
    </w:p>
    <w:p w14:paraId="5A71EAC1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5F47DE0E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lastRenderedPageBreak/>
        <w:t xml:space="preserve">      &lt;Furniture itemName="Knarrevik" itemPrice="899" itemImg="https://www.ikea.com/in/en/images/products/knarrevik-bedside-table-black__0858302_pe669481_s5.jpg?f=xxs" /&gt;</w:t>
      </w:r>
    </w:p>
    <w:p w14:paraId="631EA729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29FFB533" w14:textId="77777777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  &lt;Furniture itemName="Tufjord" itemPrice="42990" itemImg="https://www.ikea.com/in/en/images/products/knarrevik-bedside-table-black__0858302_pe669481_s5.jpg?f=xxs" /&gt;</w:t>
      </w:r>
    </w:p>
    <w:p w14:paraId="4739E6C1" w14:textId="79B919E8" w:rsidR="00D40414" w:rsidRPr="00D40414" w:rsidRDefault="00D40414" w:rsidP="00D40414">
      <w:pPr>
        <w:spacing w:after="0" w:line="240" w:lineRule="auto"/>
        <w:rPr>
          <w:rFonts w:ascii="Times New Roman" w:hAnsi="Times New Roman" w:cs="Times New Roman"/>
        </w:rPr>
      </w:pPr>
    </w:p>
    <w:p w14:paraId="13565B4C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  &lt;/div&gt;</w:t>
      </w:r>
    </w:p>
    <w:p w14:paraId="72F93CA3" w14:textId="77777777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 xml:space="preserve">  );</w:t>
      </w:r>
    </w:p>
    <w:p w14:paraId="0DC63351" w14:textId="37716E49" w:rsidR="00D40414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>}</w:t>
      </w:r>
    </w:p>
    <w:p w14:paraId="5C908623" w14:textId="5332E49E" w:rsidR="00681233" w:rsidRPr="00D40414" w:rsidRDefault="00D40414" w:rsidP="00D404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0414">
        <w:rPr>
          <w:rFonts w:ascii="Times New Roman" w:hAnsi="Times New Roman" w:cs="Times New Roman"/>
        </w:rPr>
        <w:t>export default App3;</w:t>
      </w:r>
    </w:p>
    <w:p w14:paraId="62795A69" w14:textId="1036D963" w:rsidR="00D40414" w:rsidRDefault="00D40414" w:rsidP="00D404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E51DB" w14:textId="20BCF756" w:rsidR="00D40414" w:rsidRPr="00D40414" w:rsidRDefault="00D40414" w:rsidP="00D404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41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764BCED" w14:textId="5294AE44" w:rsidR="00D40414" w:rsidRDefault="00D40414" w:rsidP="00D40414">
      <w:pPr>
        <w:jc w:val="both"/>
        <w:rPr>
          <w:rFonts w:ascii="Times New Roman" w:hAnsi="Times New Roman" w:cs="Times New Roman"/>
          <w:sz w:val="24"/>
          <w:szCs w:val="24"/>
        </w:rPr>
      </w:pPr>
      <w:r w:rsidRPr="00D404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E4C9B" wp14:editId="5DFCDB78">
            <wp:extent cx="4111131" cy="2087880"/>
            <wp:effectExtent l="0" t="0" r="3810" b="7620"/>
            <wp:docPr id="14" name="Picture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5461" cy="210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07F3" w14:textId="77777777" w:rsidR="00D40414" w:rsidRDefault="00D40414" w:rsidP="00D40414">
      <w:pPr>
        <w:jc w:val="both"/>
        <w:rPr>
          <w:rFonts w:ascii="Times New Roman" w:hAnsi="Times New Roman" w:cs="Times New Roman"/>
          <w:sz w:val="24"/>
          <w:szCs w:val="24"/>
        </w:rPr>
      </w:pPr>
      <w:r w:rsidRPr="00D404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EE622" wp14:editId="65750E05">
            <wp:extent cx="4152900" cy="2092770"/>
            <wp:effectExtent l="0" t="0" r="0" b="3175"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606" cy="21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2B0B" w14:textId="69B7AF8A" w:rsidR="00D40414" w:rsidRDefault="00D40414" w:rsidP="00D40414">
      <w:pPr>
        <w:jc w:val="both"/>
        <w:rPr>
          <w:rFonts w:ascii="Times New Roman" w:hAnsi="Times New Roman" w:cs="Times New Roman"/>
          <w:sz w:val="24"/>
          <w:szCs w:val="24"/>
        </w:rPr>
      </w:pPr>
      <w:r w:rsidRPr="00D404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263D3" wp14:editId="2D16C7D4">
            <wp:extent cx="3756660" cy="2258178"/>
            <wp:effectExtent l="0" t="0" r="0" b="8890"/>
            <wp:docPr id="16" name="Picture 1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6"/>
                    <a:srcRect r="9558" b="14587"/>
                    <a:stretch/>
                  </pic:blipFill>
                  <pic:spPr bwMode="auto">
                    <a:xfrm>
                      <a:off x="0" y="0"/>
                      <a:ext cx="3769192" cy="226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0414" w:rsidSect="00690992">
      <w:headerReference w:type="default" r:id="rId17"/>
      <w:footerReference w:type="default" r:id="rId18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E2399" w14:textId="77777777" w:rsidR="00730AD2" w:rsidRDefault="00730AD2" w:rsidP="00DD72A1">
      <w:pPr>
        <w:spacing w:after="0" w:line="240" w:lineRule="auto"/>
      </w:pPr>
      <w:r>
        <w:separator/>
      </w:r>
    </w:p>
  </w:endnote>
  <w:endnote w:type="continuationSeparator" w:id="0">
    <w:p w14:paraId="2DF888A9" w14:textId="77777777" w:rsidR="00730AD2" w:rsidRDefault="00730AD2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BE716" w14:textId="77777777" w:rsidR="00730AD2" w:rsidRDefault="00730AD2" w:rsidP="00DD72A1">
      <w:pPr>
        <w:spacing w:after="0" w:line="240" w:lineRule="auto"/>
      </w:pPr>
      <w:r>
        <w:separator/>
      </w:r>
    </w:p>
  </w:footnote>
  <w:footnote w:type="continuationSeparator" w:id="0">
    <w:p w14:paraId="7EE2458C" w14:textId="77777777" w:rsidR="00730AD2" w:rsidRDefault="00730AD2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4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6"/>
  </w:num>
  <w:num w:numId="5" w16cid:durableId="1473718715">
    <w:abstractNumId w:val="5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B31F4"/>
    <w:rsid w:val="00134D5D"/>
    <w:rsid w:val="001838DA"/>
    <w:rsid w:val="002038BD"/>
    <w:rsid w:val="00295A3E"/>
    <w:rsid w:val="002C142B"/>
    <w:rsid w:val="00404A89"/>
    <w:rsid w:val="00420DBE"/>
    <w:rsid w:val="00595344"/>
    <w:rsid w:val="00672CAA"/>
    <w:rsid w:val="00681233"/>
    <w:rsid w:val="00690992"/>
    <w:rsid w:val="00730AD2"/>
    <w:rsid w:val="00732C1F"/>
    <w:rsid w:val="007705EC"/>
    <w:rsid w:val="00792AFB"/>
    <w:rsid w:val="007A4680"/>
    <w:rsid w:val="007B4194"/>
    <w:rsid w:val="007C06A8"/>
    <w:rsid w:val="00856C37"/>
    <w:rsid w:val="008B2B00"/>
    <w:rsid w:val="00954933"/>
    <w:rsid w:val="00966ECD"/>
    <w:rsid w:val="009858B9"/>
    <w:rsid w:val="009E295D"/>
    <w:rsid w:val="00A20452"/>
    <w:rsid w:val="00B44D01"/>
    <w:rsid w:val="00BB6BF7"/>
    <w:rsid w:val="00BD451A"/>
    <w:rsid w:val="00C57C7A"/>
    <w:rsid w:val="00D40414"/>
    <w:rsid w:val="00DB2A00"/>
    <w:rsid w:val="00DD72A1"/>
    <w:rsid w:val="00E1366F"/>
    <w:rsid w:val="00E80A2B"/>
    <w:rsid w:val="00E91BA1"/>
    <w:rsid w:val="00EC6E24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24</cp:revision>
  <cp:lastPrinted>2024-04-05T11:13:00Z</cp:lastPrinted>
  <dcterms:created xsi:type="dcterms:W3CDTF">2024-03-19T10:35:00Z</dcterms:created>
  <dcterms:modified xsi:type="dcterms:W3CDTF">2024-04-07T06:31:00Z</dcterms:modified>
</cp:coreProperties>
</file>