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7978C6D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294E0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3E826E82" w:rsidR="00EC5FFF" w:rsidRPr="006F40D5" w:rsidRDefault="00294E0D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2529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9F32A7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2D84DBE0" w:rsidR="00EC5FFF" w:rsidRPr="006F40D5" w:rsidRDefault="00FF7A3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="00294E0D">
              <w:rPr>
                <w:rFonts w:ascii="Times New Roman" w:hAnsi="Times New Roman" w:cs="Times New Roman"/>
                <w:sz w:val="24"/>
                <w:szCs w:val="24"/>
              </w:rPr>
              <w:t xml:space="preserve"> Feature Extraction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 xml:space="preserve"> in Data</w:t>
            </w:r>
            <w:r w:rsidR="009E7F67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87FD66F" w14:textId="2FAF2F10" w:rsidR="00E13FF7" w:rsidRPr="00E13FF7" w:rsidRDefault="00E13FF7" w:rsidP="00E13F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F448C" w14:textId="159E0301" w:rsidR="00E13FF7" w:rsidRPr="009F32A7" w:rsidRDefault="000D09C3" w:rsidP="00372275">
      <w:pPr>
        <w:tabs>
          <w:tab w:val="left" w:pos="918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F32A7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41469F9E" w14:textId="5FCD6C43" w:rsidR="009F32A7" w:rsidRDefault="000D09C3" w:rsidP="00372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9F32A7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E0D">
        <w:rPr>
          <w:rFonts w:ascii="Times New Roman" w:hAnsi="Times New Roman" w:cs="Times New Roman"/>
          <w:sz w:val="24"/>
          <w:szCs w:val="24"/>
        </w:rPr>
        <w:t>iris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39F113B3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>import pandas as pd</w:t>
      </w:r>
    </w:p>
    <w:p w14:paraId="708D9D74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3DE6CC5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70D177B3" w14:textId="129E68A2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3A3F59B0" w14:textId="7BEA1FA8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94E0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('./Iris.csv')</w:t>
      </w:r>
    </w:p>
    <w:p w14:paraId="661AEEC5" w14:textId="5FB6BBF2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C989D" wp14:editId="5537CA3B">
            <wp:extent cx="3761014" cy="1261373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494" cy="12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257C" w14:textId="5D8BAF1B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5D80E6F2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</w:rPr>
      </w:pPr>
      <w:r w:rsidRPr="00294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#</w:t>
      </w:r>
      <w:r w:rsidRPr="00294E0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94E0D">
        <w:rPr>
          <w:rFonts w:ascii="Times New Roman" w:hAnsi="Times New Roman" w:cs="Times New Roman"/>
          <w:b/>
          <w:bCs/>
          <w:i/>
          <w:iCs/>
        </w:rPr>
        <w:t>Splitting Features and Target</w:t>
      </w:r>
    </w:p>
    <w:p w14:paraId="2B7A1BE0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(['Species'], axis=1)</w:t>
      </w:r>
    </w:p>
    <w:p w14:paraId="52C98D54" w14:textId="48AE4F2D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['Species']</w:t>
      </w:r>
    </w:p>
    <w:p w14:paraId="6220438B" w14:textId="56E2EFDF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B3AE6" wp14:editId="58560CD4">
            <wp:extent cx="3178628" cy="1472631"/>
            <wp:effectExtent l="0" t="0" r="3175" b="0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600" cy="14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124E" w14:textId="1F5A5997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488A65" wp14:editId="78370138">
            <wp:extent cx="2008414" cy="1223705"/>
            <wp:effectExtent l="0" t="0" r="0" b="0"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134" cy="12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C737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</w:rPr>
      </w:pPr>
      <w:r w:rsidRPr="00294E0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# </w:t>
      </w:r>
      <w:r w:rsidRPr="00294E0D">
        <w:rPr>
          <w:rFonts w:ascii="Times New Roman" w:hAnsi="Times New Roman" w:cs="Times New Roman"/>
          <w:b/>
          <w:bCs/>
          <w:i/>
          <w:iCs/>
        </w:rPr>
        <w:t>Standard Scaler</w:t>
      </w:r>
    </w:p>
    <w:p w14:paraId="450B9D35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4E0D">
        <w:rPr>
          <w:rFonts w:ascii="Times New Roman" w:hAnsi="Times New Roman" w:cs="Times New Roman"/>
          <w:sz w:val="24"/>
          <w:szCs w:val="24"/>
        </w:rPr>
        <w:t>)</w:t>
      </w:r>
    </w:p>
    <w:p w14:paraId="699AD13E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(X)</w:t>
      </w:r>
    </w:p>
    <w:p w14:paraId="5B6C2481" w14:textId="666F13DF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)</w:t>
      </w:r>
    </w:p>
    <w:p w14:paraId="4E5A3870" w14:textId="127685D5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714B34" wp14:editId="7136CA3C">
            <wp:extent cx="4166936" cy="1779814"/>
            <wp:effectExtent l="0" t="0" r="5080" b="0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915" cy="17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86A6E9" wp14:editId="4215BB0F">
            <wp:extent cx="4169228" cy="2383478"/>
            <wp:effectExtent l="0" t="0" r="3175" b="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604" cy="23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F3C0" w14:textId="54ABEF81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430C4D65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</w:rPr>
      </w:pPr>
      <w:r w:rsidRPr="00294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proofErr w:type="gramStart"/>
      <w:r w:rsidRPr="00294E0D">
        <w:rPr>
          <w:rFonts w:ascii="Times New Roman" w:hAnsi="Times New Roman" w:cs="Times New Roman"/>
          <w:b/>
          <w:bCs/>
          <w:i/>
          <w:iCs/>
        </w:rPr>
        <w:t>Principle</w:t>
      </w:r>
      <w:proofErr w:type="gramEnd"/>
      <w:r w:rsidRPr="00294E0D">
        <w:rPr>
          <w:rFonts w:ascii="Times New Roman" w:hAnsi="Times New Roman" w:cs="Times New Roman"/>
          <w:b/>
          <w:bCs/>
          <w:i/>
          <w:iCs/>
        </w:rPr>
        <w:t xml:space="preserve"> Component Analysis</w:t>
      </w:r>
    </w:p>
    <w:p w14:paraId="10D02FD7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=2)</w:t>
      </w:r>
    </w:p>
    <w:p w14:paraId="1DC8174F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)</w:t>
      </w:r>
    </w:p>
    <w:p w14:paraId="63101123" w14:textId="5FBEF0C8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principal_df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, columns=['PC1', 'PC2'])</w:t>
      </w:r>
    </w:p>
    <w:p w14:paraId="3B27FF6D" w14:textId="6C9CF340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final_df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principal_df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, y], axis=1)</w:t>
      </w:r>
    </w:p>
    <w:p w14:paraId="0615E9FE" w14:textId="48F301F5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41C77" wp14:editId="5DF95A9A">
            <wp:extent cx="2035628" cy="1903743"/>
            <wp:effectExtent l="0" t="0" r="3175" b="1270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769" cy="191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53A" w14:textId="759AA15A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4E0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# Plot</w:t>
      </w:r>
    </w:p>
    <w:p w14:paraId="2009FE0C" w14:textId="482CF3E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=(8, 6))</w:t>
      </w:r>
    </w:p>
    <w:p w14:paraId="3A63E515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['red', 'green', 'blue']</w:t>
      </w:r>
    </w:p>
    <w:p w14:paraId="25581E7D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species_names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['Iris-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', 'Iris-versicolor', 'Iris-virginica']</w:t>
      </w:r>
    </w:p>
    <w:p w14:paraId="40965C4E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for species,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94E0D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294E0D">
        <w:rPr>
          <w:rFonts w:ascii="Times New Roman" w:hAnsi="Times New Roman" w:cs="Times New Roman"/>
          <w:sz w:val="24"/>
          <w:szCs w:val="24"/>
        </w:rPr>
        <w:t>species_names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):</w:t>
      </w:r>
    </w:p>
    <w:p w14:paraId="635FED55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indices_to_keep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final_df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['Species'] == species</w:t>
      </w:r>
    </w:p>
    <w:p w14:paraId="7220BD47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final_df.loc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indices_to_keep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, 'PC1'], </w:t>
      </w:r>
    </w:p>
    <w:p w14:paraId="6D0A401B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final_df.loc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94E0D">
        <w:rPr>
          <w:rFonts w:ascii="Times New Roman" w:hAnsi="Times New Roman" w:cs="Times New Roman"/>
          <w:sz w:val="24"/>
          <w:szCs w:val="24"/>
        </w:rPr>
        <w:t>indices_to_keep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, 'PC2'], </w:t>
      </w:r>
    </w:p>
    <w:p w14:paraId="3D4A3AA1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                c=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, s=50, label=species)</w:t>
      </w:r>
    </w:p>
    <w:p w14:paraId="63B7FED7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24B85B78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># Add labels and title</w:t>
      </w:r>
    </w:p>
    <w:p w14:paraId="4F99CA82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('Principal Component 1')</w:t>
      </w:r>
    </w:p>
    <w:p w14:paraId="59FAB4BE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('Principal Component 2')</w:t>
      </w:r>
    </w:p>
    <w:p w14:paraId="01F4BCDC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('PCA of Iris Dataset')</w:t>
      </w:r>
    </w:p>
    <w:p w14:paraId="24FE039D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1FBC320B" w14:textId="2AD19D24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468649F1" w14:textId="28CF708E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7075561E" w14:textId="4ACF42DD" w:rsidR="00294E0D" w:rsidRDefault="00294E0D" w:rsidP="00372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7F4CE2" wp14:editId="56B6049E">
            <wp:extent cx="4746171" cy="3768064"/>
            <wp:effectExtent l="0" t="0" r="0" b="4445"/>
            <wp:docPr id="11" name="Picture 1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466" cy="3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5964" w14:textId="7C0BC470" w:rsidR="00E5747B" w:rsidRDefault="00E5747B" w:rsidP="00BF27B9">
      <w:pPr>
        <w:pBdr>
          <w:bottom w:val="single" w:sz="6" w:space="1" w:color="auto"/>
        </w:pBd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36F760A8" w14:textId="1DD9F5BF" w:rsidR="00364FA0" w:rsidRPr="00B534B4" w:rsidRDefault="00364FA0" w:rsidP="00BF27B9">
      <w:pPr>
        <w:tabs>
          <w:tab w:val="left" w:pos="918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534B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</w:p>
    <w:p w14:paraId="411FAE4B" w14:textId="6BDD691A" w:rsidR="00364FA0" w:rsidRDefault="00B534B4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B534B4">
        <w:rPr>
          <w:rFonts w:ascii="Times New Roman" w:hAnsi="Times New Roman" w:cs="Times New Roman"/>
          <w:b/>
          <w:bCs/>
          <w:sz w:val="24"/>
          <w:szCs w:val="24"/>
        </w:rPr>
        <w:t xml:space="preserve">Dataset: </w:t>
      </w:r>
      <w:r w:rsidR="00294E0D">
        <w:rPr>
          <w:rFonts w:ascii="Times New Roman" w:hAnsi="Times New Roman" w:cs="Times New Roman"/>
          <w:sz w:val="24"/>
          <w:szCs w:val="24"/>
        </w:rPr>
        <w:t>wine</w:t>
      </w:r>
      <w:r>
        <w:rPr>
          <w:rFonts w:ascii="Times New Roman" w:hAnsi="Times New Roman" w:cs="Times New Roman"/>
          <w:sz w:val="24"/>
          <w:szCs w:val="24"/>
        </w:rPr>
        <w:t>.csv</w:t>
      </w:r>
    </w:p>
    <w:p w14:paraId="381498FB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>import pandas as pd</w:t>
      </w:r>
    </w:p>
    <w:p w14:paraId="093DAA15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DB29364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6CD19CD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61EA8880" w14:textId="3B64163E" w:rsidR="00B534B4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09B625BD" w14:textId="55821F75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94E0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('./wine_data.csv')</w:t>
      </w:r>
    </w:p>
    <w:p w14:paraId="7BFDB021" w14:textId="77777777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4E65D3E4" w14:textId="0E93DD86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0B925" wp14:editId="1FDBF6E5">
            <wp:extent cx="6443134" cy="1414004"/>
            <wp:effectExtent l="0" t="0" r="0" b="0"/>
            <wp:docPr id="12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8597" cy="142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2263" w14:textId="77777777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5677D58C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class_label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'], axis=1)</w:t>
      </w:r>
    </w:p>
    <w:p w14:paraId="4E48327A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class_label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']</w:t>
      </w:r>
    </w:p>
    <w:p w14:paraId="4FF3DD33" w14:textId="77777777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42C54B43" w14:textId="5BE7EE72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</w:rPr>
      </w:pPr>
      <w:r w:rsidRPr="00294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 w:rsidRPr="00294E0D">
        <w:rPr>
          <w:rFonts w:ascii="Times New Roman" w:hAnsi="Times New Roman" w:cs="Times New Roman"/>
          <w:b/>
          <w:bCs/>
          <w:i/>
          <w:iCs/>
        </w:rPr>
        <w:t>Standardization</w:t>
      </w:r>
    </w:p>
    <w:p w14:paraId="25E5141F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4E0D">
        <w:rPr>
          <w:rFonts w:ascii="Times New Roman" w:hAnsi="Times New Roman" w:cs="Times New Roman"/>
          <w:sz w:val="24"/>
          <w:szCs w:val="24"/>
        </w:rPr>
        <w:t>)</w:t>
      </w:r>
    </w:p>
    <w:p w14:paraId="6041A760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(X)</w:t>
      </w:r>
    </w:p>
    <w:p w14:paraId="0198EB8A" w14:textId="6BB3670D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)</w:t>
      </w:r>
    </w:p>
    <w:p w14:paraId="5C853D2E" w14:textId="77777777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09075A3B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=(10, 6))</w:t>
      </w:r>
    </w:p>
    <w:p w14:paraId="7A1D4CB7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X_standardized_</w:t>
      </w:r>
      <w:proofErr w:type="gramStart"/>
      <w:r w:rsidRPr="00294E0D">
        <w:rPr>
          <w:rFonts w:ascii="Times New Roman" w:hAnsi="Times New Roman" w:cs="Times New Roman"/>
          <w:sz w:val="24"/>
          <w:szCs w:val="24"/>
        </w:rPr>
        <w:t>df.boxplot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51150D07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(rotation=45, ha='right')</w:t>
      </w:r>
    </w:p>
    <w:p w14:paraId="2FA1ABD2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('Boxplots for Outlier Analysis (Standardized Data)')</w:t>
      </w:r>
    </w:p>
    <w:p w14:paraId="5A047015" w14:textId="7E88F76E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6789427A" w14:textId="7A220087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F89E36" wp14:editId="549B6C55">
            <wp:extent cx="4402667" cy="3634064"/>
            <wp:effectExtent l="0" t="0" r="0" b="5080"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302" cy="36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36E7" w14:textId="5F45750A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</w:rPr>
      </w:pPr>
      <w:r w:rsidRPr="00294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 w:rsidRPr="00294E0D">
        <w:rPr>
          <w:rFonts w:ascii="Times New Roman" w:hAnsi="Times New Roman" w:cs="Times New Roman"/>
          <w:b/>
          <w:bCs/>
          <w:i/>
          <w:iCs/>
        </w:rPr>
        <w:t>Covariance Matrix</w:t>
      </w:r>
    </w:p>
    <w:p w14:paraId="24CA8D10" w14:textId="06A7F46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cov_matrix_standardized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X.columns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099272B3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=(10, 6))</w:t>
      </w:r>
    </w:p>
    <w:p w14:paraId="5246EA9F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cov_matrix_standardized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=".2f")</w:t>
      </w:r>
    </w:p>
    <w:p w14:paraId="05A3B0B1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('Covariance Matrix Heatmap (Standardized Data)')</w:t>
      </w:r>
    </w:p>
    <w:p w14:paraId="1163768E" w14:textId="7457B8E1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0CC9ECA6" w14:textId="030C04B7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AE220F" wp14:editId="6997DB1C">
            <wp:extent cx="4614334" cy="3480982"/>
            <wp:effectExtent l="0" t="0" r="0" b="5715"/>
            <wp:docPr id="14" name="Picture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851" cy="34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14A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</w:rPr>
      </w:pPr>
      <w:r w:rsidRPr="00294E0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# </w:t>
      </w:r>
      <w:r w:rsidRPr="00294E0D">
        <w:rPr>
          <w:rFonts w:ascii="Times New Roman" w:hAnsi="Times New Roman" w:cs="Times New Roman"/>
          <w:b/>
          <w:bCs/>
          <w:i/>
          <w:iCs/>
        </w:rPr>
        <w:t>PCA without specifying components</w:t>
      </w:r>
    </w:p>
    <w:p w14:paraId="0335376F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=None)</w:t>
      </w:r>
    </w:p>
    <w:p w14:paraId="2B9C402B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pca.fit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)</w:t>
      </w:r>
    </w:p>
    <w:p w14:paraId="245676DC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241A9A1C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=(8, 5))</w:t>
      </w:r>
    </w:p>
    <w:p w14:paraId="2B96E2E3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 xml:space="preserve">(range(1,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_) + 1),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_, label='Variance Ratio',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='blue', alpha=0.6)</w:t>
      </w:r>
    </w:p>
    <w:p w14:paraId="568AF994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 xml:space="preserve">(range(1,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_) + 1),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_)</w:t>
      </w:r>
    </w:p>
    <w:p w14:paraId="2C9577D0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('Principal Component')</w:t>
      </w:r>
    </w:p>
    <w:p w14:paraId="7D222041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('Variance Ratio')</w:t>
      </w:r>
    </w:p>
    <w:p w14:paraId="213C5893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('Variance Ratio of Principal Components')</w:t>
      </w:r>
    </w:p>
    <w:p w14:paraId="231EB5BA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3C52A9E0" w14:textId="4C51D461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7A4D69C6" w14:textId="48064650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43CCF" wp14:editId="01BDA009">
            <wp:extent cx="4588934" cy="3081265"/>
            <wp:effectExtent l="0" t="0" r="2540" b="5080"/>
            <wp:docPr id="15" name="Picture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318" cy="30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23CA" w14:textId="0E74E609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67506D0C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b/>
          <w:bCs/>
          <w:i/>
          <w:iCs/>
        </w:rPr>
      </w:pPr>
      <w:r w:rsidRPr="00294E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 w:rsidRPr="00294E0D">
        <w:rPr>
          <w:rFonts w:ascii="Times New Roman" w:hAnsi="Times New Roman" w:cs="Times New Roman"/>
          <w:b/>
          <w:bCs/>
          <w:i/>
          <w:iCs/>
        </w:rPr>
        <w:t>PCA with 2 components</w:t>
      </w:r>
    </w:p>
    <w:p w14:paraId="06D22E20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>pca_2d = PCA(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=2)</w:t>
      </w:r>
    </w:p>
    <w:p w14:paraId="48402F8E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pca_2d.fit_transform(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X_standardized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)</w:t>
      </w:r>
    </w:p>
    <w:p w14:paraId="616D41B0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377DD461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principal_df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, columns=['PC1', 'PC2'])</w:t>
      </w:r>
    </w:p>
    <w:p w14:paraId="7149661A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final_df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principal_df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y.reset_index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(drop=True)], axis=1)</w:t>
      </w:r>
    </w:p>
    <w:p w14:paraId="27DEDD9F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2BE8DF13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=(10, 6))</w:t>
      </w:r>
    </w:p>
    <w:p w14:paraId="1FC2AC3A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0A55FC20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['red', 'green', 'blue']</w:t>
      </w:r>
    </w:p>
    <w:p w14:paraId="1FB5FCF1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for label,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in zip(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class_label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94E0D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294E0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):</w:t>
      </w:r>
    </w:p>
    <w:p w14:paraId="23B56E90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indices_to_keep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final_df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class_label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'] == label</w:t>
      </w:r>
    </w:p>
    <w:p w14:paraId="025F48F5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final_df.loc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indices_to_keep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, 'PC1'], </w:t>
      </w:r>
    </w:p>
    <w:p w14:paraId="1C7E8CCA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final_df.loc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94E0D">
        <w:rPr>
          <w:rFonts w:ascii="Times New Roman" w:hAnsi="Times New Roman" w:cs="Times New Roman"/>
          <w:sz w:val="24"/>
          <w:szCs w:val="24"/>
        </w:rPr>
        <w:t>indices_to_keep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 xml:space="preserve">, 'PC2'], </w:t>
      </w:r>
    </w:p>
    <w:p w14:paraId="3DEBD430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t xml:space="preserve">                c=</w:t>
      </w:r>
      <w:proofErr w:type="spellStart"/>
      <w:r w:rsidRPr="00294E0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4E0D">
        <w:rPr>
          <w:rFonts w:ascii="Times New Roman" w:hAnsi="Times New Roman" w:cs="Times New Roman"/>
          <w:sz w:val="24"/>
          <w:szCs w:val="24"/>
        </w:rPr>
        <w:t>, s=50, label=label, alpha=0.6)</w:t>
      </w:r>
    </w:p>
    <w:p w14:paraId="1B3805C3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4F41D8E3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('Principal Component 1')</w:t>
      </w:r>
    </w:p>
    <w:p w14:paraId="2C2A6E82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('Principal Component 2')</w:t>
      </w:r>
    </w:p>
    <w:p w14:paraId="72DE363C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('PCA of Wine Dataset (2 Components)')</w:t>
      </w:r>
    </w:p>
    <w:p w14:paraId="51D380CD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3A010C9E" w14:textId="77777777" w:rsidR="00294E0D" w:rsidRP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35A99F18" w14:textId="27F98DFF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E0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94E0D">
        <w:rPr>
          <w:rFonts w:ascii="Times New Roman" w:hAnsi="Times New Roman" w:cs="Times New Roman"/>
          <w:sz w:val="24"/>
          <w:szCs w:val="24"/>
        </w:rPr>
        <w:t>()</w:t>
      </w:r>
    </w:p>
    <w:p w14:paraId="2BC947C1" w14:textId="13981C58" w:rsidR="00294E0D" w:rsidRDefault="00294E0D" w:rsidP="00294E0D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  <w:r w:rsidRPr="0029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42938" wp14:editId="62B12B18">
            <wp:extent cx="5249334" cy="3401951"/>
            <wp:effectExtent l="0" t="0" r="8890" b="8255"/>
            <wp:docPr id="16" name="Picture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007" cy="34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87A4" w14:textId="77777777" w:rsidR="00294E0D" w:rsidRDefault="00294E0D" w:rsidP="00BF27B9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p w14:paraId="3DD39F6F" w14:textId="5D056039" w:rsidR="00372275" w:rsidRPr="00372275" w:rsidRDefault="00372275" w:rsidP="00372275">
      <w:pPr>
        <w:tabs>
          <w:tab w:val="left" w:pos="9187"/>
        </w:tabs>
        <w:rPr>
          <w:rFonts w:ascii="Times New Roman" w:hAnsi="Times New Roman" w:cs="Times New Roman"/>
          <w:sz w:val="24"/>
          <w:szCs w:val="24"/>
        </w:rPr>
      </w:pPr>
    </w:p>
    <w:sectPr w:rsidR="00372275" w:rsidRPr="00372275" w:rsidSect="000473F4">
      <w:headerReference w:type="default" r:id="rId18"/>
      <w:footerReference w:type="default" r:id="rId19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C371" w14:textId="77777777" w:rsidR="00CA15D0" w:rsidRDefault="00CA15D0" w:rsidP="00C410B7">
      <w:pPr>
        <w:spacing w:after="0" w:line="240" w:lineRule="auto"/>
      </w:pPr>
      <w:r>
        <w:separator/>
      </w:r>
    </w:p>
  </w:endnote>
  <w:endnote w:type="continuationSeparator" w:id="0">
    <w:p w14:paraId="1FC1A7E5" w14:textId="77777777" w:rsidR="00CA15D0" w:rsidRDefault="00CA15D0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07B8FEE9" w:rsidR="00C410B7" w:rsidRDefault="00294E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4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2A31" w14:textId="77777777" w:rsidR="00CA15D0" w:rsidRDefault="00CA15D0" w:rsidP="00C410B7">
      <w:pPr>
        <w:spacing w:after="0" w:line="240" w:lineRule="auto"/>
      </w:pPr>
      <w:r>
        <w:separator/>
      </w:r>
    </w:p>
  </w:footnote>
  <w:footnote w:type="continuationSeparator" w:id="0">
    <w:p w14:paraId="5F1D36CD" w14:textId="77777777" w:rsidR="00CA15D0" w:rsidRDefault="00CA15D0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304613B" w:rsidR="00C410B7" w:rsidRPr="006B2D15" w:rsidRDefault="00C410B7">
    <w:pPr>
      <w:pStyle w:val="Header"/>
      <w:rPr>
        <w:color w:val="404040" w:themeColor="text1" w:themeTint="BF"/>
      </w:rPr>
    </w:pPr>
    <w:r w:rsidRPr="006B2D15">
      <w:rPr>
        <w:color w:val="404040" w:themeColor="text1" w:themeTint="BF"/>
      </w:rPr>
      <w:t>2</w:t>
    </w:r>
    <w:r w:rsidR="009334EA" w:rsidRPr="006B2D15">
      <w:rPr>
        <w:color w:val="404040" w:themeColor="text1" w:themeTint="BF"/>
      </w:rPr>
      <w:t>0</w:t>
    </w:r>
    <w:r w:rsidRPr="006B2D15">
      <w:rPr>
        <w:color w:val="404040" w:themeColor="text1" w:themeTint="BF"/>
      </w:rPr>
      <w:t>CP</w:t>
    </w:r>
    <w:r w:rsidR="009334EA" w:rsidRPr="006B2D15">
      <w:rPr>
        <w:color w:val="404040" w:themeColor="text1" w:themeTint="BF"/>
      </w:rPr>
      <w:t>4</w:t>
    </w:r>
    <w:r w:rsidR="009459E8" w:rsidRPr="006B2D15">
      <w:rPr>
        <w:color w:val="404040" w:themeColor="text1" w:themeTint="BF"/>
      </w:rPr>
      <w:t>12</w:t>
    </w:r>
    <w:r w:rsidR="000463BF" w:rsidRPr="006B2D15">
      <w:rPr>
        <w:color w:val="404040" w:themeColor="text1" w:themeTint="BF"/>
      </w:rPr>
      <w:t>P</w:t>
    </w:r>
    <w:r w:rsidRPr="006B2D15">
      <w:rPr>
        <w:color w:val="404040" w:themeColor="text1" w:themeTint="BF"/>
      </w:rPr>
      <w:ptab w:relativeTo="margin" w:alignment="center" w:leader="none"/>
    </w:r>
    <w:r w:rsidRPr="006B2D15">
      <w:rPr>
        <w:color w:val="404040" w:themeColor="text1" w:themeTint="BF"/>
      </w:rPr>
      <w:ptab w:relativeTo="margin" w:alignment="right" w:leader="none"/>
    </w:r>
    <w:r w:rsidRPr="006B2D15">
      <w:rPr>
        <w:color w:val="404040" w:themeColor="text1" w:themeTint="BF"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1548D5"/>
    <w:rsid w:val="0016634E"/>
    <w:rsid w:val="001816F8"/>
    <w:rsid w:val="001A276C"/>
    <w:rsid w:val="001B5299"/>
    <w:rsid w:val="001D61ED"/>
    <w:rsid w:val="001E3731"/>
    <w:rsid w:val="001E540C"/>
    <w:rsid w:val="00203422"/>
    <w:rsid w:val="00217253"/>
    <w:rsid w:val="002529B6"/>
    <w:rsid w:val="0027761C"/>
    <w:rsid w:val="00294E0D"/>
    <w:rsid w:val="002F7DE2"/>
    <w:rsid w:val="00364FA0"/>
    <w:rsid w:val="00372275"/>
    <w:rsid w:val="00381EA9"/>
    <w:rsid w:val="0047175C"/>
    <w:rsid w:val="00491C75"/>
    <w:rsid w:val="00495886"/>
    <w:rsid w:val="005C33CB"/>
    <w:rsid w:val="005D6252"/>
    <w:rsid w:val="0061703A"/>
    <w:rsid w:val="006B2D15"/>
    <w:rsid w:val="007648F1"/>
    <w:rsid w:val="0078258D"/>
    <w:rsid w:val="00795408"/>
    <w:rsid w:val="007D6CFA"/>
    <w:rsid w:val="008A7E0F"/>
    <w:rsid w:val="00920F8F"/>
    <w:rsid w:val="009334EA"/>
    <w:rsid w:val="009423CC"/>
    <w:rsid w:val="009459E8"/>
    <w:rsid w:val="009E7F67"/>
    <w:rsid w:val="009F32A7"/>
    <w:rsid w:val="00A7062D"/>
    <w:rsid w:val="00AA4A2E"/>
    <w:rsid w:val="00AF20EE"/>
    <w:rsid w:val="00B011E6"/>
    <w:rsid w:val="00B4657B"/>
    <w:rsid w:val="00B534B4"/>
    <w:rsid w:val="00B94452"/>
    <w:rsid w:val="00BD1480"/>
    <w:rsid w:val="00BD52D5"/>
    <w:rsid w:val="00BF27B9"/>
    <w:rsid w:val="00C3682C"/>
    <w:rsid w:val="00C410B7"/>
    <w:rsid w:val="00CA15D0"/>
    <w:rsid w:val="00CB6B03"/>
    <w:rsid w:val="00D52DAC"/>
    <w:rsid w:val="00D54F09"/>
    <w:rsid w:val="00E13FF7"/>
    <w:rsid w:val="00E5747B"/>
    <w:rsid w:val="00EA7711"/>
    <w:rsid w:val="00EC5FFF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49</cp:revision>
  <cp:lastPrinted>2024-08-12T12:26:00Z</cp:lastPrinted>
  <dcterms:created xsi:type="dcterms:W3CDTF">2023-09-27T12:42:00Z</dcterms:created>
  <dcterms:modified xsi:type="dcterms:W3CDTF">2024-08-13T10:05:00Z</dcterms:modified>
</cp:coreProperties>
</file>