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3DC" w:rsidRPr="007653DC" w:rsidRDefault="007653DC" w:rsidP="007653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53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QA Report — AI SaaS (Renato Project)</w:t>
      </w:r>
    </w:p>
    <w:p w:rsidR="007653DC" w:rsidRPr="007653DC" w:rsidRDefault="007653DC" w:rsidP="00765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October 21, 2025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br/>
      </w: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Tested By: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QA Team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br/>
      </w: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Staging / Admin + Technician + User Dashboards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br/>
      </w: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v1.0 (Pre-Release QA)</w:t>
      </w:r>
    </w:p>
    <w:p w:rsidR="007653DC" w:rsidRPr="007653DC" w:rsidRDefault="007653DC" w:rsidP="0076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653DC" w:rsidRPr="007653DC" w:rsidRDefault="007653DC" w:rsidP="007653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3DC">
        <w:rPr>
          <w:rFonts w:ascii="Times New Roman" w:eastAsia="Times New Roman" w:hAnsi="Times New Roman" w:cs="Times New Roman"/>
          <w:b/>
          <w:bCs/>
          <w:sz w:val="36"/>
          <w:szCs w:val="36"/>
        </w:rPr>
        <w:t>1. Admin Dashboard</w:t>
      </w:r>
    </w:p>
    <w:p w:rsidR="007653DC" w:rsidRPr="007653DC" w:rsidRDefault="007653DC" w:rsidP="00765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3DC">
        <w:rPr>
          <w:rFonts w:ascii="Times New Roman" w:eastAsia="Times New Roman" w:hAnsi="Times New Roman" w:cs="Times New Roman"/>
          <w:b/>
          <w:bCs/>
          <w:sz w:val="27"/>
          <w:szCs w:val="27"/>
        </w:rPr>
        <w:t>1.1 Dashboard</w:t>
      </w:r>
    </w:p>
    <w:p w:rsidR="007653DC" w:rsidRPr="007653DC" w:rsidRDefault="007653DC" w:rsidP="00765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Status: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Working as expected.</w:t>
      </w:r>
    </w:p>
    <w:p w:rsidR="007653DC" w:rsidRPr="007653DC" w:rsidRDefault="007653DC" w:rsidP="0076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653DC" w:rsidRPr="007653DC" w:rsidRDefault="007653DC" w:rsidP="00765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3DC">
        <w:rPr>
          <w:rFonts w:ascii="Times New Roman" w:eastAsia="Times New Roman" w:hAnsi="Times New Roman" w:cs="Times New Roman"/>
          <w:b/>
          <w:bCs/>
          <w:sz w:val="27"/>
          <w:szCs w:val="27"/>
        </w:rPr>
        <w:t>1.2 CRM Module</w:t>
      </w:r>
    </w:p>
    <w:p w:rsidR="007653DC" w:rsidRPr="007653DC" w:rsidRDefault="007653DC" w:rsidP="00765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Contacts: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Filter not working.</w:t>
      </w:r>
    </w:p>
    <w:p w:rsidR="007653DC" w:rsidRPr="007653DC" w:rsidRDefault="007653DC" w:rsidP="00765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Leads: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“Three-dot” action menu not functional (menu not opening).</w:t>
      </w:r>
    </w:p>
    <w:p w:rsidR="007653DC" w:rsidRPr="007653DC" w:rsidRDefault="007653DC" w:rsidP="00765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Service Requests: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53DC">
        <w:rPr>
          <w:rFonts w:ascii="Times New Roman" w:eastAsia="Times New Roman" w:hAnsi="Times New Roman" w:cs="Times New Roman"/>
          <w:sz w:val="24"/>
          <w:szCs w:val="24"/>
        </w:rPr>
        <w:t>Working</w:t>
      </w:r>
      <w:proofErr w:type="gramEnd"/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correctly.</w:t>
      </w:r>
    </w:p>
    <w:p w:rsidR="007653DC" w:rsidRPr="007653DC" w:rsidRDefault="007653DC" w:rsidP="00765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Management: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Uploaded document not visible in the list after upload.</w:t>
      </w:r>
    </w:p>
    <w:p w:rsidR="007653DC" w:rsidRPr="007653DC" w:rsidRDefault="007653DC" w:rsidP="00765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AI Bookings: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Functional.</w:t>
      </w:r>
    </w:p>
    <w:p w:rsidR="007653DC" w:rsidRPr="007653DC" w:rsidRDefault="007653DC" w:rsidP="00765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Pipeline: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Minor issues observed; partially functional.</w:t>
      </w:r>
    </w:p>
    <w:p w:rsidR="007653DC" w:rsidRPr="007653DC" w:rsidRDefault="007653DC" w:rsidP="0076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653DC" w:rsidRPr="007653DC" w:rsidRDefault="007653DC" w:rsidP="00765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3DC">
        <w:rPr>
          <w:rFonts w:ascii="Times New Roman" w:eastAsia="Times New Roman" w:hAnsi="Times New Roman" w:cs="Times New Roman"/>
          <w:b/>
          <w:bCs/>
          <w:sz w:val="27"/>
          <w:szCs w:val="27"/>
        </w:rPr>
        <w:t>1.3 AI Management</w:t>
      </w:r>
    </w:p>
    <w:p w:rsidR="007653DC" w:rsidRPr="007653DC" w:rsidRDefault="007653DC" w:rsidP="007653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Service Builder: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Flow update not functioning properly.</w:t>
      </w:r>
    </w:p>
    <w:p w:rsidR="007653DC" w:rsidRPr="007653DC" w:rsidRDefault="007653DC" w:rsidP="0076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653DC" w:rsidRPr="007653DC" w:rsidRDefault="007653DC" w:rsidP="00765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3DC">
        <w:rPr>
          <w:rFonts w:ascii="Times New Roman" w:eastAsia="Times New Roman" w:hAnsi="Times New Roman" w:cs="Times New Roman"/>
          <w:b/>
          <w:bCs/>
          <w:sz w:val="27"/>
          <w:szCs w:val="27"/>
        </w:rPr>
        <w:t>1.4 Scheduling</w:t>
      </w:r>
    </w:p>
    <w:p w:rsidR="007653DC" w:rsidRPr="007653DC" w:rsidRDefault="007653DC" w:rsidP="007653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Calendar: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53DC">
        <w:rPr>
          <w:rFonts w:ascii="Times New Roman" w:eastAsia="Times New Roman" w:hAnsi="Times New Roman" w:cs="Times New Roman"/>
          <w:sz w:val="24"/>
          <w:szCs w:val="24"/>
        </w:rPr>
        <w:t>Partially</w:t>
      </w:r>
      <w:proofErr w:type="gramEnd"/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working; requires further validation.</w:t>
      </w:r>
    </w:p>
    <w:p w:rsidR="007653DC" w:rsidRPr="007653DC" w:rsidRDefault="007653DC" w:rsidP="007653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Job Scheduler: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53DC">
        <w:rPr>
          <w:rFonts w:ascii="Times New Roman" w:eastAsia="Times New Roman" w:hAnsi="Times New Roman" w:cs="Times New Roman"/>
          <w:sz w:val="24"/>
          <w:szCs w:val="24"/>
        </w:rPr>
        <w:t>Cannot</w:t>
      </w:r>
      <w:proofErr w:type="gramEnd"/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select customers; validation errors triggered.</w:t>
      </w:r>
    </w:p>
    <w:p w:rsidR="007653DC" w:rsidRPr="007653DC" w:rsidRDefault="007653DC" w:rsidP="007653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Route Optimization: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Unable to test — no active jobs available.</w:t>
      </w:r>
    </w:p>
    <w:p w:rsidR="007653DC" w:rsidRPr="007653DC" w:rsidRDefault="007653DC" w:rsidP="0076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653DC" w:rsidRPr="007653DC" w:rsidRDefault="007653DC" w:rsidP="00765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3D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1.5 Field Service</w:t>
      </w:r>
    </w:p>
    <w:p w:rsidR="007653DC" w:rsidRPr="007653DC" w:rsidRDefault="007653DC" w:rsidP="007653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Jobs: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Minor issues observed; mostly functional.</w:t>
      </w:r>
    </w:p>
    <w:p w:rsidR="007653DC" w:rsidRPr="007653DC" w:rsidRDefault="007653DC" w:rsidP="007653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Technicians:</w:t>
      </w:r>
    </w:p>
    <w:p w:rsidR="007653DC" w:rsidRPr="007653DC" w:rsidRDefault="007653DC" w:rsidP="007653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No option to delete technician.</w:t>
      </w:r>
    </w:p>
    <w:p w:rsidR="007653DC" w:rsidRPr="007653DC" w:rsidRDefault="007653DC" w:rsidP="007653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“Assign Job” not working.</w:t>
      </w:r>
    </w:p>
    <w:p w:rsidR="007653DC" w:rsidRPr="007653DC" w:rsidRDefault="007653DC" w:rsidP="007653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“View Schedule” not working.</w:t>
      </w:r>
    </w:p>
    <w:p w:rsidR="007653DC" w:rsidRPr="007653DC" w:rsidRDefault="007653DC" w:rsidP="007653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GPS Tracking: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Google API and endpoint errors visible in console logs.</w:t>
      </w:r>
    </w:p>
    <w:p w:rsidR="007653DC" w:rsidRPr="007653DC" w:rsidRDefault="007653DC" w:rsidP="007653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Mobile Workflow: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Camera feature opens successfully.</w:t>
      </w:r>
    </w:p>
    <w:p w:rsidR="007653DC" w:rsidRPr="007653DC" w:rsidRDefault="007653DC" w:rsidP="0076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653DC" w:rsidRPr="007653DC" w:rsidRDefault="007653DC" w:rsidP="00765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3DC">
        <w:rPr>
          <w:rFonts w:ascii="Times New Roman" w:eastAsia="Times New Roman" w:hAnsi="Times New Roman" w:cs="Times New Roman"/>
          <w:b/>
          <w:bCs/>
          <w:sz w:val="27"/>
          <w:szCs w:val="27"/>
        </w:rPr>
        <w:t>1.6 Estimates &amp; Invoicing</w:t>
      </w:r>
    </w:p>
    <w:p w:rsidR="007653DC" w:rsidRPr="007653DC" w:rsidRDefault="007653DC" w:rsidP="007653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Estimates: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“No customers found” error; ensure users with </w:t>
      </w:r>
      <w:r w:rsidRPr="007653DC">
        <w:rPr>
          <w:rFonts w:ascii="Courier New" w:eastAsia="Times New Roman" w:hAnsi="Courier New" w:cs="Courier New"/>
          <w:sz w:val="20"/>
          <w:szCs w:val="20"/>
        </w:rPr>
        <w:t>role="customer"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exist. (Navigation UI needs update)</w:t>
      </w:r>
    </w:p>
    <w:p w:rsidR="007653DC" w:rsidRPr="007653DC" w:rsidRDefault="007653DC" w:rsidP="007653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Estimate Builder: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UI navigation requires update.</w:t>
      </w:r>
    </w:p>
    <w:p w:rsidR="007653DC" w:rsidRPr="007653DC" w:rsidRDefault="007653DC" w:rsidP="007653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Invoices: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Customer retrieval error.</w:t>
      </w:r>
    </w:p>
    <w:p w:rsidR="007653DC" w:rsidRPr="007653DC" w:rsidRDefault="007653DC" w:rsidP="007653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Invoice Generator: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Customer retrieval error.</w:t>
      </w:r>
    </w:p>
    <w:p w:rsidR="007653DC" w:rsidRPr="007653DC" w:rsidRDefault="007653DC" w:rsidP="0076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653DC" w:rsidRPr="007653DC" w:rsidRDefault="007653DC" w:rsidP="00765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3DC">
        <w:rPr>
          <w:rFonts w:ascii="Times New Roman" w:eastAsia="Times New Roman" w:hAnsi="Times New Roman" w:cs="Times New Roman"/>
          <w:b/>
          <w:bCs/>
          <w:sz w:val="27"/>
          <w:szCs w:val="27"/>
        </w:rPr>
        <w:t>1.7 Settings</w:t>
      </w:r>
    </w:p>
    <w:p w:rsidR="007653DC" w:rsidRPr="007653DC" w:rsidRDefault="007653DC" w:rsidP="007653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Profile: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Profile picture upload failed.</w:t>
      </w:r>
    </w:p>
    <w:p w:rsidR="007653DC" w:rsidRPr="007653DC" w:rsidRDefault="007653DC" w:rsidP="007653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Integrations:</w:t>
      </w:r>
    </w:p>
    <w:p w:rsidR="007653DC" w:rsidRPr="007653DC" w:rsidRDefault="007653DC" w:rsidP="007653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Integration icons not appearing.</w:t>
      </w:r>
    </w:p>
    <w:p w:rsidR="007653DC" w:rsidRPr="007653DC" w:rsidRDefault="007653DC" w:rsidP="007653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“Generate New Key” option not functional.</w:t>
      </w:r>
    </w:p>
    <w:p w:rsidR="007653DC" w:rsidRPr="007653DC" w:rsidRDefault="007653DC" w:rsidP="0076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653DC" w:rsidRPr="007653DC" w:rsidRDefault="007653DC" w:rsidP="007653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3DC">
        <w:rPr>
          <w:rFonts w:ascii="Times New Roman" w:eastAsia="Times New Roman" w:hAnsi="Times New Roman" w:cs="Times New Roman"/>
          <w:b/>
          <w:bCs/>
          <w:sz w:val="36"/>
          <w:szCs w:val="36"/>
        </w:rPr>
        <w:t>2. Technician Dashboard</w:t>
      </w:r>
    </w:p>
    <w:p w:rsidR="007653DC" w:rsidRPr="007653DC" w:rsidRDefault="007653DC" w:rsidP="007653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Mostly working; minor issues.</w:t>
      </w:r>
    </w:p>
    <w:p w:rsidR="007653DC" w:rsidRPr="007653DC" w:rsidRDefault="007653DC" w:rsidP="007653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My Jobs: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53DC">
        <w:rPr>
          <w:rFonts w:ascii="Times New Roman" w:eastAsia="Times New Roman" w:hAnsi="Times New Roman" w:cs="Times New Roman"/>
          <w:sz w:val="24"/>
          <w:szCs w:val="24"/>
        </w:rPr>
        <w:t>Partially</w:t>
      </w:r>
      <w:proofErr w:type="gramEnd"/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functional.</w:t>
      </w:r>
    </w:p>
    <w:p w:rsidR="007653DC" w:rsidRPr="007653DC" w:rsidRDefault="007653DC" w:rsidP="007653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Route Optimization: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53DC">
        <w:rPr>
          <w:rFonts w:ascii="Times New Roman" w:eastAsia="Times New Roman" w:hAnsi="Times New Roman" w:cs="Times New Roman"/>
          <w:sz w:val="24"/>
          <w:szCs w:val="24"/>
        </w:rPr>
        <w:t>Partially</w:t>
      </w:r>
      <w:proofErr w:type="gramEnd"/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working; requires additional testing.</w:t>
      </w:r>
    </w:p>
    <w:p w:rsidR="007653DC" w:rsidRPr="007653DC" w:rsidRDefault="007653DC" w:rsidP="007653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Stats: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Minor issues; generally functional.</w:t>
      </w:r>
    </w:p>
    <w:p w:rsidR="007653DC" w:rsidRPr="007653DC" w:rsidRDefault="007653DC" w:rsidP="007653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Settings: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Image upload failed.</w:t>
      </w:r>
    </w:p>
    <w:p w:rsidR="007653DC" w:rsidRPr="007653DC" w:rsidRDefault="007653DC" w:rsidP="0076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653DC" w:rsidRPr="007653DC" w:rsidRDefault="007653DC" w:rsidP="007653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3DC">
        <w:rPr>
          <w:rFonts w:ascii="Times New Roman" w:eastAsia="Times New Roman" w:hAnsi="Times New Roman" w:cs="Times New Roman"/>
          <w:b/>
          <w:bCs/>
          <w:sz w:val="36"/>
          <w:szCs w:val="36"/>
        </w:rPr>
        <w:t>3. User Dashboard</w:t>
      </w:r>
    </w:p>
    <w:p w:rsidR="007653DC" w:rsidRPr="007653DC" w:rsidRDefault="007653DC" w:rsidP="007653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New User Creation: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Fails with </w:t>
      </w:r>
      <w:r w:rsidRPr="007653DC">
        <w:rPr>
          <w:rFonts w:ascii="Courier New" w:eastAsia="Times New Roman" w:hAnsi="Courier New" w:cs="Courier New"/>
          <w:sz w:val="20"/>
          <w:szCs w:val="20"/>
        </w:rPr>
        <w:t>HTTP 500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error:</w:t>
      </w:r>
    </w:p>
    <w:p w:rsidR="007653DC" w:rsidRPr="007653DC" w:rsidRDefault="007653DC" w:rsidP="007653DC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i/>
          <w:iCs/>
          <w:sz w:val="24"/>
          <w:szCs w:val="24"/>
        </w:rPr>
        <w:t>"Failed to activate subscription: {"</w:t>
      </w:r>
      <w:proofErr w:type="spellStart"/>
      <w:r w:rsidRPr="007653DC">
        <w:rPr>
          <w:rFonts w:ascii="Times New Roman" w:eastAsia="Times New Roman" w:hAnsi="Times New Roman" w:cs="Times New Roman"/>
          <w:i/>
          <w:iCs/>
          <w:sz w:val="24"/>
          <w:szCs w:val="24"/>
        </w:rPr>
        <w:t>detail":"Failed</w:t>
      </w:r>
      <w:proofErr w:type="spellEnd"/>
      <w:r w:rsidRPr="007653D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create subscription"}"</w:t>
      </w:r>
    </w:p>
    <w:p w:rsidR="007653DC" w:rsidRPr="007653DC" w:rsidRDefault="007653DC" w:rsidP="007653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Dashboard:</w:t>
      </w:r>
    </w:p>
    <w:p w:rsidR="007653DC" w:rsidRPr="007653DC" w:rsidRDefault="007653DC" w:rsidP="007653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“Send Message” button not working.</w:t>
      </w:r>
    </w:p>
    <w:p w:rsidR="007653DC" w:rsidRPr="007653DC" w:rsidRDefault="007653DC" w:rsidP="007653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“View Service History” button not working.</w:t>
      </w:r>
    </w:p>
    <w:p w:rsidR="007653DC" w:rsidRPr="007653DC" w:rsidRDefault="007653DC" w:rsidP="007653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Service History: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Navigation UI requires update.</w:t>
      </w:r>
    </w:p>
    <w:p w:rsidR="007653DC" w:rsidRPr="007653DC" w:rsidRDefault="007653DC" w:rsidP="007653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Documents: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Uploaded documents not displayed.</w:t>
      </w:r>
    </w:p>
    <w:p w:rsidR="007653DC" w:rsidRPr="007653DC" w:rsidRDefault="007653DC" w:rsidP="007653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Payments: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Functional, with minor UI concerns.</w:t>
      </w:r>
    </w:p>
    <w:p w:rsidR="007653DC" w:rsidRPr="007653DC" w:rsidRDefault="007653DC" w:rsidP="007653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Payment History: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Navigation UI requires update.</w:t>
      </w:r>
    </w:p>
    <w:p w:rsidR="007653DC" w:rsidRPr="007653DC" w:rsidRDefault="007653DC" w:rsidP="007653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Profile: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Image upload not working.</w:t>
      </w:r>
    </w:p>
    <w:p w:rsidR="007653DC" w:rsidRPr="007653DC" w:rsidRDefault="007653DC" w:rsidP="007653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 </w:t>
      </w:r>
      <w:proofErr w:type="spellStart"/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3DC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Needs refinement; current behavior inconsistent and non-contextual.</w:t>
      </w:r>
    </w:p>
    <w:p w:rsidR="007653DC" w:rsidRPr="007653DC" w:rsidRDefault="007653DC" w:rsidP="0076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653DC" w:rsidRPr="007653DC" w:rsidRDefault="007653DC" w:rsidP="007653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3DC">
        <w:rPr>
          <w:rFonts w:ascii="Times New Roman" w:eastAsia="Times New Roman" w:hAnsi="Times New Roman" w:cs="Times New Roman"/>
          <w:b/>
          <w:bCs/>
          <w:sz w:val="36"/>
          <w:szCs w:val="36"/>
        </w:rPr>
        <w:t>4. Summary of Major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1027"/>
        <w:gridCol w:w="1013"/>
        <w:gridCol w:w="909"/>
      </w:tblGrid>
      <w:tr w:rsidR="007653DC" w:rsidRPr="007653DC" w:rsidTr="007653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53DC" w:rsidRPr="007653DC" w:rsidRDefault="007653DC" w:rsidP="0076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7653DC" w:rsidRPr="007653DC" w:rsidRDefault="007653DC" w:rsidP="0076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7653DC" w:rsidRPr="007653DC" w:rsidRDefault="007653DC" w:rsidP="0076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7653DC" w:rsidRPr="007653DC" w:rsidRDefault="007653DC" w:rsidP="0076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Minor</w:t>
            </w:r>
          </w:p>
        </w:tc>
      </w:tr>
      <w:tr w:rsidR="007653DC" w:rsidRPr="007653DC" w:rsidTr="007653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3DC" w:rsidRPr="007653DC" w:rsidRDefault="007653DC" w:rsidP="007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DC">
              <w:rPr>
                <w:rFonts w:ascii="Times New Roman" w:eastAsia="Times New Roman" w:hAnsi="Times New Roman" w:cs="Times New Roman"/>
                <w:sz w:val="24"/>
                <w:szCs w:val="24"/>
              </w:rPr>
              <w:t>Admin Dashboard</w:t>
            </w:r>
          </w:p>
        </w:tc>
        <w:tc>
          <w:tcPr>
            <w:tcW w:w="0" w:type="auto"/>
            <w:vAlign w:val="center"/>
            <w:hideMark/>
          </w:tcPr>
          <w:p w:rsidR="007653DC" w:rsidRPr="007653DC" w:rsidRDefault="007653DC" w:rsidP="007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D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653DC" w:rsidRPr="007653DC" w:rsidRDefault="007653DC" w:rsidP="007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D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653DC" w:rsidRPr="007653DC" w:rsidRDefault="007653DC" w:rsidP="007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D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653DC" w:rsidRPr="007653DC" w:rsidTr="007653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3DC" w:rsidRPr="007653DC" w:rsidRDefault="007653DC" w:rsidP="007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DC">
              <w:rPr>
                <w:rFonts w:ascii="Times New Roman" w:eastAsia="Times New Roman" w:hAnsi="Times New Roman" w:cs="Times New Roman"/>
                <w:sz w:val="24"/>
                <w:szCs w:val="24"/>
              </w:rPr>
              <w:t>Technician Dashboard</w:t>
            </w:r>
          </w:p>
        </w:tc>
        <w:tc>
          <w:tcPr>
            <w:tcW w:w="0" w:type="auto"/>
            <w:vAlign w:val="center"/>
            <w:hideMark/>
          </w:tcPr>
          <w:p w:rsidR="007653DC" w:rsidRPr="007653DC" w:rsidRDefault="007653DC" w:rsidP="007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D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653DC" w:rsidRPr="007653DC" w:rsidRDefault="007653DC" w:rsidP="007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D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653DC" w:rsidRPr="007653DC" w:rsidRDefault="007653DC" w:rsidP="007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D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53DC" w:rsidRPr="007653DC" w:rsidTr="007653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3DC" w:rsidRPr="007653DC" w:rsidRDefault="007653DC" w:rsidP="007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DC">
              <w:rPr>
                <w:rFonts w:ascii="Times New Roman" w:eastAsia="Times New Roman" w:hAnsi="Times New Roman" w:cs="Times New Roman"/>
                <w:sz w:val="24"/>
                <w:szCs w:val="24"/>
              </w:rPr>
              <w:t>User Dashboard</w:t>
            </w:r>
          </w:p>
        </w:tc>
        <w:tc>
          <w:tcPr>
            <w:tcW w:w="0" w:type="auto"/>
            <w:vAlign w:val="center"/>
            <w:hideMark/>
          </w:tcPr>
          <w:p w:rsidR="007653DC" w:rsidRPr="007653DC" w:rsidRDefault="007653DC" w:rsidP="007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D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653DC" w:rsidRPr="007653DC" w:rsidRDefault="007653DC" w:rsidP="007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D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653DC" w:rsidRPr="007653DC" w:rsidRDefault="007653DC" w:rsidP="007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D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53DC" w:rsidRPr="007653DC" w:rsidTr="007653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3DC" w:rsidRPr="007653DC" w:rsidRDefault="007653DC" w:rsidP="007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7653DC" w:rsidRPr="007653DC" w:rsidRDefault="007653DC" w:rsidP="007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 Critical</w:t>
            </w:r>
          </w:p>
        </w:tc>
        <w:tc>
          <w:tcPr>
            <w:tcW w:w="0" w:type="auto"/>
            <w:vAlign w:val="center"/>
            <w:hideMark/>
          </w:tcPr>
          <w:p w:rsidR="007653DC" w:rsidRPr="007653DC" w:rsidRDefault="007653DC" w:rsidP="007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 Major</w:t>
            </w:r>
          </w:p>
        </w:tc>
        <w:tc>
          <w:tcPr>
            <w:tcW w:w="0" w:type="auto"/>
            <w:vAlign w:val="center"/>
            <w:hideMark/>
          </w:tcPr>
          <w:p w:rsidR="007653DC" w:rsidRPr="007653DC" w:rsidRDefault="007653DC" w:rsidP="007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 Minor</w:t>
            </w:r>
          </w:p>
        </w:tc>
      </w:tr>
    </w:tbl>
    <w:p w:rsidR="007653DC" w:rsidRPr="007653DC" w:rsidRDefault="007653DC" w:rsidP="0076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653DC" w:rsidRPr="007653DC" w:rsidRDefault="007653DC" w:rsidP="007653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3DC">
        <w:rPr>
          <w:rFonts w:ascii="Times New Roman" w:eastAsia="Times New Roman" w:hAnsi="Times New Roman" w:cs="Times New Roman"/>
          <w:b/>
          <w:bCs/>
          <w:sz w:val="36"/>
          <w:szCs w:val="36"/>
        </w:rPr>
        <w:t>5. Recommendations</w:t>
      </w:r>
    </w:p>
    <w:p w:rsidR="007653DC" w:rsidRPr="007653DC" w:rsidRDefault="007653DC" w:rsidP="007653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Fix all broken core flows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— especially Customer/Subscription creation and Service Builder update logic.</w:t>
      </w:r>
    </w:p>
    <w:p w:rsidR="007653DC" w:rsidRPr="007653DC" w:rsidRDefault="007653DC" w:rsidP="007653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Address image upload issues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across all dashboards (Admin, Technician, </w:t>
      </w:r>
      <w:proofErr w:type="gramStart"/>
      <w:r w:rsidRPr="007653DC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gramEnd"/>
      <w:r w:rsidRPr="007653D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653DC" w:rsidRPr="007653DC" w:rsidRDefault="007653DC" w:rsidP="007653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Improve AI </w:t>
      </w:r>
      <w:proofErr w:type="spellStart"/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behavior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with contextual control and defined response boundaries.</w:t>
      </w:r>
    </w:p>
    <w:p w:rsidR="007653DC" w:rsidRPr="007653DC" w:rsidRDefault="007653DC" w:rsidP="007653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Validate and fix CRM filtering and menu triggers.</w:t>
      </w:r>
    </w:p>
    <w:p w:rsidR="007653DC" w:rsidRPr="007653DC" w:rsidRDefault="007653DC" w:rsidP="007653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Resolve Google Maps and endpoint integration errors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for GPS tracking.</w:t>
      </w:r>
    </w:p>
    <w:p w:rsidR="007653DC" w:rsidRPr="007653DC" w:rsidRDefault="007653DC" w:rsidP="007653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3DC">
        <w:rPr>
          <w:rFonts w:ascii="Times New Roman" w:eastAsia="Times New Roman" w:hAnsi="Times New Roman" w:cs="Times New Roman"/>
          <w:b/>
          <w:bCs/>
          <w:sz w:val="24"/>
          <w:szCs w:val="24"/>
        </w:rPr>
        <w:t>Revise UI/UX consistency</w:t>
      </w:r>
      <w:r w:rsidRPr="007653DC">
        <w:rPr>
          <w:rFonts w:ascii="Times New Roman" w:eastAsia="Times New Roman" w:hAnsi="Times New Roman" w:cs="Times New Roman"/>
          <w:sz w:val="24"/>
          <w:szCs w:val="24"/>
        </w:rPr>
        <w:t xml:space="preserve"> in navigation components across modules.</w:t>
      </w:r>
    </w:p>
    <w:p w:rsidR="00B30929" w:rsidRDefault="007653DC">
      <w:bookmarkStart w:id="0" w:name="_GoBack"/>
      <w:bookmarkEnd w:id="0"/>
    </w:p>
    <w:sectPr w:rsidR="00B3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F5CD0"/>
    <w:multiLevelType w:val="multilevel"/>
    <w:tmpl w:val="9E44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F7FB5"/>
    <w:multiLevelType w:val="multilevel"/>
    <w:tmpl w:val="3F9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3C19D0"/>
    <w:multiLevelType w:val="multilevel"/>
    <w:tmpl w:val="F6A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758DE"/>
    <w:multiLevelType w:val="multilevel"/>
    <w:tmpl w:val="0F46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AC2F32"/>
    <w:multiLevelType w:val="multilevel"/>
    <w:tmpl w:val="7A22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D91FB0"/>
    <w:multiLevelType w:val="multilevel"/>
    <w:tmpl w:val="BF1C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4C07A9"/>
    <w:multiLevelType w:val="multilevel"/>
    <w:tmpl w:val="0F4C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F33985"/>
    <w:multiLevelType w:val="multilevel"/>
    <w:tmpl w:val="BEE8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8362FE"/>
    <w:multiLevelType w:val="multilevel"/>
    <w:tmpl w:val="E312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E72BCA"/>
    <w:multiLevelType w:val="multilevel"/>
    <w:tmpl w:val="55CE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DC"/>
    <w:rsid w:val="00426131"/>
    <w:rsid w:val="007653DC"/>
    <w:rsid w:val="00B8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AC76B-EB86-4F31-B598-60252644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53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5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53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53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653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53D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53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8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2025-10-21T15:33:00Z</dcterms:created>
  <dcterms:modified xsi:type="dcterms:W3CDTF">2025-10-21T15:33:00Z</dcterms:modified>
</cp:coreProperties>
</file>