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A5D08" w14:textId="77777777" w:rsidR="009D28B6" w:rsidRPr="009D28B6" w:rsidRDefault="009D28B6" w:rsidP="009D2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28B6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9D28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9D28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Run the </w:t>
      </w:r>
      <w:r w:rsidRPr="009D28B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triplechoice.sql/triple_choice</w:t>
      </w:r>
      <w:r w:rsidRPr="009D28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data</w:t>
      </w:r>
      <w:r w:rsidRPr="009D28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08FB72D" w14:textId="77777777" w:rsidR="009D28B6" w:rsidRPr="009D28B6" w:rsidRDefault="009D28B6" w:rsidP="009D28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28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Load the MySQL database with the </w:t>
      </w:r>
      <w:r w:rsidRPr="009D28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triplechoice.sql</w:t>
      </w:r>
      <w:r w:rsidRPr="009D28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to set up the necessary tables and data.</w:t>
      </w:r>
    </w:p>
    <w:p w14:paraId="647306D2" w14:textId="77777777" w:rsidR="009D28B6" w:rsidRPr="009D28B6" w:rsidRDefault="009D28B6" w:rsidP="009D2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28B6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9D28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9D28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 the website locally (</w:t>
      </w:r>
      <w:r w:rsidRPr="009D28B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manage.py</w:t>
      </w:r>
      <w:r w:rsidRPr="009D28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 on port 8000</w:t>
      </w:r>
      <w:r w:rsidRPr="009D28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BD99F73" w14:textId="77777777" w:rsidR="009D28B6" w:rsidRPr="009D28B6" w:rsidRDefault="009D28B6" w:rsidP="009D28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28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Start the Django web application locally by running:</w:t>
      </w:r>
    </w:p>
    <w:p w14:paraId="56C6CD9A" w14:textId="77777777" w:rsidR="009D28B6" w:rsidRPr="009D28B6" w:rsidRDefault="009D28B6" w:rsidP="009D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8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3CA6A15" w14:textId="77777777" w:rsidR="009D28B6" w:rsidRPr="009D28B6" w:rsidRDefault="009D28B6" w:rsidP="009D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8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7547901" w14:textId="77777777" w:rsidR="009D28B6" w:rsidRPr="009D28B6" w:rsidRDefault="009D28B6" w:rsidP="009D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8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manage.py runserver 8000</w:t>
      </w:r>
    </w:p>
    <w:p w14:paraId="6EB2D8E0" w14:textId="77777777" w:rsidR="009D28B6" w:rsidRPr="009D28B6" w:rsidRDefault="009D28B6" w:rsidP="009D2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28B6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9D28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9D28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 DynamoDB Local database on port 8001</w:t>
      </w:r>
      <w:r w:rsidRPr="009D28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E370E72" w14:textId="77777777" w:rsidR="009D28B6" w:rsidRPr="009D28B6" w:rsidRDefault="009D28B6" w:rsidP="009D28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28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Start DynamoDB Local on port 8001 with the following command:</w:t>
      </w:r>
    </w:p>
    <w:p w14:paraId="01321C09" w14:textId="77777777" w:rsidR="009D28B6" w:rsidRPr="009D28B6" w:rsidRDefault="009D28B6" w:rsidP="009D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8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A6A38F8" w14:textId="77777777" w:rsidR="009D28B6" w:rsidRPr="009D28B6" w:rsidRDefault="009D28B6" w:rsidP="009D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8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81868AC" w14:textId="77777777" w:rsidR="009D28B6" w:rsidRPr="009D28B6" w:rsidRDefault="009D28B6" w:rsidP="009D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8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 -jar "D:\TripleChoice\2024\Automation\dynamodb_local_latest\DynamoDBLocal.jar" -sharedDb -port 8001</w:t>
      </w:r>
    </w:p>
    <w:p w14:paraId="3B746720" w14:textId="77777777" w:rsidR="009D28B6" w:rsidRPr="009D28B6" w:rsidRDefault="009D28B6" w:rsidP="009D2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28B6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9D28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9D28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Run </w:t>
      </w:r>
      <w:r w:rsidRPr="009D28B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extractor.py</w:t>
      </w:r>
      <w:r w:rsidRPr="009D28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BA50BE4" w14:textId="77777777" w:rsidR="009D28B6" w:rsidRPr="009D28B6" w:rsidRDefault="009D28B6" w:rsidP="009D28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28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script monitors the MySQL database for new requests. If a new request is added with the title </w:t>
      </w:r>
      <w:r w:rsidRPr="009D28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"pump"</w:t>
      </w:r>
      <w:r w:rsidRPr="009D28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it triggers </w:t>
      </w:r>
      <w:r w:rsidRPr="009D28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PumpMatch.py</w:t>
      </w:r>
      <w:r w:rsidRPr="009D28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which searches through the DynamoDB database and runs logic to find and list matching pumps. If the part type is </w:t>
      </w:r>
      <w:r w:rsidRPr="009D28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"compressor"</w:t>
      </w:r>
      <w:r w:rsidRPr="009D28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it will eventually run </w:t>
      </w:r>
      <w:r w:rsidRPr="009D28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CompressorMatch.py</w:t>
      </w:r>
      <w:r w:rsidRPr="009D28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(currently focusing on pumps, but will add compressors later).</w:t>
      </w:r>
    </w:p>
    <w:p w14:paraId="05C61ECC" w14:textId="77777777" w:rsidR="009D28B6" w:rsidRPr="009D28B6" w:rsidRDefault="009D28B6" w:rsidP="009D2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28B6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9D28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9D28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Interact with the website</w:t>
      </w:r>
      <w:r w:rsidRPr="009D28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C981A0E" w14:textId="77777777" w:rsidR="009D28B6" w:rsidRPr="009D28B6" w:rsidRDefault="009D28B6" w:rsidP="009D28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28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the </w:t>
      </w:r>
      <w:r w:rsidRPr="009D28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TripleChoice</w:t>
      </w:r>
      <w:r w:rsidRPr="009D28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front page and use the dropdown to select a part.</w:t>
      </w:r>
    </w:p>
    <w:p w14:paraId="122C496E" w14:textId="77777777" w:rsidR="009D28B6" w:rsidRPr="009D28B6" w:rsidRDefault="009D28B6" w:rsidP="009D28B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28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now, select </w:t>
      </w:r>
      <w:r w:rsidRPr="009D28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1_Pump</w:t>
      </w:r>
      <w:r w:rsidRPr="009D28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the dropdown.</w:t>
      </w:r>
    </w:p>
    <w:p w14:paraId="4809B93B" w14:textId="77777777" w:rsidR="009D28B6" w:rsidRPr="009D28B6" w:rsidRDefault="009D28B6" w:rsidP="009D28B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28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Set the </w:t>
      </w:r>
      <w:r w:rsidRPr="009D28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Flow</w:t>
      </w:r>
      <w:r w:rsidRPr="009D28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r w:rsidRPr="009D28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30 gpm</w:t>
      </w:r>
      <w:r w:rsidRPr="009D28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9D28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Head</w:t>
      </w:r>
      <w:r w:rsidRPr="009D28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r w:rsidRPr="009D28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85 ft</w:t>
      </w:r>
      <w:r w:rsidRPr="009D28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813F615" w14:textId="77777777" w:rsidR="009D28B6" w:rsidRPr="009D28B6" w:rsidRDefault="009D28B6" w:rsidP="009D28B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28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comments and specify the quantity, then submit the form.</w:t>
      </w:r>
    </w:p>
    <w:p w14:paraId="70D461D0" w14:textId="77777777" w:rsidR="009D28B6" w:rsidRPr="009D28B6" w:rsidRDefault="009D28B6" w:rsidP="009D2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28B6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9D28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9D28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Monitor </w:t>
      </w:r>
      <w:r w:rsidRPr="009D28B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extractor.py</w:t>
      </w:r>
      <w:r w:rsidRPr="009D28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in Visual Studio</w:t>
      </w:r>
      <w:r w:rsidRPr="009D28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EB94EC4" w14:textId="77777777" w:rsidR="009D28B6" w:rsidRPr="009D28B6" w:rsidRDefault="009D28B6" w:rsidP="009D28B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28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you're running the code in Visual Studio, </w:t>
      </w:r>
      <w:r w:rsidRPr="009D28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extractor.py</w:t>
      </w:r>
      <w:r w:rsidRPr="009D28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will print the matched pump list based on the DynamoDB search.</w:t>
      </w:r>
    </w:p>
    <w:p w14:paraId="460F85C0" w14:textId="77777777" w:rsidR="009D28B6" w:rsidRPr="009D28B6" w:rsidRDefault="009D28B6" w:rsidP="009D28B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28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list will contain attributes like pump model, manufacturer, and a link.</w:t>
      </w:r>
    </w:p>
    <w:p w14:paraId="5C8AFAB4" w14:textId="77777777" w:rsidR="009D28B6" w:rsidRPr="009D28B6" w:rsidRDefault="009D28B6" w:rsidP="009D2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28B6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9D28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9D28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Display the matched pumps on the frontend</w:t>
      </w:r>
      <w:r w:rsidRPr="009D28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AC0B111" w14:textId="77777777" w:rsidR="009D28B6" w:rsidRPr="009D28B6" w:rsidRDefault="009D28B6" w:rsidP="009D28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28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The pump matches printed by </w:t>
      </w:r>
      <w:r w:rsidRPr="009D28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extractor.py</w:t>
      </w:r>
      <w:r w:rsidRPr="009D28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should be displayed on the same page where the user submitted the order.</w:t>
      </w:r>
    </w:p>
    <w:p w14:paraId="2D55C5AC" w14:textId="62A82A89" w:rsidR="009D28B6" w:rsidRPr="009D28B6" w:rsidRDefault="009D28B6" w:rsidP="009D28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should be able to change the result table attributes on the PumpMatch.py and display it on the front end, for example for a pump, includes</w:t>
      </w:r>
    </w:p>
    <w:p w14:paraId="4E8D31EC" w14:textId="77777777" w:rsidR="009D28B6" w:rsidRPr="009D28B6" w:rsidRDefault="009D28B6" w:rsidP="009D28B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28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Pump model</w:t>
      </w:r>
    </w:p>
    <w:p w14:paraId="19C10DCB" w14:textId="77777777" w:rsidR="009D28B6" w:rsidRPr="009D28B6" w:rsidRDefault="009D28B6" w:rsidP="009D28B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28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Manufacturer</w:t>
      </w:r>
    </w:p>
    <w:p w14:paraId="1E3ADD2B" w14:textId="77777777" w:rsidR="009D28B6" w:rsidRDefault="009D28B6" w:rsidP="009D28B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28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Link</w:t>
      </w:r>
      <w:r w:rsidRPr="009D28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(clickable, redirecting to another website like Google Flights)</w:t>
      </w:r>
    </w:p>
    <w:p w14:paraId="61899D3E" w14:textId="10702211" w:rsidR="009D28B6" w:rsidRDefault="009D28B6" w:rsidP="009D2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       For a compressor would be different attributes.</w:t>
      </w:r>
    </w:p>
    <w:p w14:paraId="432E41D4" w14:textId="77777777" w:rsidR="009D28B6" w:rsidRDefault="009D28B6" w:rsidP="009D2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009A95EA" w14:textId="77777777" w:rsidR="009D28B6" w:rsidRPr="009D28B6" w:rsidRDefault="009D28B6" w:rsidP="009D2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37BFFD" w14:textId="2F1A5843" w:rsidR="00E56E2F" w:rsidRDefault="009D28B6">
      <w:r>
        <w:t xml:space="preserve">Minor change: Also change the “Submit” button to “Search” button. </w:t>
      </w:r>
    </w:p>
    <w:p w14:paraId="5DD59EDB" w14:textId="77777777" w:rsidR="00514B3C" w:rsidRDefault="00514B3C"/>
    <w:p w14:paraId="0A0A9658" w14:textId="77777777" w:rsidR="00514B3C" w:rsidRDefault="00514B3C" w:rsidP="00514B3C">
      <w:pPr>
        <w:pStyle w:val="ListParagraph"/>
        <w:numPr>
          <w:ilvl w:val="0"/>
          <w:numId w:val="12"/>
        </w:numPr>
      </w:pPr>
      <w:r w:rsidRPr="00514B3C">
        <w:t>Create a Django view and API endpoint to handle form submissions.</w:t>
      </w:r>
    </w:p>
    <w:p w14:paraId="447CB7FB" w14:textId="77777777" w:rsidR="00514B3C" w:rsidRDefault="00514B3C" w:rsidP="00514B3C">
      <w:pPr>
        <w:pStyle w:val="ListParagraph"/>
        <w:numPr>
          <w:ilvl w:val="0"/>
          <w:numId w:val="12"/>
        </w:numPr>
      </w:pPr>
      <w:r w:rsidRPr="00514B3C">
        <w:t>Feed or run extractor.py, which monitors the MySQL database for new entries and triggers</w:t>
      </w:r>
    </w:p>
    <w:p w14:paraId="0F8426EF" w14:textId="77777777" w:rsidR="00514B3C" w:rsidRDefault="00514B3C" w:rsidP="00514B3C">
      <w:pPr>
        <w:pStyle w:val="ListParagraph"/>
        <w:numPr>
          <w:ilvl w:val="0"/>
          <w:numId w:val="12"/>
        </w:numPr>
      </w:pPr>
      <w:r w:rsidRPr="00514B3C">
        <w:t>PumpMatch.py. It will CompressorMatch.py if the part is Compressor, etc..</w:t>
      </w:r>
    </w:p>
    <w:p w14:paraId="49BC00DF" w14:textId="77777777" w:rsidR="00514B3C" w:rsidRDefault="00514B3C" w:rsidP="00514B3C">
      <w:pPr>
        <w:pStyle w:val="ListParagraph"/>
        <w:numPr>
          <w:ilvl w:val="0"/>
          <w:numId w:val="12"/>
        </w:numPr>
      </w:pPr>
      <w:r w:rsidRPr="00514B3C">
        <w:t>Ensure PumpMatch.py processes the pump data and stores the results.</w:t>
      </w:r>
    </w:p>
    <w:p w14:paraId="0B315128" w14:textId="46A1D6D8" w:rsidR="00514B3C" w:rsidRDefault="00514B3C" w:rsidP="00514B3C">
      <w:pPr>
        <w:pStyle w:val="ListParagraph"/>
        <w:numPr>
          <w:ilvl w:val="0"/>
          <w:numId w:val="12"/>
        </w:numPr>
      </w:pPr>
      <w:r w:rsidRPr="00514B3C">
        <w:t>Use AJAX or JavaScript on the frontend to display the results dynamically</w:t>
      </w:r>
    </w:p>
    <w:sectPr w:rsidR="00514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9A486A"/>
    <w:multiLevelType w:val="hybridMultilevel"/>
    <w:tmpl w:val="B2A26BD8"/>
    <w:lvl w:ilvl="0" w:tplc="C9E263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0C5DC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50BE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84B4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8CFC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6CDC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4C22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CCDC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DAF0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96774A"/>
    <w:multiLevelType w:val="multilevel"/>
    <w:tmpl w:val="3FCA8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4D5C09"/>
    <w:multiLevelType w:val="multilevel"/>
    <w:tmpl w:val="0E924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247D0A"/>
    <w:multiLevelType w:val="multilevel"/>
    <w:tmpl w:val="8C3E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C71B52"/>
    <w:multiLevelType w:val="hybridMultilevel"/>
    <w:tmpl w:val="84CE6CF2"/>
    <w:lvl w:ilvl="0" w:tplc="EDD258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6422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3464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C417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5098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4825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D6F2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1E86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68AB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87F503D"/>
    <w:multiLevelType w:val="multilevel"/>
    <w:tmpl w:val="CF38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346CDC"/>
    <w:multiLevelType w:val="hybridMultilevel"/>
    <w:tmpl w:val="EAE6160A"/>
    <w:lvl w:ilvl="0" w:tplc="DA8E15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DC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0863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AAE1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50E5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5874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F09C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4ABE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A29E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6DF3E2F"/>
    <w:multiLevelType w:val="multilevel"/>
    <w:tmpl w:val="C9A6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B2664B"/>
    <w:multiLevelType w:val="multilevel"/>
    <w:tmpl w:val="230AB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6C5D38"/>
    <w:multiLevelType w:val="hybridMultilevel"/>
    <w:tmpl w:val="066CC790"/>
    <w:lvl w:ilvl="0" w:tplc="9BC682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C4C8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52E6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18EE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FC18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3CBE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48F9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C4A5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02B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CB10AF"/>
    <w:multiLevelType w:val="hybridMultilevel"/>
    <w:tmpl w:val="5BA89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F4064F"/>
    <w:multiLevelType w:val="multilevel"/>
    <w:tmpl w:val="5FF0D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F00491"/>
    <w:multiLevelType w:val="hybridMultilevel"/>
    <w:tmpl w:val="3C0AC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7124712">
    <w:abstractNumId w:val="9"/>
  </w:num>
  <w:num w:numId="2" w16cid:durableId="1848129461">
    <w:abstractNumId w:val="6"/>
  </w:num>
  <w:num w:numId="3" w16cid:durableId="936063986">
    <w:abstractNumId w:val="4"/>
  </w:num>
  <w:num w:numId="4" w16cid:durableId="951206205">
    <w:abstractNumId w:val="0"/>
  </w:num>
  <w:num w:numId="5" w16cid:durableId="138575670">
    <w:abstractNumId w:val="5"/>
  </w:num>
  <w:num w:numId="6" w16cid:durableId="1251282259">
    <w:abstractNumId w:val="3"/>
  </w:num>
  <w:num w:numId="7" w16cid:durableId="1056397640">
    <w:abstractNumId w:val="8"/>
  </w:num>
  <w:num w:numId="8" w16cid:durableId="330177939">
    <w:abstractNumId w:val="2"/>
  </w:num>
  <w:num w:numId="9" w16cid:durableId="498161685">
    <w:abstractNumId w:val="7"/>
  </w:num>
  <w:num w:numId="10" w16cid:durableId="1499810060">
    <w:abstractNumId w:val="11"/>
  </w:num>
  <w:num w:numId="11" w16cid:durableId="1685866012">
    <w:abstractNumId w:val="1"/>
  </w:num>
  <w:num w:numId="12" w16cid:durableId="773475865">
    <w:abstractNumId w:val="10"/>
  </w:num>
  <w:num w:numId="13" w16cid:durableId="175323557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8B6"/>
    <w:rsid w:val="00514B3C"/>
    <w:rsid w:val="006A3D93"/>
    <w:rsid w:val="009D28B6"/>
    <w:rsid w:val="00C5583E"/>
    <w:rsid w:val="00E5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56D77F"/>
  <w15:chartTrackingRefBased/>
  <w15:docId w15:val="{F3D74EE6-40DE-4918-B0FB-2CE81A197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8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8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8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8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8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8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8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8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8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8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8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8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8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8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8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8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8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8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8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8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8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8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8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8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8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8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8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8B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D2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D28B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D28B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28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28B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string">
    <w:name w:val="hljs-string"/>
    <w:basedOn w:val="DefaultParagraphFont"/>
    <w:rsid w:val="009D28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11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8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9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2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6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34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357</Words>
  <Characters>1933</Characters>
  <Application>Microsoft Office Word</Application>
  <DocSecurity>0</DocSecurity>
  <Lines>50</Lines>
  <Paragraphs>42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Abas Abdoli</dc:creator>
  <cp:keywords/>
  <dc:description/>
  <cp:lastModifiedBy>Abas Abdoli</cp:lastModifiedBy>
  <cp:revision>2</cp:revision>
  <dcterms:created xsi:type="dcterms:W3CDTF">2024-10-01T06:55:00Z</dcterms:created>
  <dcterms:modified xsi:type="dcterms:W3CDTF">2024-10-01T07:42:00Z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741bfbb3-6123-4e9b-a0a3-e66b724e7aac</vt:lpwstr>
  </property>
</Properties>
</file>