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06" w:rsidRDefault="001E0506" w:rsidP="00CC72DD">
      <w:pPr>
        <w:pStyle w:val="Title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STAT 441/541 Statistical Methods II</w:t>
      </w:r>
    </w:p>
    <w:p w:rsidR="00837429" w:rsidRPr="00066F7F" w:rsidRDefault="00574B61" w:rsidP="00CC72DD">
      <w:pPr>
        <w:pStyle w:val="Title"/>
        <w:rPr>
          <w:rFonts w:ascii="Times New Roman" w:hAnsi="Times New Roman"/>
          <w:sz w:val="24"/>
          <w:szCs w:val="28"/>
        </w:rPr>
      </w:pPr>
      <w:r w:rsidRPr="00066F7F">
        <w:rPr>
          <w:rFonts w:ascii="Times New Roman" w:hAnsi="Times New Roman"/>
          <w:sz w:val="24"/>
          <w:szCs w:val="28"/>
        </w:rPr>
        <w:t xml:space="preserve">Homework </w:t>
      </w:r>
      <w:r w:rsidR="004419DF" w:rsidRPr="00066F7F">
        <w:rPr>
          <w:rFonts w:ascii="Times New Roman" w:hAnsi="Times New Roman"/>
          <w:sz w:val="24"/>
          <w:szCs w:val="28"/>
        </w:rPr>
        <w:t>Assignment</w:t>
      </w:r>
      <w:r w:rsidR="007A266C">
        <w:rPr>
          <w:rFonts w:ascii="Times New Roman" w:hAnsi="Times New Roman"/>
          <w:sz w:val="24"/>
          <w:szCs w:val="28"/>
        </w:rPr>
        <w:t xml:space="preserve"> 1</w:t>
      </w:r>
      <w:r w:rsidR="00015065">
        <w:rPr>
          <w:rFonts w:ascii="Times New Roman" w:hAnsi="Times New Roman"/>
          <w:sz w:val="24"/>
          <w:szCs w:val="28"/>
        </w:rPr>
        <w:t xml:space="preserve"> </w:t>
      </w:r>
      <w:r w:rsidR="00261B2D">
        <w:rPr>
          <w:rFonts w:ascii="Times New Roman" w:hAnsi="Times New Roman"/>
          <w:sz w:val="24"/>
          <w:szCs w:val="28"/>
        </w:rPr>
        <w:t xml:space="preserve">over </w:t>
      </w:r>
      <w:r w:rsidR="00E53FAC">
        <w:rPr>
          <w:rFonts w:ascii="Times New Roman" w:hAnsi="Times New Roman"/>
          <w:sz w:val="24"/>
          <w:szCs w:val="28"/>
        </w:rPr>
        <w:t>Review</w:t>
      </w:r>
      <w:r w:rsidR="00261B2D">
        <w:rPr>
          <w:rFonts w:ascii="Times New Roman" w:hAnsi="Times New Roman"/>
          <w:sz w:val="24"/>
          <w:szCs w:val="28"/>
        </w:rPr>
        <w:t xml:space="preserve"> Material</w:t>
      </w:r>
    </w:p>
    <w:p w:rsidR="00F858BA" w:rsidRPr="00066F7F" w:rsidRDefault="00F858BA" w:rsidP="00F858BA">
      <w:pPr>
        <w:pStyle w:val="Title"/>
        <w:jc w:val="left"/>
        <w:rPr>
          <w:rFonts w:ascii="Times New Roman" w:hAnsi="Times New Roman"/>
          <w:b w:val="0"/>
          <w:sz w:val="16"/>
          <w:szCs w:val="28"/>
        </w:rPr>
      </w:pPr>
    </w:p>
    <w:p w:rsidR="009129E7" w:rsidRPr="007A266C" w:rsidRDefault="009129E7" w:rsidP="009129E7">
      <w:pPr>
        <w:pStyle w:val="Title"/>
        <w:jc w:val="left"/>
        <w:rPr>
          <w:rFonts w:ascii="Times New Roman" w:hAnsi="Times New Roman"/>
          <w:sz w:val="24"/>
          <w:szCs w:val="28"/>
        </w:rPr>
      </w:pPr>
      <w:r w:rsidRPr="007A266C">
        <w:rPr>
          <w:rFonts w:ascii="Times New Roman" w:hAnsi="Times New Roman"/>
          <w:sz w:val="24"/>
          <w:szCs w:val="28"/>
        </w:rPr>
        <w:t xml:space="preserve">Submit a </w:t>
      </w:r>
      <w:r w:rsidR="00970F7E" w:rsidRPr="007A266C">
        <w:rPr>
          <w:rFonts w:ascii="Times New Roman" w:hAnsi="Times New Roman"/>
          <w:sz w:val="24"/>
          <w:szCs w:val="28"/>
        </w:rPr>
        <w:t>single pdf document to the Dropbox folder</w:t>
      </w:r>
      <w:r w:rsidR="007A266C" w:rsidRPr="007A266C">
        <w:rPr>
          <w:rFonts w:ascii="Times New Roman" w:hAnsi="Times New Roman"/>
          <w:sz w:val="24"/>
          <w:szCs w:val="28"/>
        </w:rPr>
        <w:t xml:space="preserve"> </w:t>
      </w:r>
      <w:r w:rsidR="007A266C" w:rsidRPr="007A266C">
        <w:rPr>
          <w:rFonts w:ascii="Times New Roman" w:hAnsi="Times New Roman"/>
          <w:i/>
          <w:sz w:val="24"/>
          <w:szCs w:val="28"/>
        </w:rPr>
        <w:t>Homework Assignment 1</w:t>
      </w:r>
      <w:r w:rsidR="00DD3C42" w:rsidRPr="00DD3C42">
        <w:rPr>
          <w:rFonts w:ascii="Times New Roman" w:hAnsi="Times New Roman"/>
          <w:i/>
          <w:sz w:val="24"/>
          <w:szCs w:val="28"/>
        </w:rPr>
        <w:t xml:space="preserve"> </w:t>
      </w:r>
      <w:r w:rsidR="00DD3C42" w:rsidRPr="007A266C">
        <w:rPr>
          <w:rFonts w:ascii="Times New Roman" w:hAnsi="Times New Roman"/>
          <w:i/>
          <w:sz w:val="24"/>
          <w:szCs w:val="28"/>
        </w:rPr>
        <w:t>Review</w:t>
      </w:r>
      <w:r w:rsidR="00955749">
        <w:rPr>
          <w:rFonts w:ascii="Times New Roman" w:hAnsi="Times New Roman"/>
          <w:i/>
          <w:sz w:val="24"/>
          <w:szCs w:val="28"/>
        </w:rPr>
        <w:t xml:space="preserve"> Material</w:t>
      </w:r>
      <w:r w:rsidRPr="007A266C">
        <w:rPr>
          <w:rFonts w:ascii="Times New Roman" w:hAnsi="Times New Roman"/>
          <w:sz w:val="24"/>
          <w:szCs w:val="28"/>
        </w:rPr>
        <w:t>.</w:t>
      </w:r>
    </w:p>
    <w:p w:rsidR="009129E7" w:rsidRPr="00E8128E" w:rsidRDefault="009129E7" w:rsidP="009129E7">
      <w:pPr>
        <w:pStyle w:val="Title"/>
        <w:tabs>
          <w:tab w:val="left" w:pos="450"/>
        </w:tabs>
        <w:ind w:left="450" w:hanging="450"/>
        <w:jc w:val="left"/>
        <w:rPr>
          <w:rFonts w:ascii="Times New Roman" w:hAnsi="Times New Roman"/>
          <w:sz w:val="16"/>
        </w:rPr>
      </w:pPr>
    </w:p>
    <w:p w:rsidR="00A67ADA" w:rsidRPr="009C61B5" w:rsidRDefault="00E700A9" w:rsidP="003003D5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 w:rsidRPr="009C61B5">
        <w:rPr>
          <w:rFonts w:ascii="Times New Roman" w:hAnsi="Times New Roman"/>
          <w:sz w:val="24"/>
          <w:szCs w:val="32"/>
        </w:rPr>
        <w:t>Start each exercise on a new page.</w:t>
      </w:r>
      <w:r w:rsidR="00162030">
        <w:rPr>
          <w:rFonts w:ascii="Times New Roman" w:hAnsi="Times New Roman"/>
          <w:sz w:val="24"/>
          <w:szCs w:val="32"/>
        </w:rPr>
        <w:t xml:space="preserve">  </w:t>
      </w:r>
    </w:p>
    <w:p w:rsidR="003E1CD7" w:rsidRDefault="003E1CD7" w:rsidP="00123347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</w:p>
    <w:p w:rsidR="00331573" w:rsidRDefault="00331573" w:rsidP="00123347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Note: The scenario</w:t>
      </w:r>
      <w:r w:rsidR="000C5F93">
        <w:rPr>
          <w:rFonts w:ascii="Times New Roman" w:hAnsi="Times New Roman"/>
          <w:sz w:val="24"/>
          <w:szCs w:val="32"/>
        </w:rPr>
        <w:t>s</w:t>
      </w:r>
      <w:r>
        <w:rPr>
          <w:rFonts w:ascii="Times New Roman" w:hAnsi="Times New Roman"/>
          <w:sz w:val="24"/>
          <w:szCs w:val="32"/>
        </w:rPr>
        <w:t xml:space="preserve"> and data are the same as in our text.  Some questions </w:t>
      </w:r>
      <w:proofErr w:type="gramStart"/>
      <w:r>
        <w:rPr>
          <w:rFonts w:ascii="Times New Roman" w:hAnsi="Times New Roman"/>
          <w:sz w:val="24"/>
          <w:szCs w:val="32"/>
        </w:rPr>
        <w:t>have been modified</w:t>
      </w:r>
      <w:proofErr w:type="gramEnd"/>
      <w:r>
        <w:rPr>
          <w:rFonts w:ascii="Times New Roman" w:hAnsi="Times New Roman"/>
          <w:sz w:val="24"/>
          <w:szCs w:val="32"/>
        </w:rPr>
        <w:t>.</w:t>
      </w:r>
    </w:p>
    <w:p w:rsidR="00331573" w:rsidRDefault="00331573" w:rsidP="00123347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</w:p>
    <w:p w:rsidR="00B60219" w:rsidRDefault="00B60219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Exercise 3.3</w:t>
      </w:r>
      <w:r w:rsidR="0092253C">
        <w:rPr>
          <w:rFonts w:ascii="Times New Roman" w:hAnsi="Times New Roman"/>
          <w:sz w:val="24"/>
          <w:szCs w:val="32"/>
        </w:rPr>
        <w:t>4</w:t>
      </w:r>
    </w:p>
    <w:p w:rsidR="00E22493" w:rsidRDefault="00E22493" w:rsidP="00E22493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R code file: Exercise 3-34 R </w:t>
      </w:r>
      <w:proofErr w:type="spellStart"/>
      <w:r>
        <w:rPr>
          <w:rFonts w:ascii="Times New Roman" w:hAnsi="Times New Roman"/>
          <w:sz w:val="24"/>
          <w:szCs w:val="32"/>
        </w:rPr>
        <w:t>Code.R</w:t>
      </w:r>
      <w:proofErr w:type="spellEnd"/>
    </w:p>
    <w:p w:rsidR="00B60219" w:rsidRPr="004F410B" w:rsidRDefault="00B60219" w:rsidP="00B60219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dataset is Excel file: </w:t>
      </w:r>
      <w:r>
        <w:rPr>
          <w:rFonts w:asciiTheme="minorHAnsi" w:hAnsiTheme="minorHAnsi" w:cstheme="minorHAnsi"/>
          <w:sz w:val="24"/>
          <w:szCs w:val="32"/>
        </w:rPr>
        <w:t>ex3-3</w:t>
      </w:r>
      <w:r w:rsidR="0092253C">
        <w:rPr>
          <w:rFonts w:asciiTheme="minorHAnsi" w:hAnsiTheme="minorHAnsi" w:cstheme="minorHAnsi"/>
          <w:sz w:val="24"/>
          <w:szCs w:val="32"/>
        </w:rPr>
        <w:t>4</w:t>
      </w:r>
      <w:r>
        <w:rPr>
          <w:rFonts w:asciiTheme="minorHAnsi" w:hAnsiTheme="minorHAnsi" w:cstheme="minorHAnsi"/>
          <w:sz w:val="24"/>
          <w:szCs w:val="32"/>
        </w:rPr>
        <w:t>.xlsx</w:t>
      </w:r>
    </w:p>
    <w:p w:rsidR="00B60219" w:rsidRDefault="000E2027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drawing>
          <wp:inline distT="0" distB="0" distL="0" distR="0" wp14:anchorId="0696D917" wp14:editId="6F5FD8C2">
            <wp:extent cx="5858713" cy="8714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149" cy="8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73" w:rsidRDefault="00331573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331573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proofErr w:type="gramStart"/>
      <w:r>
        <w:rPr>
          <w:rFonts w:ascii="Times New Roman" w:hAnsi="Times New Roman"/>
          <w:b w:val="0"/>
          <w:sz w:val="24"/>
          <w:szCs w:val="32"/>
        </w:rPr>
        <w:t>(a)</w:t>
      </w:r>
      <w:r>
        <w:rPr>
          <w:rFonts w:ascii="Times New Roman" w:hAnsi="Times New Roman"/>
          <w:b w:val="0"/>
          <w:sz w:val="24"/>
          <w:szCs w:val="32"/>
        </w:rPr>
        <w:tab/>
        <w:t>Construct, or paste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plot from R output, a histogram of the pulse rates and describe the shape of the distribution of the pulse rates.</w:t>
      </w: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proofErr w:type="gramStart"/>
      <w:r>
        <w:rPr>
          <w:rFonts w:ascii="Times New Roman" w:hAnsi="Times New Roman"/>
          <w:b w:val="0"/>
          <w:sz w:val="24"/>
          <w:szCs w:val="32"/>
        </w:rPr>
        <w:t>(b)</w:t>
      </w:r>
      <w:r>
        <w:rPr>
          <w:rFonts w:ascii="Times New Roman" w:hAnsi="Times New Roman"/>
          <w:b w:val="0"/>
          <w:sz w:val="24"/>
          <w:szCs w:val="32"/>
        </w:rPr>
        <w:tab/>
        <w:t>Construct, or paste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plot from R output, a boxplot of the pulse rates and describe the shape of the distribution of the pulse rates.</w:t>
      </w: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(c)</w:t>
      </w:r>
      <w:r>
        <w:rPr>
          <w:rFonts w:ascii="Times New Roman" w:hAnsi="Times New Roman"/>
          <w:b w:val="0"/>
          <w:sz w:val="24"/>
          <w:szCs w:val="32"/>
        </w:rPr>
        <w:tab/>
        <w:t>The histogram and boxplot provides information about the distribution of pulse rates for what population.  That is, what is the population from which we selected our random sample?</w:t>
      </w:r>
    </w:p>
    <w:p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331573" w:rsidRDefault="00331573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331573" w:rsidRPr="00136869" w:rsidRDefault="00331573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331573" w:rsidRDefault="00331573">
      <w:pPr>
        <w:rPr>
          <w:b/>
          <w:bCs/>
          <w:szCs w:val="32"/>
        </w:rPr>
      </w:pPr>
      <w:r>
        <w:rPr>
          <w:szCs w:val="32"/>
        </w:rPr>
        <w:br w:type="page"/>
      </w:r>
    </w:p>
    <w:p w:rsidR="00B60219" w:rsidRDefault="00B60219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Exercise </w:t>
      </w:r>
      <w:r w:rsidR="0092253C">
        <w:rPr>
          <w:rFonts w:ascii="Times New Roman" w:hAnsi="Times New Roman"/>
          <w:sz w:val="24"/>
          <w:szCs w:val="32"/>
        </w:rPr>
        <w:t>5</w:t>
      </w:r>
      <w:r>
        <w:rPr>
          <w:rFonts w:ascii="Times New Roman" w:hAnsi="Times New Roman"/>
          <w:sz w:val="24"/>
          <w:szCs w:val="32"/>
        </w:rPr>
        <w:t>.</w:t>
      </w:r>
      <w:r w:rsidR="0092253C">
        <w:rPr>
          <w:rFonts w:ascii="Times New Roman" w:hAnsi="Times New Roman"/>
          <w:sz w:val="24"/>
          <w:szCs w:val="32"/>
        </w:rPr>
        <w:t>36</w:t>
      </w:r>
    </w:p>
    <w:p w:rsidR="00E22493" w:rsidRDefault="00E22493" w:rsidP="00E22493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R code file: Exercises 5-36 and 5-37 R </w:t>
      </w:r>
      <w:proofErr w:type="spellStart"/>
      <w:r>
        <w:rPr>
          <w:rFonts w:ascii="Times New Roman" w:hAnsi="Times New Roman"/>
          <w:sz w:val="24"/>
          <w:szCs w:val="32"/>
        </w:rPr>
        <w:t>Code.R</w:t>
      </w:r>
      <w:proofErr w:type="spellEnd"/>
    </w:p>
    <w:p w:rsidR="00B60219" w:rsidRPr="004F410B" w:rsidRDefault="00B60219" w:rsidP="00B60219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dataset is Excel file: </w:t>
      </w:r>
      <w:r>
        <w:rPr>
          <w:rFonts w:asciiTheme="minorHAnsi" w:hAnsiTheme="minorHAnsi" w:cstheme="minorHAnsi"/>
          <w:sz w:val="24"/>
          <w:szCs w:val="32"/>
        </w:rPr>
        <w:t>ex</w:t>
      </w:r>
      <w:r w:rsidR="0092253C">
        <w:rPr>
          <w:rFonts w:asciiTheme="minorHAnsi" w:hAnsiTheme="minorHAnsi" w:cstheme="minorHAnsi"/>
          <w:sz w:val="24"/>
          <w:szCs w:val="32"/>
        </w:rPr>
        <w:t>5</w:t>
      </w:r>
      <w:r>
        <w:rPr>
          <w:rFonts w:asciiTheme="minorHAnsi" w:hAnsiTheme="minorHAnsi" w:cstheme="minorHAnsi"/>
          <w:sz w:val="24"/>
          <w:szCs w:val="32"/>
        </w:rPr>
        <w:t>-3</w:t>
      </w:r>
      <w:r w:rsidR="0092253C">
        <w:rPr>
          <w:rFonts w:asciiTheme="minorHAnsi" w:hAnsiTheme="minorHAnsi" w:cstheme="minorHAnsi"/>
          <w:sz w:val="24"/>
          <w:szCs w:val="32"/>
        </w:rPr>
        <w:t>6</w:t>
      </w:r>
      <w:r>
        <w:rPr>
          <w:rFonts w:asciiTheme="minorHAnsi" w:hAnsiTheme="minorHAnsi" w:cstheme="minorHAnsi"/>
          <w:sz w:val="24"/>
          <w:szCs w:val="32"/>
        </w:rPr>
        <w:t>.xlsx</w:t>
      </w:r>
    </w:p>
    <w:p w:rsidR="00B602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drawing>
          <wp:inline distT="0" distB="0" distL="0" distR="0" wp14:anchorId="721173DD" wp14:editId="0D757847">
            <wp:extent cx="630936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9" w:rsidRDefault="00132319" w:rsidP="001323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(a)</w:t>
      </w:r>
      <w:r>
        <w:rPr>
          <w:rFonts w:ascii="Times New Roman" w:hAnsi="Times New Roman"/>
          <w:b w:val="0"/>
          <w:sz w:val="24"/>
          <w:szCs w:val="32"/>
        </w:rPr>
        <w:tab/>
        <w:t xml:space="preserve">What is the population about which inferences </w:t>
      </w:r>
      <w:proofErr w:type="gramStart"/>
      <w:r>
        <w:rPr>
          <w:rFonts w:ascii="Times New Roman" w:hAnsi="Times New Roman"/>
          <w:b w:val="0"/>
          <w:sz w:val="24"/>
          <w:szCs w:val="32"/>
        </w:rPr>
        <w:t>are being made</w:t>
      </w:r>
      <w:proofErr w:type="gramEnd"/>
      <w:r>
        <w:rPr>
          <w:rFonts w:ascii="Times New Roman" w:hAnsi="Times New Roman"/>
          <w:b w:val="0"/>
          <w:sz w:val="24"/>
          <w:szCs w:val="32"/>
        </w:rPr>
        <w:t>?</w:t>
      </w: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(b)</w:t>
      </w:r>
      <w:r>
        <w:rPr>
          <w:rFonts w:ascii="Times New Roman" w:hAnsi="Times New Roman"/>
          <w:b w:val="0"/>
          <w:sz w:val="24"/>
          <w:szCs w:val="32"/>
        </w:rPr>
        <w:tab/>
        <w:t>Construct, or paste output from R, a 95% confidence interval on the mean reading time for all incoming freshmen in the district.</w:t>
      </w: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(c)</w:t>
      </w:r>
      <w:r>
        <w:rPr>
          <w:rFonts w:ascii="Times New Roman" w:hAnsi="Times New Roman"/>
          <w:b w:val="0"/>
          <w:sz w:val="24"/>
          <w:szCs w:val="32"/>
        </w:rPr>
        <w:tab/>
        <w:t>Provide an interpretation of the interval estimate in part (b).</w:t>
      </w: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(d)</w:t>
      </w:r>
      <w:r>
        <w:rPr>
          <w:rFonts w:ascii="Times New Roman" w:hAnsi="Times New Roman"/>
          <w:b w:val="0"/>
          <w:sz w:val="24"/>
          <w:szCs w:val="32"/>
        </w:rPr>
        <w:tab/>
        <w:t>Construct, or paste plot from R output, a normal probability plot of reading time.  Do the data appear to be a random sample from a population having a normal distribution?</w:t>
      </w:r>
    </w:p>
    <w:p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1323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4A243A" w:rsidRDefault="004A243A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4A243A" w:rsidRDefault="004A243A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4A243A" w:rsidRPr="00136869" w:rsidRDefault="004A243A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>
      <w:pPr>
        <w:rPr>
          <w:b/>
          <w:bCs/>
          <w:szCs w:val="32"/>
        </w:rPr>
      </w:pPr>
      <w:r>
        <w:rPr>
          <w:szCs w:val="32"/>
        </w:rPr>
        <w:br w:type="page"/>
      </w:r>
    </w:p>
    <w:p w:rsidR="00B60219" w:rsidRDefault="00B60219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Exercise </w:t>
      </w:r>
      <w:r w:rsidR="0092253C">
        <w:rPr>
          <w:rFonts w:ascii="Times New Roman" w:hAnsi="Times New Roman"/>
          <w:sz w:val="24"/>
          <w:szCs w:val="32"/>
        </w:rPr>
        <w:t>5</w:t>
      </w:r>
      <w:r>
        <w:rPr>
          <w:rFonts w:ascii="Times New Roman" w:hAnsi="Times New Roman"/>
          <w:sz w:val="24"/>
          <w:szCs w:val="32"/>
        </w:rPr>
        <w:t>.3</w:t>
      </w:r>
      <w:r w:rsidR="0092253C">
        <w:rPr>
          <w:rFonts w:ascii="Times New Roman" w:hAnsi="Times New Roman"/>
          <w:sz w:val="24"/>
          <w:szCs w:val="32"/>
        </w:rPr>
        <w:t>7</w:t>
      </w:r>
    </w:p>
    <w:p w:rsidR="00B60219" w:rsidRP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drawing>
          <wp:inline distT="0" distB="0" distL="0" distR="0" wp14:anchorId="417C2428" wp14:editId="445FE0DE">
            <wp:extent cx="5659154" cy="79453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162" cy="8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9" w:rsidRPr="006B7ABB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16"/>
          <w:szCs w:val="32"/>
        </w:rPr>
      </w:pPr>
    </w:p>
    <w:p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Provide all five parts of the statistical test</w:t>
      </w:r>
      <w:r w:rsidR="006B7ABB">
        <w:rPr>
          <w:rFonts w:ascii="Times New Roman" w:hAnsi="Times New Roman"/>
          <w:b w:val="0"/>
          <w:sz w:val="24"/>
          <w:szCs w:val="32"/>
        </w:rPr>
        <w:t xml:space="preserve"> and use a significance level </w:t>
      </w:r>
      <w:proofErr w:type="gramStart"/>
      <w:r w:rsidR="006B7ABB">
        <w:rPr>
          <w:rFonts w:ascii="Times New Roman" w:hAnsi="Times New Roman"/>
          <w:b w:val="0"/>
          <w:sz w:val="24"/>
          <w:szCs w:val="32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α=0.05</m:t>
        </m:r>
      </m:oMath>
      <w:r w:rsidR="00810C80">
        <w:rPr>
          <w:rFonts w:ascii="Times New Roman" w:hAnsi="Times New Roman"/>
          <w:b w:val="0"/>
          <w:sz w:val="24"/>
          <w:szCs w:val="32"/>
        </w:rPr>
        <w:t>.</w:t>
      </w:r>
    </w:p>
    <w:p w:rsidR="006B7ABB" w:rsidRPr="006B7ABB" w:rsidRDefault="006B7ABB" w:rsidP="00132319">
      <w:pPr>
        <w:rPr>
          <w:sz w:val="16"/>
        </w:rPr>
      </w:pPr>
    </w:p>
    <w:p w:rsidR="006B7ABB" w:rsidRDefault="00132319" w:rsidP="00132319">
      <w:r>
        <w:t>1.  Null</w:t>
      </w:r>
      <w:r w:rsidR="006B7ABB">
        <w:t xml:space="preserve"> and Alternative Hypotheses:</w:t>
      </w:r>
    </w:p>
    <w:p w:rsidR="00132319" w:rsidRPr="00132319" w:rsidRDefault="006B7ABB" w:rsidP="006B7ABB">
      <w:pPr>
        <w:ind w:firstLine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:rsidR="00132319" w:rsidRPr="00132319" w:rsidRDefault="006B7ABB" w:rsidP="006B7ABB">
      <w:pPr>
        <w:ind w:firstLine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</w:t>
      </w:r>
    </w:p>
    <w:p w:rsidR="006B7ABB" w:rsidRDefault="006B7ABB" w:rsidP="00132319"/>
    <w:p w:rsidR="00132319" w:rsidRDefault="00132319" w:rsidP="00132319">
      <w:r>
        <w:t xml:space="preserve">2.  </w:t>
      </w:r>
      <w:r w:rsidR="006B7ABB">
        <w:t xml:space="preserve">Test Statistic. T.S. = </w:t>
      </w:r>
    </w:p>
    <w:p w:rsidR="00132319" w:rsidRDefault="00132319" w:rsidP="00132319"/>
    <w:p w:rsidR="006B7ABB" w:rsidRDefault="006B7ABB" w:rsidP="00132319"/>
    <w:p w:rsidR="00132319" w:rsidRDefault="00132319" w:rsidP="00132319">
      <w:r>
        <w:t xml:space="preserve">3.  </w:t>
      </w:r>
      <w:r w:rsidR="006B7ABB">
        <w:rPr>
          <w:i/>
        </w:rPr>
        <w:t>P</w:t>
      </w:r>
      <w:r w:rsidR="006B7ABB">
        <w:t xml:space="preserve">-value = </w:t>
      </w:r>
    </w:p>
    <w:p w:rsidR="006B7ABB" w:rsidRDefault="006B7ABB" w:rsidP="00132319"/>
    <w:p w:rsidR="006B7ABB" w:rsidRDefault="006B7ABB" w:rsidP="00132319"/>
    <w:p w:rsidR="006B7ABB" w:rsidRDefault="00132319" w:rsidP="006B7ABB">
      <w:r>
        <w:t xml:space="preserve">4.  </w:t>
      </w:r>
      <w:r w:rsidR="006B7ABB">
        <w:t xml:space="preserve">Decision about the null hypothesis: </w:t>
      </w:r>
    </w:p>
    <w:p w:rsidR="00132319" w:rsidRDefault="00132319" w:rsidP="00132319">
      <w:pPr>
        <w:ind w:firstLine="720"/>
      </w:pPr>
    </w:p>
    <w:p w:rsidR="006B7ABB" w:rsidRDefault="006B7ABB" w:rsidP="00132319">
      <w:pPr>
        <w:ind w:firstLine="720"/>
      </w:pPr>
    </w:p>
    <w:p w:rsidR="00132319" w:rsidRDefault="00132319" w:rsidP="00132319">
      <w:r>
        <w:t xml:space="preserve">5.  </w:t>
      </w:r>
      <w:r w:rsidR="007B4652">
        <w:t>C</w:t>
      </w:r>
      <w:bookmarkStart w:id="0" w:name="_GoBack"/>
      <w:bookmarkEnd w:id="0"/>
      <w:r>
        <w:t>onclusion</w:t>
      </w:r>
      <w:r w:rsidR="006B7ABB">
        <w:t xml:space="preserve">: </w:t>
      </w:r>
    </w:p>
    <w:p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Pr="0013686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132319" w:rsidRDefault="00132319">
      <w:pPr>
        <w:rPr>
          <w:b/>
          <w:bCs/>
          <w:szCs w:val="32"/>
        </w:rPr>
      </w:pPr>
    </w:p>
    <w:sectPr w:rsidR="00132319" w:rsidSect="00066F7F">
      <w:footerReference w:type="default" r:id="rId10"/>
      <w:footerReference w:type="first" r:id="rId11"/>
      <w:pgSz w:w="12240" w:h="15840"/>
      <w:pgMar w:top="1008" w:right="1008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83" w:rsidRDefault="003B5383">
      <w:r>
        <w:separator/>
      </w:r>
    </w:p>
  </w:endnote>
  <w:endnote w:type="continuationSeparator" w:id="0">
    <w:p w:rsidR="003B5383" w:rsidRDefault="003B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140490"/>
      <w:docPartObj>
        <w:docPartGallery w:val="Page Numbers (Bottom of Page)"/>
        <w:docPartUnique/>
      </w:docPartObj>
    </w:sdtPr>
    <w:sdtEndPr/>
    <w:sdtContent>
      <w:sdt>
        <w:sdtPr>
          <w:id w:val="-2140029533"/>
          <w:docPartObj>
            <w:docPartGallery w:val="Page Numbers (Top of Page)"/>
            <w:docPartUnique/>
          </w:docPartObj>
        </w:sdtPr>
        <w:sdtEndPr/>
        <w:sdtContent>
          <w:p w:rsidR="00660ADF" w:rsidRDefault="00660A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B465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B465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60ADF" w:rsidRDefault="00660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20684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B5D8F" w:rsidRDefault="00AB5D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60AD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5574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B5D8F" w:rsidRDefault="00AB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83" w:rsidRDefault="003B5383">
      <w:r>
        <w:separator/>
      </w:r>
    </w:p>
  </w:footnote>
  <w:footnote w:type="continuationSeparator" w:id="0">
    <w:p w:rsidR="003B5383" w:rsidRDefault="003B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E38"/>
    <w:multiLevelType w:val="hybridMultilevel"/>
    <w:tmpl w:val="B860B546"/>
    <w:lvl w:ilvl="0" w:tplc="CBB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C9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A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E0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A7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C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25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F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0A0"/>
    <w:multiLevelType w:val="hybridMultilevel"/>
    <w:tmpl w:val="7CAC53F6"/>
    <w:lvl w:ilvl="0" w:tplc="1966A4CC">
      <w:start w:val="1"/>
      <w:numFmt w:val="lowerLetter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060C291E"/>
    <w:multiLevelType w:val="hybridMultilevel"/>
    <w:tmpl w:val="31BA3064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C3DCB"/>
    <w:multiLevelType w:val="hybridMultilevel"/>
    <w:tmpl w:val="335EE80E"/>
    <w:lvl w:ilvl="0" w:tplc="E6529EB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1CA9280A"/>
    <w:multiLevelType w:val="hybridMultilevel"/>
    <w:tmpl w:val="6F52129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1E449A"/>
    <w:multiLevelType w:val="hybridMultilevel"/>
    <w:tmpl w:val="901E60C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99E4C6C"/>
    <w:multiLevelType w:val="hybridMultilevel"/>
    <w:tmpl w:val="0828418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0B7E39"/>
    <w:multiLevelType w:val="hybridMultilevel"/>
    <w:tmpl w:val="A3FEF9A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20732F"/>
    <w:multiLevelType w:val="hybridMultilevel"/>
    <w:tmpl w:val="3D9E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44078"/>
    <w:multiLevelType w:val="hybridMultilevel"/>
    <w:tmpl w:val="4954A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D10F0"/>
    <w:multiLevelType w:val="hybridMultilevel"/>
    <w:tmpl w:val="ECCE6216"/>
    <w:lvl w:ilvl="0" w:tplc="58787344">
      <w:start w:val="1"/>
      <w:numFmt w:val="low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709C98DE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34B24016"/>
    <w:multiLevelType w:val="hybridMultilevel"/>
    <w:tmpl w:val="2F0E9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C4514"/>
    <w:multiLevelType w:val="hybridMultilevel"/>
    <w:tmpl w:val="A128E898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42061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17F4"/>
    <w:multiLevelType w:val="hybridMultilevel"/>
    <w:tmpl w:val="1E60B4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FF1F02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84211"/>
    <w:multiLevelType w:val="hybridMultilevel"/>
    <w:tmpl w:val="8746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D02DC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849F5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80227"/>
    <w:multiLevelType w:val="hybridMultilevel"/>
    <w:tmpl w:val="8EFCFE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3057ED"/>
    <w:multiLevelType w:val="hybridMultilevel"/>
    <w:tmpl w:val="C924F0E6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4"/>
  </w:num>
  <w:num w:numId="3">
    <w:abstractNumId w:val="2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10"/>
  </w:num>
  <w:num w:numId="10">
    <w:abstractNumId w:val="14"/>
  </w:num>
  <w:num w:numId="11">
    <w:abstractNumId w:val="19"/>
  </w:num>
  <w:num w:numId="12">
    <w:abstractNumId w:val="8"/>
  </w:num>
  <w:num w:numId="13">
    <w:abstractNumId w:val="16"/>
  </w:num>
  <w:num w:numId="14">
    <w:abstractNumId w:val="3"/>
  </w:num>
  <w:num w:numId="15">
    <w:abstractNumId w:val="0"/>
  </w:num>
  <w:num w:numId="16">
    <w:abstractNumId w:val="17"/>
  </w:num>
  <w:num w:numId="17">
    <w:abstractNumId w:val="13"/>
  </w:num>
  <w:num w:numId="18">
    <w:abstractNumId w:val="18"/>
  </w:num>
  <w:num w:numId="19">
    <w:abstractNumId w:val="15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D"/>
    <w:rsid w:val="000131A4"/>
    <w:rsid w:val="00013A88"/>
    <w:rsid w:val="00015065"/>
    <w:rsid w:val="000164AE"/>
    <w:rsid w:val="00021BEB"/>
    <w:rsid w:val="00034CCC"/>
    <w:rsid w:val="00037B8E"/>
    <w:rsid w:val="00054BB1"/>
    <w:rsid w:val="00056076"/>
    <w:rsid w:val="00060DAB"/>
    <w:rsid w:val="00064D5E"/>
    <w:rsid w:val="00066F7F"/>
    <w:rsid w:val="00075DD6"/>
    <w:rsid w:val="00091DC6"/>
    <w:rsid w:val="000A0F0A"/>
    <w:rsid w:val="000A179B"/>
    <w:rsid w:val="000C5F93"/>
    <w:rsid w:val="000E2027"/>
    <w:rsid w:val="000F3EC4"/>
    <w:rsid w:val="000F46EF"/>
    <w:rsid w:val="00105E0C"/>
    <w:rsid w:val="00112527"/>
    <w:rsid w:val="00123347"/>
    <w:rsid w:val="00125F8B"/>
    <w:rsid w:val="0012794E"/>
    <w:rsid w:val="00132319"/>
    <w:rsid w:val="00136869"/>
    <w:rsid w:val="00162030"/>
    <w:rsid w:val="00163729"/>
    <w:rsid w:val="001708B9"/>
    <w:rsid w:val="001841DF"/>
    <w:rsid w:val="00187DC1"/>
    <w:rsid w:val="00190F5E"/>
    <w:rsid w:val="00193364"/>
    <w:rsid w:val="00195238"/>
    <w:rsid w:val="00195CE0"/>
    <w:rsid w:val="001A35E7"/>
    <w:rsid w:val="001A5CA3"/>
    <w:rsid w:val="001C4022"/>
    <w:rsid w:val="001E0506"/>
    <w:rsid w:val="001F36D3"/>
    <w:rsid w:val="00227174"/>
    <w:rsid w:val="00261B2D"/>
    <w:rsid w:val="00280E4C"/>
    <w:rsid w:val="00290A73"/>
    <w:rsid w:val="00292ED4"/>
    <w:rsid w:val="002C5F89"/>
    <w:rsid w:val="002D763D"/>
    <w:rsid w:val="002E6B51"/>
    <w:rsid w:val="002F1FBE"/>
    <w:rsid w:val="003003D5"/>
    <w:rsid w:val="00304DDC"/>
    <w:rsid w:val="00313647"/>
    <w:rsid w:val="003213B5"/>
    <w:rsid w:val="003248A6"/>
    <w:rsid w:val="00331573"/>
    <w:rsid w:val="00365812"/>
    <w:rsid w:val="003818A3"/>
    <w:rsid w:val="003B5383"/>
    <w:rsid w:val="003B5A07"/>
    <w:rsid w:val="003C2670"/>
    <w:rsid w:val="003C5054"/>
    <w:rsid w:val="003E1CD7"/>
    <w:rsid w:val="003E253F"/>
    <w:rsid w:val="003E481E"/>
    <w:rsid w:val="003F2108"/>
    <w:rsid w:val="00406EE8"/>
    <w:rsid w:val="00412F7A"/>
    <w:rsid w:val="00413D99"/>
    <w:rsid w:val="0041593A"/>
    <w:rsid w:val="0041658B"/>
    <w:rsid w:val="004349AC"/>
    <w:rsid w:val="004419DF"/>
    <w:rsid w:val="00443A67"/>
    <w:rsid w:val="0046065F"/>
    <w:rsid w:val="00461778"/>
    <w:rsid w:val="004649FF"/>
    <w:rsid w:val="00466B42"/>
    <w:rsid w:val="004757E1"/>
    <w:rsid w:val="004A243A"/>
    <w:rsid w:val="004A444E"/>
    <w:rsid w:val="004B39FF"/>
    <w:rsid w:val="004B40D7"/>
    <w:rsid w:val="004E5F38"/>
    <w:rsid w:val="004E7E24"/>
    <w:rsid w:val="00503F17"/>
    <w:rsid w:val="00513C1C"/>
    <w:rsid w:val="00523236"/>
    <w:rsid w:val="0052662B"/>
    <w:rsid w:val="00531E21"/>
    <w:rsid w:val="005328FC"/>
    <w:rsid w:val="005422F4"/>
    <w:rsid w:val="00552393"/>
    <w:rsid w:val="00560886"/>
    <w:rsid w:val="00570F67"/>
    <w:rsid w:val="005734FE"/>
    <w:rsid w:val="0057365A"/>
    <w:rsid w:val="00574B61"/>
    <w:rsid w:val="00583317"/>
    <w:rsid w:val="0059572D"/>
    <w:rsid w:val="005957D0"/>
    <w:rsid w:val="005A13D4"/>
    <w:rsid w:val="005B213F"/>
    <w:rsid w:val="005C6549"/>
    <w:rsid w:val="005E2691"/>
    <w:rsid w:val="005E2D45"/>
    <w:rsid w:val="005E4BEA"/>
    <w:rsid w:val="005F0A2C"/>
    <w:rsid w:val="006018DD"/>
    <w:rsid w:val="00601D1F"/>
    <w:rsid w:val="00627183"/>
    <w:rsid w:val="0063076B"/>
    <w:rsid w:val="00631AF3"/>
    <w:rsid w:val="0063320A"/>
    <w:rsid w:val="006554D1"/>
    <w:rsid w:val="00660ADF"/>
    <w:rsid w:val="00662058"/>
    <w:rsid w:val="00670D03"/>
    <w:rsid w:val="00672212"/>
    <w:rsid w:val="00674C91"/>
    <w:rsid w:val="00692DE1"/>
    <w:rsid w:val="006A3069"/>
    <w:rsid w:val="006A5282"/>
    <w:rsid w:val="006B7614"/>
    <w:rsid w:val="006B7ABB"/>
    <w:rsid w:val="006B7EE4"/>
    <w:rsid w:val="006E1A71"/>
    <w:rsid w:val="006F4EB4"/>
    <w:rsid w:val="00711D91"/>
    <w:rsid w:val="0071328A"/>
    <w:rsid w:val="00723628"/>
    <w:rsid w:val="007264F2"/>
    <w:rsid w:val="00730003"/>
    <w:rsid w:val="0073624E"/>
    <w:rsid w:val="007406F8"/>
    <w:rsid w:val="007425C8"/>
    <w:rsid w:val="0075343B"/>
    <w:rsid w:val="007A015F"/>
    <w:rsid w:val="007A266C"/>
    <w:rsid w:val="007A7204"/>
    <w:rsid w:val="007B0B0A"/>
    <w:rsid w:val="007B4652"/>
    <w:rsid w:val="007C3B82"/>
    <w:rsid w:val="007C642C"/>
    <w:rsid w:val="007D0232"/>
    <w:rsid w:val="007F004E"/>
    <w:rsid w:val="008074DF"/>
    <w:rsid w:val="00810C80"/>
    <w:rsid w:val="00812244"/>
    <w:rsid w:val="00813D5A"/>
    <w:rsid w:val="00824DBE"/>
    <w:rsid w:val="0083621D"/>
    <w:rsid w:val="00837429"/>
    <w:rsid w:val="00845893"/>
    <w:rsid w:val="008516D7"/>
    <w:rsid w:val="008540DE"/>
    <w:rsid w:val="00861786"/>
    <w:rsid w:val="00866630"/>
    <w:rsid w:val="008B34AB"/>
    <w:rsid w:val="008D0046"/>
    <w:rsid w:val="008E551E"/>
    <w:rsid w:val="008E6017"/>
    <w:rsid w:val="008F2572"/>
    <w:rsid w:val="00900EA9"/>
    <w:rsid w:val="009032E8"/>
    <w:rsid w:val="009129E7"/>
    <w:rsid w:val="0091383D"/>
    <w:rsid w:val="0091454E"/>
    <w:rsid w:val="009224BF"/>
    <w:rsid w:val="0092253C"/>
    <w:rsid w:val="00930057"/>
    <w:rsid w:val="009416C0"/>
    <w:rsid w:val="00954F08"/>
    <w:rsid w:val="00955749"/>
    <w:rsid w:val="00960A91"/>
    <w:rsid w:val="00970F7E"/>
    <w:rsid w:val="00976910"/>
    <w:rsid w:val="009816D1"/>
    <w:rsid w:val="00983090"/>
    <w:rsid w:val="009C56FF"/>
    <w:rsid w:val="009C61B5"/>
    <w:rsid w:val="009C6A9F"/>
    <w:rsid w:val="009D2593"/>
    <w:rsid w:val="009D447C"/>
    <w:rsid w:val="009E434F"/>
    <w:rsid w:val="009E7DC5"/>
    <w:rsid w:val="009F3083"/>
    <w:rsid w:val="009F3278"/>
    <w:rsid w:val="00A0094D"/>
    <w:rsid w:val="00A01BE0"/>
    <w:rsid w:val="00A10CB8"/>
    <w:rsid w:val="00A164AB"/>
    <w:rsid w:val="00A20FB5"/>
    <w:rsid w:val="00A358FB"/>
    <w:rsid w:val="00A4639B"/>
    <w:rsid w:val="00A56AD3"/>
    <w:rsid w:val="00A57F2C"/>
    <w:rsid w:val="00A67ADA"/>
    <w:rsid w:val="00A7286C"/>
    <w:rsid w:val="00A84B7A"/>
    <w:rsid w:val="00AB598A"/>
    <w:rsid w:val="00AB5D8F"/>
    <w:rsid w:val="00AC5F74"/>
    <w:rsid w:val="00AE2905"/>
    <w:rsid w:val="00AE5785"/>
    <w:rsid w:val="00AF104C"/>
    <w:rsid w:val="00AF4B0C"/>
    <w:rsid w:val="00B02EE0"/>
    <w:rsid w:val="00B31BFB"/>
    <w:rsid w:val="00B34975"/>
    <w:rsid w:val="00B40904"/>
    <w:rsid w:val="00B417CD"/>
    <w:rsid w:val="00B473F8"/>
    <w:rsid w:val="00B53028"/>
    <w:rsid w:val="00B60219"/>
    <w:rsid w:val="00B64D32"/>
    <w:rsid w:val="00B6573A"/>
    <w:rsid w:val="00B659B8"/>
    <w:rsid w:val="00B66B39"/>
    <w:rsid w:val="00B75840"/>
    <w:rsid w:val="00B81CF7"/>
    <w:rsid w:val="00B85694"/>
    <w:rsid w:val="00B93C47"/>
    <w:rsid w:val="00BA2B5E"/>
    <w:rsid w:val="00BA5036"/>
    <w:rsid w:val="00BB11C5"/>
    <w:rsid w:val="00BF1090"/>
    <w:rsid w:val="00BF3C10"/>
    <w:rsid w:val="00C05412"/>
    <w:rsid w:val="00C05BD3"/>
    <w:rsid w:val="00C07E48"/>
    <w:rsid w:val="00C1324C"/>
    <w:rsid w:val="00C15487"/>
    <w:rsid w:val="00C21FFF"/>
    <w:rsid w:val="00C22EDA"/>
    <w:rsid w:val="00C263DC"/>
    <w:rsid w:val="00C34C5C"/>
    <w:rsid w:val="00C378DD"/>
    <w:rsid w:val="00C830D3"/>
    <w:rsid w:val="00C950E5"/>
    <w:rsid w:val="00CA3BC3"/>
    <w:rsid w:val="00CC4185"/>
    <w:rsid w:val="00CC72DD"/>
    <w:rsid w:val="00CD2B5F"/>
    <w:rsid w:val="00CD366C"/>
    <w:rsid w:val="00CF0FC0"/>
    <w:rsid w:val="00CF1CD0"/>
    <w:rsid w:val="00CF2AB9"/>
    <w:rsid w:val="00D04607"/>
    <w:rsid w:val="00D10BAD"/>
    <w:rsid w:val="00D10C91"/>
    <w:rsid w:val="00D21D50"/>
    <w:rsid w:val="00D23DD7"/>
    <w:rsid w:val="00D34237"/>
    <w:rsid w:val="00D3467F"/>
    <w:rsid w:val="00D34BF9"/>
    <w:rsid w:val="00D57CBC"/>
    <w:rsid w:val="00D757BF"/>
    <w:rsid w:val="00D81DFB"/>
    <w:rsid w:val="00D84C61"/>
    <w:rsid w:val="00DA169A"/>
    <w:rsid w:val="00DA56F8"/>
    <w:rsid w:val="00DC1AE6"/>
    <w:rsid w:val="00DC7371"/>
    <w:rsid w:val="00DD12E3"/>
    <w:rsid w:val="00DD3C42"/>
    <w:rsid w:val="00DD4F2C"/>
    <w:rsid w:val="00DD5504"/>
    <w:rsid w:val="00DE796C"/>
    <w:rsid w:val="00DF194F"/>
    <w:rsid w:val="00DF2427"/>
    <w:rsid w:val="00DF439F"/>
    <w:rsid w:val="00E04298"/>
    <w:rsid w:val="00E06162"/>
    <w:rsid w:val="00E12A2C"/>
    <w:rsid w:val="00E154CA"/>
    <w:rsid w:val="00E160CB"/>
    <w:rsid w:val="00E22493"/>
    <w:rsid w:val="00E22FD8"/>
    <w:rsid w:val="00E30323"/>
    <w:rsid w:val="00E35E74"/>
    <w:rsid w:val="00E37DF6"/>
    <w:rsid w:val="00E42537"/>
    <w:rsid w:val="00E47ACA"/>
    <w:rsid w:val="00E53FAC"/>
    <w:rsid w:val="00E6795B"/>
    <w:rsid w:val="00E700A9"/>
    <w:rsid w:val="00E8128E"/>
    <w:rsid w:val="00E93AC2"/>
    <w:rsid w:val="00E95A0A"/>
    <w:rsid w:val="00EB0944"/>
    <w:rsid w:val="00EB549A"/>
    <w:rsid w:val="00ED3053"/>
    <w:rsid w:val="00ED4919"/>
    <w:rsid w:val="00EE1012"/>
    <w:rsid w:val="00EE3D8E"/>
    <w:rsid w:val="00F070D7"/>
    <w:rsid w:val="00F241D4"/>
    <w:rsid w:val="00F26618"/>
    <w:rsid w:val="00F401A7"/>
    <w:rsid w:val="00F441EC"/>
    <w:rsid w:val="00F62B4A"/>
    <w:rsid w:val="00F67738"/>
    <w:rsid w:val="00F858BA"/>
    <w:rsid w:val="00F95510"/>
    <w:rsid w:val="00FA0987"/>
    <w:rsid w:val="00FA4B15"/>
    <w:rsid w:val="00FB55A1"/>
    <w:rsid w:val="00FF33B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1468A"/>
  <w15:docId w15:val="{C2E6BA35-81D9-4BC3-8A6C-C48F4A3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3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72DD"/>
    <w:pPr>
      <w:jc w:val="center"/>
    </w:pPr>
    <w:rPr>
      <w:rFonts w:ascii="Arial Black" w:hAnsi="Arial Black"/>
      <w:b/>
      <w:bCs/>
      <w:sz w:val="28"/>
    </w:rPr>
  </w:style>
  <w:style w:type="paragraph" w:styleId="Header">
    <w:name w:val="header"/>
    <w:basedOn w:val="Normal"/>
    <w:link w:val="HeaderChar"/>
    <w:rsid w:val="00A35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358FB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13C1C"/>
    <w:pPr>
      <w:tabs>
        <w:tab w:val="left" w:pos="630"/>
        <w:tab w:val="left" w:pos="1260"/>
      </w:tabs>
      <w:ind w:left="630" w:hanging="630"/>
    </w:pPr>
    <w:rPr>
      <w:szCs w:val="20"/>
    </w:rPr>
  </w:style>
  <w:style w:type="paragraph" w:styleId="BalloonText">
    <w:name w:val="Balloon Text"/>
    <w:basedOn w:val="Normal"/>
    <w:semiHidden/>
    <w:rsid w:val="006554D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413D99"/>
    <w:pPr>
      <w:spacing w:after="120"/>
      <w:ind w:left="36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12244"/>
    <w:rPr>
      <w:sz w:val="24"/>
      <w:szCs w:val="24"/>
    </w:rPr>
  </w:style>
  <w:style w:type="table" w:styleId="TableGrid">
    <w:name w:val="Table Grid"/>
    <w:basedOn w:val="TableNormal"/>
    <w:uiPriority w:val="59"/>
    <w:rsid w:val="006B7E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3742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AB5D8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224BF"/>
    <w:rPr>
      <w:rFonts w:ascii="Arial Black" w:hAnsi="Arial Black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6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4033</vt:lpstr>
    </vt:vector>
  </TitlesOfParts>
  <Company>Rogers State University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4033</dc:title>
  <dc:creator>Gary D Hatfield</dc:creator>
  <cp:lastModifiedBy>Hatfield, Gary</cp:lastModifiedBy>
  <cp:revision>3</cp:revision>
  <cp:lastPrinted>2020-05-22T12:19:00Z</cp:lastPrinted>
  <dcterms:created xsi:type="dcterms:W3CDTF">2020-08-20T10:32:00Z</dcterms:created>
  <dcterms:modified xsi:type="dcterms:W3CDTF">2020-08-20T10:36:00Z</dcterms:modified>
</cp:coreProperties>
</file>