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0889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CALENDARAUTO()</w:t>
      </w:r>
    </w:p>
    <w:p w14:paraId="4A0D38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53D13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FCEFB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A7F00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TotalSalesAll = CALCULATE(SUM(Sales[Price ($)]), ALL(Sales))</w:t>
      </w:r>
    </w:p>
    <w:p w14:paraId="592EEB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0620C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 xml:space="preserve">TotalSalesByCompany = </w:t>
      </w:r>
      <w:r>
        <w:rPr>
          <w:color w:val="3165BB"/>
          <w:sz w:val="32"/>
          <w:szCs w:val="32"/>
          <w:bdr w:val="none" w:color="auto" w:sz="0" w:space="0"/>
        </w:rPr>
        <w:t>CALCULATE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3165BB"/>
          <w:sz w:val="32"/>
          <w:szCs w:val="32"/>
          <w:bdr w:val="none" w:color="auto" w:sz="0" w:space="0"/>
        </w:rPr>
        <w:t>SUM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001080"/>
          <w:sz w:val="32"/>
          <w:szCs w:val="32"/>
          <w:bdr w:val="none" w:color="auto" w:sz="0" w:space="0"/>
        </w:rPr>
        <w:t>car_data[Price ($)]</w:t>
      </w:r>
      <w:r>
        <w:rPr>
          <w:sz w:val="32"/>
          <w:szCs w:val="32"/>
          <w:bdr w:val="none" w:color="auto" w:sz="0" w:space="0"/>
        </w:rPr>
        <w:t xml:space="preserve">), </w:t>
      </w:r>
      <w:r>
        <w:rPr>
          <w:color w:val="3165BB"/>
          <w:sz w:val="32"/>
          <w:szCs w:val="32"/>
          <w:bdr w:val="none" w:color="auto" w:sz="0" w:space="0"/>
        </w:rPr>
        <w:t>ALLEXCEPT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001080"/>
          <w:sz w:val="32"/>
          <w:szCs w:val="32"/>
          <w:bdr w:val="none" w:color="auto" w:sz="0" w:space="0"/>
        </w:rPr>
        <w:t>car_data</w:t>
      </w:r>
      <w:r>
        <w:rPr>
          <w:sz w:val="32"/>
          <w:szCs w:val="32"/>
          <w:bdr w:val="none" w:color="auto" w:sz="0" w:space="0"/>
        </w:rPr>
        <w:t xml:space="preserve">, </w:t>
      </w:r>
      <w:r>
        <w:rPr>
          <w:color w:val="001080"/>
          <w:sz w:val="32"/>
          <w:szCs w:val="32"/>
          <w:bdr w:val="none" w:color="auto" w:sz="0" w:space="0"/>
        </w:rPr>
        <w:t>car_data[Company]</w:t>
      </w:r>
      <w:r>
        <w:rPr>
          <w:sz w:val="32"/>
          <w:szCs w:val="32"/>
          <w:bdr w:val="none" w:color="auto" w:sz="0" w:space="0"/>
        </w:rPr>
        <w:t>)) measure</w:t>
      </w:r>
    </w:p>
    <w:p w14:paraId="31FA24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  <w:bdr w:val="none" w:color="auto" w:sz="0" w:space="0"/>
        </w:rPr>
      </w:pPr>
    </w:p>
    <w:p w14:paraId="7A8EF62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 xml:space="preserve">SelectedRegionSales = </w:t>
      </w:r>
      <w:r>
        <w:rPr>
          <w:color w:val="3165BB"/>
          <w:sz w:val="32"/>
          <w:szCs w:val="32"/>
          <w:bdr w:val="none" w:color="auto" w:sz="0" w:space="0"/>
        </w:rPr>
        <w:t>CALCULATE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3165BB"/>
          <w:sz w:val="32"/>
          <w:szCs w:val="32"/>
          <w:bdr w:val="none" w:color="auto" w:sz="0" w:space="0"/>
        </w:rPr>
        <w:t>SUM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001080"/>
          <w:sz w:val="32"/>
          <w:szCs w:val="32"/>
          <w:bdr w:val="none" w:color="auto" w:sz="0" w:space="0"/>
        </w:rPr>
        <w:t>car_data[Price ($)]</w:t>
      </w:r>
      <w:r>
        <w:rPr>
          <w:sz w:val="32"/>
          <w:szCs w:val="32"/>
          <w:bdr w:val="none" w:color="auto" w:sz="0" w:space="0"/>
        </w:rPr>
        <w:t xml:space="preserve">), </w:t>
      </w:r>
      <w:r>
        <w:rPr>
          <w:color w:val="3165BB"/>
          <w:sz w:val="32"/>
          <w:szCs w:val="32"/>
          <w:bdr w:val="none" w:color="auto" w:sz="0" w:space="0"/>
        </w:rPr>
        <w:t>ALLSELECTED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001080"/>
          <w:sz w:val="32"/>
          <w:szCs w:val="32"/>
          <w:bdr w:val="none" w:color="auto" w:sz="0" w:space="0"/>
        </w:rPr>
        <w:t>car_data[Dealer_Region]</w:t>
      </w:r>
      <w:r>
        <w:rPr>
          <w:sz w:val="32"/>
          <w:szCs w:val="32"/>
          <w:bdr w:val="none" w:color="auto" w:sz="0" w:space="0"/>
        </w:rPr>
        <w:t>)) measure</w:t>
      </w:r>
    </w:p>
    <w:p w14:paraId="155938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  <w:bdr w:val="none" w:color="auto" w:sz="0" w:space="0"/>
        </w:rPr>
      </w:pPr>
    </w:p>
    <w:p w14:paraId="214C90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 xml:space="preserve">HighValueSalesTabless = </w:t>
      </w:r>
      <w:r>
        <w:rPr>
          <w:color w:val="3165BB"/>
          <w:sz w:val="32"/>
          <w:szCs w:val="32"/>
          <w:bdr w:val="none" w:color="auto" w:sz="0" w:space="0"/>
        </w:rPr>
        <w:t>CALCULATETABLE</w:t>
      </w:r>
      <w:r>
        <w:rPr>
          <w:sz w:val="32"/>
          <w:szCs w:val="32"/>
          <w:bdr w:val="none" w:color="auto" w:sz="0" w:space="0"/>
        </w:rPr>
        <w:t>(</w:t>
      </w:r>
      <w:r>
        <w:rPr>
          <w:color w:val="001080"/>
          <w:sz w:val="32"/>
          <w:szCs w:val="32"/>
          <w:bdr w:val="none" w:color="auto" w:sz="0" w:space="0"/>
        </w:rPr>
        <w:t>car_data</w:t>
      </w:r>
      <w:r>
        <w:rPr>
          <w:sz w:val="32"/>
          <w:szCs w:val="32"/>
          <w:bdr w:val="none" w:color="auto" w:sz="0" w:space="0"/>
        </w:rPr>
        <w:t xml:space="preserve">, </w:t>
      </w:r>
      <w:r>
        <w:rPr>
          <w:color w:val="001080"/>
          <w:sz w:val="32"/>
          <w:szCs w:val="32"/>
          <w:bdr w:val="none" w:color="auto" w:sz="0" w:space="0"/>
        </w:rPr>
        <w:t>car_data[Price ($)]</w:t>
      </w:r>
      <w:r>
        <w:rPr>
          <w:sz w:val="32"/>
          <w:szCs w:val="32"/>
          <w:bdr w:val="none" w:color="auto" w:sz="0" w:space="0"/>
        </w:rPr>
        <w:t xml:space="preserve"> &gt; </w:t>
      </w:r>
      <w:r>
        <w:rPr>
          <w:color w:val="098658"/>
          <w:sz w:val="32"/>
          <w:szCs w:val="32"/>
          <w:bdr w:val="none" w:color="auto" w:sz="0" w:space="0"/>
        </w:rPr>
        <w:t>20000</w:t>
      </w:r>
      <w:r>
        <w:rPr>
          <w:sz w:val="32"/>
          <w:szCs w:val="32"/>
          <w:bdr w:val="none" w:color="auto" w:sz="0" w:space="0"/>
        </w:rPr>
        <w:t>) return table</w:t>
      </w:r>
    </w:p>
    <w:p w14:paraId="61AF0BB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  <w14:ligatures w14:val="standardContextual"/>
        </w:rPr>
      </w:pPr>
    </w:p>
    <w:p w14:paraId="1B969C3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  <w14:ligatures w14:val="standardContextual"/>
        </w:rPr>
      </w:pPr>
    </w:p>
    <w:p w14:paraId="10AEDF4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  <w14:ligatures w14:val="standardContextual"/>
        </w:rPr>
      </w:pPr>
    </w:p>
    <w:p w14:paraId="214C2F1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  <w14:ligatures w14:val="standardContextual"/>
        </w:rPr>
      </w:pPr>
    </w:p>
    <w:p w14:paraId="02EF68F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RankByPrice = </w:t>
      </w:r>
    </w:p>
    <w:p w14:paraId="76779EB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RANKX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</w:p>
    <w:p w14:paraId="63D2993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(car_data),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// Removes filters on the car_data table</w:t>
      </w:r>
    </w:p>
    <w:p w14:paraId="04020D3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(car_data[Price ($)])),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// Aggregates Price ($) for ranking</w:t>
      </w:r>
    </w:p>
    <w:p w14:paraId="0250431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,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// No value for ties (default behavior)</w:t>
      </w:r>
    </w:p>
    <w:p w14:paraId="49E9EC0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,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// Rank in descending order</w:t>
      </w:r>
    </w:p>
    <w:p w14:paraId="1B89CB9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DENSE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// Use dense ranking for ties</w:t>
      </w:r>
    </w:p>
    <w:p w14:paraId="13ABE99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</w:t>
      </w:r>
    </w:p>
    <w:p w14:paraId="2EADFD79">
      <w:pPr>
        <w:pStyle w:val="2"/>
        <w:keepNext w:val="0"/>
        <w:keepLines w:val="0"/>
        <w:widowControl/>
        <w:suppressLineNumbers w:val="0"/>
        <w:pBdr>
          <w:bottom w:val="double" w:color="auto" w:sz="4" w:space="0"/>
        </w:pBdr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  <w:t>MEASURES</w:t>
      </w:r>
    </w:p>
    <w:p w14:paraId="0509089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SelectedCompany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SELECTEDVALUE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(car_data[Company],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"No Company Selected"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</w:t>
      </w:r>
    </w:p>
    <w:p w14:paraId="6B46689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07BE3D40">
      <w:pP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</w:pPr>
      <w:r>
        <w:rPr>
          <w:rStyle w:val="9"/>
          <w:rFonts w:hint="default"/>
          <w:b/>
          <w:bCs/>
          <w:i w:val="0"/>
          <w:iCs w:val="0"/>
          <w:color w:val="212121"/>
          <w:spacing w:val="0"/>
          <w:sz w:val="20"/>
          <w:szCs w:val="20"/>
          <w:lang w:val="en-US"/>
        </w:rPr>
        <w:t>C</w:t>
      </w: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  <w:t>reate columns</w:t>
      </w:r>
    </w:p>
    <w:p w14:paraId="43F24D8D">
      <w:pPr>
        <w:pBdr>
          <w:bottom w:val="double" w:color="auto" w:sz="4" w:space="0"/>
        </w:pBd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</w:pPr>
    </w:p>
    <w:p w14:paraId="0F5077D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SalesSummary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SUMMARIZE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(car_data, car_data[Company], car_data[Model],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"Total Sales"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(car_data[Price ($)]))</w:t>
      </w:r>
    </w:p>
    <w:p w14:paraId="79CC7BB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142E876E">
      <w:pPr>
        <w:pBdr>
          <w:bottom w:val="double" w:color="auto" w:sz="4" w:space="0"/>
        </w:pBd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</w:pPr>
      <w:r>
        <w:rPr>
          <w:rStyle w:val="9"/>
          <w:rFonts w:hint="default"/>
          <w:b/>
          <w:bCs/>
          <w:i w:val="0"/>
          <w:iCs w:val="0"/>
          <w:color w:val="212121"/>
          <w:spacing w:val="0"/>
          <w:sz w:val="20"/>
          <w:szCs w:val="20"/>
          <w:lang w:val="en-US"/>
        </w:rPr>
        <w:t>C</w:t>
      </w: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  <w:lang w:val="en-US"/>
        </w:rPr>
        <w:t>reate table</w:t>
      </w:r>
    </w:p>
    <w:p w14:paraId="0BEC242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Top3ExpensiveSales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TOPN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car_data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car_data</w:t>
      </w:r>
      <w:r>
        <w:rPr>
          <w:rFonts w:hint="default" w:ascii="Consolas" w:hAnsi="Consolas" w:eastAsia="Consolas" w:cs="Consolas"/>
          <w:b w:val="0"/>
          <w:bCs w:val="0"/>
          <w:color w:val="5F5F5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[Price ($)]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</w:t>
      </w:r>
    </w:p>
    <w:p w14:paraId="0ECF28BF">
      <w:pPr>
        <w:pBdr>
          <w:bottom w:val="double" w:color="auto" w:sz="4" w:space="0"/>
        </w:pBd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Create table</w:t>
      </w:r>
    </w:p>
    <w:p w14:paraId="3ABD52A2"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 w14:paraId="30DB120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DF9750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**1. ALL (Ignore filters)**</w:t>
      </w:r>
    </w:p>
    <w:p w14:paraId="1426CF5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What is the total sales value for all car sales, regardless of any filters?</w:t>
      </w:r>
    </w:p>
    <w:p w14:paraId="4003006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4E8047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723E8ECE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3501781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TotalSalesAll = CALCULATE(SUM(Sales[Price ($)]), ALL(Sales))</w:t>
      </w:r>
    </w:p>
    <w:p w14:paraId="6426FDE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2A9C3D2E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will calculate the total sales for all cars in the dataset, ignoring any applied filters (such as car company, model, or dealer).</w:t>
      </w:r>
    </w:p>
    <w:p w14:paraId="08F4328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2FE0424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02C8024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46AF55B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**2. ALLEXCEPT (Keep specific filters)**</w:t>
      </w:r>
    </w:p>
    <w:p w14:paraId="60E50F9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What is the total sales value for each company, while ignoring any other filters?</w:t>
      </w:r>
    </w:p>
    <w:p w14:paraId="1D5A1C5E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7C9969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57E91F1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5826BA3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TotalSalesByCompany = CALCULATE(SUM(Sales[Price ($)]), ALLEXCEPT(Sales, Sales[Company]))</w:t>
      </w:r>
    </w:p>
    <w:p w14:paraId="3258B8E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33D7BDB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calculates the total sales for each car company while ignoring other filters except for the `Company` column.</w:t>
      </w:r>
    </w:p>
    <w:p w14:paraId="7E7A87C4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0CB0B67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2128BF5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04BD322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**3. ALLSELECTED (Respect user selections but ignore external filters)**</w:t>
      </w:r>
    </w:p>
    <w:p w14:paraId="722200E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What is the sales total based on user-selected regions, ignoring external filters?</w:t>
      </w:r>
    </w:p>
    <w:p w14:paraId="738E83F1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7935A8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1ADF6CBE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0A55334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SelectedRegionSales = CALCULATE(SUM(Sales[Price ($)]), ALLSELECTED(Sales[Dealer_Region]))</w:t>
      </w:r>
    </w:p>
    <w:p w14:paraId="430A4FB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20C6C05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calculates the total sales for selected regions as per the user's filter but ignores filters applied outside the selection context.</w:t>
      </w:r>
    </w:p>
    <w:p w14:paraId="2E415E5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3C40E5D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403EED7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4D6DAA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**4. FILTER**</w:t>
      </w:r>
    </w:p>
    <w:p w14:paraId="5C349E2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How many cars were sold where the price was greater than $20,000?</w:t>
      </w:r>
    </w:p>
    <w:p w14:paraId="08DF519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B61AE3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370469B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288857A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HighValueCars = COUNTROWS(FILTER(Sales, Sales[Price ($)] &gt; 20000))</w:t>
      </w:r>
    </w:p>
    <w:p w14:paraId="5A4B3F6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2A15F641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counts the number of cars sold with a price greater than $20,000.</w:t>
      </w:r>
    </w:p>
    <w:p w14:paraId="51099F4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511D82F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501C060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6CCD00A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**5. CALCULATETABLE**</w:t>
      </w:r>
    </w:p>
    <w:p w14:paraId="317B701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Create a filtered table of sales where the price is greater than $20,000.</w:t>
      </w:r>
    </w:p>
    <w:p w14:paraId="649D4C6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1803BF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72C6DD3E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6F01E794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HighValueSalesTable = CALCULATETABLE(Sales, Sales[Price ($)] &gt; 20000)</w:t>
      </w:r>
    </w:p>
    <w:p w14:paraId="53CFBDE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0E20B2B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creates a table that only includes car sales where the price is greater than $20,000.</w:t>
      </w:r>
    </w:p>
    <w:p w14:paraId="71791B8D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2313D78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176AA55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59C166F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**6. RANKX**</w:t>
      </w:r>
    </w:p>
    <w:p w14:paraId="493506D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Rank all car sales by price, from the most expensive to the least.</w:t>
      </w:r>
    </w:p>
    <w:p w14:paraId="24E0CC5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6CE7258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18222C9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5812FBB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RankByPrice = RANKX(ALL(Sales), Sales[Price ($)], , DESC)</w:t>
      </w:r>
    </w:p>
    <w:p w14:paraId="0500E83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56A8691D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ranks all car sales by price in descending order.</w:t>
      </w:r>
    </w:p>
    <w:p w14:paraId="70A3393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4A589DB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6BA6670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53FB050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**7. SELECTEDVALUE**</w:t>
      </w:r>
    </w:p>
    <w:p w14:paraId="004AC3A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Return the selected company from a slicer.</w:t>
      </w:r>
    </w:p>
    <w:p w14:paraId="3B4B65B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23C649A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5C52369D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2E4CB6E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SelectedCompany = SELECTEDVALUE(Sales[Company], "No Company Selected")</w:t>
      </w:r>
    </w:p>
    <w:p w14:paraId="7D541F0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4ADAD1E3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returns the company selected from a slicer or "No Company Selected" if none is chosen.</w:t>
      </w:r>
    </w:p>
    <w:p w14:paraId="4791EE04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03A933E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2E099EC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14C3512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**8. SUMMARIZE**</w:t>
      </w:r>
    </w:p>
    <w:p w14:paraId="56AE2B9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Summarize total sales by company and model.</w:t>
      </w:r>
    </w:p>
    <w:p w14:paraId="6F93329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6D0460A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225A57E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6A7AE8E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SalesSummary = SUMMARIZE(Sales, Sales[Company], Sales[Model], "Total Sales", SUM(Sales[Price ($)]))</w:t>
      </w:r>
    </w:p>
    <w:p w14:paraId="544A85E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498EF5C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summarizes the total sales by both the car company and model.</w:t>
      </w:r>
    </w:p>
    <w:p w14:paraId="0725C2F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54CB056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1BE10F3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2AB957D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**9. TOPN**</w:t>
      </w:r>
    </w:p>
    <w:p w14:paraId="328BA51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What are the top 3 highest-priced car sales?</w:t>
      </w:r>
    </w:p>
    <w:p w14:paraId="7462902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15C5309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7D2FB636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77EB222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Top3ExpensiveSales = TOPN(3, Sales, Sales[Price ($)], DESC)</w:t>
      </w:r>
    </w:p>
    <w:p w14:paraId="6D9942AD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4BB2CDE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This formula returns the top 3 most expensive car sales.</w:t>
      </w:r>
    </w:p>
    <w:p w14:paraId="7D6E823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6C708207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2111929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4D804EA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 **Additional Examples:**</w:t>
      </w:r>
    </w:p>
    <w:p w14:paraId="1F3C527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0FD26C6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**Deriving Year, Quarter, and Month:**</w:t>
      </w:r>
    </w:p>
    <w:p w14:paraId="7A5B684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**Business Question**: How can we extract year, quarter, and month from the sale date?</w:t>
      </w:r>
    </w:p>
    <w:p w14:paraId="6D7875F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72ADCC6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#### **Formula**:</w:t>
      </w:r>
    </w:p>
    <w:p w14:paraId="6D2F4E0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```DAX</w:t>
      </w:r>
    </w:p>
    <w:p w14:paraId="4CED298F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Year = YEAR(Sales[Date])</w:t>
      </w:r>
    </w:p>
    <w:p w14:paraId="753BA56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Quarter = QUARTER(Sales[Date])</w:t>
      </w:r>
    </w:p>
    <w:p w14:paraId="57CBEA6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Month = MONTH(Sales[Date])</w:t>
      </w:r>
    </w:p>
    <w:p w14:paraId="609C141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```</w:t>
      </w:r>
    </w:p>
    <w:p w14:paraId="1C73D8B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 These formulas derive the year, quarter, and month from the sales date for use in time-based analysis.</w:t>
      </w:r>
    </w:p>
    <w:p w14:paraId="1B7EDA0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2FAFD0A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---</w:t>
      </w:r>
    </w:p>
    <w:p w14:paraId="615057B1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</w:pPr>
    </w:p>
    <w:p w14:paraId="29710E94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20"/>
          <w:szCs w:val="20"/>
        </w:rPr>
      </w:pPr>
      <w:r>
        <w:rPr>
          <w:rStyle w:val="9"/>
          <w:rFonts w:hint="default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These formulas help analyze various aspects of car sales, such as total sales, ranking, filtering data by price, or summarizing sales by company.</w:t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br w:type="textWrapping"/>
      </w: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Data Analysis Expressions (DAX) with Syntax and Examples</w:t>
      </w:r>
    </w:p>
    <w:p w14:paraId="210EEFFB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DAX is a powerful language used in Power BI to create custom calculations, columns, and measures. Below are some key concepts along with syntax and examples:</w:t>
      </w:r>
    </w:p>
    <w:p w14:paraId="62844828">
      <w:pPr>
        <w:keepNext w:val="0"/>
        <w:keepLines w:val="0"/>
        <w:widowControl/>
        <w:suppressLineNumbers w:val="0"/>
        <w:spacing w:line="16" w:lineRule="atLeast"/>
      </w:pPr>
      <w:r>
        <w:rPr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12195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20"/>
          <w:szCs w:val="20"/>
        </w:rPr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Difference Between M Query and DAX Query</w:t>
      </w:r>
    </w:p>
    <w:p w14:paraId="45836AA1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 Query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is used for data transformation before loading data into Power BI, while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is used for calculations once data is loaded into the model.</w:t>
      </w:r>
    </w:p>
    <w:p w14:paraId="72953296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 Query Example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(used in Power Query for data transformation):</w:t>
      </w:r>
    </w:p>
    <w:p w14:paraId="42DB981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let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Source = Excel.Workbook(File.Contents("file.xlsx"), null, true),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Sheet1 = Source{[Name="Sheet1"]}[Data],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FilteredData = Table.SelectRows(Sheet1, each [Sales] &gt; 1000)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in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FilteredData</w:t>
      </w:r>
    </w:p>
    <w:p w14:paraId="4F8FDBCD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DAX Query Example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(used in Power BI for calculations):</w:t>
      </w:r>
    </w:p>
    <w:p w14:paraId="2DE78B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TotalSales = SUM(Sales[Amount])</w:t>
      </w:r>
    </w:p>
    <w:p w14:paraId="505045DC">
      <w:pPr>
        <w:keepNext w:val="0"/>
        <w:keepLines w:val="0"/>
        <w:widowControl/>
        <w:suppressLineNumbers w:val="0"/>
        <w:spacing w:line="16" w:lineRule="atLeas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585519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20"/>
          <w:szCs w:val="20"/>
        </w:rPr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DAX Data Types and DAX Operators</w:t>
      </w:r>
    </w:p>
    <w:p w14:paraId="7000BA8C"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18"/>
          <w:szCs w:val="18"/>
        </w:rPr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18"/>
          <w:szCs w:val="18"/>
        </w:rPr>
        <w:t>DAX Data Types</w:t>
      </w:r>
      <w:r>
        <w:rPr>
          <w:i w:val="0"/>
          <w:iCs w:val="0"/>
          <w:caps w:val="0"/>
          <w:color w:val="212121"/>
          <w:spacing w:val="0"/>
          <w:sz w:val="18"/>
          <w:szCs w:val="18"/>
        </w:rPr>
        <w:t>:</w:t>
      </w:r>
    </w:p>
    <w:p w14:paraId="4D8DD5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Whole 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100</w:t>
      </w:r>
    </w:p>
    <w:p w14:paraId="5E8A69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Decimal 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10.5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3.14</w:t>
      </w:r>
    </w:p>
    <w:p w14:paraId="275CD8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Currency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Fixed decimal number like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99.99</w:t>
      </w:r>
    </w:p>
    <w:p w14:paraId="20CA46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Date/Time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2024-09-25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12/31/2024</w:t>
      </w:r>
    </w:p>
    <w:p w14:paraId="132E3F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Text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"Product A"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"Category B"</w:t>
      </w:r>
    </w:p>
    <w:p w14:paraId="715FFC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Boolean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TRUE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FALSE</w:t>
      </w:r>
    </w:p>
    <w:p w14:paraId="00E966D5"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18"/>
          <w:szCs w:val="18"/>
        </w:rPr>
        <w:t>DAX Operators</w:t>
      </w:r>
      <w:r>
        <w:rPr>
          <w:i w:val="0"/>
          <w:iCs w:val="0"/>
          <w:caps w:val="0"/>
          <w:color w:val="212121"/>
          <w:spacing w:val="0"/>
          <w:sz w:val="18"/>
          <w:szCs w:val="18"/>
        </w:rPr>
        <w:t>:</w:t>
      </w:r>
    </w:p>
    <w:p w14:paraId="4A6E5562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Arithmetic Operators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59D05FC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+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Addition (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[Sales] + [Cost]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)</w:t>
      </w:r>
    </w:p>
    <w:p w14:paraId="2EDF45B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-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Subtraction (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[Revenue] - [Expense]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)</w:t>
      </w:r>
    </w:p>
    <w:p w14:paraId="6DC2C7D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*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Multiplication (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[Price] * [Quantity]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)</w:t>
      </w:r>
    </w:p>
    <w:p w14:paraId="1F4AFE4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Division (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[TotalSales] / [Orders]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)</w:t>
      </w:r>
    </w:p>
    <w:p w14:paraId="765C7B2B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Comparison Operators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410CDD5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Equals</w:t>
      </w:r>
    </w:p>
    <w:p w14:paraId="2F3D844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&lt;&gt;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Not equals</w:t>
      </w:r>
    </w:p>
    <w:p w14:paraId="382BD88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Greater than</w:t>
      </w:r>
    </w:p>
    <w:p w14:paraId="5AC9289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6" w:lineRule="atLeast"/>
        <w:ind w:left="1440" w:hanging="360"/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4"/>
          <w:szCs w:val="14"/>
        </w:rPr>
        <w:t>&lt;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Less than</w:t>
      </w:r>
    </w:p>
    <w:p w14:paraId="0EC390A1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Example:</w:t>
      </w:r>
    </w:p>
    <w:p w14:paraId="6386932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0" w:right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2"/>
          <w:szCs w:val="12"/>
        </w:rPr>
        <w:t>IsLargeSale = IF(Sales[Amount] &gt; 1000, TRUE, FALSE)</w:t>
      </w:r>
    </w:p>
    <w:p w14:paraId="59058467">
      <w:pPr>
        <w:keepNext w:val="0"/>
        <w:keepLines w:val="0"/>
        <w:widowControl/>
        <w:suppressLineNumbers w:val="0"/>
        <w:spacing w:line="16" w:lineRule="atLeast"/>
      </w:pPr>
      <w:r>
        <w:rPr>
          <w:rFonts w:hint="default" w:ascii="var(--colab-code-font-family)" w:hAnsi="var(--colab-code-font-family)" w:eastAsia="var(--colab-code-font-family)" w:cs="var(--colab-code-font-family)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A6A5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20"/>
          <w:szCs w:val="20"/>
        </w:rPr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DAX Measures and Calculations: Row Context and Filter Context</w:t>
      </w:r>
    </w:p>
    <w:p w14:paraId="778F3F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Row Context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Refers to the row-by-row calculation.</w:t>
      </w:r>
    </w:p>
    <w:p w14:paraId="0B4BAE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6" w:lineRule="atLeast"/>
        <w:ind w:left="720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Filter Context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Refers to the filters applied to the data.</w:t>
      </w:r>
    </w:p>
    <w:p w14:paraId="61420B6B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Example of a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DAX Measure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137969C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0" w:right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2"/>
          <w:szCs w:val="12"/>
        </w:rPr>
        <w:t>TotalRevenue = SUM(Sales[Revenue])</w:t>
      </w:r>
    </w:p>
    <w:p w14:paraId="4A249F8C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In the above example,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SUM()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operates in the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filter context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to aggregate data based on the current filter selection in Power BI.</w:t>
      </w:r>
    </w:p>
    <w:p w14:paraId="6E1FE1CD">
      <w:pPr>
        <w:keepNext w:val="0"/>
        <w:keepLines w:val="0"/>
        <w:widowControl/>
        <w:suppressLineNumbers w:val="0"/>
        <w:spacing w:line="16" w:lineRule="atLeast"/>
      </w:pPr>
      <w:r>
        <w:rPr>
          <w:sz w:val="16"/>
          <w:szCs w:val="1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1E531C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Aggregation Functions</w:t>
      </w:r>
    </w:p>
    <w:p w14:paraId="2AB3DC66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SUM()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Adds all numbers in a column.</w:t>
      </w:r>
    </w:p>
    <w:p w14:paraId="151B215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TotalSales = SUM(Sales[Amount])</w:t>
      </w:r>
    </w:p>
    <w:p w14:paraId="59476418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SUMX()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Iterates over a table, performing row-by-row calculations.</w:t>
      </w:r>
    </w:p>
    <w:p w14:paraId="4FBB19C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TotalProfit = SUMX(Sales, Sales[Quantity] * Sales[UnitPrice])</w:t>
      </w:r>
    </w:p>
    <w:p w14:paraId="7AF0FE38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COUNT()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Counts non-blank values in a column.</w:t>
      </w:r>
    </w:p>
    <w:p w14:paraId="666B3A8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OrderCount = COUNT(Orders[OrderID])</w:t>
      </w:r>
    </w:p>
    <w:p w14:paraId="39AC2877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MIN()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Finds the minimum value in a column.</w:t>
      </w:r>
    </w:p>
    <w:p w14:paraId="4507AEE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MinSales = MIN(Sales[Amount])</w:t>
      </w:r>
    </w:p>
    <w:p w14:paraId="2C7AE20B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MAX()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Finds the maximum value in a column.</w:t>
      </w:r>
    </w:p>
    <w:p w14:paraId="02D7A8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MaxSales = MAX(Sales[Amount])</w:t>
      </w:r>
    </w:p>
    <w:p w14:paraId="5714A4D8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AVERAGE()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Calculates the mean of a column.</w:t>
      </w:r>
    </w:p>
    <w:p w14:paraId="746230B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AvgSales = AVERAGE(Sales[Amount])</w:t>
      </w:r>
    </w:p>
    <w:p w14:paraId="63089CA3">
      <w:pPr>
        <w:keepNext w:val="0"/>
        <w:keepLines w:val="0"/>
        <w:widowControl/>
        <w:suppressLineNumbers w:val="0"/>
        <w:spacing w:line="16" w:lineRule="atLeas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3BD9DB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Text Functions</w:t>
      </w:r>
    </w:p>
    <w:p w14:paraId="55DC106F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LEFT()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Extracts a substring from the left.</w:t>
      </w:r>
    </w:p>
    <w:p w14:paraId="42600F8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FirstThreeChars = LEFT(Sales[ProductName], 3)</w:t>
      </w:r>
    </w:p>
    <w:p w14:paraId="5056CA41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CONCATENATE()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Combines two strings.</w:t>
      </w:r>
    </w:p>
    <w:p w14:paraId="1CD7549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FullName = CONCATENATE(Employee[FirstName], Employee[LastName])</w:t>
      </w:r>
    </w:p>
    <w:p w14:paraId="6B43F1F5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LEN()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Returns the length of a string.</w:t>
      </w:r>
    </w:p>
    <w:p w14:paraId="78C9F91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ProductNameLength = LEN(Sales[ProductName])</w:t>
      </w:r>
    </w:p>
    <w:p w14:paraId="2CC8D5B1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SEARCH()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Finds the position of a substring.</w:t>
      </w:r>
    </w:p>
    <w:p w14:paraId="15C3176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PositionOfX = SEARCH("X", Sales[ProductCode])</w:t>
      </w:r>
    </w:p>
    <w:p w14:paraId="4C2F5AD1">
      <w:pPr>
        <w:keepNext w:val="0"/>
        <w:keepLines w:val="0"/>
        <w:widowControl/>
        <w:suppressLineNumbers w:val="0"/>
        <w:spacing w:line="16" w:lineRule="atLeast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696380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Date and Time Functions</w:t>
      </w:r>
    </w:p>
    <w:p w14:paraId="75C14F3D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CALENDAR()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Creates a date table from a range.</w:t>
      </w:r>
    </w:p>
    <w:p w14:paraId="542D5F6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DateTable = CALENDAR(DATE(2020, 1, 1), DATE(2024, 12, 31))</w:t>
      </w:r>
    </w:p>
    <w:p w14:paraId="7E1740AD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CALENDAR AUTO()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Automatically generates a date table based on the data model.</w:t>
      </w:r>
    </w:p>
    <w:p w14:paraId="3478F5E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AutoDateTable = CALENDARAUTO()</w:t>
      </w:r>
    </w:p>
    <w:p w14:paraId="4F9BA863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YEAR()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MONTH()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DAY()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Extracts parts of a date.</w:t>
      </w:r>
    </w:p>
    <w:p w14:paraId="5D72CCA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YearValue = YEAR(Sales[Date])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MonthValue = MONTH(Sales[Date])</w:t>
      </w:r>
    </w:p>
    <w:p w14:paraId="505087CD">
      <w:pPr>
        <w:keepNext w:val="0"/>
        <w:keepLines w:val="0"/>
        <w:widowControl/>
        <w:suppressLineNumbers w:val="0"/>
        <w:spacing w:line="16" w:lineRule="atLeast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DBD35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Filter Functions</w:t>
      </w:r>
    </w:p>
    <w:p w14:paraId="2E7D1C48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ALL()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Removes all filters on a column or table.</w:t>
      </w:r>
    </w:p>
    <w:p w14:paraId="4359229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TotalSalesAllRegions = CALCULATE(SUM(Sales[Amount]), ALL(Sales[Region]))</w:t>
      </w:r>
    </w:p>
    <w:p w14:paraId="49F0917C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ALLEXCEPT()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Removes all filters except the one specified.</w:t>
      </w:r>
    </w:p>
    <w:p w14:paraId="503BBF1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TotalSalesExceptRegion = CALCULATE(SUM(Sales[Amount]), ALLEXCEPT(Sales, Sales[Region]))</w:t>
      </w:r>
    </w:p>
    <w:p w14:paraId="3D214255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ALLSELECTED()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Removes all filters except those from slicers or visuals.</w:t>
      </w:r>
    </w:p>
    <w:p w14:paraId="131948D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SalesAllSelected = CALCULATE(SUM(Sales[Amount]), ALLSELECTED(Sales))</w:t>
      </w:r>
    </w:p>
    <w:p w14:paraId="1F34509A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FILTER()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Returns a table with rows that match a condition.</w:t>
      </w:r>
    </w:p>
    <w:p w14:paraId="54DCC9C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HighSales = FILTER(Sales, Sales[Amount] &gt; 1000)</w:t>
      </w:r>
    </w:p>
    <w:p w14:paraId="59BADA08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RANKX()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Ranks items based on a specific criteria.</w:t>
      </w:r>
    </w:p>
    <w:p w14:paraId="3D3824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SalesRank = RANKX(ALL(Sales), Sales[Amount])</w:t>
      </w:r>
    </w:p>
    <w:p w14:paraId="2275F30A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TOPN()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Returns the top N rows from a table based on a ranking.</w:t>
      </w:r>
    </w:p>
    <w:p w14:paraId="2A0A23D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Top5Sales = TOPN(5, Sales, Sales[Amount])</w:t>
      </w:r>
    </w:p>
    <w:p w14:paraId="1C75EB9F">
      <w:pPr>
        <w:keepNext w:val="0"/>
        <w:keepLines w:val="0"/>
        <w:widowControl/>
        <w:suppressLineNumbers w:val="0"/>
        <w:spacing w:line="16" w:lineRule="atLeast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413F98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20"/>
          <w:szCs w:val="20"/>
        </w:rPr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Most Versatile DAX Function: CALCULATE</w:t>
      </w:r>
    </w:p>
    <w:p w14:paraId="68F4E56F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CALCULATE()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modifies the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filter context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for calculations. It is one of the most powerful functions in DAX.</w:t>
      </w:r>
    </w:p>
    <w:p w14:paraId="3CC27B8D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Example:</w:t>
      </w:r>
    </w:p>
    <w:p w14:paraId="73BA2CB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0" w:right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2"/>
          <w:szCs w:val="12"/>
        </w:rPr>
        <w:t>TotalSalesNorth = CALCULATE(SUM(Sales[Amount]), Sales[Region] = "North")</w:t>
      </w:r>
    </w:p>
    <w:p w14:paraId="208EFE04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The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CALCULATE()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function can add filters or modify the current filters applied to a calculation.</w:t>
      </w:r>
    </w:p>
    <w:p w14:paraId="4D543609">
      <w:pPr>
        <w:keepNext w:val="0"/>
        <w:keepLines w:val="0"/>
        <w:widowControl/>
        <w:suppressLineNumbers w:val="0"/>
        <w:spacing w:line="16" w:lineRule="atLeast"/>
      </w:pPr>
      <w:r>
        <w:rPr>
          <w:sz w:val="16"/>
          <w:szCs w:val="16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B64FD2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IF and SWITCH in DAX</w:t>
      </w:r>
    </w:p>
    <w:p w14:paraId="2DF35A69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IF()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Evaluates a condition and returns different results based on the result.</w:t>
      </w:r>
    </w:p>
    <w:p w14:paraId="7F77AE7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HighOrLowSales = IF(Sales[Amount] &gt; 1000, "High", "Low")</w:t>
      </w:r>
    </w:p>
    <w:p w14:paraId="0588D073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SWITCH()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Evaluates an expression against a list of possible values.</w:t>
      </w:r>
    </w:p>
    <w:p w14:paraId="64CA681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72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SalesCategory = SWITCH(TRUE(), 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       Sales[Amount] &gt; 5000, "High", 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       Sales[Amount] &gt; 1000, "Medium", </w:t>
      </w:r>
      <w:r>
        <w:rPr>
          <w:rStyle w:val="6"/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z w:val="14"/>
          <w:szCs w:val="14"/>
        </w:rPr>
        <w:br w:type="textWrapping"/>
      </w: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       "Low")</w:t>
      </w:r>
    </w:p>
    <w:p w14:paraId="117E9413">
      <w:pPr>
        <w:keepNext w:val="0"/>
        <w:keepLines w:val="0"/>
        <w:widowControl/>
        <w:suppressLineNumbers w:val="0"/>
        <w:spacing w:line="16" w:lineRule="atLeast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1DF5A"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20"/>
          <w:szCs w:val="20"/>
        </w:rPr>
      </w:pPr>
      <w:r>
        <w:rPr>
          <w:rStyle w:val="9"/>
          <w:b/>
          <w:bCs/>
          <w:i w:val="0"/>
          <w:iCs w:val="0"/>
          <w:caps w:val="0"/>
          <w:color w:val="212121"/>
          <w:spacing w:val="0"/>
          <w:sz w:val="20"/>
          <w:szCs w:val="20"/>
        </w:rPr>
        <w:t>Assignment: DAX in Marketing Analysis</w:t>
      </w:r>
    </w:p>
    <w:p w14:paraId="563F5AD5"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6" w:lineRule="atLeast"/>
        <w:rPr>
          <w:sz w:val="18"/>
          <w:szCs w:val="18"/>
        </w:rPr>
      </w:pPr>
      <w:r>
        <w:rPr>
          <w:i w:val="0"/>
          <w:iCs w:val="0"/>
          <w:caps w:val="0"/>
          <w:color w:val="212121"/>
          <w:spacing w:val="0"/>
          <w:sz w:val="18"/>
          <w:szCs w:val="18"/>
        </w:rPr>
        <w:t>Objective:</w:t>
      </w:r>
    </w:p>
    <w:p w14:paraId="3122C9E7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Analyze marketing spend and sales data using DAX functions.</w:t>
      </w:r>
    </w:p>
    <w:p w14:paraId="60277DBE"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6" w:lineRule="atLeast"/>
      </w:pPr>
      <w:r>
        <w:rPr>
          <w:i w:val="0"/>
          <w:iCs w:val="0"/>
          <w:caps w:val="0"/>
          <w:color w:val="212121"/>
          <w:spacing w:val="0"/>
          <w:sz w:val="18"/>
          <w:szCs w:val="18"/>
        </w:rPr>
        <w:t>Steps:</w:t>
      </w:r>
    </w:p>
    <w:p w14:paraId="274EDA1A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Load Data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 Import data into Power BI with columns such as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Region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Ad Spend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 and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Sales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.</w:t>
      </w:r>
    </w:p>
    <w:p w14:paraId="77E947C6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Create Calculated Columns</w:t>
      </w:r>
    </w:p>
    <w:p w14:paraId="4646B163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144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Derive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Year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Month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 and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from the date column using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YEAR()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MONTH()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DAY()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.</w:t>
      </w:r>
    </w:p>
    <w:p w14:paraId="01CC567A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144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Classify sales as "High" or "Low" based on thresholds using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IF()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.</w:t>
      </w:r>
    </w:p>
    <w:p w14:paraId="241D3614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144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Example:</w:t>
      </w:r>
    </w:p>
    <w:p w14:paraId="7FEC9F6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144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SalesCategory = IF(Sales[Amount] &gt; 1000, "High", "Low")</w:t>
      </w:r>
    </w:p>
    <w:p w14:paraId="21E3FE06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Create Measures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07FDF49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16" w:lineRule="atLeast"/>
        <w:ind w:left="2882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Total Sales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1E6A22E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144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TotalSales = SUM(Sales[Amount])</w:t>
      </w:r>
    </w:p>
    <w:p w14:paraId="18D5D2C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16" w:lineRule="atLeast"/>
        <w:ind w:left="2882" w:hanging="36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Average Sales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34B7F43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144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  AvgSales = AVERAGE(Sales[Amount])</w:t>
      </w:r>
    </w:p>
    <w:p w14:paraId="77E23677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Ranking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6AB99DE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6" w:lineRule="atLeast"/>
        <w:ind w:left="288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Rank regions by sales using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RANKX()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.</w:t>
      </w:r>
    </w:p>
    <w:p w14:paraId="1B32E7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144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RankRegions = RANKX(ALL(Sales[Region]), SUM(Sales[Amount]))</w:t>
      </w:r>
    </w:p>
    <w:p w14:paraId="2946A902">
      <w:pPr>
        <w:pStyle w:val="8"/>
        <w:keepNext w:val="0"/>
        <w:keepLines w:val="0"/>
        <w:widowControl/>
        <w:suppressLineNumbers w:val="0"/>
        <w:spacing w:before="105" w:beforeAutospacing="0" w:after="60" w:afterAutospacing="0" w:line="16" w:lineRule="atLeast"/>
        <w:ind w:left="720"/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Filter Using CALCULATE()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:</w:t>
      </w:r>
    </w:p>
    <w:p w14:paraId="2C07827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6" w:lineRule="atLeast"/>
        <w:ind w:left="288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Calculate total sales for the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North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 region using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CALCULATE()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6"/>
          <w:szCs w:val="16"/>
        </w:rPr>
        <w:t>.</w:t>
      </w:r>
    </w:p>
    <w:p w14:paraId="49C81D8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6" w:lineRule="atLeast"/>
        <w:ind w:left="1440" w:right="0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000000"/>
          <w:spacing w:val="0"/>
          <w:sz w:val="14"/>
          <w:szCs w:val="14"/>
        </w:rPr>
        <w:t>TotalSalesNorth = CALCULATE(SUM(Sales[Amount]), Sales[Region] = "North")</w:t>
      </w:r>
    </w:p>
    <w:p w14:paraId="01468A3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BA05E"/>
    <w:multiLevelType w:val="multilevel"/>
    <w:tmpl w:val="8B4BA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CE7278"/>
    <w:multiLevelType w:val="multilevel"/>
    <w:tmpl w:val="9CCE7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F7161E"/>
    <w:multiLevelType w:val="multilevel"/>
    <w:tmpl w:val="E3F71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6AC37BD"/>
    <w:multiLevelType w:val="multilevel"/>
    <w:tmpl w:val="36AC37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0E"/>
    <w:rsid w:val="000A2F28"/>
    <w:rsid w:val="00312C0E"/>
    <w:rsid w:val="00455969"/>
    <w:rsid w:val="00946BF6"/>
    <w:rsid w:val="00D47B91"/>
    <w:rsid w:val="1EBD007C"/>
    <w:rsid w:val="25C91785"/>
    <w:rsid w:val="337B3714"/>
    <w:rsid w:val="34E93982"/>
    <w:rsid w:val="3B182C9D"/>
    <w:rsid w:val="41AB2795"/>
    <w:rsid w:val="48BD40E6"/>
    <w:rsid w:val="495151F7"/>
    <w:rsid w:val="4C104030"/>
    <w:rsid w:val="4E884B66"/>
    <w:rsid w:val="51C34492"/>
    <w:rsid w:val="57805B1E"/>
    <w:rsid w:val="6E0F4958"/>
    <w:rsid w:val="7BEB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596</Words>
  <Characters>3403</Characters>
  <Lines>28</Lines>
  <Paragraphs>7</Paragraphs>
  <TotalTime>48</TotalTime>
  <ScaleCrop>false</ScaleCrop>
  <LinksUpToDate>false</LinksUpToDate>
  <CharactersWithSpaces>3992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2024-08-12T09:38:00Z</dcterms:created>
  <dc:creator>hp</dc:creator>
  <cp:lastModifiedBy>Sahil</cp:lastModifiedBy>
  <dcterms:modified xsi:type="dcterms:W3CDTF">2024-09-30T09:06:36Z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98CAA763346B45E68E9F35EF2F906294_12</vt:lpwstr>
  </property>
</Properties>
</file>