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B238" w14:textId="4EA86E52" w:rsidR="000904BC" w:rsidRPr="00BA7305" w:rsidRDefault="0017286C">
      <w:pPr>
        <w:rPr>
          <w:b/>
          <w:bCs/>
        </w:rPr>
      </w:pPr>
      <w:r w:rsidRPr="00BA7305">
        <w:rPr>
          <w:b/>
          <w:bCs/>
        </w:rPr>
        <w:t xml:space="preserve">The Ant-Bot </w:t>
      </w:r>
    </w:p>
    <w:p w14:paraId="2E9D1EE0" w14:textId="70073797" w:rsidR="0017286C" w:rsidRPr="00BA7305" w:rsidRDefault="00252F09">
      <w:pPr>
        <w:rPr>
          <w:b/>
          <w:bCs/>
        </w:rPr>
      </w:pPr>
      <w:r w:rsidRPr="00BA7305">
        <w:rPr>
          <w:b/>
          <w:bCs/>
        </w:rPr>
        <w:t>Abstract</w:t>
      </w:r>
      <w:r w:rsidR="00AE1B0F">
        <w:rPr>
          <w:b/>
          <w:bCs/>
        </w:rPr>
        <w:t>:</w:t>
      </w:r>
    </w:p>
    <w:p w14:paraId="551BB306" w14:textId="7181E13A" w:rsidR="002079A7" w:rsidRDefault="00252F09">
      <w:r>
        <w:t>The goal in mind for this project was to create a metal detecting, remote controlled robot which would be able to balance and walk through rough, uneven tract by mimicking the rhythmic movement of an ant.</w:t>
      </w:r>
    </w:p>
    <w:p w14:paraId="0FBF4807" w14:textId="6AD7B352" w:rsidR="0017286C" w:rsidRPr="00BA7305" w:rsidRDefault="0017286C">
      <w:pPr>
        <w:rPr>
          <w:b/>
          <w:bCs/>
        </w:rPr>
      </w:pPr>
      <w:r w:rsidRPr="00BA7305">
        <w:rPr>
          <w:b/>
          <w:bCs/>
        </w:rPr>
        <w:t>Structure</w:t>
      </w:r>
      <w:r w:rsidR="00AE1B0F">
        <w:rPr>
          <w:b/>
          <w:bCs/>
        </w:rPr>
        <w:t>:</w:t>
      </w:r>
    </w:p>
    <w:p w14:paraId="03C3BCC5" w14:textId="1635AD47" w:rsidR="00BA7305" w:rsidRDefault="00023EE1">
      <w:r>
        <w:t>The base was 3D printed and mounted with 18 MG996</w:t>
      </w:r>
      <w:r w:rsidR="009A63F0">
        <w:t>R</w:t>
      </w:r>
      <w:r>
        <w:t xml:space="preserve"> servo motors, </w:t>
      </w:r>
      <w:r w:rsidR="00FF390A">
        <w:t>SBT5333 DC-DC buck converter, Bluetooth module, sonar, 12V-2200mAh lipo battery, metal detector sensor</w:t>
      </w:r>
      <w:r w:rsidR="006B069F">
        <w:t xml:space="preserve">, </w:t>
      </w:r>
      <w:r w:rsidR="00595212">
        <w:t>Arduino</w:t>
      </w:r>
      <w:r w:rsidR="006B069F">
        <w:t xml:space="preserve"> mega</w:t>
      </w:r>
      <w:r w:rsidR="00FF390A">
        <w:t xml:space="preserve">. </w:t>
      </w:r>
    </w:p>
    <w:p w14:paraId="360548A0" w14:textId="3D2FB8F7" w:rsidR="0017286C" w:rsidRDefault="0017286C">
      <w:pPr>
        <w:rPr>
          <w:b/>
          <w:bCs/>
        </w:rPr>
      </w:pPr>
      <w:r w:rsidRPr="00FF390A">
        <w:rPr>
          <w:b/>
          <w:bCs/>
        </w:rPr>
        <w:t xml:space="preserve">Mechanism </w:t>
      </w:r>
      <w:r w:rsidR="00AE1B0F">
        <w:rPr>
          <w:b/>
          <w:bCs/>
        </w:rPr>
        <w:t>:</w:t>
      </w:r>
    </w:p>
    <w:p w14:paraId="4ABA952E" w14:textId="6F278274" w:rsidR="00FF390A" w:rsidRDefault="00527725">
      <w:r>
        <w:t xml:space="preserve">The Ant bot is a hexapod </w:t>
      </w:r>
      <w:r w:rsidR="00D96CA7">
        <w:t xml:space="preserve">with multiple degrees of freedom </w:t>
      </w:r>
      <w:r w:rsidR="0032750B">
        <w:t>in motion</w:t>
      </w:r>
      <w:r w:rsidR="00A8281E">
        <w:t xml:space="preserve">. </w:t>
      </w:r>
      <w:r w:rsidR="00C256F6">
        <w:t xml:space="preserve">It can reach the desired destination </w:t>
      </w:r>
      <w:r w:rsidR="00A233E4">
        <w:t xml:space="preserve">with remote control mechanism from </w:t>
      </w:r>
      <w:r w:rsidR="001E519B">
        <w:t xml:space="preserve">the app. </w:t>
      </w:r>
      <w:r w:rsidR="004F3F15">
        <w:t xml:space="preserve">Sonar will </w:t>
      </w:r>
      <w:r w:rsidR="00603246">
        <w:t>notify the controller about any nearby obstacle</w:t>
      </w:r>
      <w:r w:rsidR="008C0AEC">
        <w:t xml:space="preserve">. Upon </w:t>
      </w:r>
      <w:r w:rsidR="00A4012D">
        <w:t>detection of any metal or mine, the LED will light up</w:t>
      </w:r>
      <w:r w:rsidR="00C34BDF">
        <w:t xml:space="preserve"> and the controller will be notified. </w:t>
      </w:r>
    </w:p>
    <w:p w14:paraId="59C489AF" w14:textId="35ECA91E" w:rsidR="00DA3301" w:rsidRDefault="002565D6">
      <w:pPr>
        <w:rPr>
          <w:b/>
          <w:bCs/>
        </w:rPr>
      </w:pPr>
      <w:r>
        <w:rPr>
          <w:b/>
          <w:bCs/>
        </w:rPr>
        <w:t xml:space="preserve">Set-up: </w:t>
      </w:r>
    </w:p>
    <w:p w14:paraId="5320A83B" w14:textId="3872BF37" w:rsidR="002565D6" w:rsidRPr="0076089B" w:rsidRDefault="002565D6">
      <w:pPr>
        <w:rPr>
          <w:color w:val="C00000"/>
        </w:rPr>
      </w:pPr>
      <w:r w:rsidRPr="0076089B">
        <w:rPr>
          <w:color w:val="C00000"/>
        </w:rPr>
        <w:t>(</w:t>
      </w:r>
      <w:proofErr w:type="spellStart"/>
      <w:r w:rsidRPr="0076089B">
        <w:rPr>
          <w:color w:val="C00000"/>
        </w:rPr>
        <w:t>Autocad</w:t>
      </w:r>
      <w:proofErr w:type="spellEnd"/>
      <w:r w:rsidRPr="0076089B">
        <w:rPr>
          <w:color w:val="C00000"/>
        </w:rPr>
        <w:t xml:space="preserve"> </w:t>
      </w:r>
      <w:proofErr w:type="spellStart"/>
      <w:r w:rsidR="00EA6902" w:rsidRPr="0076089B">
        <w:rPr>
          <w:color w:val="C00000"/>
        </w:rPr>
        <w:t>ss</w:t>
      </w:r>
      <w:proofErr w:type="spellEnd"/>
      <w:r w:rsidR="00EA6902" w:rsidRPr="0076089B">
        <w:rPr>
          <w:color w:val="C00000"/>
        </w:rPr>
        <w:t xml:space="preserve">) </w:t>
      </w:r>
    </w:p>
    <w:p w14:paraId="08F3FDDF" w14:textId="75A78A57" w:rsidR="00134B26" w:rsidRDefault="00EA6902">
      <w:r>
        <w:t xml:space="preserve">Each leg consists of three parts. </w:t>
      </w:r>
      <w:r w:rsidR="00C36BA4">
        <w:t xml:space="preserve">The parts were assembled first </w:t>
      </w:r>
      <w:r w:rsidR="00504225">
        <w:t xml:space="preserve">with servo motors. Each joint had one motor. That’s a total of 18 servo motors. </w:t>
      </w:r>
      <w:r w:rsidR="00684592">
        <w:t xml:space="preserve">The base had two parts. The lower part was the </w:t>
      </w:r>
      <w:r w:rsidR="00BC2E1A">
        <w:t xml:space="preserve">platform for all the legs. The upper part </w:t>
      </w:r>
      <w:r w:rsidR="007103B6">
        <w:t xml:space="preserve">had the servo </w:t>
      </w:r>
      <w:r w:rsidR="004E0D66">
        <w:t xml:space="preserve">horns mounted on </w:t>
      </w:r>
      <w:r w:rsidR="009F1D3B">
        <w:t xml:space="preserve">it allowing rotational motion to the inner servo of a leg. </w:t>
      </w:r>
    </w:p>
    <w:p w14:paraId="377325BD" w14:textId="70D42BA7" w:rsidR="000E0D61" w:rsidRPr="000E0D61" w:rsidRDefault="000E0D61">
      <w:pPr>
        <w:rPr>
          <w:color w:val="C00000"/>
        </w:rPr>
      </w:pPr>
      <w:r w:rsidRPr="000E0D61">
        <w:rPr>
          <w:color w:val="C00000"/>
        </w:rPr>
        <w:t xml:space="preserve">Ja </w:t>
      </w:r>
      <w:proofErr w:type="spellStart"/>
      <w:r w:rsidRPr="000E0D61">
        <w:rPr>
          <w:color w:val="C00000"/>
        </w:rPr>
        <w:t>ja</w:t>
      </w:r>
      <w:proofErr w:type="spellEnd"/>
      <w:r w:rsidRPr="000E0D61">
        <w:rPr>
          <w:color w:val="C00000"/>
        </w:rPr>
        <w:t xml:space="preserve"> </w:t>
      </w:r>
      <w:proofErr w:type="spellStart"/>
      <w:r w:rsidRPr="000E0D61">
        <w:rPr>
          <w:color w:val="C00000"/>
        </w:rPr>
        <w:t>chobi</w:t>
      </w:r>
      <w:proofErr w:type="spellEnd"/>
      <w:r w:rsidRPr="000E0D61">
        <w:rPr>
          <w:color w:val="C00000"/>
        </w:rPr>
        <w:t xml:space="preserve"> </w:t>
      </w:r>
      <w:proofErr w:type="spellStart"/>
      <w:r w:rsidRPr="000E0D61">
        <w:rPr>
          <w:color w:val="C00000"/>
        </w:rPr>
        <w:t>ase</w:t>
      </w:r>
      <w:proofErr w:type="spellEnd"/>
      <w:r w:rsidRPr="000E0D61">
        <w:rPr>
          <w:color w:val="C00000"/>
        </w:rPr>
        <w:t xml:space="preserve"> </w:t>
      </w:r>
      <w:proofErr w:type="spellStart"/>
      <w:r w:rsidRPr="000E0D61">
        <w:rPr>
          <w:color w:val="C00000"/>
        </w:rPr>
        <w:t>dewar</w:t>
      </w:r>
      <w:proofErr w:type="spellEnd"/>
      <w:r w:rsidRPr="000E0D61">
        <w:rPr>
          <w:color w:val="C00000"/>
        </w:rPr>
        <w:t xml:space="preserve"> moto parts assembly </w:t>
      </w:r>
      <w:proofErr w:type="spellStart"/>
      <w:r w:rsidRPr="000E0D61">
        <w:rPr>
          <w:color w:val="C00000"/>
        </w:rPr>
        <w:t>er</w:t>
      </w:r>
      <w:proofErr w:type="spellEnd"/>
    </w:p>
    <w:p w14:paraId="251E7C18" w14:textId="75B9E508" w:rsidR="00EA6902" w:rsidRDefault="00EE171C">
      <w:r>
        <w:t xml:space="preserve">Each joint of the legs provided one </w:t>
      </w:r>
      <w:r w:rsidR="00134B26">
        <w:t>degree of freedom. Inner servo (</w:t>
      </w:r>
      <w:proofErr w:type="spellStart"/>
      <w:r w:rsidR="00134B26">
        <w:t>inservo</w:t>
      </w:r>
      <w:proofErr w:type="spellEnd"/>
      <w:r w:rsidR="00134B26">
        <w:t xml:space="preserve">) </w:t>
      </w:r>
      <w:r w:rsidR="00EF4998">
        <w:t xml:space="preserve">gave the front and back motion, </w:t>
      </w:r>
      <w:r w:rsidR="00980F3A">
        <w:t>mid servo (</w:t>
      </w:r>
      <w:proofErr w:type="spellStart"/>
      <w:r w:rsidR="00980F3A">
        <w:t>midservo</w:t>
      </w:r>
      <w:proofErr w:type="spellEnd"/>
      <w:r w:rsidR="00980F3A">
        <w:t xml:space="preserve">) gave the up-down motion and the </w:t>
      </w:r>
      <w:r w:rsidR="00505053">
        <w:t>outer servo (</w:t>
      </w:r>
      <w:proofErr w:type="spellStart"/>
      <w:r w:rsidR="00505053">
        <w:t>outservo</w:t>
      </w:r>
      <w:proofErr w:type="spellEnd"/>
      <w:r w:rsidR="00505053">
        <w:t xml:space="preserve">) gave the inward outward motion for </w:t>
      </w:r>
      <w:r w:rsidR="00733FF4">
        <w:t xml:space="preserve">turning left and right. The bot </w:t>
      </w:r>
      <w:r w:rsidR="00324FD1">
        <w:t>has different functions built for each movement (front, back, left and right)</w:t>
      </w:r>
      <w:r w:rsidR="00A25B18">
        <w:t xml:space="preserve">. The initial position of each servo was set to be in the middle so that it can get the full access of </w:t>
      </w:r>
      <w:r w:rsidR="00DD52B7">
        <w:t xml:space="preserve">rotation. The bot doesn’t stay balanced in shut down </w:t>
      </w:r>
      <w:r w:rsidR="00E1703E">
        <w:t>mode because of its own weight</w:t>
      </w:r>
      <w:r w:rsidR="00DD52B7">
        <w:t xml:space="preserve">. </w:t>
      </w:r>
      <w:r w:rsidR="00E1703E">
        <w:t xml:space="preserve">An initial position function is provided </w:t>
      </w:r>
      <w:r w:rsidR="00A6783D">
        <w:t>for this purpose</w:t>
      </w:r>
      <w:r w:rsidR="00CB02C4">
        <w:t xml:space="preserve">, which would </w:t>
      </w:r>
      <w:r w:rsidR="00C76581">
        <w:t xml:space="preserve">keep the bot </w:t>
      </w:r>
      <w:r w:rsidR="0010626E">
        <w:t xml:space="preserve">on a standby position until further command. </w:t>
      </w:r>
    </w:p>
    <w:p w14:paraId="779455A5" w14:textId="33BA808F" w:rsidR="00B91A0E" w:rsidRPr="00554395" w:rsidRDefault="00B91A0E">
      <w:pPr>
        <w:rPr>
          <w:color w:val="C00000"/>
        </w:rPr>
      </w:pPr>
      <w:proofErr w:type="spellStart"/>
      <w:r w:rsidRPr="00554395">
        <w:rPr>
          <w:color w:val="C00000"/>
        </w:rPr>
        <w:t>Lekha</w:t>
      </w:r>
      <w:proofErr w:type="spellEnd"/>
      <w:r w:rsidRPr="00554395">
        <w:rPr>
          <w:color w:val="C00000"/>
        </w:rPr>
        <w:t xml:space="preserve"> </w:t>
      </w:r>
      <w:proofErr w:type="spellStart"/>
      <w:r w:rsidRPr="00554395">
        <w:rPr>
          <w:color w:val="C00000"/>
        </w:rPr>
        <w:t>baki</w:t>
      </w:r>
      <w:proofErr w:type="spellEnd"/>
      <w:r w:rsidRPr="00554395">
        <w:rPr>
          <w:color w:val="C00000"/>
        </w:rPr>
        <w:t xml:space="preserve"> nut bolt </w:t>
      </w:r>
      <w:proofErr w:type="spellStart"/>
      <w:r w:rsidRPr="00554395">
        <w:rPr>
          <w:color w:val="C00000"/>
        </w:rPr>
        <w:t>er</w:t>
      </w:r>
      <w:proofErr w:type="spellEnd"/>
      <w:r w:rsidRPr="00554395">
        <w:rPr>
          <w:color w:val="C00000"/>
        </w:rPr>
        <w:t xml:space="preserve"> size </w:t>
      </w:r>
      <w:proofErr w:type="spellStart"/>
      <w:r w:rsidRPr="00554395">
        <w:rPr>
          <w:color w:val="C00000"/>
        </w:rPr>
        <w:t>niye</w:t>
      </w:r>
      <w:proofErr w:type="spellEnd"/>
      <w:r w:rsidRPr="00554395">
        <w:rPr>
          <w:color w:val="C00000"/>
        </w:rPr>
        <w:t xml:space="preserve"> </w:t>
      </w:r>
      <w:proofErr w:type="spellStart"/>
      <w:r w:rsidRPr="00554395">
        <w:rPr>
          <w:color w:val="C00000"/>
        </w:rPr>
        <w:t>ar</w:t>
      </w:r>
      <w:proofErr w:type="spellEnd"/>
      <w:r w:rsidRPr="00554395">
        <w:rPr>
          <w:color w:val="C00000"/>
        </w:rPr>
        <w:t xml:space="preserve"> </w:t>
      </w:r>
      <w:proofErr w:type="spellStart"/>
      <w:r w:rsidR="00FE0403" w:rsidRPr="00554395">
        <w:rPr>
          <w:color w:val="C00000"/>
        </w:rPr>
        <w:t>veroboard</w:t>
      </w:r>
      <w:proofErr w:type="spellEnd"/>
      <w:r w:rsidR="00FE0403" w:rsidRPr="00554395">
        <w:rPr>
          <w:color w:val="C00000"/>
        </w:rPr>
        <w:t xml:space="preserve"> </w:t>
      </w:r>
      <w:proofErr w:type="spellStart"/>
      <w:r w:rsidR="00FE0403" w:rsidRPr="00554395">
        <w:rPr>
          <w:color w:val="C00000"/>
        </w:rPr>
        <w:t>er</w:t>
      </w:r>
      <w:proofErr w:type="spellEnd"/>
      <w:r w:rsidR="00FE0403" w:rsidRPr="00554395">
        <w:rPr>
          <w:color w:val="C00000"/>
        </w:rPr>
        <w:t xml:space="preserve"> connection </w:t>
      </w:r>
      <w:proofErr w:type="spellStart"/>
      <w:r w:rsidR="00FE0403" w:rsidRPr="00554395">
        <w:rPr>
          <w:color w:val="C00000"/>
        </w:rPr>
        <w:t>niye</w:t>
      </w:r>
      <w:proofErr w:type="spellEnd"/>
      <w:r w:rsidR="00FE0403" w:rsidRPr="00554395">
        <w:rPr>
          <w:color w:val="C00000"/>
        </w:rPr>
        <w:t xml:space="preserve"> </w:t>
      </w:r>
      <w:proofErr w:type="spellStart"/>
      <w:r w:rsidR="00FE0403" w:rsidRPr="00554395">
        <w:rPr>
          <w:color w:val="C00000"/>
        </w:rPr>
        <w:t>ar</w:t>
      </w:r>
      <w:proofErr w:type="spellEnd"/>
      <w:r w:rsidR="00FE0403" w:rsidRPr="00554395">
        <w:rPr>
          <w:color w:val="C00000"/>
        </w:rPr>
        <w:t xml:space="preserve"> </w:t>
      </w:r>
      <w:r w:rsidR="00554395" w:rsidRPr="00554395">
        <w:rPr>
          <w:color w:val="C00000"/>
        </w:rPr>
        <w:t xml:space="preserve">metal sensor </w:t>
      </w:r>
      <w:proofErr w:type="spellStart"/>
      <w:r w:rsidR="00554395" w:rsidRPr="00554395">
        <w:rPr>
          <w:color w:val="C00000"/>
        </w:rPr>
        <w:t>er</w:t>
      </w:r>
      <w:proofErr w:type="spellEnd"/>
      <w:r w:rsidR="00554395" w:rsidRPr="00554395">
        <w:rPr>
          <w:color w:val="C00000"/>
        </w:rPr>
        <w:t xml:space="preserve"> mechanism </w:t>
      </w:r>
      <w:proofErr w:type="spellStart"/>
      <w:r w:rsidR="00554395" w:rsidRPr="00554395">
        <w:rPr>
          <w:color w:val="C00000"/>
        </w:rPr>
        <w:t>niye</w:t>
      </w:r>
      <w:proofErr w:type="spellEnd"/>
      <w:r w:rsidR="00554395" w:rsidRPr="00554395">
        <w:rPr>
          <w:color w:val="C00000"/>
        </w:rPr>
        <w:t xml:space="preserve"> (</w:t>
      </w:r>
      <w:proofErr w:type="spellStart"/>
      <w:r w:rsidR="00554395" w:rsidRPr="00554395">
        <w:rPr>
          <w:color w:val="C00000"/>
        </w:rPr>
        <w:t>kemne</w:t>
      </w:r>
      <w:proofErr w:type="spellEnd"/>
      <w:r w:rsidR="00554395" w:rsidRPr="00554395">
        <w:rPr>
          <w:color w:val="C00000"/>
        </w:rPr>
        <w:t xml:space="preserve"> </w:t>
      </w:r>
      <w:proofErr w:type="spellStart"/>
      <w:r w:rsidR="00554395" w:rsidRPr="00554395">
        <w:rPr>
          <w:color w:val="C00000"/>
        </w:rPr>
        <w:t>kaaj</w:t>
      </w:r>
      <w:proofErr w:type="spellEnd"/>
      <w:r w:rsidR="00554395" w:rsidRPr="00554395">
        <w:rPr>
          <w:color w:val="C00000"/>
        </w:rPr>
        <w:t xml:space="preserve"> </w:t>
      </w:r>
      <w:proofErr w:type="spellStart"/>
      <w:r w:rsidR="00554395" w:rsidRPr="00554395">
        <w:rPr>
          <w:color w:val="C00000"/>
        </w:rPr>
        <w:t>kore</w:t>
      </w:r>
      <w:proofErr w:type="spellEnd"/>
      <w:r w:rsidR="00554395" w:rsidRPr="00554395">
        <w:rPr>
          <w:color w:val="C00000"/>
        </w:rPr>
        <w:t xml:space="preserve">, </w:t>
      </w:r>
      <w:proofErr w:type="spellStart"/>
      <w:r w:rsidR="00554395" w:rsidRPr="00554395">
        <w:rPr>
          <w:color w:val="C00000"/>
        </w:rPr>
        <w:t>koto</w:t>
      </w:r>
      <w:proofErr w:type="spellEnd"/>
      <w:r w:rsidR="00554395" w:rsidRPr="00554395">
        <w:rPr>
          <w:color w:val="C00000"/>
        </w:rPr>
        <w:t xml:space="preserve"> distance e </w:t>
      </w:r>
      <w:proofErr w:type="spellStart"/>
      <w:r w:rsidR="00554395" w:rsidRPr="00554395">
        <w:rPr>
          <w:color w:val="C00000"/>
        </w:rPr>
        <w:t>kaaj</w:t>
      </w:r>
      <w:proofErr w:type="spellEnd"/>
      <w:r w:rsidR="00554395" w:rsidRPr="00554395">
        <w:rPr>
          <w:color w:val="C00000"/>
        </w:rPr>
        <w:t xml:space="preserve"> </w:t>
      </w:r>
      <w:proofErr w:type="spellStart"/>
      <w:r w:rsidR="00554395" w:rsidRPr="00554395">
        <w:rPr>
          <w:color w:val="C00000"/>
        </w:rPr>
        <w:t>kore</w:t>
      </w:r>
      <w:proofErr w:type="spellEnd"/>
      <w:r w:rsidR="00554395" w:rsidRPr="00554395">
        <w:rPr>
          <w:color w:val="C00000"/>
        </w:rPr>
        <w:t xml:space="preserve"> </w:t>
      </w:r>
      <w:proofErr w:type="spellStart"/>
      <w:r w:rsidR="00554395" w:rsidRPr="00554395">
        <w:rPr>
          <w:color w:val="C00000"/>
        </w:rPr>
        <w:t>etc</w:t>
      </w:r>
      <w:proofErr w:type="spellEnd"/>
      <w:r w:rsidR="00554395" w:rsidRPr="00554395">
        <w:rPr>
          <w:color w:val="C00000"/>
        </w:rPr>
        <w:t xml:space="preserve"> </w:t>
      </w:r>
      <w:proofErr w:type="spellStart"/>
      <w:r w:rsidR="00554395" w:rsidRPr="00554395">
        <w:rPr>
          <w:color w:val="C00000"/>
        </w:rPr>
        <w:t>etc</w:t>
      </w:r>
      <w:proofErr w:type="spellEnd"/>
      <w:r w:rsidR="00554395" w:rsidRPr="00554395">
        <w:rPr>
          <w:color w:val="C00000"/>
        </w:rPr>
        <w:t>)</w:t>
      </w:r>
    </w:p>
    <w:p w14:paraId="08219008" w14:textId="6F833899" w:rsidR="00393BE4" w:rsidRPr="0076089B" w:rsidRDefault="00AE506B">
      <w:pPr>
        <w:rPr>
          <w:color w:val="C00000"/>
        </w:rPr>
      </w:pPr>
      <w:proofErr w:type="spellStart"/>
      <w:r>
        <w:rPr>
          <w:b/>
          <w:bCs/>
        </w:rPr>
        <w:t>Programme</w:t>
      </w:r>
      <w:proofErr w:type="spellEnd"/>
      <w:r>
        <w:rPr>
          <w:b/>
          <w:bCs/>
        </w:rPr>
        <w:t>:</w:t>
      </w:r>
      <w:r w:rsidR="0076089B">
        <w:rPr>
          <w:b/>
          <w:bCs/>
        </w:rPr>
        <w:t xml:space="preserve"> </w:t>
      </w:r>
      <w:r w:rsidR="0076089B">
        <w:rPr>
          <w:color w:val="C00000"/>
        </w:rPr>
        <w:t xml:space="preserve">full </w:t>
      </w:r>
      <w:proofErr w:type="spellStart"/>
      <w:r w:rsidR="0076089B">
        <w:rPr>
          <w:color w:val="C00000"/>
        </w:rPr>
        <w:t>programme</w:t>
      </w:r>
      <w:proofErr w:type="spellEnd"/>
    </w:p>
    <w:p w14:paraId="3779A375" w14:textId="3393B6D9" w:rsidR="00AE506B" w:rsidRPr="0076089B" w:rsidRDefault="00AE506B">
      <w:pPr>
        <w:rPr>
          <w:color w:val="C00000"/>
        </w:rPr>
      </w:pPr>
      <w:r>
        <w:rPr>
          <w:b/>
          <w:bCs/>
        </w:rPr>
        <w:t>The App interface:</w:t>
      </w:r>
      <w:r w:rsidR="0076089B">
        <w:rPr>
          <w:b/>
          <w:bCs/>
        </w:rPr>
        <w:t xml:space="preserve"> </w:t>
      </w:r>
      <w:r w:rsidR="0076089B">
        <w:rPr>
          <w:color w:val="C00000"/>
        </w:rPr>
        <w:t xml:space="preserve">app </w:t>
      </w:r>
      <w:proofErr w:type="spellStart"/>
      <w:r w:rsidR="0076089B">
        <w:rPr>
          <w:color w:val="C00000"/>
        </w:rPr>
        <w:t>er</w:t>
      </w:r>
      <w:proofErr w:type="spellEnd"/>
      <w:r w:rsidR="0076089B">
        <w:rPr>
          <w:color w:val="C00000"/>
        </w:rPr>
        <w:t xml:space="preserve"> </w:t>
      </w:r>
      <w:proofErr w:type="spellStart"/>
      <w:r w:rsidR="0076089B">
        <w:rPr>
          <w:color w:val="C00000"/>
        </w:rPr>
        <w:t>chobi</w:t>
      </w:r>
      <w:proofErr w:type="spellEnd"/>
      <w:r w:rsidR="0076089B">
        <w:rPr>
          <w:color w:val="C00000"/>
        </w:rPr>
        <w:t xml:space="preserve"> </w:t>
      </w:r>
    </w:p>
    <w:p w14:paraId="029C873A" w14:textId="6211F910" w:rsidR="0017286C" w:rsidRDefault="0017286C">
      <w:pPr>
        <w:rPr>
          <w:b/>
          <w:bCs/>
        </w:rPr>
      </w:pPr>
      <w:r w:rsidRPr="009B0D48">
        <w:rPr>
          <w:b/>
          <w:bCs/>
        </w:rPr>
        <w:t>Applications</w:t>
      </w:r>
      <w:r w:rsidR="00707F43">
        <w:rPr>
          <w:b/>
          <w:bCs/>
        </w:rPr>
        <w:t xml:space="preserve"> of The Bot:</w:t>
      </w:r>
    </w:p>
    <w:p w14:paraId="11F107C8" w14:textId="370518F4" w:rsidR="009B0D48" w:rsidRDefault="009B0D48" w:rsidP="009B0D48">
      <w:r>
        <w:t xml:space="preserve">Metal detection mechanism can be used to detect explosive mines in minefields or to find lost metal objects. </w:t>
      </w:r>
      <w:r w:rsidR="009F3401">
        <w:t xml:space="preserve">The bot was designed to work best on rough terrain </w:t>
      </w:r>
      <w:r w:rsidR="001D2D33">
        <w:t xml:space="preserve">as the base of the leg has a smooth surface. </w:t>
      </w:r>
      <w:r w:rsidR="006C5FDB">
        <w:t>The base can be roughened up to increase accessibility in smooth floor</w:t>
      </w:r>
      <w:r w:rsidR="004B06D4">
        <w:t xml:space="preserve">. </w:t>
      </w:r>
    </w:p>
    <w:p w14:paraId="599B2866" w14:textId="2D74D270" w:rsidR="00B91A0E" w:rsidRPr="00B91A0E" w:rsidRDefault="00B91A0E" w:rsidP="009B0D48">
      <w:pPr>
        <w:rPr>
          <w:color w:val="C00000"/>
        </w:rPr>
      </w:pPr>
      <w:r w:rsidRPr="00B91A0E">
        <w:rPr>
          <w:color w:val="C00000"/>
        </w:rPr>
        <w:t xml:space="preserve">Application </w:t>
      </w:r>
      <w:proofErr w:type="spellStart"/>
      <w:r w:rsidRPr="00B91A0E">
        <w:rPr>
          <w:color w:val="C00000"/>
        </w:rPr>
        <w:t>er</w:t>
      </w:r>
      <w:proofErr w:type="spellEnd"/>
      <w:r w:rsidRPr="00B91A0E">
        <w:rPr>
          <w:color w:val="C00000"/>
        </w:rPr>
        <w:t xml:space="preserve"> </w:t>
      </w:r>
      <w:proofErr w:type="spellStart"/>
      <w:r w:rsidRPr="00B91A0E">
        <w:rPr>
          <w:color w:val="C00000"/>
        </w:rPr>
        <w:t>chobi</w:t>
      </w:r>
      <w:proofErr w:type="spellEnd"/>
    </w:p>
    <w:p w14:paraId="6D64908C" w14:textId="668CD791" w:rsidR="00B63706" w:rsidRPr="00B75B61" w:rsidRDefault="0017286C">
      <w:pPr>
        <w:rPr>
          <w:b/>
          <w:bCs/>
        </w:rPr>
      </w:pPr>
      <w:r w:rsidRPr="00B75B61">
        <w:rPr>
          <w:b/>
          <w:bCs/>
        </w:rPr>
        <w:t>Future Aspects</w:t>
      </w:r>
      <w:r w:rsidR="00707F43">
        <w:rPr>
          <w:b/>
          <w:bCs/>
        </w:rPr>
        <w:t>:</w:t>
      </w:r>
    </w:p>
    <w:p w14:paraId="462F998C" w14:textId="77777777" w:rsidR="00CB6CE7" w:rsidRDefault="00F922BC">
      <w:r>
        <w:t xml:space="preserve">The Ant bot can be partially automated </w:t>
      </w:r>
      <w:r w:rsidR="003167F9">
        <w:t xml:space="preserve">and </w:t>
      </w:r>
      <w:r w:rsidR="00E96758">
        <w:t xml:space="preserve">self </w:t>
      </w:r>
      <w:r w:rsidR="00220EA2">
        <w:t xml:space="preserve">balancing motion can be added </w:t>
      </w:r>
      <w:r w:rsidR="000B7E34">
        <w:t xml:space="preserve">so that the Ant bot can protect itself </w:t>
      </w:r>
      <w:r w:rsidR="00FD3BE3">
        <w:t xml:space="preserve">with precision. </w:t>
      </w:r>
      <w:r w:rsidR="00AD6E24">
        <w:t>Weight-carrying mechanism</w:t>
      </w:r>
      <w:r w:rsidR="00E04C28">
        <w:t xml:space="preserve"> can be added </w:t>
      </w:r>
      <w:r w:rsidR="00120FFE">
        <w:t xml:space="preserve">to </w:t>
      </w:r>
      <w:r w:rsidR="00F82F44">
        <w:t xml:space="preserve">safely </w:t>
      </w:r>
      <w:r w:rsidR="00120FFE">
        <w:t xml:space="preserve">carry mine or other metal object </w:t>
      </w:r>
      <w:r w:rsidR="00F82F44">
        <w:t xml:space="preserve">to where it can be dismantled. </w:t>
      </w:r>
    </w:p>
    <w:p w14:paraId="3F2197E2" w14:textId="39549643" w:rsidR="0017286C" w:rsidRDefault="00CB6CE7">
      <w:pPr>
        <w:rPr>
          <w:b/>
          <w:bCs/>
        </w:rPr>
      </w:pPr>
      <w:r w:rsidRPr="00CB6CE7">
        <w:rPr>
          <w:color w:val="C00000"/>
        </w:rPr>
        <w:t xml:space="preserve">Swarm </w:t>
      </w:r>
      <w:proofErr w:type="spellStart"/>
      <w:r w:rsidRPr="00CB6CE7">
        <w:rPr>
          <w:color w:val="C00000"/>
        </w:rPr>
        <w:t>er</w:t>
      </w:r>
      <w:proofErr w:type="spellEnd"/>
      <w:r w:rsidRPr="00CB6CE7">
        <w:rPr>
          <w:color w:val="C00000"/>
        </w:rPr>
        <w:t xml:space="preserve"> </w:t>
      </w:r>
      <w:proofErr w:type="spellStart"/>
      <w:r w:rsidRPr="00CB6CE7">
        <w:rPr>
          <w:color w:val="C00000"/>
        </w:rPr>
        <w:t>kotha</w:t>
      </w:r>
      <w:proofErr w:type="spellEnd"/>
      <w:r w:rsidRPr="00CB6CE7">
        <w:rPr>
          <w:color w:val="C00000"/>
        </w:rPr>
        <w:t xml:space="preserve"> </w:t>
      </w:r>
      <w:proofErr w:type="spellStart"/>
      <w:r w:rsidRPr="00CB6CE7">
        <w:rPr>
          <w:color w:val="C00000"/>
        </w:rPr>
        <w:t>likhbi</w:t>
      </w:r>
      <w:proofErr w:type="spellEnd"/>
      <w:r w:rsidRPr="00CB6CE7">
        <w:rPr>
          <w:color w:val="C00000"/>
        </w:rPr>
        <w:t xml:space="preserve">? </w:t>
      </w:r>
      <w:r w:rsidR="0017286C" w:rsidRPr="00CB6CE7">
        <w:rPr>
          <w:color w:val="C00000"/>
        </w:rPr>
        <w:br/>
      </w:r>
      <w:r w:rsidR="00B63706" w:rsidRPr="00C60DE2">
        <w:rPr>
          <w:b/>
          <w:bCs/>
        </w:rPr>
        <w:t xml:space="preserve">Limitations </w:t>
      </w:r>
    </w:p>
    <w:p w14:paraId="1DEC9769" w14:textId="0FBC1A2A" w:rsidR="00C60DE2" w:rsidRPr="00175404" w:rsidRDefault="00864FBB" w:rsidP="00920EA2">
      <w:pPr>
        <w:pStyle w:val="ListParagraph"/>
        <w:numPr>
          <w:ilvl w:val="0"/>
          <w:numId w:val="2"/>
        </w:numPr>
        <w:rPr>
          <w:b/>
          <w:bCs/>
        </w:rPr>
      </w:pPr>
      <w:r>
        <w:t>Can not crawl on inclined surface</w:t>
      </w:r>
    </w:p>
    <w:p w14:paraId="3E4486EA" w14:textId="73B0AD3E" w:rsidR="00175404" w:rsidRPr="00920EA2" w:rsidRDefault="00175404" w:rsidP="00920EA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Will not </w:t>
      </w:r>
      <w:r w:rsidR="00F6444F">
        <w:t xml:space="preserve">be able to protect itself from </w:t>
      </w:r>
      <w:r w:rsidR="00F81F93">
        <w:t>aerial</w:t>
      </w:r>
      <w:r w:rsidR="00F6444F">
        <w:t xml:space="preserve"> attacks. </w:t>
      </w:r>
    </w:p>
    <w:p w14:paraId="28B3203D" w14:textId="65D421BA" w:rsidR="0017286C" w:rsidRDefault="0017286C">
      <w:pPr>
        <w:rPr>
          <w:b/>
          <w:bCs/>
        </w:rPr>
      </w:pPr>
      <w:r w:rsidRPr="00864FBB">
        <w:rPr>
          <w:b/>
          <w:bCs/>
        </w:rPr>
        <w:t>Team Members</w:t>
      </w:r>
    </w:p>
    <w:p w14:paraId="161EBBCF" w14:textId="35AB828D" w:rsidR="00864FBB" w:rsidRDefault="00860630" w:rsidP="00860630">
      <w:pPr>
        <w:pStyle w:val="ListParagraph"/>
        <w:numPr>
          <w:ilvl w:val="0"/>
          <w:numId w:val="5"/>
        </w:numPr>
      </w:pPr>
      <w:proofErr w:type="spellStart"/>
      <w:r>
        <w:t>Sarker</w:t>
      </w:r>
      <w:proofErr w:type="spellEnd"/>
      <w:r>
        <w:t xml:space="preserve"> </w:t>
      </w:r>
      <w:proofErr w:type="spellStart"/>
      <w:r>
        <w:t>Shahriar</w:t>
      </w:r>
      <w:proofErr w:type="spellEnd"/>
      <w:r>
        <w:t xml:space="preserve"> Mahmud</w:t>
      </w:r>
      <w:r w:rsidR="00175404">
        <w:t xml:space="preserve"> </w:t>
      </w:r>
      <w:r>
        <w:t>(1810161)</w:t>
      </w:r>
    </w:p>
    <w:p w14:paraId="42ABD5E5" w14:textId="46BC2368" w:rsidR="00860630" w:rsidRDefault="0057751B" w:rsidP="00860630">
      <w:pPr>
        <w:pStyle w:val="ListParagraph"/>
        <w:numPr>
          <w:ilvl w:val="0"/>
          <w:numId w:val="5"/>
        </w:numPr>
      </w:pPr>
      <w:proofErr w:type="spellStart"/>
      <w:r>
        <w:t>Medhasree</w:t>
      </w:r>
      <w:proofErr w:type="spellEnd"/>
      <w:r>
        <w:t xml:space="preserve"> Chakr</w:t>
      </w:r>
      <w:r w:rsidR="007E05B9">
        <w:t>a</w:t>
      </w:r>
      <w:r>
        <w:t xml:space="preserve">borty </w:t>
      </w:r>
      <w:r w:rsidR="007E05B9">
        <w:t xml:space="preserve">(1810144) </w:t>
      </w:r>
    </w:p>
    <w:p w14:paraId="3AA72652" w14:textId="3D5884E2" w:rsidR="007E05B9" w:rsidRDefault="004F20E8" w:rsidP="00860630">
      <w:pPr>
        <w:pStyle w:val="ListParagraph"/>
        <w:numPr>
          <w:ilvl w:val="0"/>
          <w:numId w:val="5"/>
        </w:numPr>
      </w:pPr>
      <w:proofErr w:type="spellStart"/>
      <w:r>
        <w:t>Tanvir</w:t>
      </w:r>
      <w:proofErr w:type="spellEnd"/>
      <w:r>
        <w:t xml:space="preserve"> Ahmed (1810176)</w:t>
      </w:r>
    </w:p>
    <w:p w14:paraId="07EE9DB5" w14:textId="3C0B6ADB" w:rsidR="004F20E8" w:rsidRPr="00860630" w:rsidRDefault="004F20E8" w:rsidP="00860630">
      <w:pPr>
        <w:pStyle w:val="ListParagraph"/>
        <w:numPr>
          <w:ilvl w:val="0"/>
          <w:numId w:val="5"/>
        </w:numPr>
      </w:pPr>
      <w:proofErr w:type="spellStart"/>
      <w:r>
        <w:t>Hridi</w:t>
      </w:r>
      <w:proofErr w:type="spellEnd"/>
      <w:r>
        <w:t xml:space="preserve"> </w:t>
      </w:r>
      <w:proofErr w:type="spellStart"/>
      <w:r>
        <w:t>Purna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 (1810178) </w:t>
      </w:r>
    </w:p>
    <w:p w14:paraId="0FD9ED36" w14:textId="5E089DEE" w:rsidR="0017286C" w:rsidRDefault="0017286C">
      <w:pPr>
        <w:rPr>
          <w:b/>
          <w:bCs/>
        </w:rPr>
      </w:pPr>
      <w:r w:rsidRPr="00A30F15">
        <w:rPr>
          <w:b/>
          <w:bCs/>
        </w:rPr>
        <w:t>Project Supervis</w:t>
      </w:r>
      <w:r w:rsidR="00B63706" w:rsidRPr="00A30F15">
        <w:rPr>
          <w:b/>
          <w:bCs/>
        </w:rPr>
        <w:t>ors</w:t>
      </w:r>
    </w:p>
    <w:p w14:paraId="0B9F8E94" w14:textId="576C00D0" w:rsidR="00A30F15" w:rsidRDefault="00680B30" w:rsidP="00016EF8">
      <w:pPr>
        <w:pStyle w:val="ListParagraph"/>
        <w:numPr>
          <w:ilvl w:val="0"/>
          <w:numId w:val="6"/>
        </w:numPr>
      </w:pPr>
      <w:proofErr w:type="spellStart"/>
      <w:r>
        <w:t>Dr.Kazi</w:t>
      </w:r>
      <w:proofErr w:type="spellEnd"/>
      <w:r w:rsidR="00433E54">
        <w:t xml:space="preserve"> Arafat </w:t>
      </w:r>
      <w:r>
        <w:t>Rahman</w:t>
      </w:r>
      <w:r w:rsidR="00F27DF8">
        <w:t xml:space="preserve"> </w:t>
      </w:r>
      <w:r w:rsidR="00583D7B">
        <w:t>(Associate Professor</w:t>
      </w:r>
      <w:r w:rsidR="00674F9A">
        <w:t xml:space="preserve">) </w:t>
      </w:r>
    </w:p>
    <w:p w14:paraId="1B68176E" w14:textId="656803E7" w:rsidR="006767A9" w:rsidRDefault="00680B30" w:rsidP="004306DC">
      <w:pPr>
        <w:pStyle w:val="ListParagraph"/>
        <w:numPr>
          <w:ilvl w:val="0"/>
          <w:numId w:val="6"/>
        </w:numPr>
      </w:pPr>
      <w:proofErr w:type="spellStart"/>
      <w:r>
        <w:t>Mr.</w:t>
      </w:r>
      <w:r w:rsidR="006767A9">
        <w:t>Shahriar</w:t>
      </w:r>
      <w:proofErr w:type="spellEnd"/>
      <w:r w:rsidR="006767A9">
        <w:t xml:space="preserve"> </w:t>
      </w:r>
      <w:proofErr w:type="spellStart"/>
      <w:r w:rsidR="006767A9">
        <w:t>Alam</w:t>
      </w:r>
      <w:proofErr w:type="spellEnd"/>
      <w:r w:rsidR="00F27DF8">
        <w:t xml:space="preserve"> </w:t>
      </w:r>
      <w:r w:rsidR="00674F9A">
        <w:t xml:space="preserve">(Lecturer) </w:t>
      </w:r>
    </w:p>
    <w:p w14:paraId="6BF62DEF" w14:textId="626A94AD" w:rsidR="004306DC" w:rsidRPr="00A30F15" w:rsidRDefault="004306DC" w:rsidP="004306DC">
      <w:pPr>
        <w:pStyle w:val="ListParagraph"/>
        <w:numPr>
          <w:ilvl w:val="0"/>
          <w:numId w:val="6"/>
        </w:numPr>
      </w:pPr>
      <w:proofErr w:type="spellStart"/>
      <w:r>
        <w:t>Mr.Priom</w:t>
      </w:r>
      <w:proofErr w:type="spellEnd"/>
      <w:r>
        <w:t xml:space="preserve"> Das</w:t>
      </w:r>
      <w:r w:rsidR="00F27DF8">
        <w:t xml:space="preserve"> </w:t>
      </w:r>
      <w:r>
        <w:t xml:space="preserve">(Lecturer) </w:t>
      </w:r>
    </w:p>
    <w:sectPr w:rsidR="004306DC" w:rsidRPr="00A3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6DC"/>
    <w:multiLevelType w:val="hybridMultilevel"/>
    <w:tmpl w:val="6F14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E02"/>
    <w:multiLevelType w:val="hybridMultilevel"/>
    <w:tmpl w:val="ACF23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6EB5"/>
    <w:multiLevelType w:val="hybridMultilevel"/>
    <w:tmpl w:val="CB2A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90F31"/>
    <w:multiLevelType w:val="hybridMultilevel"/>
    <w:tmpl w:val="04AE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E5122"/>
    <w:multiLevelType w:val="hybridMultilevel"/>
    <w:tmpl w:val="B778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66233"/>
    <w:multiLevelType w:val="hybridMultilevel"/>
    <w:tmpl w:val="1E121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992040">
    <w:abstractNumId w:val="3"/>
  </w:num>
  <w:num w:numId="2" w16cid:durableId="1184782580">
    <w:abstractNumId w:val="2"/>
  </w:num>
  <w:num w:numId="3" w16cid:durableId="1383404926">
    <w:abstractNumId w:val="1"/>
  </w:num>
  <w:num w:numId="4" w16cid:durableId="2052069546">
    <w:abstractNumId w:val="5"/>
  </w:num>
  <w:num w:numId="5" w16cid:durableId="1140223218">
    <w:abstractNumId w:val="4"/>
  </w:num>
  <w:num w:numId="6" w16cid:durableId="102695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C"/>
    <w:rsid w:val="00016EF8"/>
    <w:rsid w:val="00023EE1"/>
    <w:rsid w:val="000845F9"/>
    <w:rsid w:val="000904BC"/>
    <w:rsid w:val="000B7E34"/>
    <w:rsid w:val="000E0D61"/>
    <w:rsid w:val="00102EE8"/>
    <w:rsid w:val="0010626E"/>
    <w:rsid w:val="00120FFE"/>
    <w:rsid w:val="00123FE9"/>
    <w:rsid w:val="00134B26"/>
    <w:rsid w:val="0017286C"/>
    <w:rsid w:val="00175404"/>
    <w:rsid w:val="001D2D33"/>
    <w:rsid w:val="001E519B"/>
    <w:rsid w:val="002079A7"/>
    <w:rsid w:val="00220EA2"/>
    <w:rsid w:val="00252F09"/>
    <w:rsid w:val="002565D6"/>
    <w:rsid w:val="002C0BEC"/>
    <w:rsid w:val="003167F9"/>
    <w:rsid w:val="00324FD1"/>
    <w:rsid w:val="0032750B"/>
    <w:rsid w:val="00384A18"/>
    <w:rsid w:val="00393BE4"/>
    <w:rsid w:val="004306DC"/>
    <w:rsid w:val="00433E54"/>
    <w:rsid w:val="004B06D4"/>
    <w:rsid w:val="004E0D66"/>
    <w:rsid w:val="004F20E8"/>
    <w:rsid w:val="004F3F15"/>
    <w:rsid w:val="00504225"/>
    <w:rsid w:val="00505053"/>
    <w:rsid w:val="00527725"/>
    <w:rsid w:val="00554395"/>
    <w:rsid w:val="0057751B"/>
    <w:rsid w:val="00583D7B"/>
    <w:rsid w:val="00595212"/>
    <w:rsid w:val="00603246"/>
    <w:rsid w:val="00674F9A"/>
    <w:rsid w:val="006767A9"/>
    <w:rsid w:val="00680B30"/>
    <w:rsid w:val="00684592"/>
    <w:rsid w:val="006B069F"/>
    <w:rsid w:val="006C5FDB"/>
    <w:rsid w:val="00707F43"/>
    <w:rsid w:val="007103B6"/>
    <w:rsid w:val="00733FF4"/>
    <w:rsid w:val="007516D5"/>
    <w:rsid w:val="0076089B"/>
    <w:rsid w:val="007813AE"/>
    <w:rsid w:val="007E05B9"/>
    <w:rsid w:val="00860630"/>
    <w:rsid w:val="00864FBB"/>
    <w:rsid w:val="008C0AEC"/>
    <w:rsid w:val="00920EA2"/>
    <w:rsid w:val="00980F3A"/>
    <w:rsid w:val="009A63F0"/>
    <w:rsid w:val="009B0D48"/>
    <w:rsid w:val="009F1D3B"/>
    <w:rsid w:val="009F3401"/>
    <w:rsid w:val="00A233E4"/>
    <w:rsid w:val="00A25B18"/>
    <w:rsid w:val="00A30F15"/>
    <w:rsid w:val="00A4012D"/>
    <w:rsid w:val="00A6783D"/>
    <w:rsid w:val="00A8281E"/>
    <w:rsid w:val="00AD6E24"/>
    <w:rsid w:val="00AE1B0F"/>
    <w:rsid w:val="00AE506B"/>
    <w:rsid w:val="00B50302"/>
    <w:rsid w:val="00B63706"/>
    <w:rsid w:val="00B75B61"/>
    <w:rsid w:val="00B91A0E"/>
    <w:rsid w:val="00BA7305"/>
    <w:rsid w:val="00BC2E1A"/>
    <w:rsid w:val="00C256F6"/>
    <w:rsid w:val="00C34BDF"/>
    <w:rsid w:val="00C36BA4"/>
    <w:rsid w:val="00C60DE2"/>
    <w:rsid w:val="00C76581"/>
    <w:rsid w:val="00CB02C4"/>
    <w:rsid w:val="00CB6CE7"/>
    <w:rsid w:val="00D66D6E"/>
    <w:rsid w:val="00D908D1"/>
    <w:rsid w:val="00D96CA7"/>
    <w:rsid w:val="00DA3301"/>
    <w:rsid w:val="00DD52B7"/>
    <w:rsid w:val="00E04C28"/>
    <w:rsid w:val="00E1703E"/>
    <w:rsid w:val="00E96758"/>
    <w:rsid w:val="00EA6902"/>
    <w:rsid w:val="00EE171C"/>
    <w:rsid w:val="00EF4998"/>
    <w:rsid w:val="00F27DF8"/>
    <w:rsid w:val="00F6444F"/>
    <w:rsid w:val="00F81F93"/>
    <w:rsid w:val="00F82F44"/>
    <w:rsid w:val="00F922BC"/>
    <w:rsid w:val="00FD3BE3"/>
    <w:rsid w:val="00FE0403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E681"/>
  <w15:chartTrackingRefBased/>
  <w15:docId w15:val="{21028118-E98D-4F55-9844-4C28E611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Hridi Purna Saha</dc:creator>
  <cp:keywords/>
  <dc:description/>
  <cp:lastModifiedBy>Simstrome@gmail.com</cp:lastModifiedBy>
  <cp:revision>2</cp:revision>
  <dcterms:created xsi:type="dcterms:W3CDTF">2022-09-16T16:44:00Z</dcterms:created>
  <dcterms:modified xsi:type="dcterms:W3CDTF">2022-09-16T16:44:00Z</dcterms:modified>
</cp:coreProperties>
</file>