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E4" w:rsidRPr="00F175E4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</w:pPr>
      <w:r w:rsidRPr="00F175E4"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</w:t>
      </w:r>
      <w:r w:rsidR="007E7E63" w:rsidRPr="00F175E4"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    </w:t>
      </w:r>
      <w:r w:rsidR="000673D5" w:rsidRPr="00F175E4"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       </w:t>
      </w:r>
      <w:r w:rsidR="007E7E63" w:rsidRPr="00F175E4"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  </w:t>
      </w:r>
    </w:p>
    <w:p w:rsidR="00F175E4" w:rsidRPr="00F175E4" w:rsidRDefault="00F175E4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</w:pPr>
      <w:r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  </w:t>
      </w:r>
      <w:r w:rsidR="001921B1">
        <w:rPr>
          <w:rFonts w:ascii="Consolas" w:eastAsia="Times New Roman" w:hAnsi="Consolas" w:cs="Times New Roman"/>
          <w:b/>
          <w:color w:val="ED7D31" w:themeColor="accent2"/>
          <w:sz w:val="48"/>
          <w:szCs w:val="48"/>
        </w:rPr>
        <w:t xml:space="preserve">  </w:t>
      </w:r>
      <w:r w:rsidR="001921B1" w:rsidRPr="001921B1">
        <w:rPr>
          <w:rFonts w:ascii="Consolas" w:eastAsia="Times New Roman" w:hAnsi="Consolas" w:cs="Times New Roman"/>
          <w:b/>
          <w:color w:val="525252" w:themeColor="accent3" w:themeShade="80"/>
          <w:sz w:val="48"/>
          <w:szCs w:val="48"/>
        </w:rPr>
        <w:t>MUHAMMAD TALHA</w:t>
      </w:r>
      <w:r w:rsidRPr="001921B1">
        <w:rPr>
          <w:rFonts w:ascii="Consolas" w:eastAsia="Times New Roman" w:hAnsi="Consolas" w:cs="Times New Roman"/>
          <w:b/>
          <w:color w:val="525252" w:themeColor="accent3" w:themeShade="80"/>
          <w:sz w:val="48"/>
          <w:szCs w:val="48"/>
        </w:rPr>
        <w:t xml:space="preserve"> </w:t>
      </w:r>
    </w:p>
    <w:p w:rsidR="00F175E4" w:rsidRDefault="00F175E4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6A9955"/>
          <w:sz w:val="21"/>
          <w:szCs w:val="21"/>
        </w:rPr>
      </w:pPr>
    </w:p>
    <w:p w:rsidR="00833B26" w:rsidRPr="00833B26" w:rsidRDefault="00F175E4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          </w:t>
      </w:r>
      <w:r w:rsidR="007E7E63" w:rsidRPr="001921B1">
        <w:rPr>
          <w:rFonts w:ascii="Consolas" w:eastAsia="Times New Roman" w:hAnsi="Consolas" w:cs="Times New Roman"/>
          <w:b/>
          <w:color w:val="FFC000" w:themeColor="accent4"/>
          <w:sz w:val="52"/>
          <w:szCs w:val="52"/>
        </w:rPr>
        <w:t xml:space="preserve">QUESTION NO 1 </w:t>
      </w:r>
      <w:r w:rsidR="007E7E63" w:rsidRPr="001921B1"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  <w:t xml:space="preserve">                                                                </w:t>
      </w:r>
      <w:r w:rsidR="00833B26" w:rsidRPr="001921B1"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  <w:t xml:space="preserve">              </w:t>
      </w:r>
      <w:r w:rsidR="007E7E63" w:rsidRPr="001921B1"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  <w:t xml:space="preserve">          </w:t>
      </w:r>
      <w:r w:rsidR="00833B26" w:rsidRPr="00833B26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/* write the </w:t>
      </w:r>
      <w:proofErr w:type="gramStart"/>
      <w:r w:rsidR="00833B26" w:rsidRPr="00833B26">
        <w:rPr>
          <w:rFonts w:ascii="Consolas" w:eastAsia="Times New Roman" w:hAnsi="Consolas" w:cs="Times New Roman"/>
          <w:b/>
          <w:color w:val="6A9955"/>
          <w:sz w:val="21"/>
          <w:szCs w:val="21"/>
        </w:rPr>
        <w:t>code ,one</w:t>
      </w:r>
      <w:proofErr w:type="gramEnd"/>
      <w:r w:rsidR="00833B26" w:rsidRPr="00833B26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line for each action;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1.  C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reate an empty object user.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2.  A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dd the property name with the value john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3.  Add property surname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value smith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4.  Chan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ge the value of name to </w:t>
      </w:r>
      <w:proofErr w:type="spellStart"/>
      <w:proofErr w:type="gramStart"/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proofErr w:type="gramEnd"/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5.  Remove the pro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perty name from the obj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ect</w:t>
      </w:r>
      <w:r w:rsidRPr="00833B2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833B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B26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833B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B26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B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3B26">
        <w:rPr>
          <w:rFonts w:ascii="Consolas" w:eastAsia="Times New Roman" w:hAnsi="Consolas" w:cs="Times New Roman"/>
          <w:color w:val="CE9178"/>
          <w:sz w:val="21"/>
          <w:szCs w:val="21"/>
        </w:rPr>
        <w:t>pete</w:t>
      </w:r>
      <w:proofErr w:type="spellEnd"/>
      <w:r w:rsidRPr="00833B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3B2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33B26" w:rsidRPr="00833B26" w:rsidRDefault="00833B26" w:rsidP="008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B2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B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B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3B26" w:rsidRPr="00833B26" w:rsidRDefault="00833B26" w:rsidP="00833B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3B26" w:rsidRPr="00833B26" w:rsidRDefault="00833B26" w:rsidP="00833B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7E63" w:rsidRPr="000673D5" w:rsidRDefault="007E7E63" w:rsidP="007E7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48"/>
          <w:szCs w:val="48"/>
        </w:rPr>
      </w:pPr>
      <w:r w:rsidRPr="000673D5">
        <w:rPr>
          <w:sz w:val="48"/>
          <w:szCs w:val="48"/>
        </w:rPr>
        <w:t xml:space="preserve">  </w:t>
      </w:r>
      <w:r w:rsidRPr="000673D5">
        <w:rPr>
          <w:rFonts w:ascii="Consolas" w:eastAsia="Times New Roman" w:hAnsi="Consolas" w:cs="Times New Roman"/>
          <w:color w:val="CCCCCC"/>
          <w:sz w:val="48"/>
          <w:szCs w:val="48"/>
        </w:rPr>
        <w:t> </w:t>
      </w:r>
      <w:r w:rsidR="000673D5">
        <w:rPr>
          <w:rFonts w:ascii="Consolas" w:eastAsia="Times New Roman" w:hAnsi="Consolas" w:cs="Times New Roman"/>
          <w:color w:val="CCCCCC"/>
          <w:sz w:val="48"/>
          <w:szCs w:val="48"/>
        </w:rPr>
        <w:t xml:space="preserve">    </w:t>
      </w:r>
      <w:r w:rsidRPr="000673D5">
        <w:rPr>
          <w:rFonts w:ascii="Consolas" w:eastAsia="Times New Roman" w:hAnsi="Consolas" w:cs="Times New Roman"/>
          <w:color w:val="CCCCCC"/>
          <w:sz w:val="48"/>
          <w:szCs w:val="48"/>
        </w:rPr>
        <w:t xml:space="preserve"> </w:t>
      </w:r>
      <w:r w:rsidRPr="001921B1">
        <w:rPr>
          <w:rFonts w:ascii="Consolas" w:eastAsia="Times New Roman" w:hAnsi="Consolas" w:cs="Times New Roman"/>
          <w:color w:val="FFC000" w:themeColor="accent4"/>
          <w:sz w:val="48"/>
          <w:szCs w:val="48"/>
        </w:rPr>
        <w:t>Question no 2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="000673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</w:t>
      </w:r>
      <w:r w:rsidRPr="007E7E6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="000673D5">
        <w:rPr>
          <w:rFonts w:ascii="Consolas" w:eastAsia="Times New Roman" w:hAnsi="Consolas" w:cs="Times New Roman"/>
          <w:color w:val="6A9955"/>
          <w:sz w:val="21"/>
          <w:szCs w:val="21"/>
        </w:rPr>
        <w:t>eck</w:t>
      </w:r>
      <w:r w:rsidRPr="007E7E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an obj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ect</w:t>
      </w:r>
      <w:r w:rsidRPr="007E7E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empty or not?*/</w:t>
      </w:r>
    </w:p>
    <w:p w:rsid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E7E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E63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7E7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{};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</w:t>
      </w:r>
      <w:proofErr w:type="gramStart"/>
      <w:r w:rsidRPr="007E7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E6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E7E6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E6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E7E63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E7E6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E7E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E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>obj</w:t>
      </w:r>
      <w:proofErr w:type="spellEnd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empty'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</w:t>
      </w:r>
      <w:proofErr w:type="gramStart"/>
      <w:r w:rsidRPr="007E7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</w:t>
      </w:r>
      <w:proofErr w:type="gramStart"/>
      <w:r w:rsidRPr="007E7E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E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>obj</w:t>
      </w:r>
      <w:proofErr w:type="spellEnd"/>
      <w:r w:rsidRPr="007E7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empty'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Pr="007E7E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702E" w:rsidRDefault="004C702E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02E" w:rsidRDefault="004C702E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02E" w:rsidRDefault="004C702E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02E" w:rsidRDefault="004C702E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C702E" w:rsidRPr="000673D5" w:rsidRDefault="000673D5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48"/>
          <w:szCs w:val="48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4C702E" w:rsidRPr="000673D5">
        <w:rPr>
          <w:rFonts w:ascii="Consolas" w:eastAsia="Times New Roman" w:hAnsi="Consolas" w:cs="Times New Roman"/>
          <w:color w:val="6A9955"/>
          <w:sz w:val="48"/>
          <w:szCs w:val="48"/>
        </w:rPr>
        <w:t xml:space="preserve"> </w:t>
      </w:r>
      <w:r w:rsidR="004C702E" w:rsidRPr="001921B1">
        <w:rPr>
          <w:rFonts w:ascii="Consolas" w:eastAsia="Times New Roman" w:hAnsi="Consolas" w:cs="Times New Roman"/>
          <w:color w:val="FFC000" w:themeColor="accent4"/>
          <w:sz w:val="48"/>
          <w:szCs w:val="48"/>
        </w:rPr>
        <w:t xml:space="preserve">QUESTION </w:t>
      </w:r>
      <w:proofErr w:type="gramStart"/>
      <w:r w:rsidR="004C702E" w:rsidRPr="001921B1">
        <w:rPr>
          <w:rFonts w:ascii="Consolas" w:eastAsia="Times New Roman" w:hAnsi="Consolas" w:cs="Times New Roman"/>
          <w:color w:val="FFC000" w:themeColor="accent4"/>
          <w:sz w:val="48"/>
          <w:szCs w:val="48"/>
        </w:rPr>
        <w:t>NO  03</w:t>
      </w:r>
      <w:proofErr w:type="gramEnd"/>
    </w:p>
    <w:p w:rsid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*  we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an object storing salaries of our team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salaries={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john: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100;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ann: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160;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pete: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130;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W</w:t>
      </w: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rite the code to sum </w:t>
      </w:r>
      <w:proofErr w:type="spell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alls</w:t>
      </w:r>
      <w:proofErr w:type="spell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salaries and store in the variable </w:t>
      </w:r>
      <w:proofErr w:type="gramStart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sum ,should</w:t>
      </w:r>
      <w:proofErr w:type="gramEnd"/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</w:t>
      </w: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390 in the example above</w:t>
      </w:r>
    </w:p>
    <w:p w:rsidR="004C702E" w:rsidRPr="004C702E" w:rsidRDefault="000673D5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sala</w:t>
      </w:r>
      <w:r w:rsidR="004C702E"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ries is empty then the result </w:t>
      </w:r>
      <w:proofErr w:type="spellStart"/>
      <w:r w:rsidR="004C702E" w:rsidRPr="004C702E">
        <w:rPr>
          <w:rFonts w:ascii="Consolas" w:eastAsia="Times New Roman" w:hAnsi="Consolas" w:cs="Times New Roman"/>
          <w:color w:val="6A9955"/>
          <w:sz w:val="21"/>
          <w:szCs w:val="21"/>
        </w:rPr>
        <w:t>miust</w:t>
      </w:r>
      <w:proofErr w:type="spellEnd"/>
      <w:r w:rsidR="004C702E" w:rsidRPr="004C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0;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C70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4C7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john:</w:t>
      </w:r>
      <w:proofErr w:type="gramEnd"/>
      <w:r w:rsidRPr="004C70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ann:</w:t>
      </w:r>
      <w:proofErr w:type="gramEnd"/>
      <w:r w:rsidRPr="004C702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pete:</w:t>
      </w:r>
      <w:proofErr w:type="gramEnd"/>
      <w:r w:rsidRPr="004C702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C70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7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702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702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7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7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702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C7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C702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4C702E" w:rsidRPr="004C702E" w:rsidRDefault="004C702E" w:rsidP="004C70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70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702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70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C702E" w:rsidRPr="007E7E63" w:rsidRDefault="004C702E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E63" w:rsidRPr="007E7E63" w:rsidRDefault="007E7E63" w:rsidP="007E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4BA" w:rsidRDefault="002B34BA"/>
    <w:p w:rsidR="004C702E" w:rsidRDefault="004C702E"/>
    <w:p w:rsidR="004C702E" w:rsidRDefault="004C702E"/>
    <w:p w:rsidR="004C702E" w:rsidRDefault="004C702E"/>
    <w:p w:rsidR="004C702E" w:rsidRDefault="004C702E"/>
    <w:p w:rsidR="004C702E" w:rsidRDefault="004C702E"/>
    <w:p w:rsidR="004C702E" w:rsidRDefault="004C702E"/>
    <w:p w:rsidR="004C702E" w:rsidRDefault="004C702E"/>
    <w:p w:rsidR="004C702E" w:rsidRDefault="004C702E"/>
    <w:p w:rsidR="000673D5" w:rsidRPr="001921B1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</w:t>
      </w:r>
    </w:p>
    <w:p w:rsidR="0079454B" w:rsidRPr="001921B1" w:rsidRDefault="000673D5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44"/>
          <w:szCs w:val="44"/>
        </w:rPr>
      </w:pPr>
      <w:r w:rsidRPr="001921B1">
        <w:rPr>
          <w:rFonts w:ascii="Consolas" w:eastAsia="Times New Roman" w:hAnsi="Consolas" w:cs="Times New Roman"/>
          <w:color w:val="FFC000" w:themeColor="accent4"/>
          <w:sz w:val="21"/>
          <w:szCs w:val="21"/>
        </w:rPr>
        <w:t xml:space="preserve">                  </w:t>
      </w:r>
      <w:r w:rsidR="0079454B" w:rsidRPr="001921B1">
        <w:rPr>
          <w:rFonts w:ascii="Consolas" w:eastAsia="Times New Roman" w:hAnsi="Consolas" w:cs="Times New Roman"/>
          <w:color w:val="FFC000" w:themeColor="accent4"/>
          <w:sz w:val="21"/>
          <w:szCs w:val="21"/>
        </w:rPr>
        <w:t xml:space="preserve">  </w:t>
      </w:r>
      <w:r w:rsidR="0079454B" w:rsidRPr="001921B1">
        <w:rPr>
          <w:rFonts w:ascii="Consolas" w:eastAsia="Times New Roman" w:hAnsi="Consolas" w:cs="Times New Roman"/>
          <w:color w:val="FFC000" w:themeColor="accent4"/>
          <w:sz w:val="44"/>
          <w:szCs w:val="44"/>
        </w:rPr>
        <w:t>Question no 4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function </w:t>
      </w:r>
      <w:proofErr w:type="spellStart"/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multiplyNumeric</w:t>
      </w:r>
      <w:proofErr w:type="spell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) that multiplies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numeric property values of </w:t>
      </w:r>
      <w:proofErr w:type="spell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2.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// before the call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 = {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: 200,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: 300,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: "My menu"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Please note that </w:t>
      </w:r>
      <w:proofErr w:type="spell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multiplyNumeric</w:t>
      </w:r>
      <w:proofErr w:type="spellEnd"/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does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need to return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proofErr w:type="gram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anything</w:t>
      </w:r>
      <w:proofErr w:type="gram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. It should modify the object in-place.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P.S. Use </w:t>
      </w:r>
      <w:proofErr w:type="spellStart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check for a number here.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</w:t>
      </w:r>
      <w:r w:rsidRPr="0079454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45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54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54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54B">
        <w:rPr>
          <w:rFonts w:ascii="Consolas" w:eastAsia="Times New Roman" w:hAnsi="Consolas" w:cs="Times New Roman"/>
          <w:color w:val="CE9178"/>
          <w:sz w:val="21"/>
          <w:szCs w:val="21"/>
        </w:rPr>
        <w:t>"My menu"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45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multiplynumeric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454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45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94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454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454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454B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454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7945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multiplynumeric</w:t>
      </w:r>
      <w:proofErr w:type="spellEnd"/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5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54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454B" w:rsidRPr="0079454B" w:rsidRDefault="0079454B" w:rsidP="0079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5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C702E" w:rsidRDefault="004C702E"/>
    <w:p w:rsidR="004C702E" w:rsidRDefault="004C702E"/>
    <w:p w:rsidR="0079454B" w:rsidRDefault="0079454B"/>
    <w:p w:rsidR="0079454B" w:rsidRDefault="0079454B"/>
    <w:p w:rsidR="0079454B" w:rsidRDefault="0079454B"/>
    <w:p w:rsidR="0079454B" w:rsidRDefault="0079454B"/>
    <w:p w:rsidR="0079454B" w:rsidRDefault="0079454B"/>
    <w:p w:rsidR="0079454B" w:rsidRPr="001921B1" w:rsidRDefault="0079454B">
      <w:pPr>
        <w:rPr>
          <w:color w:val="FFC000" w:themeColor="accent4"/>
        </w:rPr>
      </w:pPr>
    </w:p>
    <w:p w:rsidR="000673D5" w:rsidRPr="001921B1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40"/>
          <w:szCs w:val="40"/>
        </w:rPr>
      </w:pPr>
      <w:r w:rsidRPr="001921B1">
        <w:rPr>
          <w:rFonts w:ascii="Consolas" w:eastAsia="Times New Roman" w:hAnsi="Consolas" w:cs="Times New Roman"/>
          <w:color w:val="FFC000" w:themeColor="accent4"/>
          <w:sz w:val="40"/>
          <w:szCs w:val="40"/>
        </w:rPr>
        <w:t xml:space="preserve">            Question 5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r w:rsidRPr="000673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parameterized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3D5">
        <w:rPr>
          <w:rFonts w:ascii="Consolas" w:eastAsia="Times New Roman" w:hAnsi="Consolas" w:cs="Times New Roman"/>
          <w:color w:val="6A9955"/>
          <w:sz w:val="21"/>
          <w:szCs w:val="21"/>
        </w:rPr>
        <w:t>function inside an object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                     </w:t>
      </w:r>
      <w:r w:rsidRPr="000673D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</w:t>
      </w:r>
      <w:proofErr w:type="spellStart"/>
      <w:proofErr w:type="gramStart"/>
      <w:r w:rsidRPr="000673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3D5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067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</w:t>
      </w:r>
      <w:proofErr w:type="spellStart"/>
      <w:r w:rsidRPr="000673D5">
        <w:rPr>
          <w:rFonts w:ascii="Consolas" w:eastAsia="Times New Roman" w:hAnsi="Consolas" w:cs="Times New Roman"/>
          <w:color w:val="DCDCAA"/>
          <w:sz w:val="21"/>
          <w:szCs w:val="21"/>
        </w:rPr>
        <w:t>paramterized_func</w:t>
      </w:r>
      <w:proofErr w:type="spellEnd"/>
      <w:r w:rsidRPr="000673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3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73D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3D5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proofErr w:type="gramStart"/>
      <w:r w:rsidRPr="000673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3D5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</w:t>
      </w:r>
      <w:proofErr w:type="spellStart"/>
      <w:proofErr w:type="gramStart"/>
      <w:r w:rsidRPr="000673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3D5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067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3D5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3D5">
        <w:rPr>
          <w:rFonts w:ascii="Consolas" w:eastAsia="Times New Roman" w:hAnsi="Consolas" w:cs="Times New Roman"/>
          <w:color w:val="DCDCAA"/>
          <w:sz w:val="21"/>
          <w:szCs w:val="21"/>
        </w:rPr>
        <w:t>paramterized_func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3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73D5">
        <w:rPr>
          <w:rFonts w:ascii="Consolas" w:eastAsia="Times New Roman" w:hAnsi="Consolas" w:cs="Times New Roman"/>
          <w:color w:val="CE9178"/>
          <w:sz w:val="21"/>
          <w:szCs w:val="21"/>
        </w:rPr>
        <w:t>shery</w:t>
      </w:r>
      <w:proofErr w:type="spellEnd"/>
      <w:r w:rsidRPr="000673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</w:t>
      </w:r>
      <w:proofErr w:type="gramStart"/>
      <w:r w:rsidRPr="000673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3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673D5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0673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3D5" w:rsidRPr="000673D5" w:rsidRDefault="000673D5" w:rsidP="00067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79454B" w:rsidRDefault="000673D5">
      <w:r>
        <w:t xml:space="preserve"> </w:t>
      </w:r>
    </w:p>
    <w:sectPr w:rsidR="007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279CC"/>
    <w:multiLevelType w:val="hybridMultilevel"/>
    <w:tmpl w:val="DE9ED440"/>
    <w:lvl w:ilvl="0" w:tplc="0706B8F4">
      <w:start w:val="1"/>
      <w:numFmt w:val="decimal"/>
      <w:lvlText w:val="%1."/>
      <w:lvlJc w:val="left"/>
      <w:pPr>
        <w:ind w:left="208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26"/>
    <w:rsid w:val="000673D5"/>
    <w:rsid w:val="001275C1"/>
    <w:rsid w:val="001921B1"/>
    <w:rsid w:val="002B34BA"/>
    <w:rsid w:val="004C702E"/>
    <w:rsid w:val="007060D8"/>
    <w:rsid w:val="0079454B"/>
    <w:rsid w:val="007E7E63"/>
    <w:rsid w:val="00833B26"/>
    <w:rsid w:val="00F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999F"/>
  <w15:chartTrackingRefBased/>
  <w15:docId w15:val="{4E43E54C-4F82-42B1-8A78-6F639DD4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SHAHRIYAR</dc:creator>
  <cp:keywords/>
  <dc:description/>
  <cp:lastModifiedBy>MUHAMMAD SHAHRIYAR</cp:lastModifiedBy>
  <cp:revision>4</cp:revision>
  <dcterms:created xsi:type="dcterms:W3CDTF">2023-06-26T19:33:00Z</dcterms:created>
  <dcterms:modified xsi:type="dcterms:W3CDTF">2023-06-27T00:15:00Z</dcterms:modified>
</cp:coreProperties>
</file>