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217C" w14:textId="3F31D912" w:rsidR="00B60E61" w:rsidRDefault="00F53C93">
      <w:r>
        <w:t xml:space="preserve">Reset </w:t>
      </w:r>
      <w:proofErr w:type="spellStart"/>
      <w:r>
        <w:t>css</w:t>
      </w:r>
      <w:proofErr w:type="spellEnd"/>
      <w:r>
        <w:t xml:space="preserve"> for browser!</w:t>
      </w:r>
    </w:p>
    <w:p w14:paraId="76615084" w14:textId="39B36D72" w:rsidR="00F53C93" w:rsidRDefault="00F53C93">
      <w:hyperlink r:id="rId4" w:history="1">
        <w:r w:rsidRPr="0019369A">
          <w:rPr>
            <w:rStyle w:val="Hyperlink"/>
          </w:rPr>
          <w:t>https://meyerweb.com/eric/tools/css/reset/</w:t>
        </w:r>
      </w:hyperlink>
    </w:p>
    <w:p w14:paraId="173D4F56" w14:textId="77777777" w:rsidR="00F53C93" w:rsidRDefault="00F53C93">
      <w:bookmarkStart w:id="0" w:name="_GoBack"/>
      <w:bookmarkEnd w:id="0"/>
    </w:p>
    <w:sectPr w:rsidR="00F53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D7"/>
    <w:rsid w:val="00B60E61"/>
    <w:rsid w:val="00F53C93"/>
    <w:rsid w:val="00FB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9B9C"/>
  <w15:chartTrackingRefBased/>
  <w15:docId w15:val="{398CE1A7-2322-4640-8E30-D9306BFC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C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C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yerweb.com/eric/tools/css/res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kanani</dc:creator>
  <cp:keywords/>
  <dc:description/>
  <cp:lastModifiedBy>sean kanani</cp:lastModifiedBy>
  <cp:revision>2</cp:revision>
  <dcterms:created xsi:type="dcterms:W3CDTF">2018-09-18T03:17:00Z</dcterms:created>
  <dcterms:modified xsi:type="dcterms:W3CDTF">2018-09-18T03:18:00Z</dcterms:modified>
</cp:coreProperties>
</file>