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Chapter 1 - Real Numbers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All Lectures Uploaded on YouTube: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ffffff"/>
          <w:sz w:val="44"/>
          <w:szCs w:val="44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https://tinyurl.com/fkm9-math</w:t>
        </w:r>
      </w:hyperlink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943600" cy="1828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400050</wp:posOffset>
            </wp:positionV>
            <wp:extent cx="7762875" cy="3590347"/>
            <wp:effectExtent b="0" l="0" r="0" t="0"/>
            <wp:wrapNone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51921" l="-1717" r="17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3590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-928687</wp:posOffset>
            </wp:positionH>
            <wp:positionV relativeFrom="paragraph">
              <wp:posOffset>5267325</wp:posOffset>
            </wp:positionV>
            <wp:extent cx="7910513" cy="7609622"/>
            <wp:effectExtent b="0" l="0" r="0" t="0"/>
            <wp:wrapNone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-3369" r="33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0513" cy="76096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-1014412</wp:posOffset>
            </wp:positionH>
            <wp:positionV relativeFrom="paragraph">
              <wp:posOffset>114300</wp:posOffset>
            </wp:positionV>
            <wp:extent cx="7967663" cy="6594263"/>
            <wp:effectExtent b="0" l="0" r="0" t="0"/>
            <wp:wrapNone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7663" cy="6594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-908049</wp:posOffset>
            </wp:positionH>
            <wp:positionV relativeFrom="paragraph">
              <wp:posOffset>114300</wp:posOffset>
            </wp:positionV>
            <wp:extent cx="7667515" cy="8348663"/>
            <wp:effectExtent b="0" l="0" r="0" t="0"/>
            <wp:wrapNone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7515" cy="8348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-1009649</wp:posOffset>
            </wp:positionH>
            <wp:positionV relativeFrom="paragraph">
              <wp:posOffset>419100</wp:posOffset>
            </wp:positionV>
            <wp:extent cx="7924800" cy="6604000"/>
            <wp:effectExtent b="0" l="0" r="0" t="0"/>
            <wp:wrapNone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00" cy="660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419100</wp:posOffset>
            </wp:positionV>
            <wp:extent cx="7715250" cy="6689023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-2345" r="23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66890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-996949</wp:posOffset>
            </wp:positionH>
            <wp:positionV relativeFrom="paragraph">
              <wp:posOffset>114300</wp:posOffset>
            </wp:positionV>
            <wp:extent cx="7924800" cy="6705600"/>
            <wp:effectExtent b="0" l="0" r="0" t="0"/>
            <wp:wrapNone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00" cy="670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-942974</wp:posOffset>
            </wp:positionH>
            <wp:positionV relativeFrom="paragraph">
              <wp:posOffset>114300</wp:posOffset>
            </wp:positionV>
            <wp:extent cx="7924800" cy="6819900"/>
            <wp:effectExtent b="0" l="0" r="0" t="0"/>
            <wp:wrapNone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-1802" r="180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00" cy="681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-844549</wp:posOffset>
            </wp:positionH>
            <wp:positionV relativeFrom="paragraph">
              <wp:posOffset>114300</wp:posOffset>
            </wp:positionV>
            <wp:extent cx="7623175" cy="8365254"/>
            <wp:effectExtent b="0" l="0" r="0" t="0"/>
            <wp:wrapNone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8365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-908049</wp:posOffset>
            </wp:positionH>
            <wp:positionV relativeFrom="paragraph">
              <wp:posOffset>114300</wp:posOffset>
            </wp:positionV>
            <wp:extent cx="7759700" cy="8145198"/>
            <wp:effectExtent b="0" l="0" r="0" t="0"/>
            <wp:wrapNone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-1717" r="17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81451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-898524</wp:posOffset>
            </wp:positionH>
            <wp:positionV relativeFrom="paragraph">
              <wp:posOffset>304800</wp:posOffset>
            </wp:positionV>
            <wp:extent cx="7769782" cy="6524625"/>
            <wp:effectExtent b="0" l="0" r="0" t="0"/>
            <wp:wrapNone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-3063" r="30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9782" cy="6524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-939799</wp:posOffset>
            </wp:positionH>
            <wp:positionV relativeFrom="paragraph">
              <wp:posOffset>114300</wp:posOffset>
            </wp:positionV>
            <wp:extent cx="7759700" cy="8418777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84187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ffff"/>
        </w:rPr>
      </w:pP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114300</wp:posOffset>
            </wp:positionV>
            <wp:extent cx="7858125" cy="3223846"/>
            <wp:effectExtent b="0" l="0" r="0" t="0"/>
            <wp:wrapNone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32238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-936624</wp:posOffset>
            </wp:positionH>
            <wp:positionV relativeFrom="paragraph">
              <wp:posOffset>3235325</wp:posOffset>
            </wp:positionV>
            <wp:extent cx="7829550" cy="423862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343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423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-936624</wp:posOffset>
            </wp:positionH>
            <wp:positionV relativeFrom="paragraph">
              <wp:posOffset>7473950</wp:posOffset>
            </wp:positionV>
            <wp:extent cx="7829550" cy="1333500"/>
            <wp:effectExtent b="0" l="0" r="0" t="0"/>
            <wp:wrapNone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79351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114300</wp:posOffset>
            </wp:positionV>
            <wp:extent cx="5402909" cy="838200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909" cy="838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-1066799</wp:posOffset>
            </wp:positionH>
            <wp:positionV relativeFrom="paragraph">
              <wp:posOffset>962025</wp:posOffset>
            </wp:positionV>
            <wp:extent cx="8075380" cy="4362450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5380" cy="436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6.png"/><Relationship Id="rId22" Type="http://schemas.openxmlformats.org/officeDocument/2006/relationships/image" Target="media/image5.png"/><Relationship Id="rId10" Type="http://schemas.openxmlformats.org/officeDocument/2006/relationships/image" Target="media/image8.png"/><Relationship Id="rId21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2.png"/><Relationship Id="rId14" Type="http://schemas.openxmlformats.org/officeDocument/2006/relationships/image" Target="media/image15.png"/><Relationship Id="rId17" Type="http://schemas.openxmlformats.org/officeDocument/2006/relationships/image" Target="media/image16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hyperlink" Target="https://tinyurl.com/fkm9-math" TargetMode="External"/><Relationship Id="rId18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