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A4FE" w14:textId="1CC5230F" w:rsidR="009949B2" w:rsidRPr="00051117" w:rsidRDefault="00051117" w:rsidP="00051117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051117">
        <w:rPr>
          <w:b/>
          <w:bCs/>
          <w:color w:val="4472C4" w:themeColor="accent1"/>
          <w:sz w:val="40"/>
          <w:szCs w:val="40"/>
        </w:rPr>
        <w:t>Kubernetes 06</w:t>
      </w:r>
    </w:p>
    <w:p w14:paraId="67EFE655" w14:textId="77777777" w:rsidR="00051117" w:rsidRDefault="00051117"/>
    <w:p w14:paraId="7144F65D" w14:textId="77777777" w:rsidR="00051117" w:rsidRDefault="00051117" w:rsidP="0005111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51117">
        <w:rPr>
          <w:b/>
          <w:bCs/>
          <w:color w:val="EE0000"/>
          <w:sz w:val="24"/>
          <w:szCs w:val="24"/>
        </w:rPr>
        <w:t xml:space="preserve">Create a </w:t>
      </w:r>
      <w:proofErr w:type="spellStart"/>
      <w:r w:rsidRPr="00051117">
        <w:rPr>
          <w:b/>
          <w:bCs/>
          <w:color w:val="EE0000"/>
          <w:sz w:val="24"/>
          <w:szCs w:val="24"/>
        </w:rPr>
        <w:t>ConfigMap</w:t>
      </w:r>
      <w:proofErr w:type="spellEnd"/>
      <w:r w:rsidRPr="00051117">
        <w:rPr>
          <w:b/>
          <w:bCs/>
          <w:color w:val="EE0000"/>
          <w:sz w:val="24"/>
          <w:szCs w:val="24"/>
        </w:rPr>
        <w:t xml:space="preserve"> from a directory containing multiple files and inject the variables into a pod as environment variables.</w:t>
      </w:r>
    </w:p>
    <w:p w14:paraId="5B940463" w14:textId="412B6EC4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Create a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from a Directory &amp; Inject as Environment Variables</w:t>
      </w:r>
    </w:p>
    <w:p w14:paraId="5879412D" w14:textId="0C164011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1: Create a directory with multiple files</w:t>
      </w:r>
    </w:p>
    <w:p w14:paraId="3EC634D0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mkdir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app-config</w:t>
      </w:r>
      <w:r w:rsidRPr="00051117">
        <w:rPr>
          <w:i/>
          <w:iCs/>
          <w:color w:val="000000" w:themeColor="text1"/>
          <w:sz w:val="20"/>
          <w:szCs w:val="20"/>
        </w:rPr>
        <w:br/>
        <w:t>echo "DB_HOST=database" &gt; app-config/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db.env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br/>
        <w:t>echo "DB_PORT=5432" &gt; app-config/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port.env</w:t>
      </w:r>
      <w:proofErr w:type="spellEnd"/>
    </w:p>
    <w:p w14:paraId="1AC4DE92" w14:textId="557E9812" w:rsidR="00051117" w:rsidRDefault="00051117" w:rsidP="008A2958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051117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drawing>
          <wp:inline distT="0" distB="0" distL="0" distR="0" wp14:anchorId="12481616" wp14:editId="6E469B3F">
            <wp:extent cx="5731510" cy="2430145"/>
            <wp:effectExtent l="0" t="0" r="2540" b="8255"/>
            <wp:docPr id="16683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E4C1" w14:textId="48A589DA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Step 2: Create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from directory</w:t>
      </w:r>
    </w:p>
    <w:p w14:paraId="6C28AE1B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create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app-config --from-file=app-config/</w:t>
      </w:r>
    </w:p>
    <w:p w14:paraId="6FAC3485" w14:textId="40E3C3D8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What happens?</w:t>
      </w:r>
    </w:p>
    <w:p w14:paraId="3C67D61E" w14:textId="1BA0A22D" w:rsidR="00051117" w:rsidRPr="008A2958" w:rsidRDefault="00051117" w:rsidP="008A2958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8A2958">
        <w:rPr>
          <w:b/>
          <w:bCs/>
          <w:color w:val="000000" w:themeColor="text1"/>
          <w:sz w:val="20"/>
          <w:szCs w:val="20"/>
        </w:rPr>
        <w:t>Each file becomes a key</w:t>
      </w:r>
    </w:p>
    <w:p w14:paraId="768E03DA" w14:textId="78695DFB" w:rsidR="00051117" w:rsidRPr="008A2958" w:rsidRDefault="00051117" w:rsidP="008A2958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8A2958">
        <w:rPr>
          <w:b/>
          <w:bCs/>
          <w:color w:val="000000" w:themeColor="text1"/>
          <w:sz w:val="20"/>
          <w:szCs w:val="20"/>
        </w:rPr>
        <w:t>File contents become the value</w:t>
      </w:r>
    </w:p>
    <w:p w14:paraId="4136C2EC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Check it:</w:t>
      </w:r>
    </w:p>
    <w:p w14:paraId="6CE0B3F8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describe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app-config</w:t>
      </w:r>
    </w:p>
    <w:p w14:paraId="036521F1" w14:textId="7D22EA45" w:rsidR="00051117" w:rsidRPr="00051117" w:rsidRDefault="008A2958" w:rsidP="008A2958">
      <w:pPr>
        <w:rPr>
          <w:b/>
          <w:bCs/>
          <w:color w:val="000000" w:themeColor="text1"/>
          <w:sz w:val="20"/>
          <w:szCs w:val="20"/>
        </w:rPr>
      </w:pPr>
      <w:r w:rsidRPr="008A2958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F825AD8" wp14:editId="04E3A2DE">
            <wp:extent cx="5731510" cy="2588895"/>
            <wp:effectExtent l="0" t="0" r="2540" b="1905"/>
            <wp:docPr id="4018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33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BCF1" w14:textId="1289B48C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Step 3: Inject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into Pod as Environment Variables</w:t>
      </w:r>
    </w:p>
    <w:p w14:paraId="7C8AC39F" w14:textId="144FFDE2" w:rsidR="008A2958" w:rsidRPr="008A2958" w:rsidRDefault="008A2958" w:rsidP="00051117">
      <w:pPr>
        <w:ind w:left="720"/>
        <w:rPr>
          <w:i/>
          <w:iCs/>
          <w:color w:val="000000" w:themeColor="text1"/>
          <w:sz w:val="20"/>
          <w:szCs w:val="20"/>
        </w:rPr>
      </w:pPr>
      <w:r w:rsidRPr="008A2958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8A2958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2B0451B4" w14:textId="47E02225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Pod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051117">
        <w:rPr>
          <w:i/>
          <w:iCs/>
          <w:color w:val="00B050"/>
          <w:sz w:val="20"/>
          <w:szCs w:val="20"/>
        </w:rPr>
        <w:t>configmap</w:t>
      </w:r>
      <w:proofErr w:type="spellEnd"/>
      <w:r w:rsidRPr="00051117">
        <w:rPr>
          <w:i/>
          <w:iCs/>
          <w:color w:val="00B050"/>
          <w:sz w:val="20"/>
          <w:szCs w:val="20"/>
        </w:rPr>
        <w:t>-env-pod</w:t>
      </w:r>
      <w:r w:rsidRPr="00051117">
        <w:rPr>
          <w:i/>
          <w:iCs/>
          <w:color w:val="00B050"/>
          <w:sz w:val="20"/>
          <w:szCs w:val="20"/>
        </w:rPr>
        <w:br/>
        <w:t>spec:</w:t>
      </w:r>
      <w:r w:rsidRPr="00051117">
        <w:rPr>
          <w:i/>
          <w:iCs/>
          <w:color w:val="00B050"/>
          <w:sz w:val="20"/>
          <w:szCs w:val="20"/>
        </w:rPr>
        <w:br/>
        <w:t xml:space="preserve">  containers: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app</w:t>
      </w:r>
      <w:r w:rsidRPr="00051117">
        <w:rPr>
          <w:i/>
          <w:iCs/>
          <w:color w:val="00B050"/>
          <w:sz w:val="20"/>
          <w:szCs w:val="20"/>
        </w:rPr>
        <w:br/>
        <w:t xml:space="preserve">    image: nginx</w:t>
      </w:r>
      <w:r w:rsidRPr="00051117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envFrom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051117">
        <w:rPr>
          <w:i/>
          <w:iCs/>
          <w:color w:val="00B050"/>
          <w:sz w:val="20"/>
          <w:szCs w:val="20"/>
        </w:rPr>
        <w:t>configMapRef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name: app-config</w:t>
      </w:r>
    </w:p>
    <w:p w14:paraId="0D52AAC1" w14:textId="1634D66B" w:rsidR="008A2958" w:rsidRDefault="008A2958" w:rsidP="008A2958">
      <w:pPr>
        <w:rPr>
          <w:b/>
          <w:bCs/>
          <w:color w:val="000000" w:themeColor="text1"/>
          <w:sz w:val="20"/>
          <w:szCs w:val="20"/>
        </w:rPr>
      </w:pPr>
      <w:r w:rsidRPr="008A2958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412758E" wp14:editId="5C3DDB63">
            <wp:extent cx="5731510" cy="1491615"/>
            <wp:effectExtent l="0" t="0" r="2540" b="0"/>
            <wp:docPr id="8905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2C4C" w14:textId="132BAB2D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 it:</w:t>
      </w:r>
    </w:p>
    <w:p w14:paraId="44134B82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1DAC4CB9" w14:textId="48D8B942" w:rsidR="002748EA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D47EE52" wp14:editId="125F8E1C">
            <wp:extent cx="5731510" cy="445135"/>
            <wp:effectExtent l="0" t="0" r="2540" b="0"/>
            <wp:docPr id="7889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6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8348" w14:textId="160D7774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Explanation</w:t>
      </w:r>
    </w:p>
    <w:p w14:paraId="666D3ED1" w14:textId="45510770" w:rsidR="00051117" w:rsidRPr="008A2958" w:rsidRDefault="00051117" w:rsidP="008A2958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8A2958">
        <w:rPr>
          <w:b/>
          <w:bCs/>
          <w:color w:val="000000" w:themeColor="text1"/>
          <w:sz w:val="20"/>
          <w:szCs w:val="20"/>
        </w:rPr>
        <w:t>envFrom</w:t>
      </w:r>
      <w:proofErr w:type="spellEnd"/>
      <w:r w:rsidRPr="008A2958">
        <w:rPr>
          <w:b/>
          <w:bCs/>
          <w:color w:val="000000" w:themeColor="text1"/>
          <w:sz w:val="20"/>
          <w:szCs w:val="20"/>
        </w:rPr>
        <w:t xml:space="preserve"> imports all </w:t>
      </w:r>
      <w:proofErr w:type="spellStart"/>
      <w:r w:rsidRPr="008A2958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8A2958">
        <w:rPr>
          <w:b/>
          <w:bCs/>
          <w:color w:val="000000" w:themeColor="text1"/>
          <w:sz w:val="20"/>
          <w:szCs w:val="20"/>
        </w:rPr>
        <w:t xml:space="preserve"> keys as environment variables.</w:t>
      </w:r>
    </w:p>
    <w:p w14:paraId="080FB3B7" w14:textId="3A745F40" w:rsidR="00051117" w:rsidRPr="008A2958" w:rsidRDefault="00051117" w:rsidP="008A2958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8A2958">
        <w:rPr>
          <w:b/>
          <w:bCs/>
          <w:color w:val="000000" w:themeColor="text1"/>
          <w:sz w:val="20"/>
          <w:szCs w:val="20"/>
        </w:rPr>
        <w:t>Each key becomes an environment variable inside the container.</w:t>
      </w:r>
    </w:p>
    <w:p w14:paraId="5D6E3A83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Verify:</w:t>
      </w:r>
    </w:p>
    <w:p w14:paraId="68C794EB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lastRenderedPageBreak/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-env-pod --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printenv</w:t>
      </w:r>
      <w:proofErr w:type="spellEnd"/>
    </w:p>
    <w:p w14:paraId="486A236D" w14:textId="344D01B0" w:rsidR="00051117" w:rsidRDefault="002748EA" w:rsidP="008A2958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9467A88" wp14:editId="2E192782">
            <wp:extent cx="5731510" cy="2548890"/>
            <wp:effectExtent l="0" t="0" r="2540" b="3810"/>
            <wp:docPr id="19132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102A" w14:textId="77777777" w:rsidR="002748EA" w:rsidRPr="00051117" w:rsidRDefault="002748EA" w:rsidP="008A2958">
      <w:pPr>
        <w:rPr>
          <w:b/>
          <w:bCs/>
          <w:color w:val="000000" w:themeColor="text1"/>
          <w:sz w:val="20"/>
          <w:szCs w:val="20"/>
        </w:rPr>
      </w:pPr>
    </w:p>
    <w:p w14:paraId="7DAC4046" w14:textId="77777777" w:rsidR="00051117" w:rsidRDefault="00051117" w:rsidP="0005111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51117">
        <w:rPr>
          <w:b/>
          <w:bCs/>
          <w:color w:val="EE0000"/>
          <w:sz w:val="24"/>
          <w:szCs w:val="24"/>
        </w:rPr>
        <w:t xml:space="preserve">Create a </w:t>
      </w:r>
      <w:proofErr w:type="spellStart"/>
      <w:r w:rsidRPr="00051117">
        <w:rPr>
          <w:b/>
          <w:bCs/>
          <w:color w:val="EE0000"/>
          <w:sz w:val="24"/>
          <w:szCs w:val="24"/>
        </w:rPr>
        <w:t>ConfigMap</w:t>
      </w:r>
      <w:proofErr w:type="spellEnd"/>
      <w:r w:rsidRPr="00051117">
        <w:rPr>
          <w:b/>
          <w:bCs/>
          <w:color w:val="EE0000"/>
          <w:sz w:val="24"/>
          <w:szCs w:val="24"/>
        </w:rPr>
        <w:t xml:space="preserve"> from a file and mount it as a volume inside a pod, ensuring the configuration data is available as files.</w:t>
      </w:r>
    </w:p>
    <w:p w14:paraId="23706605" w14:textId="7FA31033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Create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from File &amp; Mount as Volume</w:t>
      </w:r>
    </w:p>
    <w:p w14:paraId="2A069C0B" w14:textId="0A1D4F9A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1: Create config file</w:t>
      </w:r>
    </w:p>
    <w:p w14:paraId="5A9D1DBF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r w:rsidRPr="00051117">
        <w:rPr>
          <w:i/>
          <w:iCs/>
          <w:color w:val="000000" w:themeColor="text1"/>
          <w:sz w:val="20"/>
          <w:szCs w:val="20"/>
        </w:rPr>
        <w:t>echo "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app.mode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=production" &gt;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app.properties</w:t>
      </w:r>
      <w:proofErr w:type="spellEnd"/>
    </w:p>
    <w:p w14:paraId="588B1ABA" w14:textId="4A55C5EB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Step 2: Create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</w:p>
    <w:p w14:paraId="6B8D3273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create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app-file-config --from-file=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app.properties</w:t>
      </w:r>
      <w:proofErr w:type="spellEnd"/>
    </w:p>
    <w:p w14:paraId="22D560A9" w14:textId="5A925800" w:rsidR="00051117" w:rsidRPr="00051117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B46D8BC" wp14:editId="7BE82870">
            <wp:extent cx="5731510" cy="805815"/>
            <wp:effectExtent l="0" t="0" r="2540" b="0"/>
            <wp:docPr id="11821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0909" w14:textId="381109A1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Step 3: Mount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as Volume</w:t>
      </w:r>
    </w:p>
    <w:p w14:paraId="65A2E20A" w14:textId="22FCB2E4" w:rsidR="002748EA" w:rsidRPr="002748EA" w:rsidRDefault="002748EA" w:rsidP="00051117">
      <w:pPr>
        <w:ind w:left="720"/>
        <w:rPr>
          <w:i/>
          <w:iCs/>
          <w:color w:val="000000" w:themeColor="text1"/>
          <w:sz w:val="20"/>
          <w:szCs w:val="20"/>
        </w:rPr>
      </w:pPr>
      <w:r w:rsidRPr="002748EA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2748EA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23698FB7" w14:textId="14644474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Pod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051117">
        <w:rPr>
          <w:i/>
          <w:iCs/>
          <w:color w:val="00B050"/>
          <w:sz w:val="20"/>
          <w:szCs w:val="20"/>
        </w:rPr>
        <w:t>configmap</w:t>
      </w:r>
      <w:proofErr w:type="spellEnd"/>
      <w:r w:rsidRPr="00051117">
        <w:rPr>
          <w:i/>
          <w:iCs/>
          <w:color w:val="00B050"/>
          <w:sz w:val="20"/>
          <w:szCs w:val="20"/>
        </w:rPr>
        <w:t>-volume-pod</w:t>
      </w:r>
      <w:r w:rsidRPr="00051117">
        <w:rPr>
          <w:i/>
          <w:iCs/>
          <w:color w:val="00B050"/>
          <w:sz w:val="20"/>
          <w:szCs w:val="20"/>
        </w:rPr>
        <w:br/>
        <w:t>spec:</w:t>
      </w:r>
      <w:r w:rsidRPr="00051117">
        <w:rPr>
          <w:i/>
          <w:iCs/>
          <w:color w:val="00B050"/>
          <w:sz w:val="20"/>
          <w:szCs w:val="20"/>
        </w:rPr>
        <w:br/>
        <w:t xml:space="preserve">  containers: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app</w:t>
      </w:r>
      <w:r w:rsidRPr="00051117">
        <w:rPr>
          <w:i/>
          <w:iCs/>
          <w:color w:val="00B050"/>
          <w:sz w:val="20"/>
          <w:szCs w:val="20"/>
        </w:rPr>
        <w:br/>
        <w:t xml:space="preserve">    image: nginx</w:t>
      </w:r>
      <w:r w:rsidRPr="00051117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volumeMounts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- name: config-volume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mountPath</w:t>
      </w:r>
      <w:proofErr w:type="spellEnd"/>
      <w:r w:rsidRPr="00051117">
        <w:rPr>
          <w:i/>
          <w:iCs/>
          <w:color w:val="00B050"/>
          <w:sz w:val="20"/>
          <w:szCs w:val="20"/>
        </w:rPr>
        <w:t>: /etc/config</w:t>
      </w:r>
      <w:r w:rsidRPr="00051117">
        <w:rPr>
          <w:i/>
          <w:iCs/>
          <w:color w:val="00B050"/>
          <w:sz w:val="20"/>
          <w:szCs w:val="20"/>
        </w:rPr>
        <w:br/>
        <w:t xml:space="preserve">  volumes: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config-volume</w:t>
      </w:r>
      <w:r w:rsidRPr="00051117">
        <w:rPr>
          <w:i/>
          <w:iCs/>
          <w:color w:val="00B050"/>
          <w:sz w:val="20"/>
          <w:szCs w:val="20"/>
        </w:rPr>
        <w:br/>
      </w:r>
      <w:r w:rsidRPr="00051117">
        <w:rPr>
          <w:i/>
          <w:iCs/>
          <w:color w:val="00B050"/>
          <w:sz w:val="20"/>
          <w:szCs w:val="20"/>
        </w:rPr>
        <w:lastRenderedPageBreak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configMap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name: app-file-config</w:t>
      </w:r>
    </w:p>
    <w:p w14:paraId="61AA1A11" w14:textId="6218D267" w:rsidR="002748EA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D4CA04B" wp14:editId="57C23AD4">
            <wp:extent cx="5731510" cy="1843405"/>
            <wp:effectExtent l="0" t="0" r="2540" b="4445"/>
            <wp:docPr id="18669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7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342" w14:textId="49CD3D01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Apply:</w:t>
      </w:r>
    </w:p>
    <w:p w14:paraId="5ADE9228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2799F7CD" w14:textId="0F2FBDC0" w:rsidR="00051117" w:rsidRPr="00051117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58F314A" wp14:editId="65B7C4E4">
            <wp:extent cx="5731510" cy="1027430"/>
            <wp:effectExtent l="0" t="0" r="2540" b="1270"/>
            <wp:docPr id="207389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7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4332" w14:textId="408F8794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Explanation</w:t>
      </w:r>
    </w:p>
    <w:p w14:paraId="7C52B931" w14:textId="26D2F356" w:rsidR="00051117" w:rsidRPr="002748EA" w:rsidRDefault="00051117" w:rsidP="002748E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t xml:space="preserve">The </w:t>
      </w:r>
      <w:proofErr w:type="spellStart"/>
      <w:r w:rsidRPr="002748EA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2748EA">
        <w:rPr>
          <w:b/>
          <w:bCs/>
          <w:color w:val="000000" w:themeColor="text1"/>
          <w:sz w:val="20"/>
          <w:szCs w:val="20"/>
        </w:rPr>
        <w:t xml:space="preserve"> is mounted as files.</w:t>
      </w:r>
    </w:p>
    <w:p w14:paraId="0C977973" w14:textId="2263C153" w:rsidR="00051117" w:rsidRPr="002748EA" w:rsidRDefault="00051117" w:rsidP="002748E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t>Each key becomes a file inside /etc/config.</w:t>
      </w:r>
    </w:p>
    <w:p w14:paraId="2A1AF2F1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Verify:</w:t>
      </w:r>
    </w:p>
    <w:p w14:paraId="66E6C9EF" w14:textId="77777777" w:rsid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>-volume-pod -- ls /etc/config</w:t>
      </w:r>
    </w:p>
    <w:p w14:paraId="5326B246" w14:textId="0F94C682" w:rsidR="009B457D" w:rsidRPr="00051117" w:rsidRDefault="009B457D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9B457D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9B457D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9B457D">
        <w:rPr>
          <w:i/>
          <w:iCs/>
          <w:color w:val="000000" w:themeColor="text1"/>
          <w:sz w:val="20"/>
          <w:szCs w:val="20"/>
        </w:rPr>
        <w:t>configmap</w:t>
      </w:r>
      <w:proofErr w:type="spellEnd"/>
      <w:r w:rsidRPr="009B457D">
        <w:rPr>
          <w:i/>
          <w:iCs/>
          <w:color w:val="000000" w:themeColor="text1"/>
          <w:sz w:val="20"/>
          <w:szCs w:val="20"/>
        </w:rPr>
        <w:t>-volume-pod -- cat /etc/config/</w:t>
      </w:r>
      <w:proofErr w:type="spellStart"/>
      <w:r w:rsidRPr="009B457D">
        <w:rPr>
          <w:i/>
          <w:iCs/>
          <w:color w:val="000000" w:themeColor="text1"/>
          <w:sz w:val="20"/>
          <w:szCs w:val="20"/>
        </w:rPr>
        <w:t>app.properties</w:t>
      </w:r>
      <w:proofErr w:type="spellEnd"/>
    </w:p>
    <w:p w14:paraId="7564BA60" w14:textId="0B56B2F1" w:rsidR="00051117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81B7496" wp14:editId="5ED6CE4A">
            <wp:extent cx="5731510" cy="1181735"/>
            <wp:effectExtent l="0" t="0" r="2540" b="0"/>
            <wp:docPr id="180766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29D2" w14:textId="66C882C6" w:rsidR="009B457D" w:rsidRPr="00051117" w:rsidRDefault="009B457D" w:rsidP="002748EA">
      <w:pPr>
        <w:rPr>
          <w:b/>
          <w:bCs/>
          <w:color w:val="000000" w:themeColor="text1"/>
          <w:sz w:val="20"/>
          <w:szCs w:val="20"/>
        </w:rPr>
      </w:pPr>
      <w:r w:rsidRPr="009B457D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54DC65E" wp14:editId="021D504F">
            <wp:extent cx="5731510" cy="757555"/>
            <wp:effectExtent l="0" t="0" r="2540" b="4445"/>
            <wp:docPr id="180360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0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AC3F" w14:textId="77777777" w:rsidR="00051117" w:rsidRDefault="00051117" w:rsidP="0005111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51117">
        <w:rPr>
          <w:b/>
          <w:bCs/>
          <w:color w:val="EE0000"/>
          <w:sz w:val="24"/>
          <w:szCs w:val="24"/>
        </w:rPr>
        <w:t>Create a Secret with sensitive information (username and password) and inject it into a pod as environment variables.</w:t>
      </w:r>
    </w:p>
    <w:p w14:paraId="1B351482" w14:textId="44517E2A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Create Secret (username/password) &amp; Inject as Environment Variables</w:t>
      </w:r>
    </w:p>
    <w:p w14:paraId="5E6092B2" w14:textId="19C6E146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1: Create Secret</w:t>
      </w:r>
    </w:p>
    <w:p w14:paraId="39E89DD7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lastRenderedPageBreak/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create secret generic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db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>-secret \</w:t>
      </w:r>
      <w:r w:rsidRPr="00051117">
        <w:rPr>
          <w:i/>
          <w:iCs/>
          <w:color w:val="000000" w:themeColor="text1"/>
          <w:sz w:val="20"/>
          <w:szCs w:val="20"/>
        </w:rPr>
        <w:br/>
        <w:t xml:space="preserve">  --from-literal=username=admin \</w:t>
      </w:r>
      <w:r w:rsidRPr="00051117">
        <w:rPr>
          <w:i/>
          <w:iCs/>
          <w:color w:val="000000" w:themeColor="text1"/>
          <w:sz w:val="20"/>
          <w:szCs w:val="20"/>
        </w:rPr>
        <w:br/>
        <w:t xml:space="preserve">  --from-literal=password=MyPass123</w:t>
      </w:r>
    </w:p>
    <w:p w14:paraId="2BFC1F84" w14:textId="42D870FA" w:rsidR="00051117" w:rsidRPr="00051117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473047C" wp14:editId="312E940A">
            <wp:extent cx="5731510" cy="1050290"/>
            <wp:effectExtent l="0" t="0" r="2540" b="0"/>
            <wp:docPr id="13501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DFB3" w14:textId="18DA8670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2: Inject Secret as Environment Variables</w:t>
      </w:r>
    </w:p>
    <w:p w14:paraId="7CFB7137" w14:textId="762B9E41" w:rsidR="002748EA" w:rsidRPr="002748EA" w:rsidRDefault="002748EA" w:rsidP="00051117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2748EA">
        <w:rPr>
          <w:i/>
          <w:iCs/>
          <w:color w:val="000000" w:themeColor="text1"/>
          <w:sz w:val="20"/>
          <w:szCs w:val="20"/>
        </w:rPr>
        <w:t xml:space="preserve">i </w:t>
      </w:r>
      <w:proofErr w:type="spellStart"/>
      <w:r w:rsidRPr="002748EA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19FF9A37" w14:textId="62F21ACF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Pod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secret-env-pod</w:t>
      </w:r>
      <w:r w:rsidRPr="00051117">
        <w:rPr>
          <w:i/>
          <w:iCs/>
          <w:color w:val="00B050"/>
          <w:sz w:val="20"/>
          <w:szCs w:val="20"/>
        </w:rPr>
        <w:br/>
        <w:t>spec:</w:t>
      </w:r>
      <w:r w:rsidRPr="00051117">
        <w:rPr>
          <w:i/>
          <w:iCs/>
          <w:color w:val="00B050"/>
          <w:sz w:val="20"/>
          <w:szCs w:val="20"/>
        </w:rPr>
        <w:br/>
        <w:t xml:space="preserve">  containers: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app</w:t>
      </w:r>
      <w:r w:rsidRPr="00051117">
        <w:rPr>
          <w:i/>
          <w:iCs/>
          <w:color w:val="00B050"/>
          <w:sz w:val="20"/>
          <w:szCs w:val="20"/>
        </w:rPr>
        <w:br/>
        <w:t xml:space="preserve">    image: nginx</w:t>
      </w:r>
      <w:r w:rsidRPr="00051117">
        <w:rPr>
          <w:i/>
          <w:iCs/>
          <w:color w:val="00B050"/>
          <w:sz w:val="20"/>
          <w:szCs w:val="20"/>
        </w:rPr>
        <w:br/>
        <w:t xml:space="preserve">    env:</w:t>
      </w:r>
      <w:r w:rsidRPr="00051117">
        <w:rPr>
          <w:i/>
          <w:iCs/>
          <w:color w:val="00B050"/>
          <w:sz w:val="20"/>
          <w:szCs w:val="20"/>
        </w:rPr>
        <w:br/>
        <w:t xml:space="preserve">    - name: DB_USERNAME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valueFrom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</w:t>
      </w:r>
      <w:proofErr w:type="spellStart"/>
      <w:r w:rsidRPr="00051117">
        <w:rPr>
          <w:i/>
          <w:iCs/>
          <w:color w:val="00B050"/>
          <w:sz w:val="20"/>
          <w:szCs w:val="20"/>
        </w:rPr>
        <w:t>secretKeyRef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  name: </w:t>
      </w:r>
      <w:proofErr w:type="spellStart"/>
      <w:r w:rsidRPr="00051117">
        <w:rPr>
          <w:i/>
          <w:iCs/>
          <w:color w:val="00B050"/>
          <w:sz w:val="20"/>
          <w:szCs w:val="20"/>
        </w:rPr>
        <w:t>db</w:t>
      </w:r>
      <w:proofErr w:type="spellEnd"/>
      <w:r w:rsidRPr="00051117">
        <w:rPr>
          <w:i/>
          <w:iCs/>
          <w:color w:val="00B050"/>
          <w:sz w:val="20"/>
          <w:szCs w:val="20"/>
        </w:rPr>
        <w:t>-secret</w:t>
      </w:r>
      <w:r w:rsidRPr="00051117">
        <w:rPr>
          <w:i/>
          <w:iCs/>
          <w:color w:val="00B050"/>
          <w:sz w:val="20"/>
          <w:szCs w:val="20"/>
        </w:rPr>
        <w:br/>
        <w:t xml:space="preserve">          key: username</w:t>
      </w:r>
      <w:r w:rsidRPr="00051117">
        <w:rPr>
          <w:i/>
          <w:iCs/>
          <w:color w:val="00B050"/>
          <w:sz w:val="20"/>
          <w:szCs w:val="20"/>
        </w:rPr>
        <w:br/>
        <w:t xml:space="preserve">    - name: DB_PASSWORD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valueFrom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</w:t>
      </w:r>
      <w:proofErr w:type="spellStart"/>
      <w:r w:rsidRPr="00051117">
        <w:rPr>
          <w:i/>
          <w:iCs/>
          <w:color w:val="00B050"/>
          <w:sz w:val="20"/>
          <w:szCs w:val="20"/>
        </w:rPr>
        <w:t>secretKeyRef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  name: </w:t>
      </w:r>
      <w:proofErr w:type="spellStart"/>
      <w:r w:rsidRPr="00051117">
        <w:rPr>
          <w:i/>
          <w:iCs/>
          <w:color w:val="00B050"/>
          <w:sz w:val="20"/>
          <w:szCs w:val="20"/>
        </w:rPr>
        <w:t>db</w:t>
      </w:r>
      <w:proofErr w:type="spellEnd"/>
      <w:r w:rsidRPr="00051117">
        <w:rPr>
          <w:i/>
          <w:iCs/>
          <w:color w:val="00B050"/>
          <w:sz w:val="20"/>
          <w:szCs w:val="20"/>
        </w:rPr>
        <w:t>-secret</w:t>
      </w:r>
      <w:r w:rsidRPr="00051117">
        <w:rPr>
          <w:i/>
          <w:iCs/>
          <w:color w:val="00B050"/>
          <w:sz w:val="20"/>
          <w:szCs w:val="20"/>
        </w:rPr>
        <w:br/>
        <w:t xml:space="preserve">          key: password</w:t>
      </w:r>
    </w:p>
    <w:p w14:paraId="040C13A5" w14:textId="43A8A091" w:rsidR="002748EA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724ADEC" wp14:editId="31790384">
            <wp:extent cx="5731510" cy="2146935"/>
            <wp:effectExtent l="0" t="0" r="2540" b="5715"/>
            <wp:docPr id="74198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80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EEB2" w14:textId="28ACB0EC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Apply:</w:t>
      </w:r>
    </w:p>
    <w:p w14:paraId="139114C8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3FD708B5" w14:textId="18D98663" w:rsidR="00051117" w:rsidRPr="00051117" w:rsidRDefault="002748EA" w:rsidP="002748EA">
      <w:p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C054F57" wp14:editId="4D6EF3FA">
            <wp:extent cx="5731510" cy="1188085"/>
            <wp:effectExtent l="0" t="0" r="2540" b="0"/>
            <wp:docPr id="11038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6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EF9B" w14:textId="565CE6C9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Explanation</w:t>
      </w:r>
    </w:p>
    <w:p w14:paraId="4275DDB5" w14:textId="5DE596A5" w:rsidR="00051117" w:rsidRPr="002748EA" w:rsidRDefault="00051117" w:rsidP="002748E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2748EA">
        <w:rPr>
          <w:b/>
          <w:bCs/>
          <w:color w:val="000000" w:themeColor="text1"/>
          <w:sz w:val="20"/>
          <w:szCs w:val="20"/>
        </w:rPr>
        <w:t>secretKeyRef</w:t>
      </w:r>
      <w:proofErr w:type="spellEnd"/>
      <w:r w:rsidRPr="002748EA">
        <w:rPr>
          <w:b/>
          <w:bCs/>
          <w:color w:val="000000" w:themeColor="text1"/>
          <w:sz w:val="20"/>
          <w:szCs w:val="20"/>
        </w:rPr>
        <w:t xml:space="preserve"> injects specific secret keys.</w:t>
      </w:r>
    </w:p>
    <w:p w14:paraId="3EC73EC6" w14:textId="5C10C624" w:rsidR="00051117" w:rsidRPr="002748EA" w:rsidRDefault="00051117" w:rsidP="002748E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2748EA">
        <w:rPr>
          <w:b/>
          <w:bCs/>
          <w:color w:val="000000" w:themeColor="text1"/>
          <w:sz w:val="20"/>
          <w:szCs w:val="20"/>
        </w:rPr>
        <w:t>Secrets are base64 encoded in Kubernetes (not encrypted by default).</w:t>
      </w:r>
    </w:p>
    <w:p w14:paraId="7CBFF97C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Verify:</w:t>
      </w:r>
    </w:p>
    <w:p w14:paraId="6BD2F5CB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secret-env-pod --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printenv</w:t>
      </w:r>
      <w:proofErr w:type="spellEnd"/>
    </w:p>
    <w:p w14:paraId="314EAE64" w14:textId="690C2C1D" w:rsidR="00051117" w:rsidRDefault="00CA4789" w:rsidP="002748EA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3054CF3" wp14:editId="0F7105B6">
            <wp:extent cx="5731510" cy="2209165"/>
            <wp:effectExtent l="0" t="0" r="2540" b="635"/>
            <wp:docPr id="15103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1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5C12" w14:textId="3A1F00C4" w:rsidR="00D777FE" w:rsidRPr="00D777FE" w:rsidRDefault="00D777FE" w:rsidP="00D777FE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D777F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 xml:space="preserve"> get secret</w:t>
      </w:r>
    </w:p>
    <w:p w14:paraId="2F99C14E" w14:textId="414CCB46" w:rsidR="00D777FE" w:rsidRPr="00D777FE" w:rsidRDefault="00D777FE" w:rsidP="00D777FE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D777F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 xml:space="preserve"> describe secret </w:t>
      </w:r>
      <w:proofErr w:type="spellStart"/>
      <w:r w:rsidRPr="00D777FE">
        <w:rPr>
          <w:i/>
          <w:iCs/>
          <w:color w:val="000000" w:themeColor="text1"/>
          <w:sz w:val="20"/>
          <w:szCs w:val="20"/>
        </w:rPr>
        <w:t>db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>-secret</w:t>
      </w:r>
    </w:p>
    <w:p w14:paraId="33A833E8" w14:textId="6D5EA613" w:rsidR="00CA4789" w:rsidRDefault="00D777FE" w:rsidP="002748EA">
      <w:pPr>
        <w:rPr>
          <w:b/>
          <w:bCs/>
          <w:color w:val="000000" w:themeColor="text1"/>
          <w:sz w:val="20"/>
          <w:szCs w:val="20"/>
        </w:rPr>
      </w:pPr>
      <w:r w:rsidRPr="00D777F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3160622" wp14:editId="63CDD589">
            <wp:extent cx="5731510" cy="1680210"/>
            <wp:effectExtent l="0" t="0" r="2540" b="0"/>
            <wp:docPr id="13857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1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B903" w14:textId="08B08634" w:rsidR="00D777FE" w:rsidRDefault="00D777FE" w:rsidP="002748EA">
      <w:pPr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proofErr w:type="spellStart"/>
      <w:r w:rsidRPr="00D777F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 xml:space="preserve"> exec -it secret-env-pod -- </w:t>
      </w:r>
      <w:proofErr w:type="spellStart"/>
      <w:r w:rsidRPr="00D777FE">
        <w:rPr>
          <w:i/>
          <w:iCs/>
          <w:color w:val="000000" w:themeColor="text1"/>
          <w:sz w:val="20"/>
          <w:szCs w:val="20"/>
        </w:rPr>
        <w:t>printenv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 xml:space="preserve"> | grep DB_</w:t>
      </w:r>
    </w:p>
    <w:p w14:paraId="1C96DA83" w14:textId="5C0E8B6D" w:rsidR="00D777FE" w:rsidRDefault="00D777FE" w:rsidP="002748EA">
      <w:pPr>
        <w:rPr>
          <w:i/>
          <w:iCs/>
          <w:color w:val="000000" w:themeColor="text1"/>
          <w:sz w:val="20"/>
          <w:szCs w:val="20"/>
        </w:rPr>
      </w:pPr>
      <w:r w:rsidRPr="00D777FE">
        <w:rPr>
          <w:i/>
          <w:iCs/>
          <w:color w:val="000000" w:themeColor="text1"/>
          <w:sz w:val="20"/>
          <w:szCs w:val="20"/>
        </w:rPr>
        <w:drawing>
          <wp:inline distT="0" distB="0" distL="0" distR="0" wp14:anchorId="3507CEBB" wp14:editId="7DDD5784">
            <wp:extent cx="5731510" cy="445770"/>
            <wp:effectExtent l="0" t="0" r="2540" b="0"/>
            <wp:docPr id="30958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3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0261" w14:textId="77777777" w:rsidR="00D777FE" w:rsidRDefault="00D777FE" w:rsidP="002748EA">
      <w:pPr>
        <w:rPr>
          <w:i/>
          <w:iCs/>
          <w:color w:val="000000" w:themeColor="text1"/>
          <w:sz w:val="20"/>
          <w:szCs w:val="20"/>
        </w:rPr>
      </w:pPr>
    </w:p>
    <w:p w14:paraId="63821B1C" w14:textId="77777777" w:rsidR="00D777FE" w:rsidRPr="00051117" w:rsidRDefault="00D777FE" w:rsidP="002748EA">
      <w:pPr>
        <w:rPr>
          <w:i/>
          <w:iCs/>
          <w:color w:val="000000" w:themeColor="text1"/>
          <w:sz w:val="20"/>
          <w:szCs w:val="20"/>
        </w:rPr>
      </w:pPr>
    </w:p>
    <w:p w14:paraId="041EDF9B" w14:textId="77777777" w:rsidR="00051117" w:rsidRDefault="00051117" w:rsidP="0005111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51117">
        <w:rPr>
          <w:b/>
          <w:bCs/>
          <w:color w:val="EE0000"/>
          <w:sz w:val="24"/>
          <w:szCs w:val="24"/>
        </w:rPr>
        <w:lastRenderedPageBreak/>
        <w:t>Create a Secret using a YAML file, mount it as a volume in a pod, and verify the specific Secret values are available as files.</w:t>
      </w:r>
    </w:p>
    <w:p w14:paraId="0586DD11" w14:textId="579CDB84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Create Secret using YAML &amp; Mount as Volume</w:t>
      </w:r>
    </w:p>
    <w:p w14:paraId="21DB7DDD" w14:textId="4EA540AC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1: Create Secret YAML</w:t>
      </w:r>
    </w:p>
    <w:p w14:paraId="7C7852F6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Generate base64 values:</w:t>
      </w:r>
    </w:p>
    <w:p w14:paraId="2F1392BE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r w:rsidRPr="00051117">
        <w:rPr>
          <w:i/>
          <w:iCs/>
          <w:color w:val="000000" w:themeColor="text1"/>
          <w:sz w:val="20"/>
          <w:szCs w:val="20"/>
        </w:rPr>
        <w:t>echo -n "admin" | base64</w:t>
      </w:r>
      <w:r w:rsidRPr="00051117">
        <w:rPr>
          <w:i/>
          <w:iCs/>
          <w:color w:val="000000" w:themeColor="text1"/>
          <w:sz w:val="20"/>
          <w:szCs w:val="20"/>
        </w:rPr>
        <w:br/>
        <w:t>echo -n "MyPass123" | base64</w:t>
      </w:r>
    </w:p>
    <w:p w14:paraId="56BBB485" w14:textId="309E417D" w:rsidR="00CA4789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2432FED" wp14:editId="31966028">
            <wp:extent cx="5731510" cy="1064260"/>
            <wp:effectExtent l="0" t="0" r="2540" b="2540"/>
            <wp:docPr id="77660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1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41BE" w14:textId="1F95F3EE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Secret YAML:</w:t>
      </w:r>
    </w:p>
    <w:p w14:paraId="5577FF28" w14:textId="5BDAE508" w:rsidR="00CA4789" w:rsidRPr="00CA4789" w:rsidRDefault="00CA4789" w:rsidP="00051117">
      <w:pPr>
        <w:ind w:left="720"/>
        <w:rPr>
          <w:b/>
          <w:bCs/>
          <w:i/>
          <w:iCs/>
          <w:color w:val="000000" w:themeColor="text1"/>
          <w:sz w:val="20"/>
          <w:szCs w:val="20"/>
        </w:rPr>
      </w:pPr>
      <w:r w:rsidRPr="00CA4789">
        <w:rPr>
          <w:b/>
          <w:bCs/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051117">
        <w:rPr>
          <w:b/>
          <w:bCs/>
          <w:i/>
          <w:iCs/>
          <w:color w:val="000000" w:themeColor="text1"/>
          <w:sz w:val="20"/>
          <w:szCs w:val="20"/>
        </w:rPr>
        <w:t>secret.yaml</w:t>
      </w:r>
      <w:proofErr w:type="spellEnd"/>
    </w:p>
    <w:p w14:paraId="6E73CAC5" w14:textId="67201950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Secret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051117">
        <w:rPr>
          <w:i/>
          <w:iCs/>
          <w:color w:val="00B050"/>
          <w:sz w:val="20"/>
          <w:szCs w:val="20"/>
        </w:rPr>
        <w:t>db</w:t>
      </w:r>
      <w:proofErr w:type="spellEnd"/>
      <w:r w:rsidRPr="00051117">
        <w:rPr>
          <w:i/>
          <w:iCs/>
          <w:color w:val="00B050"/>
          <w:sz w:val="20"/>
          <w:szCs w:val="20"/>
        </w:rPr>
        <w:t>-secret-</w:t>
      </w:r>
      <w:proofErr w:type="spellStart"/>
      <w:r w:rsidRPr="00051117">
        <w:rPr>
          <w:i/>
          <w:iCs/>
          <w:color w:val="00B050"/>
          <w:sz w:val="20"/>
          <w:szCs w:val="20"/>
        </w:rPr>
        <w:t>yaml</w:t>
      </w:r>
      <w:proofErr w:type="spellEnd"/>
      <w:r w:rsidRPr="00051117">
        <w:rPr>
          <w:i/>
          <w:iCs/>
          <w:color w:val="00B050"/>
          <w:sz w:val="20"/>
          <w:szCs w:val="20"/>
        </w:rPr>
        <w:br/>
        <w:t>type: Opaque</w:t>
      </w:r>
      <w:r w:rsidRPr="00051117">
        <w:rPr>
          <w:i/>
          <w:iCs/>
          <w:color w:val="00B050"/>
          <w:sz w:val="20"/>
          <w:szCs w:val="20"/>
        </w:rPr>
        <w:br/>
        <w:t>data:</w:t>
      </w:r>
      <w:r w:rsidRPr="00051117">
        <w:rPr>
          <w:i/>
          <w:iCs/>
          <w:color w:val="00B050"/>
          <w:sz w:val="20"/>
          <w:szCs w:val="20"/>
        </w:rPr>
        <w:br/>
        <w:t xml:space="preserve">  username: YWRtaW4=</w:t>
      </w:r>
      <w:r w:rsidRPr="00051117">
        <w:rPr>
          <w:i/>
          <w:iCs/>
          <w:color w:val="00B050"/>
          <w:sz w:val="20"/>
          <w:szCs w:val="20"/>
        </w:rPr>
        <w:br/>
        <w:t xml:space="preserve">  password: </w:t>
      </w:r>
      <w:proofErr w:type="spellStart"/>
      <w:r w:rsidRPr="00051117">
        <w:rPr>
          <w:i/>
          <w:iCs/>
          <w:color w:val="00B050"/>
          <w:sz w:val="20"/>
          <w:szCs w:val="20"/>
        </w:rPr>
        <w:t>TXlQYXNzMTIz</w:t>
      </w:r>
      <w:proofErr w:type="spellEnd"/>
    </w:p>
    <w:p w14:paraId="4F0F1C0A" w14:textId="217E1A6F" w:rsidR="00CA4789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DC8DDD3" wp14:editId="42BE5049">
            <wp:extent cx="5731510" cy="1407795"/>
            <wp:effectExtent l="0" t="0" r="2540" b="1905"/>
            <wp:docPr id="136017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2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E2F9" w14:textId="70F3ABB4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Apply:</w:t>
      </w:r>
    </w:p>
    <w:p w14:paraId="33AE4A97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secret.yaml</w:t>
      </w:r>
      <w:proofErr w:type="spellEnd"/>
    </w:p>
    <w:p w14:paraId="40705E7E" w14:textId="1983E000" w:rsidR="00051117" w:rsidRPr="00051117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3351379" wp14:editId="3D51355B">
            <wp:extent cx="5731510" cy="290195"/>
            <wp:effectExtent l="0" t="0" r="2540" b="0"/>
            <wp:docPr id="17106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4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E73C" w14:textId="061A093C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Step 2: Mount Secret as Volume</w:t>
      </w:r>
    </w:p>
    <w:p w14:paraId="00236EBC" w14:textId="45B976FC" w:rsidR="00CA4789" w:rsidRPr="00CA4789" w:rsidRDefault="00CA4789" w:rsidP="00051117">
      <w:pPr>
        <w:ind w:left="720"/>
        <w:rPr>
          <w:i/>
          <w:iCs/>
          <w:color w:val="000000" w:themeColor="text1"/>
          <w:sz w:val="20"/>
          <w:szCs w:val="20"/>
        </w:rPr>
      </w:pPr>
      <w:r w:rsidRPr="00CA4789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CA4789">
        <w:rPr>
          <w:i/>
          <w:iCs/>
          <w:color w:val="000000" w:themeColor="text1"/>
          <w:sz w:val="20"/>
          <w:szCs w:val="20"/>
        </w:rPr>
        <w:t>pod.yaml</w:t>
      </w:r>
      <w:proofErr w:type="spellEnd"/>
      <w:r w:rsidRPr="00CA4789">
        <w:rPr>
          <w:i/>
          <w:iCs/>
          <w:color w:val="000000" w:themeColor="text1"/>
          <w:sz w:val="20"/>
          <w:szCs w:val="20"/>
        </w:rPr>
        <w:t xml:space="preserve"> </w:t>
      </w:r>
    </w:p>
    <w:p w14:paraId="5BE4AC02" w14:textId="0543410E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Pod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secret-volume-pod</w:t>
      </w:r>
      <w:r w:rsidRPr="00051117">
        <w:rPr>
          <w:i/>
          <w:iCs/>
          <w:color w:val="00B050"/>
          <w:sz w:val="20"/>
          <w:szCs w:val="20"/>
        </w:rPr>
        <w:br/>
        <w:t>spec:</w:t>
      </w:r>
      <w:r w:rsidRPr="00051117">
        <w:rPr>
          <w:i/>
          <w:iCs/>
          <w:color w:val="00B050"/>
          <w:sz w:val="20"/>
          <w:szCs w:val="20"/>
        </w:rPr>
        <w:br/>
      </w:r>
      <w:r w:rsidRPr="00051117">
        <w:rPr>
          <w:i/>
          <w:iCs/>
          <w:color w:val="00B050"/>
          <w:sz w:val="20"/>
          <w:szCs w:val="20"/>
        </w:rPr>
        <w:lastRenderedPageBreak/>
        <w:t xml:space="preserve">  containers: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app</w:t>
      </w:r>
      <w:r w:rsidRPr="00051117">
        <w:rPr>
          <w:i/>
          <w:iCs/>
          <w:color w:val="00B050"/>
          <w:sz w:val="20"/>
          <w:szCs w:val="20"/>
        </w:rPr>
        <w:br/>
        <w:t xml:space="preserve">    image: nginx</w:t>
      </w:r>
      <w:r w:rsidRPr="00051117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volumeMounts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- name: secret-volume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mountPath</w:t>
      </w:r>
      <w:proofErr w:type="spellEnd"/>
      <w:r w:rsidRPr="00051117">
        <w:rPr>
          <w:i/>
          <w:iCs/>
          <w:color w:val="00B050"/>
          <w:sz w:val="20"/>
          <w:szCs w:val="20"/>
        </w:rPr>
        <w:t>: /etc/secret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readOnly</w:t>
      </w:r>
      <w:proofErr w:type="spellEnd"/>
      <w:r w:rsidRPr="00051117">
        <w:rPr>
          <w:i/>
          <w:iCs/>
          <w:color w:val="00B050"/>
          <w:sz w:val="20"/>
          <w:szCs w:val="20"/>
        </w:rPr>
        <w:t>: true</w:t>
      </w:r>
      <w:r w:rsidRPr="00051117">
        <w:rPr>
          <w:i/>
          <w:iCs/>
          <w:color w:val="00B050"/>
          <w:sz w:val="20"/>
          <w:szCs w:val="20"/>
        </w:rPr>
        <w:br/>
        <w:t xml:space="preserve">  volumes: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secret-volume</w:t>
      </w:r>
      <w:r w:rsidRPr="00051117">
        <w:rPr>
          <w:i/>
          <w:iCs/>
          <w:color w:val="00B050"/>
          <w:sz w:val="20"/>
          <w:szCs w:val="20"/>
        </w:rPr>
        <w:br/>
        <w:t xml:space="preserve">    secret: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secretName</w:t>
      </w:r>
      <w:proofErr w:type="spellEnd"/>
      <w:r w:rsidRPr="00051117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051117">
        <w:rPr>
          <w:i/>
          <w:iCs/>
          <w:color w:val="00B050"/>
          <w:sz w:val="20"/>
          <w:szCs w:val="20"/>
        </w:rPr>
        <w:t>db</w:t>
      </w:r>
      <w:proofErr w:type="spellEnd"/>
      <w:r w:rsidRPr="00051117">
        <w:rPr>
          <w:i/>
          <w:iCs/>
          <w:color w:val="00B050"/>
          <w:sz w:val="20"/>
          <w:szCs w:val="20"/>
        </w:rPr>
        <w:t>-secret-</w:t>
      </w:r>
      <w:proofErr w:type="spellStart"/>
      <w:r w:rsidRPr="00051117">
        <w:rPr>
          <w:i/>
          <w:iCs/>
          <w:color w:val="00B050"/>
          <w:sz w:val="20"/>
          <w:szCs w:val="20"/>
        </w:rPr>
        <w:t>yaml</w:t>
      </w:r>
      <w:proofErr w:type="spellEnd"/>
    </w:p>
    <w:p w14:paraId="1FE77033" w14:textId="2AAA57AA" w:rsidR="00CA4789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3F1D964" wp14:editId="0421C4FA">
            <wp:extent cx="5731510" cy="1783715"/>
            <wp:effectExtent l="0" t="0" r="2540" b="6985"/>
            <wp:docPr id="2794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1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FF1" w14:textId="2420F86F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Apply:</w:t>
      </w:r>
    </w:p>
    <w:p w14:paraId="2FAFCAE0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pod.yaml</w:t>
      </w:r>
      <w:proofErr w:type="spellEnd"/>
    </w:p>
    <w:p w14:paraId="0606C3A1" w14:textId="76329B5A" w:rsidR="00051117" w:rsidRPr="00051117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E7EBE44" wp14:editId="70BCE754">
            <wp:extent cx="5731510" cy="1325245"/>
            <wp:effectExtent l="0" t="0" r="2540" b="8255"/>
            <wp:docPr id="18210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2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935" w14:textId="1232B16D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Explanation</w:t>
      </w:r>
    </w:p>
    <w:p w14:paraId="2281560E" w14:textId="515E2BB8" w:rsidR="00051117" w:rsidRPr="00CA4789" w:rsidRDefault="00051117" w:rsidP="00CA478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t>Each secret key becomes a file.</w:t>
      </w:r>
    </w:p>
    <w:p w14:paraId="56CF1BB8" w14:textId="63AA95CC" w:rsidR="00051117" w:rsidRPr="00CA4789" w:rsidRDefault="00051117" w:rsidP="00CA478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t>Files are automatically decoded from base64.</w:t>
      </w:r>
    </w:p>
    <w:p w14:paraId="62674A5E" w14:textId="1B65C8AC" w:rsidR="00051117" w:rsidRPr="00CA4789" w:rsidRDefault="00051117" w:rsidP="00CA478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t>Mounted as read-only for security.</w:t>
      </w:r>
    </w:p>
    <w:p w14:paraId="2F9CE0E6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Verify:</w:t>
      </w:r>
    </w:p>
    <w:p w14:paraId="306CAED9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secret-volume-pod -- ls /etc/secret</w:t>
      </w:r>
      <w:r w:rsidRPr="00051117">
        <w:rPr>
          <w:i/>
          <w:iCs/>
          <w:color w:val="000000" w:themeColor="text1"/>
          <w:sz w:val="20"/>
          <w:szCs w:val="20"/>
        </w:rPr>
        <w:br/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secret-volume-pod -- cat /etc/secret/username</w:t>
      </w:r>
    </w:p>
    <w:p w14:paraId="656E58DC" w14:textId="135A1D50" w:rsidR="00051117" w:rsidRPr="00051117" w:rsidRDefault="00CA4789" w:rsidP="00CA4789">
      <w:pPr>
        <w:rPr>
          <w:b/>
          <w:bCs/>
          <w:color w:val="000000" w:themeColor="text1"/>
          <w:sz w:val="20"/>
          <w:szCs w:val="20"/>
        </w:rPr>
      </w:pPr>
      <w:r w:rsidRPr="00CA478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32347EE" wp14:editId="5428BC3B">
            <wp:extent cx="5731510" cy="476885"/>
            <wp:effectExtent l="0" t="0" r="2540" b="0"/>
            <wp:docPr id="10475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84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F44F" w14:textId="77777777" w:rsidR="00051117" w:rsidRDefault="00051117" w:rsidP="00051117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51117">
        <w:rPr>
          <w:b/>
          <w:bCs/>
          <w:color w:val="EE0000"/>
          <w:sz w:val="24"/>
          <w:szCs w:val="24"/>
        </w:rPr>
        <w:t xml:space="preserve">Inject a </w:t>
      </w:r>
      <w:proofErr w:type="spellStart"/>
      <w:r w:rsidRPr="00051117">
        <w:rPr>
          <w:b/>
          <w:bCs/>
          <w:color w:val="EE0000"/>
          <w:sz w:val="24"/>
          <w:szCs w:val="24"/>
        </w:rPr>
        <w:t>ConfigMap</w:t>
      </w:r>
      <w:proofErr w:type="spellEnd"/>
      <w:r w:rsidRPr="00051117">
        <w:rPr>
          <w:b/>
          <w:bCs/>
          <w:color w:val="EE0000"/>
          <w:sz w:val="24"/>
          <w:szCs w:val="24"/>
        </w:rPr>
        <w:t xml:space="preserve"> as environment variables and a Secret as files into the same pod, ensuring both are accessible within the pod.</w:t>
      </w:r>
    </w:p>
    <w:p w14:paraId="09286BE0" w14:textId="24B3455B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 xml:space="preserve">Inject </w:t>
      </w:r>
      <w:proofErr w:type="spellStart"/>
      <w:r w:rsidRPr="00051117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051117">
        <w:rPr>
          <w:b/>
          <w:bCs/>
          <w:color w:val="000000" w:themeColor="text1"/>
          <w:sz w:val="20"/>
          <w:szCs w:val="20"/>
        </w:rPr>
        <w:t xml:space="preserve"> (env) + Secret (files) in Same Pod</w:t>
      </w:r>
    </w:p>
    <w:p w14:paraId="6EBF3621" w14:textId="075308F5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lastRenderedPageBreak/>
        <w:t>Combined Pod YAML</w:t>
      </w:r>
    </w:p>
    <w:p w14:paraId="4F6D70F7" w14:textId="58341CB3" w:rsidR="00CA4789" w:rsidRPr="00CA4789" w:rsidRDefault="00CA4789" w:rsidP="00051117">
      <w:pPr>
        <w:ind w:left="720"/>
        <w:rPr>
          <w:color w:val="000000" w:themeColor="text1"/>
          <w:sz w:val="20"/>
          <w:szCs w:val="20"/>
        </w:rPr>
      </w:pPr>
      <w:r w:rsidRPr="00CA4789">
        <w:rPr>
          <w:color w:val="000000" w:themeColor="text1"/>
          <w:sz w:val="20"/>
          <w:szCs w:val="20"/>
        </w:rPr>
        <w:t xml:space="preserve">vi </w:t>
      </w:r>
      <w:proofErr w:type="spellStart"/>
      <w:r w:rsidRPr="00051117">
        <w:rPr>
          <w:color w:val="000000" w:themeColor="text1"/>
          <w:sz w:val="20"/>
          <w:szCs w:val="20"/>
        </w:rPr>
        <w:t>combined.yaml</w:t>
      </w:r>
      <w:proofErr w:type="spellEnd"/>
      <w:r w:rsidRPr="00CA4789">
        <w:rPr>
          <w:color w:val="000000" w:themeColor="text1"/>
          <w:sz w:val="20"/>
          <w:szCs w:val="20"/>
        </w:rPr>
        <w:t xml:space="preserve"> </w:t>
      </w:r>
    </w:p>
    <w:p w14:paraId="388C9450" w14:textId="486114F2" w:rsidR="00051117" w:rsidRPr="00051117" w:rsidRDefault="00051117" w:rsidP="00051117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51117">
        <w:rPr>
          <w:i/>
          <w:iCs/>
          <w:color w:val="00B050"/>
          <w:sz w:val="20"/>
          <w:szCs w:val="20"/>
        </w:rPr>
        <w:t>apiVersion</w:t>
      </w:r>
      <w:proofErr w:type="spellEnd"/>
      <w:r w:rsidRPr="00051117">
        <w:rPr>
          <w:i/>
          <w:iCs/>
          <w:color w:val="00B050"/>
          <w:sz w:val="20"/>
          <w:szCs w:val="20"/>
        </w:rPr>
        <w:t>: v1</w:t>
      </w:r>
      <w:r w:rsidRPr="00051117">
        <w:rPr>
          <w:i/>
          <w:iCs/>
          <w:color w:val="00B050"/>
          <w:sz w:val="20"/>
          <w:szCs w:val="20"/>
        </w:rPr>
        <w:br/>
        <w:t>kind: Pod</w:t>
      </w:r>
      <w:r w:rsidRPr="00051117">
        <w:rPr>
          <w:i/>
          <w:iCs/>
          <w:color w:val="00B050"/>
          <w:sz w:val="20"/>
          <w:szCs w:val="20"/>
        </w:rPr>
        <w:br/>
        <w:t>metadata:</w:t>
      </w:r>
      <w:r w:rsidRPr="00051117">
        <w:rPr>
          <w:i/>
          <w:iCs/>
          <w:color w:val="00B050"/>
          <w:sz w:val="20"/>
          <w:szCs w:val="20"/>
        </w:rPr>
        <w:br/>
        <w:t xml:space="preserve">  name: combined-pod</w:t>
      </w:r>
      <w:r w:rsidRPr="00051117">
        <w:rPr>
          <w:i/>
          <w:iCs/>
          <w:color w:val="00B050"/>
          <w:sz w:val="20"/>
          <w:szCs w:val="20"/>
        </w:rPr>
        <w:br/>
        <w:t>spec:</w:t>
      </w:r>
      <w:r w:rsidRPr="00051117">
        <w:rPr>
          <w:i/>
          <w:iCs/>
          <w:color w:val="00B050"/>
          <w:sz w:val="20"/>
          <w:szCs w:val="20"/>
        </w:rPr>
        <w:br/>
        <w:t xml:space="preserve">  containers: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app</w:t>
      </w:r>
      <w:r w:rsidRPr="00051117">
        <w:rPr>
          <w:i/>
          <w:iCs/>
          <w:color w:val="00B050"/>
          <w:sz w:val="20"/>
          <w:szCs w:val="20"/>
        </w:rPr>
        <w:br/>
        <w:t xml:space="preserve">    image: nginx</w:t>
      </w:r>
      <w:r w:rsidRPr="00051117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envFrom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051117">
        <w:rPr>
          <w:i/>
          <w:iCs/>
          <w:color w:val="00B050"/>
          <w:sz w:val="20"/>
          <w:szCs w:val="20"/>
        </w:rPr>
        <w:t>configMapRef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    name: app-config</w:t>
      </w:r>
      <w:r w:rsidRPr="00051117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051117">
        <w:rPr>
          <w:i/>
          <w:iCs/>
          <w:color w:val="00B050"/>
          <w:sz w:val="20"/>
          <w:szCs w:val="20"/>
        </w:rPr>
        <w:t>volumeMounts</w:t>
      </w:r>
      <w:proofErr w:type="spellEnd"/>
      <w:r w:rsidRPr="00051117">
        <w:rPr>
          <w:i/>
          <w:iCs/>
          <w:color w:val="00B050"/>
          <w:sz w:val="20"/>
          <w:szCs w:val="20"/>
        </w:rPr>
        <w:t>:</w:t>
      </w:r>
      <w:r w:rsidRPr="00051117">
        <w:rPr>
          <w:i/>
          <w:iCs/>
          <w:color w:val="00B050"/>
          <w:sz w:val="20"/>
          <w:szCs w:val="20"/>
        </w:rPr>
        <w:br/>
        <w:t xml:space="preserve">    - name: secret-volume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mountPath</w:t>
      </w:r>
      <w:proofErr w:type="spellEnd"/>
      <w:r w:rsidRPr="00051117">
        <w:rPr>
          <w:i/>
          <w:iCs/>
          <w:color w:val="00B050"/>
          <w:sz w:val="20"/>
          <w:szCs w:val="20"/>
        </w:rPr>
        <w:t>: /etc/secret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readOnly</w:t>
      </w:r>
      <w:proofErr w:type="spellEnd"/>
      <w:r w:rsidRPr="00051117">
        <w:rPr>
          <w:i/>
          <w:iCs/>
          <w:color w:val="00B050"/>
          <w:sz w:val="20"/>
          <w:szCs w:val="20"/>
        </w:rPr>
        <w:t>: true</w:t>
      </w:r>
      <w:r w:rsidRPr="00051117">
        <w:rPr>
          <w:i/>
          <w:iCs/>
          <w:color w:val="00B050"/>
          <w:sz w:val="20"/>
          <w:szCs w:val="20"/>
        </w:rPr>
        <w:br/>
        <w:t xml:space="preserve">  volumes:</w:t>
      </w:r>
      <w:r w:rsidRPr="00051117">
        <w:rPr>
          <w:i/>
          <w:iCs/>
          <w:color w:val="00B050"/>
          <w:sz w:val="20"/>
          <w:szCs w:val="20"/>
        </w:rPr>
        <w:br/>
        <w:t xml:space="preserve">  - name: secret-volume</w:t>
      </w:r>
      <w:r w:rsidRPr="00051117">
        <w:rPr>
          <w:i/>
          <w:iCs/>
          <w:color w:val="00B050"/>
          <w:sz w:val="20"/>
          <w:szCs w:val="20"/>
        </w:rPr>
        <w:br/>
        <w:t xml:space="preserve">    secret:</w:t>
      </w:r>
      <w:r w:rsidRPr="00051117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051117">
        <w:rPr>
          <w:i/>
          <w:iCs/>
          <w:color w:val="00B050"/>
          <w:sz w:val="20"/>
          <w:szCs w:val="20"/>
        </w:rPr>
        <w:t>secretName</w:t>
      </w:r>
      <w:proofErr w:type="spellEnd"/>
      <w:r w:rsidRPr="00051117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051117">
        <w:rPr>
          <w:i/>
          <w:iCs/>
          <w:color w:val="00B050"/>
          <w:sz w:val="20"/>
          <w:szCs w:val="20"/>
        </w:rPr>
        <w:t>db</w:t>
      </w:r>
      <w:proofErr w:type="spellEnd"/>
      <w:r w:rsidRPr="00051117">
        <w:rPr>
          <w:i/>
          <w:iCs/>
          <w:color w:val="00B050"/>
          <w:sz w:val="20"/>
          <w:szCs w:val="20"/>
        </w:rPr>
        <w:t>-secret</w:t>
      </w:r>
    </w:p>
    <w:p w14:paraId="159F3549" w14:textId="425CA3B5" w:rsidR="00513DA6" w:rsidRDefault="00513DA6" w:rsidP="00513DA6">
      <w:pPr>
        <w:rPr>
          <w:b/>
          <w:bCs/>
          <w:color w:val="000000" w:themeColor="text1"/>
          <w:sz w:val="20"/>
          <w:szCs w:val="20"/>
        </w:rPr>
      </w:pPr>
      <w:r w:rsidRPr="00513D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7013DB4" wp14:editId="09A99E8F">
            <wp:extent cx="5731510" cy="2248535"/>
            <wp:effectExtent l="0" t="0" r="2540" b="0"/>
            <wp:docPr id="212620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7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9283" w14:textId="4B4E4AFA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Apply:</w:t>
      </w:r>
    </w:p>
    <w:p w14:paraId="3D5B7013" w14:textId="77777777" w:rsidR="00051117" w:rsidRPr="00051117" w:rsidRDefault="00051117" w:rsidP="00051117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combined.yaml</w:t>
      </w:r>
      <w:proofErr w:type="spellEnd"/>
    </w:p>
    <w:p w14:paraId="77E7637D" w14:textId="20BDF1BB" w:rsidR="00051117" w:rsidRPr="00051117" w:rsidRDefault="00513DA6" w:rsidP="00CA4789">
      <w:pPr>
        <w:rPr>
          <w:b/>
          <w:bCs/>
          <w:color w:val="000000" w:themeColor="text1"/>
          <w:sz w:val="20"/>
          <w:szCs w:val="20"/>
        </w:rPr>
      </w:pPr>
      <w:r w:rsidRPr="00513D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1EF5C37" wp14:editId="20314E23">
            <wp:extent cx="5731510" cy="1704975"/>
            <wp:effectExtent l="0" t="0" r="2540" b="9525"/>
            <wp:docPr id="20558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2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A368" w14:textId="7E29BF6C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Explanation</w:t>
      </w:r>
    </w:p>
    <w:p w14:paraId="7EE97CF5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lastRenderedPageBreak/>
        <w:t>Inside the pod:</w:t>
      </w:r>
    </w:p>
    <w:p w14:paraId="5E6BBB57" w14:textId="490C50A5" w:rsidR="00051117" w:rsidRPr="00513DA6" w:rsidRDefault="00051117" w:rsidP="00513DA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proofErr w:type="spellStart"/>
      <w:r w:rsidRPr="00513DA6">
        <w:rPr>
          <w:b/>
          <w:bCs/>
          <w:color w:val="000000" w:themeColor="text1"/>
          <w:sz w:val="20"/>
          <w:szCs w:val="20"/>
        </w:rPr>
        <w:t>ConfigMap</w:t>
      </w:r>
      <w:proofErr w:type="spellEnd"/>
      <w:r w:rsidRPr="00513DA6">
        <w:rPr>
          <w:b/>
          <w:bCs/>
          <w:color w:val="000000" w:themeColor="text1"/>
          <w:sz w:val="20"/>
          <w:szCs w:val="20"/>
        </w:rPr>
        <w:t xml:space="preserve"> values → Environment variables</w:t>
      </w:r>
    </w:p>
    <w:p w14:paraId="65FEDE95" w14:textId="756A20B3" w:rsidR="00051117" w:rsidRPr="00513DA6" w:rsidRDefault="00051117" w:rsidP="00513DA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513DA6">
        <w:rPr>
          <w:b/>
          <w:bCs/>
          <w:color w:val="000000" w:themeColor="text1"/>
          <w:sz w:val="20"/>
          <w:szCs w:val="20"/>
        </w:rPr>
        <w:t>Secret values → Files in /etc/secret</w:t>
      </w:r>
    </w:p>
    <w:p w14:paraId="7DADDC22" w14:textId="77777777" w:rsidR="00051117" w:rsidRPr="00051117" w:rsidRDefault="00051117" w:rsidP="00051117">
      <w:pPr>
        <w:ind w:left="720"/>
        <w:rPr>
          <w:b/>
          <w:bCs/>
          <w:color w:val="000000" w:themeColor="text1"/>
          <w:sz w:val="20"/>
          <w:szCs w:val="20"/>
        </w:rPr>
      </w:pPr>
      <w:r w:rsidRPr="00051117">
        <w:rPr>
          <w:b/>
          <w:bCs/>
          <w:color w:val="000000" w:themeColor="text1"/>
          <w:sz w:val="20"/>
          <w:szCs w:val="20"/>
        </w:rPr>
        <w:t>Verify:</w:t>
      </w:r>
    </w:p>
    <w:p w14:paraId="76FEE8C7" w14:textId="596221E1" w:rsidR="00513DA6" w:rsidRDefault="00051117" w:rsidP="00513DA6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combined-pod </w:t>
      </w:r>
      <w:r w:rsidR="00513DA6">
        <w:rPr>
          <w:i/>
          <w:iCs/>
          <w:color w:val="000000" w:themeColor="text1"/>
          <w:sz w:val="20"/>
          <w:szCs w:val="20"/>
        </w:rPr>
        <w:t>–</w:t>
      </w:r>
      <w:r w:rsidRPr="00051117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051117">
        <w:rPr>
          <w:i/>
          <w:iCs/>
          <w:color w:val="000000" w:themeColor="text1"/>
          <w:sz w:val="20"/>
          <w:szCs w:val="20"/>
        </w:rPr>
        <w:t>printenv</w:t>
      </w:r>
      <w:proofErr w:type="spellEnd"/>
    </w:p>
    <w:p w14:paraId="11E2F4AC" w14:textId="68ED69C0" w:rsidR="00051117" w:rsidRPr="00051117" w:rsidRDefault="00051117" w:rsidP="00513DA6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051117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51117">
        <w:rPr>
          <w:i/>
          <w:iCs/>
          <w:color w:val="000000" w:themeColor="text1"/>
          <w:sz w:val="20"/>
          <w:szCs w:val="20"/>
        </w:rPr>
        <w:t xml:space="preserve"> exec -it combined-pod -- ls /etc/secret</w:t>
      </w:r>
    </w:p>
    <w:p w14:paraId="1E582AA1" w14:textId="2CFD4BEC" w:rsidR="00051117" w:rsidRDefault="00513DA6" w:rsidP="00513DA6">
      <w:pPr>
        <w:rPr>
          <w:b/>
          <w:bCs/>
          <w:color w:val="000000" w:themeColor="text1"/>
          <w:sz w:val="20"/>
          <w:szCs w:val="20"/>
        </w:rPr>
      </w:pPr>
      <w:r w:rsidRPr="00513D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C56669E" wp14:editId="7652E3E4">
            <wp:extent cx="5731510" cy="2435860"/>
            <wp:effectExtent l="0" t="0" r="2540" b="2540"/>
            <wp:docPr id="20445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3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722A" w14:textId="77777777" w:rsidR="00D777FE" w:rsidRPr="00D777FE" w:rsidRDefault="00D777FE" w:rsidP="00D777FE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D777FE">
        <w:rPr>
          <w:b/>
          <w:bCs/>
          <w:color w:val="000000" w:themeColor="text1"/>
          <w:sz w:val="20"/>
          <w:szCs w:val="20"/>
        </w:rPr>
        <w:t>Validate Secret Content</w:t>
      </w:r>
    </w:p>
    <w:p w14:paraId="3F55DEF1" w14:textId="1F707CB7" w:rsidR="00D777FE" w:rsidRPr="00D777FE" w:rsidRDefault="00D777FE" w:rsidP="00D777FE">
      <w:pPr>
        <w:ind w:firstLine="720"/>
        <w:rPr>
          <w:i/>
          <w:iCs/>
          <w:color w:val="000000" w:themeColor="text1"/>
          <w:sz w:val="20"/>
          <w:szCs w:val="20"/>
        </w:rPr>
      </w:pPr>
      <w:proofErr w:type="spellStart"/>
      <w:r w:rsidRPr="00D777F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D777FE">
        <w:rPr>
          <w:i/>
          <w:iCs/>
          <w:color w:val="000000" w:themeColor="text1"/>
          <w:sz w:val="20"/>
          <w:szCs w:val="20"/>
        </w:rPr>
        <w:t xml:space="preserve"> exec -it combined-pod -- cat /etc/secret/password</w:t>
      </w:r>
    </w:p>
    <w:p w14:paraId="5010A63D" w14:textId="79254940" w:rsidR="00D777FE" w:rsidRDefault="00D777FE" w:rsidP="00513DA6">
      <w:pPr>
        <w:rPr>
          <w:b/>
          <w:bCs/>
          <w:color w:val="000000" w:themeColor="text1"/>
          <w:sz w:val="20"/>
          <w:szCs w:val="20"/>
        </w:rPr>
      </w:pPr>
      <w:r w:rsidRPr="00D777F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6780AEC" wp14:editId="53732BA8">
            <wp:extent cx="5731510" cy="452120"/>
            <wp:effectExtent l="0" t="0" r="2540" b="5080"/>
            <wp:docPr id="53440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5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65D9" w14:textId="0F16A970" w:rsidR="00B602B5" w:rsidRPr="00051117" w:rsidRDefault="00B602B5" w:rsidP="00513DA6">
      <w:pPr>
        <w:rPr>
          <w:b/>
          <w:bCs/>
          <w:color w:val="000000" w:themeColor="text1"/>
          <w:sz w:val="20"/>
          <w:szCs w:val="20"/>
        </w:rPr>
      </w:pPr>
    </w:p>
    <w:p w14:paraId="17B83545" w14:textId="77777777" w:rsidR="00051117" w:rsidRPr="00051117" w:rsidRDefault="00051117">
      <w:pPr>
        <w:rPr>
          <w:color w:val="EE0000"/>
          <w:sz w:val="24"/>
          <w:szCs w:val="24"/>
        </w:rPr>
      </w:pPr>
    </w:p>
    <w:sectPr w:rsidR="00051117" w:rsidRPr="0005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BC7"/>
    <w:multiLevelType w:val="multilevel"/>
    <w:tmpl w:val="AC3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501D"/>
    <w:multiLevelType w:val="hybridMultilevel"/>
    <w:tmpl w:val="32E02F78"/>
    <w:lvl w:ilvl="0" w:tplc="506E21C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677B68"/>
    <w:multiLevelType w:val="multilevel"/>
    <w:tmpl w:val="543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B607D"/>
    <w:multiLevelType w:val="multilevel"/>
    <w:tmpl w:val="4B16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D00FC"/>
    <w:multiLevelType w:val="multilevel"/>
    <w:tmpl w:val="D8F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D0704"/>
    <w:multiLevelType w:val="multilevel"/>
    <w:tmpl w:val="BBF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367CC"/>
    <w:multiLevelType w:val="multilevel"/>
    <w:tmpl w:val="97C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F007D"/>
    <w:multiLevelType w:val="multilevel"/>
    <w:tmpl w:val="CFD0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973E1"/>
    <w:multiLevelType w:val="multilevel"/>
    <w:tmpl w:val="861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642642">
    <w:abstractNumId w:val="3"/>
  </w:num>
  <w:num w:numId="2" w16cid:durableId="1185250802">
    <w:abstractNumId w:val="7"/>
  </w:num>
  <w:num w:numId="3" w16cid:durableId="1460955987">
    <w:abstractNumId w:val="6"/>
  </w:num>
  <w:num w:numId="4" w16cid:durableId="629242603">
    <w:abstractNumId w:val="2"/>
  </w:num>
  <w:num w:numId="5" w16cid:durableId="1974165525">
    <w:abstractNumId w:val="5"/>
  </w:num>
  <w:num w:numId="6" w16cid:durableId="396975512">
    <w:abstractNumId w:val="0"/>
  </w:num>
  <w:num w:numId="7" w16cid:durableId="441803211">
    <w:abstractNumId w:val="8"/>
  </w:num>
  <w:num w:numId="8" w16cid:durableId="550846473">
    <w:abstractNumId w:val="4"/>
  </w:num>
  <w:num w:numId="9" w16cid:durableId="22383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17"/>
    <w:rsid w:val="00051117"/>
    <w:rsid w:val="002748EA"/>
    <w:rsid w:val="00513DA6"/>
    <w:rsid w:val="0081772A"/>
    <w:rsid w:val="008A2958"/>
    <w:rsid w:val="009949B2"/>
    <w:rsid w:val="009B457D"/>
    <w:rsid w:val="00B602B5"/>
    <w:rsid w:val="00CA4789"/>
    <w:rsid w:val="00CA4E9C"/>
    <w:rsid w:val="00D7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4DB6"/>
  <w15:chartTrackingRefBased/>
  <w15:docId w15:val="{C3D2C3B6-3B48-4A52-8EBF-04E94931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2026-02-23T09:29:00Z</dcterms:created>
  <dcterms:modified xsi:type="dcterms:W3CDTF">2026-02-23T10:43:00Z</dcterms:modified>
</cp:coreProperties>
</file>