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AD1BD" w14:textId="6ACCFC5A" w:rsidR="00E65945" w:rsidRPr="00E65945" w:rsidRDefault="00E65945" w:rsidP="00E65945">
      <w:pPr>
        <w:rPr>
          <w:sz w:val="28"/>
          <w:szCs w:val="28"/>
          <w:lang w:val="en-GB"/>
        </w:rPr>
      </w:pPr>
      <w:r w:rsidRPr="00E65945">
        <w:rPr>
          <w:sz w:val="28"/>
          <w:szCs w:val="28"/>
          <w:lang w:val="en-GB"/>
        </w:rPr>
        <w:t>DAY 18: EVENING ASSESSMENT</w:t>
      </w:r>
    </w:p>
    <w:p w14:paraId="3B2FA416" w14:textId="77777777" w:rsidR="00E65945" w:rsidRDefault="00E65945" w:rsidP="00E65945">
      <w:pPr>
        <w:rPr>
          <w:lang w:val="en-GB"/>
        </w:rPr>
      </w:pPr>
    </w:p>
    <w:p w14:paraId="4DC2903B" w14:textId="13338986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t>13.Simple props – Create a Greeting component that takes name as a prop and displays "Hello, {name}!".</w:t>
      </w:r>
      <w:r w:rsidRPr="00E65945">
        <w:rPr>
          <w:lang w:val="en-GB"/>
        </w:rPr>
        <w:br/>
      </w:r>
      <w:r w:rsidRPr="00E65945">
        <w:rPr>
          <w:lang w:val="en-GB"/>
        </w:rPr>
        <w:drawing>
          <wp:inline distT="0" distB="0" distL="0" distR="0" wp14:anchorId="7BF35199" wp14:editId="4953E2BB">
            <wp:extent cx="2870200" cy="2463800"/>
            <wp:effectExtent l="0" t="0" r="0" b="0"/>
            <wp:docPr id="28043238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945">
        <w:rPr>
          <w:lang w:val="en-GB"/>
        </w:rPr>
        <w:drawing>
          <wp:inline distT="0" distB="0" distL="0" distR="0" wp14:anchorId="408E450E" wp14:editId="6C4F145B">
            <wp:extent cx="2495550" cy="1492250"/>
            <wp:effectExtent l="0" t="0" r="0" b="0"/>
            <wp:docPr id="141420968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945">
        <w:rPr>
          <w:lang w:val="en-GB"/>
        </w:rPr>
        <w:drawing>
          <wp:inline distT="0" distB="0" distL="0" distR="0" wp14:anchorId="2CFC0846" wp14:editId="55D441D6">
            <wp:extent cx="1663700" cy="762000"/>
            <wp:effectExtent l="0" t="0" r="0" b="0"/>
            <wp:docPr id="102346036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3F3A3" w14:textId="77777777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t xml:space="preserve">14.Display a variable value – Store your </w:t>
      </w:r>
      <w:proofErr w:type="spellStart"/>
      <w:r w:rsidRPr="00E65945">
        <w:rPr>
          <w:lang w:val="en-GB"/>
        </w:rPr>
        <w:t>favorite</w:t>
      </w:r>
      <w:proofErr w:type="spellEnd"/>
      <w:r w:rsidRPr="00E65945">
        <w:rPr>
          <w:lang w:val="en-GB"/>
        </w:rPr>
        <w:t xml:space="preserve"> </w:t>
      </w:r>
      <w:proofErr w:type="spellStart"/>
      <w:r w:rsidRPr="00E65945">
        <w:rPr>
          <w:lang w:val="en-GB"/>
        </w:rPr>
        <w:t>color</w:t>
      </w:r>
      <w:proofErr w:type="spellEnd"/>
      <w:r w:rsidRPr="00E65945">
        <w:rPr>
          <w:lang w:val="en-GB"/>
        </w:rPr>
        <w:t xml:space="preserve"> in a variable and show it in &lt;h1&gt;.</w:t>
      </w:r>
    </w:p>
    <w:p w14:paraId="4A4683A3" w14:textId="6AD673F7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drawing>
          <wp:inline distT="0" distB="0" distL="0" distR="0" wp14:anchorId="5BD62544" wp14:editId="604DA733">
            <wp:extent cx="2303362" cy="1496452"/>
            <wp:effectExtent l="0" t="0" r="0" b="0"/>
            <wp:docPr id="858262779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807" cy="14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945">
        <w:rPr>
          <w:lang w:val="en-GB"/>
        </w:rPr>
        <w:drawing>
          <wp:inline distT="0" distB="0" distL="0" distR="0" wp14:anchorId="4160989D" wp14:editId="0CBEE0AD">
            <wp:extent cx="2374900" cy="711200"/>
            <wp:effectExtent l="0" t="0" r="0" b="0"/>
            <wp:docPr id="129448553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4F2BD" w14:textId="77777777" w:rsidR="00E65945" w:rsidRPr="00E65945" w:rsidRDefault="00E65945" w:rsidP="00E65945">
      <w:pPr>
        <w:rPr>
          <w:lang w:val="en-GB"/>
        </w:rPr>
      </w:pPr>
    </w:p>
    <w:p w14:paraId="2050ED11" w14:textId="77777777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t xml:space="preserve">15. Display a variable value Store your </w:t>
      </w:r>
      <w:proofErr w:type="spellStart"/>
      <w:r w:rsidRPr="00E65945">
        <w:rPr>
          <w:lang w:val="en-GB"/>
        </w:rPr>
        <w:t>favorite</w:t>
      </w:r>
      <w:proofErr w:type="spellEnd"/>
      <w:r w:rsidRPr="00E65945">
        <w:rPr>
          <w:lang w:val="en-GB"/>
        </w:rPr>
        <w:t xml:space="preserve"> </w:t>
      </w:r>
      <w:proofErr w:type="spellStart"/>
      <w:r w:rsidRPr="00E65945">
        <w:rPr>
          <w:lang w:val="en-GB"/>
        </w:rPr>
        <w:t>color</w:t>
      </w:r>
      <w:proofErr w:type="spellEnd"/>
      <w:r w:rsidRPr="00E65945">
        <w:rPr>
          <w:lang w:val="en-GB"/>
        </w:rPr>
        <w:t xml:space="preserve"> in a variable and show it in &lt;h1&gt; . </w:t>
      </w:r>
    </w:p>
    <w:p w14:paraId="2680F9D7" w14:textId="4FB6E21F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drawing>
          <wp:inline distT="0" distB="0" distL="0" distR="0" wp14:anchorId="243A9571" wp14:editId="68FE4659">
            <wp:extent cx="2859457" cy="1857736"/>
            <wp:effectExtent l="0" t="0" r="0" b="0"/>
            <wp:docPr id="57223553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117" cy="187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945">
        <w:rPr>
          <w:lang w:val="en-GB"/>
        </w:rPr>
        <w:drawing>
          <wp:inline distT="0" distB="0" distL="0" distR="0" wp14:anchorId="360DB07B" wp14:editId="3F647A91">
            <wp:extent cx="2374900" cy="711200"/>
            <wp:effectExtent l="0" t="0" r="0" b="0"/>
            <wp:docPr id="116049610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6BF9" w14:textId="77777777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lastRenderedPageBreak/>
        <w:t xml:space="preserve">16. Add two numbers Store two numbers in variables and display their sum. </w:t>
      </w:r>
    </w:p>
    <w:p w14:paraId="3B0D423E" w14:textId="3839860D" w:rsidR="00E65945" w:rsidRPr="00E65945" w:rsidRDefault="00E65945" w:rsidP="00E65945">
      <w:pPr>
        <w:rPr>
          <w:lang w:val="en-GB"/>
        </w:rPr>
      </w:pPr>
      <w:r>
        <w:rPr>
          <w:noProof/>
        </w:rPr>
        <w:drawing>
          <wp:inline distT="0" distB="0" distL="0" distR="0" wp14:anchorId="743144A3" wp14:editId="21232311">
            <wp:extent cx="3454400" cy="238760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D86D3A" wp14:editId="36E30F01">
            <wp:extent cx="1952625" cy="1143000"/>
            <wp:effectExtent l="0" t="0" r="9525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32556" w14:textId="77777777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t xml:space="preserve">17. Props example Create a Hello component that shows "Hello, {name}" where name comes from props. </w:t>
      </w:r>
    </w:p>
    <w:p w14:paraId="5DD984B9" w14:textId="36C2DC62" w:rsidR="00E65945" w:rsidRPr="00E65945" w:rsidRDefault="00E65945" w:rsidP="00E65945">
      <w:pPr>
        <w:rPr>
          <w:lang w:val="en-GB"/>
        </w:rPr>
      </w:pPr>
      <w:r>
        <w:rPr>
          <w:noProof/>
        </w:rPr>
        <w:drawing>
          <wp:inline distT="0" distB="0" distL="0" distR="0" wp14:anchorId="1FD92A6F" wp14:editId="68B0AAE1">
            <wp:extent cx="2077656" cy="1787751"/>
            <wp:effectExtent l="0" t="0" r="0" b="0"/>
            <wp:docPr id="131749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95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4938" cy="179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FEAA4" wp14:editId="3BE965AD">
            <wp:extent cx="2495238" cy="1495238"/>
            <wp:effectExtent l="0" t="0" r="635" b="0"/>
            <wp:docPr id="17533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94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D7D28" wp14:editId="0B075468">
            <wp:extent cx="1666667" cy="761905"/>
            <wp:effectExtent l="0" t="0" r="0" b="635"/>
            <wp:docPr id="1613159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599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9E45" w14:textId="77777777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t xml:space="preserve">18. Click alert Create a button that shows an alert "Hello React" when clicked. </w:t>
      </w:r>
    </w:p>
    <w:p w14:paraId="4455C0F1" w14:textId="2534127E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drawing>
          <wp:inline distT="0" distB="0" distL="0" distR="0" wp14:anchorId="31CBA2FE" wp14:editId="73DA9FDF">
            <wp:extent cx="3054350" cy="1981200"/>
            <wp:effectExtent l="0" t="0" r="0" b="0"/>
            <wp:docPr id="172587935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945">
        <w:rPr>
          <w:lang w:val="en-GB"/>
        </w:rPr>
        <w:drawing>
          <wp:inline distT="0" distB="0" distL="0" distR="0" wp14:anchorId="6C38A996" wp14:editId="412B90F2">
            <wp:extent cx="2673350" cy="2559050"/>
            <wp:effectExtent l="0" t="0" r="0" b="0"/>
            <wp:docPr id="147376544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7AB67" w14:textId="77777777" w:rsidR="00E65945" w:rsidRPr="00E65945" w:rsidRDefault="00E65945" w:rsidP="00E65945">
      <w:pPr>
        <w:rPr>
          <w:lang w:val="en-GB"/>
        </w:rPr>
      </w:pPr>
    </w:p>
    <w:p w14:paraId="74D75DB0" w14:textId="77777777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t xml:space="preserve">19. Click alert Show an alert saying "Welcome to React" when a button is clicked. </w:t>
      </w:r>
    </w:p>
    <w:p w14:paraId="05322FE3" w14:textId="77777777" w:rsidR="00E65945" w:rsidRPr="00E65945" w:rsidRDefault="00E65945" w:rsidP="00E65945">
      <w:pPr>
        <w:rPr>
          <w:lang w:val="en-GB"/>
        </w:rPr>
      </w:pPr>
    </w:p>
    <w:p w14:paraId="7163D02F" w14:textId="38EA43B2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drawing>
          <wp:inline distT="0" distB="0" distL="0" distR="0" wp14:anchorId="54CECBFD" wp14:editId="237E21FA">
            <wp:extent cx="3048000" cy="1968500"/>
            <wp:effectExtent l="0" t="0" r="0" b="0"/>
            <wp:docPr id="64457550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945">
        <w:rPr>
          <w:lang w:val="en-GB"/>
        </w:rPr>
        <w:drawing>
          <wp:inline distT="0" distB="0" distL="0" distR="0" wp14:anchorId="1C74835A" wp14:editId="25121139">
            <wp:extent cx="2343150" cy="2025650"/>
            <wp:effectExtent l="0" t="0" r="0" b="0"/>
            <wp:docPr id="9635675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6882C" w14:textId="77777777" w:rsidR="00E65945" w:rsidRPr="00E65945" w:rsidRDefault="00E65945" w:rsidP="00E65945">
      <w:pPr>
        <w:rPr>
          <w:lang w:val="en-GB"/>
        </w:rPr>
      </w:pPr>
    </w:p>
    <w:p w14:paraId="7B2D687F" w14:textId="604FE8C5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t>20. Show text on click Display a heading "Click the button" and below it a message "Button was clicked!" when clicked (message can be hardcoded).</w:t>
      </w:r>
    </w:p>
    <w:p w14:paraId="7FB0AC91" w14:textId="69BDDF8A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drawing>
          <wp:inline distT="0" distB="0" distL="0" distR="0" wp14:anchorId="3CDFD063" wp14:editId="47537B8F">
            <wp:extent cx="2339280" cy="1956122"/>
            <wp:effectExtent l="0" t="0" r="0" b="0"/>
            <wp:docPr id="13112278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788" cy="195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945">
        <w:rPr>
          <w:lang w:val="en-GB"/>
        </w:rPr>
        <w:drawing>
          <wp:inline distT="0" distB="0" distL="0" distR="0" wp14:anchorId="714A44BF" wp14:editId="4CD6DBDF">
            <wp:extent cx="2361235" cy="1111471"/>
            <wp:effectExtent l="0" t="0" r="0" b="0"/>
            <wp:docPr id="16277542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299" cy="112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FE4AE" w14:textId="37D9306F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t xml:space="preserve">21. Show a variable in JSX Create a variable city = "Hyderabad" and display it in a heading </w:t>
      </w:r>
    </w:p>
    <w:p w14:paraId="5A84E41D" w14:textId="52439CA7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drawing>
          <wp:inline distT="0" distB="0" distL="0" distR="0" wp14:anchorId="493C4AF9" wp14:editId="6C173B1C">
            <wp:extent cx="3263900" cy="1854200"/>
            <wp:effectExtent l="0" t="0" r="0" b="0"/>
            <wp:docPr id="12913886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945">
        <w:rPr>
          <w:lang w:val="en-GB"/>
        </w:rPr>
        <w:drawing>
          <wp:inline distT="0" distB="0" distL="0" distR="0" wp14:anchorId="29150867" wp14:editId="40EFAAB4">
            <wp:extent cx="2480644" cy="879676"/>
            <wp:effectExtent l="0" t="0" r="0" b="0"/>
            <wp:docPr id="113641759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516" cy="887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024F2" w14:textId="77777777" w:rsidR="00E65945" w:rsidRPr="00E65945" w:rsidRDefault="00E65945" w:rsidP="00E65945">
      <w:pPr>
        <w:rPr>
          <w:lang w:val="en-GB"/>
        </w:rPr>
      </w:pPr>
    </w:p>
    <w:p w14:paraId="011731A5" w14:textId="2223F29C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t xml:space="preserve">22. Math in JSX Display the result of 10 * 2 inside a heading. </w:t>
      </w:r>
    </w:p>
    <w:p w14:paraId="0D7161A1" w14:textId="733EA3AA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drawing>
          <wp:inline distT="0" distB="0" distL="0" distR="0" wp14:anchorId="26F01802" wp14:editId="12E374EA">
            <wp:extent cx="3485442" cy="1904035"/>
            <wp:effectExtent l="0" t="0" r="0" b="0"/>
            <wp:docPr id="20670093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546" cy="190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945">
        <w:rPr>
          <w:lang w:val="en-GB"/>
        </w:rPr>
        <w:drawing>
          <wp:inline distT="0" distB="0" distL="0" distR="0" wp14:anchorId="63D5CE3B" wp14:editId="327464E0">
            <wp:extent cx="1403350" cy="1117600"/>
            <wp:effectExtent l="0" t="0" r="0" b="0"/>
            <wp:docPr id="1304961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17299" w14:textId="3B08EBEE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t xml:space="preserve">23. Function return in JSX Create a function </w:t>
      </w:r>
      <w:proofErr w:type="spellStart"/>
      <w:r w:rsidRPr="00E65945">
        <w:rPr>
          <w:lang w:val="en-GB"/>
        </w:rPr>
        <w:t>getMessage</w:t>
      </w:r>
      <w:proofErr w:type="spellEnd"/>
      <w:r w:rsidRPr="00E65945">
        <w:rPr>
          <w:lang w:val="en-GB"/>
        </w:rPr>
        <w:t xml:space="preserve">() that returns "Welcome" and display it inside a heading. </w:t>
      </w:r>
    </w:p>
    <w:p w14:paraId="4E236537" w14:textId="68B7EE52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drawing>
          <wp:inline distT="0" distB="0" distL="0" distR="0" wp14:anchorId="1C558E8B" wp14:editId="3FCB2728">
            <wp:extent cx="2844800" cy="2057400"/>
            <wp:effectExtent l="0" t="0" r="0" b="0"/>
            <wp:docPr id="201221986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5945">
        <w:rPr>
          <w:lang w:val="en-GB"/>
        </w:rPr>
        <w:drawing>
          <wp:inline distT="0" distB="0" distL="0" distR="0" wp14:anchorId="194A2D8F" wp14:editId="43816BE0">
            <wp:extent cx="2400300" cy="838200"/>
            <wp:effectExtent l="0" t="0" r="0" b="0"/>
            <wp:docPr id="982006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D09D" w14:textId="77777777" w:rsidR="00E65945" w:rsidRPr="00E65945" w:rsidRDefault="00E65945" w:rsidP="00E65945">
      <w:pPr>
        <w:rPr>
          <w:lang w:val="en-GB"/>
        </w:rPr>
      </w:pPr>
      <w:r w:rsidRPr="00E65945">
        <w:rPr>
          <w:lang w:val="en-GB"/>
        </w:rPr>
        <w:t xml:space="preserve">24. Alert on click Create a button that shows an alert saying "Button clicked!" when pressed. </w:t>
      </w:r>
    </w:p>
    <w:p w14:paraId="7329A5F3" w14:textId="4D9AEB83" w:rsidR="00574C8D" w:rsidRDefault="00E65945">
      <w:r>
        <w:rPr>
          <w:noProof/>
        </w:rPr>
        <w:drawing>
          <wp:inline distT="0" distB="0" distL="0" distR="0" wp14:anchorId="57611228" wp14:editId="0B57D13C">
            <wp:extent cx="2894555" cy="1944547"/>
            <wp:effectExtent l="0" t="0" r="0" b="0"/>
            <wp:docPr id="4218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182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99859" cy="194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9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724EEB" wp14:editId="454A4737">
            <wp:extent cx="2380952" cy="2066667"/>
            <wp:effectExtent l="0" t="0" r="635" b="0"/>
            <wp:docPr id="189203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365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6D6"/>
    <w:rsid w:val="00321971"/>
    <w:rsid w:val="00574C8D"/>
    <w:rsid w:val="00971F5D"/>
    <w:rsid w:val="00AA1EDA"/>
    <w:rsid w:val="00D016D6"/>
    <w:rsid w:val="00D25719"/>
    <w:rsid w:val="00E65945"/>
    <w:rsid w:val="00F4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C610"/>
  <w15:chartTrackingRefBased/>
  <w15:docId w15:val="{0405005A-5B2F-4902-A332-C82A36871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6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gore</dc:creator>
  <cp:keywords/>
  <dc:description/>
  <cp:lastModifiedBy>shreya gore</cp:lastModifiedBy>
  <cp:revision>3</cp:revision>
  <dcterms:created xsi:type="dcterms:W3CDTF">2025-08-11T12:45:00Z</dcterms:created>
  <dcterms:modified xsi:type="dcterms:W3CDTF">2025-08-11T12:53:00Z</dcterms:modified>
</cp:coreProperties>
</file>