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C0F9" w14:textId="115BE52F" w:rsidR="00A463EB" w:rsidRDefault="00A463EB" w:rsidP="007A3D51">
      <w:pPr>
        <w:pStyle w:val="Heading1"/>
      </w:pPr>
    </w:p>
    <w:p w14:paraId="0A1602A1" w14:textId="49DD5467" w:rsidR="007A3D51" w:rsidRDefault="007A3D51" w:rsidP="007A3D51">
      <w:r>
        <w:t>Scholarship</w:t>
      </w:r>
    </w:p>
    <w:p w14:paraId="0121C177" w14:textId="30D12D56" w:rsidR="007A3D51" w:rsidRDefault="007A3D51" w:rsidP="007A3D51">
      <w:r>
        <w:t>1.problem:</w:t>
      </w:r>
    </w:p>
    <w:p w14:paraId="1880113D" w14:textId="3F34B556" w:rsidR="007A3D51" w:rsidRDefault="007A3D51" w:rsidP="007A3D51">
      <w:r>
        <w:t>University scholarship Allocation :Design a system that evalutes applicants us subject-wise minimum score, attendance, and ranks eligible students and resolves ties us.</w:t>
      </w:r>
    </w:p>
    <w:p w14:paraId="59586A5D" w14:textId="5900DD53" w:rsidR="007A3D51" w:rsidRDefault="007A3D51" w:rsidP="007A3D51">
      <w:r>
        <w:t>2.Objectives:</w:t>
      </w:r>
    </w:p>
    <w:p w14:paraId="4A97E0BC" w14:textId="7F014A60" w:rsidR="007A3D51" w:rsidRDefault="007A3D51" w:rsidP="007A3D51">
      <w:r>
        <w:t>To evalute applicants based on four criteria.To filter only eligible students who satisfy all criteria.To rank eligible students by aggregate marks in descending order.To resolve tie aggregate by using attendance percentage</w:t>
      </w:r>
    </w:p>
    <w:p w14:paraId="688A68DE" w14:textId="1EBCC152" w:rsidR="007A3D51" w:rsidRDefault="007A3D51" w:rsidP="007A3D51">
      <w:r>
        <w:t>3.Assumptions.</w:t>
      </w:r>
    </w:p>
    <w:p w14:paraId="6E9C778F" w14:textId="79FF4487" w:rsidR="007A3D51" w:rsidRDefault="007A3D51" w:rsidP="007A3D51">
      <w:r>
        <w:t>1.Aggregate marks are in percentage (0-100).Minimum required is 80%.Two subjects minimum 40 marks each is required to pass. Attendence minimum 75% is required.Family annual income maximum Rs.2,00,000 is allowed.If no student is eligible, system prints “No eligible students”.</w:t>
      </w:r>
    </w:p>
    <w:p w14:paraId="59F4F227" w14:textId="76ADA269" w:rsidR="007A3D51" w:rsidRDefault="00D563CF" w:rsidP="007A3D51">
      <w:r>
        <w:t>4.Algorithm.</w:t>
      </w:r>
    </w:p>
    <w:p w14:paraId="04CDB5BC" w14:textId="1B1A7CC6" w:rsidR="00D563CF" w:rsidRDefault="00D563CF" w:rsidP="007A3D51">
      <w:r>
        <w:t>Start</w:t>
      </w:r>
    </w:p>
    <w:p w14:paraId="4D7F4C93" w14:textId="0727A2BA" w:rsidR="00D563CF" w:rsidRDefault="00D563CF" w:rsidP="007A3D51">
      <w:r>
        <w:t>Input number of applicants n</w:t>
      </w:r>
    </w:p>
    <w:p w14:paraId="3F2AC1F4" w14:textId="3512C89F" w:rsidR="00D563CF" w:rsidRDefault="00D563CF" w:rsidP="007A3D51">
      <w:r>
        <w:t>Create empty lists for name,aggregate,subject-pass,attendance,income</w:t>
      </w:r>
    </w:p>
    <w:p w14:paraId="28A8DC58" w14:textId="00A40807" w:rsidR="00D563CF" w:rsidRDefault="00D563CF" w:rsidP="007A3D51">
      <w:r>
        <w:t>For i=0 to n-1:</w:t>
      </w:r>
    </w:p>
    <w:p w14:paraId="0ABD6AD3" w14:textId="2513DC89" w:rsidR="00D563CF" w:rsidRDefault="00D563CF" w:rsidP="007A3D51">
      <w:r>
        <w:t>Input name,aggregate,sub1,sub2,attendance,income.</w:t>
      </w:r>
    </w:p>
    <w:p w14:paraId="50C0189B" w14:textId="4A917434" w:rsidR="00D563CF" w:rsidRDefault="00D563CF" w:rsidP="007A3D51">
      <w:r>
        <w:t>If sub1&gt;=40 and  sub2&gt;=40 then subject -pass=true else false store all in lists.</w:t>
      </w:r>
    </w:p>
    <w:p w14:paraId="7C9C2251" w14:textId="413437D5" w:rsidR="00D563CF" w:rsidRDefault="00D563CF" w:rsidP="007A3D51">
      <w:r>
        <w:t>Create empty eligible lists.</w:t>
      </w:r>
    </w:p>
    <w:p w14:paraId="67E04E20" w14:textId="4372CBCC" w:rsidR="00D563CF" w:rsidRDefault="00D563CF" w:rsidP="007A3D51">
      <w:r>
        <w:t>For i=o to n-1:</w:t>
      </w:r>
    </w:p>
    <w:p w14:paraId="7BB9B66F" w14:textId="5DC384D1" w:rsidR="00D563CF" w:rsidRDefault="00D563CF" w:rsidP="007A3D51">
      <w:r>
        <w:t xml:space="preserve">Add to the eligible list </w:t>
      </w:r>
    </w:p>
    <w:p w14:paraId="7B26F887" w14:textId="30297C9A" w:rsidR="00D563CF" w:rsidRDefault="00D563CF" w:rsidP="007A3D51">
      <w:r>
        <w:t>Sort eligible lists by aggregate disc using bubble sort. If aggregate equal th</w:t>
      </w:r>
      <w:r w:rsidR="00676961">
        <w:t>en sort by attendance disc</w:t>
      </w:r>
    </w:p>
    <w:p w14:paraId="3D34975A" w14:textId="6B2F4A12" w:rsidR="00676961" w:rsidRDefault="00676961" w:rsidP="007A3D51">
      <w:r>
        <w:t xml:space="preserve">Print the ranked list </w:t>
      </w:r>
    </w:p>
    <w:p w14:paraId="0A10B5A3" w14:textId="545AB3FC" w:rsidR="00676961" w:rsidRDefault="00676961" w:rsidP="007A3D51">
      <w:r>
        <w:t>End</w:t>
      </w:r>
    </w:p>
    <w:p w14:paraId="3E2A3BA3" w14:textId="38C43E0C" w:rsidR="00676961" w:rsidRDefault="00676961" w:rsidP="007A3D51">
      <w:r>
        <w:lastRenderedPageBreak/>
        <w:t>5.pseudo code.</w:t>
      </w:r>
    </w:p>
    <w:p w14:paraId="4E6A5A4A" w14:textId="5662861E" w:rsidR="00676961" w:rsidRDefault="00676961" w:rsidP="007A3D51">
      <w:r>
        <w:t>Read n</w:t>
      </w:r>
    </w:p>
    <w:p w14:paraId="115E8957" w14:textId="63FD701E" w:rsidR="00676961" w:rsidRDefault="00676961" w:rsidP="007A3D51">
      <w:r>
        <w:t>Names=[],agg=[],att=[],inc=[],sub-pass=[]</w:t>
      </w:r>
    </w:p>
    <w:p w14:paraId="36437202" w14:textId="48295285" w:rsidR="00676961" w:rsidRDefault="00676961" w:rsidP="007A3D51">
      <w:r>
        <w:t>For I in to n-1</w:t>
      </w:r>
    </w:p>
    <w:p w14:paraId="2E0DFE87" w14:textId="791FD17D" w:rsidR="00676961" w:rsidRDefault="00676961" w:rsidP="007A3D51">
      <w:r>
        <w:t>Read name,aggregate,sub1,sub2,attendance,income append to lists</w:t>
      </w:r>
    </w:p>
    <w:p w14:paraId="31D7DF3B" w14:textId="7980F3FB" w:rsidR="00676961" w:rsidRDefault="00676961" w:rsidP="007A3D51">
      <w:r>
        <w:t>If sub1&gt;=40 and sub2&gt;=40 then sub-pass[i]=true else false</w:t>
      </w:r>
    </w:p>
    <w:p w14:paraId="63E31932" w14:textId="64673D3D" w:rsidR="00676961" w:rsidRDefault="00676961" w:rsidP="007A3D51">
      <w:r>
        <w:t>For I in 0 to n-1</w:t>
      </w:r>
    </w:p>
    <w:p w14:paraId="493A159D" w14:textId="77C50D74" w:rsidR="00676961" w:rsidRDefault="00676961" w:rsidP="007A3D51">
      <w:r>
        <w:t>If agg[i]</w:t>
      </w:r>
      <w:r w:rsidR="009B1448">
        <w:t xml:space="preserve"> &gt;=80 and sub-pass[i]==true and att[i]&gt;=75 and inc[i]&lt;=200000</w:t>
      </w:r>
      <w:r w:rsidR="00D56504">
        <w:t xml:space="preserve"> append to eligible lists.</w:t>
      </w:r>
    </w:p>
    <w:p w14:paraId="2EC93319" w14:textId="615CBBB1" w:rsidR="00D56504" w:rsidRDefault="00D56504" w:rsidP="007A3D51">
      <w:r>
        <w:t>Print(“Ranked lists”)</w:t>
      </w:r>
    </w:p>
    <w:p w14:paraId="3B815D18" w14:textId="6CDD44D9" w:rsidR="00D56504" w:rsidRDefault="00D56504" w:rsidP="007A3D51">
      <w:r>
        <w:t>For I in to o to len (eligible_names)-1</w:t>
      </w:r>
    </w:p>
    <w:p w14:paraId="494D2DBE" w14:textId="4B2AAAB0" w:rsidR="00D56504" w:rsidRDefault="00D56504" w:rsidP="007A3D51">
      <w:r>
        <w:t>Print Rank i+1,eligible_names[i],eligible_agg[i],eligible_att[i]</w:t>
      </w:r>
    </w:p>
    <w:p w14:paraId="6F63B09F" w14:textId="5E7BB31B" w:rsidR="00666A70" w:rsidRDefault="00D56504" w:rsidP="007A3D51">
      <w:r>
        <w:t>End</w:t>
      </w:r>
    </w:p>
    <w:p w14:paraId="77EF49AF" w14:textId="0EF72DAC" w:rsidR="00666A70" w:rsidRDefault="00666A70" w:rsidP="007A3D51">
      <w:r>
        <w:t>6.Test cases:</w:t>
      </w:r>
    </w:p>
    <w:p w14:paraId="7E1F3104" w14:textId="77777777" w:rsidR="00666A70" w:rsidRDefault="00666A70" w:rsidP="007A3D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66A70" w14:paraId="42CD26EF" w14:textId="77777777" w:rsidTr="00666A70">
        <w:tc>
          <w:tcPr>
            <w:tcW w:w="2337" w:type="dxa"/>
          </w:tcPr>
          <w:p w14:paraId="2733834C" w14:textId="6D0D2F11" w:rsidR="00666A70" w:rsidRDefault="00666A70" w:rsidP="007A3D51">
            <w:r>
              <w:t>Ravi</w:t>
            </w:r>
          </w:p>
        </w:tc>
        <w:tc>
          <w:tcPr>
            <w:tcW w:w="2337" w:type="dxa"/>
          </w:tcPr>
          <w:p w14:paraId="7E40CD8D" w14:textId="6428C7EA" w:rsidR="00666A70" w:rsidRDefault="00666A70" w:rsidP="007A3D51">
            <w:r>
              <w:t>85</w:t>
            </w:r>
          </w:p>
        </w:tc>
        <w:tc>
          <w:tcPr>
            <w:tcW w:w="2338" w:type="dxa"/>
          </w:tcPr>
          <w:p w14:paraId="171A9D5A" w14:textId="52CD1A25" w:rsidR="00666A70" w:rsidRDefault="00666A70" w:rsidP="007A3D51">
            <w:r>
              <w:t>45</w:t>
            </w:r>
          </w:p>
        </w:tc>
        <w:tc>
          <w:tcPr>
            <w:tcW w:w="2338" w:type="dxa"/>
          </w:tcPr>
          <w:p w14:paraId="7313345F" w14:textId="1ED02FCC" w:rsidR="00666A70" w:rsidRDefault="00666A70" w:rsidP="007A3D51">
            <w:r>
              <w:t>1300</w:t>
            </w:r>
          </w:p>
        </w:tc>
      </w:tr>
      <w:tr w:rsidR="00666A70" w14:paraId="1317E245" w14:textId="77777777" w:rsidTr="00666A70">
        <w:tc>
          <w:tcPr>
            <w:tcW w:w="2337" w:type="dxa"/>
          </w:tcPr>
          <w:p w14:paraId="535B7391" w14:textId="72A44538" w:rsidR="00666A70" w:rsidRDefault="00666A70" w:rsidP="007A3D51">
            <w:r>
              <w:t>seeta</w:t>
            </w:r>
          </w:p>
        </w:tc>
        <w:tc>
          <w:tcPr>
            <w:tcW w:w="2337" w:type="dxa"/>
          </w:tcPr>
          <w:p w14:paraId="766D6C39" w14:textId="2135FD80" w:rsidR="00666A70" w:rsidRDefault="00666A70" w:rsidP="007A3D51">
            <w:r>
              <w:t>90</w:t>
            </w:r>
          </w:p>
        </w:tc>
        <w:tc>
          <w:tcPr>
            <w:tcW w:w="2338" w:type="dxa"/>
          </w:tcPr>
          <w:p w14:paraId="5EDDABC9" w14:textId="67367E01" w:rsidR="00666A70" w:rsidRDefault="00666A70" w:rsidP="007A3D51">
            <w:r>
              <w:t>45</w:t>
            </w:r>
          </w:p>
        </w:tc>
        <w:tc>
          <w:tcPr>
            <w:tcW w:w="2338" w:type="dxa"/>
          </w:tcPr>
          <w:p w14:paraId="79141934" w14:textId="03031426" w:rsidR="00666A70" w:rsidRDefault="00666A70" w:rsidP="007A3D51">
            <w:r>
              <w:t>6700</w:t>
            </w:r>
          </w:p>
        </w:tc>
      </w:tr>
    </w:tbl>
    <w:p w14:paraId="31DEB1F4" w14:textId="04E471BF" w:rsidR="00D56504" w:rsidRDefault="00666A70" w:rsidP="007A3D51">
      <w:r>
        <w:t>Rank1</w:t>
      </w:r>
    </w:p>
    <w:p w14:paraId="6A3A668A" w14:textId="1F7E7160" w:rsidR="00666A70" w:rsidRDefault="00666A70" w:rsidP="007A3D51">
      <w:r>
        <w:t>Seeta-eligible</w:t>
      </w:r>
    </w:p>
    <w:p w14:paraId="772B9612" w14:textId="43965DB6" w:rsidR="00666A70" w:rsidRDefault="00666A70" w:rsidP="007A3D51">
      <w:r>
        <w:t>Rank2</w:t>
      </w:r>
    </w:p>
    <w:p w14:paraId="64B4E990" w14:textId="4C49B1E8" w:rsidR="00666A70" w:rsidRDefault="00666A70" w:rsidP="007A3D51">
      <w:r>
        <w:t>Ravi-not eligible</w:t>
      </w:r>
    </w:p>
    <w:p w14:paraId="6A326C3B" w14:textId="77777777" w:rsidR="00666A70" w:rsidRDefault="00666A70" w:rsidP="007A3D51"/>
    <w:p w14:paraId="1FCF273F" w14:textId="2E62C9D7" w:rsidR="00666A70" w:rsidRDefault="00666A70" w:rsidP="007A3D51">
      <w:r>
        <w:t>7.Flow chart:</w:t>
      </w:r>
    </w:p>
    <w:p w14:paraId="6E829E6E" w14:textId="77777777" w:rsidR="00666A70" w:rsidRDefault="00666A70" w:rsidP="007A3D51">
      <w:r>
        <w:rPr>
          <w:noProof/>
        </w:rPr>
        <w:lastRenderedPageBreak/>
        <w:drawing>
          <wp:inline distT="0" distB="0" distL="0" distR="0" wp14:anchorId="2661145B" wp14:editId="38649EAB">
            <wp:extent cx="5071745" cy="8229600"/>
            <wp:effectExtent l="0" t="0" r="0" b="0"/>
            <wp:docPr id="157245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58819" name="Picture 1572458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7327" w14:textId="7961D23C" w:rsidR="00666A70" w:rsidRDefault="00666A70" w:rsidP="007A3D51">
      <w:r>
        <w:lastRenderedPageBreak/>
        <w:t>8.code:</w:t>
      </w:r>
    </w:p>
    <w:p w14:paraId="65D4200B" w14:textId="2404D713" w:rsidR="00666A70" w:rsidRDefault="00666A70" w:rsidP="007A3D51">
      <w:r>
        <w:rPr>
          <w:noProof/>
        </w:rPr>
        <w:drawing>
          <wp:inline distT="0" distB="0" distL="0" distR="0" wp14:anchorId="26094A10" wp14:editId="0DEDE3E7">
            <wp:extent cx="5943600" cy="5136515"/>
            <wp:effectExtent l="0" t="0" r="0" b="6985"/>
            <wp:docPr id="802331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1992" name="Picture 8023319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7E45" w14:textId="1F5E92A2" w:rsidR="00666A70" w:rsidRDefault="00666A70" w:rsidP="007A3D51">
      <w:r>
        <w:t>9.Conclusion:</w:t>
      </w:r>
    </w:p>
    <w:p w14:paraId="55D43A81" w14:textId="20C51396" w:rsidR="00666A70" w:rsidRDefault="00666A70" w:rsidP="007A3D51">
      <w:r>
        <w:t>It successfully eligible applicants by aggregate , income ,attendance and all test cases are passed.</w:t>
      </w:r>
    </w:p>
    <w:p w14:paraId="03DFAC69" w14:textId="77777777" w:rsidR="00666A70" w:rsidRDefault="00666A70" w:rsidP="007A3D51"/>
    <w:p w14:paraId="49CDD7E6" w14:textId="77777777" w:rsidR="00676961" w:rsidRDefault="00676961" w:rsidP="007A3D51"/>
    <w:p w14:paraId="12F99F0F" w14:textId="77777777" w:rsidR="00D563CF" w:rsidRDefault="00D563CF" w:rsidP="007A3D51"/>
    <w:p w14:paraId="1F288CFA" w14:textId="77777777" w:rsidR="00D563CF" w:rsidRDefault="00D563CF" w:rsidP="007A3D51"/>
    <w:p w14:paraId="10B58585" w14:textId="6BC969DF" w:rsidR="00D563CF" w:rsidRPr="00D563CF" w:rsidRDefault="00D563CF" w:rsidP="007A3D51">
      <w:pPr>
        <w:rPr>
          <w:b/>
          <w:bCs/>
          <w:i/>
          <w:iCs/>
          <w:color w:val="EE0000"/>
          <w:u w:val="single"/>
        </w:rPr>
      </w:pPr>
    </w:p>
    <w:p w14:paraId="1593FE4C" w14:textId="77777777" w:rsidR="00D563CF" w:rsidRPr="00D563CF" w:rsidRDefault="00D563CF" w:rsidP="007A3D51">
      <w:pPr>
        <w:rPr>
          <w:sz w:val="20"/>
          <w:szCs w:val="20"/>
        </w:rPr>
      </w:pPr>
    </w:p>
    <w:p w14:paraId="4957387D" w14:textId="77777777" w:rsidR="00D563CF" w:rsidRDefault="00D563CF" w:rsidP="007A3D51"/>
    <w:p w14:paraId="6EBBBEB6" w14:textId="77777777" w:rsidR="007A3D51" w:rsidRPr="007A3D51" w:rsidRDefault="007A3D51" w:rsidP="007A3D51"/>
    <w:p w14:paraId="5B009B4E" w14:textId="77777777" w:rsidR="007A3D51" w:rsidRPr="007A3D51" w:rsidRDefault="007A3D51" w:rsidP="007A3D51"/>
    <w:sectPr w:rsidR="007A3D51" w:rsidRPr="007A3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809B" w14:textId="77777777" w:rsidR="00734C0B" w:rsidRDefault="00734C0B" w:rsidP="00666A70">
      <w:pPr>
        <w:spacing w:after="0" w:line="240" w:lineRule="auto"/>
      </w:pPr>
      <w:r>
        <w:separator/>
      </w:r>
    </w:p>
  </w:endnote>
  <w:endnote w:type="continuationSeparator" w:id="0">
    <w:p w14:paraId="50686667" w14:textId="77777777" w:rsidR="00734C0B" w:rsidRDefault="00734C0B" w:rsidP="00666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420F" w14:textId="77777777" w:rsidR="00734C0B" w:rsidRDefault="00734C0B" w:rsidP="00666A70">
      <w:pPr>
        <w:spacing w:after="0" w:line="240" w:lineRule="auto"/>
      </w:pPr>
      <w:r>
        <w:separator/>
      </w:r>
    </w:p>
  </w:footnote>
  <w:footnote w:type="continuationSeparator" w:id="0">
    <w:p w14:paraId="5927A4F8" w14:textId="77777777" w:rsidR="00734C0B" w:rsidRDefault="00734C0B" w:rsidP="00666A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51"/>
    <w:rsid w:val="00222F60"/>
    <w:rsid w:val="002A05BA"/>
    <w:rsid w:val="00461F4C"/>
    <w:rsid w:val="00505E8D"/>
    <w:rsid w:val="00630E6D"/>
    <w:rsid w:val="00666A70"/>
    <w:rsid w:val="00676961"/>
    <w:rsid w:val="00680D27"/>
    <w:rsid w:val="00734C0B"/>
    <w:rsid w:val="007A3D51"/>
    <w:rsid w:val="009B1448"/>
    <w:rsid w:val="00A463EB"/>
    <w:rsid w:val="00D563CF"/>
    <w:rsid w:val="00D56504"/>
    <w:rsid w:val="00E943CC"/>
    <w:rsid w:val="00E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C1FE"/>
  <w15:chartTrackingRefBased/>
  <w15:docId w15:val="{42C89BCE-F120-40D8-A4E3-7006D044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A70"/>
  </w:style>
  <w:style w:type="paragraph" w:styleId="Footer">
    <w:name w:val="footer"/>
    <w:basedOn w:val="Normal"/>
    <w:link w:val="FooterChar"/>
    <w:uiPriority w:val="99"/>
    <w:unhideWhenUsed/>
    <w:rsid w:val="0066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A70"/>
  </w:style>
  <w:style w:type="table" w:styleId="TableGrid">
    <w:name w:val="Table Grid"/>
    <w:basedOn w:val="TableNormal"/>
    <w:uiPriority w:val="39"/>
    <w:rsid w:val="00666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5</cp:revision>
  <dcterms:created xsi:type="dcterms:W3CDTF">2026-10-27T06:09:00Z</dcterms:created>
  <dcterms:modified xsi:type="dcterms:W3CDTF">2026-10-27T14:09:00Z</dcterms:modified>
</cp:coreProperties>
</file>