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bookmarkStart w:id="0" w:name="_GoBack"/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5DEECEF8" w:rsidR="00A02DB2" w:rsidRPr="006F5989" w:rsidRDefault="00A02DB2" w:rsidP="00A02DB2">
      <w:pPr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Patient’s Name :                                        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                    Gender/</w:t>
      </w:r>
      <w:r w:rsidRPr="006F5989">
        <w:rPr>
          <w:rFonts w:ascii="Century Gothic" w:hAnsi="Century Gothic"/>
          <w:b/>
          <w:color w:val="1F3864" w:themeColor="accent1" w:themeShade="80"/>
        </w:rPr>
        <w:t>Age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: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M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F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="007D1DA1" w:rsidRPr="006F5989">
        <w:rPr>
          <w:rFonts w:ascii="Century Gothic" w:hAnsi="Century Gothic"/>
          <w:b/>
          <w:color w:val="1F3864" w:themeColor="accent1" w:themeShade="80"/>
        </w:rPr>
        <w:t>/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9C624C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Date :      /        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>20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20</w:t>
      </w:r>
    </w:p>
    <w:p w14:paraId="2338E5C5" w14:textId="44B8E595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color w:val="1F3864" w:themeColor="accent1" w:themeShade="80"/>
        </w:rPr>
        <w:t xml:space="preserve">          </w:t>
      </w:r>
      <w:r w:rsidRPr="006F5989">
        <w:rPr>
          <w:rFonts w:ascii="Century Gothic" w:hAnsi="Century Gothic"/>
          <w:b/>
          <w:color w:val="1F3864" w:themeColor="accent1" w:themeShade="80"/>
        </w:rPr>
        <w:t>K/C/O : HTN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IHD / </w:t>
      </w:r>
      <w:r w:rsidRPr="006F5989">
        <w:rPr>
          <w:rFonts w:ascii="Century Gothic" w:hAnsi="Century Gothic"/>
          <w:b/>
          <w:color w:val="1F3864" w:themeColor="accent1" w:themeShade="80"/>
        </w:rPr>
        <w:t>DM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BA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/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</w:rPr>
        <w:t>COPD</w:t>
      </w:r>
      <w:r w:rsidR="00470988" w:rsidRPr="006F5989">
        <w:rPr>
          <w:rFonts w:ascii="Century Gothic" w:hAnsi="Century Gothic"/>
          <w:b/>
          <w:color w:val="1F3864" w:themeColor="accent1" w:themeShade="80"/>
        </w:rPr>
        <w:t xml:space="preserve"> / </w:t>
      </w:r>
      <w:r w:rsidR="000A1410">
        <w:rPr>
          <w:rFonts w:ascii="Century Gothic" w:hAnsi="Century Gothic"/>
          <w:b/>
          <w:color w:val="1F3864" w:themeColor="accent1" w:themeShade="80"/>
        </w:rPr>
        <w:t xml:space="preserve">KOCHS / RA / </w:t>
      </w:r>
      <w:r w:rsidRPr="006F5989">
        <w:rPr>
          <w:rFonts w:ascii="Century Gothic" w:hAnsi="Century Gothic"/>
          <w:b/>
          <w:color w:val="1F3864" w:themeColor="accent1" w:themeShade="80"/>
        </w:rPr>
        <w:t>NONE</w:t>
      </w:r>
    </w:p>
    <w:p w14:paraId="58D3829E" w14:textId="688F9883" w:rsidR="00470988" w:rsidRPr="006F5989" w:rsidRDefault="00470988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              HYPO / HYPER THYROIDISM -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 / NOT ON R</w:t>
      </w:r>
      <w:r w:rsidR="000A1410">
        <w:rPr>
          <w:rFonts w:ascii="Century Gothic" w:hAnsi="Century Gothic"/>
          <w:b/>
          <w:color w:val="1F3864" w:themeColor="accent1" w:themeShade="80"/>
        </w:rPr>
        <w:t>x</w:t>
      </w:r>
    </w:p>
    <w:p w14:paraId="4546CF40" w14:textId="77777777" w:rsidR="00A02DB2" w:rsidRPr="006F5989" w:rsidRDefault="00A02DB2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  Drug Allergies : NONE / </w:t>
      </w:r>
    </w:p>
    <w:p w14:paraId="48899AA6" w14:textId="77777777" w:rsidR="00A02DB2" w:rsidRPr="006F5989" w:rsidRDefault="00833C89" w:rsidP="00A02DB2">
      <w:pPr>
        <w:tabs>
          <w:tab w:val="left" w:pos="1740"/>
        </w:tabs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A7F79" wp14:editId="0D6A5369">
                <wp:simplePos x="0" y="0"/>
                <wp:positionH relativeFrom="column">
                  <wp:posOffset>2876550</wp:posOffset>
                </wp:positionH>
                <wp:positionV relativeFrom="paragraph">
                  <wp:posOffset>133986</wp:posOffset>
                </wp:positionV>
                <wp:extent cx="0" cy="45720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6F510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0.55pt" to="226.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" strokecolor="#1f3763 [1604]" strokeweight="1.5pt">
                <v:stroke joinstyle="miter"/>
              </v:line>
            </w:pict>
          </mc:Fallback>
        </mc:AlternateContent>
      </w:r>
      <w:r w:rsidR="00A02DB2" w:rsidRPr="006F5989">
        <w:rPr>
          <w:rFonts w:ascii="Century Gothic" w:hAnsi="Century Gothic"/>
          <w:b/>
          <w:color w:val="1F3864" w:themeColor="accent1" w:themeShade="80"/>
        </w:rPr>
        <w:t xml:space="preserve">  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Present Complaints :</w:t>
      </w:r>
    </w:p>
    <w:p w14:paraId="61FEA852" w14:textId="77777777" w:rsidR="00EA4820" w:rsidRPr="006F5989" w:rsidRDefault="00833C89" w:rsidP="00A02DB2">
      <w:pPr>
        <w:tabs>
          <w:tab w:val="left" w:pos="1740"/>
        </w:tabs>
        <w:rPr>
          <w:rFonts w:ascii="Lucida Handwriting" w:hAnsi="Lucida Handwriting"/>
          <w:b/>
          <w:color w:val="1F3864" w:themeColor="accent1" w:themeShade="80"/>
          <w:sz w:val="32"/>
          <w:szCs w:val="32"/>
        </w:rPr>
      </w:pPr>
      <w:r w:rsidRPr="006F5989">
        <w:rPr>
          <w:b/>
          <w:color w:val="1F3864" w:themeColor="accent1" w:themeShade="80"/>
        </w:rPr>
        <w:t xml:space="preserve">                                                                                                </w:t>
      </w:r>
      <w:r w:rsidRPr="006F5989">
        <w:rPr>
          <w:rFonts w:ascii="Lucida Handwriting" w:hAnsi="Lucida Handwriting"/>
          <w:b/>
          <w:color w:val="1F3864" w:themeColor="accent1" w:themeShade="80"/>
          <w:sz w:val="32"/>
          <w:szCs w:val="32"/>
        </w:rPr>
        <w:t>Rx</w:t>
      </w:r>
    </w:p>
    <w:p w14:paraId="018C3FB7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7C74EE7F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CEE85FC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596DFB3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  <w:r w:rsidRPr="006F5989">
        <w:rPr>
          <w:b/>
          <w:color w:val="1F3864" w:themeColor="accent1" w:themeShade="80"/>
        </w:rPr>
        <w:tab/>
      </w:r>
    </w:p>
    <w:p w14:paraId="1810B6FD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5448BD09" w14:textId="77777777" w:rsidR="00EA4820" w:rsidRPr="006F5989" w:rsidRDefault="00EA4820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0588D3CC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6D31DE32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2D2620FF" w14:textId="77777777" w:rsidR="004C020B" w:rsidRPr="006F5989" w:rsidRDefault="004C020B" w:rsidP="00A02DB2">
      <w:pPr>
        <w:tabs>
          <w:tab w:val="left" w:pos="1740"/>
        </w:tabs>
        <w:rPr>
          <w:b/>
          <w:color w:val="1F3864" w:themeColor="accent1" w:themeShade="80"/>
        </w:rPr>
      </w:pPr>
    </w:p>
    <w:p w14:paraId="307E793A" w14:textId="0B4E1E10" w:rsidR="000A1410" w:rsidRDefault="000A1410" w:rsidP="000A1410">
      <w:pPr>
        <w:tabs>
          <w:tab w:val="left" w:pos="1740"/>
        </w:tabs>
        <w:spacing w:after="0" w:line="48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158C93FB" w14:textId="5295E89A" w:rsidR="008332EF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</w:t>
      </w:r>
      <w:r w:rsidR="003959C0">
        <w:rPr>
          <w:rFonts w:ascii="Century Gothic" w:hAnsi="Century Gothic"/>
          <w:b/>
          <w:color w:val="1F3864" w:themeColor="accent1" w:themeShade="80"/>
        </w:rPr>
        <w:t xml:space="preserve"> </w:t>
      </w:r>
      <w:r>
        <w:rPr>
          <w:rFonts w:ascii="Century Gothic" w:hAnsi="Century Gothic"/>
          <w:b/>
          <w:color w:val="1F3864" w:themeColor="accent1" w:themeShade="80"/>
        </w:rPr>
        <w:t>BP:  __________mmHg</w:t>
      </w:r>
    </w:p>
    <w:p w14:paraId="4D15B449" w14:textId="0DA51C95" w:rsidR="00EA4820" w:rsidRPr="006F5989" w:rsidRDefault="008332EF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>P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____</w:t>
      </w:r>
      <w:r w:rsidR="000A1410">
        <w:rPr>
          <w:rFonts w:ascii="Century Gothic" w:hAnsi="Century Gothic"/>
          <w:b/>
          <w:color w:val="1F3864" w:themeColor="accent1" w:themeShade="80"/>
        </w:rPr>
        <w:t>_______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/ min</w:t>
      </w:r>
    </w:p>
    <w:p w14:paraId="2F840E89" w14:textId="7EFD66E1" w:rsidR="000A1410" w:rsidRDefault="00EA482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T :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 xml:space="preserve">  </w:t>
      </w:r>
      <w:r w:rsidR="000A1410">
        <w:rPr>
          <w:rFonts w:ascii="Century Gothic" w:hAnsi="Century Gothic"/>
          <w:b/>
          <w:color w:val="1F3864" w:themeColor="accent1" w:themeShade="80"/>
        </w:rPr>
        <w:t>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____</w:t>
      </w:r>
      <w:r w:rsidR="000A1410">
        <w:rPr>
          <w:rFonts w:ascii="Century Gothic" w:hAnsi="Century Gothic"/>
          <w:b/>
          <w:color w:val="1F3864" w:themeColor="accent1" w:themeShade="80"/>
        </w:rPr>
        <w:t>_____</w:t>
      </w:r>
      <w:r w:rsidR="00833C89" w:rsidRPr="006F5989">
        <w:rPr>
          <w:rFonts w:ascii="Century Gothic" w:hAnsi="Century Gothic"/>
          <w:b/>
          <w:color w:val="1F3864" w:themeColor="accent1" w:themeShade="80"/>
        </w:rPr>
        <w:t>F</w:t>
      </w:r>
    </w:p>
    <w:p w14:paraId="5A60CA83" w14:textId="0F48C7E5" w:rsidR="000A1410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SPO2 : __________</w:t>
      </w:r>
      <w:r w:rsidRPr="000A1410">
        <w:rPr>
          <w:rFonts w:ascii="Century Gothic" w:hAnsi="Century Gothic"/>
          <w:b/>
          <w:color w:val="1F3864" w:themeColor="accent1" w:themeShade="80"/>
        </w:rPr>
        <w:t>%</w:t>
      </w:r>
    </w:p>
    <w:p w14:paraId="06F6C0C8" w14:textId="2B99F102" w:rsidR="00EA4820" w:rsidRPr="006F5989" w:rsidRDefault="000A1410" w:rsidP="000A1410">
      <w:pPr>
        <w:tabs>
          <w:tab w:val="left" w:pos="1740"/>
        </w:tabs>
        <w:spacing w:after="0" w:line="360" w:lineRule="auto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b/>
          <w:color w:val="1F3864" w:themeColor="accent1" w:themeShade="80"/>
        </w:rPr>
        <w:t xml:space="preserve">        </w:t>
      </w:r>
      <w:r w:rsidR="00EA4820" w:rsidRPr="006F5989">
        <w:rPr>
          <w:rFonts w:ascii="Century Gothic" w:hAnsi="Century Gothic"/>
          <w:b/>
          <w:color w:val="1F3864" w:themeColor="accent1" w:themeShade="80"/>
        </w:rPr>
        <w:t xml:space="preserve">Advice : </w:t>
      </w:r>
    </w:p>
    <w:p w14:paraId="434E631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313B55AC" w14:textId="77777777" w:rsidR="00EA4820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4C5280CC" w14:textId="77777777" w:rsidR="004C020B" w:rsidRPr="006F5989" w:rsidRDefault="004C020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1423FFBC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441678CF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2D2568CE" w14:textId="77777777" w:rsidR="00651504" w:rsidRPr="006F5989" w:rsidRDefault="00651504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</w:p>
    <w:p w14:paraId="0F3264E1" w14:textId="12968C2F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  <w:r w:rsidRPr="006F5989">
        <w:rPr>
          <w:rFonts w:ascii="Century Gothic" w:hAnsi="Century Gothic"/>
          <w:b/>
          <w:color w:val="1F3864" w:themeColor="accent1" w:themeShade="80"/>
        </w:rPr>
        <w:t xml:space="preserve">Follow Up After </w:t>
      </w:r>
      <w:r w:rsidRPr="006F5989">
        <w:rPr>
          <w:rFonts w:ascii="Century Gothic" w:hAnsi="Century Gothic"/>
          <w:color w:val="1F3864" w:themeColor="accent1" w:themeShade="80"/>
        </w:rPr>
        <w:t>: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</w:t>
      </w:r>
      <w:r w:rsidR="004C020B" w:rsidRPr="006F5989">
        <w:rPr>
          <w:rFonts w:ascii="Century Gothic" w:hAnsi="Century Gothic"/>
          <w:color w:val="1F3864" w:themeColor="accent1" w:themeShade="80"/>
        </w:rPr>
        <w:t xml:space="preserve">           </w:t>
      </w:r>
      <w:r w:rsidR="000A1410">
        <w:rPr>
          <w:rFonts w:ascii="Century Gothic" w:hAnsi="Century Gothic"/>
          <w:color w:val="1F3864" w:themeColor="accent1" w:themeShade="80"/>
        </w:rPr>
        <w:t xml:space="preserve">            </w:t>
      </w:r>
      <w:r w:rsidR="00470988" w:rsidRPr="006F5989">
        <w:rPr>
          <w:rFonts w:ascii="Century Gothic" w:hAnsi="Century Gothic"/>
          <w:color w:val="1F3864" w:themeColor="accent1" w:themeShade="80"/>
        </w:rPr>
        <w:t xml:space="preserve">                                                                  </w:t>
      </w:r>
      <w:r w:rsidR="00470988" w:rsidRPr="000A1410">
        <w:rPr>
          <w:rFonts w:ascii="Century Gothic" w:hAnsi="Century Gothic"/>
          <w:b/>
          <w:color w:val="1F3864" w:themeColor="accent1" w:themeShade="80"/>
          <w:sz w:val="28"/>
          <w:szCs w:val="28"/>
        </w:rPr>
        <w:t>Dr. Dhananjay J. Singh</w:t>
      </w:r>
    </w:p>
    <w:p w14:paraId="1B54CE81" w14:textId="77777777" w:rsidR="00A940A3" w:rsidRPr="006F5989" w:rsidRDefault="00A940A3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</w:p>
    <w:p w14:paraId="1F82D846" w14:textId="77777777" w:rsidR="00EA4820" w:rsidRPr="006F5989" w:rsidRDefault="00EA482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        </w:t>
      </w:r>
      <w:r w:rsidR="00A940A3"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 </w:t>
      </w:r>
      <w:r w:rsidRPr="006F5989">
        <w:rPr>
          <w:rFonts w:ascii="Century Gothic" w:hAnsi="Century Gothic"/>
          <w:b/>
          <w:color w:val="1F3864" w:themeColor="accent1" w:themeShade="80"/>
          <w:sz w:val="18"/>
          <w:szCs w:val="18"/>
        </w:rPr>
        <w:t xml:space="preserve">Note : </w:t>
      </w:r>
    </w:p>
    <w:p w14:paraId="79AFABC0" w14:textId="77777777" w:rsidR="00EA4820" w:rsidRPr="006F5989" w:rsidRDefault="00EA4820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>Please bring this paper on every visit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                                  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  </w:t>
      </w:r>
      <w:r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3. Don’t substitute any medicine without consultation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635CD909" w14:textId="77777777" w:rsidR="00651504" w:rsidRPr="006F5989" w:rsidRDefault="00651504" w:rsidP="00EA4820">
      <w:pPr>
        <w:pStyle w:val="ListParagraph"/>
        <w:numPr>
          <w:ilvl w:val="0"/>
          <w:numId w:val="1"/>
        </w:num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noProof/>
          <w:color w:val="1F3864" w:themeColor="accent1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This prescription cannot be used for medico-legal purpose.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ab/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 xml:space="preserve">          </w:t>
      </w:r>
      <w:r w:rsidR="00EA4820" w:rsidRPr="006F5989">
        <w:rPr>
          <w:rFonts w:ascii="Century Gothic" w:hAnsi="Century Gothic"/>
          <w:color w:val="1F3864" w:themeColor="accent1" w:themeShade="80"/>
          <w:sz w:val="18"/>
          <w:szCs w:val="18"/>
        </w:rPr>
        <w:t>4. Please confirm medicines with doctor before use</w:t>
      </w:r>
      <w:r w:rsidR="004C020B" w:rsidRPr="006F5989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BFF2ADF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4AA24" w14:textId="77777777" w:rsidR="006754ED" w:rsidRDefault="006754ED" w:rsidP="00A02DB2">
      <w:pPr>
        <w:spacing w:after="0" w:line="240" w:lineRule="auto"/>
      </w:pPr>
      <w:r>
        <w:separator/>
      </w:r>
    </w:p>
  </w:endnote>
  <w:endnote w:type="continuationSeparator" w:id="0">
    <w:p w14:paraId="0000451C" w14:textId="77777777" w:rsidR="006754ED" w:rsidRDefault="006754ED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6CAC9" w14:textId="77777777" w:rsidR="006754ED" w:rsidRDefault="006754ED" w:rsidP="00A02DB2">
      <w:pPr>
        <w:spacing w:after="0" w:line="240" w:lineRule="auto"/>
      </w:pPr>
      <w:r>
        <w:separator/>
      </w:r>
    </w:p>
  </w:footnote>
  <w:footnote w:type="continuationSeparator" w:id="0">
    <w:p w14:paraId="7F7060A2" w14:textId="77777777" w:rsidR="006754ED" w:rsidRDefault="006754ED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74064"/>
    <w:rsid w:val="001C111B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C020B"/>
    <w:rsid w:val="005609E9"/>
    <w:rsid w:val="005914A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A36EB"/>
    <w:rsid w:val="008C2D30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6</cp:revision>
  <cp:lastPrinted>2020-08-14T03:19:00Z</cp:lastPrinted>
  <dcterms:created xsi:type="dcterms:W3CDTF">2020-08-14T02:16:00Z</dcterms:created>
  <dcterms:modified xsi:type="dcterms:W3CDTF">2020-08-14T05:57:00Z</dcterms:modified>
</cp:coreProperties>
</file>