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6.232910156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CSE221_LabAssignment05_Fall2022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255615234375" w:line="240" w:lineRule="auto"/>
        <w:ind w:left="969.1532897949219"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Submission Guidelines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5322265625" w:line="264.3717384338379" w:lineRule="auto"/>
        <w:ind w:left="1682.1932983398438" w:right="151.890869140625" w:hanging="33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You can code all of them either in Python or Java or any language you want. But you should choose one specific language for all tasks.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686.2733459472656" w:right="240.99365234375" w:hanging="36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each task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please write separate python files like task1.py, task2.py and so on.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can add a pdf file to answer the question.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680.5133056640625" w:right="289.77783203125" w:hanging="352.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For each problem, you must take input from files called "inputX.txt" and write output at "outputX.txt", where X is the task number. So, for problem 1, the input file name should be- "input1.txt" &amp; the output file name should be - “output1.txt” and so 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17956542969" w:lineRule="auto"/>
        <w:ind w:left="1321.4732360839844" w:right="64.228515625" w:hanging="6.00006103515625"/>
        <w:jc w:val="left"/>
        <w:rPr>
          <w:rFonts w:ascii="Arial" w:cs="Arial" w:eastAsia="Arial" w:hAnsi="Arial"/>
          <w:b w:val="1"/>
          <w:i w:val="1"/>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For each task, please include the input files (if any) in the submission folder. 5. All files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put in a folder. The folder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named as per the following format: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LabSectionNo_ID_CSE221LabAssignmentNo_Fall2022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LabSection01_21101XXX_CSE221LabAssignment04_Fall2022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 Please Zip this folder and rename it as per the following format: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LabSectionNo_ID_CSE221LabAssignmentNo_Fall2022.zip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[Example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LabSection01_21101XXX_CSE221LabAssignment04_Fall2022.zip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 Please Submit this zip file via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submission form for Summer 2022. 8. You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 all the guidelines, naming/file/zipping convention stated above. </w:t>
      </w:r>
      <w:r w:rsidDel="00000000" w:rsidR="00000000" w:rsidRPr="00000000">
        <w:rPr>
          <w:rFonts w:ascii="Arial" w:cs="Arial" w:eastAsia="Arial" w:hAnsi="Arial"/>
          <w:b w:val="1"/>
          <w:i w:val="1"/>
          <w:smallCaps w:val="0"/>
          <w:strike w:val="0"/>
          <w:color w:val="ff0000"/>
          <w:sz w:val="24"/>
          <w:szCs w:val="24"/>
          <w:u w:val="none"/>
          <w:shd w:fill="auto" w:val="clear"/>
          <w:vertAlign w:val="baseline"/>
          <w:rtl w:val="0"/>
        </w:rPr>
        <w:t xml:space="preserve">Failure to follow instructions will result in straight 50% mark deduction.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7763671875" w:line="240" w:lineRule="auto"/>
        <w:ind w:left="980.25329589843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Problems Description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54443359375" w:line="264.37156677246094" w:lineRule="auto"/>
        <w:ind w:left="959.0733337402344" w:right="12.701416015625" w:firstLine="4.79995727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tasks need to be solved using Shortest path algorithms.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In graph theory,</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the shortest path problem is the problem of finding a path between two vertices (or</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nodes) in a graph such that the sum of the weights of its constituent edges is minimized.</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learned several shortest path algorithms such as Dijkstra’s algorithm, Bellman-Ford algorithm etc. The problems below are related or similar to some of the shortest path algorithms you learned in class.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64.37225341796875" w:lineRule="auto"/>
        <w:ind w:left="967.2332763671875" w:right="3.7976074218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task descriptions carefully and implement the algorithm using either Java or Python or any language you are comfortable with. The output format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 exactly as shown in each task.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269409179688" w:line="240" w:lineRule="auto"/>
        <w:ind w:left="963.39324951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1 [5 marks] In Lab work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8532104492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Problem Description: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portion of the map of Dhaka is given in the picture.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236328125" w:line="248.08796882629395" w:lineRule="auto"/>
        <w:ind w:left="959.913330078125" w:right="114.617919921875" w:firstLine="6.239929199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There are 2 mother nodes Motijheel, which is the source, and Moghbazar the destination. The other nodes from A to L represent intersections. There are multiple routes to reach from source to destination. The table below shows the weights of each route which represent the level of traffic. The higher the value, the higher the traffic. Using your knowledge on graphs, implement Dijkstra’s algorithm. Print the output.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62646484375" w:line="248.08656692504883" w:lineRule="auto"/>
        <w:ind w:left="971.0932922363281" w:right="47.647705078125" w:hanging="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BFS also gives the shortest path between source and destination. Why not use BFS in this situation?</w:t>
      </w:r>
    </w:p>
    <w:tbl>
      <w:tblPr>
        <w:tblStyle w:val="Table1"/>
        <w:tblW w:w="5120.0" w:type="dxa"/>
        <w:jc w:val="left"/>
        <w:tblInd w:w="3048.353271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3840"/>
        <w:tblGridChange w:id="0">
          <w:tblGrid>
            <w:gridCol w:w="1280"/>
            <w:gridCol w:w="3840"/>
          </w:tblGrid>
        </w:tblGridChange>
      </w:tblGrid>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0980224609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Vertex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803588867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Vertex 2 Traffic Level</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Motijheel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3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3</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095214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22973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4</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095214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35791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 6</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4568481445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31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 2</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095214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3.89465332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5</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4568481445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602661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7</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4568481445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3864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7</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4568481445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35791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3</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095214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74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1</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54016113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31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 2</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54016113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312805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MOGHBAZAR 4</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095214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35791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 3</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095214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84265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1</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84265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7</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35791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 6</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095214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255249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 4</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095214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312805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MOGHBAZAR 7</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5.71136474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312805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MOGHBAZAR 2</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35327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05125" cy="2381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51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39324951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2 [5 Marks]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962.67333984375" w:right="9.598388671875" w:firstLine="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Oh No! Wall Maria is Breached! Titans (human eating creatures) are coming. Eren has to reach his home as soon as possible to save his mother.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973.9532470703125" w:right="0" w:firstLine="4.0800476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simplicity, let’s think of Eren's hometown map containing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roads. A road is a connection between two places.Here, each place is represented by a unique number between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37.10679054260254" w:lineRule="auto"/>
        <w:ind w:left="966.9932556152344" w:right="0.0439453125" w:firstLine="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each road is represented by i and each i</w:t>
      </w:r>
      <w:r w:rsidDel="00000000" w:rsidR="00000000" w:rsidRPr="00000000">
        <w:rPr>
          <w:rFonts w:ascii="Arial" w:cs="Arial" w:eastAsia="Arial" w:hAnsi="Arial"/>
          <w:b w:val="0"/>
          <w:i w:val="0"/>
          <w:smallCaps w:val="0"/>
          <w:strike w:val="0"/>
          <w:color w:val="000000"/>
          <w:sz w:val="24.000000953674316"/>
          <w:szCs w:val="24.000000953674316"/>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 connects 2 places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v</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v</w:t>
      </w:r>
      <w:r w:rsidDel="00000000" w:rsidR="00000000" w:rsidRPr="00000000">
        <w:rPr>
          <w:rFonts w:ascii="Arial" w:cs="Arial" w:eastAsia="Arial" w:hAnsi="Arial"/>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unique number of the places) and this road is overrun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titans. You can assume Eren’s current position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Eren’s home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Now help Eren to find a path so that he has to face as minimum number of titans as possible.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830810546875" w:line="264.3717384338379" w:lineRule="auto"/>
        <w:ind w:left="973.9532470703125" w:right="23.0322265625" w:firstLine="4.080047607421875"/>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in the following graph (vertices represent places and edges represent roads), Eren has to face a minimum 5 titans by using the path 1 </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 4 → 3 → 5.</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-599409</wp:posOffset>
            </wp:positionH>
            <wp:positionV relativeFrom="paragraph">
              <wp:posOffset>154638</wp:posOffset>
            </wp:positionV>
            <wp:extent cx="4494754" cy="4438186"/>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94754" cy="4438186"/>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49267578125" w:line="240" w:lineRule="auto"/>
        <w:ind w:left="974.67330932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Format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49169921875" w:line="528.7434768676758" w:lineRule="auto"/>
        <w:ind w:left="978.0332946777344" w:right="1580.0372314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line contains a 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represents the number of test cases. For each test case: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73.9532470703125" w:right="14.910888671875" w:firstLine="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line will contain 2 numbers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representing the number of places and roads respectively.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25.47977924346924" w:lineRule="auto"/>
        <w:ind w:left="973.9532470703125" w:right="3.712158203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of the following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lines will contain 3 numbers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representing one of the roads that connects places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is guarded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titans.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8134765625" w:line="240" w:lineRule="auto"/>
        <w:ind w:left="968.67324829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Format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967.7133178710938" w:right="12.391357421875" w:firstLine="10.31997680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test case, print one number which will be the minimum number of titans Eren has to face to reach his home. It is ensured that there exists roads connecting Eren’s current position to his home.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966.9932556152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968.43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98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965.3132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98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1 2 10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968.43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968.43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3 5 1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98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1 2 1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965.3132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2 3 4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98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1 4 2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961.473236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4 3 2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965.3132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2 5 5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966.9932556152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968.43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98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968.43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49169921875" w:line="240" w:lineRule="auto"/>
        <w:ind w:left="966.9932556152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Description: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977.553253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we have 3 test cases.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49169921875" w:line="264.37376976013184" w:lineRule="auto"/>
        <w:ind w:left="960.5133056640625" w:right="109.21630859375" w:firstLine="20.1599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1st case, there is 1 place and 0 roads. So, Eren is already at home, i.e. he has to face 0 titans.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11376953125" w:line="264.3717384338379" w:lineRule="auto"/>
        <w:ind w:left="984.5132446289062" w:right="240.0183105468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2nd case, there are 2 places and 1 road connecting them which is guarded by 1 10 titans. So, Eren has to face 10 titans to reach home.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77.313232421875" w:right="357.61718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3rd case, the example graph shown before is given. For that, it was shown that Eren has to face at least 5 titans.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1845703125" w:line="240" w:lineRule="auto"/>
        <w:ind w:left="975.1432800292969"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Hint 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86474609375" w:line="240" w:lineRule="auto"/>
        <w:ind w:left="959.0432739257812"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You can use the following pseudocode of Dijkstra’s algorithm.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5361328125" w:line="240" w:lineRule="auto"/>
        <w:ind w:left="1049.0432739257812" w:right="0" w:firstLine="0"/>
        <w:jc w:val="left"/>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function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Dijkstra</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w:t>
      </w:r>
      <w:r w:rsidDel="00000000" w:rsidR="00000000" w:rsidRPr="00000000">
        <w:rPr>
          <w:rFonts w:ascii="Cambria Math" w:cs="Cambria Math" w:eastAsia="Cambria Math" w:hAnsi="Cambria Math"/>
          <w:sz w:val="23"/>
          <w:szCs w:val="23"/>
          <w:rtl w:val="0"/>
        </w:rPr>
        <w:t xml:space="preserve">Graph,source</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3447265625" w:line="240" w:lineRule="auto"/>
        <w:ind w:left="1690.0833129882812" w:right="0" w:firstLine="0"/>
        <w:jc w:val="left"/>
        <w:rPr>
          <w:rFonts w:ascii="Georgia" w:cs="Georgia" w:eastAsia="Georgia" w:hAnsi="Georgia"/>
          <w:b w:val="0"/>
          <w:i w:val="1"/>
          <w:smallCaps w:val="0"/>
          <w:strike w:val="0"/>
          <w:color w:val="000000"/>
          <w:sz w:val="23"/>
          <w:szCs w:val="23"/>
          <w:u w:val="none"/>
          <w:shd w:fill="auto" w:val="clear"/>
          <w:vertAlign w:val="baseline"/>
        </w:rPr>
      </w:pPr>
      <w:r w:rsidDel="00000000" w:rsidR="00000000" w:rsidRPr="00000000">
        <w:rPr>
          <w:rFonts w:ascii="Cambria Math" w:cs="Cambria Math" w:eastAsia="Cambria Math" w:hAnsi="Cambria Math"/>
          <w:sz w:val="23"/>
          <w:szCs w:val="23"/>
          <w:rtl w:val="0"/>
        </w:rPr>
        <w:t xml:space="preserve">dist</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[source] ← 0 </w:t>
      </w:r>
      <w:r w:rsidDel="00000000" w:rsidR="00000000" w:rsidRPr="00000000">
        <w:rPr>
          <w:rFonts w:ascii="Georgia" w:cs="Georgia" w:eastAsia="Georgia" w:hAnsi="Georgia"/>
          <w:b w:val="0"/>
          <w:i w:val="1"/>
          <w:smallCaps w:val="0"/>
          <w:strike w:val="0"/>
          <w:color w:val="000000"/>
          <w:sz w:val="23"/>
          <w:szCs w:val="23"/>
          <w:u w:val="none"/>
          <w:shd w:fill="auto" w:val="clear"/>
          <w:vertAlign w:val="baseline"/>
          <w:rtl w:val="0"/>
        </w:rPr>
        <w:t xml:space="preserve">// Initialization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3173828125" w:line="240" w:lineRule="auto"/>
        <w:ind w:left="1686.4031982421875" w:right="0" w:firstLine="0"/>
        <w:jc w:val="left"/>
        <w:rPr>
          <w:rFonts w:ascii="Georgia" w:cs="Georgia" w:eastAsia="Georgia" w:hAnsi="Georgia"/>
          <w:b w:val="0"/>
          <w:i w:val="1"/>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create a priority queue </w:t>
      </w:r>
      <w:r w:rsidDel="00000000" w:rsidR="00000000" w:rsidRPr="00000000">
        <w:rPr>
          <w:rFonts w:ascii="Cambria Math" w:cs="Cambria Math" w:eastAsia="Cambria Math" w:hAnsi="Cambria Math"/>
          <w:sz w:val="23"/>
          <w:szCs w:val="23"/>
          <w:rtl w:val="0"/>
        </w:rPr>
        <w:t xml:space="preserve">Q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for the vertices </w:t>
      </w:r>
      <w:r w:rsidDel="00000000" w:rsidR="00000000" w:rsidRPr="00000000">
        <w:rPr>
          <w:rFonts w:ascii="Georgia" w:cs="Georgia" w:eastAsia="Georgia" w:hAnsi="Georgia"/>
          <w:b w:val="0"/>
          <w:i w:val="1"/>
          <w:smallCaps w:val="0"/>
          <w:strike w:val="0"/>
          <w:color w:val="000000"/>
          <w:sz w:val="23"/>
          <w:szCs w:val="23"/>
          <w:u w:val="none"/>
          <w:shd w:fill="auto" w:val="clear"/>
          <w:vertAlign w:val="baseline"/>
          <w:rtl w:val="0"/>
        </w:rPr>
        <w:t xml:space="preserve">// min-heap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3173828125" w:line="240" w:lineRule="auto"/>
        <w:ind w:left="1686.4031982421875" w:right="0" w:firstLine="0"/>
        <w:jc w:val="left"/>
        <w:rPr>
          <w:rFonts w:ascii="Georgia" w:cs="Georgia" w:eastAsia="Georgia" w:hAnsi="Georgia"/>
          <w:b w:val="0"/>
          <w:i w:val="0"/>
          <w:smallCaps w:val="0"/>
          <w:strike w:val="0"/>
          <w:color w:val="202122"/>
          <w:sz w:val="23"/>
          <w:szCs w:val="23"/>
          <w:u w:val="none"/>
          <w:shd w:fill="auto" w:val="clear"/>
          <w:vertAlign w:val="baseline"/>
        </w:rPr>
      </w:pPr>
      <w:r w:rsidDel="00000000" w:rsidR="00000000" w:rsidRPr="00000000">
        <w:rPr>
          <w:rFonts w:ascii="Georgia" w:cs="Georgia" w:eastAsia="Georgia" w:hAnsi="Georgia"/>
          <w:b w:val="0"/>
          <w:i w:val="0"/>
          <w:smallCaps w:val="0"/>
          <w:strike w:val="0"/>
          <w:color w:val="202122"/>
          <w:sz w:val="23"/>
          <w:szCs w:val="23"/>
          <w:u w:val="none"/>
          <w:shd w:fill="auto" w:val="clear"/>
          <w:vertAlign w:val="baseline"/>
          <w:rtl w:val="0"/>
        </w:rPr>
        <w:t xml:space="preserve">create a list for the vertices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4951171875" w:line="240" w:lineRule="auto"/>
        <w:ind w:left="1679.0432739257812" w:right="0" w:firstLine="0"/>
        <w:jc w:val="left"/>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for each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vertex v in</w:t>
      </w:r>
      <w:r w:rsidDel="00000000" w:rsidR="00000000" w:rsidRPr="00000000">
        <w:rPr>
          <w:rFonts w:ascii="Georgia" w:cs="Georgia" w:eastAsia="Georgia" w:hAnsi="Georgia"/>
          <w:sz w:val="23"/>
          <w:szCs w:val="23"/>
          <w:rtl w:val="0"/>
        </w:rPr>
        <w:t xml:space="preserve"> Graph</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439453125" w:line="240" w:lineRule="auto"/>
        <w:ind w:left="2402.0333862304688" w:right="0" w:firstLine="0"/>
        <w:jc w:val="left"/>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if v </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 source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927734375" w:line="240" w:lineRule="auto"/>
        <w:ind w:left="0" w:right="1094.48486328125" w:firstLine="0"/>
        <w:jc w:val="center"/>
        <w:rPr>
          <w:rFonts w:ascii="Cambria Math" w:cs="Cambria Math" w:eastAsia="Cambria Math" w:hAnsi="Cambria Math"/>
          <w:b w:val="0"/>
          <w:i w:val="0"/>
          <w:smallCaps w:val="0"/>
          <w:strike w:val="0"/>
          <w:color w:val="000000"/>
          <w:sz w:val="23"/>
          <w:szCs w:val="23"/>
          <w:u w:val="none"/>
          <w:shd w:fill="auto" w:val="clear"/>
          <w:vertAlign w:val="baseline"/>
        </w:rPr>
      </w:pPr>
      <w:r w:rsidDel="00000000" w:rsidR="00000000" w:rsidRPr="00000000">
        <w:rPr>
          <w:rFonts w:ascii="Cambria Math" w:cs="Cambria Math" w:eastAsia="Cambria Math" w:hAnsi="Cambria Math"/>
          <w:sz w:val="23"/>
          <w:szCs w:val="23"/>
          <w:rtl w:val="0"/>
        </w:rPr>
        <w:t xml:space="preserve">dist</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[v] ← ∞ </w:t>
      </w:r>
      <w:r w:rsidDel="00000000" w:rsidR="00000000" w:rsidRPr="00000000">
        <w:rPr>
          <w:rFonts w:ascii="Georgia" w:cs="Georgia" w:eastAsia="Georgia" w:hAnsi="Georgia"/>
          <w:b w:val="0"/>
          <w:i w:val="1"/>
          <w:smallCaps w:val="0"/>
          <w:strike w:val="0"/>
          <w:color w:val="000000"/>
          <w:sz w:val="23"/>
          <w:szCs w:val="23"/>
          <w:u w:val="none"/>
          <w:shd w:fill="auto" w:val="clear"/>
          <w:vertAlign w:val="baseline"/>
          <w:rtl w:val="0"/>
        </w:rPr>
        <w:t xml:space="preserve">// Unknown distance from</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3"/>
          <w:szCs w:val="23"/>
          <w:u w:val="none"/>
          <w:shd w:fill="auto" w:val="clear"/>
          <w:vertAlign w:val="baseline"/>
          <w:rtl w:val="0"/>
        </w:rPr>
        <w:t xml:space="preserve">to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4951171875" w:line="240" w:lineRule="auto"/>
        <w:ind w:left="0" w:right="0" w:firstLine="0"/>
        <w:jc w:val="left"/>
        <w:rPr>
          <w:rFonts w:ascii="Cambria Math" w:cs="Cambria Math" w:eastAsia="Cambria Math" w:hAnsi="Cambria Math"/>
          <w:b w:val="0"/>
          <w:i w:val="0"/>
          <w:smallCaps w:val="0"/>
          <w:strike w:val="0"/>
          <w:color w:val="000000"/>
          <w:sz w:val="23"/>
          <w:szCs w:val="23"/>
          <w:u w:val="none"/>
          <w:shd w:fill="auto" w:val="clear"/>
          <w:vertAlign w:val="baseline"/>
        </w:rPr>
      </w:pPr>
      <w:r w:rsidDel="00000000" w:rsidR="00000000" w:rsidRPr="00000000">
        <w:rPr>
          <w:rFonts w:ascii="Cambria Math" w:cs="Cambria Math" w:eastAsia="Cambria Math" w:hAnsi="Cambria Math"/>
          <w:sz w:val="23"/>
          <w:szCs w:val="23"/>
          <w:rtl w:val="0"/>
        </w:rPr>
        <w:t xml:space="preserve">                                                         prev</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[v] ← </w:t>
      </w:r>
      <w:r w:rsidDel="00000000" w:rsidR="00000000" w:rsidRPr="00000000">
        <w:rPr>
          <w:sz w:val="23"/>
          <w:szCs w:val="23"/>
          <w:rtl w:val="0"/>
        </w:rPr>
        <w:t xml:space="preserve">Null</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3"/>
          <w:szCs w:val="23"/>
          <w:u w:val="none"/>
          <w:shd w:fill="auto" w:val="clear"/>
          <w:vertAlign w:val="baseline"/>
          <w:rtl w:val="0"/>
        </w:rPr>
        <w:t xml:space="preserve">// Predecessor of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98876953125" w:line="240" w:lineRule="auto"/>
        <w:ind w:left="2407.3233032226562" w:right="0" w:firstLine="0"/>
        <w:jc w:val="left"/>
        <w:rPr>
          <w:rFonts w:ascii="Cambria Math" w:cs="Cambria Math" w:eastAsia="Cambria Math" w:hAnsi="Cambria Math"/>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add v to Q with priority value dist</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[v]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5615234375" w:line="240" w:lineRule="auto"/>
        <w:ind w:left="2406.1734008789062" w:right="0" w:firstLine="0"/>
        <w:jc w:val="left"/>
        <w:rPr>
          <w:rFonts w:ascii="Cambria Math" w:cs="Cambria Math" w:eastAsia="Cambria Math" w:hAnsi="Cambria Math"/>
          <w:b w:val="0"/>
          <w:i w:val="0"/>
          <w:smallCaps w:val="0"/>
          <w:strike w:val="0"/>
          <w:color w:val="202122"/>
          <w:sz w:val="23"/>
          <w:szCs w:val="23"/>
          <w:u w:val="none"/>
          <w:shd w:fill="auto" w:val="clear"/>
          <w:vertAlign w:val="baseline"/>
        </w:rPr>
      </w:pPr>
      <w:r w:rsidDel="00000000" w:rsidR="00000000" w:rsidRPr="00000000">
        <w:rPr>
          <w:rFonts w:ascii="Cambria Math" w:cs="Cambria Math" w:eastAsia="Cambria Math" w:hAnsi="Cambria Math"/>
          <w:color w:val="202122"/>
          <w:sz w:val="23"/>
          <w:szCs w:val="23"/>
          <w:rtl w:val="0"/>
        </w:rPr>
        <w:t xml:space="preserve">Visited </w:t>
      </w:r>
      <w:r w:rsidDel="00000000" w:rsidR="00000000" w:rsidRPr="00000000">
        <w:rPr>
          <w:rFonts w:ascii="Cambria Math" w:cs="Cambria Math" w:eastAsia="Cambria Math" w:hAnsi="Cambria Math"/>
          <w:b w:val="0"/>
          <w:i w:val="0"/>
          <w:smallCaps w:val="0"/>
          <w:strike w:val="0"/>
          <w:color w:val="202122"/>
          <w:sz w:val="23"/>
          <w:szCs w:val="23"/>
          <w:u w:val="none"/>
          <w:shd w:fill="auto" w:val="clear"/>
          <w:vertAlign w:val="baseline"/>
          <w:rtl w:val="0"/>
        </w:rPr>
        <w:t xml:space="preserve">[v] ← False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37841796875" w:line="240" w:lineRule="auto"/>
        <w:ind w:left="1676.9732666015625" w:right="0" w:firstLine="0"/>
        <w:jc w:val="left"/>
        <w:rPr>
          <w:rFonts w:ascii="Georgia" w:cs="Georgia" w:eastAsia="Georgia" w:hAnsi="Georgia"/>
          <w:b w:val="0"/>
          <w:i w:val="1"/>
          <w:smallCaps w:val="0"/>
          <w:strike w:val="0"/>
          <w:color w:val="000000"/>
          <w:sz w:val="23"/>
          <w:szCs w:val="23"/>
          <w:u w:val="none"/>
          <w:shd w:fill="auto" w:val="clear"/>
          <w:vertAlign w:val="baseline"/>
        </w:rPr>
      </w:pPr>
      <w:r w:rsidDel="00000000" w:rsidR="00000000" w:rsidRPr="00000000">
        <w:rPr>
          <w:rFonts w:ascii="Georgia" w:cs="Georgia" w:eastAsia="Georgia" w:hAnsi="Georgia"/>
          <w:b w:val="1"/>
          <w:sz w:val="23"/>
          <w:szCs w:val="23"/>
          <w:rtl w:val="0"/>
        </w:rPr>
        <w:t xml:space="preserve">W</w:t>
      </w: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hile Q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is not empty:                      </w:t>
      </w:r>
      <w:r w:rsidDel="00000000" w:rsidR="00000000" w:rsidRPr="00000000">
        <w:rPr>
          <w:rFonts w:ascii="Georgia" w:cs="Georgia" w:eastAsia="Georgia" w:hAnsi="Georgia"/>
          <w:b w:val="0"/>
          <w:i w:val="1"/>
          <w:smallCaps w:val="0"/>
          <w:strike w:val="0"/>
          <w:color w:val="000000"/>
          <w:sz w:val="23"/>
          <w:szCs w:val="23"/>
          <w:u w:val="none"/>
          <w:shd w:fill="auto" w:val="clear"/>
          <w:vertAlign w:val="baseline"/>
          <w:rtl w:val="0"/>
        </w:rPr>
        <w:t xml:space="preserve">// The main loop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37841796875" w:line="240" w:lineRule="auto"/>
        <w:ind w:left="0" w:right="1612.984619140625" w:firstLine="0"/>
        <w:jc w:val="center"/>
        <w:rPr>
          <w:rFonts w:ascii="Georgia" w:cs="Georgia" w:eastAsia="Georgia" w:hAnsi="Georgia"/>
          <w:b w:val="0"/>
          <w:i w:val="1"/>
          <w:smallCaps w:val="0"/>
          <w:strike w:val="0"/>
          <w:color w:val="000000"/>
          <w:sz w:val="23"/>
          <w:szCs w:val="23"/>
          <w:u w:val="none"/>
          <w:shd w:fill="auto" w:val="clear"/>
          <w:vertAlign w:val="baseline"/>
        </w:rPr>
      </w:pPr>
      <w:r w:rsidDel="00000000" w:rsidR="00000000" w:rsidRPr="00000000">
        <w:rPr>
          <w:rFonts w:ascii="Cambria Math" w:cs="Cambria Math" w:eastAsia="Cambria Math" w:hAnsi="Cambria Math"/>
          <w:sz w:val="23"/>
          <w:szCs w:val="23"/>
          <w:rtl w:val="0"/>
        </w:rPr>
        <w:t xml:space="preserve">                             u </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←Q.</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extract_min() </w:t>
      </w:r>
      <w:r w:rsidDel="00000000" w:rsidR="00000000" w:rsidRPr="00000000">
        <w:rPr>
          <w:rFonts w:ascii="Georgia" w:cs="Georgia" w:eastAsia="Georgia" w:hAnsi="Georgia"/>
          <w:b w:val="0"/>
          <w:i w:val="1"/>
          <w:smallCaps w:val="0"/>
          <w:strike w:val="0"/>
          <w:color w:val="000000"/>
          <w:sz w:val="23"/>
          <w:szCs w:val="23"/>
          <w:u w:val="none"/>
          <w:shd w:fill="auto" w:val="clear"/>
          <w:vertAlign w:val="baseline"/>
          <w:rtl w:val="0"/>
        </w:rPr>
        <w:t xml:space="preserve">// Remove and return best vertex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439453125" w:line="240" w:lineRule="auto"/>
        <w:ind w:left="2402.0333862304688" w:right="0" w:firstLine="0"/>
        <w:jc w:val="left"/>
        <w:rPr>
          <w:rFonts w:ascii="Georgia" w:cs="Georgia" w:eastAsia="Georgia" w:hAnsi="Georgia"/>
          <w:b w:val="0"/>
          <w:i w:val="0"/>
          <w:smallCaps w:val="0"/>
          <w:strike w:val="0"/>
          <w:color w:val="202122"/>
          <w:sz w:val="23"/>
          <w:szCs w:val="23"/>
          <w:u w:val="none"/>
          <w:shd w:fill="auto" w:val="clear"/>
          <w:vertAlign w:val="baseline"/>
        </w:rPr>
      </w:pPr>
      <w:r w:rsidDel="00000000" w:rsidR="00000000" w:rsidRPr="00000000">
        <w:rPr>
          <w:rFonts w:ascii="Georgia" w:cs="Georgia" w:eastAsia="Georgia" w:hAnsi="Georgia"/>
          <w:b w:val="1"/>
          <w:color w:val="202122"/>
          <w:sz w:val="23"/>
          <w:szCs w:val="23"/>
          <w:rtl w:val="0"/>
        </w:rPr>
        <w:t xml:space="preserve">I</w:t>
      </w:r>
      <w:r w:rsidDel="00000000" w:rsidR="00000000" w:rsidRPr="00000000">
        <w:rPr>
          <w:rFonts w:ascii="Georgia" w:cs="Georgia" w:eastAsia="Georgia" w:hAnsi="Georgia"/>
          <w:b w:val="1"/>
          <w:i w:val="0"/>
          <w:smallCaps w:val="0"/>
          <w:strike w:val="0"/>
          <w:color w:val="202122"/>
          <w:sz w:val="23"/>
          <w:szCs w:val="23"/>
          <w:u w:val="none"/>
          <w:shd w:fill="auto" w:val="clear"/>
          <w:vertAlign w:val="baseline"/>
          <w:rtl w:val="0"/>
        </w:rPr>
        <w:t xml:space="preserve">f </w:t>
      </w:r>
      <w:r w:rsidDel="00000000" w:rsidR="00000000" w:rsidRPr="00000000">
        <w:rPr>
          <w:rFonts w:ascii="Georgia" w:cs="Georgia" w:eastAsia="Georgia" w:hAnsi="Georgia"/>
          <w:i w:val="0"/>
          <w:smallCaps w:val="0"/>
          <w:strike w:val="0"/>
          <w:color w:val="202122"/>
          <w:sz w:val="23"/>
          <w:szCs w:val="23"/>
          <w:u w:val="none"/>
          <w:shd w:fill="auto" w:val="clear"/>
          <w:vertAlign w:val="baseline"/>
          <w:rtl w:val="0"/>
        </w:rPr>
        <w:t xml:space="preserve">visited</w:t>
      </w:r>
      <w:r w:rsidDel="00000000" w:rsidR="00000000" w:rsidRPr="00000000">
        <w:rPr>
          <w:rFonts w:ascii="Cambria Math" w:cs="Cambria Math" w:eastAsia="Cambria Math" w:hAnsi="Cambria Math"/>
          <w:b w:val="0"/>
          <w:i w:val="0"/>
          <w:smallCaps w:val="0"/>
          <w:strike w:val="0"/>
          <w:color w:val="202122"/>
          <w:sz w:val="23"/>
          <w:szCs w:val="23"/>
          <w:u w:val="none"/>
          <w:shd w:fill="auto" w:val="clear"/>
          <w:vertAlign w:val="baseline"/>
          <w:rtl w:val="0"/>
        </w:rPr>
        <w:t xml:space="preserve">[u]</w:t>
      </w:r>
      <w:r w:rsidDel="00000000" w:rsidR="00000000" w:rsidRPr="00000000">
        <w:rPr>
          <w:rFonts w:ascii="Georgia" w:cs="Georgia" w:eastAsia="Georgia" w:hAnsi="Georgia"/>
          <w:b w:val="0"/>
          <w:i w:val="0"/>
          <w:smallCaps w:val="0"/>
          <w:strike w:val="0"/>
          <w:color w:val="202122"/>
          <w:sz w:val="23"/>
          <w:szCs w:val="23"/>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624267578125" w:line="240" w:lineRule="auto"/>
        <w:ind w:left="2160" w:right="0" w:firstLine="720"/>
        <w:jc w:val="left"/>
        <w:rPr>
          <w:rFonts w:ascii="Georgia" w:cs="Georgia" w:eastAsia="Georgia" w:hAnsi="Georgia"/>
          <w:b w:val="1"/>
          <w:i w:val="0"/>
          <w:smallCaps w:val="0"/>
          <w:strike w:val="0"/>
          <w:color w:val="202122"/>
          <w:sz w:val="23"/>
          <w:szCs w:val="23"/>
          <w:u w:val="none"/>
          <w:shd w:fill="auto" w:val="clear"/>
          <w:vertAlign w:val="baseline"/>
        </w:rPr>
      </w:pPr>
      <w:r w:rsidDel="00000000" w:rsidR="00000000" w:rsidRPr="00000000">
        <w:rPr>
          <w:rFonts w:ascii="Georgia" w:cs="Georgia" w:eastAsia="Georgia" w:hAnsi="Georgia"/>
          <w:b w:val="1"/>
          <w:i w:val="0"/>
          <w:smallCaps w:val="0"/>
          <w:strike w:val="0"/>
          <w:color w:val="202122"/>
          <w:sz w:val="23"/>
          <w:szCs w:val="23"/>
          <w:u w:val="none"/>
          <w:shd w:fill="auto" w:val="clear"/>
          <w:vertAlign w:val="baseline"/>
          <w:rtl w:val="0"/>
        </w:rPr>
        <w:t xml:space="preserve">continue </w:t>
        <w:br w:type="textWrapping"/>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624267578125" w:line="240" w:lineRule="auto"/>
        <w:ind w:left="2160" w:right="0" w:firstLine="0"/>
        <w:jc w:val="left"/>
        <w:rPr>
          <w:rFonts w:ascii="Georgia" w:cs="Georgia" w:eastAsia="Georgia" w:hAnsi="Georgia"/>
          <w:i w:val="0"/>
          <w:smallCaps w:val="0"/>
          <w:strike w:val="0"/>
          <w:color w:val="202122"/>
          <w:sz w:val="23"/>
          <w:szCs w:val="23"/>
          <w:u w:val="none"/>
          <w:shd w:fill="auto" w:val="clear"/>
          <w:vertAlign w:val="baseline"/>
        </w:rPr>
      </w:pPr>
      <w:r w:rsidDel="00000000" w:rsidR="00000000" w:rsidRPr="00000000">
        <w:rPr>
          <w:rFonts w:ascii="Georgia" w:cs="Georgia" w:eastAsia="Georgia" w:hAnsi="Georgia"/>
          <w:color w:val="202122"/>
          <w:sz w:val="23"/>
          <w:szCs w:val="23"/>
          <w:rtl w:val="0"/>
        </w:rPr>
        <w:t xml:space="preserve">V</w:t>
      </w:r>
      <w:r w:rsidDel="00000000" w:rsidR="00000000" w:rsidRPr="00000000">
        <w:rPr>
          <w:rFonts w:ascii="Georgia" w:cs="Georgia" w:eastAsia="Georgia" w:hAnsi="Georgia"/>
          <w:i w:val="0"/>
          <w:smallCaps w:val="0"/>
          <w:strike w:val="0"/>
          <w:color w:val="202122"/>
          <w:sz w:val="23"/>
          <w:szCs w:val="23"/>
          <w:u w:val="none"/>
          <w:shd w:fill="auto" w:val="clear"/>
          <w:vertAlign w:val="baseline"/>
          <w:rtl w:val="0"/>
        </w:rPr>
        <w:t xml:space="preserve">isited[</w:t>
      </w:r>
      <w:r w:rsidDel="00000000" w:rsidR="00000000" w:rsidRPr="00000000">
        <w:rPr>
          <w:rFonts w:ascii="Georgia" w:cs="Georgia" w:eastAsia="Georgia" w:hAnsi="Georgia"/>
          <w:color w:val="202122"/>
          <w:sz w:val="23"/>
          <w:szCs w:val="23"/>
          <w:rtl w:val="0"/>
        </w:rPr>
        <w:t xml:space="preserve">u</w:t>
      </w:r>
      <w:r w:rsidDel="00000000" w:rsidR="00000000" w:rsidRPr="00000000">
        <w:rPr>
          <w:rFonts w:ascii="Georgia" w:cs="Georgia" w:eastAsia="Georgia" w:hAnsi="Georgia"/>
          <w:i w:val="0"/>
          <w:smallCaps w:val="0"/>
          <w:strike w:val="0"/>
          <w:color w:val="202122"/>
          <w:sz w:val="23"/>
          <w:szCs w:val="23"/>
          <w:u w:val="none"/>
          <w:shd w:fill="auto" w:val="clear"/>
          <w:vertAlign w:val="baseline"/>
          <w:rtl w:val="0"/>
        </w:rPr>
        <w:t xml:space="preserve">] </w:t>
      </w:r>
      <w:r w:rsidDel="00000000" w:rsidR="00000000" w:rsidRPr="00000000">
        <w:rPr>
          <w:rFonts w:ascii="Cambria Math" w:cs="Cambria Math" w:eastAsia="Cambria Math" w:hAnsi="Cambria Math"/>
          <w:sz w:val="23"/>
          <w:szCs w:val="23"/>
          <w:rtl w:val="0"/>
        </w:rPr>
        <w:t xml:space="preserve">← True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783935546875" w:line="240" w:lineRule="auto"/>
        <w:ind w:left="0" w:right="0" w:firstLine="0"/>
        <w:jc w:val="left"/>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Cambria Math" w:cs="Cambria Math" w:eastAsia="Cambria Math" w:hAnsi="Cambria Math"/>
          <w:color w:val="202122"/>
          <w:sz w:val="23"/>
          <w:szCs w:val="23"/>
          <w:rtl w:val="0"/>
        </w:rPr>
        <w:t xml:space="preserve">                                                </w:t>
      </w: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for each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neighbor v of u: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01220703125" w:line="240" w:lineRule="auto"/>
        <w:ind w:left="3130.0833129882812" w:right="0" w:firstLine="0"/>
        <w:jc w:val="left"/>
        <w:rPr>
          <w:rFonts w:ascii="Cambria Math" w:cs="Cambria Math" w:eastAsia="Cambria Math" w:hAnsi="Cambria Math"/>
          <w:b w:val="0"/>
          <w:i w:val="0"/>
          <w:smallCaps w:val="0"/>
          <w:strike w:val="0"/>
          <w:color w:val="000000"/>
          <w:sz w:val="23"/>
          <w:szCs w:val="23"/>
          <w:u w:val="none"/>
          <w:shd w:fill="auto" w:val="clear"/>
          <w:vertAlign w:val="baseline"/>
        </w:rPr>
      </w:pPr>
      <w:r w:rsidDel="00000000" w:rsidR="00000000" w:rsidRPr="00000000">
        <w:rPr>
          <w:rFonts w:ascii="Cambria Math" w:cs="Cambria Math" w:eastAsia="Cambria Math" w:hAnsi="Cambria Math"/>
          <w:sz w:val="23"/>
          <w:szCs w:val="23"/>
          <w:rtl w:val="0"/>
        </w:rPr>
        <w:t xml:space="preserve">alt</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←dist[u] </w:t>
      </w:r>
      <w:r w:rsidDel="00000000" w:rsidR="00000000" w:rsidRPr="00000000">
        <w:rPr>
          <w:rFonts w:ascii="Cambria Math" w:cs="Cambria Math" w:eastAsia="Cambria Math" w:hAnsi="Cambria Math"/>
          <w:sz w:val="23"/>
          <w:szCs w:val="23"/>
          <w:rtl w:val="0"/>
        </w:rPr>
        <w:t xml:space="preserve">+ length(u,v)</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74462890625" w:line="240" w:lineRule="auto"/>
        <w:ind w:left="3122.0333862304688" w:right="0" w:firstLine="0"/>
        <w:jc w:val="left"/>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if  </w:t>
      </w:r>
      <w:r w:rsidDel="00000000" w:rsidR="00000000" w:rsidRPr="00000000">
        <w:rPr>
          <w:rFonts w:ascii="Georgia" w:cs="Georgia" w:eastAsia="Georgia" w:hAnsi="Georgia"/>
          <w:i w:val="0"/>
          <w:smallCaps w:val="0"/>
          <w:strike w:val="0"/>
          <w:color w:val="000000"/>
          <w:sz w:val="23"/>
          <w:szCs w:val="23"/>
          <w:u w:val="none"/>
          <w:shd w:fill="auto" w:val="clear"/>
          <w:vertAlign w:val="baseline"/>
          <w:rtl w:val="0"/>
        </w:rPr>
        <w:t xml:space="preserve">alt</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&lt;dist[v]</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103759765625" w:line="240" w:lineRule="auto"/>
        <w:ind w:left="3850.0833129882812" w:right="0" w:firstLine="0"/>
        <w:jc w:val="left"/>
        <w:rPr>
          <w:rFonts w:ascii="Cambria Math" w:cs="Cambria Math" w:eastAsia="Cambria Math" w:hAnsi="Cambria Math"/>
          <w:b w:val="0"/>
          <w:i w:val="0"/>
          <w:smallCaps w:val="0"/>
          <w:strike w:val="0"/>
          <w:color w:val="000000"/>
          <w:sz w:val="23"/>
          <w:szCs w:val="23"/>
          <w:u w:val="none"/>
          <w:shd w:fill="auto" w:val="clear"/>
          <w:vertAlign w:val="baseline"/>
        </w:rPr>
      </w:pPr>
      <w:r w:rsidDel="00000000" w:rsidR="00000000" w:rsidRPr="00000000">
        <w:rPr>
          <w:rFonts w:ascii="Cambria Math" w:cs="Cambria Math" w:eastAsia="Cambria Math" w:hAnsi="Cambria Math"/>
          <w:sz w:val="23"/>
          <w:szCs w:val="23"/>
          <w:rtl w:val="0"/>
        </w:rPr>
        <w:t xml:space="preserve">dist </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[v] ← alt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98876953125" w:line="240" w:lineRule="auto"/>
        <w:ind w:left="3841.11328125" w:right="0" w:firstLine="0"/>
        <w:jc w:val="left"/>
        <w:rPr>
          <w:rFonts w:ascii="Cambria Math" w:cs="Cambria Math" w:eastAsia="Cambria Math" w:hAnsi="Cambria Math"/>
          <w:b w:val="0"/>
          <w:i w:val="0"/>
          <w:smallCaps w:val="0"/>
          <w:strike w:val="0"/>
          <w:color w:val="000000"/>
          <w:sz w:val="23"/>
          <w:szCs w:val="23"/>
          <w:u w:val="none"/>
          <w:shd w:fill="auto" w:val="clear"/>
          <w:vertAlign w:val="baseline"/>
        </w:rPr>
      </w:pPr>
      <w:r w:rsidDel="00000000" w:rsidR="00000000" w:rsidRPr="00000000">
        <w:rPr>
          <w:rFonts w:ascii="Cambria Math" w:cs="Cambria Math" w:eastAsia="Cambria Math" w:hAnsi="Cambria Math"/>
          <w:sz w:val="23"/>
          <w:szCs w:val="23"/>
          <w:rtl w:val="0"/>
        </w:rPr>
        <w:t xml:space="preserve">prev</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[v] ← u</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37841796875" w:line="240" w:lineRule="auto"/>
        <w:ind w:left="0" w:right="2795.863037109375" w:firstLine="0"/>
        <w:jc w:val="right"/>
        <w:rPr>
          <w:rFonts w:ascii="Cambria Math" w:cs="Cambria Math" w:eastAsia="Cambria Math" w:hAnsi="Cambria Math"/>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sz w:val="23"/>
          <w:szCs w:val="23"/>
          <w:rtl w:val="0"/>
        </w:rPr>
        <w:t xml:space="preserve">A</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dd v</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to Q with priority value dist</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[v</w:t>
      </w:r>
      <w:r w:rsidDel="00000000" w:rsidR="00000000" w:rsidRPr="00000000">
        <w:rPr>
          <w:rFonts w:ascii="Cambria Math" w:cs="Cambria Math" w:eastAsia="Cambria Math" w:hAnsi="Cambria Math"/>
          <w:sz w:val="23"/>
          <w:szCs w:val="23"/>
          <w:rtl w:val="0"/>
        </w:rPr>
        <w:t xml:space="preserve">]</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0732421875" w:line="240" w:lineRule="auto"/>
        <w:ind w:left="1683.1832885742188" w:right="0" w:firstLine="0"/>
        <w:jc w:val="left"/>
        <w:rPr>
          <w:rFonts w:ascii="Cambria Math" w:cs="Cambria Math" w:eastAsia="Cambria Math" w:hAnsi="Cambria Math"/>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return </w:t>
      </w:r>
      <w:r w:rsidDel="00000000" w:rsidR="00000000" w:rsidRPr="00000000">
        <w:rPr>
          <w:rFonts w:ascii="Cambria Math" w:cs="Cambria Math" w:eastAsia="Cambria Math" w:hAnsi="Cambria Math"/>
          <w:sz w:val="23"/>
          <w:szCs w:val="23"/>
          <w:rtl w:val="0"/>
        </w:rPr>
        <w:t xml:space="preserve">dist,prev</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61279296875" w:line="240" w:lineRule="auto"/>
        <w:ind w:left="975.3732299804688"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Note: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03564453125" w:line="240" w:lineRule="auto"/>
        <w:ind w:left="1068.3633422851562"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What are you supposed to return for problem 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1849365234375" w:line="240" w:lineRule="auto"/>
        <w:ind w:left="1068.3633422851562"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Do you need to compute </w:t>
      </w:r>
      <w:r w:rsidDel="00000000" w:rsidR="00000000" w:rsidRPr="00000000">
        <w:rPr>
          <w:rFonts w:ascii="Cambria Math" w:cs="Cambria Math" w:eastAsia="Cambria Math" w:hAnsi="Cambria Math"/>
          <w:sz w:val="23"/>
          <w:szCs w:val="23"/>
          <w:rtl w:val="0"/>
        </w:rPr>
        <w:t xml:space="preserve">prev</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01385498046875" w:line="240" w:lineRule="auto"/>
        <w:ind w:left="975.1432800292969"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Hint 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856269836426" w:lineRule="auto"/>
        <w:ind w:left="1052.4932861328125" w:right="215.208740234375" w:firstLine="642.8799438476562"/>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Min-heap data structure is used to implement the priority queue. There are libraries that implement this.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78125" w:line="240" w:lineRule="auto"/>
        <w:ind w:left="975.1432800292969"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Hint 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0966796875" w:line="240" w:lineRule="auto"/>
        <w:ind w:left="1679.0432739257812"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You may use an adjacency list or a matrix</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39324951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3 [5 Marks]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1064.1932678222656" w:right="499.458007812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your code for the first problem to find the path Eren has to follow to face the minimum number of titans.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066.11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the previous sample input, the output is: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07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07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07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1 4 3 5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1056.9932556152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Description: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067.553253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we have 3 test cases.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1064.1932678222656" w:right="139.2163085937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1st case, there is 1 place and 0 roads. So, Eren is already at home, i.e. the path is: 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64.37225341796875" w:lineRule="auto"/>
        <w:ind w:left="1074.5132446289062" w:right="150.0183105468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2nd case, there are 2 places and 1 road connecting them which is guarded by 1 10 titans. So, the path to face minimum titans is the only existing path: 1 </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64.3717384338379" w:lineRule="auto"/>
        <w:ind w:left="1052.67333984375" w:right="201.1376953125" w:firstLine="1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3rd case, the example graph shown before is given. For that, it was shown that, to face the minimum number of titans, Eren has to follow the path: 1 </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 4 → 3 →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7236328125" w:line="240" w:lineRule="auto"/>
        <w:ind w:left="963.39324951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4 [1.5+ 1.5 + 2 = 5 Marks]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493408203125" w:line="269.99216079711914" w:lineRule="auto"/>
        <w:ind w:left="1064.1932678222656" w:right="207.6049804687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are </w:t>
      </w:r>
      <w:r w:rsidDel="00000000" w:rsidR="00000000" w:rsidRPr="00000000">
        <w:rPr>
          <w:rFonts w:ascii="Cambria Math" w:cs="Cambria Math" w:eastAsia="Cambria Math" w:hAnsi="Cambria Math"/>
          <w:sz w:val="24"/>
          <w:szCs w:val="24"/>
          <w:rtl w:val="0"/>
        </w:rPr>
        <w:t xml:space="preserve">N</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places and </w:t>
      </w:r>
      <w:r w:rsidDel="00000000" w:rsidR="00000000" w:rsidRPr="00000000">
        <w:rPr>
          <w:rFonts w:ascii="Cambria Math" w:cs="Cambria Math" w:eastAsia="Cambria Math" w:hAnsi="Cambria Math"/>
          <w:sz w:val="24"/>
          <w:szCs w:val="24"/>
          <w:rtl w:val="0"/>
        </w:rPr>
        <w:t xml:space="preserve">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roads, what are the time complexities of the solutions you provided in problem 1 &amp; problem 2 respectively?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2421875" w:line="269.98558044433594" w:lineRule="auto"/>
        <w:ind w:left="1055.7933044433594" w:right="553.599853515625" w:firstLine="14.8799133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number of titans in each road is exactly 1, there is an </w:t>
      </w:r>
      <w:r w:rsidDel="00000000" w:rsidR="00000000" w:rsidRPr="00000000">
        <w:rPr>
          <w:rFonts w:ascii="Cambria Math" w:cs="Cambria Math" w:eastAsia="Cambria Math" w:hAnsi="Cambria Math"/>
          <w:sz w:val="24"/>
          <w:szCs w:val="24"/>
          <w:rtl w:val="0"/>
        </w:rPr>
        <w:t xml:space="preserve">O</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sz w:val="24"/>
          <w:szCs w:val="24"/>
          <w:rtl w:val="0"/>
        </w:rPr>
        <w:t xml:space="preserve">N</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sz w:val="24"/>
          <w:szCs w:val="24"/>
          <w:rtl w:val="0"/>
        </w:rPr>
        <w:t xml:space="preserve">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 to solve this problem. What is it?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5908203125" w:line="264.37073707580566" w:lineRule="auto"/>
        <w:ind w:left="1056.0333251953125" w:right="441.38793945312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can use any known algorithm, write its name and the inputs that will be given to it. Otherwise, give a pseudocode of the algorithm.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128662109375" w:line="240" w:lineRule="auto"/>
        <w:ind w:left="963.39324951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5 [5 Marks]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1050.5133056640625" w:right="66.9677734375" w:firstLine="20.1599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computer network, there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devices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links. A link is a one way connection from one device to another. Each link has a data transfer rate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can support.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490295410156" w:line="264.3717384338379" w:lineRule="auto"/>
        <w:ind w:left="1052.67333984375" w:right="14.478759765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transfer rate of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connection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one device to another is the minimum data transfer rate of the links in that connection. [You can think of connection as a directed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06543350219727" w:lineRule="auto"/>
        <w:ind w:left="1055.7933044433594" w:right="578.17749023437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path. So, a connection from device u to device v is a sequence of links that joins a sequence of distinct devices where the links are directed from u to v.]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962275" cy="27622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622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309814453125" w:lineRule="auto"/>
        <w:ind w:left="1051.4732360839844" w:right="204.2578125" w:firstLine="16.5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in the network above, there can be three possible connections from 1 to 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03955078125" w:line="240" w:lineRule="auto"/>
        <w:ind w:left="1062.9933166503906"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1 </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 2 → 4 : alt = 3</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1062.9933166503906"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(ii) 1 → 3 → 4: alt = 2&gt;3</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1062.9933166503906"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(iii) 1 → 3 → 2 → 4: alt = 6 &gt;3</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64.3717384338379" w:lineRule="auto"/>
        <w:ind w:left="1056.5132141113281" w:right="56.1767578125" w:firstLine="14.160003662109375"/>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In connection (i), there are two links: 1 → 2 with data rate 3, 2 → 4 with data rate 7. So,</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data transfer rate of this connection is minimum of 3 and 7, that is 3.</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Similarly, data transfer rate of connection (ii) and (iii) are 2 and 6 respectively.</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64.3746280670166" w:lineRule="auto"/>
        <w:ind w:left="1052.67333984375" w:right="196.212158203125" w:firstLine="13.91998291015625"/>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Now, the maximum data transfer rate from a device </w:t>
      </w:r>
      <w:r w:rsidDel="00000000" w:rsidR="00000000" w:rsidRPr="00000000">
        <w:rPr>
          <w:rFonts w:ascii="Arial" w:cs="Arial" w:eastAsia="Arial" w:hAnsi="Arial"/>
          <w:b w:val="1"/>
          <w:i w:val="0"/>
          <w:smallCaps w:val="0"/>
          <w:strike w:val="0"/>
          <w:color w:val="202122"/>
          <w:sz w:val="24"/>
          <w:szCs w:val="24"/>
          <w:highlight w:val="white"/>
          <w:u w:val="none"/>
          <w:vertAlign w:val="baseline"/>
          <w:rtl w:val="0"/>
        </w:rPr>
        <w:t xml:space="preserve">u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to a device </w:t>
      </w:r>
      <w:r w:rsidDel="00000000" w:rsidR="00000000" w:rsidRPr="00000000">
        <w:rPr>
          <w:rFonts w:ascii="Arial" w:cs="Arial" w:eastAsia="Arial" w:hAnsi="Arial"/>
          <w:b w:val="1"/>
          <w:i w:val="0"/>
          <w:smallCaps w:val="0"/>
          <w:strike w:val="0"/>
          <w:color w:val="202122"/>
          <w:sz w:val="24"/>
          <w:szCs w:val="24"/>
          <w:highlight w:val="white"/>
          <w:u w:val="none"/>
          <w:vertAlign w:val="baseline"/>
          <w:rtl w:val="0"/>
        </w:rPr>
        <w:t xml:space="preserve">v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is the maximum of</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the data transfer rates of all possible </w:t>
      </w:r>
      <w:r w:rsidDel="00000000" w:rsidR="00000000" w:rsidRPr="00000000">
        <w:rPr>
          <w:rFonts w:ascii="Arial" w:cs="Arial" w:eastAsia="Arial" w:hAnsi="Arial"/>
          <w:b w:val="1"/>
          <w:i w:val="0"/>
          <w:smallCaps w:val="0"/>
          <w:strike w:val="0"/>
          <w:color w:val="202122"/>
          <w:sz w:val="24"/>
          <w:szCs w:val="24"/>
          <w:u w:val="none"/>
          <w:shd w:fill="auto" w:val="clear"/>
          <w:vertAlign w:val="baseline"/>
          <w:rtl w:val="0"/>
        </w:rPr>
        <w:t xml:space="preserve">connections </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202122"/>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202122"/>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 For example, the</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maximum data transfer rate from 1 to 4 that this network supports is 6 (through</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connection (iii)).</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144287109375" w:line="264.36461448669434" w:lineRule="auto"/>
        <w:ind w:left="1052.67333984375" w:right="137.94189453125" w:firstLine="13.91998291015625"/>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Now, given a computer network, you have to calculate the maximum data transfer rate</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this network supports from a designated </w:t>
      </w:r>
      <w:r w:rsidDel="00000000" w:rsidR="00000000" w:rsidRPr="00000000">
        <w:rPr>
          <w:rFonts w:ascii="Arial" w:cs="Arial" w:eastAsia="Arial" w:hAnsi="Arial"/>
          <w:b w:val="0"/>
          <w:i w:val="1"/>
          <w:smallCaps w:val="0"/>
          <w:strike w:val="0"/>
          <w:color w:val="202122"/>
          <w:sz w:val="24"/>
          <w:szCs w:val="24"/>
          <w:highlight w:val="white"/>
          <w:u w:val="none"/>
          <w:vertAlign w:val="baseline"/>
          <w:rtl w:val="0"/>
        </w:rPr>
        <w:t xml:space="preserve">source device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to all other devices.</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3232421875" w:line="240" w:lineRule="auto"/>
        <w:ind w:left="1064.67330932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Format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528.7445640563965" w:lineRule="auto"/>
        <w:ind w:left="1068.0332946777344" w:right="1490.0372314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line contains a 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represents the number of test cases. For each test case: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063.9532470703125" w:right="792.7288818359375" w:firstLine="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line contains 2 numbers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representing the number of devices and links respectively.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25.47977924346924" w:lineRule="auto"/>
        <w:ind w:left="1056.5132141113281" w:right="178.6767578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of the following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lines will contain 3 numbers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representing a link from device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device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data transfer rate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053.8732910156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last line contains a 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is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source device.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1058.67324829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Format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52685546875" w:line="252.45142936706543" w:lineRule="auto"/>
        <w:ind w:left="1056.5132141113281" w:right="168.10791015625" w:firstLine="11.52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test case, print a list of numbers, where </w:t>
      </w:r>
      <w:r w:rsidDel="00000000" w:rsidR="00000000" w:rsidRPr="00000000">
        <w:rPr>
          <w:rFonts w:ascii="Cambria Math" w:cs="Cambria Math" w:eastAsia="Cambria Math" w:hAnsi="Cambria Math"/>
          <w:sz w:val="24"/>
          <w:szCs w:val="24"/>
          <w:rtl w:val="0"/>
        </w:rPr>
        <w:t xml:space="preserve">i 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represents the maximum data transfer rate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6142578125" w:line="240" w:lineRule="auto"/>
        <w:ind w:left="1066.5933227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print 0 when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print -1 if there is no connection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4833984375" w:line="240" w:lineRule="auto"/>
        <w:ind w:left="1056.99325561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Input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935546875" w:line="240" w:lineRule="auto"/>
        <w:ind w:left="1051.473236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107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3251953125" w:line="240" w:lineRule="auto"/>
        <w:ind w:left="107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1055.3132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935546875" w:line="240" w:lineRule="auto"/>
        <w:ind w:left="107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240" w:lineRule="auto"/>
        <w:ind w:left="107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3251953125" w:line="240" w:lineRule="auto"/>
        <w:ind w:left="1055.3132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107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1 2 1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935546875" w:line="240" w:lineRule="auto"/>
        <w:ind w:left="1055.3132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240" w:lineRule="auto"/>
        <w:ind w:left="1051.473236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3251953125" w:line="240" w:lineRule="auto"/>
        <w:ind w:left="1058.43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3 2 6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240" w:lineRule="auto"/>
        <w:ind w:left="107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1 2 3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935546875" w:line="240" w:lineRule="auto"/>
        <w:ind w:left="1055.3132629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2 4 7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1058.43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3 4 2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45458984375" w:line="240" w:lineRule="auto"/>
        <w:ind w:left="107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1 3 8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16357421875" w:line="240" w:lineRule="auto"/>
        <w:ind w:left="1074.513244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1056.99325561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45458984375" w:line="240" w:lineRule="auto"/>
        <w:ind w:left="1058.43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16357421875" w:line="240" w:lineRule="auto"/>
        <w:ind w:left="1058.43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1044921875" w:line="240" w:lineRule="auto"/>
        <w:ind w:left="1056.03332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0771484375" w:line="240" w:lineRule="auto"/>
        <w:ind w:left="1058.433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0 6 8 6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1056.9932556152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Description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553253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we have 4 test cases.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1056.2733459472656" w:right="405.113525390625" w:firstLine="14.399871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1st case, there is 1 device and 0 links, so there is no edge. Here the source device is 1. As the maximum data transfer rate between device 1 to 1 itself is 0, the output is 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056.5132141113281" w:right="105.043945312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2nd case, there are 2 devices and 1 link. Here the source device is 1. From device 1</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data transfer rate is 0. The maximum data transfer rate between 1</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devices is 1 (As there is only 1 data rate). So the output is 0 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058.4332275390625" w:right="135.99853515625" w:firstLine="12.239990234375"/>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3rd case, there are 2 devices and 1 link. Here the source device is 2. From the input we can see that there is a connection between 1</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with a data transfer rate of 1. but there is no connection between 2</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→1. So, 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→1 the output will be -1 as</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noted above in the output format. And for 2→2 the output will be 0. So, the output is -1</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0.</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64.37188148498535" w:lineRule="auto"/>
        <w:ind w:left="1056.2733459472656" w:right="89.361572265625" w:firstLine="14.399871826171875"/>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In the 4th test case, the example graph is given. Here the source device is 1. From</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1→1, output is 0. From device 1 to device 2 there can be 2 possible paths, 1→2 and</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1→3→2. The maximum data transfer rate for 1→2 will be 6 if we consider this path</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1→3→2. Similarly, From 1→3, there is only one path and the data transfer rate is 8, so</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02122"/>
          <w:sz w:val="24"/>
          <w:szCs w:val="24"/>
          <w:highlight w:val="white"/>
          <w:u w:val="none"/>
          <w:vertAlign w:val="baseline"/>
          <w:rtl w:val="0"/>
        </w:rPr>
        <w:t xml:space="preserve">output is 8. For 1→4 the example is given in the beginning. So the output is 0 6 8 6.</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40" w:lineRule="auto"/>
        <w:ind w:left="1065.87326049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20245361328" w:lineRule="auto"/>
        <w:ind w:left="1344.5132446289062" w:right="192.33886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 the shortest path problem, you calculate path length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edge weights in the path. Whereas in this problem you need to calculate data transfer rate which is obtained by taking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minimum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all edge weights in the path.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64.3717384338379" w:lineRule="auto"/>
        <w:ind w:left="1682.67333984375" w:right="156.689453125" w:hanging="357.36007690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 the shortest path problem, you are trying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minimize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path length, whereas in this problem you are trying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maximize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transfer rate.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4345703125" w:line="269.97493743896484" w:lineRule="auto"/>
        <w:ind w:left="1693.9532470703125" w:right="670.379638671875" w:firstLine="0.720062255859375"/>
        <w:jc w:val="left"/>
        <w:rPr>
          <w:sz w:val="24"/>
          <w:szCs w:val="24"/>
        </w:rPr>
      </w:pPr>
      <w:r w:rsidDel="00000000" w:rsidR="00000000" w:rsidRPr="00000000">
        <w:rPr>
          <w:sz w:val="24"/>
          <w:szCs w:val="24"/>
          <w:rtl w:val="0"/>
        </w:rPr>
        <w:t xml:space="preserve">[In Dijsktra’s algorithm, initialize dist array differently and change the codes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4345703125" w:line="269.97493743896484" w:lineRule="auto"/>
        <w:ind w:left="1693.9532470703125" w:right="670.379638671875" w:firstLine="0.720062255859375"/>
        <w:jc w:val="left"/>
        <w:rPr>
          <w:sz w:val="24"/>
          <w:szCs w:val="24"/>
        </w:rPr>
      </w:pPr>
      <w:r w:rsidDel="00000000" w:rsidR="00000000" w:rsidRPr="00000000">
        <w:rPr>
          <w:sz w:val="24"/>
          <w:szCs w:val="24"/>
          <w:rtl w:val="0"/>
        </w:rPr>
        <w:t xml:space="preserve">related to priority queue for maximization]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4345703125" w:line="269.97493743896484" w:lineRule="auto"/>
        <w:ind w:left="1693.9532470703125" w:right="670.379638671875" w:firstLine="0.720062255859375"/>
        <w:jc w:val="left"/>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sz w:val="24"/>
          <w:szCs w:val="24"/>
          <w:rtl w:val="0"/>
        </w:rPr>
        <w:t xml:space="preserve">You can use the following pseudocode which is based on these hints.function Network(Graph, source):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rFonts w:ascii="Arial Unicode MS" w:cs="Arial Unicode MS" w:eastAsia="Arial Unicode MS" w:hAnsi="Arial Unicode MS"/>
          <w:sz w:val="24"/>
          <w:szCs w:val="24"/>
          <w:rtl w:val="0"/>
        </w:rPr>
        <w:t xml:space="preserve">dist[source] ← ∞ // Initialization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sz w:val="24"/>
          <w:szCs w:val="24"/>
          <w:rtl w:val="0"/>
        </w:rPr>
        <w:t xml:space="preserve">create a priority queue Qfor the vertices // Max-priority Queue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sz w:val="24"/>
          <w:szCs w:val="24"/>
          <w:rtl w:val="0"/>
        </w:rPr>
        <w:t xml:space="preserve">for each vertex v in Graph: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rFonts w:ascii="Arial Unicode MS" w:cs="Arial Unicode MS" w:eastAsia="Arial Unicode MS" w:hAnsi="Arial Unicode MS"/>
          <w:sz w:val="24"/>
          <w:szCs w:val="24"/>
          <w:rtl w:val="0"/>
        </w:rPr>
        <w:t xml:space="preserve">if v ≠ source: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rFonts w:ascii="Arial Unicode MS" w:cs="Arial Unicode MS" w:eastAsia="Arial Unicode MS" w:hAnsi="Arial Unicode MS"/>
          <w:sz w:val="24"/>
          <w:szCs w:val="24"/>
          <w:rtl w:val="0"/>
        </w:rPr>
        <w:t xml:space="preserve">dist[v] ← − ∞ // Unknown data transfer rate from source to v</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rFonts w:ascii="Arial Unicode MS" w:cs="Arial Unicode MS" w:eastAsia="Arial Unicode MS" w:hAnsi="Arial Unicode MS"/>
          <w:sz w:val="24"/>
          <w:szCs w:val="24"/>
          <w:rtl w:val="0"/>
        </w:rPr>
        <w:t xml:space="preserve">prev[v] ← NULL // Predecessor of v</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sz w:val="24"/>
          <w:szCs w:val="24"/>
          <w:rtl w:val="0"/>
        </w:rPr>
        <w:t xml:space="preserve">add v to Q with priority value dist[v]</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sz w:val="24"/>
          <w:szCs w:val="24"/>
          <w:rtl w:val="0"/>
        </w:rPr>
        <w:t xml:space="preserve">while Q is not empty: // The main loop</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rFonts w:ascii="Arial Unicode MS" w:cs="Arial Unicode MS" w:eastAsia="Arial Unicode MS" w:hAnsi="Arial Unicode MS"/>
          <w:sz w:val="24"/>
          <w:szCs w:val="24"/>
          <w:rtl w:val="0"/>
        </w:rPr>
        <w:t xml:space="preserve">u ← Q.extract_max() // Remove and return best vertex</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sz w:val="24"/>
          <w:szCs w:val="24"/>
          <w:rtl w:val="0"/>
        </w:rPr>
        <w:t xml:space="preserve">for each neighbor v of u:</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rFonts w:ascii="Arial Unicode MS" w:cs="Arial Unicode MS" w:eastAsia="Arial Unicode MS" w:hAnsi="Arial Unicode MS"/>
          <w:sz w:val="24"/>
          <w:szCs w:val="24"/>
          <w:rtl w:val="0"/>
        </w:rPr>
        <w:t xml:space="preserve">alt ← min(dist[u], length(u, v))</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sz w:val="24"/>
          <w:szCs w:val="24"/>
          <w:rtl w:val="0"/>
        </w:rPr>
        <w:t xml:space="preserve">if alt &gt; dist[v]:</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rFonts w:ascii="Arial Unicode MS" w:cs="Arial Unicode MS" w:eastAsia="Arial Unicode MS" w:hAnsi="Arial Unicode MS"/>
          <w:sz w:val="24"/>
          <w:szCs w:val="24"/>
          <w:rtl w:val="0"/>
        </w:rPr>
        <w:t xml:space="preserve">dist[v] ← alt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rFonts w:ascii="Arial Unicode MS" w:cs="Arial Unicode MS" w:eastAsia="Arial Unicode MS" w:hAnsi="Arial Unicode MS"/>
          <w:sz w:val="24"/>
          <w:szCs w:val="24"/>
          <w:rtl w:val="0"/>
        </w:rPr>
        <w:t xml:space="preserve">prev[v] ← u</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sz w:val="24"/>
          <w:szCs w:val="24"/>
          <w:rtl w:val="0"/>
        </w:rPr>
        <w:t xml:space="preserve">add v to Q with priority value dist[v]</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sz w:val="24"/>
          <w:szCs w:val="24"/>
          <w:rtl w:val="0"/>
        </w:rPr>
        <w:t xml:space="preserve">return dist, prev</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sz w:val="24"/>
          <w:szCs w:val="24"/>
          <w:rtl w:val="0"/>
        </w:rPr>
        <w:t xml:space="preserve">Note: The libraries for priority queue may only implement min-heap data structure. But for this problem, we need a max-heap.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855712890625" w:line="344.8327159881592" w:lineRule="auto"/>
        <w:ind w:left="960.5133056640625" w:right="220.46875" w:firstLine="15.5999755859375"/>
        <w:jc w:val="left"/>
        <w:rPr>
          <w:sz w:val="24"/>
          <w:szCs w:val="24"/>
        </w:rPr>
      </w:pPr>
      <w:r w:rsidDel="00000000" w:rsidR="00000000" w:rsidRPr="00000000">
        <w:rPr>
          <w:rtl w:val="0"/>
        </w:rPr>
      </w:r>
    </w:p>
    <w:sectPr>
      <w:pgSz w:h="15840" w:w="12240" w:orient="portrait"/>
      <w:pgMar w:bottom="1499.30419921875" w:top="1410.234375" w:left="481.646728515625" w:right="1395.98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