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ECB3EDD" w:rsidR="006824A6" w:rsidRDefault="7CB74AEA">
      <w:r>
        <w:t xml:space="preserve">                                                </w:t>
      </w:r>
      <w:r w:rsidR="1FAFA0E8">
        <w:t xml:space="preserve">                      </w:t>
      </w:r>
      <w:r w:rsidRPr="2B819B24">
        <w:rPr>
          <w:b/>
          <w:bCs/>
          <w:sz w:val="40"/>
          <w:szCs w:val="40"/>
        </w:rPr>
        <w:t>CODE ALPHA</w:t>
      </w:r>
    </w:p>
    <w:p w14:paraId="5C09CD3F" w14:textId="7A52FDC2" w:rsidR="2B819B24" w:rsidRDefault="2B819B24" w:rsidP="2B819B24">
      <w:pPr>
        <w:rPr>
          <w:b/>
          <w:bCs/>
          <w:sz w:val="40"/>
          <w:szCs w:val="40"/>
        </w:rPr>
      </w:pPr>
    </w:p>
    <w:p w14:paraId="2004A268" w14:textId="3843F6CB" w:rsidR="176A62B4" w:rsidRDefault="176A62B4" w:rsidP="2B819B24">
      <w:pPr>
        <w:rPr>
          <w:b/>
          <w:bCs/>
          <w:sz w:val="40"/>
          <w:szCs w:val="40"/>
        </w:rPr>
      </w:pPr>
      <w:r w:rsidRPr="2B819B24">
        <w:rPr>
          <w:b/>
          <w:bCs/>
          <w:sz w:val="40"/>
          <w:szCs w:val="40"/>
        </w:rPr>
        <w:t xml:space="preserve">                                   </w:t>
      </w:r>
      <w:r w:rsidRPr="2B819B24">
        <w:rPr>
          <w:sz w:val="32"/>
          <w:szCs w:val="32"/>
        </w:rPr>
        <w:t xml:space="preserve"> 2025(10th Dec –10th Jan)</w:t>
      </w:r>
    </w:p>
    <w:p w14:paraId="75DD4AE5" w14:textId="29FA3EBD" w:rsidR="2B819B24" w:rsidRDefault="2B819B24" w:rsidP="2B819B24">
      <w:pPr>
        <w:rPr>
          <w:sz w:val="32"/>
          <w:szCs w:val="32"/>
        </w:rPr>
      </w:pPr>
    </w:p>
    <w:p w14:paraId="3E351E4D" w14:textId="4231AA79" w:rsidR="7DF1D65D" w:rsidRDefault="7DF1D65D" w:rsidP="2B819B24">
      <w:pPr>
        <w:rPr>
          <w:sz w:val="32"/>
          <w:szCs w:val="32"/>
        </w:rPr>
      </w:pPr>
      <w:r w:rsidRPr="2B819B24">
        <w:rPr>
          <w:sz w:val="32"/>
          <w:szCs w:val="32"/>
        </w:rPr>
        <w:t xml:space="preserve">                            </w:t>
      </w:r>
      <w:r w:rsidRPr="2B819B24">
        <w:rPr>
          <w:b/>
          <w:bCs/>
          <w:sz w:val="36"/>
          <w:szCs w:val="36"/>
        </w:rPr>
        <w:t>BUSINESS &amp; MARKETTING S</w:t>
      </w:r>
      <w:r w:rsidR="744B6B3B" w:rsidRPr="2B819B24">
        <w:rPr>
          <w:b/>
          <w:bCs/>
          <w:sz w:val="36"/>
          <w:szCs w:val="36"/>
        </w:rPr>
        <w:t>TARGY</w:t>
      </w:r>
    </w:p>
    <w:p w14:paraId="285E07A9" w14:textId="5485B20A" w:rsidR="2B819B24" w:rsidRDefault="2B819B24" w:rsidP="2B819B24">
      <w:pPr>
        <w:rPr>
          <w:b/>
          <w:bCs/>
          <w:sz w:val="36"/>
          <w:szCs w:val="36"/>
        </w:rPr>
      </w:pPr>
    </w:p>
    <w:p w14:paraId="61006DD2" w14:textId="2CB0F59D" w:rsidR="744B6B3B" w:rsidRDefault="744B6B3B" w:rsidP="2B819B24">
      <w:pPr>
        <w:rPr>
          <w:sz w:val="32"/>
          <w:szCs w:val="32"/>
        </w:rPr>
      </w:pPr>
      <w:r w:rsidRPr="2B819B24">
        <w:rPr>
          <w:b/>
          <w:bCs/>
          <w:sz w:val="36"/>
          <w:szCs w:val="36"/>
        </w:rPr>
        <w:t xml:space="preserve">                                                     </w:t>
      </w:r>
      <w:r w:rsidR="268289DD" w:rsidRPr="2B819B24">
        <w:rPr>
          <w:b/>
          <w:bCs/>
          <w:sz w:val="36"/>
          <w:szCs w:val="36"/>
        </w:rPr>
        <w:t xml:space="preserve"> </w:t>
      </w:r>
      <w:r w:rsidR="268289DD" w:rsidRPr="2B819B24">
        <w:rPr>
          <w:sz w:val="36"/>
          <w:szCs w:val="36"/>
        </w:rPr>
        <w:t>TASK 2</w:t>
      </w:r>
    </w:p>
    <w:p w14:paraId="65E5873A" w14:textId="4ECF9BF5" w:rsidR="2B819B24" w:rsidRDefault="2B819B24" w:rsidP="2B819B24">
      <w:pPr>
        <w:rPr>
          <w:sz w:val="36"/>
          <w:szCs w:val="36"/>
        </w:rPr>
      </w:pPr>
    </w:p>
    <w:p w14:paraId="5552FBF5" w14:textId="6023DBD9" w:rsidR="268289DD" w:rsidRDefault="268289DD" w:rsidP="2B819B24">
      <w:pPr>
        <w:rPr>
          <w:sz w:val="36"/>
          <w:szCs w:val="36"/>
        </w:rPr>
      </w:pPr>
      <w:r>
        <w:t xml:space="preserve">                                                 </w:t>
      </w:r>
      <w:r w:rsidR="791175F9" w:rsidRPr="2B819B24">
        <w:rPr>
          <w:rFonts w:ascii="Aptos" w:eastAsia="Aptos" w:hAnsi="Aptos" w:cs="Aptos"/>
          <w:sz w:val="32"/>
          <w:szCs w:val="32"/>
        </w:rPr>
        <w:t>Business Growth Strategy Proposal</w:t>
      </w:r>
    </w:p>
    <w:p w14:paraId="39D21B68" w14:textId="416F9D8C" w:rsidR="2B819B24" w:rsidRDefault="2B819B24" w:rsidP="2B819B24">
      <w:pPr>
        <w:rPr>
          <w:rFonts w:ascii="Aptos" w:eastAsia="Aptos" w:hAnsi="Aptos" w:cs="Aptos"/>
          <w:sz w:val="32"/>
          <w:szCs w:val="32"/>
        </w:rPr>
      </w:pPr>
    </w:p>
    <w:p w14:paraId="38F7221C" w14:textId="22A09B69" w:rsidR="791175F9" w:rsidRDefault="791175F9" w:rsidP="2B819B24">
      <w:pPr>
        <w:rPr>
          <w:rFonts w:ascii="Aptos" w:eastAsia="Aptos" w:hAnsi="Aptos" w:cs="Aptos"/>
          <w:sz w:val="32"/>
          <w:szCs w:val="32"/>
        </w:rPr>
      </w:pPr>
      <w:r w:rsidRPr="2B819B24">
        <w:rPr>
          <w:rStyle w:val="Emphasis"/>
          <w:rFonts w:ascii="Aptos" w:eastAsia="Aptos" w:hAnsi="Aptos" w:cs="Aptos"/>
          <w:sz w:val="32"/>
          <w:szCs w:val="32"/>
        </w:rPr>
        <w:t xml:space="preserve">                                                    Submitted by</w:t>
      </w:r>
    </w:p>
    <w:p w14:paraId="5341B684" w14:textId="0C2C6FDB" w:rsidR="2B819B24" w:rsidRDefault="2B819B24" w:rsidP="2B819B24">
      <w:pPr>
        <w:rPr>
          <w:rStyle w:val="Emphasis"/>
          <w:rFonts w:ascii="Aptos" w:eastAsia="Aptos" w:hAnsi="Aptos" w:cs="Aptos"/>
          <w:sz w:val="32"/>
          <w:szCs w:val="32"/>
        </w:rPr>
      </w:pPr>
    </w:p>
    <w:p w14:paraId="5B9CCF46" w14:textId="48A8DA13" w:rsidR="791175F9" w:rsidRDefault="791175F9" w:rsidP="2B819B24">
      <w:pPr>
        <w:rPr>
          <w:rStyle w:val="Emphasis"/>
          <w:rFonts w:ascii="Aptos" w:eastAsia="Aptos" w:hAnsi="Aptos" w:cs="Aptos"/>
          <w:sz w:val="32"/>
          <w:szCs w:val="32"/>
        </w:rPr>
      </w:pPr>
      <w:r w:rsidRPr="2B819B24">
        <w:t xml:space="preserve">                                                                      </w:t>
      </w:r>
      <w:r w:rsidRPr="2B819B24">
        <w:rPr>
          <w:b/>
          <w:bCs/>
          <w:sz w:val="36"/>
          <w:szCs w:val="36"/>
        </w:rPr>
        <w:t>SHAKILA R</w:t>
      </w:r>
    </w:p>
    <w:p w14:paraId="1A34FA7E" w14:textId="14A2F2F5" w:rsidR="2B819B24" w:rsidRDefault="2B819B24" w:rsidP="2B819B24">
      <w:pPr>
        <w:rPr>
          <w:b/>
          <w:bCs/>
          <w:sz w:val="36"/>
          <w:szCs w:val="36"/>
        </w:rPr>
      </w:pPr>
    </w:p>
    <w:p w14:paraId="341D4E1E" w14:textId="728FAD1A" w:rsidR="791175F9" w:rsidRDefault="791175F9" w:rsidP="2B819B24">
      <w:pPr>
        <w:rPr>
          <w:b/>
          <w:bCs/>
          <w:sz w:val="36"/>
          <w:szCs w:val="36"/>
        </w:rPr>
      </w:pPr>
      <w:r w:rsidRPr="2B819B24">
        <w:rPr>
          <w:b/>
          <w:bCs/>
          <w:sz w:val="36"/>
          <w:szCs w:val="36"/>
        </w:rPr>
        <w:t xml:space="preserve">                       </w:t>
      </w:r>
      <w:r w:rsidR="3E8E0104" w:rsidRPr="2B819B24">
        <w:rPr>
          <w:b/>
          <w:bCs/>
          <w:sz w:val="36"/>
          <w:szCs w:val="36"/>
        </w:rPr>
        <w:t xml:space="preserve"> </w:t>
      </w:r>
      <w:r w:rsidRPr="2B819B24">
        <w:rPr>
          <w:b/>
          <w:bCs/>
          <w:sz w:val="36"/>
          <w:szCs w:val="36"/>
        </w:rPr>
        <w:t>KATHIR COLLEGE OF ENGINEERING</w:t>
      </w:r>
    </w:p>
    <w:p w14:paraId="3E727BD1" w14:textId="3BC69762" w:rsidR="2B819B24" w:rsidRDefault="2B819B24" w:rsidP="2B819B24">
      <w:pPr>
        <w:rPr>
          <w:b/>
          <w:bCs/>
          <w:sz w:val="36"/>
          <w:szCs w:val="36"/>
        </w:rPr>
      </w:pPr>
    </w:p>
    <w:p w14:paraId="06BC5A47" w14:textId="00B10DF3" w:rsidR="55397CEB" w:rsidRDefault="55397CEB" w:rsidP="2B819B24">
      <w:pPr>
        <w:rPr>
          <w:b/>
          <w:bCs/>
          <w:sz w:val="36"/>
          <w:szCs w:val="36"/>
        </w:rPr>
      </w:pPr>
      <w:r w:rsidRPr="2B819B24">
        <w:rPr>
          <w:b/>
          <w:bCs/>
          <w:sz w:val="36"/>
          <w:szCs w:val="36"/>
        </w:rPr>
        <w:t xml:space="preserve">                                                   Rapido</w:t>
      </w:r>
    </w:p>
    <w:p w14:paraId="7C369195" w14:textId="0CAE7B8E" w:rsidR="55397CEB" w:rsidRDefault="55397CEB" w:rsidP="2B819B24">
      <w:pPr>
        <w:rPr>
          <w:b/>
          <w:bCs/>
          <w:sz w:val="36"/>
          <w:szCs w:val="36"/>
        </w:rPr>
      </w:pPr>
      <w:r w:rsidRPr="2B819B24">
        <w:rPr>
          <w:b/>
          <w:bCs/>
          <w:sz w:val="36"/>
          <w:szCs w:val="36"/>
        </w:rPr>
        <w:t xml:space="preserve">                                         </w:t>
      </w:r>
      <w:r w:rsidR="32832FE4" w:rsidRPr="2B819B24">
        <w:rPr>
          <w:b/>
          <w:bCs/>
          <w:sz w:val="36"/>
          <w:szCs w:val="36"/>
        </w:rPr>
        <w:t xml:space="preserve">     </w:t>
      </w:r>
      <w:r w:rsidRPr="2B819B24">
        <w:rPr>
          <w:b/>
          <w:bCs/>
          <w:sz w:val="32"/>
          <w:szCs w:val="32"/>
        </w:rPr>
        <w:t>1.Introduction</w:t>
      </w:r>
    </w:p>
    <w:p w14:paraId="72C576B5" w14:textId="14D42ADA" w:rsidR="2B819B24" w:rsidRDefault="2B819B24" w:rsidP="2B819B24">
      <w:pPr>
        <w:rPr>
          <w:b/>
          <w:bCs/>
          <w:sz w:val="32"/>
          <w:szCs w:val="32"/>
        </w:rPr>
      </w:pPr>
    </w:p>
    <w:p w14:paraId="0FAF51E7" w14:textId="3F088F58" w:rsidR="03162C80" w:rsidRDefault="03162C80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Rapido is an Indian bike taxi and auto-rickshaw service startup that provides</w:t>
      </w:r>
    </w:p>
    <w:p w14:paraId="4CE93E99" w14:textId="7AA6ED88" w:rsidR="03162C80" w:rsidRDefault="03162C80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affordable and quick transportation through a mobile application. It</w:t>
      </w:r>
    </w:p>
    <w:p w14:paraId="252DDA06" w14:textId="78FF85F3" w:rsidR="03162C80" w:rsidRDefault="03162C80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connects customers with nearby riders called “Captains” using digital</w:t>
      </w:r>
    </w:p>
    <w:p w14:paraId="5461FF5B" w14:textId="4AD7195C" w:rsidR="03162C80" w:rsidRDefault="03162C80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technology. Rapido focuses on solving last-mile connectivity problems in</w:t>
      </w:r>
    </w:p>
    <w:p w14:paraId="13DDEF85" w14:textId="30FC9335" w:rsidR="03162C80" w:rsidRDefault="03162C80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urban and semi-urban areas.</w:t>
      </w:r>
    </w:p>
    <w:p w14:paraId="1DE181A8" w14:textId="5A25A0FF" w:rsidR="03162C80" w:rsidRDefault="03162C80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This business growth strategy proposal explains Rapido’s objectives,</w:t>
      </w:r>
    </w:p>
    <w:p w14:paraId="2A2F7212" w14:textId="331C7E2D" w:rsidR="03162C80" w:rsidRDefault="03162C80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marketing strategies, and short-term and long-term growth plans to achieve</w:t>
      </w:r>
    </w:p>
    <w:p w14:paraId="662B43A3" w14:textId="0FAD936C" w:rsidR="03162C80" w:rsidRDefault="03162C80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sustainable business expansion.</w:t>
      </w:r>
    </w:p>
    <w:p w14:paraId="72F0FA2D" w14:textId="3468EE33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38609778" w14:textId="77CF1277" w:rsidR="18E69E0C" w:rsidRDefault="18E69E0C" w:rsidP="2B819B24">
      <w:pPr>
        <w:spacing w:before="299" w:after="299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                                   </w:t>
      </w:r>
      <w:r w:rsidRPr="2B819B24">
        <w:rPr>
          <w:rFonts w:ascii="Aptos" w:eastAsia="Aptos" w:hAnsi="Aptos" w:cs="Aptos"/>
          <w:b/>
          <w:bCs/>
          <w:sz w:val="36"/>
          <w:szCs w:val="36"/>
        </w:rPr>
        <w:t>2. Business Objectives</w:t>
      </w:r>
    </w:p>
    <w:p w14:paraId="2FAF8FBE" w14:textId="31E5FE3A" w:rsidR="2B819B24" w:rsidRDefault="2B819B24" w:rsidP="2B819B24">
      <w:pPr>
        <w:spacing w:before="299" w:after="299"/>
        <w:rPr>
          <w:rFonts w:ascii="Aptos" w:eastAsia="Aptos" w:hAnsi="Aptos" w:cs="Aptos"/>
          <w:sz w:val="28"/>
          <w:szCs w:val="28"/>
        </w:rPr>
      </w:pPr>
    </w:p>
    <w:p w14:paraId="6AE38E7D" w14:textId="0992283D" w:rsidR="18E69E0C" w:rsidRDefault="18E69E0C" w:rsidP="2B819B24">
      <w:p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2B819B24">
        <w:rPr>
          <w:rFonts w:ascii="Aptos" w:eastAsia="Aptos" w:hAnsi="Aptos" w:cs="Aptos"/>
          <w:sz w:val="28"/>
          <w:szCs w:val="28"/>
        </w:rPr>
        <w:t>The main objectives of Rapido are:</w:t>
      </w:r>
    </w:p>
    <w:p w14:paraId="1F9F3718" w14:textId="136425C8" w:rsidR="18E69E0C" w:rsidRDefault="18E69E0C" w:rsidP="2B819B2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To increase the number of active customers using the Rapido app.</w:t>
      </w:r>
    </w:p>
    <w:p w14:paraId="016626C7" w14:textId="5E7CBC01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713D8D49" w14:textId="14F8D86F" w:rsidR="18E69E0C" w:rsidRDefault="18E69E0C" w:rsidP="2B819B2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To expand services to more cities and towns in India.</w:t>
      </w:r>
    </w:p>
    <w:p w14:paraId="39CDED8B" w14:textId="6E3444E8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4AB49523" w14:textId="003F8CA6" w:rsidR="18E69E0C" w:rsidRDefault="18E69E0C" w:rsidP="2B819B2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To provide affordable and fast transportation solutions.</w:t>
      </w:r>
    </w:p>
    <w:p w14:paraId="1A492485" w14:textId="7D9E550A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0E5D02F2" w14:textId="5A15CE0A" w:rsidR="18E69E0C" w:rsidRDefault="18E69E0C" w:rsidP="2B819B2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To improve customer satisfaction and service quality.</w:t>
      </w:r>
    </w:p>
    <w:p w14:paraId="3A627786" w14:textId="05350E7D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12740D98" w14:textId="754ED0E9" w:rsidR="18E69E0C" w:rsidRDefault="18E69E0C" w:rsidP="2B819B2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To increase revenue and market share in the ride-hailing industry.</w:t>
      </w:r>
    </w:p>
    <w:p w14:paraId="67F8814A" w14:textId="6D3F0A7D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07C6BF63" w14:textId="4D2071EA" w:rsidR="18E69E0C" w:rsidRDefault="18E69E0C" w:rsidP="2B819B24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To create employment opportunities for riders (Captains).</w:t>
      </w:r>
    </w:p>
    <w:p w14:paraId="790CAFB3" w14:textId="535DA038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11865C70" w14:textId="7198177A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6EE4C298" w14:textId="47E94596" w:rsidR="18E69E0C" w:rsidRDefault="18E69E0C" w:rsidP="2B819B24">
      <w:pPr>
        <w:pStyle w:val="ListParagraph"/>
        <w:spacing w:before="299" w:after="299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                       </w:t>
      </w:r>
      <w:r w:rsidRPr="2B819B24">
        <w:rPr>
          <w:b/>
          <w:bCs/>
          <w:sz w:val="36"/>
          <w:szCs w:val="36"/>
        </w:rPr>
        <w:t>3. Marketing Mix – 4Ps</w:t>
      </w:r>
    </w:p>
    <w:p w14:paraId="4D52D498" w14:textId="05B1754D" w:rsidR="2B819B24" w:rsidRDefault="2B819B24" w:rsidP="2B819B24">
      <w:pPr>
        <w:pStyle w:val="ListParagraph"/>
        <w:spacing w:before="299" w:after="299"/>
        <w:rPr>
          <w:b/>
          <w:bCs/>
          <w:sz w:val="36"/>
          <w:szCs w:val="36"/>
        </w:rPr>
      </w:pPr>
    </w:p>
    <w:p w14:paraId="1F7C363F" w14:textId="5ECB2775" w:rsidR="18E69E0C" w:rsidRDefault="18E69E0C" w:rsidP="2B819B24">
      <w:pPr>
        <w:rPr>
          <w:b/>
          <w:bCs/>
        </w:rPr>
      </w:pPr>
      <w:r w:rsidRPr="2B819B24">
        <w:rPr>
          <w:b/>
          <w:bCs/>
          <w:sz w:val="32"/>
          <w:szCs w:val="32"/>
        </w:rPr>
        <w:t>3.1 Product</w:t>
      </w:r>
    </w:p>
    <w:p w14:paraId="76F82A51" w14:textId="6B81015F" w:rsidR="2B819B24" w:rsidRDefault="2B819B24" w:rsidP="2B819B24">
      <w:pPr>
        <w:rPr>
          <w:b/>
          <w:bCs/>
          <w:sz w:val="32"/>
          <w:szCs w:val="32"/>
        </w:rPr>
      </w:pPr>
    </w:p>
    <w:p w14:paraId="4D526C25" w14:textId="25DBD594" w:rsidR="18E69E0C" w:rsidRDefault="18E69E0C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Rapido offers bike taxi and auto-rickshaw services through a user-friendly</w:t>
      </w:r>
    </w:p>
    <w:p w14:paraId="7CD58DDD" w14:textId="2C8CC072" w:rsidR="18E69E0C" w:rsidRDefault="18E69E0C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 xml:space="preserve"> mobile application. The service is designed for short-distance travel, saving</w:t>
      </w:r>
    </w:p>
    <w:p w14:paraId="5B8A400C" w14:textId="7BC250D5" w:rsidR="18E69E0C" w:rsidRDefault="18E69E0C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 xml:space="preserve"> time and cost. Features include live tracking, digital payments, safety</w:t>
      </w:r>
    </w:p>
    <w:p w14:paraId="36421525" w14:textId="4A821C80" w:rsidR="18E69E0C" w:rsidRDefault="18E69E0C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 xml:space="preserve"> measures, and customer support.</w:t>
      </w:r>
    </w:p>
    <w:p w14:paraId="247A2B7F" w14:textId="3E47CA9B" w:rsidR="2B819B24" w:rsidRDefault="2B819B24" w:rsidP="2B819B24">
      <w:pPr>
        <w:spacing w:before="240" w:after="240"/>
        <w:rPr>
          <w:sz w:val="28"/>
          <w:szCs w:val="28"/>
        </w:rPr>
      </w:pPr>
    </w:p>
    <w:p w14:paraId="270AB5BE" w14:textId="57112793" w:rsidR="18E69E0C" w:rsidRDefault="18E69E0C" w:rsidP="2B819B24">
      <w:pPr>
        <w:rPr>
          <w:b/>
          <w:bCs/>
          <w:sz w:val="32"/>
          <w:szCs w:val="32"/>
        </w:rPr>
      </w:pPr>
      <w:r w:rsidRPr="2B819B24">
        <w:rPr>
          <w:b/>
          <w:bCs/>
          <w:sz w:val="32"/>
          <w:szCs w:val="32"/>
        </w:rPr>
        <w:t>3.2 Price</w:t>
      </w:r>
    </w:p>
    <w:p w14:paraId="707FF41D" w14:textId="79E938CC" w:rsidR="2B819B24" w:rsidRDefault="2B819B24" w:rsidP="2B819B24">
      <w:pPr>
        <w:rPr>
          <w:b/>
          <w:bCs/>
          <w:sz w:val="32"/>
          <w:szCs w:val="32"/>
        </w:rPr>
      </w:pPr>
    </w:p>
    <w:p w14:paraId="6B43783E" w14:textId="282A1A56" w:rsidR="18E69E0C" w:rsidRDefault="18E69E0C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Rapido follows a low-cost and competitive pricing strategy. The fares are</w:t>
      </w:r>
    </w:p>
    <w:p w14:paraId="794A051A" w14:textId="46F12C0D" w:rsidR="18E69E0C" w:rsidRDefault="18E69E0C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 xml:space="preserve"> lower compared to cabs and other transport services. Discounts, promo</w:t>
      </w:r>
    </w:p>
    <w:p w14:paraId="77CFFF46" w14:textId="67D665D0" w:rsidR="18E69E0C" w:rsidRDefault="18E69E0C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 xml:space="preserve"> codes, and referral offers are used to attract new customers and retain</w:t>
      </w:r>
    </w:p>
    <w:p w14:paraId="35DFF279" w14:textId="785E4634" w:rsidR="18E69E0C" w:rsidRDefault="18E69E0C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 xml:space="preserve"> existing users.</w:t>
      </w:r>
    </w:p>
    <w:p w14:paraId="428AC767" w14:textId="40F4E165" w:rsidR="2B819B24" w:rsidRDefault="2B819B24" w:rsidP="2B819B24">
      <w:pPr>
        <w:spacing w:before="240" w:after="240"/>
        <w:rPr>
          <w:sz w:val="28"/>
          <w:szCs w:val="28"/>
        </w:rPr>
      </w:pPr>
    </w:p>
    <w:p w14:paraId="7AF0DDB0" w14:textId="2DC3C791" w:rsidR="18B90910" w:rsidRDefault="18B90910" w:rsidP="2B819B24">
      <w:pPr>
        <w:spacing w:before="281" w:after="281"/>
        <w:rPr>
          <w:rFonts w:ascii="Aptos" w:eastAsia="Aptos" w:hAnsi="Aptos" w:cs="Aptos"/>
          <w:b/>
          <w:bCs/>
          <w:sz w:val="32"/>
          <w:szCs w:val="32"/>
        </w:rPr>
      </w:pPr>
      <w:r w:rsidRPr="2B819B24">
        <w:rPr>
          <w:b/>
          <w:bCs/>
          <w:sz w:val="32"/>
          <w:szCs w:val="32"/>
        </w:rPr>
        <w:t xml:space="preserve"> </w:t>
      </w:r>
      <w:r w:rsidRPr="2B819B24">
        <w:rPr>
          <w:rFonts w:ascii="Aptos" w:eastAsia="Aptos" w:hAnsi="Aptos" w:cs="Aptos"/>
          <w:b/>
          <w:bCs/>
          <w:sz w:val="32"/>
          <w:szCs w:val="32"/>
        </w:rPr>
        <w:t>3.3 Place</w:t>
      </w:r>
    </w:p>
    <w:p w14:paraId="63EC9BB8" w14:textId="1B83C169" w:rsidR="2B819B24" w:rsidRDefault="2B819B24" w:rsidP="2B819B24">
      <w:pPr>
        <w:spacing w:before="281" w:after="281"/>
        <w:rPr>
          <w:rFonts w:ascii="Aptos" w:eastAsia="Aptos" w:hAnsi="Aptos" w:cs="Aptos"/>
          <w:b/>
          <w:bCs/>
          <w:sz w:val="32"/>
          <w:szCs w:val="32"/>
        </w:rPr>
      </w:pPr>
    </w:p>
    <w:p w14:paraId="0B8FEE24" w14:textId="3F60C641" w:rsidR="18B90910" w:rsidRDefault="18B90910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>Rapido operates mainly in urban and semi-urban areas across India. The</w:t>
      </w:r>
    </w:p>
    <w:p w14:paraId="0645F8CE" w14:textId="3DACB470" w:rsidR="18B90910" w:rsidRDefault="18B90910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 xml:space="preserve"> service is accessible through the Rapido mobile app available on Android and</w:t>
      </w:r>
    </w:p>
    <w:p w14:paraId="249FC029" w14:textId="09500662" w:rsidR="18B90910" w:rsidRDefault="18B90910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 xml:space="preserve"> iOS platforms. Customers can book rides anytime and anywhere using</w:t>
      </w:r>
    </w:p>
    <w:p w14:paraId="5C1CE09B" w14:textId="2776C75A" w:rsidR="18B90910" w:rsidRDefault="18B90910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 xml:space="preserve"> </w:t>
      </w:r>
      <w:r w:rsidR="7AB3E426" w:rsidRPr="2B819B24">
        <w:rPr>
          <w:rFonts w:ascii="Aptos" w:eastAsia="Aptos" w:hAnsi="Aptos" w:cs="Aptos"/>
          <w:sz w:val="28"/>
          <w:szCs w:val="28"/>
        </w:rPr>
        <w:t>S</w:t>
      </w:r>
      <w:r w:rsidRPr="2B819B24">
        <w:rPr>
          <w:rFonts w:ascii="Aptos" w:eastAsia="Aptos" w:hAnsi="Aptos" w:cs="Aptos"/>
          <w:sz w:val="28"/>
          <w:szCs w:val="28"/>
        </w:rPr>
        <w:t>martphones.</w:t>
      </w:r>
    </w:p>
    <w:p w14:paraId="456088C2" w14:textId="12B6850C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0D1DBE77" w14:textId="6F9B89FB" w:rsidR="18B90910" w:rsidRDefault="18B90910" w:rsidP="2B819B24">
      <w:pPr>
        <w:rPr>
          <w:b/>
          <w:bCs/>
          <w:sz w:val="32"/>
          <w:szCs w:val="32"/>
        </w:rPr>
      </w:pPr>
      <w:r w:rsidRPr="2B819B24">
        <w:rPr>
          <w:b/>
          <w:bCs/>
          <w:sz w:val="32"/>
          <w:szCs w:val="32"/>
        </w:rPr>
        <w:t>3.4 Promotion</w:t>
      </w:r>
    </w:p>
    <w:p w14:paraId="3FE33A63" w14:textId="378517EE" w:rsidR="2B819B24" w:rsidRDefault="2B819B24" w:rsidP="2B819B24">
      <w:pPr>
        <w:rPr>
          <w:b/>
          <w:bCs/>
          <w:sz w:val="32"/>
          <w:szCs w:val="32"/>
        </w:rPr>
      </w:pPr>
    </w:p>
    <w:p w14:paraId="1C9114F5" w14:textId="79E44FC0" w:rsidR="18B90910" w:rsidRDefault="18B90910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>Rapido promotes its services using digital and offline methods such as:</w:t>
      </w:r>
    </w:p>
    <w:p w14:paraId="7F69AC44" w14:textId="51EE73C4" w:rsidR="18B90910" w:rsidRDefault="18B90910" w:rsidP="2B819B2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Social media advertisements</w:t>
      </w:r>
    </w:p>
    <w:p w14:paraId="126D11CE" w14:textId="4964CA0E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3829BBE4" w14:textId="4A36ACD9" w:rsidR="18B90910" w:rsidRDefault="18B90910" w:rsidP="2B819B2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Referral and cashback offers</w:t>
      </w:r>
    </w:p>
    <w:p w14:paraId="2C0A069C" w14:textId="118E5D4F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07EEEE01" w14:textId="4F8A9A42" w:rsidR="18B90910" w:rsidRDefault="18B90910" w:rsidP="2B819B2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App notifications</w:t>
      </w:r>
    </w:p>
    <w:p w14:paraId="0E970F24" w14:textId="1C307F54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1D5F148F" w14:textId="5922AD6A" w:rsidR="18B90910" w:rsidRDefault="18B90910" w:rsidP="2B819B2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Brand partnerships</w:t>
      </w:r>
    </w:p>
    <w:p w14:paraId="0AEE698A" w14:textId="62B95244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5B2F10B7" w14:textId="27512D2E" w:rsidR="18B90910" w:rsidRDefault="18B90910" w:rsidP="2B819B24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Online campaigns and banners</w:t>
      </w:r>
    </w:p>
    <w:p w14:paraId="0998BA7A" w14:textId="259EC387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3DCD2CA1" w14:textId="5351B4B4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44E49A6C" w14:textId="6B9555B4" w:rsidR="7367CC82" w:rsidRDefault="7367CC82" w:rsidP="2B819B24">
      <w:pPr>
        <w:spacing w:before="299" w:after="299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                                                </w:t>
      </w:r>
      <w:r w:rsidRPr="2B819B24">
        <w:rPr>
          <w:rFonts w:ascii="Aptos" w:eastAsia="Aptos" w:hAnsi="Aptos" w:cs="Aptos"/>
          <w:b/>
          <w:bCs/>
          <w:sz w:val="36"/>
          <w:szCs w:val="36"/>
        </w:rPr>
        <w:t>4. Digital Marketing Channels</w:t>
      </w:r>
    </w:p>
    <w:p w14:paraId="0B3AA6CC" w14:textId="5FEE0697" w:rsidR="2B819B24" w:rsidRDefault="2B819B24" w:rsidP="2B819B24">
      <w:p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115EABDD" w14:textId="5F8B91CA" w:rsidR="7367CC82" w:rsidRDefault="7367CC82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>Digital marketing plays a major role in Rapido’s growth strategy. The key digital channels used are:</w:t>
      </w:r>
    </w:p>
    <w:p w14:paraId="27294798" w14:textId="5931C427" w:rsidR="7367CC82" w:rsidRDefault="7367CC82" w:rsidP="2B819B2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b/>
          <w:bCs/>
          <w:sz w:val="28"/>
          <w:szCs w:val="28"/>
        </w:rPr>
        <w:t>Social Media Marketing:</w:t>
      </w:r>
    </w:p>
    <w:p w14:paraId="2CB2997F" w14:textId="5CAC21D6" w:rsidR="7367CC82" w:rsidRDefault="7367CC82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 Platforms like Instagram, Facebook, and Twitter are used to promote</w:t>
      </w:r>
    </w:p>
    <w:p w14:paraId="43747D99" w14:textId="125DA531" w:rsidR="7367CC82" w:rsidRDefault="7367CC82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offers and increase brand awareness.</w:t>
      </w:r>
    </w:p>
    <w:p w14:paraId="1044CF95" w14:textId="3EF33B47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09D074A8" w14:textId="173186E7" w:rsidR="7367CC82" w:rsidRDefault="7367CC82" w:rsidP="2B819B2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b/>
          <w:bCs/>
          <w:sz w:val="28"/>
          <w:szCs w:val="28"/>
        </w:rPr>
        <w:t>Google Ads:</w:t>
      </w:r>
    </w:p>
    <w:p w14:paraId="484EEA12" w14:textId="6D7592F4" w:rsidR="7367CC82" w:rsidRDefault="7367CC82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 Online ads help Rapido reach customers searching for affordable transportation options.</w:t>
      </w:r>
    </w:p>
    <w:p w14:paraId="5645F0A5" w14:textId="24DF9666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69D3D1BC" w14:textId="243299B8" w:rsidR="7367CC82" w:rsidRDefault="7367CC82" w:rsidP="2B819B2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b/>
          <w:bCs/>
          <w:sz w:val="28"/>
          <w:szCs w:val="28"/>
        </w:rPr>
        <w:t>Mobile App Marketing:</w:t>
      </w:r>
    </w:p>
    <w:p w14:paraId="606BCC72" w14:textId="11ED119F" w:rsidR="7367CC82" w:rsidRDefault="7367CC82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 Push notifications and in-app messages inform users about discounts and new features.</w:t>
      </w:r>
    </w:p>
    <w:p w14:paraId="48609ABC" w14:textId="2A68CDFF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1699663D" w14:textId="577C814F" w:rsidR="7367CC82" w:rsidRDefault="7367CC82" w:rsidP="2B819B2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b/>
          <w:bCs/>
          <w:sz w:val="28"/>
          <w:szCs w:val="28"/>
        </w:rPr>
        <w:t>Email Marketing:</w:t>
      </w:r>
    </w:p>
    <w:p w14:paraId="1D9927F4" w14:textId="662FACDC" w:rsidR="7367CC82" w:rsidRDefault="7367CC82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 Emails are used to share updates, offers, and service information with customers.</w:t>
      </w:r>
    </w:p>
    <w:p w14:paraId="7D0DAD76" w14:textId="16DDDF1A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511F05A7" w14:textId="4217AD29" w:rsidR="7367CC82" w:rsidRDefault="7367CC82" w:rsidP="2B819B24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b/>
          <w:bCs/>
          <w:sz w:val="28"/>
          <w:szCs w:val="28"/>
        </w:rPr>
        <w:t>Influencer Marketing:</w:t>
      </w:r>
    </w:p>
    <w:p w14:paraId="79C99B8B" w14:textId="07508F8D" w:rsidR="7367CC82" w:rsidRDefault="7367CC82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 Collaborating with social media influencers helps Rapido reach young and urban audiences.</w:t>
      </w:r>
    </w:p>
    <w:p w14:paraId="049B33BD" w14:textId="4004D963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1FD56DD1" w14:textId="4F9F5CA7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39222A87" w14:textId="206E97E6" w:rsidR="69EDC1E1" w:rsidRDefault="69EDC1E1" w:rsidP="2B819B24">
      <w:pPr>
        <w:pStyle w:val="ListParagraph"/>
        <w:spacing w:before="299" w:after="299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                                       </w:t>
      </w:r>
      <w:r w:rsidRPr="2B819B24">
        <w:rPr>
          <w:b/>
          <w:bCs/>
          <w:sz w:val="36"/>
          <w:szCs w:val="36"/>
        </w:rPr>
        <w:t>5. Short-Term Growth Strategies</w:t>
      </w:r>
    </w:p>
    <w:p w14:paraId="1301DFB6" w14:textId="665AC223" w:rsidR="2B819B24" w:rsidRDefault="2B819B24" w:rsidP="2B819B24">
      <w:pPr>
        <w:pStyle w:val="ListParagraph"/>
        <w:spacing w:before="299" w:after="299"/>
        <w:rPr>
          <w:b/>
          <w:bCs/>
          <w:sz w:val="36"/>
          <w:szCs w:val="36"/>
        </w:rPr>
      </w:pPr>
    </w:p>
    <w:p w14:paraId="5D3F87AB" w14:textId="55BF0D93" w:rsidR="69EDC1E1" w:rsidRDefault="69EDC1E1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(Next 6 months to 1 year)</w:t>
      </w:r>
    </w:p>
    <w:p w14:paraId="50D4FE7D" w14:textId="36EC395E" w:rsidR="69EDC1E1" w:rsidRDefault="69EDC1E1" w:rsidP="2B819B24">
      <w:pPr>
        <w:pStyle w:val="ListParagraph"/>
        <w:numPr>
          <w:ilvl w:val="0"/>
          <w:numId w:val="2"/>
        </w:num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Increase customer base through attractive discounts and referral programs.</w:t>
      </w:r>
    </w:p>
    <w:p w14:paraId="5F8AEBCB" w14:textId="6A8B10FC" w:rsidR="2B819B24" w:rsidRDefault="2B819B24" w:rsidP="2B819B24">
      <w:pPr>
        <w:pStyle w:val="ListParagraph"/>
        <w:spacing w:before="240" w:after="240"/>
        <w:rPr>
          <w:sz w:val="28"/>
          <w:szCs w:val="28"/>
        </w:rPr>
      </w:pPr>
    </w:p>
    <w:p w14:paraId="5B2BC50E" w14:textId="75527EB7" w:rsidR="69EDC1E1" w:rsidRDefault="69EDC1E1" w:rsidP="2B819B24">
      <w:pPr>
        <w:pStyle w:val="ListParagraph"/>
        <w:numPr>
          <w:ilvl w:val="0"/>
          <w:numId w:val="2"/>
        </w:num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Recruit more captains to reduce waiting time for customers.</w:t>
      </w:r>
    </w:p>
    <w:p w14:paraId="415C0B50" w14:textId="5DB12FDB" w:rsidR="2B819B24" w:rsidRDefault="2B819B24" w:rsidP="2B819B24">
      <w:pPr>
        <w:pStyle w:val="ListParagraph"/>
        <w:spacing w:before="240" w:after="240"/>
        <w:rPr>
          <w:sz w:val="28"/>
          <w:szCs w:val="28"/>
        </w:rPr>
      </w:pPr>
    </w:p>
    <w:p w14:paraId="3DFB0A47" w14:textId="75CAB23E" w:rsidR="69EDC1E1" w:rsidRDefault="69EDC1E1" w:rsidP="2B819B24">
      <w:pPr>
        <w:pStyle w:val="ListParagraph"/>
        <w:numPr>
          <w:ilvl w:val="0"/>
          <w:numId w:val="2"/>
        </w:num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Improve app performance and user experience.</w:t>
      </w:r>
    </w:p>
    <w:p w14:paraId="107BE1DC" w14:textId="07771B97" w:rsidR="2B819B24" w:rsidRDefault="2B819B24" w:rsidP="2B819B24">
      <w:pPr>
        <w:pStyle w:val="ListParagraph"/>
        <w:spacing w:before="240" w:after="240"/>
        <w:rPr>
          <w:sz w:val="28"/>
          <w:szCs w:val="28"/>
        </w:rPr>
      </w:pPr>
    </w:p>
    <w:p w14:paraId="6548B738" w14:textId="0CCFA8C1" w:rsidR="69EDC1E1" w:rsidRDefault="69EDC1E1" w:rsidP="2B819B24">
      <w:pPr>
        <w:pStyle w:val="ListParagraph"/>
        <w:numPr>
          <w:ilvl w:val="0"/>
          <w:numId w:val="2"/>
        </w:num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Strengthen customer support services.</w:t>
      </w:r>
    </w:p>
    <w:p w14:paraId="2043B2BB" w14:textId="428E6972" w:rsidR="2B819B24" w:rsidRDefault="2B819B24" w:rsidP="2B819B24">
      <w:pPr>
        <w:pStyle w:val="ListParagraph"/>
        <w:spacing w:before="240" w:after="240"/>
        <w:rPr>
          <w:sz w:val="28"/>
          <w:szCs w:val="28"/>
        </w:rPr>
      </w:pPr>
    </w:p>
    <w:p w14:paraId="0893376A" w14:textId="4EA8C7B3" w:rsidR="69EDC1E1" w:rsidRDefault="69EDC1E1" w:rsidP="2B819B24">
      <w:pPr>
        <w:pStyle w:val="ListParagraph"/>
        <w:numPr>
          <w:ilvl w:val="0"/>
          <w:numId w:val="2"/>
        </w:num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Run city-specific promotional campaigns.</w:t>
      </w:r>
    </w:p>
    <w:p w14:paraId="74D2D29E" w14:textId="7174CBB2" w:rsidR="2B819B24" w:rsidRDefault="2B819B24" w:rsidP="2B819B24">
      <w:pPr>
        <w:pStyle w:val="ListParagraph"/>
        <w:spacing w:before="240" w:after="240"/>
        <w:rPr>
          <w:sz w:val="28"/>
          <w:szCs w:val="28"/>
        </w:rPr>
      </w:pPr>
    </w:p>
    <w:p w14:paraId="3BBC626E" w14:textId="439BC3C3" w:rsidR="69EDC1E1" w:rsidRDefault="69EDC1E1" w:rsidP="2B819B24">
      <w:pPr>
        <w:spacing w:before="240" w:after="240"/>
        <w:rPr>
          <w:sz w:val="28"/>
          <w:szCs w:val="28"/>
        </w:rPr>
      </w:pPr>
      <w:r w:rsidRPr="2B819B24">
        <w:rPr>
          <w:sz w:val="28"/>
          <w:szCs w:val="28"/>
        </w:rPr>
        <w:t>These strategies help Rapido achieve quick growth and improve service efficiency.</w:t>
      </w:r>
    </w:p>
    <w:p w14:paraId="564E09C6" w14:textId="41432D6E" w:rsidR="2B819B24" w:rsidRDefault="2B819B24" w:rsidP="2B819B24">
      <w:pPr>
        <w:spacing w:before="240" w:after="240"/>
        <w:rPr>
          <w:sz w:val="28"/>
          <w:szCs w:val="28"/>
        </w:rPr>
      </w:pPr>
    </w:p>
    <w:p w14:paraId="3C0999AB" w14:textId="4BA66E53" w:rsidR="25965AB7" w:rsidRDefault="25965AB7" w:rsidP="2B819B24">
      <w:pPr>
        <w:spacing w:before="299" w:after="299"/>
        <w:rPr>
          <w:sz w:val="28"/>
          <w:szCs w:val="28"/>
        </w:rPr>
      </w:pPr>
      <w:r w:rsidRPr="2B819B24">
        <w:rPr>
          <w:sz w:val="28"/>
          <w:szCs w:val="28"/>
        </w:rPr>
        <w:t xml:space="preserve">                                          </w:t>
      </w:r>
      <w:r w:rsidRPr="2B819B24">
        <w:rPr>
          <w:rFonts w:ascii="Aptos" w:eastAsia="Aptos" w:hAnsi="Aptos" w:cs="Aptos"/>
          <w:b/>
          <w:bCs/>
          <w:sz w:val="36"/>
          <w:szCs w:val="36"/>
        </w:rPr>
        <w:t>6. Long-Term Growth Strategies</w:t>
      </w:r>
    </w:p>
    <w:p w14:paraId="52CF5FD9" w14:textId="37D1CF23" w:rsidR="25965AB7" w:rsidRDefault="25965AB7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>(2–5 years)</w:t>
      </w:r>
    </w:p>
    <w:p w14:paraId="1F43DB41" w14:textId="7AA81FCF" w:rsidR="25965AB7" w:rsidRDefault="25965AB7" w:rsidP="2B819B2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Expand services to more cities and rural areas.</w:t>
      </w:r>
    </w:p>
    <w:p w14:paraId="5300B26E" w14:textId="771CC966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655B3397" w14:textId="4CE07E55" w:rsidR="25965AB7" w:rsidRDefault="25965AB7" w:rsidP="2B819B2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Introduce electric bikes to reduce fuel cost and pollution.</w:t>
      </w:r>
    </w:p>
    <w:p w14:paraId="06A2D707" w14:textId="14B6FCE7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5F48D93C" w14:textId="47AA5A99" w:rsidR="25965AB7" w:rsidRDefault="25965AB7" w:rsidP="2B819B2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Partner with businesses, colleges, and offices for bulk ride services.</w:t>
      </w:r>
    </w:p>
    <w:p w14:paraId="0D634F5B" w14:textId="7A004456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3769E1AC" w14:textId="2FC1470D" w:rsidR="25965AB7" w:rsidRDefault="25965AB7" w:rsidP="2B819B2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Use data analytics and AI to optimize routes and pricing.</w:t>
      </w:r>
    </w:p>
    <w:p w14:paraId="1A5F2E6F" w14:textId="03B560DD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67AABCE0" w14:textId="618D0881" w:rsidR="25965AB7" w:rsidRDefault="25965AB7" w:rsidP="2B819B24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Build strong brand loyalty through quality service and safety measures.</w:t>
      </w:r>
    </w:p>
    <w:p w14:paraId="3BFE3477" w14:textId="76AFAEE0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6815A88F" w14:textId="3F6A987D" w:rsidR="25965AB7" w:rsidRDefault="25965AB7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>Long-term strategies focus on sustainability, innovation, and large-scale expansion.</w:t>
      </w:r>
    </w:p>
    <w:p w14:paraId="2768C143" w14:textId="577B1D28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5835571D" w14:textId="0B63F84C" w:rsidR="25965AB7" w:rsidRDefault="25965AB7" w:rsidP="2B819B24">
      <w:pPr>
        <w:spacing w:before="299" w:after="299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                                           </w:t>
      </w:r>
      <w:r w:rsidRPr="2B819B24">
        <w:rPr>
          <w:rFonts w:ascii="Aptos" w:eastAsia="Aptos" w:hAnsi="Aptos" w:cs="Aptos"/>
          <w:b/>
          <w:bCs/>
          <w:sz w:val="36"/>
          <w:szCs w:val="36"/>
        </w:rPr>
        <w:t>Diagram 1: Rapido Customer Growth (Chart Style Diagram)</w:t>
      </w:r>
    </w:p>
    <w:p w14:paraId="573474CE" w14:textId="7EBB531C" w:rsidR="25965AB7" w:rsidRDefault="25965AB7" w:rsidP="2B819B24">
      <w:p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2B819B24">
        <w:rPr>
          <w:rFonts w:ascii="Aptos" w:eastAsia="Aptos" w:hAnsi="Aptos" w:cs="Aptos"/>
          <w:sz w:val="28"/>
          <w:szCs w:val="28"/>
        </w:rPr>
        <w:t>Customers Growth (in Millions)</w:t>
      </w:r>
      <w:r>
        <w:br/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2019 | ████ 2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2020 | ████████ 4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2021 | ██████████████ 7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2022 | ████████████████████ 10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2023 | ██████████████████████████ 14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2024 | ████████████████████████████████ 18</w:t>
      </w:r>
    </w:p>
    <w:p w14:paraId="2366ABCA" w14:textId="76214DB9" w:rsidR="2B819B24" w:rsidRDefault="2B819B24" w:rsidP="2B819B24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569E6051" w14:textId="52059B93" w:rsidR="25965AB7" w:rsidRDefault="25965AB7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b/>
          <w:bCs/>
          <w:sz w:val="32"/>
          <w:szCs w:val="32"/>
        </w:rPr>
        <w:t>Explanation:</w:t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 This diagram shows the steady increase in Rapido’s customer base over the years due to affordable pricing and easy app usage.</w:t>
      </w:r>
    </w:p>
    <w:p w14:paraId="238769CD" w14:textId="4A470F4A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34BFB783" w14:textId="029EEFEB" w:rsidR="6714912A" w:rsidRDefault="6714912A" w:rsidP="2B819B24">
      <w:pPr>
        <w:spacing w:before="299" w:after="299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                       </w:t>
      </w:r>
      <w:r w:rsidRPr="2B819B24">
        <w:rPr>
          <w:rFonts w:ascii="Aptos" w:eastAsia="Aptos" w:hAnsi="Aptos" w:cs="Aptos"/>
          <w:b/>
          <w:bCs/>
          <w:sz w:val="36"/>
          <w:szCs w:val="36"/>
        </w:rPr>
        <w:t>Diagram 2: Revenue Growth – Bar Style Diagram</w:t>
      </w:r>
    </w:p>
    <w:p w14:paraId="2F3A5C2B" w14:textId="6A733CB8" w:rsidR="6714912A" w:rsidRDefault="6714912A" w:rsidP="2B819B24">
      <w:pPr>
        <w:spacing w:after="0"/>
      </w:pPr>
      <w:r w:rsidRPr="2B819B24">
        <w:rPr>
          <w:rFonts w:ascii="Consolas" w:eastAsia="Consolas" w:hAnsi="Consolas" w:cs="Consolas"/>
          <w:sz w:val="28"/>
          <w:szCs w:val="28"/>
        </w:rPr>
        <w:t>Revenue Growth (₹ Crores)</w:t>
      </w:r>
      <w:r>
        <w:br/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2020 | ██████████ 100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2021 | ████████████████ 180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2022 | ██████████████████████ 260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2023 | ███████████████████████████ 350</w:t>
      </w:r>
      <w:r>
        <w:br/>
      </w:r>
      <w:r w:rsidRPr="2B819B24">
        <w:rPr>
          <w:rFonts w:ascii="Consolas" w:eastAsia="Consolas" w:hAnsi="Consolas" w:cs="Consolas"/>
          <w:sz w:val="28"/>
          <w:szCs w:val="28"/>
        </w:rPr>
        <w:t>2024 | █████████████████████████████████ 480</w:t>
      </w:r>
    </w:p>
    <w:p w14:paraId="474F0012" w14:textId="60FC3978" w:rsidR="2B819B24" w:rsidRDefault="2B819B24" w:rsidP="2B819B24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5B36B3E8" w14:textId="78353914" w:rsidR="57700BD5" w:rsidRDefault="57700BD5" w:rsidP="2B819B24">
      <w:pPr>
        <w:spacing w:after="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b/>
          <w:bCs/>
          <w:sz w:val="32"/>
          <w:szCs w:val="32"/>
        </w:rPr>
        <w:t>Explanation:</w:t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 The diagram represents Rapido’s revenue growth through service expansion and increased ride demand.</w:t>
      </w:r>
    </w:p>
    <w:p w14:paraId="7F9DAD57" w14:textId="395C05E4" w:rsidR="2B819B24" w:rsidRDefault="2B819B24" w:rsidP="2B819B24">
      <w:pPr>
        <w:spacing w:after="0"/>
        <w:rPr>
          <w:rFonts w:ascii="Aptos" w:eastAsia="Aptos" w:hAnsi="Aptos" w:cs="Aptos"/>
          <w:sz w:val="28"/>
          <w:szCs w:val="28"/>
        </w:rPr>
      </w:pPr>
    </w:p>
    <w:p w14:paraId="398D5905" w14:textId="0A52D9F9" w:rsidR="2B819B24" w:rsidRDefault="2B819B24" w:rsidP="2B819B24">
      <w:pPr>
        <w:spacing w:after="0"/>
        <w:rPr>
          <w:rFonts w:ascii="Aptos" w:eastAsia="Aptos" w:hAnsi="Aptos" w:cs="Aptos"/>
          <w:sz w:val="28"/>
          <w:szCs w:val="28"/>
        </w:rPr>
      </w:pPr>
    </w:p>
    <w:p w14:paraId="6F1A2592" w14:textId="3C528700" w:rsidR="111EF014" w:rsidRDefault="111EF014" w:rsidP="2B819B24">
      <w:pPr>
        <w:spacing w:before="299" w:after="299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                    </w:t>
      </w:r>
      <w:r w:rsidRPr="2B819B24">
        <w:rPr>
          <w:rFonts w:ascii="Aptos" w:eastAsia="Aptos" w:hAnsi="Aptos" w:cs="Aptos"/>
          <w:b/>
          <w:bCs/>
          <w:sz w:val="36"/>
          <w:szCs w:val="36"/>
        </w:rPr>
        <w:t>Diagram 3: Digital Marketing Channel Split (Pie Diagram Style)</w:t>
      </w:r>
    </w:p>
    <w:p w14:paraId="20A59512" w14:textId="78711CEF" w:rsidR="111EF014" w:rsidRDefault="111EF014" w:rsidP="2B819B24">
      <w:pPr>
        <w:spacing w:after="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Digital Marketing Channels</w:t>
      </w:r>
      <w:r>
        <w:br/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Social Media          </w:t>
      </w:r>
      <w:r w:rsidR="3BA2F7DD" w:rsidRPr="2B819B24">
        <w:rPr>
          <w:rFonts w:ascii="Aptos" w:eastAsia="Aptos" w:hAnsi="Aptos" w:cs="Aptos"/>
          <w:sz w:val="28"/>
          <w:szCs w:val="28"/>
        </w:rPr>
        <w:t xml:space="preserve">      </w:t>
      </w:r>
      <w:r w:rsidRPr="2B819B24">
        <w:rPr>
          <w:rFonts w:ascii="Aptos" w:eastAsia="Aptos" w:hAnsi="Aptos" w:cs="Aptos"/>
          <w:sz w:val="28"/>
          <w:szCs w:val="28"/>
        </w:rPr>
        <w:t xml:space="preserve">  : ████████████████████ 40%</w:t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Google Ads         </w:t>
      </w:r>
      <w:r w:rsidR="09830F53" w:rsidRPr="2B819B24">
        <w:rPr>
          <w:rFonts w:ascii="Aptos" w:eastAsia="Aptos" w:hAnsi="Aptos" w:cs="Aptos"/>
          <w:sz w:val="28"/>
          <w:szCs w:val="28"/>
        </w:rPr>
        <w:t xml:space="preserve">     </w:t>
      </w:r>
      <w:r w:rsidR="2231B832" w:rsidRPr="2B819B24">
        <w:rPr>
          <w:rFonts w:ascii="Aptos" w:eastAsia="Aptos" w:hAnsi="Aptos" w:cs="Aptos"/>
          <w:sz w:val="28"/>
          <w:szCs w:val="28"/>
        </w:rPr>
        <w:t xml:space="preserve">     </w:t>
      </w:r>
      <w:r w:rsidR="09830F53" w:rsidRPr="2B819B24">
        <w:rPr>
          <w:rFonts w:ascii="Aptos" w:eastAsia="Aptos" w:hAnsi="Aptos" w:cs="Aptos"/>
          <w:sz w:val="28"/>
          <w:szCs w:val="28"/>
        </w:rPr>
        <w:t xml:space="preserve"> </w:t>
      </w:r>
      <w:r w:rsidRPr="2B819B24">
        <w:rPr>
          <w:rFonts w:ascii="Aptos" w:eastAsia="Aptos" w:hAnsi="Aptos" w:cs="Aptos"/>
          <w:sz w:val="28"/>
          <w:szCs w:val="28"/>
        </w:rPr>
        <w:t xml:space="preserve"> : ██████████████ 25%</w:t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Referral Programs </w:t>
      </w:r>
      <w:r w:rsidR="59E6E74F" w:rsidRPr="2B819B24">
        <w:rPr>
          <w:rFonts w:ascii="Aptos" w:eastAsia="Aptos" w:hAnsi="Aptos" w:cs="Aptos"/>
          <w:sz w:val="28"/>
          <w:szCs w:val="28"/>
        </w:rPr>
        <w:t xml:space="preserve">     </w:t>
      </w:r>
      <w:r w:rsidRPr="2B819B24">
        <w:rPr>
          <w:rFonts w:ascii="Aptos" w:eastAsia="Aptos" w:hAnsi="Aptos" w:cs="Aptos"/>
          <w:sz w:val="28"/>
          <w:szCs w:val="28"/>
        </w:rPr>
        <w:t xml:space="preserve">  : ██████████ 20%</w:t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>Influencer Marketing</w:t>
      </w:r>
      <w:r w:rsidR="3B8C7963" w:rsidRPr="2B819B24">
        <w:rPr>
          <w:rFonts w:ascii="Aptos" w:eastAsia="Aptos" w:hAnsi="Aptos" w:cs="Aptos"/>
          <w:sz w:val="28"/>
          <w:szCs w:val="28"/>
        </w:rPr>
        <w:t xml:space="preserve">   : </w:t>
      </w:r>
      <w:r w:rsidRPr="2B819B24">
        <w:rPr>
          <w:rFonts w:ascii="Aptos" w:eastAsia="Aptos" w:hAnsi="Aptos" w:cs="Aptos"/>
          <w:sz w:val="28"/>
          <w:szCs w:val="28"/>
        </w:rPr>
        <w:t>█████ 10%</w:t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Email Marketing    </w:t>
      </w:r>
      <w:r w:rsidR="62058B47" w:rsidRPr="2B819B24">
        <w:rPr>
          <w:rFonts w:ascii="Aptos" w:eastAsia="Aptos" w:hAnsi="Aptos" w:cs="Aptos"/>
          <w:sz w:val="28"/>
          <w:szCs w:val="28"/>
        </w:rPr>
        <w:t xml:space="preserve">       </w:t>
      </w:r>
      <w:r w:rsidRPr="2B819B24">
        <w:rPr>
          <w:rFonts w:ascii="Aptos" w:eastAsia="Aptos" w:hAnsi="Aptos" w:cs="Aptos"/>
          <w:sz w:val="28"/>
          <w:szCs w:val="28"/>
        </w:rPr>
        <w:t xml:space="preserve"> : ██ 5%</w:t>
      </w:r>
      <w:r>
        <w:br/>
      </w:r>
    </w:p>
    <w:p w14:paraId="78EAE00C" w14:textId="2DF5127E" w:rsidR="111EF014" w:rsidRDefault="111EF014" w:rsidP="2B819B24">
      <w:pPr>
        <w:spacing w:before="240" w:after="240"/>
      </w:pPr>
      <w:r w:rsidRPr="2B819B24">
        <w:rPr>
          <w:rFonts w:ascii="Aptos" w:eastAsia="Aptos" w:hAnsi="Aptos" w:cs="Aptos"/>
          <w:b/>
          <w:bCs/>
          <w:sz w:val="32"/>
          <w:szCs w:val="32"/>
        </w:rPr>
        <w:t>Explanation:</w:t>
      </w:r>
    </w:p>
    <w:p w14:paraId="64303851" w14:textId="6411E97B" w:rsidR="068C7983" w:rsidRDefault="068C7983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>Social media contributes the highest share in promoting Rapido’s services, followed by Google Ads and referral programs</w:t>
      </w:r>
      <w:r w:rsidRPr="2B819B24">
        <w:rPr>
          <w:rFonts w:ascii="Aptos" w:eastAsia="Aptos" w:hAnsi="Aptos" w:cs="Aptos"/>
          <w:sz w:val="32"/>
          <w:szCs w:val="32"/>
        </w:rPr>
        <w:t>.</w:t>
      </w:r>
    </w:p>
    <w:p w14:paraId="24A54FA1" w14:textId="1AA096C3" w:rsidR="2B819B24" w:rsidRDefault="2B819B24" w:rsidP="2B819B24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02C987FE" w14:textId="57AA266C" w:rsidR="068C7983" w:rsidRDefault="068C7983" w:rsidP="2B819B24">
      <w:pPr>
        <w:spacing w:before="299" w:after="299"/>
        <w:rPr>
          <w:rFonts w:ascii="Aptos" w:eastAsia="Aptos" w:hAnsi="Aptos" w:cs="Aptos"/>
          <w:sz w:val="32"/>
          <w:szCs w:val="32"/>
        </w:rPr>
      </w:pPr>
      <w:r w:rsidRPr="2B819B24">
        <w:rPr>
          <w:rFonts w:ascii="Aptos" w:eastAsia="Aptos" w:hAnsi="Aptos" w:cs="Aptos"/>
          <w:sz w:val="32"/>
          <w:szCs w:val="32"/>
        </w:rPr>
        <w:t xml:space="preserve">                  </w:t>
      </w:r>
      <w:r w:rsidRPr="2B819B24">
        <w:rPr>
          <w:rFonts w:ascii="Aptos" w:eastAsia="Aptos" w:hAnsi="Aptos" w:cs="Aptos"/>
          <w:b/>
          <w:bCs/>
          <w:sz w:val="36"/>
          <w:szCs w:val="36"/>
        </w:rPr>
        <w:t>Diagram 4: Growth Strategy Comparison Diagram</w:t>
      </w:r>
    </w:p>
    <w:p w14:paraId="27CA10AD" w14:textId="561C2D7A" w:rsidR="068C7983" w:rsidRDefault="068C7983" w:rsidP="2B819B24">
      <w:pPr>
        <w:spacing w:after="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>Growth Strategy Focus</w:t>
      </w:r>
      <w:r>
        <w:br/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>Short-Term Growth  | ████████████ HIGH</w:t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>Long-Term Growth   | █████████████████ VERY HIGH</w:t>
      </w:r>
      <w:r>
        <w:br/>
      </w:r>
    </w:p>
    <w:p w14:paraId="65220791" w14:textId="1A4E3C26" w:rsidR="068C7983" w:rsidRDefault="068C7983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b/>
          <w:bCs/>
          <w:sz w:val="28"/>
          <w:szCs w:val="28"/>
        </w:rPr>
        <w:t>Explanation:</w:t>
      </w:r>
      <w:r>
        <w:br/>
      </w:r>
      <w:r w:rsidRPr="2B819B24">
        <w:rPr>
          <w:rFonts w:ascii="Aptos" w:eastAsia="Aptos" w:hAnsi="Aptos" w:cs="Aptos"/>
          <w:sz w:val="28"/>
          <w:szCs w:val="28"/>
        </w:rPr>
        <w:t xml:space="preserve"> Rapido focuses more on long-term growth strategies for sustainable business development.</w:t>
      </w:r>
    </w:p>
    <w:p w14:paraId="1BE4D7BB" w14:textId="384950B1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164E4EAE" w14:textId="3EBA0F00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083C1B64" w14:textId="1B4A3690" w:rsidR="5BCDAB3F" w:rsidRDefault="5BCDAB3F" w:rsidP="2B819B24">
      <w:pPr>
        <w:rPr>
          <w:b/>
          <w:bCs/>
          <w:sz w:val="32"/>
          <w:szCs w:val="32"/>
        </w:rPr>
      </w:pPr>
      <w:r w:rsidRPr="2B819B24">
        <w:rPr>
          <w:b/>
          <w:bCs/>
          <w:sz w:val="32"/>
          <w:szCs w:val="32"/>
        </w:rPr>
        <w:t>Conclusion:</w:t>
      </w:r>
    </w:p>
    <w:p w14:paraId="604AFF61" w14:textId="27DEC620" w:rsidR="5BCDAB3F" w:rsidRDefault="5BCDAB3F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>Rapido has strong growth potential in the Indian transportation market. With</w:t>
      </w:r>
    </w:p>
    <w:p w14:paraId="39CBFCA4" w14:textId="13E7EB8F" w:rsidR="5BCDAB3F" w:rsidRDefault="5BCDAB3F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 xml:space="preserve"> affordable pricing, digital marketing, and effective growth strategies, the</w:t>
      </w:r>
    </w:p>
    <w:p w14:paraId="253967DE" w14:textId="0874C90A" w:rsidR="5BCDAB3F" w:rsidRDefault="5BCDAB3F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 xml:space="preserve"> company can achieve long-term success. By focusing on customer</w:t>
      </w:r>
    </w:p>
    <w:p w14:paraId="0120E127" w14:textId="1952CAF7" w:rsidR="5BCDAB3F" w:rsidRDefault="5BCDAB3F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 xml:space="preserve"> satisfaction, technology, and expansion, Rapido can become a leading</w:t>
      </w:r>
    </w:p>
    <w:p w14:paraId="6C160E6E" w14:textId="634D5B3B" w:rsidR="5BCDAB3F" w:rsidRDefault="5BCDAB3F" w:rsidP="2B819B24">
      <w:pPr>
        <w:spacing w:before="240" w:after="240"/>
      </w:pPr>
      <w:r w:rsidRPr="2B819B24">
        <w:rPr>
          <w:rFonts w:ascii="Aptos" w:eastAsia="Aptos" w:hAnsi="Aptos" w:cs="Aptos"/>
          <w:sz w:val="28"/>
          <w:szCs w:val="28"/>
        </w:rPr>
        <w:t xml:space="preserve"> mobility service provider in India.</w:t>
      </w:r>
    </w:p>
    <w:p w14:paraId="10E3CF14" w14:textId="1E739D4A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5D248B63" w14:textId="1A5B8E18" w:rsidR="068C7983" w:rsidRDefault="068C7983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2B819B24">
        <w:rPr>
          <w:rFonts w:ascii="Aptos" w:eastAsia="Aptos" w:hAnsi="Aptos" w:cs="Aptos"/>
          <w:sz w:val="28"/>
          <w:szCs w:val="28"/>
        </w:rPr>
        <w:t xml:space="preserve">           </w:t>
      </w:r>
    </w:p>
    <w:p w14:paraId="3A511BA3" w14:textId="0BC35EA9" w:rsidR="2B819B24" w:rsidRDefault="2B819B24" w:rsidP="2B819B24">
      <w:pPr>
        <w:spacing w:before="240" w:after="240"/>
        <w:rPr>
          <w:rFonts w:ascii="Aptos" w:eastAsia="Aptos" w:hAnsi="Aptos" w:cs="Aptos"/>
          <w:sz w:val="32"/>
          <w:szCs w:val="32"/>
        </w:rPr>
      </w:pPr>
    </w:p>
    <w:p w14:paraId="291D5020" w14:textId="23C45A8B" w:rsidR="2B819B24" w:rsidRDefault="2B819B24" w:rsidP="2B819B24">
      <w:pPr>
        <w:spacing w:before="240" w:after="240"/>
        <w:rPr>
          <w:rFonts w:ascii="Aptos" w:eastAsia="Aptos" w:hAnsi="Aptos" w:cs="Aptos"/>
          <w:b/>
          <w:bCs/>
          <w:sz w:val="32"/>
          <w:szCs w:val="32"/>
        </w:rPr>
      </w:pPr>
    </w:p>
    <w:p w14:paraId="09F099A5" w14:textId="4AFB76F6" w:rsidR="2B819B24" w:rsidRDefault="2B819B24" w:rsidP="2B819B24">
      <w:pPr>
        <w:spacing w:after="0"/>
        <w:rPr>
          <w:rFonts w:ascii="Aptos" w:eastAsia="Aptos" w:hAnsi="Aptos" w:cs="Aptos"/>
          <w:sz w:val="28"/>
          <w:szCs w:val="28"/>
        </w:rPr>
      </w:pPr>
    </w:p>
    <w:p w14:paraId="51AC8943" w14:textId="7411C595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1BB80E35" w14:textId="7DF058FD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0FFFEFB7" w14:textId="7B815CA8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037C2A7C" w14:textId="2C9F5BBD" w:rsidR="2B819B24" w:rsidRDefault="2B819B24" w:rsidP="2B819B24">
      <w:pPr>
        <w:spacing w:after="0"/>
        <w:rPr>
          <w:rFonts w:ascii="Consolas" w:eastAsia="Consolas" w:hAnsi="Consolas" w:cs="Consolas"/>
          <w:sz w:val="28"/>
          <w:szCs w:val="28"/>
        </w:rPr>
      </w:pPr>
    </w:p>
    <w:p w14:paraId="36701CB3" w14:textId="1E7DF9C9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7C3A5A2D" w14:textId="2CA50166" w:rsidR="2B819B24" w:rsidRDefault="2B819B24" w:rsidP="2B819B24">
      <w:pPr>
        <w:spacing w:before="240" w:after="240"/>
        <w:rPr>
          <w:sz w:val="28"/>
          <w:szCs w:val="28"/>
        </w:rPr>
      </w:pPr>
    </w:p>
    <w:p w14:paraId="447C936C" w14:textId="70A64155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0AAD4906" w14:textId="107FF882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754599F0" w14:textId="560FBF2D" w:rsidR="2B819B24" w:rsidRDefault="2B819B24" w:rsidP="2B819B24">
      <w:pPr>
        <w:spacing w:before="240" w:after="240"/>
        <w:rPr>
          <w:sz w:val="28"/>
          <w:szCs w:val="28"/>
        </w:rPr>
      </w:pPr>
    </w:p>
    <w:p w14:paraId="68FF01A3" w14:textId="025778A6" w:rsidR="2B819B24" w:rsidRDefault="2B819B24" w:rsidP="2B819B24">
      <w:pPr>
        <w:pStyle w:val="ListParagraph"/>
        <w:spacing w:before="240" w:after="240"/>
        <w:rPr>
          <w:rFonts w:ascii="Aptos" w:eastAsia="Aptos" w:hAnsi="Aptos" w:cs="Aptos"/>
          <w:sz w:val="28"/>
          <w:szCs w:val="28"/>
        </w:rPr>
      </w:pPr>
    </w:p>
    <w:p w14:paraId="6FEE2F21" w14:textId="0383DAFA" w:rsidR="2B819B24" w:rsidRDefault="2B819B24" w:rsidP="2B819B24">
      <w:pPr>
        <w:spacing w:before="240" w:after="240"/>
        <w:rPr>
          <w:rFonts w:ascii="Aptos" w:eastAsia="Aptos" w:hAnsi="Aptos" w:cs="Aptos"/>
          <w:sz w:val="28"/>
          <w:szCs w:val="28"/>
        </w:rPr>
      </w:pPr>
    </w:p>
    <w:p w14:paraId="64E5652D" w14:textId="261C472F" w:rsidR="2B819B24" w:rsidRDefault="2B819B24" w:rsidP="2B819B24">
      <w:pPr>
        <w:rPr>
          <w:b/>
          <w:bCs/>
          <w:sz w:val="32"/>
          <w:szCs w:val="32"/>
        </w:rPr>
      </w:pPr>
    </w:p>
    <w:sectPr w:rsidR="2B819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AE548"/>
    <w:multiLevelType w:val="hybridMultilevel"/>
    <w:tmpl w:val="FFFFFFFF"/>
    <w:lvl w:ilvl="0" w:tplc="CD3E4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984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8A3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00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CE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9ED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25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04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49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10B26"/>
    <w:multiLevelType w:val="hybridMultilevel"/>
    <w:tmpl w:val="FFFFFFFF"/>
    <w:lvl w:ilvl="0" w:tplc="BCE659FC">
      <w:start w:val="1"/>
      <w:numFmt w:val="decimal"/>
      <w:lvlText w:val="%1."/>
      <w:lvlJc w:val="left"/>
      <w:pPr>
        <w:ind w:left="720" w:hanging="360"/>
      </w:pPr>
    </w:lvl>
    <w:lvl w:ilvl="1" w:tplc="A0BA9EB4">
      <w:start w:val="1"/>
      <w:numFmt w:val="lowerLetter"/>
      <w:lvlText w:val="%2."/>
      <w:lvlJc w:val="left"/>
      <w:pPr>
        <w:ind w:left="1440" w:hanging="360"/>
      </w:pPr>
    </w:lvl>
    <w:lvl w:ilvl="2" w:tplc="F1084E0A">
      <w:start w:val="1"/>
      <w:numFmt w:val="lowerRoman"/>
      <w:lvlText w:val="%3."/>
      <w:lvlJc w:val="right"/>
      <w:pPr>
        <w:ind w:left="2160" w:hanging="180"/>
      </w:pPr>
    </w:lvl>
    <w:lvl w:ilvl="3" w:tplc="639A7A46">
      <w:start w:val="1"/>
      <w:numFmt w:val="decimal"/>
      <w:lvlText w:val="%4."/>
      <w:lvlJc w:val="left"/>
      <w:pPr>
        <w:ind w:left="2880" w:hanging="360"/>
      </w:pPr>
    </w:lvl>
    <w:lvl w:ilvl="4" w:tplc="43602436">
      <w:start w:val="1"/>
      <w:numFmt w:val="lowerLetter"/>
      <w:lvlText w:val="%5."/>
      <w:lvlJc w:val="left"/>
      <w:pPr>
        <w:ind w:left="3600" w:hanging="360"/>
      </w:pPr>
    </w:lvl>
    <w:lvl w:ilvl="5" w:tplc="AB462544">
      <w:start w:val="1"/>
      <w:numFmt w:val="lowerRoman"/>
      <w:lvlText w:val="%6."/>
      <w:lvlJc w:val="right"/>
      <w:pPr>
        <w:ind w:left="4320" w:hanging="180"/>
      </w:pPr>
    </w:lvl>
    <w:lvl w:ilvl="6" w:tplc="11C8A046">
      <w:start w:val="1"/>
      <w:numFmt w:val="decimal"/>
      <w:lvlText w:val="%7."/>
      <w:lvlJc w:val="left"/>
      <w:pPr>
        <w:ind w:left="5040" w:hanging="360"/>
      </w:pPr>
    </w:lvl>
    <w:lvl w:ilvl="7" w:tplc="438E0D5E">
      <w:start w:val="1"/>
      <w:numFmt w:val="lowerLetter"/>
      <w:lvlText w:val="%8."/>
      <w:lvlJc w:val="left"/>
      <w:pPr>
        <w:ind w:left="5760" w:hanging="360"/>
      </w:pPr>
    </w:lvl>
    <w:lvl w:ilvl="8" w:tplc="551A509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6E3EE"/>
    <w:multiLevelType w:val="hybridMultilevel"/>
    <w:tmpl w:val="FFFFFFFF"/>
    <w:lvl w:ilvl="0" w:tplc="B9963DC2">
      <w:start w:val="1"/>
      <w:numFmt w:val="decimal"/>
      <w:lvlText w:val="%1."/>
      <w:lvlJc w:val="left"/>
      <w:pPr>
        <w:ind w:left="720" w:hanging="360"/>
      </w:pPr>
    </w:lvl>
    <w:lvl w:ilvl="1" w:tplc="96408460">
      <w:start w:val="1"/>
      <w:numFmt w:val="lowerLetter"/>
      <w:lvlText w:val="%2."/>
      <w:lvlJc w:val="left"/>
      <w:pPr>
        <w:ind w:left="1440" w:hanging="360"/>
      </w:pPr>
    </w:lvl>
    <w:lvl w:ilvl="2" w:tplc="E3E440DC">
      <w:start w:val="1"/>
      <w:numFmt w:val="lowerRoman"/>
      <w:lvlText w:val="%3."/>
      <w:lvlJc w:val="right"/>
      <w:pPr>
        <w:ind w:left="2160" w:hanging="180"/>
      </w:pPr>
    </w:lvl>
    <w:lvl w:ilvl="3" w:tplc="B552C0B4">
      <w:start w:val="1"/>
      <w:numFmt w:val="decimal"/>
      <w:lvlText w:val="%4."/>
      <w:lvlJc w:val="left"/>
      <w:pPr>
        <w:ind w:left="2880" w:hanging="360"/>
      </w:pPr>
    </w:lvl>
    <w:lvl w:ilvl="4" w:tplc="538EDAA6">
      <w:start w:val="1"/>
      <w:numFmt w:val="lowerLetter"/>
      <w:lvlText w:val="%5."/>
      <w:lvlJc w:val="left"/>
      <w:pPr>
        <w:ind w:left="3600" w:hanging="360"/>
      </w:pPr>
    </w:lvl>
    <w:lvl w:ilvl="5" w:tplc="C338ACEE">
      <w:start w:val="1"/>
      <w:numFmt w:val="lowerRoman"/>
      <w:lvlText w:val="%6."/>
      <w:lvlJc w:val="right"/>
      <w:pPr>
        <w:ind w:left="4320" w:hanging="180"/>
      </w:pPr>
    </w:lvl>
    <w:lvl w:ilvl="6" w:tplc="B324EA0C">
      <w:start w:val="1"/>
      <w:numFmt w:val="decimal"/>
      <w:lvlText w:val="%7."/>
      <w:lvlJc w:val="left"/>
      <w:pPr>
        <w:ind w:left="5040" w:hanging="360"/>
      </w:pPr>
    </w:lvl>
    <w:lvl w:ilvl="7" w:tplc="5BFE9F3C">
      <w:start w:val="1"/>
      <w:numFmt w:val="lowerLetter"/>
      <w:lvlText w:val="%8."/>
      <w:lvlJc w:val="left"/>
      <w:pPr>
        <w:ind w:left="5760" w:hanging="360"/>
      </w:pPr>
    </w:lvl>
    <w:lvl w:ilvl="8" w:tplc="58B2F5D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D6252"/>
    <w:multiLevelType w:val="hybridMultilevel"/>
    <w:tmpl w:val="FFFFFFFF"/>
    <w:lvl w:ilvl="0" w:tplc="2938AC94">
      <w:start w:val="1"/>
      <w:numFmt w:val="decimal"/>
      <w:lvlText w:val="%1."/>
      <w:lvlJc w:val="left"/>
      <w:pPr>
        <w:ind w:left="720" w:hanging="360"/>
      </w:pPr>
    </w:lvl>
    <w:lvl w:ilvl="1" w:tplc="240E76AC">
      <w:start w:val="1"/>
      <w:numFmt w:val="lowerLetter"/>
      <w:lvlText w:val="%2."/>
      <w:lvlJc w:val="left"/>
      <w:pPr>
        <w:ind w:left="1440" w:hanging="360"/>
      </w:pPr>
    </w:lvl>
    <w:lvl w:ilvl="2" w:tplc="05BA3428">
      <w:start w:val="1"/>
      <w:numFmt w:val="lowerRoman"/>
      <w:lvlText w:val="%3."/>
      <w:lvlJc w:val="right"/>
      <w:pPr>
        <w:ind w:left="2160" w:hanging="180"/>
      </w:pPr>
    </w:lvl>
    <w:lvl w:ilvl="3" w:tplc="42B80F3E">
      <w:start w:val="1"/>
      <w:numFmt w:val="decimal"/>
      <w:lvlText w:val="%4."/>
      <w:lvlJc w:val="left"/>
      <w:pPr>
        <w:ind w:left="2880" w:hanging="360"/>
      </w:pPr>
    </w:lvl>
    <w:lvl w:ilvl="4" w:tplc="14323FFC">
      <w:start w:val="1"/>
      <w:numFmt w:val="lowerLetter"/>
      <w:lvlText w:val="%5."/>
      <w:lvlJc w:val="left"/>
      <w:pPr>
        <w:ind w:left="3600" w:hanging="360"/>
      </w:pPr>
    </w:lvl>
    <w:lvl w:ilvl="5" w:tplc="08C27270">
      <w:start w:val="1"/>
      <w:numFmt w:val="lowerRoman"/>
      <w:lvlText w:val="%6."/>
      <w:lvlJc w:val="right"/>
      <w:pPr>
        <w:ind w:left="4320" w:hanging="180"/>
      </w:pPr>
    </w:lvl>
    <w:lvl w:ilvl="6" w:tplc="C1E86B32">
      <w:start w:val="1"/>
      <w:numFmt w:val="decimal"/>
      <w:lvlText w:val="%7."/>
      <w:lvlJc w:val="left"/>
      <w:pPr>
        <w:ind w:left="5040" w:hanging="360"/>
      </w:pPr>
    </w:lvl>
    <w:lvl w:ilvl="7" w:tplc="E3B8C260">
      <w:start w:val="1"/>
      <w:numFmt w:val="lowerLetter"/>
      <w:lvlText w:val="%8."/>
      <w:lvlJc w:val="left"/>
      <w:pPr>
        <w:ind w:left="5760" w:hanging="360"/>
      </w:pPr>
    </w:lvl>
    <w:lvl w:ilvl="8" w:tplc="566841D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75CB9"/>
    <w:multiLevelType w:val="hybridMultilevel"/>
    <w:tmpl w:val="FFFFFFFF"/>
    <w:lvl w:ilvl="0" w:tplc="BB4A8FC6">
      <w:start w:val="1"/>
      <w:numFmt w:val="decimal"/>
      <w:lvlText w:val="%1."/>
      <w:lvlJc w:val="left"/>
      <w:pPr>
        <w:ind w:left="720" w:hanging="360"/>
      </w:pPr>
    </w:lvl>
    <w:lvl w:ilvl="1" w:tplc="41EA4322">
      <w:start w:val="1"/>
      <w:numFmt w:val="lowerLetter"/>
      <w:lvlText w:val="%2."/>
      <w:lvlJc w:val="left"/>
      <w:pPr>
        <w:ind w:left="1440" w:hanging="360"/>
      </w:pPr>
    </w:lvl>
    <w:lvl w:ilvl="2" w:tplc="E12CE07E">
      <w:start w:val="1"/>
      <w:numFmt w:val="lowerRoman"/>
      <w:lvlText w:val="%3."/>
      <w:lvlJc w:val="right"/>
      <w:pPr>
        <w:ind w:left="2160" w:hanging="180"/>
      </w:pPr>
    </w:lvl>
    <w:lvl w:ilvl="3" w:tplc="E5D49A16">
      <w:start w:val="1"/>
      <w:numFmt w:val="decimal"/>
      <w:lvlText w:val="%4."/>
      <w:lvlJc w:val="left"/>
      <w:pPr>
        <w:ind w:left="2880" w:hanging="360"/>
      </w:pPr>
    </w:lvl>
    <w:lvl w:ilvl="4" w:tplc="E5B868F2">
      <w:start w:val="1"/>
      <w:numFmt w:val="lowerLetter"/>
      <w:lvlText w:val="%5."/>
      <w:lvlJc w:val="left"/>
      <w:pPr>
        <w:ind w:left="3600" w:hanging="360"/>
      </w:pPr>
    </w:lvl>
    <w:lvl w:ilvl="5" w:tplc="A1222430">
      <w:start w:val="1"/>
      <w:numFmt w:val="lowerRoman"/>
      <w:lvlText w:val="%6."/>
      <w:lvlJc w:val="right"/>
      <w:pPr>
        <w:ind w:left="4320" w:hanging="180"/>
      </w:pPr>
    </w:lvl>
    <w:lvl w:ilvl="6" w:tplc="9834AB28">
      <w:start w:val="1"/>
      <w:numFmt w:val="decimal"/>
      <w:lvlText w:val="%7."/>
      <w:lvlJc w:val="left"/>
      <w:pPr>
        <w:ind w:left="5040" w:hanging="360"/>
      </w:pPr>
    </w:lvl>
    <w:lvl w:ilvl="7" w:tplc="9634E078">
      <w:start w:val="1"/>
      <w:numFmt w:val="lowerLetter"/>
      <w:lvlText w:val="%8."/>
      <w:lvlJc w:val="left"/>
      <w:pPr>
        <w:ind w:left="5760" w:hanging="360"/>
      </w:pPr>
    </w:lvl>
    <w:lvl w:ilvl="8" w:tplc="0200272E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236260">
    <w:abstractNumId w:val="3"/>
  </w:num>
  <w:num w:numId="2" w16cid:durableId="819813356">
    <w:abstractNumId w:val="4"/>
  </w:num>
  <w:num w:numId="3" w16cid:durableId="968971258">
    <w:abstractNumId w:val="2"/>
  </w:num>
  <w:num w:numId="4" w16cid:durableId="2045522677">
    <w:abstractNumId w:val="0"/>
  </w:num>
  <w:num w:numId="5" w16cid:durableId="838349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F3EEEE"/>
    <w:rsid w:val="006824A6"/>
    <w:rsid w:val="00B43FF7"/>
    <w:rsid w:val="00FB5304"/>
    <w:rsid w:val="02B8ED8D"/>
    <w:rsid w:val="03162C80"/>
    <w:rsid w:val="03228C22"/>
    <w:rsid w:val="0383024F"/>
    <w:rsid w:val="068C7983"/>
    <w:rsid w:val="09830F53"/>
    <w:rsid w:val="0EE063D2"/>
    <w:rsid w:val="0FA058E5"/>
    <w:rsid w:val="111EF014"/>
    <w:rsid w:val="13B0AB86"/>
    <w:rsid w:val="162F30B6"/>
    <w:rsid w:val="176A62B4"/>
    <w:rsid w:val="1813B253"/>
    <w:rsid w:val="18B90910"/>
    <w:rsid w:val="18E69E0C"/>
    <w:rsid w:val="19E9FC39"/>
    <w:rsid w:val="1A18E13B"/>
    <w:rsid w:val="1E817672"/>
    <w:rsid w:val="1FAFA0E8"/>
    <w:rsid w:val="1FCC5822"/>
    <w:rsid w:val="210D23A3"/>
    <w:rsid w:val="210E4D49"/>
    <w:rsid w:val="222932DA"/>
    <w:rsid w:val="2231B832"/>
    <w:rsid w:val="2271C772"/>
    <w:rsid w:val="22BD90A0"/>
    <w:rsid w:val="24BCC722"/>
    <w:rsid w:val="25965AB7"/>
    <w:rsid w:val="268289DD"/>
    <w:rsid w:val="26967D73"/>
    <w:rsid w:val="28705E37"/>
    <w:rsid w:val="2B381D08"/>
    <w:rsid w:val="2B819B24"/>
    <w:rsid w:val="2C0D9AFE"/>
    <w:rsid w:val="2C194EFE"/>
    <w:rsid w:val="2C94A85B"/>
    <w:rsid w:val="2DD501EB"/>
    <w:rsid w:val="2E930F3B"/>
    <w:rsid w:val="2E95441A"/>
    <w:rsid w:val="31007735"/>
    <w:rsid w:val="31F44C13"/>
    <w:rsid w:val="32832FE4"/>
    <w:rsid w:val="32C173EF"/>
    <w:rsid w:val="33CEAA95"/>
    <w:rsid w:val="3B8C7963"/>
    <w:rsid w:val="3BA2F7DD"/>
    <w:rsid w:val="3C6012C3"/>
    <w:rsid w:val="3CCC2201"/>
    <w:rsid w:val="3DD339FF"/>
    <w:rsid w:val="3E573B43"/>
    <w:rsid w:val="3E71AE3C"/>
    <w:rsid w:val="3E8E0104"/>
    <w:rsid w:val="3F83BD7A"/>
    <w:rsid w:val="40AEB722"/>
    <w:rsid w:val="41254644"/>
    <w:rsid w:val="43099044"/>
    <w:rsid w:val="470CDF31"/>
    <w:rsid w:val="49DB93DE"/>
    <w:rsid w:val="4BAC831D"/>
    <w:rsid w:val="4E4CA90E"/>
    <w:rsid w:val="50609A31"/>
    <w:rsid w:val="52FFF99C"/>
    <w:rsid w:val="5362DD8C"/>
    <w:rsid w:val="55039478"/>
    <w:rsid w:val="55397CEB"/>
    <w:rsid w:val="55957DAA"/>
    <w:rsid w:val="55B81935"/>
    <w:rsid w:val="566CBB09"/>
    <w:rsid w:val="57700BD5"/>
    <w:rsid w:val="58997D8E"/>
    <w:rsid w:val="59E6E74F"/>
    <w:rsid w:val="5A942F11"/>
    <w:rsid w:val="5BCDAB3F"/>
    <w:rsid w:val="5EE25689"/>
    <w:rsid w:val="609B93FB"/>
    <w:rsid w:val="614FBDB9"/>
    <w:rsid w:val="62058B47"/>
    <w:rsid w:val="63D07F7C"/>
    <w:rsid w:val="651911E5"/>
    <w:rsid w:val="66396F05"/>
    <w:rsid w:val="6714912A"/>
    <w:rsid w:val="676D9CBB"/>
    <w:rsid w:val="67DC9398"/>
    <w:rsid w:val="69EDC1E1"/>
    <w:rsid w:val="6C902E44"/>
    <w:rsid w:val="7367CC82"/>
    <w:rsid w:val="744B6B3B"/>
    <w:rsid w:val="76F3EEEE"/>
    <w:rsid w:val="773831DB"/>
    <w:rsid w:val="77AC1667"/>
    <w:rsid w:val="78EFDC58"/>
    <w:rsid w:val="791175F9"/>
    <w:rsid w:val="7A86BB64"/>
    <w:rsid w:val="7AB3E426"/>
    <w:rsid w:val="7CB74AEA"/>
    <w:rsid w:val="7CFB92FC"/>
    <w:rsid w:val="7DF1D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7515"/>
  <w15:chartTrackingRefBased/>
  <w15:docId w15:val="{904981FB-364B-4E13-9BC5-BB07E5F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B819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B819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B819B24"/>
    <w:pPr>
      <w:spacing w:after="0"/>
    </w:pPr>
  </w:style>
  <w:style w:type="character" w:styleId="Emphasis">
    <w:name w:val="Emphasis"/>
    <w:basedOn w:val="DefaultParagraphFont"/>
    <w:uiPriority w:val="20"/>
    <w:qFormat/>
    <w:rsid w:val="2B819B24"/>
    <w:rPr>
      <w:i/>
      <w:iCs/>
    </w:rPr>
  </w:style>
  <w:style w:type="paragraph" w:styleId="ListParagraph">
    <w:name w:val="List Paragraph"/>
    <w:basedOn w:val="Normal"/>
    <w:uiPriority w:val="34"/>
    <w:qFormat/>
    <w:rsid w:val="2B819B2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2B819B24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Shakila Kamali</dc:creator>
  <cp:keywords/>
  <dc:description/>
  <cp:lastModifiedBy>Shakila Kamali</cp:lastModifiedBy>
  <cp:revision>2</cp:revision>
  <dcterms:created xsi:type="dcterms:W3CDTF">2025-12-29T04:57:00Z</dcterms:created>
  <dcterms:modified xsi:type="dcterms:W3CDTF">2025-12-29T04:57:00Z</dcterms:modified>
</cp:coreProperties>
</file>