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41EC" w14:textId="36C1D922" w:rsidR="00AF65A3" w:rsidRDefault="0056470C" w:rsidP="0056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</w:pPr>
      <w:r w:rsidRPr="0056470C"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  <w:t>Git-Test</w:t>
      </w:r>
    </w:p>
    <w:p w14:paraId="45B3C5FE" w14:textId="1CBF768B" w:rsidR="005E4989" w:rsidRDefault="005E4989" w:rsidP="0056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</w:pPr>
    </w:p>
    <w:p w14:paraId="78338118" w14:textId="41099964" w:rsidR="005E4989" w:rsidRPr="0056470C" w:rsidRDefault="005E4989" w:rsidP="0056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  <w:t>Second Commit</w:t>
      </w:r>
    </w:p>
    <w:sectPr w:rsidR="005E4989" w:rsidRPr="0056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F2"/>
    <w:rsid w:val="0056470C"/>
    <w:rsid w:val="005E4989"/>
    <w:rsid w:val="00AF65A3"/>
    <w:rsid w:val="00E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745A"/>
  <w15:chartTrackingRefBased/>
  <w15:docId w15:val="{BB0CBEC9-FAEE-48B1-A59D-DA152F24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70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user-select-contain">
    <w:name w:val="user-select-contain"/>
    <w:basedOn w:val="DefaultParagraphFont"/>
    <w:rsid w:val="0056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Surani</dc:creator>
  <cp:keywords/>
  <dc:description/>
  <cp:lastModifiedBy>Shakil Surani</cp:lastModifiedBy>
  <cp:revision>3</cp:revision>
  <dcterms:created xsi:type="dcterms:W3CDTF">2021-07-15T00:14:00Z</dcterms:created>
  <dcterms:modified xsi:type="dcterms:W3CDTF">2021-07-15T04:23:00Z</dcterms:modified>
</cp:coreProperties>
</file>