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8"/>
          <w:szCs w:val="48"/>
          <w:lang w:val="en"/>
        </w:rPr>
        <w:t>Phase:4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a mobile app that displays real-time parking availability data received from a Raspberry Pi, we can use Flutter, a popular open-source UI software development kit created by Google. Flutter allows you to build natively compiled applications for m</w:t>
      </w:r>
      <w:r>
        <w:rPr>
          <w:rFonts w:ascii="Calibri" w:hAnsi="Calibri" w:cs="Calibri"/>
          <w:lang w:val="en"/>
        </w:rPr>
        <w:t>obile, web, and desktop from a single codebase. Here's how you can get started: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Prerequisites: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Install Flutter: Make sure you have Flutter and Dart installed. You can follow the official                          Flutter installation guide for your pl</w:t>
      </w:r>
      <w:r>
        <w:rPr>
          <w:rFonts w:ascii="Calibri" w:hAnsi="Calibri" w:cs="Calibri"/>
          <w:lang w:val="en"/>
        </w:rPr>
        <w:t>atform.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Development Environment: Set up your preferred code editor or IDE, such as Visual Studio Code with the Flutter and Dart plugins.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Raspberry Pi Server: Ensure that your Raspberry Pi is set up to collect and send parking availability data.</w:t>
      </w:r>
      <w:r>
        <w:rPr>
          <w:rFonts w:ascii="Calibri" w:hAnsi="Calibri" w:cs="Calibri"/>
          <w:lang w:val="en"/>
        </w:rPr>
        <w:t xml:space="preserve"> You can use Python on the Raspberry Pi to create a server to provide this data.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Steps to Create the Flutter Mobile App: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1. Create a New Flutter Project</w:t>
      </w:r>
      <w:r>
        <w:rPr>
          <w:rFonts w:ascii="Calibri" w:hAnsi="Calibri" w:cs="Calibri"/>
          <w:lang w:val="en"/>
        </w:rPr>
        <w:t>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create a new Flutter project using the Flutter CLI: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r>
        <w:rPr>
          <w:rFonts w:ascii="Calibri" w:hAnsi="Calibri" w:cs="Calibri"/>
          <w:b/>
          <w:bCs/>
          <w:lang w:val="en"/>
        </w:rPr>
        <w:t>flutter create parking_av</w:t>
      </w:r>
      <w:r>
        <w:rPr>
          <w:rFonts w:ascii="Calibri" w:hAnsi="Calibri" w:cs="Calibri"/>
          <w:b/>
          <w:bCs/>
          <w:lang w:val="en"/>
        </w:rPr>
        <w:t>ailability_app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cd parking_availability_app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2. Configure Dependencies</w:t>
      </w:r>
      <w:r>
        <w:rPr>
          <w:rFonts w:ascii="Calibri" w:hAnsi="Calibri" w:cs="Calibri"/>
          <w:lang w:val="en"/>
        </w:rPr>
        <w:t>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You'll need to configure the necessary dependencies for your app. Open the pubspec.yaml file in your project directory and add the following dependencies for real-time c</w:t>
      </w:r>
      <w:r>
        <w:rPr>
          <w:rFonts w:ascii="Calibri" w:hAnsi="Calibri" w:cs="Calibri"/>
          <w:lang w:val="en"/>
        </w:rPr>
        <w:t>ommunication and UI components: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b/>
          <w:bCs/>
          <w:lang w:val="en"/>
        </w:rPr>
        <w:t xml:space="preserve">    dependencies: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flutter: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sdk: flutter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http: ^0.13.3  # For making HTTP requests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websocket: ^0.7.0  # For real-time commu</w:t>
      </w:r>
      <w:r>
        <w:rPr>
          <w:rFonts w:ascii="Calibri" w:hAnsi="Calibri" w:cs="Calibri"/>
          <w:b/>
          <w:bCs/>
          <w:lang w:val="en"/>
        </w:rPr>
        <w:t>nication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flutter_map: ^0.13.0  # For displaying maps (if needed)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# Add other dependencies as per your requirements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                         Run flutter pub get to fetch these dependencies.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Design the Ap</w:t>
      </w:r>
      <w:r>
        <w:rPr>
          <w:rFonts w:ascii="Calibri" w:hAnsi="Calibri" w:cs="Calibri"/>
          <w:b/>
          <w:bCs/>
          <w:lang w:val="en"/>
        </w:rPr>
        <w:t>p UI: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the UI for your app, which should display parking availability data. You can design screens with widgets like ListView, Card, and Text to present the information.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Implement Real-Time Communication: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receive real-time parking availability </w:t>
      </w:r>
      <w:r>
        <w:rPr>
          <w:rFonts w:ascii="Calibri" w:hAnsi="Calibri" w:cs="Calibri"/>
          <w:lang w:val="en"/>
        </w:rPr>
        <w:t>data, you can use websockets. You will need to connect to the Raspberry Pi server using a WebSocket library like websocket or any other preferred library. Implement WebSocket logic to listen for updates from the server.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Here's a simplified example of how t</w:t>
      </w:r>
      <w:r>
        <w:rPr>
          <w:rFonts w:ascii="Calibri" w:hAnsi="Calibri" w:cs="Calibri"/>
          <w:lang w:val="en"/>
        </w:rPr>
        <w:t>o establish a WebSocket connection: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</w:t>
      </w:r>
      <w:r>
        <w:rPr>
          <w:rFonts w:ascii="Calibri" w:hAnsi="Calibri" w:cs="Calibri"/>
          <w:b/>
          <w:bCs/>
          <w:lang w:val="en"/>
        </w:rPr>
        <w:t xml:space="preserve"> import 'package:websocket/websocket.dart';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void connectToWebSocket() {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final socket = WebSocket('ws://raspberrypi_ip:port');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socket.onOpen.listen((_) {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          print('WebSocket connected');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</w:t>
      </w:r>
      <w:r>
        <w:rPr>
          <w:rFonts w:ascii="Calibri" w:hAnsi="Calibri" w:cs="Calibri"/>
          <w:b/>
          <w:bCs/>
          <w:lang w:val="en"/>
        </w:rPr>
        <w:t xml:space="preserve">             });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                             </w:t>
      </w:r>
      <w:r>
        <w:rPr>
          <w:rFonts w:ascii="Calibri" w:hAnsi="Calibri" w:cs="Calibri"/>
          <w:b/>
          <w:bCs/>
          <w:lang w:val="en"/>
        </w:rPr>
        <w:t>socket.onMessage.listen((data) {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 // Handle parking availability data received from the server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});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socket.onClose.listen((_) {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print('WebSocket disconnected');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});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                 }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b/>
          <w:bCs/>
          <w:lang w:val="en"/>
        </w:rPr>
        <w:t>. Update UI with Real-Time Data: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you receive parking availability updates from the WebSocket, update your UI to display the lat</w:t>
      </w:r>
      <w:r>
        <w:rPr>
          <w:rFonts w:ascii="Calibri" w:hAnsi="Calibri" w:cs="Calibri"/>
          <w:lang w:val="en"/>
        </w:rPr>
        <w:t>est data. You can use setState or state management solutions like Provider or Bloc to manage the app's state and trigger UI updates.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6. Integrate Maps (Optional):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you want to display parking locations on a map, you can use packages like flutter_map or g</w:t>
      </w:r>
      <w:r>
        <w:rPr>
          <w:rFonts w:ascii="Calibri" w:hAnsi="Calibri" w:cs="Calibri"/>
          <w:lang w:val="en"/>
        </w:rPr>
        <w:t>oogle_maps_flutter to integrate maps into your app.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b/>
          <w:bCs/>
          <w:lang w:val="en"/>
        </w:rPr>
        <w:t>. Test and Debug: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 your app on both Android and iOS simulators or real devices to ensure it works correctly. Use Flutter's debugging tools for troubleshooting any issues.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8.</w:t>
      </w:r>
      <w:r>
        <w:rPr>
          <w:rFonts w:ascii="Calibri" w:hAnsi="Calibri" w:cs="Calibri"/>
          <w:b/>
          <w:bCs/>
          <w:lang w:val="en"/>
        </w:rPr>
        <w:t xml:space="preserve"> Build and Publish: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y</w:t>
      </w:r>
      <w:r>
        <w:rPr>
          <w:rFonts w:ascii="Calibri" w:hAnsi="Calibri" w:cs="Calibri"/>
          <w:lang w:val="en"/>
        </w:rPr>
        <w:t>our app is complete, you can build and package it for distribution on Google Play Store (Android) and the Apple App Store (iOS). Follow the respective platform-specific guidelines for app submission.</w:t>
      </w: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01306" w:rsidRDefault="0050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013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E5"/>
    <w:rsid w:val="001102E5"/>
    <w:rsid w:val="00501306"/>
    <w:rsid w:val="00E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8BD00D-3B83-4183-B3A7-638DACF2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2023-11-01T10:30:00Z</dcterms:created>
  <dcterms:modified xsi:type="dcterms:W3CDTF">2023-11-01T10:30:00Z</dcterms:modified>
</cp:coreProperties>
</file>