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1808CBD7" w14:textId="767ECCA7" w:rsidR="0023263E" w:rsidRDefault="0023263E" w:rsidP="00B21AD2">
      <w:pPr>
        <w:spacing w:after="0"/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pPr>
    </w:p>
    <w:p w14:paraId="0F1841F7" w14:textId="07CE7FC8" w:rsidR="0018316C" w:rsidRDefault="00AE2E2E" w:rsidP="00AE2E2E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Қызметкерлердің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өнеркәсіптік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қауіпсіздік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білімін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тексеру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жөніндегі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емтихан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комиссиясының</w:t>
      </w:r>
      <w:proofErr w:type="spellEnd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 </w:t>
      </w:r>
      <w:proofErr w:type="spellStart"/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отырыстары</w:t>
      </w:r>
      <w:proofErr w:type="spellEnd"/>
      <w:r w:rsidR="0018316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ның </w:t>
      </w:r>
    </w:p>
    <w:p w14:paraId="372B5604" w14:textId="3EAA3589" w:rsidR="0018316C" w:rsidRDefault="00AE2E2E" w:rsidP="0018316C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№ 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0F0C19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val="kk-KZ" w:eastAsia="en-US"/>
        </w:rPr>
        <w:t>ПР-00001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 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>ХАТТАМАСЫ</w:t>
      </w:r>
      <w:r w:rsidR="0018316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>/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 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 xml:space="preserve">ПРОТОКОЛ № 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  <w:r w:rsidR="000F0C19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eastAsia="en-US"/>
        </w:rPr>
        <w:t>ПР-00001</w:t>
      </w:r>
      <w:r w:rsidR="009D63CC"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</w:r>
    </w:p>
    <w:p w14:paraId="225AAD40" w14:textId="02EF736A" w:rsidR="002B583B" w:rsidRPr="009D63CC" w:rsidRDefault="002B583B" w:rsidP="0018316C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r w:rsidRPr="009D63CC">
        <w:rPr>
          <w:rFonts w:ascii="Liberation Serif" w:eastAsia="Liberation Serif" w:hAnsi="Liberation Serif" w:cs="Liberation Serif"/>
          <w:b/>
          <w:sz w:val="20"/>
          <w:szCs w:val="20"/>
          <w:lang w:eastAsia="en-US"/>
        </w:rPr>
        <w:t>заседания экзаменационной комиссии по проверке знаний промышленной безопасности у работников</w:t>
      </w:r>
      <w:r w:rsidRPr="009D63CC"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  <w:t xml:space="preserve">   </w:t>
      </w:r>
    </w:p>
    <w:p w14:paraId="77C62B03" w14:textId="77777777" w:rsidR="00AE2E2E" w:rsidRPr="009D63CC" w:rsidRDefault="00AE2E2E" w:rsidP="002B583B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</w:p>
    <w:p w14:paraId="5C10CAC2" w14:textId="683447D1" w:rsidR="00AE2E2E" w:rsidRPr="009D63CC" w:rsidRDefault="00995421" w:rsidP="00AE2E2E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  <w:r w:rsidR="000F0C19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val="kk-KZ" w:eastAsia="en-US"/>
        </w:rPr>
        <w:t>ТОО «Научно-производственная компания Образец» / «Үлгі ғылыми-өндірістік компаниясы» ЖШС</w:t>
      </w:r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r>
    </w:p>
    <w:p w14:paraId="2C8139E9" w14:textId="77777777" w:rsidR="00AE2E2E" w:rsidRPr="009D63CC" w:rsidRDefault="00AE2E2E" w:rsidP="00AE2E2E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en-US"/>
        </w:rPr>
      </w:pPr>
    </w:p>
    <w:p w14:paraId="45F22B5B" w14:textId="4FC3E6E2" w:rsidR="00AE2E2E" w:rsidRPr="0018316C" w:rsidRDefault="00AE2E2E" w:rsidP="00AE2E2E">
      <w:pPr>
        <w:spacing w:after="0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>20.09.2026</w:t>
      </w:r>
      <w:r w:rsidR="00810F27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proofErr w:type="spellStart"/>
      <w:r w:rsidR="00810F27" w:rsidRPr="00810F27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proofErr w:type="spellEnd"/>
      <w:r w:rsidR="00810F27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99542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ab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810F27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="00810F27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13127D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99542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18316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</w:p>
    <w:p w14:paraId="5A857DF4" w14:textId="77777777" w:rsidR="00663028" w:rsidRPr="0018316C" w:rsidRDefault="00663028" w:rsidP="002B583B">
      <w:pPr>
        <w:spacing w:after="0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1F1E5E2A" w14:textId="77777777" w:rsidR="009D63CC" w:rsidRPr="009D63CC" w:rsidRDefault="009D63CC" w:rsidP="009D63CC">
      <w:pPr>
        <w:suppressAutoHyphens/>
        <w:spacing w:after="0" w:line="240" w:lineRule="auto"/>
        <w:contextualSpacing/>
        <w:jc w:val="both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Емтихан комиссиясының құрамы:</w:t>
      </w:r>
    </w:p>
    <w:p w14:paraId="2D1C5BF6" w14:textId="77777777" w:rsidR="00AE2E2E" w:rsidRPr="009D63CC" w:rsidRDefault="00AE2E2E" w:rsidP="00AE2E2E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 xml:space="preserve"> </w:t>
      </w:r>
    </w:p>
    <w:p w14:paraId="1B819F49" w14:textId="58B43006" w:rsidR="00AE2E2E" w:rsidRPr="009D63CC" w:rsidRDefault="009D63CC" w:rsidP="00AE2E2E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sz w:val="20"/>
          <w:szCs w:val="20"/>
          <w:u w:val="single"/>
          <w:lang w:val="kk-KZ"/>
        </w:rPr>
        <w:t xml:space="preserve">Төрағасы </w:t>
      </w:r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:</w:t>
      </w:r>
    </w:p>
    <w:p w14:paraId="56C8639F" w14:textId="458167F5" w:rsidR="00AE2E2E" w:rsidRPr="009D63CC" w:rsidRDefault="000F0C19" w:rsidP="00AE2E2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>Тестова А. Б. — Председатель</w:t>
      </w:r>
      <w:proofErr w:type="spellStart"/>
      <w:r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Start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</w:p>
    <w:p w14:paraId="60A2BC20" w14:textId="39013CB1" w:rsidR="00AE2E2E" w:rsidRPr="009D63CC" w:rsidRDefault="009D63CC" w:rsidP="00AE2E2E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Комиссия </w:t>
      </w:r>
      <w:proofErr w:type="spellStart"/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мүшелерi</w:t>
      </w:r>
      <w:proofErr w:type="spellEnd"/>
      <w:r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/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</w:t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:</w:t>
      </w:r>
    </w:p>
    <w:p w14:paraId="5E181102" w14:textId="78D9E7E1" w:rsidR="00AE2E2E" w:rsidRPr="009D63CC" w:rsidRDefault="000F0C19" w:rsidP="00AE2E2E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proofErr w:type="spellStart"/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Үлгі Ә. Ө. — Член комиссии</w:t>
      </w:r>
      <w:proofErr w:type="spellEnd"/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Start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</w:rPr>
        <w:t/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AE2E2E" w:rsidRPr="009D63CC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</w:p>
    <w:p w14:paraId="5C515D74" w14:textId="67A27922" w:rsidR="00AE2E2E" w:rsidRPr="009D63CC" w:rsidRDefault="000F0C19" w:rsidP="00AE2E2E">
      <w:pPr>
        <w:tabs>
          <w:tab w:val="left" w:pos="7200"/>
        </w:tabs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  <w:bookmarkStart w:id="0" w:name="_Hlk94176335"/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Примеров В. Г. — Член комиссии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bookmarkEnd w:id="0"/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Start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AE2E2E" w:rsidRPr="009D63CC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</w:p>
    <w:p w14:paraId="4EDDF0B5" w14:textId="77777777" w:rsidR="00F309BC" w:rsidRPr="009D63CC" w:rsidRDefault="00F309BC" w:rsidP="00F309BC">
      <w:pPr>
        <w:pStyle w:val="aa"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731CF0B4" w14:textId="5DF86D39" w:rsidR="009D63CC" w:rsidRPr="009D63CC" w:rsidRDefault="009D63CC" w:rsidP="009D63CC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 xml:space="preserve">- Қазақстан Республикасының заңдарында және нормативтік құқықтық актілерінде белгіленген өнеркәсіптік қауіпсіздік талаптарының көлемінде </w:t>
      </w:r>
      <w:r w:rsidR="00B21AD2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40 сағаттық</w:t>
      </w: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 бағдарлама бойынша оқу бағдарламаларына сәйкес білімге тексеру жүргізді</w:t>
      </w:r>
    </w:p>
    <w:p w14:paraId="384B1464" w14:textId="77777777" w:rsidR="009D63CC" w:rsidRPr="009D63CC" w:rsidRDefault="009D63CC" w:rsidP="009D63CC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Қазақстан Республикасы «Азаматтық қорғау туралы» 2014 жылғы 11 сәуірдегі Заңы</w:t>
      </w:r>
    </w:p>
    <w:p w14:paraId="0BC04B85" w14:textId="236AE858" w:rsidR="00AE2E2E" w:rsidRPr="009D63CC" w:rsidRDefault="00AE2E2E" w:rsidP="00AE2E2E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 xml:space="preserve">Провела проверку знаний в соответствии с учебными программами по </w:t>
      </w:r>
      <w:r w:rsidR="00B21AD2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40-часовой</w:t>
      </w: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 программе в объеме требований промышленной безопасности, установленных законами и нормативными правовыми актами Республики Казахстан</w:t>
      </w:r>
    </w:p>
    <w:p w14:paraId="6B1DDAB8" w14:textId="5AD3DE8E" w:rsidR="00AE2E2E" w:rsidRPr="009D63CC" w:rsidRDefault="00AE2E2E" w:rsidP="00AE2E2E">
      <w:pPr>
        <w:spacing w:after="0" w:line="240" w:lineRule="auto"/>
        <w:ind w:firstLine="708"/>
        <w:jc w:val="both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</w:pPr>
      <w:r w:rsidRPr="009D63CC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>Закон РК от 11 апреля 2014 года «О гражданской защите»</w:t>
      </w:r>
      <w:r w:rsidR="00A12637">
        <w:rPr>
          <w:rFonts w:ascii="Liberation Serif" w:eastAsia="Liberation Serif" w:hAnsi="Liberation Serif" w:cs="Liberation Serif"/>
          <w:bCs/>
          <w:color w:val="000000"/>
          <w:kern w:val="36"/>
          <w:sz w:val="20"/>
          <w:szCs w:val="20"/>
          <w:lang w:val="kk-KZ"/>
        </w:rPr>
        <w:t xml:space="preserve"> </w:t>
      </w:r>
    </w:p>
    <w:p w14:paraId="25BB0369" w14:textId="77777777" w:rsidR="002B583B" w:rsidRPr="009D63CC" w:rsidRDefault="002B583B" w:rsidP="004345AB">
      <w:pPr>
        <w:spacing w:after="0" w:line="240" w:lineRule="auto"/>
        <w:outlineLvl w:val="0"/>
        <w:rPr>
          <w:rFonts w:ascii="Liberation Serif" w:eastAsia="Liberation Serif" w:hAnsi="Liberation Serif" w:cs="Liberation Serif"/>
          <w:b/>
          <w:bCs/>
          <w:color w:val="000000"/>
          <w:kern w:val="36"/>
          <w:sz w:val="20"/>
          <w:szCs w:val="20"/>
          <w:lang w:val="kk-KZ"/>
        </w:rPr>
      </w:pPr>
    </w:p>
    <w:tbl>
      <w:tblPr>
        <w:tblpPr w:leftFromText="180" w:rightFromText="180" w:vertAnchor="text" w:horzAnchor="margin" w:tblpXSpec="center" w:tblpY="9"/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34"/>
        <w:gridCol w:w="2409"/>
        <w:gridCol w:w="2815"/>
        <w:gridCol w:w="1721"/>
        <w:gridCol w:w="1843"/>
      </w:tblGrid>
      <w:tr w:rsidR="00AE2E2E" w:rsidRPr="009D63CC" w14:paraId="5BAA8866" w14:textId="77777777" w:rsidTr="00A12637">
        <w:trPr>
          <w:cantSplit/>
          <w:trHeight w:val="815"/>
          <w:tblHeader/>
        </w:trPr>
        <w:tc>
          <w:tcPr>
            <w:tcW w:w="534" w:type="dxa"/>
            <w:vAlign w:val="center"/>
          </w:tcPr>
          <w:p w14:paraId="127EAD10" w14:textId="77777777" w:rsidR="00AE2E2E" w:rsidRPr="009D63CC" w:rsidRDefault="00AE2E2E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</w:tc>
        <w:tc>
          <w:tcPr>
            <w:tcW w:w="2409" w:type="dxa"/>
            <w:vAlign w:val="center"/>
          </w:tcPr>
          <w:p w14:paraId="259C0D5A" w14:textId="72BA7EB1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А.Т.Ә. (болған жағдайда)/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Ф.И.О.</w:t>
            </w:r>
          </w:p>
          <w:p w14:paraId="4B4AD4A0" w14:textId="73D2B99B" w:rsidR="00AE2E2E" w:rsidRPr="009D63CC" w:rsidRDefault="00AE2E2E" w:rsidP="009D63CC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(при наличии)</w:t>
            </w:r>
          </w:p>
        </w:tc>
        <w:tc>
          <w:tcPr>
            <w:tcW w:w="2815" w:type="dxa"/>
            <w:vAlign w:val="center"/>
          </w:tcPr>
          <w:p w14:paraId="10CBCCBA" w14:textId="4C41CFF9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Лауазымы</w:t>
            </w:r>
            <w:proofErr w:type="spellEnd"/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 xml:space="preserve"> </w:t>
            </w: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Должность</w:t>
            </w:r>
          </w:p>
        </w:tc>
        <w:tc>
          <w:tcPr>
            <w:tcW w:w="1721" w:type="dxa"/>
            <w:vAlign w:val="center"/>
          </w:tcPr>
          <w:p w14:paraId="7579C3CC" w14:textId="40A8AECB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Білімі</w:t>
            </w: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  <w:t xml:space="preserve"> 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  <w:t>Образование</w:t>
            </w:r>
          </w:p>
        </w:tc>
        <w:tc>
          <w:tcPr>
            <w:tcW w:w="1843" w:type="dxa"/>
            <w:vAlign w:val="center"/>
          </w:tcPr>
          <w:p w14:paraId="6F69C7E8" w14:textId="0D5E07B6" w:rsidR="00AE2E2E" w:rsidRPr="009D63CC" w:rsidRDefault="009D63CC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Білімін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тексеру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туралы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белгі</w:t>
            </w:r>
            <w:proofErr w:type="spellEnd"/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> 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тапсырды/тапсырмады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)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  <w:r w:rsidR="00AE2E2E"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Отметка о проверке знаний</w:t>
            </w:r>
          </w:p>
          <w:p w14:paraId="1AC8AEE0" w14:textId="1C2C537F" w:rsidR="00AE2E2E" w:rsidRPr="009D63CC" w:rsidRDefault="00AE2E2E" w:rsidP="00AE2E2E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(сдал, не сдал)</w:t>
            </w:r>
          </w:p>
        </w:tc>
      </w:tr>
      <w:tr w:rsidR="00AE2E2E" w:rsidRPr="009D63CC" w14:paraId="60C4299E" w14:textId="77777777" w:rsidTr="00A12637">
        <w:tblPrEx>
          <w:tblLook w:val="0000" w:firstRow="0" w:lastRow="0" w:firstColumn="0" w:lastColumn="0" w:noHBand="0" w:noVBand="0"/>
        </w:tblPrEx>
        <w:trPr>
          <w:trHeight w:val="556"/>
          <w:cantSplit/>
        </w:trPr>
        <w:tc>
          <w:tcPr>
            <w:tcW w:w="534" w:type="dxa"/>
            <w:vAlign w:val="center"/>
          </w:tcPr>
          <w:p w14:paraId="383FA292" w14:textId="77777777" w:rsidR="00AE2E2E" w:rsidRPr="009D63CC" w:rsidRDefault="00AE2E2E" w:rsidP="00EA128F">
            <w:pPr>
              <w:spacing w:after="0" w:line="240" w:lineRule="auto"/>
              <w:contextualSpacing/>
              <w:jc w:val="center"/>
              <w:outlineLvl w:val="0"/>
              <w:rPr>
                <w:rFonts w:ascii="Liberation Serif" w:eastAsia="Liberation Serif" w:hAnsi="Liberation Serif" w:cs="Liberation Serif"/>
                <w:bCs/>
                <w:color w:val="000000"/>
                <w:kern w:val="36"/>
                <w:sz w:val="20"/>
                <w:szCs w:val="20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2409" w:type="dxa"/>
            <w:vAlign w:val="center"/>
          </w:tcPr>
          <w:p w14:paraId="7C4C9BFE" w14:textId="7DEF0F63" w:rsidR="00AE2E2E" w:rsidRPr="009D63CC" w:rsidRDefault="009D63CC" w:rsidP="00EA128F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0F0C19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en-US" w:eastAsia="en-US"/>
              </w:rPr>
              <w:t>Тестов-Примеров-001 Александр Константинович / Әғқңөұүһі-001 Өмірсерік Қанатұлы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815" w:type="dxa"/>
            <w:vAlign w:val="center"/>
          </w:tcPr>
          <w:p w14:paraId="22096120" w14:textId="22C00A91" w:rsidR="00AE2E2E" w:rsidRPr="009D63CC" w:rsidRDefault="009D63CC" w:rsidP="00EA128F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000000"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A12637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Pr="00A12637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>Инженер по промышленной безопасности / Өнеркәсіптік қауіпсіздік жөніндегі инженер</w:t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</w:p>
        </w:tc>
        <w:tc>
          <w:tcPr>
            <w:tcW w:w="1721" w:type="dxa"/>
            <w:vAlign w:val="center"/>
          </w:tcPr>
          <w:p w14:paraId="5CDFDA38" w14:textId="3C62219C" w:rsidR="00AE2E2E" w:rsidRPr="009D63CC" w:rsidRDefault="009D63CC" w:rsidP="00EA128F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 w:eastAsia="en-US"/>
              </w:rPr>
              <w:t/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eastAsia="en-US"/>
              </w:rPr>
            </w:r>
            <w:r w:rsidR="00AE2E2E"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en-US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1843" w:type="dxa"/>
            <w:vAlign w:val="center"/>
          </w:tcPr>
          <w:p w14:paraId="12C38F22" w14:textId="3067F287" w:rsidR="00AE2E2E" w:rsidRPr="009D63CC" w:rsidRDefault="00AE2E2E" w:rsidP="00EA128F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en-US"/>
              </w:rPr>
              <w:t>ТЕСТ: хорошо / жақсы</w:t>
            </w:r>
            <w:r w:rsidRPr="009D63CC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eastAsia="en-US"/>
              </w:rPr>
              <w:t/>
            </w:r>
          </w:p>
        </w:tc>
      </w:tr>
    </w:tbl>
    <w:p w14:paraId="03C5C70E" w14:textId="77777777" w:rsidR="00AE2E2E" w:rsidRDefault="00AE2E2E" w:rsidP="002B583B">
      <w:pPr>
        <w:spacing w:after="0" w:line="240" w:lineRule="auto"/>
        <w:outlineLvl w:val="0"/>
        <w:rPr>
          <w:rFonts w:ascii="Liberation Serif" w:eastAsia="Liberation Serif" w:hAnsi="Liberation Serif" w:cs="Liberation Serif"/>
          <w:b/>
          <w:bCs/>
          <w:color w:val="000000"/>
          <w:kern w:val="36"/>
          <w:sz w:val="20"/>
          <w:szCs w:val="20"/>
          <w:lang w:val="kk-KZ"/>
        </w:rPr>
      </w:pPr>
    </w:p>
    <w:tbl>
      <w:tblPr>
        <w:tblpPr w:leftFromText="180" w:rightFromText="180" w:vertAnchor="text" w:horzAnchor="margin" w:tblpY="25"/>
        <w:tblW w:w="9700" w:type="dxa"/>
        <w:tblLayout w:type="fixed"/>
        <w:tblLook w:val="04A0" w:firstRow="1" w:lastRow="0" w:firstColumn="1" w:lastColumn="0" w:noHBand="0" w:noVBand="1"/>
      </w:tblPr>
      <w:tblGrid>
        <w:gridCol w:w="3499"/>
        <w:gridCol w:w="2995"/>
        <w:gridCol w:w="130"/>
        <w:gridCol w:w="764"/>
        <w:gridCol w:w="130"/>
        <w:gridCol w:w="2052"/>
        <w:gridCol w:w="130"/>
      </w:tblGrid>
      <w:tr w:rsidR="00AE2E2E" w:rsidRPr="009D63CC" w14:paraId="05715A10" w14:textId="77777777" w:rsidTr="00D17595">
        <w:trPr>
          <w:gridAfter w:val="1"/>
          <w:wAfter w:w="130" w:type="dxa"/>
          <w:trHeight w:val="220"/>
        </w:trPr>
        <w:tc>
          <w:tcPr>
            <w:tcW w:w="3499" w:type="dxa"/>
          </w:tcPr>
          <w:p w14:paraId="24A6E936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Председатель комиссии:</w:t>
            </w:r>
          </w:p>
          <w:p w14:paraId="324D9110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</w:tc>
        <w:tc>
          <w:tcPr>
            <w:tcW w:w="2995" w:type="dxa"/>
            <w:tcBorders>
              <w:bottom w:val="single" w:sz="4" w:space="0" w:color="auto"/>
            </w:tcBorders>
          </w:tcPr>
          <w:p w14:paraId="64C2E17C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2351479D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 xml:space="preserve">                             </w:t>
            </w: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0035054A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 xml:space="preserve"> </w:t>
            </w:r>
          </w:p>
          <w:p w14:paraId="0D18A4A7" w14:textId="19E81E2A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 xml:space="preserve"> 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</w:t>
            </w:r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 xml:space="preserve"> </w:t>
            </w:r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 w:rsidR="000F0C19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AE2E2E" w:rsidRPr="009D63CC" w14:paraId="3BE4408C" w14:textId="77777777" w:rsidTr="00D17595">
        <w:trPr>
          <w:trHeight w:val="220"/>
        </w:trPr>
        <w:tc>
          <w:tcPr>
            <w:tcW w:w="3499" w:type="dxa"/>
          </w:tcPr>
          <w:p w14:paraId="6898CCED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48FA88BA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</w:t>
            </w:r>
            <w:r w:rsidRPr="009D63CC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подпись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4E5C1858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3E1EBA77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(Ф.И.О.)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(Т.А.Ә)</w:t>
            </w:r>
          </w:p>
        </w:tc>
      </w:tr>
      <w:tr w:rsidR="00AE2E2E" w:rsidRPr="009D63CC" w14:paraId="1150576D" w14:textId="77777777" w:rsidTr="00D17595">
        <w:trPr>
          <w:trHeight w:val="220"/>
        </w:trPr>
        <w:tc>
          <w:tcPr>
            <w:tcW w:w="3499" w:type="dxa"/>
          </w:tcPr>
          <w:p w14:paraId="3E8D021E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Члены комиссии:</w:t>
            </w:r>
          </w:p>
          <w:p w14:paraId="429708C6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мүшелері:</w:t>
            </w:r>
            <w:r w:rsidRPr="009D63CC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 xml:space="preserve">                               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37385F88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08B5C8D0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40E59653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  <w:p w14:paraId="42C4C1EC" w14:textId="212305AF" w:rsidR="00AE2E2E" w:rsidRPr="009D63CC" w:rsidRDefault="000F0C19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AE2E2E" w:rsidRPr="009D63CC" w14:paraId="70EE2389" w14:textId="77777777" w:rsidTr="00D17595">
        <w:trPr>
          <w:trHeight w:val="220"/>
        </w:trPr>
        <w:tc>
          <w:tcPr>
            <w:tcW w:w="3499" w:type="dxa"/>
          </w:tcPr>
          <w:p w14:paraId="52369829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13783324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</w:t>
            </w:r>
            <w:r w:rsidRPr="009D63CC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подпись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054EA22E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34B077BB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>(Ф.И.О.)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(Т.А.Ә)</w:t>
            </w:r>
          </w:p>
        </w:tc>
      </w:tr>
      <w:tr w:rsidR="00AE2E2E" w:rsidRPr="009D63CC" w14:paraId="4657749B" w14:textId="77777777" w:rsidTr="00D17595">
        <w:trPr>
          <w:trHeight w:val="220"/>
        </w:trPr>
        <w:tc>
          <w:tcPr>
            <w:tcW w:w="3499" w:type="dxa"/>
          </w:tcPr>
          <w:p w14:paraId="7AD64078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  <w:r w:rsidRPr="009D63CC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</w:t>
            </w:r>
            <w:r w:rsidRPr="009D63CC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М.О.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0874259F" w14:textId="77777777" w:rsidR="00AE2E2E" w:rsidRPr="009D63CC" w:rsidRDefault="00AE2E2E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94" w:type="dxa"/>
            <w:gridSpan w:val="2"/>
          </w:tcPr>
          <w:p w14:paraId="6AD3F922" w14:textId="77777777" w:rsidR="00AE2E2E" w:rsidRPr="009D63CC" w:rsidRDefault="00AE2E2E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61098C47" w14:textId="0530206C" w:rsidR="00AE2E2E" w:rsidRPr="009D63CC" w:rsidRDefault="000F0C19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</w:tbl>
    <w:p w14:paraId="2F30908D" w14:textId="6EBAE5EB" w:rsidR="004F2BAD" w:rsidRPr="009D63CC" w:rsidRDefault="009D63CC" w:rsidP="009D63CC">
      <w:pPr>
        <w:shd w:val="clear" w:color="auto" w:fill="FFFFFF"/>
        <w:spacing w:after="0" w:line="283" w:lineRule="atLeast"/>
        <w:ind w:left="3540" w:firstLine="708"/>
        <w:rPr>
          <w:rFonts w:ascii="Liberation Serif" w:eastAsia="Liberation Serif" w:hAnsi="Liberation Serif" w:cs="Liberation Serif"/>
          <w:color w:val="000000"/>
          <w:sz w:val="20"/>
          <w:szCs w:val="20"/>
          <w:lang w:val="kk-KZ"/>
        </w:rPr>
      </w:pPr>
      <w:r w:rsidRPr="009D63CC">
        <w:rPr>
          <w:rFonts w:ascii="Liberation Serif" w:hAnsi="Liberation Serif" w:cs="Liberation Serif" w:eastAsia="Liberation Serif"/>
          <w:sz w:val="20"/>
          <w:szCs w:val="20"/>
        </w:rPr>
        <w:t>(</w:t>
      </w:r>
      <w:r w:rsidRPr="009D63CC">
        <w:rPr>
          <w:rFonts w:ascii="Liberation Serif" w:eastAsia="Liberation Serif" w:hAnsi="Liberation Serif" w:cs="Liberation Serif"/>
          <w:sz w:val="20"/>
          <w:szCs w:val="20"/>
          <w:lang w:eastAsia="en-US"/>
        </w:rPr>
        <w:t>подпись</w:t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>)</w:t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(қолы)</w:t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 xml:space="preserve"> </w:t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ab/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ab/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ab/>
      </w:r>
      <w:r w:rsidRPr="009D63CC">
        <w:rPr>
          <w:rFonts w:ascii="Liberation Serif" w:hAnsi="Liberation Serif" w:cs="Liberation Serif" w:eastAsia="Liberation Serif"/>
          <w:sz w:val="20"/>
          <w:szCs w:val="20"/>
        </w:rPr>
        <w:t>(Ф.И.О.)</w:t>
      </w:r>
      <w:r w:rsidRPr="009D63CC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(Т.А.Ә)</w:t>
      </w:r>
      <w:r w:rsidR="002B583B" w:rsidRPr="009D63CC">
        <w:rPr>
          <w:rFonts w:ascii="Liberation Serif" w:eastAsia="Liberation Serif" w:hAnsi="Liberation Serif" w:cs="Liberation Serif"/>
          <w:color w:val="000000"/>
          <w:sz w:val="20"/>
          <w:szCs w:val="20"/>
        </w:rPr>
        <w:br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1351D4" w:rsidRPr="009D63CC">
        <w:rPr>
          <w:rFonts w:ascii="Liberation Serif" w:eastAsia="Liberation Serif" w:hAnsi="Liberation Serif" w:cs="Liberation Serif"/>
          <w:color w:val="000000"/>
          <w:sz w:val="20"/>
          <w:szCs w:val="20"/>
        </w:rPr>
        <w:t xml:space="preserve">                       </w:t>
      </w:r>
    </w:p>
    <w:sectPr w:rsidR="004F2BAD" w:rsidRPr="009D63CC" w:rsidSect="00AE2E2E">
      <w:headerReference w:type="even" r:id="rIdDemoHeader"/>
      <w:headerReference w:type="first" r:id="rIdDemoHeader"/>
      <w:headerReference w:type="default" r:id="rIdDemoHeader"/>
      <w:pgSz w:w="11906" w:h="16838"/>
      <w:pgMar w:top="2694" w:right="851" w:bottom="1134" w:left="1560" w:header="0" w:footer="680" w:gutter="0"/>
      <w:cols w:space="708"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3B0A7" w14:textId="77777777" w:rsidR="008F6AA1" w:rsidRDefault="008F6AA1" w:rsidP="0084315E">
      <w:pPr>
        <w:spacing w:after="0" w:line="240" w:lineRule="auto"/>
      </w:pPr>
      <w:r>
        <w:separator/>
      </w:r>
    </w:p>
  </w:endnote>
  <w:endnote w:type="continuationSeparator" w:id="0">
    <w:p w14:paraId="7FFA14E0" w14:textId="77777777" w:rsidR="008F6AA1" w:rsidRDefault="008F6AA1" w:rsidP="008431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4A9D8" w14:textId="77777777" w:rsidR="008F6AA1" w:rsidRDefault="008F6AA1" w:rsidP="0084315E">
      <w:pPr>
        <w:spacing w:after="0" w:line="240" w:lineRule="auto"/>
      </w:pPr>
      <w:r>
        <w:separator/>
      </w:r>
    </w:p>
  </w:footnote>
  <w:footnote w:type="continuationSeparator" w:id="0">
    <w:p w14:paraId="47C8B8D2" w14:textId="77777777" w:rsidR="008F6AA1" w:rsidRDefault="008F6AA1" w:rsidP="008431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3E0C8" w14:textId="77777777" w:rsidR="00A5229C" w:rsidRDefault="00A5229C">
    <w:pPr>
      <w:pStyle w:val="af7"/>
    </w:pPr>
    <w:r>
      <w:rPr>
        <w:noProof/>
        <w:lang w:val="en-US" w:eastAsia="en-US"/>
      </w:rPr>
      <w:drawing>
        <wp:inline distT="0" distB="0" distL="0" distR="0" wp14:anchorId="7B816F49" wp14:editId="2F974991">
          <wp:extent cx="2933700" cy="561975"/>
          <wp:effectExtent l="0" t="0" r="0" b="9525"/>
          <wp:docPr id="2116098418" name="Рисунок 211609841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"/>
                  <pic:cNvPicPr>
                    <a:picLocks noChangeAspect="1" noChangeArrowheads="1"/>
                  </pic:cNvPicPr>
                </pic:nvPicPr>
                <pic:blipFill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700" cy="561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52E6D" w14:textId="77777777" w:rsidR="00AE2E2E" w:rsidRPr="0084315E" w:rsidRDefault="00AE2E2E" w:rsidP="00AE2E2E">
    <w:pPr>
      <w:pStyle w:val="af7"/>
    </w:pPr>
  </w:p>
  <w:tbl>
    <w:tblPr>
      <w:tblW w:w="10353" w:type="dxa"/>
      <w:tblInd w:w="-572" w:type="dxa"/>
      <w:tblLayout w:type="fixed"/>
      <w:tblLook w:val="0400" w:firstRow="0" w:lastRow="0" w:firstColumn="0" w:lastColumn="0" w:noHBand="0" w:noVBand="1"/>
    </w:tblPr>
    <w:tblGrid>
      <w:gridCol w:w="6951"/>
      <w:gridCol w:w="3402"/>
    </w:tblGrid>
    <w:tr w:rsidR="000F0C19" w:rsidRPr="00014E99" w14:paraId="77C43F09" w14:textId="77777777" w:rsidTr="00457F8A">
      <w:trPr>
        <w:trHeight w:val="2376"/>
      </w:trPr>
      <w:tc>
        <w:tcPr>
          <w:tcW w:w="6951" w:type="dxa"/>
        </w:tcPr>
        <w:p w14:paraId="5F5ECD28" w14:textId="737AEB30" w:rsidR="000F0C19" w:rsidRDefault="000F0C19" w:rsidP="00AE2E2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</w:rPr>
          </w:pPr>
          <w:r>
            <w:rPr>
              <w:noProof/>
            </w:rPr>
            <w:drawing>
              <wp:anchor distT="0" distB="0" distL="114300" distR="114300" simplePos="0" relativeHeight="251661312" behindDoc="1" locked="0" layoutInCell="1" allowOverlap="1" wp14:anchorId="00960CB6" wp14:editId="5D5BCE31">
                <wp:simplePos x="0" y="0"/>
                <wp:positionH relativeFrom="column">
                  <wp:posOffset>245288</wp:posOffset>
                </wp:positionH>
                <wp:positionV relativeFrom="paragraph">
                  <wp:posOffset>170554</wp:posOffset>
                </wp:positionV>
                <wp:extent cx="3734512" cy="1053260"/>
                <wp:effectExtent l="0" t="0" r="0" b="1270"/>
                <wp:wrapNone/>
                <wp:docPr id="53355826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3558265" name="Рисунок 533558265"/>
                        <pic:cNvPicPr/>
                      </pic:nvPicPr>
                      <pic:blipFill rotWithShape="1">
                        <a:srcRect t="36461" b="3533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734512" cy="105326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0A04AA8" w14:textId="550D1F69" w:rsidR="000F0C19" w:rsidRPr="00421997" w:rsidRDefault="000F0C19" w:rsidP="00AE2E2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  <w:lang w:val="kk-KZ"/>
            </w:rPr>
          </w:pPr>
        </w:p>
      </w:tc>
      <w:tc>
        <w:tcPr>
          <w:tcW w:w="3402" w:type="dxa"/>
        </w:tcPr>
        <w:p w14:paraId="7EC21642" w14:textId="77777777" w:rsidR="000F0C19" w:rsidRDefault="000F0C19" w:rsidP="000F0C1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76DCD31E" w14:textId="77777777" w:rsidR="000F0C19" w:rsidRPr="00032C51" w:rsidRDefault="000F0C19" w:rsidP="000F0C1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</w:rPr>
            <w:t/>
          </w:r>
          <w:r>
            <w:rPr>
              <w:rStyle w:val="s8"/>
              <w:rFonts w:ascii="Liberation Serif" w:eastAsia="Liberation Serif" w:hAnsi="Liberation Serif" w:cs="Liberation Serif"/>
              <w:color w:val="00000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</w:rPr>
            <w:t/>
          </w:r>
        </w:p>
        <w:p w14:paraId="34172A73" w14:textId="109C0A61" w:rsidR="000F0C19" w:rsidRPr="00014E99" w:rsidRDefault="000F0C19" w:rsidP="000F0C1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</w:tbl>
  <w:p w14:paraId="019EC385" w14:textId="05E41917" w:rsidR="00A5229C" w:rsidRPr="00AE2E2E" w:rsidRDefault="00A5229C" w:rsidP="00AE2E2E">
    <w:pPr>
      <w:rPr>
        <w:lang w:val="kk-K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44D7E"/>
    <w:multiLevelType w:val="hybridMultilevel"/>
    <w:tmpl w:val="AB4CF3FA"/>
    <w:lvl w:ilvl="0" w:tplc="3AD803A8">
      <w:start w:val="1"/>
      <w:numFmt w:val="decimal"/>
      <w:lvlText w:val="%1."/>
      <w:lvlJc w:val="right"/>
      <w:pPr>
        <w:ind w:left="644" w:hanging="360"/>
      </w:pPr>
      <w:rPr>
        <w:rFonts w:ascii="Liberation Serif" w:hAnsi="Liberation Serif" w:hint="default" w:eastAsia="Liberation Serif" w:cs="Liberation Serif"/>
        <w:b w:val="0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151086"/>
    <w:multiLevelType w:val="hybridMultilevel"/>
    <w:tmpl w:val="210293FC"/>
    <w:lvl w:ilvl="0" w:tplc="A63A87E0">
      <w:start w:val="1"/>
      <w:numFmt w:val="bullet"/>
      <w:lvlText w:val=""/>
      <w:lvlJc w:val="left"/>
      <w:pPr>
        <w:ind w:left="644" w:hanging="360"/>
      </w:pPr>
      <w:rPr>
        <w:rFonts w:ascii="Liberation Sans" w:hAnsi="Liberation Sans" w:hint="default" w:eastAsia="Liberation Sans" w:cs="Liberation Sans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Liberation Mono" w:hAnsi="Liberation Mono" w:cs="Liberation Mono" w:hint="default" w:eastAsia="Liberation Mon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Liberation Sans" w:hAnsi="Liberation Sans" w:hint="default" w:eastAsia="Liberation Sans" w:cs="Liberation Sans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Liberation Sans" w:hAnsi="Liberation Sans" w:hint="default" w:eastAsia="Liberation Sans" w:cs="Liberation Sans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Liberation Mono" w:hAnsi="Liberation Mono" w:cs="Liberation Mono" w:hint="default" w:eastAsia="Liberation Mono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Liberation Sans" w:hAnsi="Liberation Sans" w:hint="default" w:eastAsia="Liberation Sans" w:cs="Liberation Sans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Liberation Sans" w:hAnsi="Liberation Sans" w:hint="default" w:eastAsia="Liberation Sans" w:cs="Liberation Sans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Liberation Mono" w:hAnsi="Liberation Mono" w:cs="Liberation Mono" w:hint="default" w:eastAsia="Liberation Mono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Liberation Sans" w:hAnsi="Liberation Sans" w:hint="default" w:eastAsia="Liberation Sans" w:cs="Liberation Sans"/>
      </w:rPr>
    </w:lvl>
  </w:abstractNum>
  <w:abstractNum w:abstractNumId="2" w15:restartNumberingAfterBreak="0">
    <w:nsid w:val="59A27756"/>
    <w:multiLevelType w:val="hybridMultilevel"/>
    <w:tmpl w:val="7BFCE584"/>
    <w:lvl w:ilvl="0" w:tplc="9ACAAEEE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  <w:color w:val="00000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3325522">
    <w:abstractNumId w:val="0"/>
  </w:num>
  <w:num w:numId="2" w16cid:durableId="333260924">
    <w:abstractNumId w:val="1"/>
  </w:num>
  <w:num w:numId="3" w16cid:durableId="14202533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embedTrueTypeFonts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75221"/>
    <w:rsid w:val="000057D3"/>
    <w:rsid w:val="000065CD"/>
    <w:rsid w:val="0001108A"/>
    <w:rsid w:val="00020360"/>
    <w:rsid w:val="00022A9F"/>
    <w:rsid w:val="0002405D"/>
    <w:rsid w:val="00024F0F"/>
    <w:rsid w:val="0002639E"/>
    <w:rsid w:val="00040914"/>
    <w:rsid w:val="0005183F"/>
    <w:rsid w:val="000530DF"/>
    <w:rsid w:val="0005640A"/>
    <w:rsid w:val="00064934"/>
    <w:rsid w:val="00064CD4"/>
    <w:rsid w:val="000745E0"/>
    <w:rsid w:val="00081C3D"/>
    <w:rsid w:val="000832FA"/>
    <w:rsid w:val="00085098"/>
    <w:rsid w:val="000902A3"/>
    <w:rsid w:val="00090359"/>
    <w:rsid w:val="000919B8"/>
    <w:rsid w:val="000920B9"/>
    <w:rsid w:val="000945E6"/>
    <w:rsid w:val="000949A2"/>
    <w:rsid w:val="000952CC"/>
    <w:rsid w:val="0009648D"/>
    <w:rsid w:val="00096E62"/>
    <w:rsid w:val="00096F18"/>
    <w:rsid w:val="000A4A3D"/>
    <w:rsid w:val="000A72E7"/>
    <w:rsid w:val="000B239B"/>
    <w:rsid w:val="000B7FFB"/>
    <w:rsid w:val="000C24D1"/>
    <w:rsid w:val="000C250B"/>
    <w:rsid w:val="000C4650"/>
    <w:rsid w:val="000D1F27"/>
    <w:rsid w:val="000D2E69"/>
    <w:rsid w:val="000D52A4"/>
    <w:rsid w:val="000E0089"/>
    <w:rsid w:val="000F0126"/>
    <w:rsid w:val="000F0C19"/>
    <w:rsid w:val="000F3B49"/>
    <w:rsid w:val="001013AF"/>
    <w:rsid w:val="00120673"/>
    <w:rsid w:val="00122F69"/>
    <w:rsid w:val="0013127D"/>
    <w:rsid w:val="001351D4"/>
    <w:rsid w:val="001367C2"/>
    <w:rsid w:val="001711FD"/>
    <w:rsid w:val="00175324"/>
    <w:rsid w:val="0017721B"/>
    <w:rsid w:val="0018316C"/>
    <w:rsid w:val="00183601"/>
    <w:rsid w:val="001846C7"/>
    <w:rsid w:val="00185CB5"/>
    <w:rsid w:val="001A3983"/>
    <w:rsid w:val="001A3C20"/>
    <w:rsid w:val="001A7C29"/>
    <w:rsid w:val="001A7E9F"/>
    <w:rsid w:val="001B7D5B"/>
    <w:rsid w:val="001C4CEB"/>
    <w:rsid w:val="001D5ED5"/>
    <w:rsid w:val="001E019A"/>
    <w:rsid w:val="001E0545"/>
    <w:rsid w:val="001E3E20"/>
    <w:rsid w:val="001E6A93"/>
    <w:rsid w:val="001F7542"/>
    <w:rsid w:val="00201EF2"/>
    <w:rsid w:val="00204761"/>
    <w:rsid w:val="002141BF"/>
    <w:rsid w:val="002204A9"/>
    <w:rsid w:val="00223F96"/>
    <w:rsid w:val="002316E0"/>
    <w:rsid w:val="0023263E"/>
    <w:rsid w:val="00245CBB"/>
    <w:rsid w:val="002500E2"/>
    <w:rsid w:val="00254136"/>
    <w:rsid w:val="00254D3F"/>
    <w:rsid w:val="00262B20"/>
    <w:rsid w:val="0026754A"/>
    <w:rsid w:val="00275221"/>
    <w:rsid w:val="00275E38"/>
    <w:rsid w:val="0028088A"/>
    <w:rsid w:val="002808E0"/>
    <w:rsid w:val="002813F3"/>
    <w:rsid w:val="00284BEA"/>
    <w:rsid w:val="00291BB9"/>
    <w:rsid w:val="00296E92"/>
    <w:rsid w:val="00297085"/>
    <w:rsid w:val="002A0576"/>
    <w:rsid w:val="002A1055"/>
    <w:rsid w:val="002A14FA"/>
    <w:rsid w:val="002B583B"/>
    <w:rsid w:val="002B67A3"/>
    <w:rsid w:val="002C2694"/>
    <w:rsid w:val="002D0B8C"/>
    <w:rsid w:val="002D0E86"/>
    <w:rsid w:val="002E4F9D"/>
    <w:rsid w:val="002E511E"/>
    <w:rsid w:val="002E6DDE"/>
    <w:rsid w:val="002E7422"/>
    <w:rsid w:val="002F3DF7"/>
    <w:rsid w:val="00310701"/>
    <w:rsid w:val="003120F4"/>
    <w:rsid w:val="0032470A"/>
    <w:rsid w:val="00325AB7"/>
    <w:rsid w:val="003361EA"/>
    <w:rsid w:val="00340472"/>
    <w:rsid w:val="00341A5E"/>
    <w:rsid w:val="00351649"/>
    <w:rsid w:val="00373E61"/>
    <w:rsid w:val="0039138A"/>
    <w:rsid w:val="003A3893"/>
    <w:rsid w:val="003A513C"/>
    <w:rsid w:val="003B614C"/>
    <w:rsid w:val="003C0167"/>
    <w:rsid w:val="003D0F8E"/>
    <w:rsid w:val="003D73CE"/>
    <w:rsid w:val="003E220D"/>
    <w:rsid w:val="003F1BAC"/>
    <w:rsid w:val="004006A6"/>
    <w:rsid w:val="00400CFB"/>
    <w:rsid w:val="00401C58"/>
    <w:rsid w:val="004036FC"/>
    <w:rsid w:val="004145A2"/>
    <w:rsid w:val="0042078E"/>
    <w:rsid w:val="00423B73"/>
    <w:rsid w:val="00424873"/>
    <w:rsid w:val="004345AB"/>
    <w:rsid w:val="00444B1C"/>
    <w:rsid w:val="00444FEA"/>
    <w:rsid w:val="00445064"/>
    <w:rsid w:val="00446CC8"/>
    <w:rsid w:val="0044777E"/>
    <w:rsid w:val="00447DF4"/>
    <w:rsid w:val="0045380E"/>
    <w:rsid w:val="00453E5E"/>
    <w:rsid w:val="0046396E"/>
    <w:rsid w:val="00467F80"/>
    <w:rsid w:val="00470F62"/>
    <w:rsid w:val="0048211A"/>
    <w:rsid w:val="00484836"/>
    <w:rsid w:val="00484837"/>
    <w:rsid w:val="00486597"/>
    <w:rsid w:val="00486D45"/>
    <w:rsid w:val="0049385F"/>
    <w:rsid w:val="00494F11"/>
    <w:rsid w:val="00497099"/>
    <w:rsid w:val="0049770D"/>
    <w:rsid w:val="004A3B64"/>
    <w:rsid w:val="004A57AF"/>
    <w:rsid w:val="004B2AF4"/>
    <w:rsid w:val="004B4274"/>
    <w:rsid w:val="004B5E98"/>
    <w:rsid w:val="004B7271"/>
    <w:rsid w:val="004C1F7B"/>
    <w:rsid w:val="004C2C74"/>
    <w:rsid w:val="004C445D"/>
    <w:rsid w:val="004C5042"/>
    <w:rsid w:val="004D3560"/>
    <w:rsid w:val="004D4658"/>
    <w:rsid w:val="004E265D"/>
    <w:rsid w:val="004F1CCE"/>
    <w:rsid w:val="004F2BAD"/>
    <w:rsid w:val="00501456"/>
    <w:rsid w:val="005037D4"/>
    <w:rsid w:val="00504D06"/>
    <w:rsid w:val="00511EFE"/>
    <w:rsid w:val="00513AEE"/>
    <w:rsid w:val="005157A2"/>
    <w:rsid w:val="00516168"/>
    <w:rsid w:val="0052052D"/>
    <w:rsid w:val="0052604F"/>
    <w:rsid w:val="00526EB1"/>
    <w:rsid w:val="00531B1E"/>
    <w:rsid w:val="00531E7E"/>
    <w:rsid w:val="00540D59"/>
    <w:rsid w:val="00542940"/>
    <w:rsid w:val="00564D6A"/>
    <w:rsid w:val="0056630F"/>
    <w:rsid w:val="005710C8"/>
    <w:rsid w:val="005710FB"/>
    <w:rsid w:val="00576E60"/>
    <w:rsid w:val="00582A82"/>
    <w:rsid w:val="00583A89"/>
    <w:rsid w:val="00584FC7"/>
    <w:rsid w:val="00591A26"/>
    <w:rsid w:val="00592529"/>
    <w:rsid w:val="00595445"/>
    <w:rsid w:val="005B01AE"/>
    <w:rsid w:val="005B0C50"/>
    <w:rsid w:val="005B4CBD"/>
    <w:rsid w:val="005C0C81"/>
    <w:rsid w:val="005D3077"/>
    <w:rsid w:val="005E0B4F"/>
    <w:rsid w:val="005E682B"/>
    <w:rsid w:val="005F2FE9"/>
    <w:rsid w:val="005F3405"/>
    <w:rsid w:val="005F797A"/>
    <w:rsid w:val="00600E33"/>
    <w:rsid w:val="00605C35"/>
    <w:rsid w:val="00606C98"/>
    <w:rsid w:val="00610CAC"/>
    <w:rsid w:val="00615D29"/>
    <w:rsid w:val="0062054D"/>
    <w:rsid w:val="0062159D"/>
    <w:rsid w:val="006275F5"/>
    <w:rsid w:val="00630539"/>
    <w:rsid w:val="00632E2C"/>
    <w:rsid w:val="00633496"/>
    <w:rsid w:val="00633868"/>
    <w:rsid w:val="006415D2"/>
    <w:rsid w:val="00643DF0"/>
    <w:rsid w:val="00647D5B"/>
    <w:rsid w:val="00652DCC"/>
    <w:rsid w:val="0065551B"/>
    <w:rsid w:val="0065620C"/>
    <w:rsid w:val="00660059"/>
    <w:rsid w:val="00662DF4"/>
    <w:rsid w:val="00663028"/>
    <w:rsid w:val="006636DC"/>
    <w:rsid w:val="00665730"/>
    <w:rsid w:val="00665F9B"/>
    <w:rsid w:val="0069263B"/>
    <w:rsid w:val="00694523"/>
    <w:rsid w:val="006971E2"/>
    <w:rsid w:val="006A4A03"/>
    <w:rsid w:val="006C2062"/>
    <w:rsid w:val="006C3F9E"/>
    <w:rsid w:val="006C477E"/>
    <w:rsid w:val="006D11DB"/>
    <w:rsid w:val="006D77ED"/>
    <w:rsid w:val="006F135A"/>
    <w:rsid w:val="00700F60"/>
    <w:rsid w:val="007131C0"/>
    <w:rsid w:val="007150DD"/>
    <w:rsid w:val="007170D2"/>
    <w:rsid w:val="007174CF"/>
    <w:rsid w:val="007317CD"/>
    <w:rsid w:val="00732C87"/>
    <w:rsid w:val="00735107"/>
    <w:rsid w:val="00740FFB"/>
    <w:rsid w:val="00746488"/>
    <w:rsid w:val="007518A5"/>
    <w:rsid w:val="00753051"/>
    <w:rsid w:val="007538FE"/>
    <w:rsid w:val="00755E29"/>
    <w:rsid w:val="007733E5"/>
    <w:rsid w:val="007821FC"/>
    <w:rsid w:val="00783FAC"/>
    <w:rsid w:val="00786530"/>
    <w:rsid w:val="00786ABD"/>
    <w:rsid w:val="007870AC"/>
    <w:rsid w:val="00792C98"/>
    <w:rsid w:val="007A541E"/>
    <w:rsid w:val="007A7E26"/>
    <w:rsid w:val="007B283D"/>
    <w:rsid w:val="007C6D8D"/>
    <w:rsid w:val="007C72CC"/>
    <w:rsid w:val="007C787D"/>
    <w:rsid w:val="007D04F1"/>
    <w:rsid w:val="007D2F3E"/>
    <w:rsid w:val="007D462E"/>
    <w:rsid w:val="007E4334"/>
    <w:rsid w:val="007E7D71"/>
    <w:rsid w:val="007F06C8"/>
    <w:rsid w:val="00802AEC"/>
    <w:rsid w:val="00806375"/>
    <w:rsid w:val="0081039E"/>
    <w:rsid w:val="00810F27"/>
    <w:rsid w:val="00813978"/>
    <w:rsid w:val="0081551F"/>
    <w:rsid w:val="00816F66"/>
    <w:rsid w:val="0082312A"/>
    <w:rsid w:val="00830566"/>
    <w:rsid w:val="00834430"/>
    <w:rsid w:val="00834D45"/>
    <w:rsid w:val="0084143E"/>
    <w:rsid w:val="00841CD4"/>
    <w:rsid w:val="00842598"/>
    <w:rsid w:val="0084315E"/>
    <w:rsid w:val="00845AC2"/>
    <w:rsid w:val="00845FC0"/>
    <w:rsid w:val="00856C13"/>
    <w:rsid w:val="0086287D"/>
    <w:rsid w:val="00864AE9"/>
    <w:rsid w:val="00864BDC"/>
    <w:rsid w:val="00865020"/>
    <w:rsid w:val="00874C53"/>
    <w:rsid w:val="00875EC1"/>
    <w:rsid w:val="00876A94"/>
    <w:rsid w:val="008842F0"/>
    <w:rsid w:val="00884EDE"/>
    <w:rsid w:val="00891811"/>
    <w:rsid w:val="0089186A"/>
    <w:rsid w:val="008954B2"/>
    <w:rsid w:val="008A270F"/>
    <w:rsid w:val="008A53B5"/>
    <w:rsid w:val="008B4EBA"/>
    <w:rsid w:val="008D207F"/>
    <w:rsid w:val="008D272D"/>
    <w:rsid w:val="008D361A"/>
    <w:rsid w:val="008D3B29"/>
    <w:rsid w:val="008D3F37"/>
    <w:rsid w:val="008D4515"/>
    <w:rsid w:val="008E06E2"/>
    <w:rsid w:val="008E2379"/>
    <w:rsid w:val="008E6651"/>
    <w:rsid w:val="008F1243"/>
    <w:rsid w:val="008F436C"/>
    <w:rsid w:val="008F6AA1"/>
    <w:rsid w:val="00904EFD"/>
    <w:rsid w:val="009067AD"/>
    <w:rsid w:val="00907682"/>
    <w:rsid w:val="009103B9"/>
    <w:rsid w:val="0091617B"/>
    <w:rsid w:val="009225BF"/>
    <w:rsid w:val="009246E4"/>
    <w:rsid w:val="00932249"/>
    <w:rsid w:val="009323AE"/>
    <w:rsid w:val="00932A87"/>
    <w:rsid w:val="00936183"/>
    <w:rsid w:val="00937DE5"/>
    <w:rsid w:val="009405A3"/>
    <w:rsid w:val="00942DB8"/>
    <w:rsid w:val="00945C9B"/>
    <w:rsid w:val="00946571"/>
    <w:rsid w:val="00954BD5"/>
    <w:rsid w:val="0097449C"/>
    <w:rsid w:val="00992599"/>
    <w:rsid w:val="009948F6"/>
    <w:rsid w:val="00995421"/>
    <w:rsid w:val="00997708"/>
    <w:rsid w:val="009A5B1E"/>
    <w:rsid w:val="009B3FF0"/>
    <w:rsid w:val="009B459F"/>
    <w:rsid w:val="009B5413"/>
    <w:rsid w:val="009C3C14"/>
    <w:rsid w:val="009C5E46"/>
    <w:rsid w:val="009D63CC"/>
    <w:rsid w:val="009E58F8"/>
    <w:rsid w:val="009E5D45"/>
    <w:rsid w:val="009F0BB3"/>
    <w:rsid w:val="009F2A29"/>
    <w:rsid w:val="009F5321"/>
    <w:rsid w:val="00A06439"/>
    <w:rsid w:val="00A102AA"/>
    <w:rsid w:val="00A12637"/>
    <w:rsid w:val="00A15004"/>
    <w:rsid w:val="00A201E7"/>
    <w:rsid w:val="00A233A6"/>
    <w:rsid w:val="00A479A7"/>
    <w:rsid w:val="00A517C0"/>
    <w:rsid w:val="00A51F89"/>
    <w:rsid w:val="00A5229C"/>
    <w:rsid w:val="00A539F5"/>
    <w:rsid w:val="00A60A26"/>
    <w:rsid w:val="00A63CE2"/>
    <w:rsid w:val="00A72609"/>
    <w:rsid w:val="00A76258"/>
    <w:rsid w:val="00A777D6"/>
    <w:rsid w:val="00A834B2"/>
    <w:rsid w:val="00A91FAE"/>
    <w:rsid w:val="00A92117"/>
    <w:rsid w:val="00AA2946"/>
    <w:rsid w:val="00AA5CEB"/>
    <w:rsid w:val="00AA6FD7"/>
    <w:rsid w:val="00AB5952"/>
    <w:rsid w:val="00AC2915"/>
    <w:rsid w:val="00AD2BD7"/>
    <w:rsid w:val="00AD3DE5"/>
    <w:rsid w:val="00AD5013"/>
    <w:rsid w:val="00AE2E2E"/>
    <w:rsid w:val="00AE3EE6"/>
    <w:rsid w:val="00AF2731"/>
    <w:rsid w:val="00AF2A37"/>
    <w:rsid w:val="00AF37EF"/>
    <w:rsid w:val="00B1193D"/>
    <w:rsid w:val="00B11A07"/>
    <w:rsid w:val="00B12AB0"/>
    <w:rsid w:val="00B147E8"/>
    <w:rsid w:val="00B21AD2"/>
    <w:rsid w:val="00B318CC"/>
    <w:rsid w:val="00B340DC"/>
    <w:rsid w:val="00B3416C"/>
    <w:rsid w:val="00B36123"/>
    <w:rsid w:val="00B56FE1"/>
    <w:rsid w:val="00B574B5"/>
    <w:rsid w:val="00B57A62"/>
    <w:rsid w:val="00B61225"/>
    <w:rsid w:val="00B65188"/>
    <w:rsid w:val="00B66113"/>
    <w:rsid w:val="00B85ACE"/>
    <w:rsid w:val="00BA0BEC"/>
    <w:rsid w:val="00BB564B"/>
    <w:rsid w:val="00BB5C87"/>
    <w:rsid w:val="00BB688D"/>
    <w:rsid w:val="00BC15D1"/>
    <w:rsid w:val="00BC37D6"/>
    <w:rsid w:val="00BC7A0D"/>
    <w:rsid w:val="00BD0E37"/>
    <w:rsid w:val="00BD1898"/>
    <w:rsid w:val="00BE61A6"/>
    <w:rsid w:val="00BF202F"/>
    <w:rsid w:val="00BF5463"/>
    <w:rsid w:val="00C03020"/>
    <w:rsid w:val="00C06E51"/>
    <w:rsid w:val="00C070A9"/>
    <w:rsid w:val="00C07F74"/>
    <w:rsid w:val="00C123CB"/>
    <w:rsid w:val="00C20593"/>
    <w:rsid w:val="00C2235A"/>
    <w:rsid w:val="00C43747"/>
    <w:rsid w:val="00C520D1"/>
    <w:rsid w:val="00C571B6"/>
    <w:rsid w:val="00C714A5"/>
    <w:rsid w:val="00C74C83"/>
    <w:rsid w:val="00C97619"/>
    <w:rsid w:val="00CA1279"/>
    <w:rsid w:val="00CA41D5"/>
    <w:rsid w:val="00CB01DB"/>
    <w:rsid w:val="00CB5BA0"/>
    <w:rsid w:val="00CC01BD"/>
    <w:rsid w:val="00CC2DCE"/>
    <w:rsid w:val="00CC3FC2"/>
    <w:rsid w:val="00CD45A3"/>
    <w:rsid w:val="00CD517E"/>
    <w:rsid w:val="00CD6F27"/>
    <w:rsid w:val="00CD77E0"/>
    <w:rsid w:val="00CE331F"/>
    <w:rsid w:val="00CE49E0"/>
    <w:rsid w:val="00CE4ACD"/>
    <w:rsid w:val="00CF44E5"/>
    <w:rsid w:val="00D07072"/>
    <w:rsid w:val="00D26084"/>
    <w:rsid w:val="00D26FE8"/>
    <w:rsid w:val="00D273BE"/>
    <w:rsid w:val="00D47705"/>
    <w:rsid w:val="00D54E68"/>
    <w:rsid w:val="00D564C6"/>
    <w:rsid w:val="00D568A6"/>
    <w:rsid w:val="00D656D7"/>
    <w:rsid w:val="00D65787"/>
    <w:rsid w:val="00D73D8F"/>
    <w:rsid w:val="00D861FD"/>
    <w:rsid w:val="00D97087"/>
    <w:rsid w:val="00DB30F6"/>
    <w:rsid w:val="00DB5110"/>
    <w:rsid w:val="00DB77C2"/>
    <w:rsid w:val="00DC0025"/>
    <w:rsid w:val="00DE1C6F"/>
    <w:rsid w:val="00DE31A4"/>
    <w:rsid w:val="00DE3F20"/>
    <w:rsid w:val="00DF22AD"/>
    <w:rsid w:val="00E11B1B"/>
    <w:rsid w:val="00E16742"/>
    <w:rsid w:val="00E168C8"/>
    <w:rsid w:val="00E2308C"/>
    <w:rsid w:val="00E251B6"/>
    <w:rsid w:val="00E41399"/>
    <w:rsid w:val="00E420E3"/>
    <w:rsid w:val="00E43D54"/>
    <w:rsid w:val="00E47BE0"/>
    <w:rsid w:val="00E5041E"/>
    <w:rsid w:val="00E50FD4"/>
    <w:rsid w:val="00E52129"/>
    <w:rsid w:val="00E565FE"/>
    <w:rsid w:val="00E57BF3"/>
    <w:rsid w:val="00E610A4"/>
    <w:rsid w:val="00E622DF"/>
    <w:rsid w:val="00E648DF"/>
    <w:rsid w:val="00E73B52"/>
    <w:rsid w:val="00E751C7"/>
    <w:rsid w:val="00E75DFA"/>
    <w:rsid w:val="00E8426E"/>
    <w:rsid w:val="00E84549"/>
    <w:rsid w:val="00E87A2A"/>
    <w:rsid w:val="00E97A68"/>
    <w:rsid w:val="00E97C84"/>
    <w:rsid w:val="00EA128F"/>
    <w:rsid w:val="00EA1DAD"/>
    <w:rsid w:val="00EA6024"/>
    <w:rsid w:val="00EA713D"/>
    <w:rsid w:val="00EB12C5"/>
    <w:rsid w:val="00EB6398"/>
    <w:rsid w:val="00EC267C"/>
    <w:rsid w:val="00ED0E8D"/>
    <w:rsid w:val="00ED3785"/>
    <w:rsid w:val="00ED68EF"/>
    <w:rsid w:val="00EE17CB"/>
    <w:rsid w:val="00EE7046"/>
    <w:rsid w:val="00EF029A"/>
    <w:rsid w:val="00EF24ED"/>
    <w:rsid w:val="00EF594C"/>
    <w:rsid w:val="00F04D46"/>
    <w:rsid w:val="00F06982"/>
    <w:rsid w:val="00F12E86"/>
    <w:rsid w:val="00F16478"/>
    <w:rsid w:val="00F16B6B"/>
    <w:rsid w:val="00F17301"/>
    <w:rsid w:val="00F309BC"/>
    <w:rsid w:val="00F31C85"/>
    <w:rsid w:val="00F3263F"/>
    <w:rsid w:val="00F363FC"/>
    <w:rsid w:val="00F5168D"/>
    <w:rsid w:val="00F555DB"/>
    <w:rsid w:val="00F843F8"/>
    <w:rsid w:val="00F90720"/>
    <w:rsid w:val="00F92347"/>
    <w:rsid w:val="00F97CF8"/>
    <w:rsid w:val="00F97E3B"/>
    <w:rsid w:val="00F97F08"/>
    <w:rsid w:val="00FA0EA3"/>
    <w:rsid w:val="00FA13A4"/>
    <w:rsid w:val="00FB389E"/>
    <w:rsid w:val="00FC1216"/>
    <w:rsid w:val="00FC3E35"/>
    <w:rsid w:val="00FC452B"/>
    <w:rsid w:val="00FD0053"/>
    <w:rsid w:val="00FD79F3"/>
    <w:rsid w:val="00FE3890"/>
    <w:rsid w:val="00FF41F5"/>
    <w:rsid w:val="00FF4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EE9274"/>
  <w15:docId w15:val="{F909B501-6F6C-4A78-8795-4D71E5372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uiPriority w:val="9"/>
    <w:rsid w:val="009B3FF0"/>
    <w:pPr>
      <w:keepNext/>
      <w:keepLines/>
      <w:spacing w:before="480" w:after="0"/>
      <w:outlineLvl w:val="0"/>
    </w:pPr>
    <w:rPr>
      <w:rFonts w:cstheme="majorBidi" w:ascii="Liberation Sans" w:hAnsi="Liberation Sans" w:eastAsia="Liberation Sans" w:cs="Liberation Sans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rsid w:val="009B3FF0"/>
    <w:pPr>
      <w:keepNext/>
      <w:keepLines/>
      <w:spacing w:before="200" w:after="0"/>
      <w:outlineLvl w:val="1"/>
    </w:pPr>
    <w:rPr>
      <w:rFonts w:cstheme="majorBidi" w:ascii="Liberation Sans" w:hAnsi="Liberation Sans" w:eastAsia="Liberation Sans" w:cs="Liberation Sans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3FF0"/>
    <w:pPr>
      <w:keepNext/>
      <w:keepLines/>
      <w:spacing w:before="200" w:after="0"/>
      <w:outlineLvl w:val="2"/>
    </w:pPr>
    <w:rPr>
      <w:rFonts w:cstheme="majorBidi" w:ascii="Liberation Sans" w:hAnsi="Liberation Sans" w:eastAsia="Liberation Sans" w:cs="Liberation Sans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3FF0"/>
    <w:pPr>
      <w:keepNext/>
      <w:keepLines/>
      <w:spacing w:before="200" w:after="0"/>
      <w:outlineLvl w:val="3"/>
    </w:pPr>
    <w:rPr>
      <w:rFonts w:cstheme="majorBidi" w:ascii="Liberation Sans" w:hAnsi="Liberation Sans" w:eastAsia="Liberation Sans" w:cs="Liberation Sans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3FF0"/>
    <w:pPr>
      <w:keepNext/>
      <w:keepLines/>
      <w:spacing w:before="200" w:after="0"/>
      <w:outlineLvl w:val="4"/>
    </w:pPr>
    <w:rPr>
      <w:rFonts w:cstheme="majorBidi" w:ascii="Liberation Sans" w:hAnsi="Liberation Sans" w:eastAsia="Liberation Sans" w:cs="Liberation Sans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FF0"/>
    <w:pPr>
      <w:keepNext/>
      <w:keepLines/>
      <w:spacing w:before="200" w:after="0"/>
      <w:outlineLvl w:val="5"/>
    </w:pPr>
    <w:rPr>
      <w:rFonts w:cstheme="majorBidi" w:ascii="Liberation Sans" w:hAnsi="Liberation Sans" w:eastAsia="Liberation Sans" w:cs="Liberation Sans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FF0"/>
    <w:pPr>
      <w:keepNext/>
      <w:keepLines/>
      <w:spacing w:before="200" w:after="0"/>
      <w:outlineLvl w:val="6"/>
    </w:pPr>
    <w:rPr>
      <w:rFonts w:cstheme="majorBidi" w:ascii="Liberation Sans" w:hAnsi="Liberation Sans" w:eastAsia="Liberation Sans" w:cs="Liberation Sans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FF0"/>
    <w:pPr>
      <w:keepNext/>
      <w:keepLines/>
      <w:spacing w:before="200" w:after="0"/>
      <w:outlineLvl w:val="7"/>
    </w:pPr>
    <w:rPr>
      <w:rFonts w:cstheme="majorBidi" w:ascii="Liberation Sans" w:hAnsi="Liberation Sans" w:eastAsia="Liberation Sans" w:cs="Liberation Sans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FF0"/>
    <w:pPr>
      <w:keepNext/>
      <w:keepLines/>
      <w:spacing w:before="200" w:after="0"/>
      <w:outlineLvl w:val="8"/>
    </w:pPr>
    <w:rPr>
      <w:rFonts w:cstheme="majorBidi" w:ascii="Liberation Sans" w:hAnsi="Liberation Sans" w:eastAsia="Liberation Sans" w:cs="Liberation Sans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3FF0"/>
    <w:rPr>
      <w:rFonts w:cstheme="majorBidi" w:ascii="Liberation Sans" w:hAnsi="Liberation Sans" w:eastAsia="Liberation Sans" w:cs="Liberation Sans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9B3FF0"/>
    <w:rPr>
      <w:rFonts w:cstheme="majorBidi" w:ascii="Liberation Sans" w:hAnsi="Liberation Sans" w:eastAsia="Liberation Sans" w:cs="Liberation Sans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9B3FF0"/>
    <w:rPr>
      <w:rFonts w:cstheme="majorBidi" w:ascii="Liberation Sans" w:hAnsi="Liberation Sans" w:eastAsia="Liberation Sans" w:cs="Liberation Sans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rsid w:val="009B3FF0"/>
    <w:rPr>
      <w:rFonts w:cstheme="majorBidi" w:ascii="Liberation Sans" w:hAnsi="Liberation Sans" w:eastAsia="Liberation Sans" w:cs="Liberation Sans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rsid w:val="009B3FF0"/>
    <w:rPr>
      <w:rFonts w:cstheme="majorBidi" w:ascii="Liberation Sans" w:hAnsi="Liberation Sans" w:eastAsia="Liberation Sans" w:cs="Liberation Sans"/>
      <w:color w:val="243F60" w:themeColor="accent1" w:themeShade="7F"/>
    </w:rPr>
  </w:style>
  <w:style w:type="character" w:customStyle="1" w:styleId="60">
    <w:name w:val="Заголовок 6 Знак"/>
    <w:basedOn w:val="a0"/>
    <w:link w:val="6"/>
    <w:uiPriority w:val="9"/>
    <w:rsid w:val="009B3FF0"/>
    <w:rPr>
      <w:rFonts w:cstheme="majorBidi" w:ascii="Liberation Sans" w:hAnsi="Liberation Sans" w:eastAsia="Liberation Sans" w:cs="Liberation Sans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9B3FF0"/>
    <w:rPr>
      <w:rFonts w:cstheme="majorBidi" w:ascii="Liberation Sans" w:hAnsi="Liberation Sans" w:eastAsia="Liberation Sans" w:cs="Liberation Sans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rsid w:val="009B3FF0"/>
    <w:rPr>
      <w:rFonts w:cstheme="majorBidi" w:ascii="Liberation Sans" w:hAnsi="Liberation Sans" w:eastAsia="Liberation Sans" w:cs="Liberation Sans"/>
      <w:color w:val="4F81BD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rsid w:val="009B3FF0"/>
    <w:rPr>
      <w:rFonts w:cstheme="majorBidi" w:ascii="Liberation Sans" w:hAnsi="Liberation Sans" w:eastAsia="Liberation Sans" w:cs="Liberation Sans"/>
      <w:i/>
      <w:iCs/>
      <w:color w:val="404040" w:themeColor="text1" w:themeTint="BF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9B3FF0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4">
    <w:name w:val="Title"/>
    <w:basedOn w:val="a"/>
    <w:next w:val="a"/>
    <w:link w:val="a5"/>
    <w:uiPriority w:val="10"/>
    <w:rsid w:val="009B3FF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Liberation Sans" w:hAnsi="Liberation Sans" w:eastAsia="Liberation Sans" w:cs="Liberation Sans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sid w:val="009B3FF0"/>
    <w:rPr>
      <w:rFonts w:cstheme="majorBidi" w:ascii="Liberation Sans" w:hAnsi="Liberation Sans" w:eastAsia="Liberation Sans" w:cs="Liberation Sans"/>
      <w:color w:val="17365D" w:themeColor="text2" w:themeShade="BF"/>
      <w:spacing w:val="5"/>
      <w:kern w:val="28"/>
      <w:sz w:val="52"/>
      <w:szCs w:val="52"/>
    </w:rPr>
  </w:style>
  <w:style w:type="paragraph" w:styleId="a6">
    <w:name w:val="Subtitle"/>
    <w:basedOn w:val="a"/>
    <w:next w:val="a"/>
    <w:link w:val="a7"/>
    <w:uiPriority w:val="11"/>
    <w:rsid w:val="009B3FF0"/>
    <w:pPr>
      <w:numPr>
        <w:ilvl w:val="1"/>
      </w:numPr>
    </w:pPr>
    <w:rPr>
      <w:rFonts w:cstheme="majorBidi" w:ascii="Liberation Sans" w:hAnsi="Liberation Sans" w:eastAsia="Liberation Sans" w:cs="Liberation Sans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9B3FF0"/>
    <w:rPr>
      <w:rFonts w:cstheme="majorBidi" w:ascii="Liberation Sans" w:hAnsi="Liberation Sans" w:eastAsia="Liberation Sans" w:cs="Liberation Sans"/>
      <w:i/>
      <w:iCs/>
      <w:color w:val="4F81BD" w:themeColor="accent1"/>
      <w:spacing w:val="15"/>
      <w:sz w:val="24"/>
      <w:szCs w:val="24"/>
    </w:rPr>
  </w:style>
  <w:style w:type="character" w:styleId="a8">
    <w:name w:val="Strong"/>
    <w:basedOn w:val="a0"/>
    <w:uiPriority w:val="22"/>
    <w:rsid w:val="009B3FF0"/>
    <w:rPr>
      <w:b/>
      <w:bCs/>
    </w:rPr>
  </w:style>
  <w:style w:type="character" w:styleId="a9">
    <w:name w:val="Emphasis"/>
    <w:basedOn w:val="a0"/>
    <w:uiPriority w:val="20"/>
    <w:rsid w:val="009B3FF0"/>
    <w:rPr>
      <w:i/>
      <w:iCs/>
    </w:rPr>
  </w:style>
  <w:style w:type="paragraph" w:styleId="aa">
    <w:name w:val="No Spacing"/>
    <w:uiPriority w:val="1"/>
    <w:qFormat/>
    <w:rsid w:val="009B3FF0"/>
    <w:pPr>
      <w:spacing w:after="0" w:line="240" w:lineRule="auto"/>
    </w:pPr>
  </w:style>
  <w:style w:type="paragraph" w:styleId="ab">
    <w:name w:val="List Paragraph"/>
    <w:basedOn w:val="a"/>
    <w:uiPriority w:val="34"/>
    <w:qFormat/>
    <w:rsid w:val="009B3FF0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9B3FF0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9B3FF0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rsid w:val="009B3FF0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9B3FF0"/>
    <w:rPr>
      <w:b/>
      <w:bCs/>
      <w:i/>
      <w:iCs/>
      <w:color w:val="4F81BD" w:themeColor="accent1"/>
    </w:rPr>
  </w:style>
  <w:style w:type="character" w:styleId="ae">
    <w:name w:val="Subtle Emphasis"/>
    <w:basedOn w:val="a0"/>
    <w:uiPriority w:val="19"/>
    <w:rsid w:val="009B3FF0"/>
    <w:rPr>
      <w:i/>
      <w:iCs/>
      <w:color w:val="808080" w:themeColor="text1" w:themeTint="7F"/>
    </w:rPr>
  </w:style>
  <w:style w:type="character" w:styleId="af">
    <w:name w:val="Intense Emphasis"/>
    <w:basedOn w:val="a0"/>
    <w:uiPriority w:val="21"/>
    <w:rsid w:val="009B3FF0"/>
    <w:rPr>
      <w:b/>
      <w:bCs/>
      <w:i/>
      <w:iCs/>
      <w:color w:val="4F81BD" w:themeColor="accent1"/>
    </w:rPr>
  </w:style>
  <w:style w:type="character" w:styleId="af0">
    <w:name w:val="Subtle Reference"/>
    <w:basedOn w:val="a0"/>
    <w:uiPriority w:val="31"/>
    <w:rsid w:val="009B3FF0"/>
    <w:rPr>
      <w:smallCaps/>
      <w:color w:val="C0504D" w:themeColor="accent2"/>
      <w:u w:val="single"/>
    </w:rPr>
  </w:style>
  <w:style w:type="character" w:styleId="af1">
    <w:name w:val="Intense Reference"/>
    <w:basedOn w:val="a0"/>
    <w:uiPriority w:val="32"/>
    <w:rsid w:val="009B3FF0"/>
    <w:rPr>
      <w:b/>
      <w:bCs/>
      <w:smallCaps/>
      <w:color w:val="C0504D" w:themeColor="accent2"/>
      <w:spacing w:val="5"/>
      <w:u w:val="single"/>
    </w:rPr>
  </w:style>
  <w:style w:type="character" w:styleId="af2">
    <w:name w:val="Book Title"/>
    <w:basedOn w:val="a0"/>
    <w:uiPriority w:val="33"/>
    <w:rsid w:val="009B3FF0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9B3FF0"/>
    <w:pPr>
      <w:outlineLvl w:val="9"/>
    </w:pPr>
  </w:style>
  <w:style w:type="paragraph" w:styleId="af4">
    <w:name w:val="Balloon Text"/>
    <w:basedOn w:val="a"/>
    <w:link w:val="af5"/>
    <w:uiPriority w:val="99"/>
    <w:semiHidden/>
    <w:unhideWhenUsed/>
    <w:rsid w:val="00275221"/>
    <w:pPr>
      <w:spacing w:after="0" w:line="240" w:lineRule="auto"/>
    </w:pPr>
    <w:rPr>
      <w:rFonts w:ascii="Liberation Sans" w:hAnsi="Liberation Sans" w:cs="Liberation Sans" w:eastAsia="Liberation Sans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sid w:val="00275221"/>
    <w:rPr>
      <w:rFonts w:ascii="Liberation Sans" w:hAnsi="Liberation Sans" w:cs="Liberation Sans" w:eastAsia="Liberation Sans"/>
      <w:sz w:val="16"/>
      <w:szCs w:val="16"/>
    </w:rPr>
  </w:style>
  <w:style w:type="character" w:styleId="af6">
    <w:name w:val="Hyperlink"/>
    <w:basedOn w:val="a0"/>
    <w:uiPriority w:val="99"/>
    <w:unhideWhenUsed/>
    <w:rsid w:val="00275221"/>
    <w:rPr>
      <w:color w:val="0000FF" w:themeColor="hyperlink"/>
      <w:u w:val="single"/>
    </w:rPr>
  </w:style>
  <w:style w:type="paragraph" w:styleId="af7">
    <w:name w:val="header"/>
    <w:basedOn w:val="a"/>
    <w:link w:val="af8"/>
    <w:uiPriority w:val="99"/>
    <w:unhideWhenUsed/>
    <w:rsid w:val="008431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Верхний колонтитул Знак"/>
    <w:basedOn w:val="a0"/>
    <w:link w:val="af7"/>
    <w:uiPriority w:val="99"/>
    <w:rsid w:val="0084315E"/>
  </w:style>
  <w:style w:type="paragraph" w:styleId="af9">
    <w:name w:val="footer"/>
    <w:basedOn w:val="a"/>
    <w:link w:val="afa"/>
    <w:uiPriority w:val="99"/>
    <w:unhideWhenUsed/>
    <w:rsid w:val="008431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Нижний колонтитул Знак"/>
    <w:basedOn w:val="a0"/>
    <w:link w:val="af9"/>
    <w:uiPriority w:val="99"/>
    <w:rsid w:val="0084315E"/>
  </w:style>
  <w:style w:type="character" w:customStyle="1" w:styleId="s8">
    <w:name w:val="s8"/>
    <w:basedOn w:val="a0"/>
    <w:rsid w:val="000F0C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752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7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7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DemoHeader" Type="http://schemas.openxmlformats.org/officeDocument/2006/relationships/header" Target="demo-header.xml"/></Relationships>
</file>

<file path=word/_rels/fontTable.xml.rels><?xml version='1.0' encoding='utf-8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?>
<Relationships xmlns="http://schemas.openxmlformats.org/package/2006/relationships"/>
</file>

<file path=word/_rels/header2.xml.rels><?xml version='1.0' encoding='utf-8'?>
<Relationships xmlns="http://schemas.openxmlformats.org/package/2006/relationships"/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HeadingPairs>
    <vt:vector size="2" baseType="variant">
      <vt:variant>
        <vt:lpstr/>
      </vt:variant>
      <vt:variant>
        <vt:i4/>
      </vt:variant>
    </vt:vector>
  </HeadingPairs>
  <TitlesOfParts>
    <vt:vector size="1" baseType="lpstr">
      <vt:lpstr/>
    </vt:vector>
  </TitlesOfParts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/>
  <cp:lastPrinted/>
  <dcterms:created xsi:type="dcterms:W3CDTF"/>
  <dcterms:modified xsi:type="dcterms:W3CDTF"/>
</cp:coreProperties>
</file>