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48" w:rsidRPr="007A17BD" w:rsidRDefault="00A20127" w:rsidP="00A20127">
      <w:pPr>
        <w:pStyle w:val="Title"/>
        <w:jc w:val="center"/>
      </w:pPr>
      <w:bookmarkStart w:id="0" w:name="_GoBack"/>
      <w:bookmarkEnd w:id="0"/>
      <w:r w:rsidRPr="007A17BD">
        <w:t>HADOOP SHELL COMMANDS</w:t>
      </w:r>
    </w:p>
    <w:p w:rsidR="0085481B" w:rsidRPr="007A17BD" w:rsidRDefault="0085481B"/>
    <w:p w:rsidR="007A17BD" w:rsidRPr="007A17BD" w:rsidRDefault="00106ADB" w:rsidP="007A17BD">
      <w:pPr>
        <w:pStyle w:val="Heading2"/>
      </w:pPr>
      <w:proofErr w:type="gramStart"/>
      <w:r>
        <w:t>h</w:t>
      </w:r>
      <w:r w:rsidR="007A17BD" w:rsidRPr="007A17BD">
        <w:t>elp</w:t>
      </w:r>
      <w:proofErr w:type="gramEnd"/>
    </w:p>
    <w:p w:rsidR="007A17BD" w:rsidRPr="007A17BD" w:rsidRDefault="007A17BD" w:rsidP="007A17BD">
      <w:pPr>
        <w:spacing w:after="0"/>
      </w:pPr>
    </w:p>
    <w:p w:rsidR="007A17BD" w:rsidRPr="007A17BD" w:rsidRDefault="007A17BD" w:rsidP="007A17BD">
      <w:pPr>
        <w:spacing w:after="0" w:line="240" w:lineRule="auto"/>
      </w:pPr>
      <w:r w:rsidRPr="007A17BD">
        <w:t>Usage: </w:t>
      </w:r>
      <w:proofErr w:type="spellStart"/>
      <w:r w:rsidRPr="007A17BD">
        <w:t>hadoop</w:t>
      </w:r>
      <w:proofErr w:type="spellEnd"/>
      <w:r w:rsidRPr="007A17BD">
        <w:t xml:space="preserve"> fs –help [command]</w:t>
      </w:r>
    </w:p>
    <w:p w:rsidR="007A17BD" w:rsidRPr="007A17BD" w:rsidRDefault="007A17BD" w:rsidP="007A17BD">
      <w:pPr>
        <w:spacing w:after="0" w:line="240" w:lineRule="auto"/>
      </w:pPr>
    </w:p>
    <w:p w:rsidR="007A17BD" w:rsidRPr="007A17BD" w:rsidRDefault="007A17BD" w:rsidP="007A17BD">
      <w:pPr>
        <w:spacing w:after="0" w:line="240" w:lineRule="auto"/>
      </w:pPr>
      <w:r w:rsidRPr="007A17BD">
        <w:t>Return usage output.</w:t>
      </w:r>
    </w:p>
    <w:p w:rsidR="007A17BD" w:rsidRPr="007A17BD" w:rsidRDefault="007A17BD" w:rsidP="007A17BD">
      <w:pPr>
        <w:spacing w:after="0" w:line="240" w:lineRule="auto"/>
        <w:rPr>
          <w:b/>
        </w:rPr>
      </w:pPr>
    </w:p>
    <w:p w:rsidR="007A17BD" w:rsidRPr="007A17BD" w:rsidRDefault="007A17BD" w:rsidP="007A17BD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&gt; 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hadoop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fs -help ls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-ls [-d] [-h] [-R] [&lt;path&gt; ...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] :</w:t>
      </w:r>
      <w:proofErr w:type="gramEnd"/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List the contents that match the specified file pattern. If path is not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specified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, the contents of /user/&lt;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currentUser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&gt; will be listed. Directory entries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are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of the form: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permissions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-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userId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groupId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sizeOfDirectory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(in bytes)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modificationDate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(</w:t>
      </w:r>
      <w:proofErr w:type="spellStart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yyyy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-MM-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HH:mm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)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directoryName</w:t>
      </w:r>
      <w:proofErr w:type="spellEnd"/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and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file entries are of the form: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permissions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numberOfReplicas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userId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groupId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sizeOfFile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(in bytes)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modificationDate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(</w:t>
      </w:r>
      <w:proofErr w:type="spellStart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yyyy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-MM-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HH:mm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)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fileName</w:t>
      </w:r>
      <w:proofErr w:type="spellEnd"/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-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  Directories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are listed as plain files.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-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  Formats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the sizes of files in a human-readable fashion rather than a number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of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bytes.</w:t>
      </w:r>
    </w:p>
    <w:p w:rsidR="007A17BD" w:rsidRP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-</w:t>
      </w:r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R  Recursively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list the contents of directories.</w:t>
      </w:r>
    </w:p>
    <w:p w:rsidR="007A17BD" w:rsidRDefault="007A17BD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pedgenode02:uzinf100:/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src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/prod/global/sand/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</w:p>
    <w:p w:rsidR="00012A15" w:rsidRDefault="00012A15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</w:p>
    <w:p w:rsidR="00012A15" w:rsidRPr="007A17BD" w:rsidRDefault="00012A15" w:rsidP="007A17BD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</w:p>
    <w:p w:rsidR="00875B9F" w:rsidRPr="007A17BD" w:rsidRDefault="00875B9F" w:rsidP="00875B9F">
      <w:pPr>
        <w:pStyle w:val="Heading2"/>
      </w:pPr>
      <w:proofErr w:type="gramStart"/>
      <w:r w:rsidRPr="007A17BD">
        <w:t>ls</w:t>
      </w:r>
      <w:proofErr w:type="gramEnd"/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-ls &lt;</w:t>
      </w:r>
      <w:proofErr w:type="spellStart"/>
      <w:r w:rsidRPr="007A17BD">
        <w:t>args</w:t>
      </w:r>
      <w:proofErr w:type="spellEnd"/>
      <w:r w:rsidRPr="007A17BD">
        <w:t>&gt;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t>For a file returns stat on the file with the following format:</w:t>
      </w:r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auto"/>
          <w:sz w:val="18"/>
        </w:rPr>
      </w:pPr>
      <w:proofErr w:type="gram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permissions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number_of_replicas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userid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groupid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filesize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modification_date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modification_time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filename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t xml:space="preserve">For a directory it returns list of its direct children as in </w:t>
      </w:r>
      <w:proofErr w:type="gramStart"/>
      <w:r w:rsidRPr="007A17BD">
        <w:t>Unix</w:t>
      </w:r>
      <w:proofErr w:type="gramEnd"/>
      <w:r w:rsidRPr="007A17BD">
        <w:t>. A directory is listed as:</w:t>
      </w:r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</w:pPr>
      <w:proofErr w:type="gram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permissions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userid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groupid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modification_date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modification_time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auto"/>
          <w:sz w:val="18"/>
          <w:highlight w:val="lightGray"/>
        </w:rPr>
        <w:t>dirname</w:t>
      </w:r>
      <w:proofErr w:type="spellEnd"/>
    </w:p>
    <w:p w:rsidR="00875B9F" w:rsidRPr="007A17BD" w:rsidRDefault="00875B9F" w:rsidP="00875B9F">
      <w:pPr>
        <w:spacing w:after="0" w:line="240" w:lineRule="auto"/>
      </w:pPr>
    </w:p>
    <w:p w:rsidR="004A559F" w:rsidRPr="007A17BD" w:rsidRDefault="004A559F" w:rsidP="00875B9F">
      <w:pPr>
        <w:spacing w:after="0" w:line="240" w:lineRule="auto"/>
      </w:pPr>
      <w:r w:rsidRPr="007A17BD">
        <w:t>Option:</w:t>
      </w:r>
    </w:p>
    <w:p w:rsidR="004A559F" w:rsidRPr="007A17BD" w:rsidRDefault="004A559F" w:rsidP="00875B9F">
      <w:pPr>
        <w:spacing w:after="0" w:line="240" w:lineRule="auto"/>
      </w:pPr>
      <w:r w:rsidRPr="007A17BD">
        <w:t>With -d option, only displays the directories.</w:t>
      </w:r>
    </w:p>
    <w:p w:rsidR="00EB76CA" w:rsidRPr="007A17BD" w:rsidRDefault="00EB76CA" w:rsidP="00875B9F">
      <w:pPr>
        <w:spacing w:after="0" w:line="240" w:lineRule="auto"/>
      </w:pPr>
      <w:r w:rsidRPr="007A17BD">
        <w:t xml:space="preserve">With </w:t>
      </w:r>
      <w:r w:rsidR="00D742D3" w:rsidRPr="007A17BD">
        <w:t>-</w:t>
      </w:r>
      <w:r w:rsidRPr="007A17BD">
        <w:t>R option, display the output recursively</w:t>
      </w:r>
      <w:r w:rsidR="007539B0">
        <w:t xml:space="preserve"> </w:t>
      </w:r>
      <w:r w:rsidR="007539B0" w:rsidRPr="007A17BD">
        <w:t>through the directory structure</w:t>
      </w:r>
      <w:r w:rsidRPr="007A17BD">
        <w:t>.</w:t>
      </w:r>
    </w:p>
    <w:p w:rsidR="004A559F" w:rsidRPr="007A17BD" w:rsidRDefault="004A55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&gt; 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hadoop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fs -ls 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/data/prod/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/main/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Found 4 items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drwxrwxrwt</w:t>
      </w:r>
      <w:proofErr w:type="spellEnd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+  -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2017-01-31 02:33 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/data/prod/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/main/.WORK-serial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+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2017-01-14 08:05 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/data/prod/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/main/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profile.new</w:t>
      </w:r>
      <w:proofErr w:type="spellEnd"/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+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2016-12-03 03:31 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/data/prod/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/main/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source.new</w:t>
      </w:r>
      <w:proofErr w:type="spellEnd"/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+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2017-01-31 02:36 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/data/prod/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/main/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today.new</w:t>
      </w:r>
      <w:proofErr w:type="spellEnd"/>
    </w:p>
    <w:p w:rsidR="004A559F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pedgenode02:uzinf100:/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src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/prod/global/sand/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</w:p>
    <w:p w:rsidR="004A559F" w:rsidRPr="007A17BD" w:rsidRDefault="004A559F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&gt; 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hadoop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fs -ls -d /ai/data/prod/hdfs/inf/inf_new_pvt/main/today.new/today.new.t_applt*</w:t>
      </w:r>
    </w:p>
    <w:p w:rsidR="004A559F" w:rsidRPr="007A17BD" w:rsidRDefault="004A559F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x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2017-01-31 01:30 /ai/data/prod/hdfs/inf/inf_new_pvt/main/today.new/today.new.t_applt_id</w:t>
      </w:r>
    </w:p>
    <w:p w:rsidR="004A559F" w:rsidRPr="007A17BD" w:rsidRDefault="004A559F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x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2017-01-31 00:39 /ai/data/prod/hdfs/inf/inf_new_pvt/main/today.new/today.new.t_applt_to_acct</w:t>
      </w:r>
    </w:p>
    <w:p w:rsidR="00875B9F" w:rsidRPr="007A17BD" w:rsidRDefault="004A559F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pedgenode02:uzinf100:/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src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/prod/global/sand/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inf_new_pvt</w:t>
      </w:r>
      <w:proofErr w:type="spellEnd"/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&gt; </w:t>
      </w:r>
      <w:proofErr w:type="spellStart"/>
      <w:proofErr w:type="gramStart"/>
      <w:r w:rsidR="00B5711C"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hadoop</w:t>
      </w:r>
      <w:proofErr w:type="spellEnd"/>
      <w:proofErr w:type="gramEnd"/>
      <w:r w:rsidR="00B5711C"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fs</w:t>
      </w: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-ls -R 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/archive/prod/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hdfs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inf_aj_pvt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/./daily_2017-01-19_032641/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lastRenderedPageBreak/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/ai/archive/prod/hdfs/inf/inf_aj_pvt/daily_2017-01-19_032641/avro_schema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rw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r--r--   3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1652 2017-01-19 03:30 /ai/archive/prod/hdfs/inf/inf_aj_pvt/daily_2017-01-19_032641/avro_schema/avro_schema.aj.v_contractors_arriba.avsc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/ai/archive/prod/hdfs/inf/inf_aj_pvt/daily_2017-01-19_032641/hadoop_delta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/ai/archive/prod/hdfs/inf/inf_aj_pvt/daily_2017-01-19_032641/registered_source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/ai/archive/prod/hdfs/inf/inf_aj_pvt/daily_2017-01-19_032641/registered_source/registered_source.aj.v_contractors_arriba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/ai/archive/prod/hdfs/inf/inf_aj_pvt/daily_2017-01-19_032641/registered_source/registered_source.aj.v_contractors_arriba/.WORK-serial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rw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r--r--   3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411189 2017-01-19 03:30 /ai/archive/prod/hdfs/inf/inf_aj_pvt/daily_2017-01-19_032641/registered_source/registered_source.aj.v_contractors_arriba/000000.dat.gz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/ai/archive/prod/hdfs/inf/inf_aj_pvt/daily_2017-01-19_032641/reject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rw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r--r--   3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20 2017-01-19 03:30 /ai/archive/prod/hdfs/inf/inf_aj_pvt/daily_2017-01-19_032641/reject/ingest.aj.v_contractors_arriba.dups.tech.dat.gz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/ai/archive/prod/hdfs/inf/inf_aj_pvt/daily_2017-01-19_032641/today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drwxr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xr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-x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-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     0 2017-01-19 03:30 /ai/archive/prod/hdfs/inf/inf_aj_pvt/daily_2017-01-19_032641/today/today.aj.v_contractors_arriba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rw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-</w:t>
      </w:r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r--r--   3 uzinf100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abiuserp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 xml:space="preserve">     537016 2017-01-19 03:30 /ai/archive/prod/hdfs/inf/inf_aj_pvt/daily_2017-01-19_032641/today/today.aj.v_contractors_arriba/today.aj.v_contractors_arriba.000000.snappy.avro</w:t>
      </w:r>
    </w:p>
    <w:p w:rsidR="00EB76CA" w:rsidRPr="007A17BD" w:rsidRDefault="00EB76CA" w:rsidP="00C40D11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</w:pP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pedgenode02:uzinf100:/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ai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dropbox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/prod/</w:t>
      </w: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</w:t>
      </w:r>
      <w:proofErr w:type="spellStart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inf_aj_pvt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6"/>
        </w:rPr>
        <w:t>/incoming</w:t>
      </w:r>
    </w:p>
    <w:p w:rsidR="00EB76CA" w:rsidRPr="007A17BD" w:rsidRDefault="00EB76CA" w:rsidP="004A55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</w:p>
    <w:p w:rsidR="004A559F" w:rsidRPr="007A17BD" w:rsidRDefault="004A559F" w:rsidP="004A55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pStyle w:val="Heading2"/>
      </w:pPr>
      <w:proofErr w:type="spellStart"/>
      <w:proofErr w:type="gramStart"/>
      <w:r w:rsidRPr="007A17BD">
        <w:t>lsr</w:t>
      </w:r>
      <w:proofErr w:type="spellEnd"/>
      <w:proofErr w:type="gramEnd"/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lsr</w:t>
      </w:r>
      <w:proofErr w:type="spellEnd"/>
      <w:r w:rsidRPr="007A17BD">
        <w:t xml:space="preserve"> &lt;</w:t>
      </w:r>
      <w:proofErr w:type="spellStart"/>
      <w:r w:rsidRPr="007A17BD">
        <w:t>args</w:t>
      </w:r>
      <w:proofErr w:type="spellEnd"/>
      <w:r w:rsidRPr="007A17BD">
        <w:t>&gt;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proofErr w:type="gramStart"/>
      <w:r w:rsidRPr="007A17BD">
        <w:t>Recursive version of ls.</w:t>
      </w:r>
      <w:proofErr w:type="gramEnd"/>
      <w:r w:rsidRPr="007A17BD">
        <w:t xml:space="preserve"> Similar to </w:t>
      </w:r>
      <w:proofErr w:type="gramStart"/>
      <w:r w:rsidRPr="007A17BD">
        <w:t>Unix</w:t>
      </w:r>
      <w:proofErr w:type="gramEnd"/>
      <w:r w:rsidRPr="007A17BD">
        <w:t xml:space="preserve"> ls -R.</w:t>
      </w:r>
    </w:p>
    <w:p w:rsidR="0085481B" w:rsidRPr="007A17BD" w:rsidRDefault="0085481B" w:rsidP="0085481B">
      <w:pPr>
        <w:spacing w:after="0" w:line="240" w:lineRule="auto"/>
      </w:pPr>
    </w:p>
    <w:p w:rsidR="0085481B" w:rsidRPr="007A17BD" w:rsidRDefault="0085481B" w:rsidP="0085481B">
      <w:pPr>
        <w:pStyle w:val="Heading2"/>
      </w:pPr>
      <w:proofErr w:type="gramStart"/>
      <w:r w:rsidRPr="007A17BD">
        <w:t>cat</w:t>
      </w:r>
      <w:proofErr w:type="gramEnd"/>
    </w:p>
    <w:p w:rsidR="0085481B" w:rsidRPr="007A17BD" w:rsidRDefault="0085481B" w:rsidP="0085481B">
      <w:pPr>
        <w:spacing w:after="0" w:line="240" w:lineRule="auto"/>
      </w:pPr>
    </w:p>
    <w:p w:rsidR="0085481B" w:rsidRPr="007A17BD" w:rsidRDefault="0085481B" w:rsidP="0085481B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-cat URI [URI ...]</w:t>
      </w:r>
    </w:p>
    <w:p w:rsidR="0085481B" w:rsidRPr="007A17BD" w:rsidRDefault="0085481B" w:rsidP="0085481B">
      <w:pPr>
        <w:spacing w:after="0" w:line="240" w:lineRule="auto"/>
      </w:pPr>
    </w:p>
    <w:p w:rsidR="0085481B" w:rsidRPr="007A17BD" w:rsidRDefault="006779C1" w:rsidP="0085481B">
      <w:pPr>
        <w:spacing w:after="0" w:line="240" w:lineRule="auto"/>
      </w:pPr>
      <w:r w:rsidRPr="007A17BD">
        <w:t xml:space="preserve">It is used to view </w:t>
      </w:r>
      <w:r w:rsidR="00B250A2" w:rsidRPr="007A17BD">
        <w:t xml:space="preserve">contains of </w:t>
      </w:r>
      <w:r w:rsidRPr="007A17BD">
        <w:t>a file</w:t>
      </w:r>
    </w:p>
    <w:p w:rsidR="0085481B" w:rsidRPr="007A17BD" w:rsidRDefault="0085481B" w:rsidP="0085481B">
      <w:pPr>
        <w:spacing w:after="0" w:line="240" w:lineRule="auto"/>
      </w:pPr>
    </w:p>
    <w:p w:rsidR="0085481B" w:rsidRPr="007A17BD" w:rsidRDefault="0085481B" w:rsidP="0085481B">
      <w:pPr>
        <w:spacing w:after="0" w:line="240" w:lineRule="auto"/>
      </w:pPr>
      <w:r w:rsidRPr="007A17BD">
        <w:rPr>
          <w:b/>
        </w:rPr>
        <w:t>Example</w:t>
      </w:r>
      <w:r w:rsidR="00570594" w:rsidRPr="007A17BD">
        <w:t>:</w:t>
      </w:r>
    </w:p>
    <w:p w:rsidR="0085481B" w:rsidRPr="007A17BD" w:rsidRDefault="0085481B" w:rsidP="0085481B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-cat hdfs://nn1.example.com/file1 </w:t>
      </w:r>
    </w:p>
    <w:p w:rsidR="0085481B" w:rsidRPr="007A17BD" w:rsidRDefault="0085481B" w:rsidP="0085481B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-cat file:///file3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/file4</w:t>
      </w:r>
    </w:p>
    <w:p w:rsidR="0085481B" w:rsidRPr="007A17BD" w:rsidRDefault="0085481B" w:rsidP="0085481B">
      <w:pPr>
        <w:spacing w:after="0" w:line="240" w:lineRule="auto"/>
      </w:pPr>
    </w:p>
    <w:p w:rsidR="0085481B" w:rsidRPr="007A17BD" w:rsidRDefault="0085481B" w:rsidP="0085481B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85481B" w:rsidRPr="007A17BD" w:rsidRDefault="0085481B" w:rsidP="0085481B">
      <w:pPr>
        <w:spacing w:after="0" w:line="240" w:lineRule="auto"/>
      </w:pPr>
    </w:p>
    <w:p w:rsidR="00875B9F" w:rsidRPr="007A17BD" w:rsidRDefault="00875B9F" w:rsidP="00875B9F">
      <w:pPr>
        <w:pStyle w:val="Heading2"/>
      </w:pPr>
      <w:proofErr w:type="gramStart"/>
      <w:r w:rsidRPr="007A17BD">
        <w:t>count</w:t>
      </w:r>
      <w:proofErr w:type="gramEnd"/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-count [-q] &lt;paths&gt;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t>Count the number of directories, files and bytes under the paths that match the specified file pattern. The output columns with -count are: DIR_COUNT, FILE_COUNT, CONTENT_SIZE</w:t>
      </w:r>
      <w:r w:rsidR="00E84C0A">
        <w:t>,</w:t>
      </w:r>
      <w:r w:rsidRPr="007A17BD">
        <w:t xml:space="preserve"> FILE_NAME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t>The output columns with -count -q are: QUOTA, REMAINING_QUATA, SPACE_QUOTA, REMAINING_SPACE_QUOTA, DIR_C</w:t>
      </w:r>
      <w:r w:rsidR="00623E37">
        <w:t xml:space="preserve">OUNT, FILE_COUNT, CONTENT_SIZE, </w:t>
      </w:r>
      <w:proofErr w:type="gramStart"/>
      <w:r w:rsidRPr="007A17BD">
        <w:t>FILE</w:t>
      </w:r>
      <w:proofErr w:type="gramEnd"/>
      <w:r w:rsidRPr="007A17BD">
        <w:t>_NAME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E84C0A" w:rsidRPr="00E84C0A" w:rsidRDefault="00E84C0A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lastRenderedPageBreak/>
        <w:t xml:space="preserve">&gt; </w:t>
      </w:r>
      <w:proofErr w:type="spellStart"/>
      <w:proofErr w:type="gram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proofErr w:type="gram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fs -count 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ai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/data/prod/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inf_aj_pvt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/main/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today.aj</w:t>
      </w:r>
      <w:proofErr w:type="spellEnd"/>
    </w:p>
    <w:p w:rsidR="00E84C0A" w:rsidRPr="00E84C0A" w:rsidRDefault="00E84C0A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          2            1             536339 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ai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/data/prod/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inf_aj_pvt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/main/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today.aj</w:t>
      </w:r>
      <w:proofErr w:type="spellEnd"/>
    </w:p>
    <w:p w:rsidR="00E84C0A" w:rsidRDefault="00E84C0A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pedgenode02:uzinf100:/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ai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src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/prod/global/sand/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inf_new_pvt</w:t>
      </w:r>
      <w:proofErr w:type="spellEnd"/>
    </w:p>
    <w:p w:rsidR="00012A15" w:rsidRPr="00E84C0A" w:rsidRDefault="00012A15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</w:p>
    <w:p w:rsidR="00E84C0A" w:rsidRPr="00E84C0A" w:rsidRDefault="00E84C0A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&gt; </w:t>
      </w:r>
      <w:proofErr w:type="spellStart"/>
      <w:proofErr w:type="gram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proofErr w:type="gram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fs </w:t>
      </w:r>
      <w:r w:rsidR="00012A15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-</w:t>
      </w: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ls</w:t>
      </w:r>
      <w:r w:rsidR="00012A15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-R</w:t>
      </w: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ai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/data/prod/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inf_aj_pvt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/main/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today.aj</w:t>
      </w:r>
      <w:proofErr w:type="spellEnd"/>
    </w:p>
    <w:p w:rsidR="00E84C0A" w:rsidRPr="00E84C0A" w:rsidRDefault="00E84C0A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drwxrwxr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-</w:t>
      </w:r>
      <w:proofErr w:type="gram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x   - uzinf100 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abiuserp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         0 2017-01-30 17:01 /ai/data/prod/hdfs/inf/inf_aj_pvt/main/today.aj/today.aj.v_contractors_arriba</w:t>
      </w:r>
    </w:p>
    <w:p w:rsidR="00E84C0A" w:rsidRPr="00E84C0A" w:rsidRDefault="00E84C0A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-</w:t>
      </w:r>
      <w:proofErr w:type="spellStart"/>
      <w:proofErr w:type="gram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rw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-</w:t>
      </w:r>
      <w:proofErr w:type="spellStart"/>
      <w:proofErr w:type="gram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rw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-r--   3 uzinf100 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abiuserp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    536339 2017-01-30 17:01 /ai/data/prod/hdfs/inf/inf_aj_pvt/main/today.aj/today.aj.v_contractors_arriba/today.aj.v_contractors_arriba.000000.snappy.avro</w:t>
      </w:r>
    </w:p>
    <w:p w:rsidR="00875B9F" w:rsidRDefault="00E84C0A" w:rsidP="00E84C0A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pedgenode02:uzinf100:/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ai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src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/prod/global/sand/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</w:t>
      </w:r>
      <w:proofErr w:type="spellEnd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E84C0A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inf_new_pvt</w:t>
      </w:r>
      <w:proofErr w:type="spellEnd"/>
    </w:p>
    <w:p w:rsidR="00E84C0A" w:rsidRPr="007A17BD" w:rsidRDefault="00E84C0A" w:rsidP="00E84C0A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875B9F" w:rsidRPr="007A17BD" w:rsidRDefault="00875B9F" w:rsidP="0085481B">
      <w:pPr>
        <w:spacing w:after="0" w:line="240" w:lineRule="auto"/>
      </w:pPr>
    </w:p>
    <w:p w:rsidR="001C75E5" w:rsidRPr="007A17BD" w:rsidRDefault="001C75E5" w:rsidP="001C75E5">
      <w:pPr>
        <w:pStyle w:val="Heading2"/>
      </w:pPr>
      <w:proofErr w:type="spellStart"/>
      <w:proofErr w:type="gramStart"/>
      <w:r w:rsidRPr="007A17BD">
        <w:t>chmod</w:t>
      </w:r>
      <w:proofErr w:type="spellEnd"/>
      <w:proofErr w:type="gramEnd"/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chmod</w:t>
      </w:r>
      <w:proofErr w:type="spellEnd"/>
      <w:r w:rsidRPr="007A17BD">
        <w:t xml:space="preserve"> [-R] &lt;</w:t>
      </w:r>
      <w:proofErr w:type="gramStart"/>
      <w:r w:rsidRPr="007A17BD">
        <w:t>MODE[</w:t>
      </w:r>
      <w:proofErr w:type="gramEnd"/>
      <w:r w:rsidRPr="007A17BD">
        <w:t>,MODE]... | OCTALMODE&gt; URI [URI ...]</w:t>
      </w:r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r w:rsidRPr="007A17BD">
        <w:t xml:space="preserve">Change the permissions of files. The user must be the owner of the file, or else a super-user. </w:t>
      </w:r>
    </w:p>
    <w:p w:rsidR="001C75E5" w:rsidRPr="007A17BD" w:rsidRDefault="001C75E5" w:rsidP="001C75E5">
      <w:pPr>
        <w:spacing w:after="0" w:line="240" w:lineRule="auto"/>
      </w:pPr>
    </w:p>
    <w:p w:rsidR="00570594" w:rsidRPr="007A17BD" w:rsidRDefault="00570594" w:rsidP="001C75E5">
      <w:pPr>
        <w:spacing w:after="0" w:line="240" w:lineRule="auto"/>
      </w:pPr>
      <w:r w:rsidRPr="007A17BD">
        <w:t>Example:</w:t>
      </w:r>
    </w:p>
    <w:p w:rsidR="00570594" w:rsidRPr="007A17BD" w:rsidRDefault="00570594" w:rsidP="001C75E5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chmod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777 hdfs://nn1.example.com/file1</w:t>
      </w:r>
    </w:p>
    <w:p w:rsidR="001C75E5" w:rsidRPr="007A17BD" w:rsidRDefault="001C75E5" w:rsidP="001C75E5">
      <w:pPr>
        <w:spacing w:after="0" w:line="240" w:lineRule="auto"/>
      </w:pPr>
    </w:p>
    <w:p w:rsidR="0085481B" w:rsidRPr="007A17BD" w:rsidRDefault="001C75E5" w:rsidP="001C75E5">
      <w:pPr>
        <w:spacing w:after="0" w:line="240" w:lineRule="auto"/>
      </w:pPr>
      <w:r w:rsidRPr="007A17BD">
        <w:rPr>
          <w:b/>
        </w:rPr>
        <w:t>Options</w:t>
      </w:r>
      <w:r w:rsidRPr="007A17BD">
        <w:t>: The -R option will make the change recursively through the directory structure.</w:t>
      </w:r>
    </w:p>
    <w:p w:rsidR="001C75E5" w:rsidRPr="007A17BD" w:rsidRDefault="001C75E5" w:rsidP="001C75E5">
      <w:pPr>
        <w:spacing w:after="0" w:line="240" w:lineRule="auto"/>
      </w:pPr>
    </w:p>
    <w:p w:rsidR="00A100A3" w:rsidRPr="007A17BD" w:rsidRDefault="00A100A3" w:rsidP="00A100A3">
      <w:pPr>
        <w:pStyle w:val="Heading2"/>
      </w:pPr>
      <w:proofErr w:type="spellStart"/>
      <w:proofErr w:type="gramStart"/>
      <w:r w:rsidRPr="007A17BD">
        <w:t>getmerge</w:t>
      </w:r>
      <w:proofErr w:type="spellEnd"/>
      <w:proofErr w:type="gramEnd"/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getmerge</w:t>
      </w:r>
      <w:proofErr w:type="spellEnd"/>
      <w:r w:rsidRPr="007A17BD">
        <w:t xml:space="preserve"> &lt;</w:t>
      </w:r>
      <w:proofErr w:type="spellStart"/>
      <w:r w:rsidRPr="007A17BD">
        <w:t>src</w:t>
      </w:r>
      <w:proofErr w:type="spellEnd"/>
      <w:r w:rsidRPr="007A17BD">
        <w:t>&gt; &lt;</w:t>
      </w:r>
      <w:proofErr w:type="spellStart"/>
      <w:r w:rsidRPr="007A17BD">
        <w:t>localdst</w:t>
      </w:r>
      <w:proofErr w:type="spellEnd"/>
      <w:r w:rsidRPr="007A17BD">
        <w:t>&gt; [</w:t>
      </w:r>
      <w:proofErr w:type="spellStart"/>
      <w:r w:rsidRPr="007A17BD">
        <w:t>addnl</w:t>
      </w:r>
      <w:proofErr w:type="spellEnd"/>
      <w:r w:rsidRPr="007A17BD">
        <w:t>]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t xml:space="preserve">Takes a source directory and a destination file as input and concatenates files in </w:t>
      </w:r>
      <w:proofErr w:type="spellStart"/>
      <w:r w:rsidRPr="007A17BD">
        <w:t>src</w:t>
      </w:r>
      <w:proofErr w:type="spellEnd"/>
      <w:r w:rsidRPr="007A17BD">
        <w:t xml:space="preserve"> into the destination local file. Optionally </w:t>
      </w:r>
      <w:proofErr w:type="spellStart"/>
      <w:r w:rsidRPr="007A17BD">
        <w:t>addnl</w:t>
      </w:r>
      <w:proofErr w:type="spellEnd"/>
      <w:r w:rsidRPr="007A17BD">
        <w:t xml:space="preserve"> can be set to enable adding a newline character at the end of each file.</w:t>
      </w:r>
    </w:p>
    <w:p w:rsidR="001C75E5" w:rsidRPr="007A17BD" w:rsidRDefault="001C75E5" w:rsidP="001C75E5">
      <w:pPr>
        <w:spacing w:after="0" w:line="240" w:lineRule="auto"/>
      </w:pPr>
    </w:p>
    <w:p w:rsidR="00A100A3" w:rsidRPr="007A17BD" w:rsidRDefault="00A100A3" w:rsidP="001C75E5">
      <w:pPr>
        <w:spacing w:after="0" w:line="240" w:lineRule="auto"/>
      </w:pPr>
      <w:r w:rsidRPr="007A17BD">
        <w:t xml:space="preserve">It is used for copying to localhost any </w:t>
      </w:r>
      <w:proofErr w:type="spellStart"/>
      <w:r w:rsidRPr="007A17BD">
        <w:t>hdfs</w:t>
      </w:r>
      <w:proofErr w:type="spellEnd"/>
      <w:r w:rsidRPr="007A17BD">
        <w:t xml:space="preserve"> file that containing multiple parts files.</w:t>
      </w:r>
    </w:p>
    <w:p w:rsidR="00B815C5" w:rsidRPr="007A17BD" w:rsidRDefault="00B815C5" w:rsidP="001C75E5">
      <w:pPr>
        <w:spacing w:after="0" w:line="240" w:lineRule="auto"/>
      </w:pPr>
    </w:p>
    <w:p w:rsidR="00B815C5" w:rsidRPr="007A17BD" w:rsidRDefault="00B815C5" w:rsidP="001C75E5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B815C5" w:rsidRPr="007A17BD" w:rsidRDefault="00B815C5" w:rsidP="001C75E5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getmerge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/sf-salaries-2011-2013/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/sf-salaries-2014/ /root/output.csv</w:t>
      </w:r>
    </w:p>
    <w:p w:rsidR="00B815C5" w:rsidRPr="007A17BD" w:rsidRDefault="00B815C5" w:rsidP="001C75E5">
      <w:pPr>
        <w:spacing w:after="0" w:line="240" w:lineRule="auto"/>
        <w:rPr>
          <w:iCs/>
        </w:rPr>
      </w:pPr>
      <w:r w:rsidRPr="007A17BD">
        <w:t>It merges the files in sf-salaries-2011-2013 and sf-salaries-2014 to output.csv in the root directory of the local filesystem.</w:t>
      </w:r>
    </w:p>
    <w:p w:rsidR="00A100A3" w:rsidRPr="007A17BD" w:rsidRDefault="00A100A3" w:rsidP="00A100A3">
      <w:pPr>
        <w:pStyle w:val="Heading2"/>
      </w:pPr>
      <w:proofErr w:type="spellStart"/>
      <w:proofErr w:type="gramStart"/>
      <w:r w:rsidRPr="007A17BD">
        <w:t>touchz</w:t>
      </w:r>
      <w:proofErr w:type="spellEnd"/>
      <w:proofErr w:type="gramEnd"/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touchz</w:t>
      </w:r>
      <w:proofErr w:type="spellEnd"/>
      <w:r w:rsidRPr="007A17BD">
        <w:t xml:space="preserve"> URI [URI ...]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t>Create a file of zero length.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A100A3" w:rsidRPr="007A17BD" w:rsidRDefault="00A100A3" w:rsidP="00A100A3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touchz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r w:rsidR="0094328B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file</w:t>
      </w:r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name</w:t>
      </w:r>
    </w:p>
    <w:p w:rsidR="00A100A3" w:rsidRPr="007A17BD" w:rsidRDefault="00A100A3" w:rsidP="00A100A3">
      <w:pPr>
        <w:spacing w:after="0" w:line="240" w:lineRule="auto"/>
        <w:rPr>
          <w:rStyle w:val="SubtleEmphasis"/>
          <w:rFonts w:ascii="Consolas" w:hAnsi="Consolas" w:cs="Consolas"/>
          <w:i w:val="0"/>
          <w:sz w:val="18"/>
        </w:rPr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pStyle w:val="Heading2"/>
      </w:pPr>
      <w:proofErr w:type="spellStart"/>
      <w:proofErr w:type="gramStart"/>
      <w:r w:rsidRPr="007A17BD">
        <w:t>copyToLocal</w:t>
      </w:r>
      <w:proofErr w:type="spellEnd"/>
      <w:proofErr w:type="gramEnd"/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copyToLocal</w:t>
      </w:r>
      <w:proofErr w:type="spellEnd"/>
      <w:r w:rsidRPr="007A17BD">
        <w:t xml:space="preserve"> [-</w:t>
      </w:r>
      <w:proofErr w:type="spellStart"/>
      <w:r w:rsidRPr="007A17BD">
        <w:t>ignorecrc</w:t>
      </w:r>
      <w:proofErr w:type="spellEnd"/>
      <w:r w:rsidRPr="007A17BD">
        <w:t>] [-</w:t>
      </w:r>
      <w:proofErr w:type="spellStart"/>
      <w:r w:rsidRPr="007A17BD">
        <w:t>crc</w:t>
      </w:r>
      <w:proofErr w:type="spellEnd"/>
      <w:r w:rsidRPr="007A17BD">
        <w:t>] URI &lt;</w:t>
      </w:r>
      <w:proofErr w:type="spellStart"/>
      <w:r w:rsidRPr="007A17BD">
        <w:t>localdst</w:t>
      </w:r>
      <w:proofErr w:type="spellEnd"/>
      <w:r w:rsidRPr="007A17BD">
        <w:t>&gt;</w:t>
      </w:r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proofErr w:type="gramStart"/>
      <w:r w:rsidRPr="007A17BD">
        <w:lastRenderedPageBreak/>
        <w:t>Similar to get command, except that the destination is restricted to a local file reference.</w:t>
      </w:r>
      <w:proofErr w:type="gramEnd"/>
    </w:p>
    <w:p w:rsidR="001C75E5" w:rsidRDefault="001C75E5" w:rsidP="001C75E5">
      <w:pPr>
        <w:spacing w:after="0" w:line="240" w:lineRule="auto"/>
      </w:pPr>
    </w:p>
    <w:p w:rsidR="0094328B" w:rsidRPr="007A17BD" w:rsidRDefault="0094328B" w:rsidP="0094328B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94328B" w:rsidRPr="007A17BD" w:rsidRDefault="0094328B" w:rsidP="0094328B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copyToLocal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/file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</w:p>
    <w:p w:rsidR="0094328B" w:rsidRPr="007A17BD" w:rsidRDefault="0094328B" w:rsidP="0094328B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copyToLocal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hdfs://nn.example.com/user/hadoop/file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</w:p>
    <w:p w:rsidR="0094328B" w:rsidRPr="007A17BD" w:rsidRDefault="0094328B" w:rsidP="001C75E5">
      <w:pPr>
        <w:spacing w:after="0" w:line="240" w:lineRule="auto"/>
      </w:pPr>
    </w:p>
    <w:p w:rsidR="00875B9F" w:rsidRPr="007A17BD" w:rsidRDefault="00875B9F" w:rsidP="00875B9F">
      <w:pPr>
        <w:pStyle w:val="Heading2"/>
      </w:pPr>
      <w:proofErr w:type="gramStart"/>
      <w:r w:rsidRPr="007A17BD">
        <w:t>get</w:t>
      </w:r>
      <w:proofErr w:type="gramEnd"/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-get [-</w:t>
      </w:r>
      <w:proofErr w:type="spellStart"/>
      <w:r w:rsidRPr="007A17BD">
        <w:t>ignorecrc</w:t>
      </w:r>
      <w:proofErr w:type="spellEnd"/>
      <w:r w:rsidRPr="007A17BD">
        <w:t>] [-</w:t>
      </w:r>
      <w:proofErr w:type="spellStart"/>
      <w:r w:rsidRPr="007A17BD">
        <w:t>crc</w:t>
      </w:r>
      <w:proofErr w:type="spellEnd"/>
      <w:r w:rsidRPr="007A17BD">
        <w:t>] &lt;</w:t>
      </w:r>
      <w:proofErr w:type="spellStart"/>
      <w:r w:rsidRPr="007A17BD">
        <w:t>src</w:t>
      </w:r>
      <w:proofErr w:type="spellEnd"/>
      <w:r w:rsidRPr="007A17BD">
        <w:t>&gt; &lt;</w:t>
      </w:r>
      <w:proofErr w:type="spellStart"/>
      <w:r w:rsidRPr="007A17BD">
        <w:t>localdst</w:t>
      </w:r>
      <w:proofErr w:type="spellEnd"/>
      <w:r w:rsidRPr="007A17BD">
        <w:t>&gt;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t>Copy files to the local file system. Files that fail the CRC check may be copied with the -</w:t>
      </w:r>
      <w:proofErr w:type="spellStart"/>
      <w:r w:rsidRPr="007A17BD">
        <w:t>ignorecrc</w:t>
      </w:r>
      <w:proofErr w:type="spellEnd"/>
      <w:r w:rsidRPr="007A17BD">
        <w:t xml:space="preserve"> option. Files and CRCs may be copied using the -</w:t>
      </w:r>
      <w:proofErr w:type="spellStart"/>
      <w:r w:rsidRPr="007A17BD">
        <w:t>crc</w:t>
      </w:r>
      <w:proofErr w:type="spellEnd"/>
      <w:r w:rsidRPr="007A17BD">
        <w:t xml:space="preserve"> option.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-get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/file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-get hdfs://nn.example.com/user/hadoop/file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</w:p>
    <w:p w:rsidR="00875B9F" w:rsidRPr="007A17BD" w:rsidRDefault="00875B9F" w:rsidP="00875B9F">
      <w:pPr>
        <w:spacing w:after="0" w:line="240" w:lineRule="auto"/>
        <w:rPr>
          <w:b/>
        </w:rPr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875B9F" w:rsidRPr="007A17BD" w:rsidRDefault="00875B9F" w:rsidP="001C75E5">
      <w:pPr>
        <w:spacing w:after="0" w:line="240" w:lineRule="auto"/>
      </w:pPr>
    </w:p>
    <w:p w:rsidR="00A100A3" w:rsidRPr="007A17BD" w:rsidRDefault="00A100A3" w:rsidP="00A100A3">
      <w:pPr>
        <w:pStyle w:val="Heading2"/>
      </w:pPr>
      <w:proofErr w:type="spellStart"/>
      <w:proofErr w:type="gramStart"/>
      <w:r w:rsidRPr="007A17BD">
        <w:t>appendToFile</w:t>
      </w:r>
      <w:proofErr w:type="spellEnd"/>
      <w:proofErr w:type="gramEnd"/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appendToFile</w:t>
      </w:r>
      <w:proofErr w:type="spellEnd"/>
      <w:r w:rsidRPr="007A17BD">
        <w:t xml:space="preserve"> &lt;</w:t>
      </w:r>
      <w:proofErr w:type="spellStart"/>
      <w:r w:rsidRPr="007A17BD">
        <w:t>localsrc</w:t>
      </w:r>
      <w:proofErr w:type="spellEnd"/>
      <w:r w:rsidRPr="007A17BD">
        <w:t>&gt; ... &lt;</w:t>
      </w:r>
      <w:proofErr w:type="spellStart"/>
      <w:proofErr w:type="gramStart"/>
      <w:r w:rsidRPr="007A17BD">
        <w:t>dst</w:t>
      </w:r>
      <w:proofErr w:type="spellEnd"/>
      <w:proofErr w:type="gramEnd"/>
      <w:r w:rsidRPr="007A17BD">
        <w:t>&gt;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t xml:space="preserve">Append single </w:t>
      </w:r>
      <w:proofErr w:type="spellStart"/>
      <w:r w:rsidRPr="007A17BD">
        <w:t>src</w:t>
      </w:r>
      <w:proofErr w:type="spellEnd"/>
      <w:r w:rsidRPr="007A17BD">
        <w:t xml:space="preserve">, or multiple </w:t>
      </w:r>
      <w:proofErr w:type="spellStart"/>
      <w:r w:rsidRPr="007A17BD">
        <w:t>srcs</w:t>
      </w:r>
      <w:proofErr w:type="spellEnd"/>
      <w:r w:rsidRPr="007A17BD">
        <w:t xml:space="preserve"> from local file system to the destination file system. Also reads input from </w:t>
      </w:r>
      <w:proofErr w:type="spellStart"/>
      <w:r w:rsidRPr="007A17BD">
        <w:t>stdin</w:t>
      </w:r>
      <w:proofErr w:type="spellEnd"/>
      <w:r w:rsidRPr="007A17BD">
        <w:t xml:space="preserve"> and appends to destination file system.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A100A3" w:rsidRPr="007A17BD" w:rsidRDefault="00A100A3" w:rsidP="00A100A3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appendToFile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hadoopfile</w:t>
      </w:r>
      <w:proofErr w:type="spellEnd"/>
    </w:p>
    <w:p w:rsidR="00A100A3" w:rsidRPr="007A17BD" w:rsidRDefault="00A100A3" w:rsidP="00A100A3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appendToFile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localfile1 localfile2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hadoopfile</w:t>
      </w:r>
      <w:proofErr w:type="spellEnd"/>
    </w:p>
    <w:p w:rsidR="00A100A3" w:rsidRPr="007A17BD" w:rsidRDefault="00A100A3" w:rsidP="00A100A3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appendToFile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hdfs://nn.example.com/hadoop/hadoopfile</w:t>
      </w:r>
    </w:p>
    <w:p w:rsidR="00A100A3" w:rsidRPr="007A17BD" w:rsidRDefault="00A100A3" w:rsidP="00A100A3">
      <w:pPr>
        <w:spacing w:after="0" w:line="240" w:lineRule="auto"/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appendToFile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 hdfs://nn.example.com/hadoop/hadoopfile</w:t>
      </w:r>
      <w:r w:rsidRPr="007A17BD">
        <w:rPr>
          <w:sz w:val="18"/>
        </w:rPr>
        <w:t xml:space="preserve"> </w:t>
      </w:r>
      <w:r w:rsidRPr="007A17BD">
        <w:t xml:space="preserve">Reads the input from </w:t>
      </w:r>
      <w:proofErr w:type="spellStart"/>
      <w:r w:rsidRPr="007A17BD">
        <w:t>stdin</w:t>
      </w:r>
      <w:proofErr w:type="spellEnd"/>
      <w:r w:rsidRPr="007A17BD">
        <w:t>.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1 on error.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1C75E5">
      <w:pPr>
        <w:spacing w:after="0" w:line="240" w:lineRule="auto"/>
      </w:pPr>
    </w:p>
    <w:p w:rsidR="00A100A3" w:rsidRPr="007A17BD" w:rsidRDefault="00A100A3" w:rsidP="00A100A3">
      <w:pPr>
        <w:pStyle w:val="Heading2"/>
      </w:pPr>
      <w:proofErr w:type="spellStart"/>
      <w:proofErr w:type="gramStart"/>
      <w:r w:rsidRPr="007A17BD">
        <w:t>copyFromLocal</w:t>
      </w:r>
      <w:proofErr w:type="spellEnd"/>
      <w:proofErr w:type="gramEnd"/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copyFromLocal</w:t>
      </w:r>
      <w:proofErr w:type="spellEnd"/>
      <w:r w:rsidRPr="007A17BD">
        <w:t xml:space="preserve"> &lt;</w:t>
      </w:r>
      <w:proofErr w:type="spellStart"/>
      <w:r w:rsidRPr="007A17BD">
        <w:t>localsrc</w:t>
      </w:r>
      <w:proofErr w:type="spellEnd"/>
      <w:r w:rsidRPr="007A17BD">
        <w:t>&gt; URI</w:t>
      </w:r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proofErr w:type="gramStart"/>
      <w:r w:rsidRPr="007A17BD">
        <w:t>Similar to put command, except that the source is restricted to a local file reference.</w:t>
      </w:r>
      <w:proofErr w:type="gramEnd"/>
    </w:p>
    <w:p w:rsidR="00A100A3" w:rsidRPr="007A17BD" w:rsidRDefault="00A100A3" w:rsidP="00A100A3">
      <w:pPr>
        <w:spacing w:after="0" w:line="240" w:lineRule="auto"/>
      </w:pPr>
    </w:p>
    <w:p w:rsidR="00A100A3" w:rsidRPr="007A17BD" w:rsidRDefault="00A100A3" w:rsidP="00A100A3">
      <w:pPr>
        <w:spacing w:after="0" w:line="240" w:lineRule="auto"/>
      </w:pPr>
      <w:r w:rsidRPr="007A17BD">
        <w:rPr>
          <w:b/>
        </w:rPr>
        <w:t>Options</w:t>
      </w:r>
      <w:r w:rsidRPr="007A17BD">
        <w:t>:</w:t>
      </w:r>
    </w:p>
    <w:p w:rsidR="00A100A3" w:rsidRPr="007A17BD" w:rsidRDefault="00A100A3" w:rsidP="00A100A3">
      <w:pPr>
        <w:spacing w:after="0" w:line="240" w:lineRule="auto"/>
      </w:pPr>
      <w:r w:rsidRPr="007A17BD">
        <w:t>The -f option will overwrite the destination if it already exists.</w:t>
      </w:r>
    </w:p>
    <w:p w:rsidR="00A100A3" w:rsidRDefault="00A100A3" w:rsidP="001C75E5">
      <w:pPr>
        <w:spacing w:after="0" w:line="240" w:lineRule="auto"/>
      </w:pPr>
    </w:p>
    <w:p w:rsidR="007539B0" w:rsidRPr="007539B0" w:rsidRDefault="007539B0" w:rsidP="007539B0">
      <w:pPr>
        <w:spacing w:after="0" w:line="240" w:lineRule="auto"/>
      </w:pPr>
      <w:r w:rsidRPr="007539B0">
        <w:rPr>
          <w:b/>
        </w:rPr>
        <w:t>Example</w:t>
      </w:r>
      <w:r>
        <w:t>:</w:t>
      </w:r>
    </w:p>
    <w:p w:rsidR="007539B0" w:rsidRPr="007A17BD" w:rsidRDefault="007539B0" w:rsidP="007539B0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copyFromLocal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hadoopfile</w:t>
      </w:r>
      <w:proofErr w:type="spellEnd"/>
    </w:p>
    <w:p w:rsidR="007539B0" w:rsidRPr="007A17BD" w:rsidRDefault="007539B0" w:rsidP="007539B0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copyFromLocal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localfile1 localfile2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hadoopdir</w:t>
      </w:r>
      <w:proofErr w:type="spellEnd"/>
    </w:p>
    <w:p w:rsidR="007539B0" w:rsidRPr="007A17BD" w:rsidRDefault="007539B0" w:rsidP="001C75E5">
      <w:pPr>
        <w:spacing w:after="0" w:line="240" w:lineRule="auto"/>
      </w:pPr>
    </w:p>
    <w:p w:rsidR="00875B9F" w:rsidRPr="007A17BD" w:rsidRDefault="00875B9F" w:rsidP="00875B9F">
      <w:pPr>
        <w:pStyle w:val="Heading2"/>
      </w:pPr>
      <w:proofErr w:type="gramStart"/>
      <w:r w:rsidRPr="007A17BD">
        <w:t>put</w:t>
      </w:r>
      <w:proofErr w:type="gramEnd"/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-put &lt;</w:t>
      </w:r>
      <w:proofErr w:type="spellStart"/>
      <w:r w:rsidRPr="007A17BD">
        <w:t>localsrc</w:t>
      </w:r>
      <w:proofErr w:type="spellEnd"/>
      <w:r w:rsidRPr="007A17BD">
        <w:t>&gt; ... &lt;</w:t>
      </w:r>
      <w:proofErr w:type="spellStart"/>
      <w:proofErr w:type="gramStart"/>
      <w:r w:rsidRPr="007A17BD">
        <w:t>dst</w:t>
      </w:r>
      <w:proofErr w:type="spellEnd"/>
      <w:proofErr w:type="gramEnd"/>
      <w:r w:rsidRPr="007A17BD">
        <w:t>&gt;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t xml:space="preserve">Copy single </w:t>
      </w:r>
      <w:proofErr w:type="spellStart"/>
      <w:r w:rsidRPr="007A17BD">
        <w:t>src</w:t>
      </w:r>
      <w:proofErr w:type="spellEnd"/>
      <w:r w:rsidRPr="007A17BD">
        <w:t xml:space="preserve">, or multiple </w:t>
      </w:r>
      <w:proofErr w:type="spellStart"/>
      <w:r w:rsidRPr="007A17BD">
        <w:t>srcs</w:t>
      </w:r>
      <w:proofErr w:type="spellEnd"/>
      <w:r w:rsidRPr="007A17BD">
        <w:t xml:space="preserve"> from local file system to the destination file system. Also reads input from </w:t>
      </w:r>
      <w:proofErr w:type="spellStart"/>
      <w:r w:rsidRPr="007A17BD">
        <w:t>stdin</w:t>
      </w:r>
      <w:proofErr w:type="spellEnd"/>
      <w:r w:rsidRPr="007A17BD">
        <w:t xml:space="preserve"> and writes to destination file system.</w:t>
      </w:r>
    </w:p>
    <w:p w:rsidR="00875B9F" w:rsidRDefault="00875B9F" w:rsidP="00875B9F">
      <w:pPr>
        <w:spacing w:after="0" w:line="240" w:lineRule="auto"/>
      </w:pPr>
    </w:p>
    <w:p w:rsidR="007539B0" w:rsidRPr="007539B0" w:rsidRDefault="007539B0" w:rsidP="00875B9F">
      <w:pPr>
        <w:spacing w:after="0" w:line="240" w:lineRule="auto"/>
      </w:pPr>
      <w:r w:rsidRPr="007539B0">
        <w:rPr>
          <w:b/>
        </w:rPr>
        <w:t>Example</w:t>
      </w:r>
      <w:r>
        <w:t>:</w:t>
      </w:r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-put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hadoopfile</w:t>
      </w:r>
      <w:proofErr w:type="spellEnd"/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-put localfile1 localfile2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hadoopdir</w:t>
      </w:r>
      <w:proofErr w:type="spellEnd"/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-put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localfile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hdfs://nn.example.com/hadoop/hadoopfile</w:t>
      </w:r>
    </w:p>
    <w:p w:rsidR="00875B9F" w:rsidRPr="007A17BD" w:rsidRDefault="00875B9F" w:rsidP="00875B9F">
      <w:pPr>
        <w:spacing w:after="0" w:line="240" w:lineRule="auto"/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-put - hdfs://nn.example.com/hadoop/hadoopfile</w:t>
      </w:r>
      <w:r w:rsidRPr="007A17BD">
        <w:t xml:space="preserve"> Reads the input from </w:t>
      </w:r>
      <w:proofErr w:type="spellStart"/>
      <w:r w:rsidRPr="007A17BD">
        <w:t>stdin</w:t>
      </w:r>
      <w:proofErr w:type="spellEnd"/>
      <w:r w:rsidRPr="007A17BD">
        <w:t>.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pStyle w:val="Heading2"/>
      </w:pPr>
      <w:proofErr w:type="spellStart"/>
      <w:proofErr w:type="gramStart"/>
      <w:r w:rsidRPr="007A17BD">
        <w:t>cp</w:t>
      </w:r>
      <w:proofErr w:type="spellEnd"/>
      <w:proofErr w:type="gramEnd"/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cp</w:t>
      </w:r>
      <w:proofErr w:type="spellEnd"/>
      <w:r w:rsidRPr="007A17BD">
        <w:t xml:space="preserve"> [-f] URI [URI ...] &lt;</w:t>
      </w:r>
      <w:proofErr w:type="spellStart"/>
      <w:r w:rsidRPr="007A17BD">
        <w:t>dest</w:t>
      </w:r>
      <w:proofErr w:type="spellEnd"/>
      <w:r w:rsidRPr="007A17BD">
        <w:t>&gt;</w:t>
      </w:r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r w:rsidRPr="007A17BD">
        <w:t>Copy files from source to destination. This command allows multiple sources as well in which case the destination must be a directory.</w:t>
      </w:r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r w:rsidRPr="007A17BD">
        <w:rPr>
          <w:b/>
        </w:rPr>
        <w:t>Options</w:t>
      </w:r>
      <w:r w:rsidRPr="007A17BD">
        <w:t>: The -f option will overwrite the destination if it already exists.</w:t>
      </w:r>
    </w:p>
    <w:p w:rsidR="001C75E5" w:rsidRPr="007A17BD" w:rsidRDefault="001C75E5" w:rsidP="001C75E5">
      <w:pPr>
        <w:spacing w:after="0" w:line="240" w:lineRule="auto"/>
      </w:pPr>
    </w:p>
    <w:p w:rsidR="001C75E5" w:rsidRPr="007A17BD" w:rsidRDefault="001C75E5" w:rsidP="001C75E5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1C75E5" w:rsidRPr="007A17BD" w:rsidRDefault="001C75E5" w:rsidP="001C75E5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cp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/file1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/file2</w:t>
      </w:r>
    </w:p>
    <w:p w:rsidR="001C75E5" w:rsidRPr="007A17BD" w:rsidRDefault="001C75E5" w:rsidP="001C75E5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cp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/file1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/file2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dir</w:t>
      </w:r>
      <w:proofErr w:type="spellEnd"/>
    </w:p>
    <w:p w:rsidR="001C75E5" w:rsidRPr="007A17BD" w:rsidRDefault="001C75E5" w:rsidP="001C75E5">
      <w:pPr>
        <w:spacing w:after="0" w:line="240" w:lineRule="auto"/>
      </w:pPr>
      <w:r w:rsidRPr="007A17BD">
        <w:rPr>
          <w:b/>
        </w:rPr>
        <w:t>Exit Code</w:t>
      </w:r>
      <w:r w:rsidRPr="007A17BD">
        <w:t>:  Returns 0 on success and -1 on error.</w:t>
      </w:r>
    </w:p>
    <w:p w:rsidR="000D223C" w:rsidRPr="007A17BD" w:rsidRDefault="000D223C" w:rsidP="001C75E5">
      <w:pPr>
        <w:spacing w:after="0" w:line="240" w:lineRule="auto"/>
      </w:pPr>
    </w:p>
    <w:p w:rsidR="00875B9F" w:rsidRPr="007A17BD" w:rsidRDefault="00875B9F" w:rsidP="00875B9F">
      <w:pPr>
        <w:pStyle w:val="Heading2"/>
      </w:pPr>
      <w:proofErr w:type="gramStart"/>
      <w:r w:rsidRPr="007A17BD">
        <w:t>mv</w:t>
      </w:r>
      <w:proofErr w:type="gramEnd"/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-mv URI [URI ...] &lt;</w:t>
      </w:r>
      <w:proofErr w:type="spellStart"/>
      <w:r w:rsidRPr="007A17BD">
        <w:t>dest</w:t>
      </w:r>
      <w:proofErr w:type="spellEnd"/>
      <w:r w:rsidRPr="007A17BD">
        <w:t>&gt;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t>Moves files from source to destination. This command allows multiple sources as well in which case the destination needs to be a directory. Moving files across file systems is not permitted.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-mv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/file1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/file2</w:t>
      </w:r>
    </w:p>
    <w:p w:rsidR="00875B9F" w:rsidRPr="007A17BD" w:rsidRDefault="00875B9F" w:rsidP="00875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-mv hdfs://nn.example.com/file1 hdfs://nn.example.com/file2 hdfs://nn.example.com/file3 hdfs://nn.example.com/dir1</w:t>
      </w:r>
    </w:p>
    <w:p w:rsidR="00875B9F" w:rsidRPr="007A17BD" w:rsidRDefault="00875B9F" w:rsidP="00875B9F">
      <w:pPr>
        <w:spacing w:after="0" w:line="240" w:lineRule="auto"/>
      </w:pPr>
    </w:p>
    <w:p w:rsidR="00875B9F" w:rsidRPr="007A17BD" w:rsidRDefault="00875B9F" w:rsidP="00875B9F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0D223C" w:rsidRPr="007A17BD" w:rsidRDefault="000D223C" w:rsidP="001C75E5">
      <w:pPr>
        <w:spacing w:after="0" w:line="240" w:lineRule="auto"/>
      </w:pPr>
    </w:p>
    <w:p w:rsidR="000D223C" w:rsidRPr="007A17BD" w:rsidRDefault="000D223C" w:rsidP="000D223C">
      <w:pPr>
        <w:pStyle w:val="Heading2"/>
      </w:pPr>
      <w:proofErr w:type="gramStart"/>
      <w:r w:rsidRPr="007A17BD">
        <w:t>du</w:t>
      </w:r>
      <w:proofErr w:type="gramEnd"/>
    </w:p>
    <w:p w:rsidR="000D223C" w:rsidRPr="007A17BD" w:rsidRDefault="000D223C" w:rsidP="000D223C">
      <w:pPr>
        <w:spacing w:after="0" w:line="240" w:lineRule="auto"/>
      </w:pPr>
    </w:p>
    <w:p w:rsidR="000D223C" w:rsidRPr="007A17BD" w:rsidRDefault="000D223C" w:rsidP="000D223C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-du [-s] [-h] URI [URI ...]</w:t>
      </w:r>
    </w:p>
    <w:p w:rsidR="000D223C" w:rsidRPr="007A17BD" w:rsidRDefault="000D223C" w:rsidP="000D223C">
      <w:pPr>
        <w:spacing w:after="0" w:line="240" w:lineRule="auto"/>
      </w:pPr>
    </w:p>
    <w:p w:rsidR="000D223C" w:rsidRPr="007A17BD" w:rsidRDefault="000D223C" w:rsidP="000D223C">
      <w:pPr>
        <w:spacing w:after="0" w:line="240" w:lineRule="auto"/>
      </w:pPr>
      <w:r w:rsidRPr="007A17BD">
        <w:t xml:space="preserve">Displays sizes of files and directories contained in the given directory or the length of a file in case </w:t>
      </w:r>
      <w:proofErr w:type="spellStart"/>
      <w:proofErr w:type="gramStart"/>
      <w:r w:rsidRPr="007A17BD">
        <w:t>its</w:t>
      </w:r>
      <w:proofErr w:type="spellEnd"/>
      <w:proofErr w:type="gramEnd"/>
      <w:r w:rsidRPr="007A17BD">
        <w:t xml:space="preserve"> just a file.</w:t>
      </w:r>
    </w:p>
    <w:p w:rsidR="000D223C" w:rsidRPr="007A17BD" w:rsidRDefault="000D223C" w:rsidP="000D223C">
      <w:pPr>
        <w:spacing w:after="0" w:line="240" w:lineRule="auto"/>
      </w:pPr>
    </w:p>
    <w:p w:rsidR="000D223C" w:rsidRPr="007A17BD" w:rsidRDefault="000D223C" w:rsidP="000D223C">
      <w:pPr>
        <w:spacing w:after="0" w:line="240" w:lineRule="auto"/>
      </w:pPr>
      <w:r w:rsidRPr="007A17BD">
        <w:rPr>
          <w:b/>
        </w:rPr>
        <w:t>Options</w:t>
      </w:r>
      <w:r w:rsidRPr="007A17BD">
        <w:t>:</w:t>
      </w:r>
    </w:p>
    <w:p w:rsidR="000D223C" w:rsidRPr="007A17BD" w:rsidRDefault="000D223C" w:rsidP="000D223C">
      <w:pPr>
        <w:spacing w:after="0" w:line="240" w:lineRule="auto"/>
      </w:pPr>
      <w:r w:rsidRPr="007A17BD">
        <w:t>The -s option will result in an aggregate summary of file lengths being displayed, rather than the individual files.</w:t>
      </w:r>
    </w:p>
    <w:p w:rsidR="000D223C" w:rsidRPr="007A17BD" w:rsidRDefault="000D223C" w:rsidP="000D223C">
      <w:pPr>
        <w:spacing w:after="0" w:line="240" w:lineRule="auto"/>
      </w:pPr>
      <w:r w:rsidRPr="007A17BD">
        <w:t>The -h option will format file sizes in a "human-readable" fashion (</w:t>
      </w:r>
      <w:proofErr w:type="spellStart"/>
      <w:r w:rsidRPr="007A17BD">
        <w:t>e.g</w:t>
      </w:r>
      <w:proofErr w:type="spellEnd"/>
      <w:r w:rsidRPr="007A17BD">
        <w:t xml:space="preserve"> 64.0m instead of 67108864)</w:t>
      </w:r>
    </w:p>
    <w:p w:rsidR="000D223C" w:rsidRPr="007A17BD" w:rsidRDefault="000D223C" w:rsidP="000D223C">
      <w:pPr>
        <w:spacing w:after="0" w:line="240" w:lineRule="auto"/>
        <w:rPr>
          <w:b/>
        </w:rPr>
      </w:pPr>
    </w:p>
    <w:p w:rsidR="000D223C" w:rsidRPr="007A17BD" w:rsidRDefault="000D223C" w:rsidP="000D223C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0D223C" w:rsidRPr="007A17BD" w:rsidRDefault="000D223C" w:rsidP="000D223C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-du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/dir1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/file1 hdfs://nn.example.com/user/hadoop/dir1</w:t>
      </w:r>
    </w:p>
    <w:p w:rsidR="000D223C" w:rsidRPr="007A17BD" w:rsidRDefault="000D223C" w:rsidP="000D223C">
      <w:pPr>
        <w:spacing w:after="0" w:line="240" w:lineRule="auto"/>
      </w:pPr>
    </w:p>
    <w:p w:rsidR="000D223C" w:rsidRPr="007A17BD" w:rsidRDefault="000D223C" w:rsidP="000D223C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0D223C" w:rsidRPr="007A17BD" w:rsidRDefault="000D223C" w:rsidP="000D223C">
      <w:pPr>
        <w:spacing w:after="0" w:line="240" w:lineRule="auto"/>
      </w:pPr>
    </w:p>
    <w:p w:rsidR="000D223C" w:rsidRPr="007A17BD" w:rsidRDefault="000D223C" w:rsidP="000D223C">
      <w:pPr>
        <w:pStyle w:val="Heading2"/>
      </w:pPr>
      <w:proofErr w:type="spellStart"/>
      <w:proofErr w:type="gramStart"/>
      <w:r w:rsidRPr="007A17BD">
        <w:t>dus</w:t>
      </w:r>
      <w:proofErr w:type="spellEnd"/>
      <w:proofErr w:type="gramEnd"/>
    </w:p>
    <w:p w:rsidR="000D223C" w:rsidRPr="007A17BD" w:rsidRDefault="000D223C" w:rsidP="000D223C">
      <w:pPr>
        <w:spacing w:after="0" w:line="240" w:lineRule="auto"/>
      </w:pPr>
    </w:p>
    <w:p w:rsidR="000D223C" w:rsidRPr="007A17BD" w:rsidRDefault="000D223C" w:rsidP="000D223C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dus</w:t>
      </w:r>
      <w:proofErr w:type="spellEnd"/>
      <w:r w:rsidRPr="007A17BD">
        <w:t xml:space="preserve"> &lt;</w:t>
      </w:r>
      <w:proofErr w:type="spellStart"/>
      <w:r w:rsidRPr="007A17BD">
        <w:t>args</w:t>
      </w:r>
      <w:proofErr w:type="spellEnd"/>
      <w:r w:rsidRPr="007A17BD">
        <w:t>&gt;</w:t>
      </w:r>
    </w:p>
    <w:p w:rsidR="000D223C" w:rsidRPr="007A17BD" w:rsidRDefault="000D223C" w:rsidP="000D223C">
      <w:pPr>
        <w:spacing w:after="0" w:line="240" w:lineRule="auto"/>
      </w:pPr>
    </w:p>
    <w:p w:rsidR="000D223C" w:rsidRPr="007A17BD" w:rsidRDefault="00C46CEC" w:rsidP="000D223C">
      <w:pPr>
        <w:spacing w:after="0" w:line="240" w:lineRule="auto"/>
      </w:pPr>
      <w:r w:rsidRPr="007A17BD">
        <w:t>It d</w:t>
      </w:r>
      <w:r w:rsidR="000D223C" w:rsidRPr="007A17BD">
        <w:t xml:space="preserve">isplays a summary of file lengths. This is an alternate form of </w:t>
      </w:r>
      <w:proofErr w:type="spellStart"/>
      <w:r w:rsidR="000D223C" w:rsidRPr="007A17BD">
        <w:t>hdfs</w:t>
      </w:r>
      <w:proofErr w:type="spellEnd"/>
      <w:r w:rsidR="000D223C" w:rsidRPr="007A17BD">
        <w:t xml:space="preserve"> </w:t>
      </w:r>
      <w:proofErr w:type="spellStart"/>
      <w:r w:rsidR="000D223C" w:rsidRPr="007A17BD">
        <w:t>dfs</w:t>
      </w:r>
      <w:proofErr w:type="spellEnd"/>
      <w:r w:rsidR="000D223C" w:rsidRPr="007A17BD">
        <w:t xml:space="preserve"> -du -s.</w:t>
      </w:r>
    </w:p>
    <w:p w:rsidR="00C46CEC" w:rsidRPr="007A17BD" w:rsidRDefault="00C46CEC" w:rsidP="000D223C">
      <w:pPr>
        <w:spacing w:after="0" w:line="240" w:lineRule="auto"/>
      </w:pPr>
    </w:p>
    <w:p w:rsidR="00C560F9" w:rsidRPr="007A17BD" w:rsidRDefault="00C560F9" w:rsidP="00C46CEC">
      <w:pPr>
        <w:spacing w:after="0" w:line="240" w:lineRule="auto"/>
      </w:pPr>
    </w:p>
    <w:p w:rsidR="00C560F9" w:rsidRPr="007A17BD" w:rsidRDefault="00C560F9" w:rsidP="00C560F9">
      <w:pPr>
        <w:spacing w:after="0" w:line="240" w:lineRule="auto"/>
      </w:pPr>
    </w:p>
    <w:p w:rsidR="00C560F9" w:rsidRPr="007A17BD" w:rsidRDefault="00C560F9" w:rsidP="00C560F9">
      <w:pPr>
        <w:spacing w:after="0" w:line="240" w:lineRule="auto"/>
      </w:pPr>
    </w:p>
    <w:p w:rsidR="00C560F9" w:rsidRPr="007A17BD" w:rsidRDefault="00C560F9" w:rsidP="00C560F9">
      <w:pPr>
        <w:spacing w:after="0" w:line="240" w:lineRule="auto"/>
      </w:pPr>
    </w:p>
    <w:p w:rsidR="00C560F9" w:rsidRPr="007A17BD" w:rsidRDefault="00C560F9" w:rsidP="00156A62">
      <w:pPr>
        <w:pStyle w:val="Heading2"/>
      </w:pPr>
      <w:proofErr w:type="spellStart"/>
      <w:proofErr w:type="gramStart"/>
      <w:r w:rsidRPr="007A17BD">
        <w:t>mkdir</w:t>
      </w:r>
      <w:proofErr w:type="spellEnd"/>
      <w:proofErr w:type="gramEnd"/>
    </w:p>
    <w:p w:rsidR="00C560F9" w:rsidRPr="007A17BD" w:rsidRDefault="00C560F9" w:rsidP="00C560F9">
      <w:pPr>
        <w:spacing w:after="0" w:line="240" w:lineRule="auto"/>
      </w:pPr>
    </w:p>
    <w:p w:rsidR="00C560F9" w:rsidRPr="007A17BD" w:rsidRDefault="00C560F9" w:rsidP="00C560F9">
      <w:pPr>
        <w:spacing w:after="0" w:line="240" w:lineRule="auto"/>
      </w:pPr>
      <w:r w:rsidRPr="007A17BD">
        <w:t xml:space="preserve">Usage: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mkdir</w:t>
      </w:r>
      <w:proofErr w:type="spellEnd"/>
      <w:r w:rsidRPr="007A17BD">
        <w:t xml:space="preserve"> [-p] &lt;paths&gt;</w:t>
      </w:r>
    </w:p>
    <w:p w:rsidR="00C560F9" w:rsidRPr="007A17BD" w:rsidRDefault="00C560F9" w:rsidP="00C560F9">
      <w:pPr>
        <w:spacing w:after="0" w:line="240" w:lineRule="auto"/>
      </w:pPr>
    </w:p>
    <w:p w:rsidR="00C560F9" w:rsidRPr="007A17BD" w:rsidRDefault="00C560F9" w:rsidP="00C560F9">
      <w:pPr>
        <w:spacing w:after="0" w:line="240" w:lineRule="auto"/>
      </w:pPr>
      <w:r w:rsidRPr="007A17BD">
        <w:t xml:space="preserve">Takes path </w:t>
      </w:r>
      <w:proofErr w:type="spellStart"/>
      <w:r w:rsidRPr="007A17BD">
        <w:t>uri's</w:t>
      </w:r>
      <w:proofErr w:type="spellEnd"/>
      <w:r w:rsidRPr="007A17BD">
        <w:t xml:space="preserve"> as argument and creates directories.</w:t>
      </w:r>
    </w:p>
    <w:p w:rsidR="00C560F9" w:rsidRPr="007A17BD" w:rsidRDefault="00C560F9" w:rsidP="00C560F9">
      <w:pPr>
        <w:spacing w:after="0" w:line="240" w:lineRule="auto"/>
      </w:pPr>
    </w:p>
    <w:p w:rsidR="00C560F9" w:rsidRPr="007A17BD" w:rsidRDefault="00C560F9" w:rsidP="00C560F9">
      <w:pPr>
        <w:spacing w:after="0" w:line="240" w:lineRule="auto"/>
      </w:pPr>
      <w:r w:rsidRPr="007A17BD">
        <w:rPr>
          <w:b/>
        </w:rPr>
        <w:t>Options</w:t>
      </w:r>
      <w:r w:rsidR="00156A62" w:rsidRPr="007A17BD">
        <w:t>:</w:t>
      </w:r>
    </w:p>
    <w:p w:rsidR="00C560F9" w:rsidRPr="007A17BD" w:rsidRDefault="00C560F9" w:rsidP="00C560F9">
      <w:pPr>
        <w:spacing w:after="0" w:line="240" w:lineRule="auto"/>
      </w:pPr>
      <w:r w:rsidRPr="007A17BD">
        <w:t xml:space="preserve">The -p option behavior is much like </w:t>
      </w:r>
      <w:proofErr w:type="gramStart"/>
      <w:r w:rsidRPr="007A17BD">
        <w:t>Unix</w:t>
      </w:r>
      <w:proofErr w:type="gramEnd"/>
      <w:r w:rsidRPr="007A17BD">
        <w:t xml:space="preserve"> </w:t>
      </w:r>
      <w:proofErr w:type="spellStart"/>
      <w:r w:rsidRPr="007A17BD">
        <w:t>mkdir</w:t>
      </w:r>
      <w:proofErr w:type="spellEnd"/>
      <w:r w:rsidRPr="007A17BD">
        <w:t xml:space="preserve"> -p, creating parent directories along the path.</w:t>
      </w:r>
    </w:p>
    <w:p w:rsidR="00156A62" w:rsidRPr="007A17BD" w:rsidRDefault="00156A62" w:rsidP="00C560F9">
      <w:pPr>
        <w:spacing w:after="0" w:line="240" w:lineRule="auto"/>
        <w:rPr>
          <w:b/>
        </w:rPr>
      </w:pPr>
    </w:p>
    <w:p w:rsidR="00C560F9" w:rsidRPr="007A17BD" w:rsidRDefault="00C560F9" w:rsidP="00C560F9">
      <w:pPr>
        <w:spacing w:after="0" w:line="240" w:lineRule="auto"/>
      </w:pPr>
      <w:r w:rsidRPr="007A17BD">
        <w:rPr>
          <w:b/>
        </w:rPr>
        <w:t>Example</w:t>
      </w:r>
      <w:r w:rsidR="00156A62" w:rsidRPr="007A17BD">
        <w:t>:</w:t>
      </w:r>
    </w:p>
    <w:p w:rsidR="00C560F9" w:rsidRPr="007A17BD" w:rsidRDefault="00C560F9" w:rsidP="00C560F9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mkdir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/dir1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/dir2</w:t>
      </w:r>
    </w:p>
    <w:p w:rsidR="00C560F9" w:rsidRPr="007A17BD" w:rsidRDefault="00C560F9" w:rsidP="00C560F9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mkdir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hdfs://nn1.example.com/user/hadoop/dir hdfs://nn2.example.com/user/hadoop/dir</w:t>
      </w:r>
    </w:p>
    <w:p w:rsidR="00156A62" w:rsidRPr="007A17BD" w:rsidRDefault="00156A62" w:rsidP="00C560F9">
      <w:pPr>
        <w:spacing w:after="0" w:line="240" w:lineRule="auto"/>
      </w:pPr>
    </w:p>
    <w:p w:rsidR="00C560F9" w:rsidRPr="007A17BD" w:rsidRDefault="00156A62" w:rsidP="00C560F9">
      <w:pPr>
        <w:spacing w:after="0" w:line="240" w:lineRule="auto"/>
      </w:pPr>
      <w:r w:rsidRPr="007A17BD">
        <w:rPr>
          <w:b/>
        </w:rPr>
        <w:t>Exit Code</w:t>
      </w:r>
      <w:r w:rsidRPr="007A17BD">
        <w:t xml:space="preserve">: </w:t>
      </w:r>
      <w:r w:rsidR="00C560F9" w:rsidRPr="007A17BD">
        <w:t>Returns 0 on success and -1 on error.</w:t>
      </w:r>
    </w:p>
    <w:p w:rsidR="00156A62" w:rsidRPr="007A17BD" w:rsidRDefault="00156A62" w:rsidP="00C560F9">
      <w:pPr>
        <w:spacing w:after="0" w:line="240" w:lineRule="auto"/>
      </w:pPr>
    </w:p>
    <w:p w:rsidR="00DF148E" w:rsidRPr="007A17BD" w:rsidRDefault="00DF148E" w:rsidP="00DF148E">
      <w:pPr>
        <w:spacing w:after="0" w:line="240" w:lineRule="auto"/>
      </w:pPr>
    </w:p>
    <w:p w:rsidR="00DF148E" w:rsidRPr="007A17BD" w:rsidRDefault="00DF148E" w:rsidP="00DF148E">
      <w:pPr>
        <w:spacing w:after="0" w:line="240" w:lineRule="auto"/>
      </w:pPr>
    </w:p>
    <w:p w:rsidR="00DF148E" w:rsidRPr="007A17BD" w:rsidRDefault="00DF148E" w:rsidP="00DF148E">
      <w:pPr>
        <w:pStyle w:val="Heading2"/>
      </w:pPr>
      <w:proofErr w:type="spellStart"/>
      <w:proofErr w:type="gramStart"/>
      <w:r w:rsidRPr="007A17BD">
        <w:t>rm</w:t>
      </w:r>
      <w:proofErr w:type="spellEnd"/>
      <w:proofErr w:type="gramEnd"/>
    </w:p>
    <w:p w:rsidR="00DF148E" w:rsidRPr="007A17BD" w:rsidRDefault="00DF148E" w:rsidP="00DF148E">
      <w:pPr>
        <w:spacing w:after="0" w:line="240" w:lineRule="auto"/>
      </w:pPr>
    </w:p>
    <w:p w:rsidR="00DF148E" w:rsidRPr="007A17BD" w:rsidRDefault="00DF148E" w:rsidP="00DF148E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</w:t>
      </w:r>
      <w:proofErr w:type="spellStart"/>
      <w:r w:rsidRPr="007A17BD">
        <w:t>rm</w:t>
      </w:r>
      <w:proofErr w:type="spellEnd"/>
      <w:r w:rsidRPr="007A17BD">
        <w:t xml:space="preserve"> [-</w:t>
      </w:r>
      <w:proofErr w:type="spellStart"/>
      <w:r w:rsidRPr="007A17BD">
        <w:t>skipTrash</w:t>
      </w:r>
      <w:proofErr w:type="spellEnd"/>
      <w:r w:rsidRPr="007A17BD">
        <w:t>] URI [URI ...]</w:t>
      </w:r>
    </w:p>
    <w:p w:rsidR="00DF148E" w:rsidRPr="007A17BD" w:rsidRDefault="00DF148E" w:rsidP="00DF148E">
      <w:pPr>
        <w:spacing w:after="0" w:line="240" w:lineRule="auto"/>
      </w:pPr>
    </w:p>
    <w:p w:rsidR="00DF148E" w:rsidRPr="007A17BD" w:rsidRDefault="00DF148E" w:rsidP="00DF148E">
      <w:pPr>
        <w:spacing w:after="0" w:line="240" w:lineRule="auto"/>
      </w:pPr>
      <w:r w:rsidRPr="007A17BD">
        <w:t xml:space="preserve">Delete files specified as </w:t>
      </w:r>
      <w:proofErr w:type="spellStart"/>
      <w:r w:rsidRPr="007A17BD">
        <w:t>args</w:t>
      </w:r>
      <w:proofErr w:type="spellEnd"/>
      <w:r w:rsidRPr="007A17BD">
        <w:t>. Only deletes non empty directory and files. If the -</w:t>
      </w:r>
      <w:proofErr w:type="spellStart"/>
      <w:r w:rsidRPr="007A17BD">
        <w:t>skipTrash</w:t>
      </w:r>
      <w:proofErr w:type="spellEnd"/>
      <w:r w:rsidRPr="007A17BD">
        <w:t xml:space="preserve"> option is specified, the trash, if enabled, will be bypassed and the specified file(s) deleted immediately. This can be useful when it is necessary to delete files from an over-quota directory. Refer to </w:t>
      </w:r>
      <w:proofErr w:type="spellStart"/>
      <w:r w:rsidRPr="007A17BD">
        <w:t>rmr</w:t>
      </w:r>
      <w:proofErr w:type="spellEnd"/>
      <w:r w:rsidRPr="007A17BD">
        <w:t xml:space="preserve"> for recursive deletes.</w:t>
      </w:r>
    </w:p>
    <w:p w:rsidR="00DF148E" w:rsidRPr="007A17BD" w:rsidRDefault="00DF148E" w:rsidP="00DF148E">
      <w:pPr>
        <w:spacing w:after="0" w:line="240" w:lineRule="auto"/>
      </w:pPr>
    </w:p>
    <w:p w:rsidR="00DF148E" w:rsidRPr="007A17BD" w:rsidRDefault="00DF148E" w:rsidP="00DF148E">
      <w:pPr>
        <w:spacing w:after="0" w:line="240" w:lineRule="auto"/>
      </w:pPr>
      <w:r w:rsidRPr="007A17BD">
        <w:rPr>
          <w:b/>
        </w:rPr>
        <w:t>Example</w:t>
      </w:r>
      <w:r w:rsidRPr="007A17BD">
        <w:t xml:space="preserve">: </w:t>
      </w:r>
    </w:p>
    <w:p w:rsidR="00DF148E" w:rsidRPr="007A17BD" w:rsidRDefault="00DF148E" w:rsidP="00DF148E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rm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hdfs://nn.example.com/file /user/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hadoop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/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emptydir</w:t>
      </w:r>
      <w:proofErr w:type="spellEnd"/>
    </w:p>
    <w:p w:rsidR="00DF148E" w:rsidRPr="007A17BD" w:rsidRDefault="00DF148E" w:rsidP="00DF148E">
      <w:pPr>
        <w:spacing w:after="0" w:line="240" w:lineRule="auto"/>
      </w:pPr>
    </w:p>
    <w:p w:rsidR="00156A62" w:rsidRPr="007A17BD" w:rsidRDefault="00DF148E" w:rsidP="00DF148E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DF148E" w:rsidRPr="007A17BD" w:rsidRDefault="00DF148E" w:rsidP="00DF148E">
      <w:pPr>
        <w:spacing w:after="0" w:line="240" w:lineRule="auto"/>
      </w:pPr>
    </w:p>
    <w:p w:rsidR="00EA0B9F" w:rsidRPr="007A17BD" w:rsidRDefault="00EA0B9F" w:rsidP="00EA0B9F">
      <w:pPr>
        <w:pStyle w:val="Heading2"/>
      </w:pPr>
      <w:proofErr w:type="gramStart"/>
      <w:r w:rsidRPr="007A17BD">
        <w:t>stat</w:t>
      </w:r>
      <w:proofErr w:type="gramEnd"/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-stat URI [URI ...]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proofErr w:type="gramStart"/>
      <w:r w:rsidRPr="007A17BD">
        <w:t>Returns the stat information on the path.</w:t>
      </w:r>
      <w:proofErr w:type="gramEnd"/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EA0B9F" w:rsidRPr="007A17BD" w:rsidRDefault="00EA0B9F" w:rsidP="00EA0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lastRenderedPageBreak/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-stat path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pStyle w:val="Heading2"/>
      </w:pPr>
      <w:proofErr w:type="gramStart"/>
      <w:r w:rsidRPr="007A17BD">
        <w:t>tail</w:t>
      </w:r>
      <w:proofErr w:type="gramEnd"/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-tail [-f] URI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t xml:space="preserve">Displays last kilobyte of the file to </w:t>
      </w:r>
      <w:proofErr w:type="spellStart"/>
      <w:r w:rsidRPr="007A17BD">
        <w:t>stdout</w:t>
      </w:r>
      <w:proofErr w:type="spellEnd"/>
      <w:r w:rsidRPr="007A17BD">
        <w:t>.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Options</w:t>
      </w:r>
      <w:r w:rsidRPr="007A17BD">
        <w:t xml:space="preserve">: The -f option will output appended data as the file grows, as in </w:t>
      </w:r>
      <w:proofErr w:type="gramStart"/>
      <w:r w:rsidRPr="007A17BD">
        <w:t>Unix</w:t>
      </w:r>
      <w:proofErr w:type="gramEnd"/>
      <w:r w:rsidRPr="007A17BD">
        <w:t>.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EA0B9F" w:rsidRPr="007A17BD" w:rsidRDefault="00EA0B9F" w:rsidP="00EA0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-tail pathname</w:t>
      </w:r>
    </w:p>
    <w:p w:rsidR="00EA0B9F" w:rsidRPr="007A17BD" w:rsidRDefault="00EA0B9F" w:rsidP="00EA0B9F">
      <w:pPr>
        <w:spacing w:after="0" w:line="240" w:lineRule="auto"/>
        <w:rPr>
          <w:b/>
        </w:rPr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Exit Code</w:t>
      </w:r>
      <w:r w:rsidRPr="007A17BD">
        <w:t>: Returns 0 on success and -1 on error.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pStyle w:val="Heading2"/>
      </w:pPr>
      <w:proofErr w:type="gramStart"/>
      <w:r w:rsidRPr="007A17BD">
        <w:t>test</w:t>
      </w:r>
      <w:proofErr w:type="gramEnd"/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Usage</w:t>
      </w:r>
      <w:r w:rsidRPr="007A17BD">
        <w:t xml:space="preserve">: </w:t>
      </w:r>
      <w:proofErr w:type="spellStart"/>
      <w:r w:rsidRPr="007A17BD">
        <w:t>hdfs</w:t>
      </w:r>
      <w:proofErr w:type="spellEnd"/>
      <w:r w:rsidRPr="007A17BD">
        <w:t xml:space="preserve"> </w:t>
      </w:r>
      <w:proofErr w:type="spellStart"/>
      <w:r w:rsidRPr="007A17BD">
        <w:t>dfs</w:t>
      </w:r>
      <w:proofErr w:type="spellEnd"/>
      <w:r w:rsidRPr="007A17BD">
        <w:t xml:space="preserve"> -test </w:t>
      </w:r>
      <w:proofErr w:type="gramStart"/>
      <w:r w:rsidRPr="007A17BD">
        <w:t>-[</w:t>
      </w:r>
      <w:proofErr w:type="spellStart"/>
      <w:proofErr w:type="gramEnd"/>
      <w:r w:rsidRPr="007A17BD">
        <w:t>ezd</w:t>
      </w:r>
      <w:proofErr w:type="spellEnd"/>
      <w:r w:rsidRPr="007A17BD">
        <w:t>] URI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Options</w:t>
      </w:r>
      <w:r w:rsidRPr="007A17BD">
        <w:t>:</w:t>
      </w:r>
    </w:p>
    <w:p w:rsidR="00EA0B9F" w:rsidRPr="007A17BD" w:rsidRDefault="00EA0B9F" w:rsidP="00EA0B9F">
      <w:pPr>
        <w:spacing w:after="0" w:line="240" w:lineRule="auto"/>
      </w:pPr>
      <w:r w:rsidRPr="007A17BD">
        <w:t>The -e option will check to see if the file exists, returning 0 if true.</w:t>
      </w:r>
    </w:p>
    <w:p w:rsidR="00EA0B9F" w:rsidRPr="007A17BD" w:rsidRDefault="00EA0B9F" w:rsidP="00EA0B9F">
      <w:pPr>
        <w:spacing w:after="0" w:line="240" w:lineRule="auto"/>
      </w:pPr>
      <w:r w:rsidRPr="007A17BD">
        <w:t>The -z option will check to see if the file is zero length, returning 0 if true.</w:t>
      </w:r>
    </w:p>
    <w:p w:rsidR="00EA0B9F" w:rsidRPr="007A17BD" w:rsidRDefault="00EA0B9F" w:rsidP="00EA0B9F">
      <w:pPr>
        <w:spacing w:after="0" w:line="240" w:lineRule="auto"/>
      </w:pPr>
      <w:r w:rsidRPr="007A17BD">
        <w:t>The -d option will check to see if the path is directory, returning 0 if true.</w:t>
      </w:r>
    </w:p>
    <w:p w:rsidR="00EA0B9F" w:rsidRPr="007A17BD" w:rsidRDefault="00EA0B9F" w:rsidP="00EA0B9F">
      <w:pPr>
        <w:spacing w:after="0" w:line="240" w:lineRule="auto"/>
        <w:rPr>
          <w:b/>
        </w:rPr>
      </w:pPr>
    </w:p>
    <w:p w:rsidR="00EA0B9F" w:rsidRPr="007A17BD" w:rsidRDefault="00EA0B9F" w:rsidP="00EA0B9F">
      <w:pPr>
        <w:spacing w:after="0" w:line="240" w:lineRule="auto"/>
      </w:pPr>
      <w:r w:rsidRPr="007A17BD">
        <w:rPr>
          <w:b/>
        </w:rPr>
        <w:t>Example</w:t>
      </w:r>
      <w:r w:rsidRPr="007A17BD">
        <w:t>:</w:t>
      </w:r>
    </w:p>
    <w:p w:rsidR="00EA0B9F" w:rsidRPr="007A17BD" w:rsidRDefault="00EA0B9F" w:rsidP="00EA0B9F">
      <w:pPr>
        <w:spacing w:after="0" w:line="240" w:lineRule="auto"/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</w:pPr>
      <w:proofErr w:type="spellStart"/>
      <w:proofErr w:type="gram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hdfs</w:t>
      </w:r>
      <w:proofErr w:type="spellEnd"/>
      <w:proofErr w:type="gram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</w:t>
      </w:r>
      <w:proofErr w:type="spellStart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>dfs</w:t>
      </w:r>
      <w:proofErr w:type="spellEnd"/>
      <w:r w:rsidRPr="007A17BD">
        <w:rPr>
          <w:rStyle w:val="SubtleEmphasis"/>
          <w:rFonts w:ascii="Consolas" w:hAnsi="Consolas" w:cs="Consolas"/>
          <w:i w:val="0"/>
          <w:color w:val="365F91" w:themeColor="accent1" w:themeShade="BF"/>
          <w:sz w:val="18"/>
        </w:rPr>
        <w:t xml:space="preserve"> -test -e filename</w:t>
      </w:r>
    </w:p>
    <w:p w:rsidR="00EA0B9F" w:rsidRPr="007A17BD" w:rsidRDefault="00EA0B9F" w:rsidP="00EA0B9F">
      <w:pPr>
        <w:spacing w:after="0" w:line="240" w:lineRule="auto"/>
      </w:pPr>
    </w:p>
    <w:p w:rsidR="00EA0B9F" w:rsidRPr="007A17BD" w:rsidRDefault="00EA0B9F" w:rsidP="00EA0B9F">
      <w:pPr>
        <w:spacing w:after="0" w:line="240" w:lineRule="auto"/>
      </w:pPr>
    </w:p>
    <w:sectPr w:rsidR="00EA0B9F" w:rsidRPr="007A17BD" w:rsidSect="00C40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BC"/>
    <w:rsid w:val="00012A15"/>
    <w:rsid w:val="000D223C"/>
    <w:rsid w:val="00106ADB"/>
    <w:rsid w:val="00156A62"/>
    <w:rsid w:val="001C75E5"/>
    <w:rsid w:val="002C1252"/>
    <w:rsid w:val="00324E55"/>
    <w:rsid w:val="00393D32"/>
    <w:rsid w:val="004A559F"/>
    <w:rsid w:val="00570594"/>
    <w:rsid w:val="00623E37"/>
    <w:rsid w:val="006779C1"/>
    <w:rsid w:val="006D6638"/>
    <w:rsid w:val="007539B0"/>
    <w:rsid w:val="007A17BD"/>
    <w:rsid w:val="007A5771"/>
    <w:rsid w:val="0085481B"/>
    <w:rsid w:val="00875B9F"/>
    <w:rsid w:val="0088352B"/>
    <w:rsid w:val="0094328B"/>
    <w:rsid w:val="00A100A3"/>
    <w:rsid w:val="00A20127"/>
    <w:rsid w:val="00B1616E"/>
    <w:rsid w:val="00B250A2"/>
    <w:rsid w:val="00B251AC"/>
    <w:rsid w:val="00B5711C"/>
    <w:rsid w:val="00B815C5"/>
    <w:rsid w:val="00C40D11"/>
    <w:rsid w:val="00C46CEC"/>
    <w:rsid w:val="00C560F9"/>
    <w:rsid w:val="00CE1CBC"/>
    <w:rsid w:val="00D742D3"/>
    <w:rsid w:val="00D90F87"/>
    <w:rsid w:val="00DF148E"/>
    <w:rsid w:val="00E84C0A"/>
    <w:rsid w:val="00EA0B9F"/>
    <w:rsid w:val="00E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5481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A20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17BD"/>
  </w:style>
  <w:style w:type="character" w:styleId="HTMLTypewriter">
    <w:name w:val="HTML Typewriter"/>
    <w:basedOn w:val="DefaultParagraphFont"/>
    <w:uiPriority w:val="99"/>
    <w:semiHidden/>
    <w:unhideWhenUsed/>
    <w:rsid w:val="007A17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5481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A20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17BD"/>
  </w:style>
  <w:style w:type="character" w:styleId="HTMLTypewriter">
    <w:name w:val="HTML Typewriter"/>
    <w:basedOn w:val="DefaultParagraphFont"/>
    <w:uiPriority w:val="99"/>
    <w:semiHidden/>
    <w:unhideWhenUsed/>
    <w:rsid w:val="007A1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045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  <w:div w:id="150759133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  <w:div w:id="1152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</Company>
  <LinksUpToDate>false</LinksUpToDate>
  <CharactersWithSpaces>12408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Mandal.Avik</dc:creator>
  <cp:lastModifiedBy>Mishra.Shalu</cp:lastModifiedBy>
  <cp:revision>2</cp:revision>
  <dcterms:created xsi:type="dcterms:W3CDTF">2017-11-24T07:32:00Z</dcterms:created>
  <dcterms:modified xsi:type="dcterms:W3CDTF">2017-11-24T07:32:00Z</dcterms:modified>
</cp:coreProperties>
</file>