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1B38" w14:textId="6B0BFC2A" w:rsidR="005461DE" w:rsidRDefault="00C64612" w:rsidP="00C64612">
      <w:pPr>
        <w:pStyle w:val="1"/>
        <w:jc w:val="center"/>
      </w:pPr>
      <w:r w:rsidRPr="00C64612">
        <w:rPr>
          <w:rFonts w:hint="eastAsia"/>
        </w:rPr>
        <w:t>大云屋题目报告</w:t>
      </w:r>
    </w:p>
    <w:p w14:paraId="45D5BA63" w14:textId="59EAFCF1" w:rsidR="00C64612" w:rsidRDefault="00C64612" w:rsidP="00C64612">
      <w:pPr>
        <w:pStyle w:val="2"/>
      </w:pPr>
      <w:r>
        <w:tab/>
      </w:r>
      <w:r>
        <w:rPr>
          <w:rFonts w:hint="eastAsia"/>
        </w:rPr>
        <w:t>万年历：能够重复输入“年月日”来打印对应月份的日历，并标记对应的“日”，人工测试多次都显示无误，完成了基本要求。</w:t>
      </w:r>
    </w:p>
    <w:p w14:paraId="26F69753" w14:textId="3D5A39CB" w:rsidR="00C64612" w:rsidRPr="00C64612" w:rsidRDefault="00C64612" w:rsidP="00C64612">
      <w:pPr>
        <w:pStyle w:val="2"/>
        <w:rPr>
          <w:rFonts w:hint="eastAsia"/>
        </w:rPr>
      </w:pPr>
      <w:r>
        <w:tab/>
      </w:r>
      <w:r>
        <w:rPr>
          <w:rFonts w:hint="eastAsia"/>
        </w:rPr>
        <w:t>通讯录：使用链表来存储数据，能完成基本要求，能进行增加，删除，查询，修改操作，保存，但排序功能并未能够开发出来。</w:t>
      </w:r>
    </w:p>
    <w:p w14:paraId="64ECC9F1" w14:textId="77777777" w:rsidR="00C64612" w:rsidRPr="00C64612" w:rsidRDefault="00C64612" w:rsidP="00C64612">
      <w:pPr>
        <w:rPr>
          <w:rFonts w:hint="eastAsia"/>
        </w:rPr>
      </w:pPr>
    </w:p>
    <w:sectPr w:rsidR="00C64612" w:rsidRPr="00C64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B0"/>
    <w:rsid w:val="005461DE"/>
    <w:rsid w:val="006D46B0"/>
    <w:rsid w:val="00C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CC6A"/>
  <w15:chartTrackingRefBased/>
  <w15:docId w15:val="{B89A04E8-3626-4316-9995-292D6C39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4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61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64612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646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no</dc:creator>
  <cp:keywords/>
  <dc:description/>
  <cp:lastModifiedBy>tom no</cp:lastModifiedBy>
  <cp:revision>3</cp:revision>
  <dcterms:created xsi:type="dcterms:W3CDTF">2022-10-09T01:42:00Z</dcterms:created>
  <dcterms:modified xsi:type="dcterms:W3CDTF">2022-10-09T01:51:00Z</dcterms:modified>
</cp:coreProperties>
</file>